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01" w:rsidRPr="00534A92" w:rsidRDefault="00091401" w:rsidP="00CE33E5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534A92">
        <w:rPr>
          <w:b/>
          <w:sz w:val="16"/>
          <w:szCs w:val="14"/>
          <w:u w:val="single"/>
        </w:rPr>
        <w:t xml:space="preserve">ГОСУДАРСТВЕННОЕ  БЮДЖЕТНОЕ  УЧРЕЖДЕНИЕ  КУЛЬТУРЫ                                     </w:t>
      </w:r>
    </w:p>
    <w:p w:rsidR="00091401" w:rsidRPr="00534A92" w:rsidRDefault="00091401" w:rsidP="00CE33E5">
      <w:pPr>
        <w:spacing w:line="240" w:lineRule="atLeast"/>
        <w:jc w:val="center"/>
        <w:rPr>
          <w:b/>
          <w:szCs w:val="26"/>
          <w:u w:val="single"/>
        </w:rPr>
      </w:pPr>
      <w:r w:rsidRPr="00534A92">
        <w:rPr>
          <w:b/>
          <w:szCs w:val="26"/>
          <w:u w:val="single"/>
        </w:rPr>
        <w:t xml:space="preserve">«АМУРСКАЯ ОБЛАСТНАЯ  НАУЧНАЯ БИБЛИОТЕКА </w:t>
      </w:r>
    </w:p>
    <w:p w:rsidR="00091401" w:rsidRPr="00534A92" w:rsidRDefault="00091401" w:rsidP="00CE33E5">
      <w:pPr>
        <w:spacing w:line="240" w:lineRule="atLeast"/>
        <w:jc w:val="center"/>
        <w:rPr>
          <w:b/>
          <w:szCs w:val="26"/>
          <w:u w:val="single"/>
        </w:rPr>
      </w:pPr>
      <w:r w:rsidRPr="00534A92">
        <w:rPr>
          <w:b/>
          <w:szCs w:val="26"/>
          <w:u w:val="single"/>
        </w:rPr>
        <w:t>ИМЕНИ Н.Н. МУРАВЬЕВА-АМУРСКОГО»</w:t>
      </w:r>
    </w:p>
    <w:p w:rsidR="00091401" w:rsidRPr="00534A92" w:rsidRDefault="00091401" w:rsidP="00CE33E5">
      <w:pPr>
        <w:spacing w:line="240" w:lineRule="atLeast"/>
        <w:jc w:val="center"/>
        <w:rPr>
          <w:b/>
          <w:sz w:val="16"/>
          <w:szCs w:val="14"/>
          <w:u w:val="single"/>
        </w:rPr>
      </w:pPr>
      <w:r w:rsidRPr="00534A92">
        <w:rPr>
          <w:szCs w:val="18"/>
          <w:u w:val="single"/>
        </w:rPr>
        <w:t>Ленина  ул., 139, г. Благовещенск, 675000, тел./факс (4162)23-73-90, тел. (4162) 23-73-97</w:t>
      </w:r>
    </w:p>
    <w:p w:rsidR="00091401" w:rsidRPr="00534A92" w:rsidRDefault="00091401" w:rsidP="00CE33E5">
      <w:pPr>
        <w:shd w:val="clear" w:color="auto" w:fill="FFFFFF"/>
        <w:rPr>
          <w:b/>
          <w:sz w:val="28"/>
        </w:rPr>
      </w:pPr>
    </w:p>
    <w:p w:rsidR="00091401" w:rsidRPr="00534A92" w:rsidRDefault="00091401" w:rsidP="00CE33E5">
      <w:pPr>
        <w:shd w:val="clear" w:color="auto" w:fill="FFFFFF"/>
        <w:ind w:left="-142" w:firstLine="142"/>
        <w:jc w:val="right"/>
        <w:rPr>
          <w:b/>
          <w:sz w:val="28"/>
        </w:rPr>
      </w:pPr>
      <w:r w:rsidRPr="00534A92">
        <w:rPr>
          <w:b/>
          <w:sz w:val="28"/>
        </w:rPr>
        <w:t>01 – 10</w:t>
      </w:r>
    </w:p>
    <w:p w:rsidR="00091401" w:rsidRPr="00534A92" w:rsidRDefault="00091401" w:rsidP="00CE33E5">
      <w:pPr>
        <w:shd w:val="clear" w:color="auto" w:fill="FFFFFF"/>
        <w:ind w:right="19"/>
        <w:jc w:val="center"/>
        <w:rPr>
          <w:sz w:val="28"/>
        </w:rPr>
      </w:pPr>
    </w:p>
    <w:p w:rsidR="00091401" w:rsidRPr="00534A92" w:rsidRDefault="00091401" w:rsidP="00CE33E5">
      <w:pPr>
        <w:shd w:val="clear" w:color="auto" w:fill="FFFFFF"/>
        <w:ind w:right="19"/>
        <w:rPr>
          <w:sz w:val="28"/>
        </w:rPr>
      </w:pPr>
    </w:p>
    <w:tbl>
      <w:tblPr>
        <w:tblW w:w="5000" w:type="pct"/>
        <w:tblLook w:val="00A0"/>
      </w:tblPr>
      <w:tblGrid>
        <w:gridCol w:w="3629"/>
        <w:gridCol w:w="5941"/>
      </w:tblGrid>
      <w:tr w:rsidR="00091401" w:rsidRPr="00534A92" w:rsidTr="00CE33E5">
        <w:tc>
          <w:tcPr>
            <w:tcW w:w="1896" w:type="pct"/>
          </w:tcPr>
          <w:p w:rsidR="00091401" w:rsidRPr="00534A92" w:rsidRDefault="00091401" w:rsidP="00CE33E5">
            <w:pPr>
              <w:ind w:right="19"/>
              <w:rPr>
                <w:sz w:val="28"/>
              </w:rPr>
            </w:pPr>
          </w:p>
        </w:tc>
        <w:tc>
          <w:tcPr>
            <w:tcW w:w="3104" w:type="pct"/>
          </w:tcPr>
          <w:p w:rsidR="00091401" w:rsidRPr="00534A92" w:rsidRDefault="00091401" w:rsidP="00CE33E5">
            <w:pPr>
              <w:ind w:right="19"/>
              <w:jc w:val="right"/>
              <w:rPr>
                <w:b/>
                <w:sz w:val="28"/>
              </w:rPr>
            </w:pPr>
            <w:r w:rsidRPr="00534A92">
              <w:rPr>
                <w:sz w:val="28"/>
              </w:rPr>
              <w:t xml:space="preserve">           </w:t>
            </w:r>
            <w:r w:rsidRPr="00534A92">
              <w:rPr>
                <w:b/>
                <w:sz w:val="28"/>
              </w:rPr>
              <w:t>УТВЕРЖДАЮ:</w:t>
            </w:r>
          </w:p>
          <w:p w:rsidR="00091401" w:rsidRPr="00534A92" w:rsidRDefault="00091401" w:rsidP="00CE33E5">
            <w:pPr>
              <w:ind w:right="19"/>
              <w:jc w:val="right"/>
              <w:rPr>
                <w:sz w:val="28"/>
              </w:rPr>
            </w:pPr>
            <w:r w:rsidRPr="00534A92">
              <w:rPr>
                <w:sz w:val="28"/>
              </w:rPr>
              <w:t xml:space="preserve">            Директор </w:t>
            </w:r>
          </w:p>
          <w:p w:rsidR="00091401" w:rsidRPr="00534A92" w:rsidRDefault="00091401" w:rsidP="00CE33E5">
            <w:pPr>
              <w:ind w:right="19"/>
              <w:jc w:val="right"/>
              <w:rPr>
                <w:sz w:val="28"/>
              </w:rPr>
            </w:pPr>
            <w:r w:rsidRPr="00534A92">
              <w:rPr>
                <w:sz w:val="28"/>
              </w:rPr>
              <w:t>государственного бюджетного</w:t>
            </w:r>
          </w:p>
          <w:p w:rsidR="00091401" w:rsidRPr="00534A92" w:rsidRDefault="00091401" w:rsidP="00CE33E5">
            <w:pPr>
              <w:ind w:right="19"/>
              <w:jc w:val="right"/>
              <w:rPr>
                <w:sz w:val="28"/>
              </w:rPr>
            </w:pPr>
            <w:r w:rsidRPr="00534A92">
              <w:rPr>
                <w:sz w:val="28"/>
              </w:rPr>
              <w:t xml:space="preserve">            учреждения культуры </w:t>
            </w:r>
          </w:p>
          <w:p w:rsidR="00091401" w:rsidRPr="00534A92" w:rsidRDefault="00091401" w:rsidP="00CE33E5">
            <w:pPr>
              <w:ind w:right="19"/>
              <w:jc w:val="right"/>
              <w:rPr>
                <w:sz w:val="28"/>
              </w:rPr>
            </w:pPr>
            <w:r w:rsidRPr="00534A92">
              <w:rPr>
                <w:sz w:val="28"/>
              </w:rPr>
              <w:t>«Амурская областная научная библиотека</w:t>
            </w:r>
          </w:p>
          <w:p w:rsidR="00091401" w:rsidRPr="00534A92" w:rsidRDefault="00091401" w:rsidP="00CE33E5">
            <w:pPr>
              <w:ind w:right="19"/>
              <w:jc w:val="right"/>
              <w:rPr>
                <w:sz w:val="28"/>
              </w:rPr>
            </w:pPr>
            <w:r w:rsidRPr="00534A92">
              <w:rPr>
                <w:sz w:val="28"/>
              </w:rPr>
              <w:t xml:space="preserve">            имени  Н.Н. Муравьева-Амурского»  </w:t>
            </w:r>
          </w:p>
          <w:p w:rsidR="00091401" w:rsidRPr="00534A92" w:rsidRDefault="00091401" w:rsidP="00CE33E5">
            <w:pPr>
              <w:ind w:right="19"/>
              <w:jc w:val="right"/>
              <w:rPr>
                <w:sz w:val="28"/>
              </w:rPr>
            </w:pPr>
            <w:r w:rsidRPr="00534A92">
              <w:rPr>
                <w:sz w:val="28"/>
              </w:rPr>
              <w:t xml:space="preserve">            __________________      Н.Г. Долгорук </w:t>
            </w:r>
          </w:p>
          <w:p w:rsidR="00091401" w:rsidRPr="00534A92" w:rsidRDefault="00091401" w:rsidP="00CE33E5">
            <w:pPr>
              <w:ind w:right="19"/>
              <w:jc w:val="right"/>
              <w:rPr>
                <w:sz w:val="28"/>
              </w:rPr>
            </w:pPr>
            <w:r w:rsidRPr="00534A92">
              <w:rPr>
                <w:sz w:val="28"/>
              </w:rPr>
              <w:t xml:space="preserve">            01 февраля 20</w:t>
            </w:r>
            <w:r w:rsidRPr="00534A92">
              <w:rPr>
                <w:sz w:val="28"/>
              </w:rPr>
              <w:softHyphen/>
            </w:r>
            <w:r w:rsidRPr="00534A92">
              <w:rPr>
                <w:sz w:val="28"/>
              </w:rPr>
              <w:softHyphen/>
              <w:t>19 г.</w:t>
            </w:r>
          </w:p>
        </w:tc>
      </w:tr>
    </w:tbl>
    <w:p w:rsidR="00091401" w:rsidRPr="00534A92" w:rsidRDefault="00091401" w:rsidP="00CE33E5">
      <w:pPr>
        <w:shd w:val="clear" w:color="auto" w:fill="FFFFFF"/>
        <w:ind w:right="19"/>
        <w:rPr>
          <w:sz w:val="28"/>
        </w:rPr>
      </w:pPr>
    </w:p>
    <w:p w:rsidR="00091401" w:rsidRPr="00534A92" w:rsidRDefault="00091401" w:rsidP="00CE33E5">
      <w:pPr>
        <w:shd w:val="clear" w:color="auto" w:fill="FFFFFF"/>
        <w:ind w:right="19"/>
        <w:rPr>
          <w:sz w:val="28"/>
        </w:rPr>
      </w:pPr>
    </w:p>
    <w:p w:rsidR="00091401" w:rsidRPr="00534A92" w:rsidRDefault="00091401" w:rsidP="00CE33E5">
      <w:pPr>
        <w:shd w:val="clear" w:color="auto" w:fill="FFFFFF"/>
        <w:ind w:right="19"/>
        <w:rPr>
          <w:sz w:val="28"/>
        </w:rPr>
      </w:pPr>
    </w:p>
    <w:p w:rsidR="00091401" w:rsidRPr="00534A92" w:rsidRDefault="00091401" w:rsidP="00CE33E5">
      <w:pPr>
        <w:shd w:val="clear" w:color="auto" w:fill="FFFFFF"/>
        <w:ind w:right="19"/>
        <w:rPr>
          <w:sz w:val="28"/>
        </w:rPr>
      </w:pPr>
    </w:p>
    <w:p w:rsidR="00091401" w:rsidRPr="00534A92" w:rsidRDefault="00091401" w:rsidP="00CE33E5">
      <w:pPr>
        <w:shd w:val="clear" w:color="auto" w:fill="FFFFFF"/>
        <w:ind w:right="19"/>
        <w:rPr>
          <w:sz w:val="28"/>
        </w:rPr>
      </w:pPr>
    </w:p>
    <w:p w:rsidR="00091401" w:rsidRPr="00534A92" w:rsidRDefault="00091401" w:rsidP="00CE33E5">
      <w:pPr>
        <w:shd w:val="clear" w:color="auto" w:fill="FFFFFF"/>
        <w:ind w:right="19"/>
        <w:rPr>
          <w:sz w:val="28"/>
        </w:rPr>
      </w:pPr>
    </w:p>
    <w:p w:rsidR="00091401" w:rsidRPr="00534A92" w:rsidRDefault="00091401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534A92">
        <w:rPr>
          <w:b/>
          <w:sz w:val="36"/>
          <w:szCs w:val="28"/>
        </w:rPr>
        <w:t xml:space="preserve">План работы </w:t>
      </w:r>
    </w:p>
    <w:p w:rsidR="00091401" w:rsidRPr="00534A92" w:rsidRDefault="00091401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534A92">
        <w:rPr>
          <w:b/>
          <w:sz w:val="36"/>
          <w:szCs w:val="28"/>
        </w:rPr>
        <w:t>государственного бюджетного учреждения культуры</w:t>
      </w:r>
    </w:p>
    <w:p w:rsidR="00091401" w:rsidRPr="00534A92" w:rsidRDefault="00091401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534A92">
        <w:rPr>
          <w:b/>
          <w:sz w:val="36"/>
          <w:szCs w:val="28"/>
        </w:rPr>
        <w:t xml:space="preserve"> «Амурская областная  научная  библиотека </w:t>
      </w:r>
    </w:p>
    <w:p w:rsidR="00091401" w:rsidRPr="00534A92" w:rsidRDefault="00091401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534A92">
        <w:rPr>
          <w:b/>
          <w:sz w:val="36"/>
          <w:szCs w:val="28"/>
        </w:rPr>
        <w:t>имени Н.Н. Муравьева-Амурского»</w:t>
      </w:r>
    </w:p>
    <w:p w:rsidR="00091401" w:rsidRPr="00534A92" w:rsidRDefault="00091401" w:rsidP="00CE33E5">
      <w:pPr>
        <w:shd w:val="clear" w:color="auto" w:fill="FFFFFF"/>
        <w:spacing w:line="360" w:lineRule="auto"/>
        <w:ind w:right="19"/>
        <w:jc w:val="center"/>
        <w:rPr>
          <w:b/>
          <w:sz w:val="36"/>
          <w:szCs w:val="28"/>
        </w:rPr>
      </w:pPr>
      <w:r w:rsidRPr="00534A92">
        <w:rPr>
          <w:b/>
          <w:sz w:val="36"/>
          <w:szCs w:val="28"/>
        </w:rPr>
        <w:t>на 2019 год</w:t>
      </w:r>
    </w:p>
    <w:p w:rsidR="00091401" w:rsidRPr="00534A92" w:rsidRDefault="00091401" w:rsidP="00CE33E5">
      <w:pPr>
        <w:shd w:val="clear" w:color="auto" w:fill="FFFFFF"/>
        <w:ind w:left="-142"/>
        <w:jc w:val="center"/>
        <w:rPr>
          <w:b/>
          <w:sz w:val="36"/>
          <w:szCs w:val="28"/>
        </w:rPr>
      </w:pPr>
    </w:p>
    <w:p w:rsidR="00091401" w:rsidRPr="00534A92" w:rsidRDefault="00091401" w:rsidP="00CE33E5">
      <w:pPr>
        <w:shd w:val="clear" w:color="auto" w:fill="FFFFFF"/>
        <w:ind w:left="-142" w:firstLine="142"/>
        <w:jc w:val="center"/>
        <w:rPr>
          <w:b/>
          <w:sz w:val="36"/>
        </w:rPr>
      </w:pPr>
    </w:p>
    <w:p w:rsidR="00091401" w:rsidRPr="00534A92" w:rsidRDefault="00091401" w:rsidP="00CE33E5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091401" w:rsidRPr="00534A92" w:rsidRDefault="00091401" w:rsidP="00CE33E5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091401" w:rsidRPr="00534A92" w:rsidRDefault="00091401" w:rsidP="00CE33E5">
      <w:pPr>
        <w:shd w:val="clear" w:color="auto" w:fill="FFFFFF"/>
        <w:ind w:left="-142" w:firstLine="142"/>
        <w:jc w:val="center"/>
        <w:rPr>
          <w:b/>
          <w:sz w:val="28"/>
        </w:rPr>
      </w:pPr>
    </w:p>
    <w:p w:rsidR="00091401" w:rsidRPr="00534A92" w:rsidRDefault="00091401" w:rsidP="00CE33E5">
      <w:pPr>
        <w:shd w:val="clear" w:color="auto" w:fill="FFFFFF"/>
        <w:rPr>
          <w:b/>
          <w:sz w:val="28"/>
        </w:rPr>
      </w:pPr>
      <w:r w:rsidRPr="00534A92">
        <w:rPr>
          <w:b/>
          <w:sz w:val="28"/>
        </w:rPr>
        <w:t xml:space="preserve"> </w:t>
      </w:r>
    </w:p>
    <w:p w:rsidR="00091401" w:rsidRPr="00534A92" w:rsidRDefault="00091401" w:rsidP="00CE33E5">
      <w:pPr>
        <w:shd w:val="clear" w:color="auto" w:fill="FFFFFF"/>
        <w:rPr>
          <w:b/>
          <w:sz w:val="28"/>
        </w:rPr>
      </w:pPr>
    </w:p>
    <w:p w:rsidR="00091401" w:rsidRPr="00534A92" w:rsidRDefault="00091401" w:rsidP="00CE33E5">
      <w:pPr>
        <w:shd w:val="clear" w:color="auto" w:fill="FFFFFF"/>
        <w:rPr>
          <w:b/>
          <w:sz w:val="28"/>
        </w:rPr>
      </w:pPr>
    </w:p>
    <w:p w:rsidR="00091401" w:rsidRPr="00534A92" w:rsidRDefault="00091401" w:rsidP="00CE33E5">
      <w:pPr>
        <w:shd w:val="clear" w:color="auto" w:fill="FFFFFF"/>
        <w:rPr>
          <w:b/>
          <w:sz w:val="28"/>
        </w:rPr>
      </w:pPr>
    </w:p>
    <w:p w:rsidR="00091401" w:rsidRPr="00534A92" w:rsidRDefault="00091401" w:rsidP="00CE33E5">
      <w:pPr>
        <w:shd w:val="clear" w:color="auto" w:fill="FFFFFF"/>
        <w:rPr>
          <w:b/>
          <w:sz w:val="28"/>
        </w:rPr>
      </w:pPr>
    </w:p>
    <w:p w:rsidR="00091401" w:rsidRPr="00534A92" w:rsidRDefault="00091401" w:rsidP="00CE33E5">
      <w:pPr>
        <w:shd w:val="clear" w:color="auto" w:fill="FFFFFF"/>
        <w:jc w:val="center"/>
        <w:rPr>
          <w:b/>
          <w:sz w:val="28"/>
        </w:rPr>
      </w:pPr>
      <w:r w:rsidRPr="00534A92">
        <w:rPr>
          <w:b/>
          <w:sz w:val="28"/>
        </w:rPr>
        <w:t xml:space="preserve">Благовещенск </w:t>
      </w:r>
    </w:p>
    <w:p w:rsidR="00091401" w:rsidRPr="00534A92" w:rsidRDefault="00091401" w:rsidP="00CE33E5">
      <w:pPr>
        <w:shd w:val="clear" w:color="auto" w:fill="FFFFFF"/>
        <w:jc w:val="center"/>
        <w:rPr>
          <w:b/>
          <w:sz w:val="28"/>
        </w:rPr>
      </w:pPr>
      <w:r w:rsidRPr="00534A92">
        <w:rPr>
          <w:b/>
          <w:sz w:val="28"/>
        </w:rPr>
        <w:t>2019</w:t>
      </w:r>
    </w:p>
    <w:p w:rsidR="00091401" w:rsidRPr="00534A92" w:rsidRDefault="00091401" w:rsidP="00E01523">
      <w:pPr>
        <w:shd w:val="clear" w:color="auto" w:fill="FFFFFF"/>
        <w:ind w:right="19" w:firstLine="540"/>
        <w:jc w:val="both"/>
        <w:rPr>
          <w:b/>
          <w:sz w:val="24"/>
          <w:szCs w:val="24"/>
        </w:rPr>
      </w:pPr>
      <w:r w:rsidRPr="00534A92">
        <w:rPr>
          <w:b/>
          <w:sz w:val="28"/>
          <w:szCs w:val="28"/>
        </w:rPr>
        <w:br w:type="page"/>
      </w:r>
      <w:r w:rsidRPr="00534A92">
        <w:rPr>
          <w:sz w:val="24"/>
          <w:szCs w:val="24"/>
        </w:rPr>
        <w:t>План работы государственного бюджетного учреждения культуры «Амурская обл</w:t>
      </w:r>
      <w:r w:rsidRPr="00534A92">
        <w:rPr>
          <w:sz w:val="24"/>
          <w:szCs w:val="24"/>
        </w:rPr>
        <w:t>а</w:t>
      </w:r>
      <w:r w:rsidRPr="00534A92">
        <w:rPr>
          <w:sz w:val="24"/>
          <w:szCs w:val="24"/>
        </w:rPr>
        <w:t>стная научная библиотека имени Н.Н. Муравьева-Амурского» на 2019 год</w:t>
      </w:r>
      <w:r w:rsidRPr="00534A92">
        <w:rPr>
          <w:b/>
          <w:sz w:val="24"/>
          <w:szCs w:val="24"/>
        </w:rPr>
        <w:t xml:space="preserve"> / </w:t>
      </w:r>
      <w:r w:rsidRPr="00534A92">
        <w:rPr>
          <w:sz w:val="24"/>
          <w:szCs w:val="24"/>
        </w:rPr>
        <w:t>Амур. обл. науч. б-ка им. Н.Н. Муравьева-Амурского; сост. Н.Г. Долгорук, О.С. Праскова. – Благ</w:t>
      </w:r>
      <w:r w:rsidRPr="00534A92">
        <w:rPr>
          <w:sz w:val="24"/>
          <w:szCs w:val="24"/>
        </w:rPr>
        <w:t>о</w:t>
      </w:r>
      <w:r w:rsidRPr="00534A92">
        <w:rPr>
          <w:sz w:val="24"/>
          <w:szCs w:val="24"/>
        </w:rPr>
        <w:t>вещенск, 2019. – 50 с.</w:t>
      </w:r>
    </w:p>
    <w:p w:rsidR="00091401" w:rsidRPr="00534A92" w:rsidRDefault="00091401" w:rsidP="00E01523">
      <w:pPr>
        <w:shd w:val="clear" w:color="auto" w:fill="FFFFFF"/>
        <w:ind w:right="19"/>
        <w:jc w:val="both"/>
        <w:rPr>
          <w:b/>
          <w:sz w:val="24"/>
          <w:szCs w:val="24"/>
        </w:rPr>
      </w:pPr>
    </w:p>
    <w:p w:rsidR="00091401" w:rsidRPr="00534A92" w:rsidRDefault="00091401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</w:p>
    <w:p w:rsidR="00091401" w:rsidRPr="00534A92" w:rsidRDefault="00091401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План работы библиотеки</w:t>
      </w:r>
      <w:r w:rsidRPr="00534A92">
        <w:rPr>
          <w:b/>
          <w:sz w:val="24"/>
          <w:szCs w:val="24"/>
        </w:rPr>
        <w:t xml:space="preserve"> </w:t>
      </w:r>
      <w:r w:rsidRPr="00534A92">
        <w:rPr>
          <w:sz w:val="24"/>
          <w:szCs w:val="24"/>
        </w:rPr>
        <w:t>составлен в соответствии с Государственным заданием ГБУК АОНБ им. Н.Н. Муравьева-Амурского на 2019 год по планам работы структурных подразделений. В течение года в план работы могут быть внесены изменения и дополн</w:t>
      </w:r>
      <w:r w:rsidRPr="00534A92">
        <w:rPr>
          <w:sz w:val="24"/>
          <w:szCs w:val="24"/>
        </w:rPr>
        <w:t>е</w:t>
      </w:r>
      <w:r w:rsidRPr="00534A92">
        <w:rPr>
          <w:sz w:val="24"/>
          <w:szCs w:val="24"/>
        </w:rPr>
        <w:t>ния.</w:t>
      </w:r>
    </w:p>
    <w:p w:rsidR="00091401" w:rsidRPr="00534A92" w:rsidRDefault="00091401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В плане работы использованы сокращения, обозначающие названия структурных подразделений:</w:t>
      </w:r>
    </w:p>
    <w:p w:rsidR="00091401" w:rsidRPr="00534A92" w:rsidRDefault="00091401" w:rsidP="00E01523">
      <w:pPr>
        <w:tabs>
          <w:tab w:val="left" w:pos="900"/>
        </w:tabs>
        <w:rPr>
          <w:sz w:val="24"/>
          <w:szCs w:val="24"/>
        </w:rPr>
      </w:pPr>
      <w:r w:rsidRPr="00534A92">
        <w:rPr>
          <w:sz w:val="24"/>
          <w:szCs w:val="24"/>
        </w:rPr>
        <w:t>ОБЭР</w:t>
      </w:r>
      <w:r w:rsidRPr="00534A92">
        <w:rPr>
          <w:sz w:val="24"/>
          <w:szCs w:val="24"/>
        </w:rPr>
        <w:tab/>
      </w:r>
      <w:r w:rsidRPr="00534A92">
        <w:rPr>
          <w:sz w:val="24"/>
          <w:szCs w:val="24"/>
        </w:rPr>
        <w:tab/>
        <w:t xml:space="preserve">- отдел библиографии и электронных ресурсов; </w:t>
      </w:r>
    </w:p>
    <w:p w:rsidR="00091401" w:rsidRPr="00534A92" w:rsidRDefault="00091401" w:rsidP="00E01523">
      <w:pPr>
        <w:tabs>
          <w:tab w:val="left" w:pos="900"/>
        </w:tabs>
        <w:rPr>
          <w:sz w:val="24"/>
          <w:szCs w:val="24"/>
        </w:rPr>
      </w:pPr>
      <w:r w:rsidRPr="00534A92">
        <w:rPr>
          <w:sz w:val="24"/>
          <w:szCs w:val="24"/>
        </w:rPr>
        <w:t>ОФиОФ</w:t>
      </w:r>
      <w:r w:rsidRPr="00534A92">
        <w:rPr>
          <w:sz w:val="24"/>
          <w:szCs w:val="24"/>
        </w:rPr>
        <w:tab/>
      </w:r>
      <w:r w:rsidRPr="00534A92">
        <w:rPr>
          <w:sz w:val="24"/>
          <w:szCs w:val="24"/>
        </w:rPr>
        <w:tab/>
        <w:t>- отдел формирования и обработки фондов</w:t>
      </w:r>
    </w:p>
    <w:p w:rsidR="00091401" w:rsidRPr="00534A92" w:rsidRDefault="00091401" w:rsidP="00E01523">
      <w:pPr>
        <w:tabs>
          <w:tab w:val="left" w:pos="900"/>
        </w:tabs>
        <w:rPr>
          <w:sz w:val="24"/>
          <w:szCs w:val="24"/>
        </w:rPr>
      </w:pPr>
      <w:r w:rsidRPr="00534A92">
        <w:rPr>
          <w:sz w:val="24"/>
          <w:szCs w:val="24"/>
        </w:rPr>
        <w:t>ОКиРК</w:t>
      </w:r>
      <w:r w:rsidRPr="00534A92">
        <w:rPr>
          <w:sz w:val="24"/>
          <w:szCs w:val="24"/>
        </w:rPr>
        <w:tab/>
      </w:r>
      <w:r w:rsidRPr="00534A92">
        <w:rPr>
          <w:sz w:val="24"/>
          <w:szCs w:val="24"/>
        </w:rPr>
        <w:tab/>
        <w:t>- отдел краеведения и редких книг;</w:t>
      </w:r>
    </w:p>
    <w:p w:rsidR="00091401" w:rsidRPr="00534A92" w:rsidRDefault="00091401" w:rsidP="00E01523">
      <w:pPr>
        <w:tabs>
          <w:tab w:val="left" w:pos="900"/>
        </w:tabs>
        <w:rPr>
          <w:sz w:val="24"/>
          <w:szCs w:val="24"/>
        </w:rPr>
      </w:pPr>
      <w:r w:rsidRPr="00534A92">
        <w:rPr>
          <w:sz w:val="24"/>
          <w:szCs w:val="24"/>
        </w:rPr>
        <w:t>ОО</w:t>
      </w:r>
      <w:r w:rsidRPr="00534A92">
        <w:rPr>
          <w:sz w:val="24"/>
          <w:szCs w:val="24"/>
        </w:rPr>
        <w:tab/>
      </w:r>
      <w:r w:rsidRPr="00534A92">
        <w:rPr>
          <w:sz w:val="24"/>
          <w:szCs w:val="24"/>
        </w:rPr>
        <w:tab/>
        <w:t>- отдел обслуживания;</w:t>
      </w:r>
    </w:p>
    <w:p w:rsidR="00091401" w:rsidRPr="00534A92" w:rsidRDefault="00091401" w:rsidP="00E01523">
      <w:pPr>
        <w:tabs>
          <w:tab w:val="left" w:pos="900"/>
        </w:tabs>
        <w:rPr>
          <w:sz w:val="24"/>
          <w:szCs w:val="24"/>
        </w:rPr>
      </w:pPr>
      <w:r w:rsidRPr="00534A92">
        <w:rPr>
          <w:sz w:val="24"/>
          <w:szCs w:val="24"/>
        </w:rPr>
        <w:t>МО</w:t>
      </w:r>
      <w:r w:rsidRPr="00534A92">
        <w:rPr>
          <w:sz w:val="24"/>
          <w:szCs w:val="24"/>
        </w:rPr>
        <w:tab/>
      </w:r>
      <w:r w:rsidRPr="00534A92">
        <w:rPr>
          <w:sz w:val="24"/>
          <w:szCs w:val="24"/>
        </w:rPr>
        <w:tab/>
        <w:t>- методический отдел;</w:t>
      </w:r>
    </w:p>
    <w:p w:rsidR="00091401" w:rsidRPr="00534A92" w:rsidRDefault="00091401" w:rsidP="00E01523">
      <w:pPr>
        <w:tabs>
          <w:tab w:val="left" w:pos="900"/>
        </w:tabs>
        <w:rPr>
          <w:sz w:val="24"/>
          <w:szCs w:val="24"/>
        </w:rPr>
      </w:pPr>
      <w:r w:rsidRPr="00534A92">
        <w:rPr>
          <w:sz w:val="24"/>
          <w:szCs w:val="24"/>
        </w:rPr>
        <w:t>АРЦ</w:t>
      </w:r>
      <w:r w:rsidRPr="00534A92">
        <w:rPr>
          <w:sz w:val="24"/>
          <w:szCs w:val="24"/>
        </w:rPr>
        <w:tab/>
      </w:r>
      <w:r w:rsidRPr="00534A92">
        <w:rPr>
          <w:sz w:val="24"/>
          <w:szCs w:val="24"/>
        </w:rPr>
        <w:tab/>
        <w:t xml:space="preserve">- отдел «Амурский региональный центр Президентской библиотеки </w:t>
      </w:r>
    </w:p>
    <w:p w:rsidR="00091401" w:rsidRPr="00534A92" w:rsidRDefault="00091401" w:rsidP="00E01523">
      <w:pPr>
        <w:tabs>
          <w:tab w:val="left" w:pos="900"/>
        </w:tabs>
        <w:rPr>
          <w:sz w:val="24"/>
          <w:szCs w:val="24"/>
        </w:rPr>
      </w:pPr>
      <w:r w:rsidRPr="00534A92">
        <w:rPr>
          <w:sz w:val="24"/>
          <w:szCs w:val="24"/>
        </w:rPr>
        <w:tab/>
        <w:t xml:space="preserve">  </w:t>
      </w:r>
      <w:r w:rsidRPr="00534A92">
        <w:rPr>
          <w:sz w:val="24"/>
          <w:szCs w:val="24"/>
        </w:rPr>
        <w:tab/>
        <w:t xml:space="preserve">  им. Б.Н. Ельцина»;</w:t>
      </w:r>
    </w:p>
    <w:p w:rsidR="00091401" w:rsidRPr="00534A92" w:rsidRDefault="00091401" w:rsidP="00E01523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 w:rsidRPr="00534A92">
        <w:rPr>
          <w:spacing w:val="-11"/>
          <w:sz w:val="24"/>
          <w:szCs w:val="24"/>
        </w:rPr>
        <w:t>ОХКиРФ</w:t>
      </w:r>
      <w:r w:rsidRPr="00534A92">
        <w:rPr>
          <w:spacing w:val="-11"/>
          <w:sz w:val="24"/>
          <w:szCs w:val="24"/>
        </w:rPr>
        <w:tab/>
      </w:r>
      <w:r w:rsidRPr="00534A92">
        <w:rPr>
          <w:sz w:val="24"/>
          <w:szCs w:val="24"/>
        </w:rPr>
        <w:tab/>
        <w:t>- отдел хранения, консервации и реставрации фондов</w:t>
      </w:r>
    </w:p>
    <w:p w:rsidR="00091401" w:rsidRPr="00534A92" w:rsidRDefault="00091401" w:rsidP="00E01523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 w:rsidRPr="00534A92">
        <w:rPr>
          <w:spacing w:val="-11"/>
          <w:sz w:val="24"/>
          <w:szCs w:val="24"/>
        </w:rPr>
        <w:t>ОИТиОД</w:t>
      </w:r>
      <w:r w:rsidRPr="00534A92">
        <w:rPr>
          <w:spacing w:val="-11"/>
          <w:sz w:val="24"/>
          <w:szCs w:val="24"/>
        </w:rPr>
        <w:tab/>
      </w:r>
      <w:r w:rsidRPr="00534A92">
        <w:rPr>
          <w:spacing w:val="-11"/>
          <w:sz w:val="24"/>
          <w:szCs w:val="24"/>
        </w:rPr>
        <w:tab/>
      </w:r>
      <w:r w:rsidRPr="00534A92">
        <w:rPr>
          <w:sz w:val="24"/>
          <w:szCs w:val="24"/>
        </w:rPr>
        <w:t>- отдел информационных технологий и оцифровки документов;</w:t>
      </w:r>
    </w:p>
    <w:p w:rsidR="00091401" w:rsidRPr="00534A92" w:rsidRDefault="00091401" w:rsidP="00E01523">
      <w:pPr>
        <w:shd w:val="clear" w:color="auto" w:fill="FFFFFF"/>
        <w:tabs>
          <w:tab w:val="left" w:pos="900"/>
        </w:tabs>
        <w:ind w:right="19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ЦБОНиС</w:t>
      </w:r>
      <w:r w:rsidRPr="00534A92">
        <w:rPr>
          <w:sz w:val="24"/>
          <w:szCs w:val="24"/>
        </w:rPr>
        <w:tab/>
        <w:t>- отдел «Центр обслуживания незрячих и слабовидящих».</w:t>
      </w:r>
    </w:p>
    <w:p w:rsidR="00091401" w:rsidRPr="00534A92" w:rsidRDefault="00091401" w:rsidP="00E01523">
      <w:pPr>
        <w:shd w:val="clear" w:color="auto" w:fill="FFFFFF"/>
        <w:ind w:right="19" w:firstLine="540"/>
        <w:jc w:val="both"/>
        <w:rPr>
          <w:sz w:val="24"/>
          <w:szCs w:val="24"/>
        </w:rPr>
      </w:pPr>
    </w:p>
    <w:p w:rsidR="00091401" w:rsidRPr="00534A92" w:rsidRDefault="00091401" w:rsidP="00E01523">
      <w:pPr>
        <w:shd w:val="clear" w:color="auto" w:fill="FFFFFF"/>
        <w:ind w:right="19"/>
        <w:jc w:val="center"/>
        <w:rPr>
          <w:b/>
          <w:sz w:val="28"/>
        </w:rPr>
      </w:pPr>
      <w:r w:rsidRPr="00534A92">
        <w:rPr>
          <w:b/>
          <w:sz w:val="24"/>
          <w:szCs w:val="24"/>
        </w:rPr>
        <w:br w:type="page"/>
      </w:r>
      <w:r w:rsidRPr="00534A92">
        <w:rPr>
          <w:b/>
          <w:sz w:val="28"/>
        </w:rPr>
        <w:t>Содержание</w:t>
      </w:r>
    </w:p>
    <w:p w:rsidR="00091401" w:rsidRPr="00534A92" w:rsidRDefault="00091401" w:rsidP="00E01523">
      <w:pPr>
        <w:pStyle w:val="1"/>
        <w:shd w:val="clear" w:color="auto" w:fill="FFFFFF"/>
        <w:tabs>
          <w:tab w:val="left" w:pos="1134"/>
        </w:tabs>
        <w:spacing w:line="360" w:lineRule="auto"/>
        <w:ind w:left="1571" w:right="-186"/>
        <w:rPr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8897"/>
        <w:gridCol w:w="673"/>
      </w:tblGrid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1. Основные </w:t>
            </w:r>
            <w:r>
              <w:rPr>
                <w:sz w:val="22"/>
                <w:szCs w:val="22"/>
              </w:rPr>
              <w:t>направления деятельности на 2019</w:t>
            </w:r>
            <w:r w:rsidRPr="00534A92">
              <w:rPr>
                <w:sz w:val="22"/>
                <w:szCs w:val="22"/>
              </w:rPr>
              <w:t xml:space="preserve"> год</w:t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2. Государственное задание ГБУК «АОНБ им. Н.Н. Муравьева-Амурского» на 2018 год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5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360"/>
              </w:tabs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3. Основные показатели при выполнении государственного задания</w:t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12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360"/>
              </w:tabs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4. Фонды: комплектование, организация, сохранность</w:t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18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4.1. Комплектование, учет, обработка библиотечного фонда</w:t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18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CA0F08">
            <w:pPr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4.2. Сохранность и изучение библиотечного фонда</w:t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19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CA0F08">
            <w:pPr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4.3. </w:t>
            </w:r>
            <w:r w:rsidRPr="00534A92">
              <w:rPr>
                <w:sz w:val="24"/>
                <w:szCs w:val="24"/>
              </w:rPr>
              <w:t>Перевод документов в цифровой формат, обеспечение доступа к макрообъектам</w:t>
            </w:r>
            <w:r w:rsidRPr="00534A92">
              <w:rPr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20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CA0F08">
            <w:pPr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534A92">
              <w:rPr>
                <w:sz w:val="22"/>
                <w:szCs w:val="22"/>
              </w:rPr>
              <w:t xml:space="preserve">. План </w:t>
            </w:r>
            <w:r>
              <w:rPr>
                <w:sz w:val="22"/>
                <w:szCs w:val="22"/>
              </w:rPr>
              <w:t>работы Фондовой комиссии на 2019</w:t>
            </w:r>
            <w:r w:rsidRPr="00534A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21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CA0F08">
            <w:pPr>
              <w:rPr>
                <w:sz w:val="22"/>
                <w:szCs w:val="22"/>
              </w:rPr>
            </w:pPr>
            <w:r w:rsidRPr="00534A92">
              <w:rPr>
                <w:caps/>
                <w:sz w:val="22"/>
                <w:szCs w:val="22"/>
              </w:rPr>
              <w:t xml:space="preserve">5. </w:t>
            </w:r>
            <w:r w:rsidRPr="00534A92">
              <w:rPr>
                <w:sz w:val="22"/>
                <w:szCs w:val="22"/>
              </w:rPr>
              <w:t>Обеспечение доступа к справочно-поисковому аппарату, базам данных</w:t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caps/>
                <w:sz w:val="22"/>
                <w:szCs w:val="22"/>
              </w:rPr>
            </w:pPr>
            <w:r w:rsidRPr="00534A92">
              <w:rPr>
                <w:caps/>
                <w:sz w:val="22"/>
                <w:szCs w:val="22"/>
              </w:rPr>
              <w:t>22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rPr>
                <w:sz w:val="22"/>
                <w:szCs w:val="22"/>
              </w:rPr>
            </w:pPr>
            <w:r w:rsidRPr="00534A92">
              <w:rPr>
                <w:bCs/>
                <w:sz w:val="22"/>
                <w:szCs w:val="22"/>
              </w:rPr>
              <w:t>5.1. Ведение справочно-поискового аппарата библиотеки</w:t>
            </w:r>
            <w:r w:rsidRPr="00534A92">
              <w:rPr>
                <w:bCs/>
                <w:sz w:val="22"/>
                <w:szCs w:val="22"/>
              </w:rPr>
              <w:tab/>
            </w:r>
            <w:r w:rsidRPr="00534A92">
              <w:rPr>
                <w:bCs/>
                <w:sz w:val="22"/>
                <w:szCs w:val="22"/>
              </w:rPr>
              <w:tab/>
            </w:r>
            <w:r w:rsidRPr="00534A92">
              <w:rPr>
                <w:bCs/>
                <w:sz w:val="22"/>
                <w:szCs w:val="22"/>
              </w:rPr>
              <w:tab/>
            </w:r>
            <w:r w:rsidRPr="00534A92">
              <w:rPr>
                <w:bCs/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22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34A92">
              <w:rPr>
                <w:bCs/>
                <w:sz w:val="22"/>
                <w:szCs w:val="22"/>
              </w:rPr>
              <w:t>5.2. Создание и развитие сводных электронных ресурсов Амурской области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23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6. Информационное обслуживание 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24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534A92">
              <w:rPr>
                <w:bCs/>
                <w:color w:val="000000"/>
                <w:sz w:val="22"/>
                <w:szCs w:val="22"/>
              </w:rPr>
              <w:t xml:space="preserve">6.1. </w:t>
            </w:r>
            <w:r w:rsidRPr="00534A92">
              <w:rPr>
                <w:bCs/>
                <w:sz w:val="22"/>
                <w:szCs w:val="22"/>
              </w:rPr>
              <w:t xml:space="preserve">Обеспечение пользователей деловой и социально-правовой информацией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Heading3"/>
              <w:keepNext w:val="0"/>
              <w:widowControl w:val="0"/>
              <w:spacing w:before="0" w:after="0"/>
              <w:jc w:val="right"/>
              <w:rPr>
                <w:rFonts w:ascii="Times New Roman" w:eastAsia="BatangChe" w:hAnsi="Times New Roman" w:cs="Times New Roman"/>
                <w:b w:val="0"/>
                <w:bCs w:val="0"/>
                <w:sz w:val="22"/>
                <w:szCs w:val="22"/>
              </w:rPr>
            </w:pPr>
            <w:r w:rsidRPr="00534A92">
              <w:rPr>
                <w:rFonts w:ascii="Times New Roman" w:eastAsia="BatangChe" w:hAnsi="Times New Roman" w:cs="Times New Roman"/>
                <w:b w:val="0"/>
                <w:bCs w:val="0"/>
                <w:sz w:val="22"/>
                <w:szCs w:val="22"/>
              </w:rPr>
              <w:t>24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rPr>
                <w:rFonts w:eastAsia="BatangChe"/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6.2. Обеспечение доступа к удаленным </w:t>
            </w:r>
            <w:r w:rsidRPr="00534A92">
              <w:rPr>
                <w:rFonts w:eastAsia="BatangChe"/>
                <w:sz w:val="22"/>
                <w:szCs w:val="22"/>
              </w:rPr>
              <w:t xml:space="preserve">электронным ресурсам и справочно-поисковым </w:t>
            </w:r>
          </w:p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rPr>
                <w:bCs/>
                <w:color w:val="000000"/>
                <w:sz w:val="22"/>
                <w:szCs w:val="22"/>
              </w:rPr>
            </w:pPr>
            <w:r w:rsidRPr="00534A92">
              <w:rPr>
                <w:rFonts w:eastAsia="BatangChe"/>
                <w:sz w:val="22"/>
                <w:szCs w:val="22"/>
              </w:rPr>
              <w:t xml:space="preserve">системам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Heading3"/>
              <w:keepNext w:val="0"/>
              <w:widowControl w:val="0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34A92">
              <w:rPr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6.3. Повышение информационной культуры пользователей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25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6.4. Внестационарное обслуживание пользователей с ограничениями здоровья по зрению 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26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CA0F08">
            <w:pPr>
              <w:contextualSpacing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7. Просветительские, досуговые мероприятия и проекты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contextualSpacing/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27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CA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  <w:r w:rsidRPr="00534A92">
              <w:rPr>
                <w:sz w:val="22"/>
                <w:szCs w:val="22"/>
              </w:rPr>
              <w:t>. Сводный план культурно-просветительских мероприятий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CA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Pr="00534A92">
              <w:rPr>
                <w:sz w:val="22"/>
                <w:szCs w:val="22"/>
              </w:rPr>
              <w:t xml:space="preserve">. Сводный план выставок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8. Издательская деятельность</w:t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  <w:r w:rsidRPr="00534A92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tabs>
                <w:tab w:val="left" w:pos="1134"/>
              </w:tabs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9. Целевые проекты и научно-организационная деятельность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CA0F08">
            <w:pPr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9.1. Проекты международного и регионального масштаба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CA0F08">
            <w:pPr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9.2. Исследовательская работа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10. Реклама библиотеки, работа по привлечению пользователей  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widowControl w:val="0"/>
              <w:shd w:val="clear" w:color="auto" w:fill="FFFFFF"/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42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11.  Работа по методическому обеспечению деятельности муниципальных библиотек     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widowControl w:val="0"/>
              <w:shd w:val="clear" w:color="auto" w:fill="FFFFFF"/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11.1. </w:t>
            </w:r>
            <w:r w:rsidRPr="001E09F2">
              <w:rPr>
                <w:sz w:val="22"/>
                <w:szCs w:val="22"/>
              </w:rPr>
              <w:t>План работы Областного методического совета на 2019</w:t>
            </w:r>
            <w:r w:rsidRPr="00534A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widowControl w:val="0"/>
              <w:shd w:val="clear" w:color="auto" w:fill="FFFFFF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12. Автоматизация библиотечных процессов. Внедрение информационных технологий</w:t>
            </w:r>
            <w:r w:rsidRPr="00534A92">
              <w:rPr>
                <w:sz w:val="22"/>
                <w:szCs w:val="22"/>
              </w:rPr>
              <w:tab/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13. Работа по организации труда и управлению учреждением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13.1. Планирование деятельности и отчетность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13.2. Управление экономическими процессами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13.3. Правовое обеспечение деятельности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13.4. Информационное обеспечение деятельности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13.5. Кадровая работа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pStyle w:val="Title"/>
              <w:tabs>
                <w:tab w:val="left" w:pos="840"/>
              </w:tabs>
              <w:jc w:val="lef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>13.6 Хозяйственная деятельность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14.Дополнительные потребности бюджетных  ассигнований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091401" w:rsidRPr="00534A92" w:rsidTr="00EF6058">
        <w:tc>
          <w:tcPr>
            <w:tcW w:w="8897" w:type="dxa"/>
          </w:tcPr>
          <w:p w:rsidR="00091401" w:rsidRPr="00534A92" w:rsidRDefault="00091401" w:rsidP="00EF6058">
            <w:pPr>
              <w:shd w:val="clear" w:color="auto" w:fill="FFFFFF"/>
              <w:rPr>
                <w:sz w:val="22"/>
                <w:szCs w:val="22"/>
              </w:rPr>
            </w:pPr>
            <w:r w:rsidRPr="00534A92">
              <w:rPr>
                <w:sz w:val="22"/>
                <w:szCs w:val="22"/>
              </w:rPr>
              <w:t xml:space="preserve">Приложение № 1 Фонд рабочего времени на 2018 год </w:t>
            </w:r>
          </w:p>
        </w:tc>
        <w:tc>
          <w:tcPr>
            <w:tcW w:w="673" w:type="dxa"/>
          </w:tcPr>
          <w:p w:rsidR="00091401" w:rsidRPr="00534A92" w:rsidRDefault="00091401" w:rsidP="00EF6058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</w:tr>
    </w:tbl>
    <w:p w:rsidR="00091401" w:rsidRPr="00534A92" w:rsidRDefault="00091401" w:rsidP="00E01523">
      <w:pPr>
        <w:shd w:val="clear" w:color="auto" w:fill="FFFFFF"/>
        <w:tabs>
          <w:tab w:val="left" w:pos="1134"/>
        </w:tabs>
        <w:jc w:val="center"/>
        <w:rPr>
          <w:b/>
          <w:color w:val="800000"/>
          <w:sz w:val="28"/>
        </w:rPr>
      </w:pPr>
      <w:r w:rsidRPr="00534A92">
        <w:rPr>
          <w:b/>
          <w:sz w:val="28"/>
          <w:szCs w:val="28"/>
        </w:rPr>
        <w:br w:type="page"/>
        <w:t>1. Основные направления деятельности на 2019 год</w:t>
      </w:r>
    </w:p>
    <w:p w:rsidR="00091401" w:rsidRPr="00534A92" w:rsidRDefault="00091401" w:rsidP="00E01523">
      <w:pPr>
        <w:widowControl w:val="0"/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z w:val="24"/>
          <w:szCs w:val="24"/>
        </w:rPr>
      </w:pPr>
      <w:r w:rsidRPr="00534A92">
        <w:rPr>
          <w:color w:val="000000"/>
          <w:sz w:val="24"/>
          <w:szCs w:val="24"/>
        </w:rPr>
        <w:t xml:space="preserve">Оперативное и качественное выполнение запросов пользователей </w:t>
      </w:r>
      <w:r w:rsidRPr="00534A92">
        <w:rPr>
          <w:color w:val="000000"/>
          <w:sz w:val="24"/>
          <w:szCs w:val="24"/>
          <w:lang w:val="en-US"/>
        </w:rPr>
        <w:t>c</w:t>
      </w:r>
      <w:r w:rsidRPr="00534A92">
        <w:rPr>
          <w:color w:val="000000"/>
          <w:sz w:val="24"/>
          <w:szCs w:val="24"/>
        </w:rPr>
        <w:t xml:space="preserve"> использов</w:t>
      </w:r>
      <w:r w:rsidRPr="00534A92">
        <w:rPr>
          <w:color w:val="000000"/>
          <w:sz w:val="24"/>
          <w:szCs w:val="24"/>
        </w:rPr>
        <w:t>а</w:t>
      </w:r>
      <w:r w:rsidRPr="00534A92">
        <w:rPr>
          <w:color w:val="000000"/>
          <w:sz w:val="24"/>
          <w:szCs w:val="24"/>
        </w:rPr>
        <w:t>нием традиционных источников и электронных баз данных.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Развитие системы комплектования фонда областной научной библиотеки док</w:t>
      </w:r>
      <w:r w:rsidRPr="00534A92">
        <w:rPr>
          <w:sz w:val="24"/>
          <w:szCs w:val="24"/>
        </w:rPr>
        <w:t>у</w:t>
      </w:r>
      <w:r w:rsidRPr="00534A92">
        <w:rPr>
          <w:sz w:val="24"/>
          <w:szCs w:val="24"/>
        </w:rPr>
        <w:t>ментами на различных носителях.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Работа с региональными производителями документов для обеспечения полноты комплектования фонда краеведческих и местных изданий на основе поступлений обяз</w:t>
      </w:r>
      <w:r w:rsidRPr="00534A92">
        <w:rPr>
          <w:sz w:val="24"/>
          <w:szCs w:val="24"/>
        </w:rPr>
        <w:t>а</w:t>
      </w:r>
      <w:r w:rsidRPr="00534A92">
        <w:rPr>
          <w:sz w:val="24"/>
          <w:szCs w:val="24"/>
        </w:rPr>
        <w:t>тельного экземпляра.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Работа с фондом редких и ценных изданий библиотеки. Организация учета и г</w:t>
      </w:r>
      <w:r w:rsidRPr="00534A92">
        <w:rPr>
          <w:sz w:val="24"/>
          <w:szCs w:val="24"/>
        </w:rPr>
        <w:t>о</w:t>
      </w:r>
      <w:r w:rsidRPr="00534A92">
        <w:rPr>
          <w:sz w:val="24"/>
          <w:szCs w:val="24"/>
        </w:rPr>
        <w:t>сударственной регистрации документов, обладающих признаками книжных памятников.</w:t>
      </w:r>
      <w:r w:rsidRPr="00534A92">
        <w:rPr>
          <w:color w:val="000000"/>
          <w:spacing w:val="2"/>
          <w:sz w:val="24"/>
          <w:szCs w:val="24"/>
        </w:rPr>
        <w:t xml:space="preserve">  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pacing w:val="2"/>
          <w:sz w:val="24"/>
          <w:szCs w:val="24"/>
        </w:rPr>
      </w:pPr>
      <w:r w:rsidRPr="00534A92">
        <w:rPr>
          <w:color w:val="000000"/>
          <w:spacing w:val="2"/>
          <w:sz w:val="24"/>
          <w:szCs w:val="24"/>
        </w:rPr>
        <w:t>Создание условий для хранения библиотечных фондов.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534A92">
        <w:rPr>
          <w:sz w:val="24"/>
          <w:szCs w:val="24"/>
        </w:rPr>
        <w:t>Предоставление пользователям доступа к оцифрованным документам и библи</w:t>
      </w:r>
      <w:r w:rsidRPr="00534A92">
        <w:rPr>
          <w:sz w:val="24"/>
          <w:szCs w:val="24"/>
        </w:rPr>
        <w:t>о</w:t>
      </w:r>
      <w:r w:rsidRPr="00534A92">
        <w:rPr>
          <w:sz w:val="24"/>
          <w:szCs w:val="24"/>
        </w:rPr>
        <w:t>графическим базам данных, электронным справочно-правовым системам, интернет-ресурсам и сайтам библиотек.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color w:val="000000"/>
          <w:spacing w:val="2"/>
          <w:sz w:val="24"/>
          <w:szCs w:val="24"/>
        </w:rPr>
      </w:pPr>
      <w:r w:rsidRPr="00534A92">
        <w:rPr>
          <w:color w:val="000000"/>
          <w:spacing w:val="2"/>
          <w:sz w:val="24"/>
          <w:szCs w:val="24"/>
        </w:rPr>
        <w:t>Развитие деятельности регионального центра доступа к ресурсам Президен</w:t>
      </w:r>
      <w:r w:rsidRPr="00534A92">
        <w:rPr>
          <w:color w:val="000000"/>
          <w:spacing w:val="2"/>
          <w:sz w:val="24"/>
          <w:szCs w:val="24"/>
        </w:rPr>
        <w:t>т</w:t>
      </w:r>
      <w:r w:rsidRPr="00534A92">
        <w:rPr>
          <w:color w:val="000000"/>
          <w:spacing w:val="2"/>
          <w:sz w:val="24"/>
          <w:szCs w:val="24"/>
        </w:rPr>
        <w:t>ской библиотеки имени Б.Н. Ельцина.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Оптимизация работы автоматизированной библиотечной сети, развитие инфо</w:t>
      </w:r>
      <w:r w:rsidRPr="00534A92">
        <w:rPr>
          <w:sz w:val="24"/>
          <w:szCs w:val="24"/>
        </w:rPr>
        <w:t>р</w:t>
      </w:r>
      <w:r w:rsidRPr="00534A92">
        <w:rPr>
          <w:sz w:val="24"/>
          <w:szCs w:val="24"/>
        </w:rPr>
        <w:t>мационных технологий.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Создание сводных краеведческих электронных ресурсов библиотек области.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Организация и проведение общественно-культурных мероприятий.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Повышение информационной культуры пользователей.</w:t>
      </w:r>
    </w:p>
    <w:p w:rsidR="00091401" w:rsidRPr="00534A92" w:rsidRDefault="00091401" w:rsidP="00E01523">
      <w:pPr>
        <w:widowControl w:val="0"/>
        <w:numPr>
          <w:ilvl w:val="0"/>
          <w:numId w:val="5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534A92">
        <w:rPr>
          <w:sz w:val="24"/>
          <w:szCs w:val="24"/>
        </w:rPr>
        <w:t>Методическое обеспечение деятельности муниципальных библиотек области.</w:t>
      </w:r>
    </w:p>
    <w:p w:rsidR="00091401" w:rsidRPr="00534A92" w:rsidRDefault="00091401" w:rsidP="00A93C67">
      <w:pPr>
        <w:jc w:val="center"/>
        <w:rPr>
          <w:b/>
          <w:sz w:val="28"/>
          <w:szCs w:val="28"/>
        </w:rPr>
        <w:sectPr w:rsidR="00091401" w:rsidRPr="00534A92" w:rsidSect="007F28E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91401" w:rsidRPr="00534A92" w:rsidRDefault="00091401" w:rsidP="007F28E4">
      <w:pPr>
        <w:jc w:val="center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t>2. Государственное задание ГБУК «Амурская областная научная библиотека им. Н.Н. Муравьева-Амурского»</w:t>
      </w:r>
    </w:p>
    <w:p w:rsidR="00091401" w:rsidRPr="00534A92" w:rsidRDefault="00091401" w:rsidP="007F28E4">
      <w:pPr>
        <w:jc w:val="center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t>на 2019 год</w:t>
      </w:r>
    </w:p>
    <w:p w:rsidR="00091401" w:rsidRPr="00534A92" w:rsidRDefault="00091401" w:rsidP="00CC5C4E">
      <w:pPr>
        <w:jc w:val="center"/>
        <w:rPr>
          <w:b/>
          <w:sz w:val="22"/>
          <w:szCs w:val="22"/>
        </w:rPr>
      </w:pPr>
      <w:r w:rsidRPr="00534A92">
        <w:rPr>
          <w:b/>
          <w:szCs w:val="22"/>
        </w:rPr>
        <w:t>Часть 1. Сведения об оказываемых государственных услугах</w:t>
      </w:r>
    </w:p>
    <w:p w:rsidR="00091401" w:rsidRPr="00534A92" w:rsidRDefault="00091401" w:rsidP="00CC5C4E">
      <w:pPr>
        <w:jc w:val="center"/>
        <w:rPr>
          <w:szCs w:val="18"/>
        </w:rPr>
      </w:pPr>
    </w:p>
    <w:p w:rsidR="00091401" w:rsidRPr="00534A92" w:rsidRDefault="00091401" w:rsidP="00CC5C4E">
      <w:pPr>
        <w:rPr>
          <w:spacing w:val="-4"/>
          <w:szCs w:val="18"/>
        </w:rPr>
      </w:pPr>
      <w:r w:rsidRPr="00534A92">
        <w:rPr>
          <w:spacing w:val="-4"/>
          <w:szCs w:val="18"/>
        </w:rPr>
        <w:t xml:space="preserve">1. Наименование государственной услуги: </w:t>
      </w:r>
      <w:r w:rsidRPr="00534A92">
        <w:rPr>
          <w:b/>
          <w:spacing w:val="-4"/>
          <w:szCs w:val="18"/>
        </w:rPr>
        <w:t>Библиотечное, библиографическое и информационное обслуживание пользователей библиотеки</w:t>
      </w:r>
    </w:p>
    <w:p w:rsidR="00091401" w:rsidRPr="00534A92" w:rsidRDefault="00091401" w:rsidP="00CC5C4E"/>
    <w:p w:rsidR="00091401" w:rsidRPr="00534A92" w:rsidRDefault="00091401" w:rsidP="00CC5C4E">
      <w:r w:rsidRPr="00534A92">
        <w:t>1.2. Сведения о фактическом достижении показателей, характеризующих объем государственной услуги</w:t>
      </w:r>
    </w:p>
    <w:p w:rsidR="00091401" w:rsidRPr="00534A92" w:rsidRDefault="00091401" w:rsidP="00CC5C4E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1"/>
        <w:gridCol w:w="1337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091401" w:rsidRPr="00534A92" w:rsidTr="006F76EF">
        <w:trPr>
          <w:cantSplit/>
          <w:trHeight w:val="240"/>
        </w:trPr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Наименование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left="99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Значение задания на 2019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left="-70"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091401" w:rsidRPr="00534A92" w:rsidTr="006F76EF">
        <w:trPr>
          <w:cantSplit/>
          <w:trHeight w:val="406"/>
        </w:trPr>
        <w:tc>
          <w:tcPr>
            <w:tcW w:w="1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</w:rPr>
              <w:t>посещений</w:t>
            </w:r>
            <w:r w:rsidRPr="00534A92">
              <w:rPr>
                <w:rFonts w:ascii="Times New Roman" w:hAnsi="Times New Roman" w:cs="Times New Roman"/>
                <w:spacing w:val="-6"/>
              </w:rPr>
              <w:t>: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40365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5475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3464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3488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3520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3326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2971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2541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2560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3397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3539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3519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2565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В стационарных условиях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fldChar w:fldCharType="begin"/>
            </w:r>
            <w:r w:rsidRPr="00534A92">
              <w:rPr>
                <w:b/>
                <w:iCs/>
                <w:color w:val="000000"/>
              </w:rPr>
              <w:instrText xml:space="preserve"> =SUM(ABOVE) </w:instrText>
            </w:r>
            <w:r w:rsidRPr="00534A92">
              <w:rPr>
                <w:b/>
                <w:iCs/>
                <w:color w:val="000000"/>
              </w:rPr>
              <w:fldChar w:fldCharType="separate"/>
            </w:r>
            <w:r w:rsidRPr="00534A92">
              <w:rPr>
                <w:b/>
                <w:iCs/>
                <w:noProof/>
                <w:color w:val="000000"/>
              </w:rPr>
              <w:t>24365</w:t>
            </w:r>
            <w:r w:rsidRPr="00534A92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4151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2100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2102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2195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2001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1647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1217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1235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2071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2213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2193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1240</w:t>
            </w:r>
            <w:r w:rsidRPr="00534A92">
              <w:rPr>
                <w:b/>
                <w:iCs/>
              </w:rPr>
              <w:fldChar w:fldCharType="end"/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>
            <w:bookmarkStart w:id="0" w:name="_Hlk535845166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13415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2706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987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1090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987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997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807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805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1084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1186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1186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585</w:t>
            </w:r>
          </w:p>
        </w:tc>
      </w:tr>
      <w:bookmarkEnd w:id="0"/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3190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570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430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430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335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334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95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95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237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237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237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95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4455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560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370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370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460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380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370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430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460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445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310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ОБЭР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2140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205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140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МО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90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85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55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100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 xml:space="preserve">Вне стационара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fldChar w:fldCharType="begin"/>
            </w:r>
            <w:r w:rsidRPr="00534A92">
              <w:rPr>
                <w:b/>
                <w:iCs/>
                <w:color w:val="000000"/>
              </w:rPr>
              <w:instrText xml:space="preserve"> =SUM(ABOVE) </w:instrText>
            </w:r>
            <w:r w:rsidRPr="00534A92">
              <w:rPr>
                <w:b/>
                <w:iCs/>
                <w:color w:val="000000"/>
              </w:rPr>
              <w:fldChar w:fldCharType="separate"/>
            </w:r>
            <w:r w:rsidRPr="00534A92">
              <w:rPr>
                <w:b/>
                <w:iCs/>
                <w:noProof/>
                <w:color w:val="000000"/>
              </w:rPr>
              <w:t>400</w:t>
            </w:r>
            <w:r w:rsidRPr="00534A92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24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64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86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24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24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26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26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26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25</w:t>
            </w:r>
            <w:r w:rsidRPr="00534A92">
              <w:rPr>
                <w:b/>
                <w:iCs/>
              </w:rPr>
              <w:fldChar w:fldCharType="end"/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Удаленно через сеть Интернет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единиц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15600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</w:tr>
    </w:tbl>
    <w:p w:rsidR="00091401" w:rsidRPr="00534A92" w:rsidRDefault="00091401" w:rsidP="00CC5C4E">
      <w:pPr>
        <w:jc w:val="center"/>
        <w:rPr>
          <w:b/>
          <w:szCs w:val="22"/>
        </w:rPr>
      </w:pPr>
    </w:p>
    <w:p w:rsidR="00091401" w:rsidRPr="00534A92" w:rsidRDefault="00091401" w:rsidP="00CC5C4E">
      <w:pPr>
        <w:jc w:val="center"/>
        <w:rPr>
          <w:b/>
          <w:szCs w:val="22"/>
        </w:rPr>
      </w:pPr>
      <w:r w:rsidRPr="00534A92">
        <w:rPr>
          <w:b/>
          <w:szCs w:val="22"/>
        </w:rPr>
        <w:br w:type="page"/>
      </w:r>
    </w:p>
    <w:p w:rsidR="00091401" w:rsidRPr="00534A92" w:rsidRDefault="00091401" w:rsidP="00CC5C4E">
      <w:pPr>
        <w:jc w:val="center"/>
        <w:rPr>
          <w:b/>
          <w:szCs w:val="22"/>
        </w:rPr>
      </w:pPr>
      <w:r w:rsidRPr="00534A92">
        <w:rPr>
          <w:b/>
          <w:szCs w:val="22"/>
        </w:rPr>
        <w:t>Часть 2. Сведения о выполняемых работах</w:t>
      </w:r>
    </w:p>
    <w:p w:rsidR="00091401" w:rsidRPr="00534A92" w:rsidRDefault="00091401" w:rsidP="00CC5C4E">
      <w:pPr>
        <w:jc w:val="center"/>
        <w:rPr>
          <w:b/>
          <w:szCs w:val="22"/>
        </w:rPr>
      </w:pPr>
    </w:p>
    <w:p w:rsidR="00091401" w:rsidRPr="00534A92" w:rsidRDefault="00091401" w:rsidP="00CC5C4E">
      <w:r w:rsidRPr="00534A92">
        <w:t>1. Наименование работы</w:t>
      </w:r>
      <w:r w:rsidRPr="00534A92">
        <w:rPr>
          <w:b/>
        </w:rPr>
        <w:t>:</w:t>
      </w:r>
      <w:r w:rsidRPr="00534A92">
        <w:rPr>
          <w:b/>
          <w:color w:val="265FA6"/>
          <w:shd w:val="clear" w:color="auto" w:fill="FFFFFF"/>
        </w:rPr>
        <w:t xml:space="preserve"> </w:t>
      </w:r>
      <w:r w:rsidRPr="00534A92">
        <w:rPr>
          <w:b/>
          <w:bCs/>
          <w:color w:val="000000"/>
          <w:shd w:val="clear" w:color="auto" w:fill="FFFFFF"/>
        </w:rPr>
        <w:t>Библиографическая обработка документов и создание каталогов</w:t>
      </w:r>
    </w:p>
    <w:p w:rsidR="00091401" w:rsidRPr="00534A92" w:rsidRDefault="00091401" w:rsidP="00CC5C4E"/>
    <w:p w:rsidR="00091401" w:rsidRPr="00534A92" w:rsidRDefault="00091401" w:rsidP="00CC5C4E">
      <w:r w:rsidRPr="00534A92">
        <w:t>Показатели, характеризующие объем работы:</w:t>
      </w:r>
    </w:p>
    <w:p w:rsidR="00091401" w:rsidRPr="00534A92" w:rsidRDefault="00091401" w:rsidP="00CC5C4E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8"/>
        <w:gridCol w:w="1080"/>
        <w:gridCol w:w="1260"/>
        <w:gridCol w:w="900"/>
        <w:gridCol w:w="1101"/>
        <w:gridCol w:w="720"/>
        <w:gridCol w:w="879"/>
        <w:gridCol w:w="696"/>
        <w:gridCol w:w="744"/>
        <w:gridCol w:w="741"/>
        <w:gridCol w:w="981"/>
        <w:gridCol w:w="900"/>
        <w:gridCol w:w="1101"/>
        <w:gridCol w:w="1059"/>
        <w:gridCol w:w="1002"/>
      </w:tblGrid>
      <w:tr w:rsidR="00091401" w:rsidRPr="00534A92" w:rsidTr="006F76EF">
        <w:trPr>
          <w:cantSplit/>
          <w:trHeight w:val="240"/>
          <w:tblHeader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Наименование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Значение задания на 2019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8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091401" w:rsidRPr="00534A92" w:rsidTr="006F76EF">
        <w:trPr>
          <w:cantSplit/>
          <w:trHeight w:val="406"/>
          <w:tblHeader/>
        </w:trPr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Библиографическая обработка документов  библиотечного фонда  в электронном катал</w:t>
            </w:r>
            <w:r w:rsidRPr="00534A92">
              <w:t>о</w:t>
            </w:r>
            <w:r w:rsidRPr="00534A92">
              <w:t>ге и базах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10000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859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960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975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864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964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782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597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632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793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914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914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746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1318F1">
            <w:pPr>
              <w:jc w:val="right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ОБЭР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6374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637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536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648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466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436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486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586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586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415</w:t>
            </w:r>
          </w:p>
        </w:tc>
      </w:tr>
      <w:tr w:rsidR="00091401" w:rsidRPr="00534A92" w:rsidTr="006F76EF">
        <w:trPr>
          <w:cantSplit/>
          <w:trHeight w:val="12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1318F1">
            <w:pPr>
              <w:jc w:val="right"/>
            </w:pPr>
            <w:bookmarkStart w:id="1" w:name="_Hlk530469300"/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ОФиОФ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170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160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170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170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170</w:t>
            </w:r>
          </w:p>
        </w:tc>
      </w:tr>
      <w:bookmarkEnd w:id="1"/>
      <w:tr w:rsidR="00091401" w:rsidRPr="00534A92" w:rsidTr="006F76EF">
        <w:trPr>
          <w:cantSplit/>
          <w:trHeight w:val="132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1318F1">
            <w:pPr>
              <w:jc w:val="right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1318F1">
            <w:pPr>
              <w:jc w:val="right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101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bookmarkStart w:id="2" w:name="_Hlk473129103"/>
            <w:r w:rsidRPr="00534A92">
              <w:t>Расстановка библи</w:t>
            </w:r>
            <w:r w:rsidRPr="00534A92">
              <w:t>о</w:t>
            </w:r>
            <w:r w:rsidRPr="00534A92">
              <w:t>графических карточек на документы в трад</w:t>
            </w:r>
            <w:r w:rsidRPr="00534A92">
              <w:t>и</w:t>
            </w:r>
            <w:r w:rsidRPr="00534A92">
              <w:t>ционный (бумажный)  справочно-поисковый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Количество  документов</w:t>
            </w:r>
          </w:p>
          <w:p w:rsidR="00091401" w:rsidRPr="00534A92" w:rsidRDefault="00091401" w:rsidP="006F76E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184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172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164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124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184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184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164</w:t>
            </w:r>
          </w:p>
        </w:tc>
      </w:tr>
      <w:bookmarkEnd w:id="2"/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Количество 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5000</w:t>
              </w:r>
            </w:fldSimple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450</w:t>
              </w:r>
            </w:fldSimple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460</w:t>
              </w:r>
            </w:fldSimple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450</w:t>
              </w:r>
            </w:fldSimple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460</w:t>
              </w:r>
            </w:fldSimple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430</w:t>
              </w:r>
            </w:fldSimple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410</w:t>
              </w:r>
            </w:fldSimple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310</w:t>
              </w:r>
            </w:fldSimple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300</w:t>
              </w:r>
            </w:fldSimple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400</w:t>
              </w:r>
            </w:fldSimple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460</w:t>
              </w:r>
            </w:fldSimple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460</w:t>
              </w:r>
            </w:fldSimple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410</w:t>
              </w:r>
            </w:fldSimple>
          </w:p>
        </w:tc>
      </w:tr>
      <w:tr w:rsidR="00091401" w:rsidRPr="00534A92" w:rsidTr="006F76EF">
        <w:trPr>
          <w:cantSplit/>
          <w:trHeight w:val="11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</w:rPr>
            </w:pPr>
            <w:r w:rsidRPr="00534A92">
              <w:rPr>
                <w:spacing w:val="-11"/>
              </w:rPr>
              <w:t>ОФиОФ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3900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340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310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bookmarkStart w:id="3" w:name="_Hlk442690327"/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ОКиРК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</w:tr>
      <w:bookmarkEnd w:id="3"/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ЦБОНиС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Изъятие библиограф</w:t>
            </w:r>
            <w:r w:rsidRPr="00534A92">
              <w:t>и</w:t>
            </w:r>
            <w:r w:rsidRPr="00534A92">
              <w:t>ческих записей на д</w:t>
            </w:r>
            <w:r w:rsidRPr="00534A92">
              <w:t>о</w:t>
            </w:r>
            <w:r w:rsidRPr="00534A92">
              <w:t>кументы библиотечн</w:t>
            </w:r>
            <w:r w:rsidRPr="00534A92">
              <w:t>о</w:t>
            </w:r>
            <w:r w:rsidRPr="00534A92">
              <w:t>го фонда  из электро</w:t>
            </w:r>
            <w:r w:rsidRPr="00534A92">
              <w:t>н</w:t>
            </w:r>
            <w:r w:rsidRPr="00534A92">
              <w:t>ного каталога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t>ОФиОФ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bookmarkStart w:id="4" w:name="_Hlk507427665"/>
            <w:r w:rsidRPr="00534A92">
              <w:t>Изъятие карточек из традиционного  спр</w:t>
            </w:r>
            <w:r w:rsidRPr="00534A92">
              <w:t>а</w:t>
            </w:r>
            <w:r w:rsidRPr="00534A92">
              <w:t>вочно-поискового а</w:t>
            </w:r>
            <w:r w:rsidRPr="00534A92">
              <w:t>п</w:t>
            </w:r>
            <w:r w:rsidRPr="00534A92">
              <w:t>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2700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309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</w:tr>
      <w:bookmarkEnd w:id="4"/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  <w:spacing w:val="-11"/>
                <w:sz w:val="18"/>
                <w:szCs w:val="18"/>
              </w:rPr>
            </w:pPr>
            <w:r w:rsidRPr="00534A92">
              <w:rPr>
                <w:b/>
                <w:spacing w:val="-11"/>
                <w:sz w:val="18"/>
                <w:szCs w:val="18"/>
              </w:rPr>
              <w:t>Количество  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6750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776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F76EF">
        <w:trPr>
          <w:cantSplit/>
          <w:trHeight w:val="59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ОФиОФ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5250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626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ОФиОФ</w:t>
            </w:r>
          </w:p>
          <w:p w:rsidR="00091401" w:rsidRPr="00534A92" w:rsidRDefault="00091401" w:rsidP="006F76EF">
            <w:pPr>
              <w:jc w:val="center"/>
            </w:pPr>
            <w:r w:rsidRPr="00534A92">
              <w:rPr>
                <w:sz w:val="18"/>
                <w:szCs w:val="18"/>
              </w:rPr>
              <w:t>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253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253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253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253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253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249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>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Редактирование би</w:t>
            </w:r>
            <w:r w:rsidRPr="00534A92">
              <w:t>б</w:t>
            </w:r>
            <w:r w:rsidRPr="00534A92">
              <w:t>лиографических зап</w:t>
            </w:r>
            <w:r w:rsidRPr="00534A92">
              <w:t>и</w:t>
            </w:r>
            <w:r w:rsidRPr="00534A92">
              <w:t>сей на документы библиотечного фонда  в электронном катал</w:t>
            </w:r>
            <w:r w:rsidRPr="00534A92">
              <w:t>о</w:t>
            </w:r>
            <w:r w:rsidRPr="00534A92">
              <w:t>ге и базах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7000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845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865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445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345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75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75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75</w:t>
            </w:r>
          </w:p>
        </w:tc>
      </w:tr>
      <w:tr w:rsidR="00091401" w:rsidRPr="00534A92" w:rsidTr="006F76EF">
        <w:trPr>
          <w:cantSplit/>
          <w:trHeight w:val="118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ОБЭР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270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270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ОФиОФ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ОИТиОД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bookmarkStart w:id="5" w:name="_Hlk505242473"/>
            <w:r w:rsidRPr="00534A92">
              <w:t>Редактирование би</w:t>
            </w:r>
            <w:r w:rsidRPr="00534A92">
              <w:t>б</w:t>
            </w:r>
            <w:r w:rsidRPr="00534A92">
              <w:t>лиографических ка</w:t>
            </w:r>
            <w:r w:rsidRPr="00534A92">
              <w:t>р</w:t>
            </w:r>
            <w:r w:rsidRPr="00534A92">
              <w:t>точек на документы библиотечного фонда в традиционном (б</w:t>
            </w:r>
            <w:r w:rsidRPr="00534A92">
              <w:t>у</w:t>
            </w:r>
            <w:r w:rsidRPr="00534A92">
              <w:t>мажном)  справочно-поисковом аппарате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spacing w:val="-11"/>
                <w:sz w:val="18"/>
                <w:szCs w:val="18"/>
              </w:rPr>
              <w:t>Количество 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80</w:t>
            </w:r>
            <w:r w:rsidRPr="00534A92">
              <w:rPr>
                <w:b/>
              </w:rPr>
              <w:fldChar w:fldCharType="end"/>
            </w:r>
          </w:p>
        </w:tc>
      </w:tr>
      <w:bookmarkEnd w:id="5"/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Количество карточек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5000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425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425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F76EF">
        <w:trPr>
          <w:cantSplit/>
          <w:trHeight w:val="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ОФиОФ (карточек)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</w:tr>
      <w:tr w:rsidR="00091401" w:rsidRPr="00534A92" w:rsidTr="006F76EF">
        <w:trPr>
          <w:cantSplit/>
          <w:trHeight w:val="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ОФиОФ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</w:tr>
      <w:tr w:rsidR="00091401" w:rsidRPr="00534A92" w:rsidTr="006F76EF">
        <w:trPr>
          <w:cantSplit/>
          <w:trHeight w:val="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ОКиРК</w:t>
            </w:r>
          </w:p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(карточек)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375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375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375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375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375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375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3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ОКиРК</w:t>
            </w:r>
          </w:p>
          <w:p w:rsidR="00091401" w:rsidRPr="00534A92" w:rsidRDefault="00091401" w:rsidP="006F76EF">
            <w:pPr>
              <w:jc w:val="center"/>
              <w:rPr>
                <w:spacing w:val="-11"/>
                <w:sz w:val="18"/>
                <w:szCs w:val="18"/>
              </w:rPr>
            </w:pPr>
            <w:r w:rsidRPr="00534A92">
              <w:rPr>
                <w:spacing w:val="-11"/>
                <w:sz w:val="18"/>
                <w:szCs w:val="18"/>
              </w:rPr>
              <w:t>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</w:tbl>
    <w:p w:rsidR="00091401" w:rsidRPr="00534A92" w:rsidRDefault="00091401" w:rsidP="00CC5C4E">
      <w:pPr>
        <w:pStyle w:val="a"/>
        <w:rPr>
          <w:rFonts w:ascii="Times New Roman" w:hAnsi="Times New Roman" w:cs="Times New Roman"/>
          <w:sz w:val="20"/>
          <w:szCs w:val="20"/>
        </w:rPr>
      </w:pPr>
    </w:p>
    <w:p w:rsidR="00091401" w:rsidRPr="00534A92" w:rsidRDefault="00091401" w:rsidP="00CC5C4E">
      <w:pPr>
        <w:pStyle w:val="a"/>
        <w:rPr>
          <w:rFonts w:ascii="Times New Roman" w:hAnsi="Times New Roman" w:cs="Times New Roman"/>
          <w:b/>
          <w:color w:val="265FA6"/>
          <w:sz w:val="20"/>
          <w:szCs w:val="20"/>
          <w:shd w:val="clear" w:color="auto" w:fill="FFFFFF"/>
        </w:rPr>
      </w:pPr>
      <w:r w:rsidRPr="00534A92">
        <w:rPr>
          <w:rFonts w:ascii="Times New Roman" w:hAnsi="Times New Roman" w:cs="Times New Roman"/>
          <w:sz w:val="20"/>
          <w:szCs w:val="20"/>
        </w:rPr>
        <w:t>2. Наименование работы:</w:t>
      </w:r>
      <w:r w:rsidRPr="00534A92">
        <w:rPr>
          <w:rFonts w:ascii="Times New Roman" w:hAnsi="Times New Roman" w:cs="Times New Roman"/>
          <w:color w:val="265FA6"/>
          <w:sz w:val="20"/>
          <w:szCs w:val="20"/>
          <w:shd w:val="clear" w:color="auto" w:fill="FFFFFF"/>
        </w:rPr>
        <w:t xml:space="preserve"> </w:t>
      </w:r>
      <w:r w:rsidRPr="00534A92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Осуществление стабилизации, реставрации и консервации библиотечного фонда, включая книжные памятники</w:t>
      </w:r>
      <w:r w:rsidRPr="00534A92">
        <w:rPr>
          <w:rFonts w:ascii="Times New Roman" w:hAnsi="Times New Roman" w:cs="Times New Roman"/>
          <w:b/>
          <w:color w:val="265FA6"/>
          <w:sz w:val="20"/>
          <w:szCs w:val="20"/>
          <w:shd w:val="clear" w:color="auto" w:fill="FFFFFF"/>
        </w:rPr>
        <w:t xml:space="preserve">  </w:t>
      </w:r>
    </w:p>
    <w:p w:rsidR="00091401" w:rsidRPr="00534A92" w:rsidRDefault="00091401" w:rsidP="00CC5C4E"/>
    <w:p w:rsidR="00091401" w:rsidRPr="00534A92" w:rsidRDefault="00091401" w:rsidP="00CC5C4E">
      <w:r w:rsidRPr="00534A92">
        <w:t>Показатели, характеризующие объем работы:</w:t>
      </w:r>
    </w:p>
    <w:p w:rsidR="00091401" w:rsidRPr="00534A92" w:rsidRDefault="00091401" w:rsidP="00CC5C4E">
      <w:pPr>
        <w:rPr>
          <w:u w:val="single"/>
        </w:rPr>
      </w:pPr>
    </w:p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8"/>
        <w:gridCol w:w="1080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091401" w:rsidRPr="00534A92" w:rsidTr="006F76EF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Наименование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Значение задания на 2019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091401" w:rsidRPr="00534A92" w:rsidTr="006F76EF">
        <w:trPr>
          <w:cantSplit/>
          <w:trHeight w:val="406"/>
        </w:trPr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Переплетные и карт</w:t>
            </w:r>
            <w:r w:rsidRPr="00534A92">
              <w:t>о</w:t>
            </w:r>
            <w:r w:rsidRPr="00534A92">
              <w:t xml:space="preserve">нажные работы по восстановлению </w:t>
            </w:r>
          </w:p>
          <w:p w:rsidR="00091401" w:rsidRPr="00534A92" w:rsidRDefault="00091401" w:rsidP="006F76EF">
            <w:r w:rsidRPr="00534A92">
              <w:t>редких и ценных</w:t>
            </w:r>
          </w:p>
          <w:p w:rsidR="00091401" w:rsidRPr="00534A92" w:rsidRDefault="00091401" w:rsidP="006F76EF">
            <w:r w:rsidRPr="00534A92">
              <w:t xml:space="preserve">документов </w:t>
            </w:r>
          </w:p>
          <w:p w:rsidR="00091401" w:rsidRPr="00534A92" w:rsidRDefault="00091401" w:rsidP="006F76EF">
            <w:r w:rsidRPr="00534A92">
              <w:t>библиотечного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Cs w:val="18"/>
              </w:rPr>
            </w:pPr>
            <w:r w:rsidRPr="00534A92">
              <w:rPr>
                <w:spacing w:val="-11"/>
                <w:szCs w:val="18"/>
              </w:rPr>
              <w:t>Количество предметов</w:t>
            </w:r>
          </w:p>
          <w:p w:rsidR="00091401" w:rsidRPr="00534A92" w:rsidRDefault="00091401" w:rsidP="006F76EF">
            <w:pPr>
              <w:pStyle w:val="a"/>
              <w:widowControl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40</w:t>
            </w:r>
          </w:p>
        </w:tc>
      </w:tr>
      <w:tr w:rsidR="00091401" w:rsidRPr="00534A92" w:rsidTr="006F76EF">
        <w:trPr>
          <w:cantSplit/>
          <w:trHeight w:val="20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Cs w:val="18"/>
              </w:rPr>
            </w:pPr>
            <w:r w:rsidRPr="00534A92">
              <w:rPr>
                <w:spacing w:val="-11"/>
                <w:szCs w:val="18"/>
              </w:rPr>
              <w:t>ОХКиРФ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Реставрационно-восстановительные работы по обеспеч</w:t>
            </w:r>
            <w:r w:rsidRPr="00534A92">
              <w:t>е</w:t>
            </w:r>
            <w:r w:rsidRPr="00534A92">
              <w:t xml:space="preserve">нию сохранности </w:t>
            </w:r>
          </w:p>
          <w:p w:rsidR="00091401" w:rsidRPr="00534A92" w:rsidRDefault="00091401" w:rsidP="006F76EF">
            <w:r w:rsidRPr="00534A92">
              <w:t>библиотечного фонда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a"/>
              <w:widowControl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4A9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  <w:r w:rsidRPr="00534A92">
              <w:rPr>
                <w:rFonts w:ascii="Times New Roman" w:hAnsi="Times New Roman" w:cs="Times New Roman"/>
                <w:spacing w:val="-11"/>
                <w:szCs w:val="18"/>
              </w:rPr>
              <w:t>ОХКиРФ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 xml:space="preserve">Санитарно-гигиеническая </w:t>
            </w:r>
          </w:p>
          <w:p w:rsidR="00091401" w:rsidRPr="00534A92" w:rsidRDefault="00091401" w:rsidP="006F76EF">
            <w:r w:rsidRPr="00534A92">
              <w:t>обработка 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Cs w:val="18"/>
              </w:rPr>
            </w:pPr>
            <w:r w:rsidRPr="00534A92">
              <w:rPr>
                <w:spacing w:val="-11"/>
                <w:szCs w:val="18"/>
              </w:rPr>
              <w:t>Количество предметов</w:t>
            </w:r>
          </w:p>
          <w:p w:rsidR="00091401" w:rsidRPr="00534A92" w:rsidRDefault="00091401" w:rsidP="006F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130000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center" w:pos="223"/>
              </w:tabs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9120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13605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13605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12465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4845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10040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10045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10540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11185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13605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13605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7340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</w:rPr>
            </w:pPr>
            <w:r w:rsidRPr="00534A92">
              <w:rPr>
                <w:spacing w:val="-11"/>
              </w:rPr>
              <w:t>ОХКиРФ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41160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center" w:pos="223"/>
              </w:tabs>
              <w:jc w:val="center"/>
            </w:pPr>
            <w:fldSimple w:instr=" =SUM(ABOVE) ">
              <w:r w:rsidRPr="00534A92">
                <w:rPr>
                  <w:noProof/>
                </w:rPr>
                <w:t>4000</w:t>
              </w:r>
            </w:fldSimple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3845</w:t>
              </w:r>
            </w:fldSimple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3845</w:t>
              </w:r>
            </w:fldSimple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3845</w:t>
              </w:r>
            </w:fldSimple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3845</w:t>
              </w:r>
            </w:fldSimple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2560</w:t>
              </w:r>
            </w:fldSimple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2565</w:t>
              </w:r>
            </w:fldSimple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2560</w:t>
              </w:r>
            </w:fldSimple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3205</w:t>
              </w:r>
            </w:fldSimple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3845</w:t>
              </w:r>
            </w:fldSimple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3845</w:t>
              </w:r>
            </w:fldSimple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3200</w:t>
              </w:r>
            </w:fldSimple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Cs w:val="18"/>
              </w:rPr>
            </w:pPr>
            <w:r w:rsidRPr="00534A92">
              <w:rPr>
                <w:spacing w:val="-11"/>
                <w:szCs w:val="18"/>
              </w:rPr>
              <w:t>ОКиРК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Cs w:val="18"/>
              </w:rPr>
            </w:pPr>
            <w:r w:rsidRPr="00534A92">
              <w:rPr>
                <w:spacing w:val="-11"/>
                <w:szCs w:val="18"/>
              </w:rPr>
              <w:t>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26240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2560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1920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3200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3200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Cs w:val="18"/>
              </w:rPr>
            </w:pPr>
            <w:r w:rsidRPr="00534A92">
              <w:rPr>
                <w:spacing w:val="-11"/>
                <w:szCs w:val="18"/>
              </w:rPr>
              <w:t>ЦБОНиС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17000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  <w:szCs w:val="18"/>
              </w:rPr>
            </w:pPr>
            <w:r w:rsidRPr="00534A92">
              <w:rPr>
                <w:spacing w:val="-11"/>
                <w:szCs w:val="18"/>
              </w:rPr>
              <w:t>ОБЭР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center" w:pos="223"/>
              </w:tabs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2640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 xml:space="preserve">Стабилизация </w:t>
            </w:r>
          </w:p>
          <w:p w:rsidR="00091401" w:rsidRPr="00534A92" w:rsidRDefault="00091401" w:rsidP="006F76EF">
            <w:r w:rsidRPr="00534A92">
              <w:t>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a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spacing w:val="-11"/>
                <w:szCs w:val="18"/>
              </w:rPr>
              <w:t>Колич</w:t>
            </w:r>
            <w:r w:rsidRPr="00534A92">
              <w:rPr>
                <w:rFonts w:ascii="Times New Roman" w:hAnsi="Times New Roman" w:cs="Times New Roman"/>
                <w:spacing w:val="-11"/>
                <w:szCs w:val="18"/>
              </w:rPr>
              <w:t>е</w:t>
            </w:r>
            <w:r w:rsidRPr="00534A92">
              <w:rPr>
                <w:rFonts w:ascii="Times New Roman" w:hAnsi="Times New Roman" w:cs="Times New Roman"/>
                <w:spacing w:val="-11"/>
                <w:szCs w:val="18"/>
              </w:rPr>
              <w:t>ство предм</w:t>
            </w:r>
            <w:r w:rsidRPr="00534A92">
              <w:rPr>
                <w:rFonts w:ascii="Times New Roman" w:hAnsi="Times New Roman" w:cs="Times New Roman"/>
                <w:spacing w:val="-11"/>
                <w:szCs w:val="18"/>
              </w:rPr>
              <w:t>е</w:t>
            </w:r>
            <w:r w:rsidRPr="00534A92">
              <w:rPr>
                <w:rFonts w:ascii="Times New Roman" w:hAnsi="Times New Roman" w:cs="Times New Roman"/>
                <w:spacing w:val="-11"/>
                <w:szCs w:val="18"/>
              </w:rPr>
              <w:t>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  <w:r w:rsidRPr="00534A92">
              <w:rPr>
                <w:rFonts w:ascii="Times New Roman" w:hAnsi="Times New Roman" w:cs="Times New Roman"/>
                <w:spacing w:val="-11"/>
              </w:rPr>
              <w:t>ОХКиРФ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Фазовая консервация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  <w:r w:rsidRPr="00534A92">
              <w:rPr>
                <w:rFonts w:ascii="Times New Roman" w:hAnsi="Times New Roman" w:cs="Times New Roman"/>
                <w:spacing w:val="-11"/>
              </w:rPr>
              <w:t>ОХКиРФ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 xml:space="preserve">Дезинфекция </w:t>
            </w:r>
          </w:p>
          <w:p w:rsidR="00091401" w:rsidRPr="00534A92" w:rsidRDefault="00091401" w:rsidP="006F76EF">
            <w:r w:rsidRPr="00534A92">
              <w:t>документов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spacing w:val="-11"/>
                <w:szCs w:val="18"/>
              </w:rPr>
              <w:t>Количество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</w:tr>
      <w:tr w:rsidR="00091401" w:rsidRPr="00534A92" w:rsidTr="006F76EF">
        <w:trPr>
          <w:cantSplit/>
          <w:trHeight w:val="23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1"/>
                <w:szCs w:val="18"/>
              </w:rPr>
            </w:pPr>
            <w:r w:rsidRPr="00534A92">
              <w:rPr>
                <w:rFonts w:ascii="Times New Roman" w:hAnsi="Times New Roman" w:cs="Times New Roman"/>
                <w:spacing w:val="-11"/>
              </w:rPr>
              <w:t>ОХКиРФ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</w:tr>
    </w:tbl>
    <w:p w:rsidR="00091401" w:rsidRPr="00534A92" w:rsidRDefault="00091401" w:rsidP="00CC5C4E"/>
    <w:p w:rsidR="00091401" w:rsidRPr="00534A92" w:rsidRDefault="00091401" w:rsidP="00CC5C4E">
      <w:pPr>
        <w:rPr>
          <w:b/>
          <w:u w:val="single"/>
        </w:rPr>
      </w:pPr>
      <w:r w:rsidRPr="00534A92">
        <w:t>3. Наименование работы:</w:t>
      </w:r>
      <w:r w:rsidRPr="00534A92">
        <w:rPr>
          <w:spacing w:val="-2"/>
          <w:shd w:val="clear" w:color="auto" w:fill="FFFFFF"/>
        </w:rPr>
        <w:t xml:space="preserve"> </w:t>
      </w:r>
      <w:r w:rsidRPr="00534A92">
        <w:rPr>
          <w:b/>
          <w:spacing w:val="-2"/>
          <w:shd w:val="clear" w:color="auto" w:fill="FFFFFF"/>
        </w:rPr>
        <w:t>Методическое обеспечение в области библиотечного дела</w:t>
      </w:r>
    </w:p>
    <w:p w:rsidR="00091401" w:rsidRPr="00534A92" w:rsidRDefault="00091401" w:rsidP="00CC5C4E">
      <w:pPr>
        <w:rPr>
          <w:u w:val="single"/>
        </w:rPr>
      </w:pPr>
    </w:p>
    <w:p w:rsidR="00091401" w:rsidRPr="00534A92" w:rsidRDefault="00091401" w:rsidP="00CC5C4E">
      <w:r w:rsidRPr="00534A92">
        <w:t>Показатели, характеризующие объем работы:</w:t>
      </w:r>
    </w:p>
    <w:p w:rsidR="00091401" w:rsidRPr="00534A92" w:rsidRDefault="00091401" w:rsidP="00CC5C4E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8"/>
        <w:gridCol w:w="1080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091401" w:rsidRPr="00534A92" w:rsidTr="006F76EF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Наименование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Значение задания на 2019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091401" w:rsidRPr="00534A92" w:rsidTr="006F76EF">
        <w:trPr>
          <w:cantSplit/>
          <w:trHeight w:val="406"/>
        </w:trPr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bookmarkStart w:id="6" w:name="_Hlk530403066"/>
            <w:r w:rsidRPr="00534A92">
              <w:t>Сбор, анализ и обр</w:t>
            </w:r>
            <w:r w:rsidRPr="00534A92">
              <w:t>а</w:t>
            </w:r>
            <w:r w:rsidRPr="00534A92">
              <w:t>ботка информации на основе первичных и</w:t>
            </w:r>
            <w:r w:rsidRPr="00534A92">
              <w:t>с</w:t>
            </w:r>
            <w:r w:rsidRPr="00534A92">
              <w:t>ходных данных (ст</w:t>
            </w:r>
            <w:r w:rsidRPr="00534A92">
              <w:t>а</w:t>
            </w:r>
            <w:r w:rsidRPr="00534A92">
              <w:t>тистических данных, отчетов, планов, спр</w:t>
            </w:r>
            <w:r w:rsidRPr="00534A92">
              <w:t>а</w:t>
            </w:r>
            <w:r w:rsidRPr="00534A92">
              <w:t>вок)  и написание те</w:t>
            </w:r>
            <w:r w:rsidRPr="00534A92">
              <w:t>к</w:t>
            </w:r>
            <w:r w:rsidRPr="00534A92">
              <w:t>ста отчета по разли</w:t>
            </w:r>
            <w:r w:rsidRPr="00534A92">
              <w:t>ч</w:t>
            </w:r>
            <w:r w:rsidRPr="00534A92">
              <w:t>ным направлениям деятельности муниц</w:t>
            </w:r>
            <w:r w:rsidRPr="00534A92">
              <w:t>и</w:t>
            </w:r>
            <w:r w:rsidRPr="00534A92">
              <w:t>пальных библиотек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>Количество отчетов, составле</w:t>
            </w:r>
            <w:r w:rsidRPr="00534A92">
              <w:rPr>
                <w:sz w:val="18"/>
                <w:szCs w:val="18"/>
              </w:rPr>
              <w:t>н</w:t>
            </w:r>
            <w:r w:rsidRPr="00534A92">
              <w:rPr>
                <w:sz w:val="18"/>
                <w:szCs w:val="18"/>
              </w:rPr>
              <w:t>ных по результатам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bookmarkStart w:id="7" w:name="_Hlk501533534"/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bookmarkStart w:id="8" w:name="_Hlk441480911"/>
            <w:bookmarkEnd w:id="7"/>
            <w:r w:rsidRPr="00534A92">
              <w:t>Подготовка и издание информационно-методических мат</w:t>
            </w:r>
            <w:r w:rsidRPr="00534A92">
              <w:t>е</w:t>
            </w:r>
            <w:r w:rsidRPr="00534A92">
              <w:t>риалов по различным направлениям библи</w:t>
            </w:r>
            <w:r w:rsidRPr="00534A92">
              <w:t>о</w:t>
            </w:r>
            <w:r w:rsidRPr="00534A92">
              <w:t>течной деятельности в помощь организации работы библиотек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>Количество разраб</w:t>
            </w:r>
            <w:r w:rsidRPr="00534A92">
              <w:rPr>
                <w:sz w:val="18"/>
                <w:szCs w:val="18"/>
              </w:rPr>
              <w:t>о</w:t>
            </w:r>
            <w:r w:rsidRPr="00534A92">
              <w:rPr>
                <w:sz w:val="18"/>
                <w:szCs w:val="18"/>
              </w:rPr>
              <w:t>танных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</w:t>
            </w:r>
            <w:r w:rsidRPr="00534A92">
              <w:rPr>
                <w:b/>
              </w:rPr>
              <w:fldChar w:fldCharType="end"/>
            </w:r>
          </w:p>
        </w:tc>
      </w:tr>
      <w:bookmarkEnd w:id="8"/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>ОКиРК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</w:tr>
      <w:tr w:rsidR="00091401" w:rsidRPr="00534A92" w:rsidTr="006F76EF">
        <w:trPr>
          <w:cantSplit/>
          <w:trHeight w:val="11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>ОБЭР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tabs>
                <w:tab w:val="left" w:pos="1134"/>
              </w:tabs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>ОО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Организация и пров</w:t>
            </w:r>
            <w:r w:rsidRPr="00534A92">
              <w:t>е</w:t>
            </w:r>
            <w:r w:rsidRPr="00534A92">
              <w:t>дение консультацио</w:t>
            </w:r>
            <w:r w:rsidRPr="00534A92">
              <w:t>н</w:t>
            </w:r>
            <w:r w:rsidRPr="00534A92">
              <w:t>ной  методической помощи библиоте</w:t>
            </w:r>
            <w:r w:rsidRPr="00534A92">
              <w:t>ч</w:t>
            </w:r>
            <w:r w:rsidRPr="00534A92">
              <w:t>ным специалистам  на базе Учреждения и муниципальных би</w:t>
            </w:r>
            <w:r w:rsidRPr="00534A92">
              <w:t>б</w:t>
            </w:r>
            <w:r w:rsidRPr="00534A92">
              <w:t>лиотек Амурской о</w:t>
            </w:r>
            <w:r w:rsidRPr="00534A92">
              <w:t>б</w:t>
            </w:r>
            <w:r w:rsidRPr="00534A92">
              <w:t>ласти.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 xml:space="preserve">Количество </w:t>
            </w:r>
            <w:r w:rsidRPr="00534A92">
              <w:rPr>
                <w:spacing w:val="-8"/>
                <w:sz w:val="18"/>
                <w:szCs w:val="18"/>
              </w:rPr>
              <w:t xml:space="preserve">проведенных </w:t>
            </w:r>
            <w:r w:rsidRPr="00534A92">
              <w:rPr>
                <w:sz w:val="18"/>
                <w:szCs w:val="18"/>
              </w:rPr>
              <w:t>консульт</w:t>
            </w:r>
            <w:r w:rsidRPr="00534A92">
              <w:rPr>
                <w:sz w:val="18"/>
                <w:szCs w:val="18"/>
              </w:rPr>
              <w:t>а</w:t>
            </w:r>
            <w:r w:rsidRPr="00534A92">
              <w:rPr>
                <w:sz w:val="18"/>
                <w:szCs w:val="18"/>
              </w:rPr>
              <w:t>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z w:val="18"/>
                <w:szCs w:val="18"/>
              </w:rPr>
            </w:pPr>
            <w:r w:rsidRPr="00534A92">
              <w:rPr>
                <w:sz w:val="18"/>
                <w:szCs w:val="18"/>
              </w:rPr>
              <w:t>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</w:tr>
    </w:tbl>
    <w:p w:rsidR="00091401" w:rsidRPr="00534A92" w:rsidRDefault="00091401" w:rsidP="00CC5C4E">
      <w:pPr>
        <w:rPr>
          <w:u w:val="single"/>
        </w:rPr>
      </w:pPr>
    </w:p>
    <w:p w:rsidR="00091401" w:rsidRPr="00534A92" w:rsidRDefault="00091401" w:rsidP="00CC5C4E">
      <w:pPr>
        <w:ind w:left="1069"/>
        <w:rPr>
          <w:u w:val="single"/>
        </w:rPr>
      </w:pPr>
      <w:r w:rsidRPr="00534A92">
        <w:t xml:space="preserve"> </w:t>
      </w:r>
    </w:p>
    <w:p w:rsidR="00091401" w:rsidRPr="00534A92" w:rsidRDefault="00091401" w:rsidP="00CC5C4E">
      <w:pPr>
        <w:rPr>
          <w:b/>
          <w:spacing w:val="-2"/>
          <w:shd w:val="clear" w:color="auto" w:fill="FFFFFF"/>
        </w:rPr>
      </w:pPr>
      <w:r w:rsidRPr="00534A92">
        <w:br w:type="page"/>
        <w:t>4. Наименование работы:</w:t>
      </w:r>
      <w:r w:rsidRPr="00534A92">
        <w:rPr>
          <w:color w:val="265FA6"/>
          <w:spacing w:val="-2"/>
          <w:shd w:val="clear" w:color="auto" w:fill="FFFFFF"/>
        </w:rPr>
        <w:t xml:space="preserve"> </w:t>
      </w:r>
      <w:r w:rsidRPr="00534A92">
        <w:rPr>
          <w:b/>
          <w:spacing w:val="-2"/>
          <w:shd w:val="clear" w:color="auto" w:fill="FFFFFF"/>
        </w:rPr>
        <w:t>Формирование, учет, изучение, обеспечение физического сохранения и безопасности фондов библиотеки, включая оцифровку фондов</w:t>
      </w:r>
    </w:p>
    <w:p w:rsidR="00091401" w:rsidRPr="00534A92" w:rsidRDefault="00091401" w:rsidP="00CC5C4E">
      <w:pPr>
        <w:rPr>
          <w:b/>
          <w:spacing w:val="-2"/>
          <w:shd w:val="clear" w:color="auto" w:fill="FFFFFF"/>
        </w:rPr>
      </w:pPr>
    </w:p>
    <w:p w:rsidR="00091401" w:rsidRPr="00534A92" w:rsidRDefault="00091401" w:rsidP="00CC5C4E">
      <w:r w:rsidRPr="00534A92">
        <w:t>Показатели, характеризующие объем работы:</w:t>
      </w:r>
    </w:p>
    <w:p w:rsidR="00091401" w:rsidRPr="00534A92" w:rsidRDefault="00091401" w:rsidP="00CC5C4E"/>
    <w:tbl>
      <w:tblPr>
        <w:tblW w:w="1528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18"/>
        <w:gridCol w:w="1080"/>
        <w:gridCol w:w="1260"/>
        <w:gridCol w:w="900"/>
        <w:gridCol w:w="1101"/>
        <w:gridCol w:w="720"/>
        <w:gridCol w:w="900"/>
        <w:gridCol w:w="675"/>
        <w:gridCol w:w="744"/>
        <w:gridCol w:w="741"/>
        <w:gridCol w:w="981"/>
        <w:gridCol w:w="900"/>
        <w:gridCol w:w="1101"/>
        <w:gridCol w:w="1059"/>
        <w:gridCol w:w="1002"/>
      </w:tblGrid>
      <w:tr w:rsidR="00091401" w:rsidRPr="00534A92" w:rsidTr="006F76EF">
        <w:trPr>
          <w:cantSplit/>
          <w:trHeight w:val="240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Наименование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показателя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 xml:space="preserve">Единица </w:t>
            </w:r>
            <w:r w:rsidRPr="00534A92">
              <w:rPr>
                <w:rFonts w:ascii="Times New Roman" w:hAnsi="Times New Roman" w:cs="Times New Roman"/>
                <w:bCs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Значение задания на 2019 год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7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11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10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10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091401" w:rsidRPr="00534A92" w:rsidTr="006F76EF">
        <w:trPr>
          <w:cantSplit/>
          <w:trHeight w:val="512"/>
        </w:trPr>
        <w:tc>
          <w:tcPr>
            <w:tcW w:w="21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rPr>
                <w:spacing w:val="-11"/>
              </w:rPr>
            </w:pPr>
            <w:r w:rsidRPr="00534A92">
              <w:t>Сбор и учет  докуме</w:t>
            </w:r>
            <w:r w:rsidRPr="00534A92">
              <w:t>н</w:t>
            </w:r>
            <w:r w:rsidRPr="00534A92">
              <w:t>тов при  поступлении в библиотечный фонд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3550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304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354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354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354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304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300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460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534A92">
              <w:rPr>
                <w:rFonts w:ascii="Times New Roman" w:hAnsi="Times New Roman" w:cs="Times New Roman"/>
                <w:spacing w:val="-11"/>
                <w:sz w:val="18"/>
                <w:szCs w:val="18"/>
              </w:rPr>
              <w:t>ОФиОФ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220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250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460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>Из них местный э</w:t>
            </w:r>
            <w:r w:rsidRPr="00534A92">
              <w:t>к</w:t>
            </w:r>
            <w:r w:rsidRPr="00534A92">
              <w:t>земпляр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50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</w:rPr>
            </w:pPr>
            <w:r w:rsidRPr="00534A92">
              <w:rPr>
                <w:spacing w:val="-11"/>
                <w:sz w:val="18"/>
                <w:szCs w:val="18"/>
              </w:rPr>
              <w:t>ОФиОФ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t xml:space="preserve">Учет  документов при  проверке и выбытии библиотечного фонда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17550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4300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10000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</w:rPr>
            </w:pPr>
            <w:r w:rsidRPr="00534A92">
              <w:t>Выбытие  ОХКиРФ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475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375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</w:rPr>
            </w:pPr>
            <w:r w:rsidRPr="00534A92">
              <w:t>Выбытие   ЦБОНиС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1000</w:t>
            </w:r>
          </w:p>
          <w:p w:rsidR="00091401" w:rsidRPr="00534A92" w:rsidRDefault="00091401" w:rsidP="006F76EF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400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Проверка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13550</w:t>
              </w:r>
            </w:fldSimple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35</w:t>
              </w:r>
            </w:fldSimple>
            <w:r w:rsidRPr="00534A92">
              <w:t>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10000</w:t>
              </w:r>
            </w:fldSimple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right"/>
            </w:pPr>
            <w:r w:rsidRPr="00534A92">
              <w:t>в т.ч. проверка фонда: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ОХКиРФ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10031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10000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3519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r w:rsidRPr="00534A92">
              <w:rPr>
                <w:noProof/>
              </w:rPr>
              <w:t>Перевод документов библиотечного фонда, в электронную форму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spacing w:val="-11"/>
              </w:rPr>
              <w:t>Количество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</w:tr>
      <w:tr w:rsidR="00091401" w:rsidRPr="00534A92" w:rsidTr="006F76EF">
        <w:trPr>
          <w:cantSplit/>
          <w:trHeight w:val="24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rPr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01" w:rsidRPr="00534A92" w:rsidRDefault="00091401" w:rsidP="006F76EF">
            <w:pPr>
              <w:jc w:val="center"/>
              <w:rPr>
                <w:spacing w:val="-11"/>
              </w:rPr>
            </w:pPr>
            <w:r w:rsidRPr="00534A92">
              <w:rPr>
                <w:spacing w:val="-11"/>
              </w:rPr>
              <w:t>ОИТиОД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</w:tr>
    </w:tbl>
    <w:p w:rsidR="00091401" w:rsidRPr="00534A92" w:rsidRDefault="00091401" w:rsidP="00CC5C4E"/>
    <w:p w:rsidR="00091401" w:rsidRPr="00534A92" w:rsidRDefault="00091401" w:rsidP="00CC5C4E"/>
    <w:p w:rsidR="00091401" w:rsidRPr="00534A92" w:rsidRDefault="00091401" w:rsidP="00883CFC"/>
    <w:p w:rsidR="00091401" w:rsidRPr="00534A92" w:rsidRDefault="00091401" w:rsidP="009B4D53"/>
    <w:p w:rsidR="00091401" w:rsidRPr="00534A92" w:rsidRDefault="00091401" w:rsidP="009B4D53"/>
    <w:p w:rsidR="00091401" w:rsidRPr="00534A92" w:rsidRDefault="00091401" w:rsidP="00A93C67">
      <w:pPr>
        <w:jc w:val="center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br w:type="page"/>
        <w:t xml:space="preserve">3. </w:t>
      </w:r>
      <w:r w:rsidRPr="00534A92">
        <w:rPr>
          <w:b/>
          <w:sz w:val="28"/>
        </w:rPr>
        <w:t>Основные показатели при выполнении государственного задания</w:t>
      </w:r>
      <w:r w:rsidRPr="00534A92">
        <w:rPr>
          <w:b/>
          <w:sz w:val="28"/>
          <w:szCs w:val="28"/>
        </w:rPr>
        <w:t xml:space="preserve"> </w:t>
      </w:r>
    </w:p>
    <w:p w:rsidR="00091401" w:rsidRPr="00534A92" w:rsidRDefault="00091401" w:rsidP="00A93C67">
      <w:pPr>
        <w:jc w:val="center"/>
        <w:rPr>
          <w:b/>
          <w:sz w:val="28"/>
          <w:szCs w:val="28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3795"/>
        <w:gridCol w:w="995"/>
        <w:gridCol w:w="869"/>
        <w:gridCol w:w="866"/>
        <w:gridCol w:w="866"/>
        <w:gridCol w:w="866"/>
        <w:gridCol w:w="866"/>
        <w:gridCol w:w="738"/>
        <w:gridCol w:w="738"/>
        <w:gridCol w:w="738"/>
        <w:gridCol w:w="866"/>
        <w:gridCol w:w="866"/>
        <w:gridCol w:w="866"/>
        <w:gridCol w:w="734"/>
      </w:tblGrid>
      <w:tr w:rsidR="00091401" w:rsidRPr="00534A92" w:rsidTr="0012291D">
        <w:trPr>
          <w:tblHeader/>
        </w:trPr>
        <w:tc>
          <w:tcPr>
            <w:tcW w:w="207" w:type="pct"/>
            <w:vMerge w:val="restart"/>
            <w:vAlign w:val="center"/>
          </w:tcPr>
          <w:p w:rsidR="00091401" w:rsidRPr="00534A92" w:rsidRDefault="00091401" w:rsidP="00E857A5">
            <w:pPr>
              <w:jc w:val="center"/>
            </w:pPr>
            <w:r w:rsidRPr="00534A92">
              <w:t>№ п.п.</w:t>
            </w:r>
          </w:p>
        </w:tc>
        <w:tc>
          <w:tcPr>
            <w:tcW w:w="1240" w:type="pct"/>
            <w:vMerge w:val="restart"/>
          </w:tcPr>
          <w:p w:rsidR="00091401" w:rsidRPr="00534A92" w:rsidRDefault="00091401" w:rsidP="00E857A5">
            <w:pPr>
              <w:jc w:val="center"/>
              <w:rPr>
                <w:b/>
              </w:rPr>
            </w:pPr>
          </w:p>
          <w:p w:rsidR="00091401" w:rsidRPr="00534A92" w:rsidRDefault="00091401" w:rsidP="00E857A5">
            <w:pPr>
              <w:jc w:val="center"/>
              <w:rPr>
                <w:b/>
              </w:rPr>
            </w:pPr>
            <w:r w:rsidRPr="00534A92">
              <w:rPr>
                <w:b/>
              </w:rPr>
              <w:t>Основные показатели</w:t>
            </w:r>
          </w:p>
        </w:tc>
        <w:tc>
          <w:tcPr>
            <w:tcW w:w="3553" w:type="pct"/>
            <w:gridSpan w:val="13"/>
            <w:vAlign w:val="center"/>
          </w:tcPr>
          <w:p w:rsidR="00091401" w:rsidRPr="00534A92" w:rsidRDefault="00091401" w:rsidP="00E857A5">
            <w:pPr>
              <w:jc w:val="center"/>
            </w:pPr>
            <w:r w:rsidRPr="00534A92">
              <w:t>План</w:t>
            </w:r>
          </w:p>
        </w:tc>
      </w:tr>
      <w:tr w:rsidR="00091401" w:rsidRPr="00534A92" w:rsidTr="00CD394D">
        <w:trPr>
          <w:cantSplit/>
          <w:trHeight w:val="1151"/>
          <w:tblHeader/>
        </w:trPr>
        <w:tc>
          <w:tcPr>
            <w:tcW w:w="207" w:type="pct"/>
            <w:vMerge/>
            <w:vAlign w:val="center"/>
          </w:tcPr>
          <w:p w:rsidR="00091401" w:rsidRPr="00534A92" w:rsidRDefault="00091401" w:rsidP="00E857A5">
            <w:pPr>
              <w:jc w:val="center"/>
            </w:pPr>
          </w:p>
        </w:tc>
        <w:tc>
          <w:tcPr>
            <w:tcW w:w="1240" w:type="pct"/>
            <w:vMerge/>
          </w:tcPr>
          <w:p w:rsidR="00091401" w:rsidRPr="00534A92" w:rsidRDefault="00091401" w:rsidP="00E857A5">
            <w:pPr>
              <w:jc w:val="center"/>
              <w:rPr>
                <w:b/>
              </w:rPr>
            </w:pPr>
          </w:p>
        </w:tc>
        <w:tc>
          <w:tcPr>
            <w:tcW w:w="325" w:type="pct"/>
            <w:vAlign w:val="center"/>
          </w:tcPr>
          <w:p w:rsidR="00091401" w:rsidRPr="00534A92" w:rsidRDefault="00091401" w:rsidP="00E857A5">
            <w:pPr>
              <w:jc w:val="center"/>
            </w:pPr>
            <w:r w:rsidRPr="00534A92">
              <w:t>Всего на год</w:t>
            </w:r>
          </w:p>
        </w:tc>
        <w:tc>
          <w:tcPr>
            <w:tcW w:w="284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январь</w:t>
            </w:r>
          </w:p>
        </w:tc>
        <w:tc>
          <w:tcPr>
            <w:tcW w:w="283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февраль</w:t>
            </w:r>
          </w:p>
        </w:tc>
        <w:tc>
          <w:tcPr>
            <w:tcW w:w="283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март</w:t>
            </w:r>
          </w:p>
        </w:tc>
        <w:tc>
          <w:tcPr>
            <w:tcW w:w="283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апрель</w:t>
            </w:r>
          </w:p>
        </w:tc>
        <w:tc>
          <w:tcPr>
            <w:tcW w:w="283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май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июнь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июль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август</w:t>
            </w:r>
          </w:p>
        </w:tc>
        <w:tc>
          <w:tcPr>
            <w:tcW w:w="283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сентябрь</w:t>
            </w:r>
          </w:p>
        </w:tc>
        <w:tc>
          <w:tcPr>
            <w:tcW w:w="283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октябрь</w:t>
            </w:r>
          </w:p>
        </w:tc>
        <w:tc>
          <w:tcPr>
            <w:tcW w:w="283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ноябрь</w:t>
            </w:r>
          </w:p>
        </w:tc>
        <w:tc>
          <w:tcPr>
            <w:tcW w:w="240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декабрь</w:t>
            </w:r>
          </w:p>
        </w:tc>
      </w:tr>
      <w:tr w:rsidR="00091401" w:rsidRPr="00534A92" w:rsidTr="00CD394D">
        <w:tc>
          <w:tcPr>
            <w:tcW w:w="207" w:type="pct"/>
          </w:tcPr>
          <w:p w:rsidR="00091401" w:rsidRPr="00534A92" w:rsidRDefault="00091401" w:rsidP="00E857A5">
            <w:pPr>
              <w:rPr>
                <w:lang w:val="en-US"/>
              </w:rPr>
            </w:pPr>
            <w:r w:rsidRPr="00534A92">
              <w:rPr>
                <w:lang w:val="en-US"/>
              </w:rPr>
              <w:t>1.</w:t>
            </w:r>
          </w:p>
        </w:tc>
        <w:tc>
          <w:tcPr>
            <w:tcW w:w="1240" w:type="pct"/>
          </w:tcPr>
          <w:p w:rsidR="00091401" w:rsidRPr="00534A92" w:rsidRDefault="00091401" w:rsidP="00E857A5">
            <w:r w:rsidRPr="00534A92">
              <w:t xml:space="preserve">Количество зарегистрированных </w:t>
            </w:r>
          </w:p>
          <w:p w:rsidR="00091401" w:rsidRPr="00534A92" w:rsidRDefault="00091401" w:rsidP="00E857A5">
            <w:pPr>
              <w:rPr>
                <w:b/>
              </w:rPr>
            </w:pPr>
            <w:r w:rsidRPr="00534A92">
              <w:t>пользователей</w:t>
            </w:r>
          </w:p>
        </w:tc>
        <w:tc>
          <w:tcPr>
            <w:tcW w:w="325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5317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84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714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542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529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531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465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351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301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298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422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439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446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0" w:type="pct"/>
          </w:tcPr>
          <w:p w:rsidR="00091401" w:rsidRPr="00534A92" w:rsidRDefault="00091401" w:rsidP="00CD394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279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</w:tr>
      <w:tr w:rsidR="00091401" w:rsidRPr="00534A92" w:rsidTr="00CD394D">
        <w:tc>
          <w:tcPr>
            <w:tcW w:w="207" w:type="pct"/>
          </w:tcPr>
          <w:p w:rsidR="00091401" w:rsidRPr="00534A92" w:rsidRDefault="00091401" w:rsidP="00E857A5">
            <w:r w:rsidRPr="00534A92">
              <w:t>2.</w:t>
            </w:r>
          </w:p>
        </w:tc>
        <w:tc>
          <w:tcPr>
            <w:tcW w:w="1240" w:type="pct"/>
          </w:tcPr>
          <w:p w:rsidR="00091401" w:rsidRPr="00534A92" w:rsidRDefault="00091401" w:rsidP="00E857A5">
            <w:r w:rsidRPr="00534A92">
              <w:t>Количество посещений</w:t>
            </w:r>
          </w:p>
        </w:tc>
        <w:tc>
          <w:tcPr>
            <w:tcW w:w="325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40365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84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5475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3464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3488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3520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3326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2971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2541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2560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3397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3539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3519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0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2565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</w:tr>
      <w:tr w:rsidR="00091401" w:rsidRPr="00534A92" w:rsidTr="00CD394D">
        <w:tc>
          <w:tcPr>
            <w:tcW w:w="207" w:type="pct"/>
          </w:tcPr>
          <w:p w:rsidR="00091401" w:rsidRPr="00534A92" w:rsidRDefault="00091401" w:rsidP="00E857A5">
            <w:r w:rsidRPr="00534A92">
              <w:t>3.</w:t>
            </w:r>
          </w:p>
        </w:tc>
        <w:tc>
          <w:tcPr>
            <w:tcW w:w="1240" w:type="pct"/>
          </w:tcPr>
          <w:p w:rsidR="00091401" w:rsidRPr="00534A92" w:rsidRDefault="00091401" w:rsidP="00E857A5">
            <w:r w:rsidRPr="00534A92">
              <w:t xml:space="preserve">Количество выдачи </w:t>
            </w:r>
          </w:p>
          <w:p w:rsidR="00091401" w:rsidRPr="00534A92" w:rsidRDefault="00091401" w:rsidP="00E857A5">
            <w:r w:rsidRPr="00534A92">
              <w:t>библиотечно-информационных услуг:</w:t>
            </w:r>
          </w:p>
        </w:tc>
        <w:tc>
          <w:tcPr>
            <w:tcW w:w="325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84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83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83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83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83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83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83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83" w:type="pct"/>
          </w:tcPr>
          <w:p w:rsidR="00091401" w:rsidRPr="00534A92" w:rsidRDefault="00091401" w:rsidP="0084728A">
            <w:pPr>
              <w:jc w:val="center"/>
            </w:pPr>
          </w:p>
        </w:tc>
        <w:tc>
          <w:tcPr>
            <w:tcW w:w="240" w:type="pct"/>
          </w:tcPr>
          <w:p w:rsidR="00091401" w:rsidRPr="00534A92" w:rsidRDefault="00091401" w:rsidP="0084728A">
            <w:pPr>
              <w:jc w:val="center"/>
            </w:pPr>
          </w:p>
        </w:tc>
      </w:tr>
      <w:tr w:rsidR="00091401" w:rsidRPr="00534A92" w:rsidTr="00B31675">
        <w:tc>
          <w:tcPr>
            <w:tcW w:w="207" w:type="pct"/>
          </w:tcPr>
          <w:p w:rsidR="00091401" w:rsidRPr="00534A92" w:rsidRDefault="00091401" w:rsidP="00E857A5">
            <w:r w:rsidRPr="00534A92">
              <w:t>3.1</w:t>
            </w:r>
          </w:p>
        </w:tc>
        <w:tc>
          <w:tcPr>
            <w:tcW w:w="1240" w:type="pct"/>
          </w:tcPr>
          <w:p w:rsidR="00091401" w:rsidRPr="00534A92" w:rsidRDefault="00091401" w:rsidP="00E857A5">
            <w:r w:rsidRPr="00534A92">
              <w:t>Количество документовыдачи</w:t>
            </w:r>
          </w:p>
        </w:tc>
        <w:tc>
          <w:tcPr>
            <w:tcW w:w="325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108709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10155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9260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9770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10560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10020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7578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6728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7480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10310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11270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10960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4618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CD394D">
        <w:tc>
          <w:tcPr>
            <w:tcW w:w="207" w:type="pct"/>
          </w:tcPr>
          <w:p w:rsidR="00091401" w:rsidRPr="00534A92" w:rsidRDefault="00091401" w:rsidP="00E857A5">
            <w:bookmarkStart w:id="9" w:name="_Hlk486862781"/>
            <w:r w:rsidRPr="00534A92">
              <w:t>3.2</w:t>
            </w:r>
          </w:p>
        </w:tc>
        <w:tc>
          <w:tcPr>
            <w:tcW w:w="1240" w:type="pct"/>
          </w:tcPr>
          <w:p w:rsidR="00091401" w:rsidRPr="00534A92" w:rsidRDefault="00091401" w:rsidP="00E857A5">
            <w:r w:rsidRPr="00534A92">
              <w:t>Количество культурно-просветительских</w:t>
            </w:r>
          </w:p>
          <w:p w:rsidR="00091401" w:rsidRPr="00534A92" w:rsidRDefault="00091401" w:rsidP="00E857A5">
            <w:r w:rsidRPr="00534A92">
              <w:t>мероприятий</w:t>
            </w:r>
          </w:p>
        </w:tc>
        <w:tc>
          <w:tcPr>
            <w:tcW w:w="325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269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4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26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0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21</w:t>
            </w:r>
            <w:r w:rsidRPr="00534A92">
              <w:rPr>
                <w:b/>
              </w:rPr>
              <w:fldChar w:fldCharType="end"/>
            </w:r>
          </w:p>
        </w:tc>
      </w:tr>
      <w:bookmarkEnd w:id="9"/>
      <w:tr w:rsidR="00091401" w:rsidRPr="00534A92" w:rsidTr="00C74CDC">
        <w:tc>
          <w:tcPr>
            <w:tcW w:w="207" w:type="pct"/>
          </w:tcPr>
          <w:p w:rsidR="00091401" w:rsidRPr="00534A92" w:rsidRDefault="00091401" w:rsidP="00E857A5">
            <w:r w:rsidRPr="00534A92">
              <w:t>3.3</w:t>
            </w:r>
          </w:p>
        </w:tc>
        <w:tc>
          <w:tcPr>
            <w:tcW w:w="1240" w:type="pct"/>
          </w:tcPr>
          <w:p w:rsidR="00091401" w:rsidRPr="00534A92" w:rsidRDefault="00091401" w:rsidP="00E857A5">
            <w:r w:rsidRPr="00534A92">
              <w:t>Количество выставок</w:t>
            </w:r>
          </w:p>
        </w:tc>
        <w:tc>
          <w:tcPr>
            <w:tcW w:w="325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0619F">
        <w:tc>
          <w:tcPr>
            <w:tcW w:w="207" w:type="pct"/>
          </w:tcPr>
          <w:p w:rsidR="00091401" w:rsidRPr="00534A92" w:rsidRDefault="00091401" w:rsidP="00E857A5">
            <w:r w:rsidRPr="00534A92">
              <w:t>3.4</w:t>
            </w:r>
          </w:p>
        </w:tc>
        <w:tc>
          <w:tcPr>
            <w:tcW w:w="1240" w:type="pct"/>
          </w:tcPr>
          <w:p w:rsidR="00091401" w:rsidRPr="00534A92" w:rsidRDefault="00091401" w:rsidP="00E857A5">
            <w:r w:rsidRPr="00534A92">
              <w:t>Количество экскурсий</w:t>
            </w:r>
          </w:p>
        </w:tc>
        <w:tc>
          <w:tcPr>
            <w:tcW w:w="325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CD394D">
        <w:tc>
          <w:tcPr>
            <w:tcW w:w="207" w:type="pct"/>
          </w:tcPr>
          <w:p w:rsidR="00091401" w:rsidRPr="00534A92" w:rsidRDefault="00091401" w:rsidP="00E857A5">
            <w:r w:rsidRPr="00534A92">
              <w:t>3.5</w:t>
            </w:r>
          </w:p>
        </w:tc>
        <w:tc>
          <w:tcPr>
            <w:tcW w:w="1240" w:type="pct"/>
          </w:tcPr>
          <w:p w:rsidR="00091401" w:rsidRPr="00534A92" w:rsidRDefault="00091401" w:rsidP="0027092F">
            <w:r w:rsidRPr="00534A92">
              <w:t>Мероприятия клубов</w:t>
            </w:r>
          </w:p>
        </w:tc>
        <w:tc>
          <w:tcPr>
            <w:tcW w:w="325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16</w:t>
            </w:r>
          </w:p>
        </w:tc>
        <w:tc>
          <w:tcPr>
            <w:tcW w:w="284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83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40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</w:tr>
      <w:tr w:rsidR="00091401" w:rsidRPr="00534A92" w:rsidTr="00FB4B79">
        <w:tc>
          <w:tcPr>
            <w:tcW w:w="207" w:type="pct"/>
          </w:tcPr>
          <w:p w:rsidR="00091401" w:rsidRPr="00534A92" w:rsidRDefault="00091401" w:rsidP="00E857A5">
            <w:r w:rsidRPr="00534A92">
              <w:t>3.5</w:t>
            </w:r>
          </w:p>
        </w:tc>
        <w:tc>
          <w:tcPr>
            <w:tcW w:w="1240" w:type="pct"/>
          </w:tcPr>
          <w:p w:rsidR="00091401" w:rsidRPr="00534A92" w:rsidRDefault="00091401" w:rsidP="00E857A5">
            <w:r w:rsidRPr="00534A92">
              <w:t>Количество запросов,</w:t>
            </w:r>
          </w:p>
          <w:p w:rsidR="00091401" w:rsidRPr="00534A92" w:rsidRDefault="00091401" w:rsidP="00E857A5">
            <w:r w:rsidRPr="00534A92">
              <w:t>консультаций</w:t>
            </w:r>
          </w:p>
        </w:tc>
        <w:tc>
          <w:tcPr>
            <w:tcW w:w="325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3420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4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325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305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83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215</w:t>
            </w:r>
            <w:r w:rsidRPr="00534A92">
              <w:rPr>
                <w:b/>
              </w:rPr>
              <w:fldChar w:fldCharType="end"/>
            </w:r>
          </w:p>
        </w:tc>
      </w:tr>
    </w:tbl>
    <w:p w:rsidR="00091401" w:rsidRPr="00534A92" w:rsidRDefault="00091401" w:rsidP="00A93C67">
      <w:pPr>
        <w:jc w:val="center"/>
        <w:rPr>
          <w:b/>
          <w:sz w:val="28"/>
          <w:szCs w:val="28"/>
        </w:rPr>
      </w:pPr>
    </w:p>
    <w:p w:rsidR="00091401" w:rsidRPr="00534A92" w:rsidRDefault="00091401" w:rsidP="00A06882">
      <w:pPr>
        <w:shd w:val="clear" w:color="auto" w:fill="FFFFFF"/>
        <w:tabs>
          <w:tab w:val="left" w:pos="1134"/>
        </w:tabs>
        <w:ind w:left="709"/>
        <w:rPr>
          <w:b/>
          <w:sz w:val="28"/>
        </w:rPr>
      </w:pPr>
      <w:r w:rsidRPr="00534A92">
        <w:rPr>
          <w:b/>
          <w:sz w:val="28"/>
        </w:rPr>
        <w:br w:type="page"/>
        <w:t>Пользователи</w:t>
      </w:r>
    </w:p>
    <w:p w:rsidR="00091401" w:rsidRPr="00534A92" w:rsidRDefault="00091401" w:rsidP="00A06882">
      <w:pPr>
        <w:shd w:val="clear" w:color="auto" w:fill="FFFFFF"/>
        <w:tabs>
          <w:tab w:val="left" w:pos="1134"/>
        </w:tabs>
        <w:ind w:left="709"/>
        <w:rPr>
          <w:b/>
          <w:sz w:val="28"/>
          <w:szCs w:val="28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4514"/>
        <w:gridCol w:w="1306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5"/>
      </w:tblGrid>
      <w:tr w:rsidR="00091401" w:rsidRPr="00534A92" w:rsidTr="00DD4C5D">
        <w:trPr>
          <w:tblHeader/>
        </w:trPr>
        <w:tc>
          <w:tcPr>
            <w:tcW w:w="207" w:type="pct"/>
            <w:vMerge w:val="restart"/>
            <w:vAlign w:val="center"/>
          </w:tcPr>
          <w:p w:rsidR="00091401" w:rsidRPr="00534A92" w:rsidRDefault="00091401" w:rsidP="002F0573">
            <w:pPr>
              <w:jc w:val="center"/>
            </w:pPr>
            <w:r w:rsidRPr="00534A92">
              <w:t>№ п.п.</w:t>
            </w:r>
          </w:p>
        </w:tc>
        <w:tc>
          <w:tcPr>
            <w:tcW w:w="1475" w:type="pct"/>
            <w:vMerge w:val="restart"/>
          </w:tcPr>
          <w:p w:rsidR="00091401" w:rsidRPr="00534A92" w:rsidRDefault="00091401" w:rsidP="002F0573">
            <w:pPr>
              <w:jc w:val="center"/>
              <w:rPr>
                <w:b/>
              </w:rPr>
            </w:pPr>
          </w:p>
          <w:p w:rsidR="00091401" w:rsidRPr="00534A92" w:rsidRDefault="00091401" w:rsidP="002F0573">
            <w:pPr>
              <w:jc w:val="center"/>
              <w:rPr>
                <w:b/>
              </w:rPr>
            </w:pPr>
            <w:r w:rsidRPr="00534A92">
              <w:rPr>
                <w:b/>
              </w:rPr>
              <w:t>Основные показатели</w:t>
            </w:r>
          </w:p>
        </w:tc>
        <w:tc>
          <w:tcPr>
            <w:tcW w:w="3319" w:type="pct"/>
            <w:gridSpan w:val="13"/>
            <w:vAlign w:val="center"/>
          </w:tcPr>
          <w:p w:rsidR="00091401" w:rsidRPr="00534A92" w:rsidRDefault="00091401" w:rsidP="002F0573">
            <w:pPr>
              <w:jc w:val="center"/>
            </w:pPr>
            <w:r w:rsidRPr="00534A92">
              <w:t>План</w:t>
            </w:r>
          </w:p>
        </w:tc>
      </w:tr>
      <w:tr w:rsidR="00091401" w:rsidRPr="00534A92" w:rsidTr="00DD4C5D">
        <w:trPr>
          <w:cantSplit/>
          <w:trHeight w:val="1120"/>
          <w:tblHeader/>
        </w:trPr>
        <w:tc>
          <w:tcPr>
            <w:tcW w:w="207" w:type="pct"/>
            <w:vMerge/>
            <w:vAlign w:val="center"/>
          </w:tcPr>
          <w:p w:rsidR="00091401" w:rsidRPr="00534A92" w:rsidRDefault="00091401" w:rsidP="002F0573">
            <w:pPr>
              <w:jc w:val="center"/>
            </w:pPr>
          </w:p>
        </w:tc>
        <w:tc>
          <w:tcPr>
            <w:tcW w:w="1475" w:type="pct"/>
            <w:vMerge/>
          </w:tcPr>
          <w:p w:rsidR="00091401" w:rsidRPr="00534A92" w:rsidRDefault="00091401" w:rsidP="002F0573">
            <w:pPr>
              <w:jc w:val="center"/>
              <w:rPr>
                <w:b/>
              </w:rPr>
            </w:pPr>
          </w:p>
        </w:tc>
        <w:tc>
          <w:tcPr>
            <w:tcW w:w="427" w:type="pct"/>
            <w:vAlign w:val="center"/>
          </w:tcPr>
          <w:p w:rsidR="00091401" w:rsidRPr="00534A92" w:rsidRDefault="00091401" w:rsidP="002F0573">
            <w:pPr>
              <w:jc w:val="center"/>
            </w:pPr>
            <w:r w:rsidRPr="00534A92">
              <w:t>Всего на год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январь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февраль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март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апрель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май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июнь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июль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август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сентябрь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октябрь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ноябрь</w:t>
            </w:r>
          </w:p>
        </w:tc>
        <w:tc>
          <w:tcPr>
            <w:tcW w:w="240" w:type="pct"/>
            <w:textDirection w:val="btLr"/>
            <w:vAlign w:val="center"/>
          </w:tcPr>
          <w:p w:rsidR="00091401" w:rsidRPr="00534A92" w:rsidRDefault="00091401" w:rsidP="005732E0">
            <w:pPr>
              <w:ind w:left="113" w:right="113"/>
              <w:jc w:val="center"/>
            </w:pPr>
            <w:r w:rsidRPr="00534A92">
              <w:t>декабрь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  <w:r w:rsidRPr="00534A92">
              <w:rPr>
                <w:lang w:val="en-US"/>
              </w:rPr>
              <w:t>1.</w:t>
            </w:r>
          </w:p>
        </w:tc>
        <w:tc>
          <w:tcPr>
            <w:tcW w:w="1475" w:type="pct"/>
          </w:tcPr>
          <w:p w:rsidR="00091401" w:rsidRPr="00534A92" w:rsidRDefault="00091401" w:rsidP="002F0573">
            <w:pPr>
              <w:rPr>
                <w:b/>
              </w:rPr>
            </w:pPr>
            <w:r w:rsidRPr="00534A92">
              <w:t>Количество зарегистрированных пользователей всего</w:t>
            </w:r>
          </w:p>
        </w:tc>
        <w:tc>
          <w:tcPr>
            <w:tcW w:w="427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5317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714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542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529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531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465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351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301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298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422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439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446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40" w:type="pct"/>
          </w:tcPr>
          <w:p w:rsidR="00091401" w:rsidRPr="00534A92" w:rsidRDefault="00091401" w:rsidP="00DD4C5D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279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2F0573">
            <w:r w:rsidRPr="00534A92">
              <w:t>в том числе:</w:t>
            </w:r>
          </w:p>
          <w:p w:rsidR="00091401" w:rsidRPr="00534A92" w:rsidRDefault="00091401" w:rsidP="002F0573">
            <w:r w:rsidRPr="00534A92">
              <w:t>- стационарное обслуживание</w:t>
            </w:r>
          </w:p>
        </w:tc>
        <w:tc>
          <w:tcPr>
            <w:tcW w:w="42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2780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502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316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318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270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261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143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99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95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218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235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</w:rPr>
            </w:pPr>
            <w:r w:rsidRPr="00534A92">
              <w:rPr>
                <w:b/>
                <w:bCs/>
              </w:rPr>
              <w:t>245</w:t>
            </w:r>
          </w:p>
        </w:tc>
        <w:tc>
          <w:tcPr>
            <w:tcW w:w="240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78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1229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230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90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30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1229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ОКиРК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500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40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1229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АРЦ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1229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ОБЭР</w:t>
            </w:r>
          </w:p>
        </w:tc>
        <w:tc>
          <w:tcPr>
            <w:tcW w:w="427" w:type="pct"/>
          </w:tcPr>
          <w:p w:rsidR="00091401" w:rsidRPr="00534A92" w:rsidRDefault="00091401" w:rsidP="006F76EF">
            <w:pPr>
              <w:jc w:val="center"/>
            </w:pPr>
            <w:r w:rsidRPr="00534A92">
              <w:t>500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35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48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52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0" w:type="pct"/>
          </w:tcPr>
          <w:p w:rsidR="00091401" w:rsidRPr="00534A92" w:rsidRDefault="00091401" w:rsidP="006F76EF">
            <w:pPr>
              <w:jc w:val="center"/>
            </w:pPr>
            <w:r w:rsidRPr="00534A92">
              <w:t>25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1229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7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8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6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6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3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4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3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3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12291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ЦБОНиС</w:t>
            </w:r>
          </w:p>
        </w:tc>
        <w:tc>
          <w:tcPr>
            <w:tcW w:w="427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180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25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25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24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2F0573">
            <w:r w:rsidRPr="00534A92">
              <w:t>- обслуживание вне стационара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26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12291D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pPr>
              <w:rPr>
                <w:lang w:val="en-US"/>
              </w:rPr>
            </w:pPr>
          </w:p>
        </w:tc>
        <w:tc>
          <w:tcPr>
            <w:tcW w:w="1475" w:type="pct"/>
          </w:tcPr>
          <w:p w:rsidR="00091401" w:rsidRPr="00534A92" w:rsidRDefault="00091401" w:rsidP="0012291D">
            <w:pPr>
              <w:pStyle w:val="ConsPlusNormal"/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ЦБОНиС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77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8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/>
        </w:tc>
        <w:tc>
          <w:tcPr>
            <w:tcW w:w="1475" w:type="pct"/>
          </w:tcPr>
          <w:p w:rsidR="00091401" w:rsidRPr="00534A92" w:rsidRDefault="00091401" w:rsidP="002F0573">
            <w:r w:rsidRPr="00534A92">
              <w:t>- удаленных пользователей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2450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200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A2943">
            <w:r w:rsidRPr="00534A92">
              <w:t>1.1</w:t>
            </w:r>
          </w:p>
        </w:tc>
        <w:tc>
          <w:tcPr>
            <w:tcW w:w="1475" w:type="pct"/>
          </w:tcPr>
          <w:p w:rsidR="00091401" w:rsidRPr="00534A92" w:rsidRDefault="00091401" w:rsidP="002A2943">
            <w:r w:rsidRPr="00534A92">
              <w:t>Абоненты МБА и ЭДД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A2943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>
            <w:r w:rsidRPr="00534A92">
              <w:t>1.2</w:t>
            </w:r>
          </w:p>
        </w:tc>
        <w:tc>
          <w:tcPr>
            <w:tcW w:w="1475" w:type="pct"/>
          </w:tcPr>
          <w:p w:rsidR="00091401" w:rsidRPr="00534A92" w:rsidRDefault="00091401" w:rsidP="002F0573">
            <w:r w:rsidRPr="00534A92">
              <w:t>Абоненты ИРИ</w:t>
            </w:r>
          </w:p>
        </w:tc>
        <w:tc>
          <w:tcPr>
            <w:tcW w:w="427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41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6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0" w:type="pct"/>
          </w:tcPr>
          <w:p w:rsidR="00091401" w:rsidRPr="00534A92" w:rsidRDefault="00091401" w:rsidP="006F76EF">
            <w:pPr>
              <w:jc w:val="center"/>
            </w:pPr>
            <w:r w:rsidRPr="00534A92">
              <w:t>29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/>
        </w:tc>
        <w:tc>
          <w:tcPr>
            <w:tcW w:w="1475" w:type="pct"/>
          </w:tcPr>
          <w:p w:rsidR="00091401" w:rsidRPr="00534A92" w:rsidRDefault="00091401" w:rsidP="002F0573">
            <w:r w:rsidRPr="00534A92">
              <w:t xml:space="preserve">     в т.ч. коллективные</w:t>
            </w:r>
          </w:p>
        </w:tc>
        <w:tc>
          <w:tcPr>
            <w:tcW w:w="427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35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0" w:type="pct"/>
          </w:tcPr>
          <w:p w:rsidR="00091401" w:rsidRPr="00534A92" w:rsidRDefault="00091401" w:rsidP="006F76EF">
            <w:pPr>
              <w:jc w:val="center"/>
            </w:pPr>
            <w:r w:rsidRPr="00534A92">
              <w:t>29</w:t>
            </w:r>
          </w:p>
        </w:tc>
      </w:tr>
      <w:tr w:rsidR="00091401" w:rsidRPr="00534A92" w:rsidTr="00DD4C5D">
        <w:tc>
          <w:tcPr>
            <w:tcW w:w="207" w:type="pct"/>
            <w:vAlign w:val="center"/>
          </w:tcPr>
          <w:p w:rsidR="00091401" w:rsidRPr="00534A92" w:rsidRDefault="00091401" w:rsidP="002F0573"/>
        </w:tc>
        <w:tc>
          <w:tcPr>
            <w:tcW w:w="1475" w:type="pct"/>
          </w:tcPr>
          <w:p w:rsidR="00091401" w:rsidRPr="00534A92" w:rsidRDefault="00091401" w:rsidP="002F0573">
            <w:r w:rsidRPr="00534A92">
              <w:t xml:space="preserve">              индивидуальные</w:t>
            </w:r>
          </w:p>
        </w:tc>
        <w:tc>
          <w:tcPr>
            <w:tcW w:w="427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6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0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</w:tbl>
    <w:p w:rsidR="00091401" w:rsidRPr="00534A92" w:rsidRDefault="00091401" w:rsidP="00A93C67">
      <w:pPr>
        <w:jc w:val="center"/>
        <w:rPr>
          <w:b/>
          <w:sz w:val="28"/>
          <w:szCs w:val="28"/>
        </w:rPr>
      </w:pPr>
    </w:p>
    <w:p w:rsidR="00091401" w:rsidRPr="00534A92" w:rsidRDefault="00091401" w:rsidP="00A93C67">
      <w:pPr>
        <w:jc w:val="center"/>
        <w:rPr>
          <w:b/>
          <w:sz w:val="28"/>
          <w:szCs w:val="28"/>
        </w:rPr>
      </w:pPr>
    </w:p>
    <w:p w:rsidR="00091401" w:rsidRPr="00534A92" w:rsidRDefault="00091401" w:rsidP="00A93C67">
      <w:pPr>
        <w:jc w:val="center"/>
        <w:rPr>
          <w:b/>
          <w:sz w:val="28"/>
          <w:szCs w:val="28"/>
        </w:rPr>
      </w:pPr>
    </w:p>
    <w:p w:rsidR="00091401" w:rsidRPr="00534A92" w:rsidRDefault="00091401" w:rsidP="00662419">
      <w:pPr>
        <w:shd w:val="clear" w:color="auto" w:fill="FFFFFF"/>
        <w:tabs>
          <w:tab w:val="left" w:pos="1134"/>
        </w:tabs>
        <w:ind w:left="720"/>
        <w:rPr>
          <w:b/>
          <w:sz w:val="28"/>
        </w:rPr>
      </w:pPr>
      <w:r w:rsidRPr="00534A92">
        <w:rPr>
          <w:b/>
          <w:sz w:val="28"/>
        </w:rPr>
        <w:br w:type="page"/>
        <w:t>Посещения</w:t>
      </w:r>
    </w:p>
    <w:p w:rsidR="00091401" w:rsidRPr="00534A92" w:rsidRDefault="00091401" w:rsidP="00662419">
      <w:pPr>
        <w:shd w:val="clear" w:color="auto" w:fill="FFFFFF"/>
        <w:tabs>
          <w:tab w:val="left" w:pos="1134"/>
        </w:tabs>
        <w:ind w:left="720"/>
        <w:rPr>
          <w:b/>
          <w:sz w:val="28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4878"/>
        <w:gridCol w:w="943"/>
        <w:gridCol w:w="741"/>
        <w:gridCol w:w="656"/>
        <w:gridCol w:w="83"/>
        <w:gridCol w:w="742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091401" w:rsidRPr="00534A92" w:rsidTr="007D1602">
        <w:trPr>
          <w:tblHeader/>
        </w:trPr>
        <w:tc>
          <w:tcPr>
            <w:tcW w:w="206" w:type="pct"/>
            <w:vMerge w:val="restart"/>
            <w:vAlign w:val="center"/>
          </w:tcPr>
          <w:p w:rsidR="00091401" w:rsidRPr="00534A92" w:rsidRDefault="00091401" w:rsidP="002F0573">
            <w:pPr>
              <w:jc w:val="center"/>
            </w:pPr>
            <w:r w:rsidRPr="00534A92">
              <w:t>№ п.п.</w:t>
            </w:r>
          </w:p>
        </w:tc>
        <w:tc>
          <w:tcPr>
            <w:tcW w:w="1592" w:type="pct"/>
            <w:vMerge w:val="restart"/>
          </w:tcPr>
          <w:p w:rsidR="00091401" w:rsidRPr="00534A92" w:rsidRDefault="00091401" w:rsidP="002F0573">
            <w:pPr>
              <w:jc w:val="center"/>
              <w:rPr>
                <w:b/>
              </w:rPr>
            </w:pPr>
          </w:p>
          <w:p w:rsidR="00091401" w:rsidRPr="00534A92" w:rsidRDefault="00091401" w:rsidP="002F0573">
            <w:pPr>
              <w:jc w:val="center"/>
              <w:rPr>
                <w:b/>
              </w:rPr>
            </w:pPr>
            <w:r w:rsidRPr="00534A92">
              <w:rPr>
                <w:b/>
              </w:rPr>
              <w:t>Основные показатели</w:t>
            </w:r>
          </w:p>
        </w:tc>
        <w:tc>
          <w:tcPr>
            <w:tcW w:w="3203" w:type="pct"/>
            <w:gridSpan w:val="14"/>
            <w:vAlign w:val="center"/>
          </w:tcPr>
          <w:p w:rsidR="00091401" w:rsidRPr="00534A92" w:rsidRDefault="00091401" w:rsidP="002F0573">
            <w:pPr>
              <w:jc w:val="center"/>
            </w:pPr>
            <w:r w:rsidRPr="00534A92">
              <w:t>План</w:t>
            </w:r>
          </w:p>
        </w:tc>
      </w:tr>
      <w:tr w:rsidR="00091401" w:rsidRPr="00534A92" w:rsidTr="00024F00">
        <w:trPr>
          <w:cantSplit/>
          <w:trHeight w:val="1176"/>
          <w:tblHeader/>
        </w:trPr>
        <w:tc>
          <w:tcPr>
            <w:tcW w:w="206" w:type="pct"/>
            <w:vMerge/>
            <w:vAlign w:val="center"/>
          </w:tcPr>
          <w:p w:rsidR="00091401" w:rsidRPr="00534A92" w:rsidRDefault="00091401" w:rsidP="002F0573">
            <w:pPr>
              <w:jc w:val="center"/>
            </w:pPr>
          </w:p>
        </w:tc>
        <w:tc>
          <w:tcPr>
            <w:tcW w:w="1592" w:type="pct"/>
            <w:vMerge/>
          </w:tcPr>
          <w:p w:rsidR="00091401" w:rsidRPr="00534A92" w:rsidRDefault="00091401" w:rsidP="002F0573">
            <w:pPr>
              <w:jc w:val="center"/>
              <w:rPr>
                <w:b/>
              </w:rPr>
            </w:pPr>
          </w:p>
        </w:tc>
        <w:tc>
          <w:tcPr>
            <w:tcW w:w="308" w:type="pct"/>
            <w:vAlign w:val="center"/>
          </w:tcPr>
          <w:p w:rsidR="00091401" w:rsidRPr="00534A92" w:rsidRDefault="00091401" w:rsidP="002F0573">
            <w:pPr>
              <w:jc w:val="center"/>
            </w:pPr>
            <w:r w:rsidRPr="00534A92">
              <w:t>Всего на год</w:t>
            </w:r>
          </w:p>
        </w:tc>
        <w:tc>
          <w:tcPr>
            <w:tcW w:w="242" w:type="pct"/>
            <w:textDirection w:val="btLr"/>
            <w:vAlign w:val="cente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январь</w:t>
            </w:r>
          </w:p>
        </w:tc>
        <w:tc>
          <w:tcPr>
            <w:tcW w:w="241" w:type="pct"/>
            <w:gridSpan w:val="2"/>
            <w:textDirection w:val="btLr"/>
            <w:vAlign w:val="cente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февраль</w:t>
            </w:r>
          </w:p>
        </w:tc>
        <w:tc>
          <w:tcPr>
            <w:tcW w:w="242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март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апрель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май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июнь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июль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август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сентябрь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октябрь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ноябрь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2F0573">
            <w:pPr>
              <w:ind w:left="113" w:right="113"/>
              <w:jc w:val="center"/>
            </w:pPr>
            <w:r w:rsidRPr="00534A92">
              <w:t>декабрь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1.</w:t>
            </w:r>
          </w:p>
        </w:tc>
        <w:tc>
          <w:tcPr>
            <w:tcW w:w="1592" w:type="pct"/>
          </w:tcPr>
          <w:p w:rsidR="00091401" w:rsidRPr="00534A92" w:rsidRDefault="00091401" w:rsidP="002F0573">
            <w:r w:rsidRPr="00534A92">
              <w:t>Количество посещений всего</w:t>
            </w:r>
          </w:p>
        </w:tc>
        <w:tc>
          <w:tcPr>
            <w:tcW w:w="308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40365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5475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  <w:gridSpan w:val="2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3464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3488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3520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3326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2971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2541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2560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3397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3539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3519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fldChar w:fldCharType="begin"/>
            </w:r>
            <w:r w:rsidRPr="00534A92">
              <w:rPr>
                <w:b/>
                <w:bCs/>
                <w:color w:val="000000"/>
              </w:rPr>
              <w:instrText xml:space="preserve"> =SUM(ABOVE) </w:instrText>
            </w:r>
            <w:r w:rsidRPr="00534A92">
              <w:rPr>
                <w:b/>
                <w:bCs/>
                <w:color w:val="000000"/>
              </w:rPr>
              <w:fldChar w:fldCharType="separate"/>
            </w:r>
            <w:r w:rsidRPr="00534A92">
              <w:rPr>
                <w:b/>
                <w:bCs/>
                <w:noProof/>
                <w:color w:val="000000"/>
              </w:rPr>
              <w:t>2565</w:t>
            </w:r>
            <w:r w:rsidRPr="00534A92">
              <w:rPr>
                <w:b/>
                <w:bCs/>
                <w:color w:val="000000"/>
              </w:rPr>
              <w:fldChar w:fldCharType="end"/>
            </w:r>
          </w:p>
        </w:tc>
      </w:tr>
      <w:tr w:rsidR="00091401" w:rsidRPr="00534A92" w:rsidTr="00DC787E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2.</w:t>
            </w:r>
          </w:p>
        </w:tc>
        <w:tc>
          <w:tcPr>
            <w:tcW w:w="1592" w:type="pct"/>
          </w:tcPr>
          <w:p w:rsidR="00091401" w:rsidRPr="00534A92" w:rsidRDefault="00091401" w:rsidP="002F0573">
            <w:r w:rsidRPr="00534A92">
              <w:t>Количество посещений в стационарных условиях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fldChar w:fldCharType="begin"/>
            </w:r>
            <w:r w:rsidRPr="00534A92">
              <w:rPr>
                <w:b/>
                <w:iCs/>
                <w:color w:val="000000"/>
              </w:rPr>
              <w:instrText xml:space="preserve"> =SUM(ABOVE) </w:instrText>
            </w:r>
            <w:r w:rsidRPr="00534A92">
              <w:rPr>
                <w:b/>
                <w:iCs/>
                <w:color w:val="000000"/>
              </w:rPr>
              <w:fldChar w:fldCharType="separate"/>
            </w:r>
            <w:r w:rsidRPr="00534A92">
              <w:rPr>
                <w:b/>
                <w:iCs/>
                <w:noProof/>
                <w:color w:val="000000"/>
              </w:rPr>
              <w:t>24365</w:t>
            </w:r>
            <w:r w:rsidRPr="00534A92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4151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2100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2102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2195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2001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1647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1217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1235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2071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2213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2193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1240</w:t>
            </w:r>
            <w:r w:rsidRPr="00534A92">
              <w:rPr>
                <w:b/>
                <w:iCs/>
              </w:rPr>
              <w:fldChar w:fldCharType="end"/>
            </w:r>
          </w:p>
        </w:tc>
      </w:tr>
      <w:tr w:rsidR="00091401" w:rsidRPr="00534A92" w:rsidTr="00B7729A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2.1</w:t>
            </w:r>
          </w:p>
        </w:tc>
        <w:tc>
          <w:tcPr>
            <w:tcW w:w="1592" w:type="pct"/>
          </w:tcPr>
          <w:p w:rsidR="00091401" w:rsidRPr="00534A92" w:rsidRDefault="00091401" w:rsidP="002F0573">
            <w:r w:rsidRPr="00534A92">
              <w:t xml:space="preserve">в т.ч. выставок: 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5090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455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485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415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215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335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435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370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ОО</w:t>
            </w:r>
          </w:p>
        </w:tc>
        <w:tc>
          <w:tcPr>
            <w:tcW w:w="308" w:type="pct"/>
          </w:tcPr>
          <w:p w:rsidR="00091401" w:rsidRPr="00534A92" w:rsidRDefault="00091401" w:rsidP="006F76EF">
            <w:pPr>
              <w:jc w:val="center"/>
            </w:pPr>
            <w:r w:rsidRPr="00534A92">
              <w:t>3050</w:t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250</w:t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250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ОКиРК</w:t>
            </w:r>
          </w:p>
        </w:tc>
        <w:tc>
          <w:tcPr>
            <w:tcW w:w="308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890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60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170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60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АРЦ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720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</w:tr>
      <w:tr w:rsidR="00091401" w:rsidRPr="00534A92" w:rsidTr="008C17F3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ЦБОНИС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430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35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2.2</w:t>
            </w:r>
          </w:p>
        </w:tc>
        <w:tc>
          <w:tcPr>
            <w:tcW w:w="1592" w:type="pct"/>
          </w:tcPr>
          <w:p w:rsidR="00091401" w:rsidRPr="00534A92" w:rsidRDefault="00091401" w:rsidP="002F0573">
            <w:r w:rsidRPr="00534A92">
              <w:t>культурно-просветительских мероприятий</w:t>
            </w:r>
          </w:p>
        </w:tc>
        <w:tc>
          <w:tcPr>
            <w:tcW w:w="308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2437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14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9" w:type="pct"/>
            <w:gridSpan w:val="2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355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175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D2587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ОО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920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14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80</w:t>
            </w:r>
          </w:p>
        </w:tc>
        <w:tc>
          <w:tcPr>
            <w:tcW w:w="269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30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30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80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80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ОКиРК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450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14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69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АРЦ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720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14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69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</w:tr>
      <w:tr w:rsidR="00091401" w:rsidRPr="00534A92" w:rsidTr="003647F7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ЦБОНИС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347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14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69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2.3</w:t>
            </w:r>
          </w:p>
        </w:tc>
        <w:tc>
          <w:tcPr>
            <w:tcW w:w="1592" w:type="pct"/>
          </w:tcPr>
          <w:p w:rsidR="00091401" w:rsidRPr="00534A92" w:rsidRDefault="00091401" w:rsidP="002F0573">
            <w:r w:rsidRPr="00534A92">
              <w:t>экскурсий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E62461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ОО</w:t>
            </w:r>
          </w:p>
        </w:tc>
        <w:tc>
          <w:tcPr>
            <w:tcW w:w="308" w:type="pct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2F0573">
            <w:pPr>
              <w:jc w:val="right"/>
            </w:pPr>
            <w:r w:rsidRPr="00534A92">
              <w:t>АРЦ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523F90">
            <w:pPr>
              <w:jc w:val="right"/>
            </w:pPr>
            <w:r w:rsidRPr="00534A92">
              <w:t>ЦБОНИС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2.4</w:t>
            </w:r>
          </w:p>
        </w:tc>
        <w:tc>
          <w:tcPr>
            <w:tcW w:w="1592" w:type="pct"/>
          </w:tcPr>
          <w:p w:rsidR="00091401" w:rsidRPr="00534A92" w:rsidRDefault="00091401" w:rsidP="0040354E">
            <w:r w:rsidRPr="00534A92">
              <w:t>Библиотеки народной дипломатии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270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2.5</w:t>
            </w:r>
          </w:p>
        </w:tc>
        <w:tc>
          <w:tcPr>
            <w:tcW w:w="1592" w:type="pct"/>
          </w:tcPr>
          <w:p w:rsidR="00091401" w:rsidRPr="00534A92" w:rsidRDefault="00091401" w:rsidP="002F0573">
            <w:r w:rsidRPr="00534A92">
              <w:t>МБА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3.</w:t>
            </w:r>
          </w:p>
        </w:tc>
        <w:tc>
          <w:tcPr>
            <w:tcW w:w="1592" w:type="pct"/>
          </w:tcPr>
          <w:p w:rsidR="00091401" w:rsidRPr="00534A92" w:rsidRDefault="00091401" w:rsidP="002F0573">
            <w:r w:rsidRPr="00534A92">
              <w:t>Посещения удаленно через сеть</w:t>
            </w:r>
          </w:p>
          <w:p w:rsidR="00091401" w:rsidRPr="00534A92" w:rsidRDefault="00091401" w:rsidP="002F0573">
            <w:r w:rsidRPr="00534A92">
              <w:t>Интернет</w:t>
            </w:r>
          </w:p>
        </w:tc>
        <w:tc>
          <w:tcPr>
            <w:tcW w:w="308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15600</w:t>
            </w:r>
          </w:p>
        </w:tc>
        <w:tc>
          <w:tcPr>
            <w:tcW w:w="242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  <w:gridSpan w:val="2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2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  <w:tc>
          <w:tcPr>
            <w:tcW w:w="241" w:type="pct"/>
          </w:tcPr>
          <w:p w:rsidR="00091401" w:rsidRPr="00534A92" w:rsidRDefault="00091401" w:rsidP="00523F90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1300</w:t>
            </w:r>
          </w:p>
        </w:tc>
      </w:tr>
      <w:tr w:rsidR="00091401" w:rsidRPr="00534A92" w:rsidTr="00BE03DD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4.</w:t>
            </w:r>
          </w:p>
        </w:tc>
        <w:tc>
          <w:tcPr>
            <w:tcW w:w="1592" w:type="pct"/>
          </w:tcPr>
          <w:p w:rsidR="00091401" w:rsidRPr="00534A92" w:rsidRDefault="00091401" w:rsidP="002F0573">
            <w:r w:rsidRPr="00534A92">
              <w:t>Количество посещений вне стационара</w:t>
            </w:r>
          </w:p>
        </w:tc>
        <w:tc>
          <w:tcPr>
            <w:tcW w:w="308" w:type="pct"/>
          </w:tcPr>
          <w:p w:rsidR="00091401" w:rsidRPr="00534A92" w:rsidRDefault="00091401" w:rsidP="006F76EF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fldChar w:fldCharType="begin"/>
            </w:r>
            <w:r w:rsidRPr="00534A92">
              <w:rPr>
                <w:b/>
                <w:iCs/>
                <w:color w:val="000000"/>
              </w:rPr>
              <w:instrText xml:space="preserve"> =SUM(ABOVE) </w:instrText>
            </w:r>
            <w:r w:rsidRPr="00534A92">
              <w:rPr>
                <w:b/>
                <w:iCs/>
                <w:color w:val="000000"/>
              </w:rPr>
              <w:fldChar w:fldCharType="separate"/>
            </w:r>
            <w:r w:rsidRPr="00534A92">
              <w:rPr>
                <w:b/>
                <w:iCs/>
                <w:noProof/>
                <w:color w:val="000000"/>
              </w:rPr>
              <w:t>400</w:t>
            </w:r>
            <w:r w:rsidRPr="00534A92">
              <w:rPr>
                <w:b/>
                <w:iCs/>
                <w:color w:val="000000"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24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64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86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24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24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25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26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26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26</w:t>
            </w:r>
            <w:r w:rsidRPr="00534A92">
              <w:rPr>
                <w:b/>
                <w:iCs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  <w:iCs/>
              </w:rPr>
            </w:pPr>
            <w:r w:rsidRPr="00534A92">
              <w:rPr>
                <w:b/>
                <w:iCs/>
              </w:rPr>
              <w:fldChar w:fldCharType="begin"/>
            </w:r>
            <w:r w:rsidRPr="00534A92">
              <w:rPr>
                <w:b/>
                <w:iCs/>
              </w:rPr>
              <w:instrText xml:space="preserve"> =SUM(ABOVE) </w:instrText>
            </w:r>
            <w:r w:rsidRPr="00534A92">
              <w:rPr>
                <w:b/>
                <w:iCs/>
              </w:rPr>
              <w:fldChar w:fldCharType="separate"/>
            </w:r>
            <w:r w:rsidRPr="00534A92">
              <w:rPr>
                <w:b/>
                <w:iCs/>
                <w:noProof/>
              </w:rPr>
              <w:t>25</w:t>
            </w:r>
            <w:r w:rsidRPr="00534A92">
              <w:rPr>
                <w:b/>
                <w:iCs/>
              </w:rPr>
              <w:fldChar w:fldCharType="end"/>
            </w:r>
          </w:p>
        </w:tc>
      </w:tr>
      <w:tr w:rsidR="00091401" w:rsidRPr="00534A92" w:rsidTr="00EF7498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A60B09">
            <w:pPr>
              <w:jc w:val="right"/>
            </w:pPr>
            <w:r w:rsidRPr="00534A92">
              <w:t>ОО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11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</w:tr>
      <w:tr w:rsidR="00091401" w:rsidRPr="00534A92" w:rsidTr="00EF7498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A60B09">
            <w:pPr>
              <w:jc w:val="right"/>
            </w:pPr>
            <w:r w:rsidRPr="00534A92">
              <w:t>АРЦ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50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</w:tr>
      <w:tr w:rsidR="00091401" w:rsidRPr="00534A92" w:rsidTr="00EF7498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A60B09">
            <w:pPr>
              <w:jc w:val="right"/>
            </w:pPr>
            <w:r w:rsidRPr="00534A92">
              <w:t>ОКиРК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EF7498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A60B09">
            <w:pPr>
              <w:jc w:val="right"/>
            </w:pPr>
            <w:r w:rsidRPr="00534A92">
              <w:t>ЦБОНиС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170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13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13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15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</w:rPr>
            </w:pPr>
            <w:r w:rsidRPr="00534A92">
              <w:rPr>
                <w:iCs/>
              </w:rPr>
              <w:t>14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>
            <w:r w:rsidRPr="00534A92">
              <w:t>4.1</w:t>
            </w:r>
          </w:p>
        </w:tc>
        <w:tc>
          <w:tcPr>
            <w:tcW w:w="1592" w:type="pct"/>
          </w:tcPr>
          <w:p w:rsidR="00091401" w:rsidRPr="00534A92" w:rsidRDefault="00091401" w:rsidP="002F0573">
            <w:r w:rsidRPr="00534A92">
              <w:t>В т.ч. посещение мероприятий вне стационара</w:t>
            </w:r>
          </w:p>
        </w:tc>
        <w:tc>
          <w:tcPr>
            <w:tcW w:w="308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gridSpan w:val="2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523F90">
            <w:pPr>
              <w:jc w:val="right"/>
            </w:pPr>
            <w:r w:rsidRPr="00534A92">
              <w:t>АРЦ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50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10</w:t>
            </w:r>
          </w:p>
        </w:tc>
      </w:tr>
      <w:tr w:rsidR="00091401" w:rsidRPr="00534A92" w:rsidTr="00EF00DF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523F90">
            <w:pPr>
              <w:jc w:val="right"/>
            </w:pPr>
            <w:r w:rsidRPr="00534A92">
              <w:t>ОКиРК</w:t>
            </w:r>
          </w:p>
        </w:tc>
        <w:tc>
          <w:tcPr>
            <w:tcW w:w="30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  <w:tr w:rsidR="00091401" w:rsidRPr="00534A92" w:rsidTr="00024F00">
        <w:tc>
          <w:tcPr>
            <w:tcW w:w="206" w:type="pct"/>
            <w:vAlign w:val="center"/>
          </w:tcPr>
          <w:p w:rsidR="00091401" w:rsidRPr="00534A92" w:rsidRDefault="00091401" w:rsidP="002F0573"/>
        </w:tc>
        <w:tc>
          <w:tcPr>
            <w:tcW w:w="1592" w:type="pct"/>
          </w:tcPr>
          <w:p w:rsidR="00091401" w:rsidRPr="00534A92" w:rsidRDefault="00091401" w:rsidP="00523F90">
            <w:pPr>
              <w:jc w:val="right"/>
            </w:pPr>
            <w:r w:rsidRPr="00534A92">
              <w:t>ОО</w:t>
            </w:r>
          </w:p>
        </w:tc>
        <w:tc>
          <w:tcPr>
            <w:tcW w:w="308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2" w:type="pct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F76EF">
            <w:pPr>
              <w:jc w:val="center"/>
            </w:pPr>
            <w:r w:rsidRPr="00534A92">
              <w:t>0</w:t>
            </w:r>
          </w:p>
        </w:tc>
      </w:tr>
    </w:tbl>
    <w:p w:rsidR="00091401" w:rsidRPr="00534A92" w:rsidRDefault="00091401" w:rsidP="00342863">
      <w:pPr>
        <w:widowControl w:val="0"/>
        <w:shd w:val="clear" w:color="auto" w:fill="FFFFFF"/>
        <w:tabs>
          <w:tab w:val="left" w:pos="1134"/>
        </w:tabs>
        <w:ind w:firstLine="720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br w:type="page"/>
        <w:t>Библиотечно</w:t>
      </w:r>
      <w:r w:rsidRPr="00534A92">
        <w:rPr>
          <w:b/>
          <w:caps/>
          <w:sz w:val="28"/>
          <w:szCs w:val="28"/>
        </w:rPr>
        <w:t>-</w:t>
      </w:r>
      <w:r w:rsidRPr="00534A92">
        <w:rPr>
          <w:b/>
          <w:sz w:val="28"/>
          <w:szCs w:val="28"/>
        </w:rPr>
        <w:t>информационные услуги</w:t>
      </w:r>
    </w:p>
    <w:p w:rsidR="00091401" w:rsidRPr="00534A92" w:rsidRDefault="00091401" w:rsidP="00342863">
      <w:pPr>
        <w:widowControl w:val="0"/>
        <w:shd w:val="clear" w:color="auto" w:fill="FFFFFF"/>
        <w:tabs>
          <w:tab w:val="left" w:pos="1134"/>
        </w:tabs>
        <w:ind w:firstLine="720"/>
        <w:rPr>
          <w:b/>
          <w:sz w:val="28"/>
          <w:szCs w:val="28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"/>
        <w:gridCol w:w="4176"/>
        <w:gridCol w:w="1081"/>
        <w:gridCol w:w="789"/>
        <w:gridCol w:w="789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801"/>
      </w:tblGrid>
      <w:tr w:rsidR="00091401" w:rsidRPr="00534A92" w:rsidTr="00954516">
        <w:trPr>
          <w:tblHeader/>
        </w:trPr>
        <w:tc>
          <w:tcPr>
            <w:tcW w:w="199" w:type="pct"/>
            <w:vMerge w:val="restart"/>
            <w:vAlign w:val="center"/>
          </w:tcPr>
          <w:p w:rsidR="00091401" w:rsidRPr="00534A92" w:rsidRDefault="00091401" w:rsidP="002F0573">
            <w:pPr>
              <w:jc w:val="center"/>
            </w:pPr>
            <w:r w:rsidRPr="00534A92">
              <w:t>№ п.п.</w:t>
            </w:r>
          </w:p>
        </w:tc>
        <w:tc>
          <w:tcPr>
            <w:tcW w:w="1361" w:type="pct"/>
            <w:vMerge w:val="restar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</w:p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Основные показатели</w:t>
            </w:r>
          </w:p>
        </w:tc>
        <w:tc>
          <w:tcPr>
            <w:tcW w:w="3440" w:type="pct"/>
            <w:gridSpan w:val="13"/>
            <w:vAlign w:val="center"/>
          </w:tcPr>
          <w:p w:rsidR="00091401" w:rsidRPr="00534A92" w:rsidRDefault="00091401" w:rsidP="00FD7778">
            <w:pPr>
              <w:jc w:val="center"/>
            </w:pPr>
            <w:r w:rsidRPr="00534A92">
              <w:t>План</w:t>
            </w:r>
          </w:p>
        </w:tc>
      </w:tr>
      <w:tr w:rsidR="00091401" w:rsidRPr="00534A92" w:rsidTr="007D1602">
        <w:trPr>
          <w:cantSplit/>
          <w:trHeight w:val="1091"/>
          <w:tblHeader/>
        </w:trPr>
        <w:tc>
          <w:tcPr>
            <w:tcW w:w="199" w:type="pct"/>
            <w:vMerge/>
            <w:vAlign w:val="center"/>
          </w:tcPr>
          <w:p w:rsidR="00091401" w:rsidRPr="00534A92" w:rsidRDefault="00091401" w:rsidP="002F0573">
            <w:pPr>
              <w:jc w:val="center"/>
            </w:pPr>
          </w:p>
        </w:tc>
        <w:tc>
          <w:tcPr>
            <w:tcW w:w="1361" w:type="pct"/>
            <w:vMerge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</w:p>
        </w:tc>
        <w:tc>
          <w:tcPr>
            <w:tcW w:w="352" w:type="pct"/>
            <w:vAlign w:val="center"/>
          </w:tcPr>
          <w:p w:rsidR="00091401" w:rsidRPr="00534A92" w:rsidRDefault="00091401" w:rsidP="00FD7778">
            <w:pPr>
              <w:jc w:val="center"/>
            </w:pPr>
            <w:r w:rsidRPr="00534A92">
              <w:t>Всего на год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FD7778">
            <w:pPr>
              <w:ind w:left="113" w:right="113"/>
              <w:jc w:val="center"/>
            </w:pPr>
            <w:r w:rsidRPr="00534A92">
              <w:t>январь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FD7778">
            <w:pPr>
              <w:ind w:left="113" w:right="113"/>
              <w:jc w:val="center"/>
            </w:pPr>
            <w:r w:rsidRPr="00534A92">
              <w:t>февраль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март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апрель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май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июнь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июль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август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сентябрь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октябрь</w:t>
            </w:r>
          </w:p>
        </w:tc>
        <w:tc>
          <w:tcPr>
            <w:tcW w:w="257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ноябрь</w:t>
            </w:r>
          </w:p>
        </w:tc>
        <w:tc>
          <w:tcPr>
            <w:tcW w:w="261" w:type="pct"/>
            <w:textDirection w:val="btLr"/>
            <w:vAlign w:val="center"/>
          </w:tcPr>
          <w:p w:rsidR="00091401" w:rsidRPr="00534A92" w:rsidRDefault="00091401" w:rsidP="007D1602">
            <w:pPr>
              <w:ind w:left="113" w:right="113"/>
              <w:jc w:val="center"/>
            </w:pPr>
            <w:r w:rsidRPr="00534A92">
              <w:t>декабрь</w:t>
            </w:r>
          </w:p>
        </w:tc>
      </w:tr>
      <w:tr w:rsidR="00091401" w:rsidRPr="00534A92" w:rsidTr="007D1602">
        <w:tc>
          <w:tcPr>
            <w:tcW w:w="199" w:type="pct"/>
          </w:tcPr>
          <w:p w:rsidR="00091401" w:rsidRPr="00534A92" w:rsidRDefault="00091401" w:rsidP="00173765">
            <w:pPr>
              <w:rPr>
                <w:lang w:val="en-US"/>
              </w:rPr>
            </w:pPr>
            <w:bookmarkStart w:id="10" w:name="_Hlk517087142"/>
            <w:r w:rsidRPr="00534A92">
              <w:rPr>
                <w:lang w:val="en-US"/>
              </w:rPr>
              <w:t>1.</w:t>
            </w:r>
          </w:p>
        </w:tc>
        <w:tc>
          <w:tcPr>
            <w:tcW w:w="1361" w:type="pct"/>
          </w:tcPr>
          <w:p w:rsidR="00091401" w:rsidRPr="00534A92" w:rsidRDefault="00091401" w:rsidP="00FD7778">
            <w:pPr>
              <w:rPr>
                <w:b/>
              </w:rPr>
            </w:pPr>
            <w:r w:rsidRPr="00534A92">
              <w:t>Количество документовыдачи всего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108709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10155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9260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9770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10560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10020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7578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6728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7480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10310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11270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10960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4618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8413CA">
        <w:tc>
          <w:tcPr>
            <w:tcW w:w="199" w:type="pct"/>
          </w:tcPr>
          <w:p w:rsidR="00091401" w:rsidRPr="00534A92" w:rsidRDefault="00091401" w:rsidP="00173765">
            <w:r w:rsidRPr="00534A92">
              <w:t>2.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Количество документовыдачи в стационаре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103900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9830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8830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9340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10130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9640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7230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6380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7090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9880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10820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10520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4210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861F8E">
        <w:tc>
          <w:tcPr>
            <w:tcW w:w="199" w:type="pct"/>
          </w:tcPr>
          <w:p w:rsidR="00091401" w:rsidRPr="00534A92" w:rsidRDefault="00091401" w:rsidP="00173765">
            <w:pPr>
              <w:rPr>
                <w:lang w:val="en-US"/>
              </w:rPr>
            </w:pPr>
          </w:p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ОБЭР</w:t>
            </w:r>
          </w:p>
        </w:tc>
        <w:tc>
          <w:tcPr>
            <w:tcW w:w="352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23000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2400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2200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2300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2300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2300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1200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1100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2300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2300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2300</w:t>
            </w:r>
          </w:p>
        </w:tc>
        <w:tc>
          <w:tcPr>
            <w:tcW w:w="261" w:type="pct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1200</w:t>
            </w:r>
          </w:p>
        </w:tc>
      </w:tr>
      <w:tr w:rsidR="00091401" w:rsidRPr="00534A92" w:rsidTr="00E27E51">
        <w:tc>
          <w:tcPr>
            <w:tcW w:w="199" w:type="pct"/>
          </w:tcPr>
          <w:p w:rsidR="00091401" w:rsidRPr="00534A92" w:rsidRDefault="00091401" w:rsidP="00173765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ОО</w:t>
            </w:r>
          </w:p>
        </w:tc>
        <w:tc>
          <w:tcPr>
            <w:tcW w:w="352" w:type="pct"/>
          </w:tcPr>
          <w:p w:rsidR="00091401" w:rsidRPr="00534A92" w:rsidRDefault="00091401" w:rsidP="006F76EF">
            <w:pPr>
              <w:jc w:val="center"/>
            </w:pPr>
            <w:r w:rsidRPr="00534A92">
              <w:t>60000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4800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4400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4800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6000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5500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4800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4200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4800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6000</w:t>
            </w:r>
          </w:p>
        </w:tc>
        <w:tc>
          <w:tcPr>
            <w:tcW w:w="257" w:type="pct"/>
          </w:tcPr>
          <w:p w:rsidR="00091401" w:rsidRPr="00534A92" w:rsidRDefault="00091401" w:rsidP="006F76EF">
            <w:r w:rsidRPr="00534A92">
              <w:t>6500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6200</w:t>
            </w:r>
          </w:p>
        </w:tc>
        <w:tc>
          <w:tcPr>
            <w:tcW w:w="261" w:type="pct"/>
          </w:tcPr>
          <w:p w:rsidR="00091401" w:rsidRPr="00534A92" w:rsidRDefault="00091401" w:rsidP="006F76EF">
            <w:pPr>
              <w:jc w:val="center"/>
            </w:pPr>
            <w:r w:rsidRPr="00534A92">
              <w:t>2000</w:t>
            </w:r>
          </w:p>
        </w:tc>
      </w:tr>
      <w:tr w:rsidR="00091401" w:rsidRPr="00534A92" w:rsidTr="00667851">
        <w:tc>
          <w:tcPr>
            <w:tcW w:w="199" w:type="pct"/>
          </w:tcPr>
          <w:p w:rsidR="00091401" w:rsidRPr="00534A92" w:rsidRDefault="00091401" w:rsidP="00173765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МО</w:t>
            </w:r>
          </w:p>
        </w:tc>
        <w:tc>
          <w:tcPr>
            <w:tcW w:w="352" w:type="pct"/>
            <w:vAlign w:val="bottom"/>
          </w:tcPr>
          <w:p w:rsidR="00091401" w:rsidRPr="00534A92" w:rsidRDefault="00091401" w:rsidP="006F76EF">
            <w:pPr>
              <w:jc w:val="center"/>
            </w:pPr>
            <w:r w:rsidRPr="00534A92">
              <w:t>400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30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50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50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30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20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20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40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30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30</w:t>
            </w:r>
          </w:p>
        </w:tc>
        <w:tc>
          <w:tcPr>
            <w:tcW w:w="261" w:type="pct"/>
            <w:vAlign w:val="bottom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20</w:t>
            </w:r>
          </w:p>
        </w:tc>
      </w:tr>
      <w:tr w:rsidR="00091401" w:rsidRPr="00534A92" w:rsidTr="00161674">
        <w:tc>
          <w:tcPr>
            <w:tcW w:w="199" w:type="pct"/>
          </w:tcPr>
          <w:p w:rsidR="00091401" w:rsidRPr="00534A92" w:rsidRDefault="00091401" w:rsidP="00173765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АРЦ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4500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800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390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390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390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390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160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390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390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390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190</w:t>
            </w:r>
          </w:p>
        </w:tc>
      </w:tr>
      <w:tr w:rsidR="00091401" w:rsidRPr="00534A92" w:rsidTr="006F5D96">
        <w:tc>
          <w:tcPr>
            <w:tcW w:w="199" w:type="pct"/>
          </w:tcPr>
          <w:p w:rsidR="00091401" w:rsidRPr="00534A92" w:rsidRDefault="00091401" w:rsidP="00173765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ОКиРК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9000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1200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1200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1200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800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800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350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350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300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600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1000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1000</w:t>
            </w:r>
          </w:p>
        </w:tc>
        <w:tc>
          <w:tcPr>
            <w:tcW w:w="261" w:type="pct"/>
            <w:vAlign w:val="bottom"/>
          </w:tcPr>
          <w:p w:rsidR="00091401" w:rsidRPr="00534A92" w:rsidRDefault="00091401" w:rsidP="006F76EF">
            <w:pPr>
              <w:jc w:val="center"/>
              <w:rPr>
                <w:color w:val="000000"/>
              </w:rPr>
            </w:pPr>
            <w:r w:rsidRPr="00534A92">
              <w:rPr>
                <w:bCs/>
                <w:color w:val="000000"/>
              </w:rPr>
              <w:t>200</w:t>
            </w:r>
          </w:p>
        </w:tc>
      </w:tr>
      <w:tr w:rsidR="00091401" w:rsidRPr="00534A92" w:rsidTr="00C30304">
        <w:tc>
          <w:tcPr>
            <w:tcW w:w="199" w:type="pct"/>
          </w:tcPr>
          <w:p w:rsidR="00091401" w:rsidRPr="00534A92" w:rsidRDefault="00091401" w:rsidP="00173765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ЦБОНИС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7000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550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550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550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550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</w:tr>
      <w:tr w:rsidR="00091401" w:rsidRPr="00534A92" w:rsidTr="00895398">
        <w:tc>
          <w:tcPr>
            <w:tcW w:w="199" w:type="pct"/>
          </w:tcPr>
          <w:p w:rsidR="00091401" w:rsidRPr="00534A92" w:rsidRDefault="00091401" w:rsidP="00173765">
            <w:r w:rsidRPr="00534A92">
              <w:t>2.1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в т.ч. Библиотеки народной дипломатии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250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</w:tr>
      <w:tr w:rsidR="00091401" w:rsidRPr="00534A92" w:rsidTr="007D1602">
        <w:tc>
          <w:tcPr>
            <w:tcW w:w="199" w:type="pct"/>
          </w:tcPr>
          <w:p w:rsidR="00091401" w:rsidRPr="00534A92" w:rsidRDefault="00091401" w:rsidP="00173765">
            <w:r w:rsidRPr="00534A92">
              <w:t>3.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Количество документовыдачи вне стационара</w:t>
            </w:r>
          </w:p>
        </w:tc>
        <w:tc>
          <w:tcPr>
            <w:tcW w:w="352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4809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325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348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348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408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7D1602">
        <w:tc>
          <w:tcPr>
            <w:tcW w:w="199" w:type="pct"/>
          </w:tcPr>
          <w:p w:rsidR="00091401" w:rsidRPr="00534A92" w:rsidRDefault="00091401" w:rsidP="00173765"/>
        </w:tc>
        <w:tc>
          <w:tcPr>
            <w:tcW w:w="1361" w:type="pct"/>
          </w:tcPr>
          <w:p w:rsidR="00091401" w:rsidRPr="00534A92" w:rsidRDefault="00091401" w:rsidP="00F117D5">
            <w:pPr>
              <w:jc w:val="right"/>
            </w:pPr>
            <w:r w:rsidRPr="00534A92">
              <w:t>МБА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109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8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8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8</w:t>
            </w:r>
          </w:p>
        </w:tc>
      </w:tr>
      <w:tr w:rsidR="00091401" w:rsidRPr="00534A92" w:rsidTr="007D1602">
        <w:tc>
          <w:tcPr>
            <w:tcW w:w="199" w:type="pct"/>
          </w:tcPr>
          <w:p w:rsidR="00091401" w:rsidRPr="00534A92" w:rsidRDefault="00091401" w:rsidP="00173765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  <w:rPr>
                <w:color w:val="000000"/>
              </w:rPr>
            </w:pPr>
            <w:r w:rsidRPr="00534A92">
              <w:rPr>
                <w:color w:val="000000"/>
              </w:rPr>
              <w:t>ЦБОНиС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4700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370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340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340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380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440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430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400</w:t>
            </w:r>
          </w:p>
        </w:tc>
      </w:tr>
      <w:bookmarkEnd w:id="10"/>
      <w:tr w:rsidR="00091401" w:rsidRPr="00534A92" w:rsidTr="007D1602">
        <w:tc>
          <w:tcPr>
            <w:tcW w:w="199" w:type="pct"/>
          </w:tcPr>
          <w:p w:rsidR="00091401" w:rsidRPr="00534A92" w:rsidRDefault="00091401" w:rsidP="00A34721">
            <w:r w:rsidRPr="00534A92">
              <w:t>4.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Выгруженных локальных документов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573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183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185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185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185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123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245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185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125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35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7D1602">
        <w:tc>
          <w:tcPr>
            <w:tcW w:w="199" w:type="pct"/>
          </w:tcPr>
          <w:p w:rsidR="00091401" w:rsidRPr="00534A92" w:rsidRDefault="00091401" w:rsidP="00A34721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ОКиРК</w:t>
            </w:r>
          </w:p>
        </w:tc>
        <w:tc>
          <w:tcPr>
            <w:tcW w:w="352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</w:t>
            </w:r>
          </w:p>
        </w:tc>
        <w:tc>
          <w:tcPr>
            <w:tcW w:w="261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</w:t>
            </w:r>
          </w:p>
        </w:tc>
      </w:tr>
      <w:tr w:rsidR="00091401" w:rsidRPr="00534A92" w:rsidTr="007D1602">
        <w:tc>
          <w:tcPr>
            <w:tcW w:w="199" w:type="pct"/>
          </w:tcPr>
          <w:p w:rsidR="00091401" w:rsidRPr="00534A92" w:rsidRDefault="00091401" w:rsidP="00A34721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АРЦ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2200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570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180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180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180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180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160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240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180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120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</w:tr>
      <w:tr w:rsidR="00091401" w:rsidRPr="00534A92" w:rsidTr="005B7769">
        <w:tc>
          <w:tcPr>
            <w:tcW w:w="199" w:type="pct"/>
          </w:tcPr>
          <w:p w:rsidR="00091401" w:rsidRPr="00534A92" w:rsidRDefault="00091401" w:rsidP="00A34721">
            <w:r w:rsidRPr="00534A92">
              <w:t>5.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 xml:space="preserve">Выгруженных документов из удаленных </w:t>
            </w:r>
          </w:p>
          <w:p w:rsidR="00091401" w:rsidRPr="00534A92" w:rsidRDefault="00091401" w:rsidP="00FD7778">
            <w:r w:rsidRPr="00534A92">
              <w:t>лицензионных сетевых ресурсов</w:t>
            </w:r>
          </w:p>
        </w:tc>
        <w:tc>
          <w:tcPr>
            <w:tcW w:w="352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60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61" w:type="pct"/>
          </w:tcPr>
          <w:p w:rsidR="00091401" w:rsidRPr="00534A92" w:rsidRDefault="00091401" w:rsidP="005B7769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</w:tr>
      <w:tr w:rsidR="00091401" w:rsidRPr="00534A92" w:rsidTr="007D1602">
        <w:tc>
          <w:tcPr>
            <w:tcW w:w="199" w:type="pct"/>
          </w:tcPr>
          <w:p w:rsidR="00091401" w:rsidRPr="00534A92" w:rsidRDefault="00091401" w:rsidP="00A34721">
            <w:r w:rsidRPr="00534A92">
              <w:t>6.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Выгруженных смысловых единиц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4000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340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320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0E0906">
        <w:tc>
          <w:tcPr>
            <w:tcW w:w="199" w:type="pct"/>
          </w:tcPr>
          <w:p w:rsidR="00091401" w:rsidRPr="00534A92" w:rsidRDefault="00091401" w:rsidP="00A34721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ОБЭР</w:t>
            </w:r>
          </w:p>
        </w:tc>
        <w:tc>
          <w:tcPr>
            <w:tcW w:w="352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3000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230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240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260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260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260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250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240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240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260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270</w:t>
            </w:r>
          </w:p>
        </w:tc>
        <w:tc>
          <w:tcPr>
            <w:tcW w:w="257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270</w:t>
            </w:r>
          </w:p>
        </w:tc>
        <w:tc>
          <w:tcPr>
            <w:tcW w:w="261" w:type="pct"/>
          </w:tcPr>
          <w:p w:rsidR="00091401" w:rsidRPr="00534A92" w:rsidRDefault="00091401">
            <w:pPr>
              <w:spacing w:line="276" w:lineRule="auto"/>
              <w:jc w:val="center"/>
              <w:rPr>
                <w:lang w:eastAsia="en-US"/>
              </w:rPr>
            </w:pPr>
            <w:r w:rsidRPr="00534A92">
              <w:t>220</w:t>
            </w:r>
          </w:p>
        </w:tc>
      </w:tr>
      <w:tr w:rsidR="00091401" w:rsidRPr="00534A92" w:rsidTr="002933D1">
        <w:tc>
          <w:tcPr>
            <w:tcW w:w="199" w:type="pct"/>
          </w:tcPr>
          <w:p w:rsidR="00091401" w:rsidRPr="00534A92" w:rsidRDefault="00091401" w:rsidP="00A34721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ОКиРК</w:t>
            </w:r>
          </w:p>
        </w:tc>
        <w:tc>
          <w:tcPr>
            <w:tcW w:w="352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1000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50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100</w:t>
            </w:r>
          </w:p>
        </w:tc>
        <w:tc>
          <w:tcPr>
            <w:tcW w:w="261" w:type="pct"/>
            <w:vAlign w:val="center"/>
          </w:tcPr>
          <w:p w:rsidR="00091401" w:rsidRPr="00534A92" w:rsidRDefault="00091401">
            <w:pPr>
              <w:jc w:val="center"/>
            </w:pPr>
            <w:r w:rsidRPr="00534A92">
              <w:t>100</w:t>
            </w:r>
          </w:p>
        </w:tc>
      </w:tr>
      <w:tr w:rsidR="00091401" w:rsidRPr="00534A92" w:rsidTr="00D65224">
        <w:tc>
          <w:tcPr>
            <w:tcW w:w="199" w:type="pct"/>
          </w:tcPr>
          <w:p w:rsidR="00091401" w:rsidRPr="00534A92" w:rsidRDefault="00091401" w:rsidP="00A34721">
            <w:r w:rsidRPr="00534A92">
              <w:t>7.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 xml:space="preserve">Выдача копий документов по запросам </w:t>
            </w:r>
          </w:p>
          <w:p w:rsidR="00091401" w:rsidRPr="00534A92" w:rsidRDefault="00091401" w:rsidP="00FD7778">
            <w:r w:rsidRPr="00534A92">
              <w:t>пользователей</w:t>
            </w:r>
          </w:p>
        </w:tc>
        <w:tc>
          <w:tcPr>
            <w:tcW w:w="352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300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57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  <w:tc>
          <w:tcPr>
            <w:tcW w:w="261" w:type="pct"/>
          </w:tcPr>
          <w:p w:rsidR="00091401" w:rsidRPr="00534A92" w:rsidRDefault="00091401" w:rsidP="00D65224">
            <w:pPr>
              <w:jc w:val="center"/>
              <w:rPr>
                <w:b/>
              </w:rPr>
            </w:pPr>
            <w:r w:rsidRPr="00534A92">
              <w:rPr>
                <w:b/>
              </w:rPr>
              <w:t>25</w:t>
            </w:r>
          </w:p>
        </w:tc>
      </w:tr>
      <w:tr w:rsidR="00091401" w:rsidRPr="00534A92" w:rsidTr="009134D6">
        <w:trPr>
          <w:trHeight w:val="169"/>
        </w:trPr>
        <w:tc>
          <w:tcPr>
            <w:tcW w:w="199" w:type="pct"/>
          </w:tcPr>
          <w:p w:rsidR="00091401" w:rsidRPr="00534A92" w:rsidRDefault="00091401" w:rsidP="00A34721">
            <w:r w:rsidRPr="00534A92">
              <w:t>8.</w:t>
            </w:r>
          </w:p>
        </w:tc>
        <w:tc>
          <w:tcPr>
            <w:tcW w:w="1361" w:type="pct"/>
          </w:tcPr>
          <w:p w:rsidR="00091401" w:rsidRPr="00534A92" w:rsidRDefault="00091401" w:rsidP="00FD7778">
            <w:pPr>
              <w:rPr>
                <w:lang w:eastAsia="en-US"/>
              </w:rPr>
            </w:pPr>
            <w:r w:rsidRPr="00534A92">
              <w:rPr>
                <w:lang w:eastAsia="en-US"/>
              </w:rPr>
              <w:t>Количество обращений к СПА библиотеки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155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0E0906">
        <w:tc>
          <w:tcPr>
            <w:tcW w:w="199" w:type="pct"/>
          </w:tcPr>
          <w:p w:rsidR="00091401" w:rsidRPr="00534A92" w:rsidRDefault="00091401" w:rsidP="00A34721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  <w:rPr>
                <w:lang w:eastAsia="en-US"/>
              </w:rPr>
            </w:pPr>
            <w:r w:rsidRPr="00534A92">
              <w:rPr>
                <w:lang w:eastAsia="en-US"/>
              </w:rPr>
              <w:t>ОБЭР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jc w:val="center"/>
            </w:pPr>
            <w:r w:rsidRPr="00534A92">
              <w:t>2000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180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190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190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200</w:t>
            </w:r>
          </w:p>
        </w:tc>
        <w:tc>
          <w:tcPr>
            <w:tcW w:w="261" w:type="pct"/>
          </w:tcPr>
          <w:p w:rsidR="00091401" w:rsidRPr="00534A92" w:rsidRDefault="00091401" w:rsidP="00041974">
            <w:pPr>
              <w:tabs>
                <w:tab w:val="center" w:pos="226"/>
              </w:tabs>
              <w:jc w:val="center"/>
            </w:pPr>
            <w:r w:rsidRPr="00534A92">
              <w:t>140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A34721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  <w:rPr>
                <w:lang w:eastAsia="en-US"/>
              </w:rPr>
            </w:pPr>
            <w:r w:rsidRPr="00534A92">
              <w:rPr>
                <w:lang w:eastAsia="en-US"/>
              </w:rPr>
              <w:t>ОКиРК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</w:t>
            </w:r>
          </w:p>
        </w:tc>
      </w:tr>
      <w:tr w:rsidR="00091401" w:rsidRPr="00534A92" w:rsidTr="00870CD8">
        <w:tc>
          <w:tcPr>
            <w:tcW w:w="199" w:type="pct"/>
          </w:tcPr>
          <w:p w:rsidR="00091401" w:rsidRPr="00534A92" w:rsidRDefault="00091401" w:rsidP="00A34721">
            <w:r w:rsidRPr="00534A92">
              <w:t>8.1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 xml:space="preserve">в том числе количество обращений </w:t>
            </w:r>
          </w:p>
          <w:p w:rsidR="00091401" w:rsidRPr="00534A92" w:rsidRDefault="00091401" w:rsidP="00FD7778">
            <w:r w:rsidRPr="00534A92">
              <w:t>к электронным базам данных</w:t>
            </w:r>
          </w:p>
        </w:tc>
        <w:tc>
          <w:tcPr>
            <w:tcW w:w="352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680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65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65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70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65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60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50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25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30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70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70</w:t>
              </w:r>
            </w:fldSimple>
          </w:p>
        </w:tc>
        <w:tc>
          <w:tcPr>
            <w:tcW w:w="257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70</w:t>
              </w:r>
            </w:fldSimple>
          </w:p>
        </w:tc>
        <w:tc>
          <w:tcPr>
            <w:tcW w:w="261" w:type="pct"/>
          </w:tcPr>
          <w:p w:rsidR="00091401" w:rsidRPr="00534A92" w:rsidRDefault="00091401" w:rsidP="00870CD8">
            <w:pPr>
              <w:jc w:val="center"/>
            </w:pPr>
            <w:fldSimple w:instr=" =SUM(ABOVE) ">
              <w:r w:rsidRPr="00534A92">
                <w:rPr>
                  <w:noProof/>
                </w:rPr>
                <w:t>40</w:t>
              </w:r>
            </w:fldSimple>
          </w:p>
        </w:tc>
      </w:tr>
      <w:tr w:rsidR="00091401" w:rsidRPr="00534A92" w:rsidTr="009134D6">
        <w:tc>
          <w:tcPr>
            <w:tcW w:w="199" w:type="pct"/>
            <w:vAlign w:val="center"/>
          </w:tcPr>
          <w:p w:rsidR="00091401" w:rsidRPr="00534A92" w:rsidRDefault="00091401" w:rsidP="002F0573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ОБЭР</w:t>
            </w:r>
          </w:p>
        </w:tc>
        <w:tc>
          <w:tcPr>
            <w:tcW w:w="352" w:type="pct"/>
            <w:vAlign w:val="bottom"/>
          </w:tcPr>
          <w:p w:rsidR="00091401" w:rsidRPr="00534A92" w:rsidRDefault="00091401" w:rsidP="009134D6">
            <w:pPr>
              <w:jc w:val="center"/>
            </w:pPr>
            <w:r w:rsidRPr="00534A92">
              <w:t>600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57" w:type="pct"/>
            <w:vAlign w:val="bottom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55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55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45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jc w:val="center"/>
            </w:pPr>
            <w:r w:rsidRPr="00534A92">
              <w:t>35</w:t>
            </w:r>
          </w:p>
        </w:tc>
      </w:tr>
      <w:tr w:rsidR="00091401" w:rsidRPr="00534A92" w:rsidTr="009134D6">
        <w:tc>
          <w:tcPr>
            <w:tcW w:w="199" w:type="pct"/>
            <w:vAlign w:val="center"/>
          </w:tcPr>
          <w:p w:rsidR="00091401" w:rsidRPr="00534A92" w:rsidRDefault="00091401" w:rsidP="002F0573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ОКиРК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80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9.</w:t>
            </w:r>
          </w:p>
        </w:tc>
        <w:tc>
          <w:tcPr>
            <w:tcW w:w="1361" w:type="pct"/>
          </w:tcPr>
          <w:p w:rsidR="00091401" w:rsidRPr="00534A92" w:rsidRDefault="00091401" w:rsidP="009C2F6C">
            <w:r w:rsidRPr="00534A92">
              <w:t>Выдача библиографических справок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145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105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ОБЭР</w:t>
            </w:r>
          </w:p>
        </w:tc>
        <w:tc>
          <w:tcPr>
            <w:tcW w:w="352" w:type="pct"/>
          </w:tcPr>
          <w:p w:rsidR="00091401" w:rsidRPr="00534A92" w:rsidRDefault="00091401" w:rsidP="006F76EF">
            <w:pPr>
              <w:jc w:val="center"/>
            </w:pPr>
            <w:r w:rsidRPr="00534A92">
              <w:t>1400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140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125</w:t>
            </w:r>
          </w:p>
        </w:tc>
        <w:tc>
          <w:tcPr>
            <w:tcW w:w="261" w:type="pct"/>
          </w:tcPr>
          <w:p w:rsidR="00091401" w:rsidRPr="00534A92" w:rsidRDefault="00091401" w:rsidP="006F76EF">
            <w:pPr>
              <w:jc w:val="center"/>
            </w:pPr>
            <w:r w:rsidRPr="00534A92">
              <w:t>85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ОКиРК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АРЦ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60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10.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Предоставление консультаций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1760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120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ОБЭР</w:t>
            </w:r>
          </w:p>
        </w:tc>
        <w:tc>
          <w:tcPr>
            <w:tcW w:w="352" w:type="pct"/>
          </w:tcPr>
          <w:p w:rsidR="00091401" w:rsidRPr="00534A92" w:rsidRDefault="00091401" w:rsidP="006F76EF">
            <w:pPr>
              <w:jc w:val="center"/>
            </w:pPr>
            <w:r w:rsidRPr="00534A92">
              <w:t>1100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110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102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102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75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75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75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102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102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102</w:t>
            </w:r>
          </w:p>
        </w:tc>
        <w:tc>
          <w:tcPr>
            <w:tcW w:w="261" w:type="pct"/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ОО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60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55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FD7778">
            <w:pPr>
              <w:jc w:val="right"/>
            </w:pPr>
            <w:r w:rsidRPr="00534A92">
              <w:t>АРЦ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34A92">
              <w:t>60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10.1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в т.ч. консультаций по СПА</w:t>
            </w:r>
          </w:p>
        </w:tc>
        <w:tc>
          <w:tcPr>
            <w:tcW w:w="352" w:type="pct"/>
          </w:tcPr>
          <w:p w:rsidR="00091401" w:rsidRPr="00534A92" w:rsidRDefault="00091401" w:rsidP="006F76EF">
            <w:pPr>
              <w:jc w:val="center"/>
            </w:pPr>
            <w:r w:rsidRPr="00534A92">
              <w:t>970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95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65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65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65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90</w:t>
            </w:r>
          </w:p>
        </w:tc>
        <w:tc>
          <w:tcPr>
            <w:tcW w:w="261" w:type="pct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10.2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консультаций по структуре библиотеки, её услугам и ресурсам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fldSimple w:instr=" =SUM(ABOVE) ">
              <w:r w:rsidRPr="00534A92">
                <w:rPr>
                  <w:noProof/>
                </w:rPr>
                <w:t>430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fldSimple w:instr=" =SUM(ABOVE) ">
              <w:r w:rsidRPr="00534A92">
                <w:rPr>
                  <w:noProof/>
                </w:rPr>
                <w:t>40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35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37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37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35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35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35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35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37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37</w:t>
              </w:r>
            </w:fldSimple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37</w:t>
              </w:r>
            </w:fldSimple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fldSimple w:instr=" =SUM(ABOVE) ">
              <w:r w:rsidRPr="00534A92">
                <w:rPr>
                  <w:noProof/>
                </w:rPr>
                <w:t>30</w:t>
              </w:r>
            </w:fldSimple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15600B">
            <w:pPr>
              <w:jc w:val="right"/>
            </w:pPr>
            <w:r w:rsidRPr="00534A92">
              <w:t>ОБЭР</w:t>
            </w:r>
          </w:p>
        </w:tc>
        <w:tc>
          <w:tcPr>
            <w:tcW w:w="352" w:type="pct"/>
          </w:tcPr>
          <w:p w:rsidR="00091401" w:rsidRPr="00534A92" w:rsidRDefault="00091401" w:rsidP="006F76EF">
            <w:pPr>
              <w:jc w:val="center"/>
            </w:pPr>
            <w:r w:rsidRPr="00534A92">
              <w:t>130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257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261" w:type="pct"/>
          </w:tcPr>
          <w:p w:rsidR="00091401" w:rsidRPr="00534A92" w:rsidRDefault="00091401" w:rsidP="006F76EF">
            <w:pPr>
              <w:jc w:val="center"/>
            </w:pPr>
            <w:r w:rsidRPr="00534A92">
              <w:t>5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15600B">
            <w:pPr>
              <w:jc w:val="right"/>
            </w:pPr>
            <w:r w:rsidRPr="00534A92">
              <w:t>ОО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240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15600B">
            <w:pPr>
              <w:jc w:val="right"/>
            </w:pPr>
            <w:r w:rsidRPr="00534A92">
              <w:t>АРЦ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</w:pPr>
            <w:r w:rsidRPr="00534A92">
              <w:t>60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shd w:val="clear" w:color="auto" w:fill="FFFFFF"/>
              <w:jc w:val="center"/>
            </w:pPr>
            <w:r w:rsidRPr="00534A92">
              <w:t>5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10.3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рекомендации по чтению ОО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360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35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11.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 xml:space="preserve">Количество библиотечных </w:t>
            </w:r>
          </w:p>
          <w:p w:rsidR="00091401" w:rsidRPr="00534A92" w:rsidRDefault="00091401" w:rsidP="00FD7778">
            <w:r w:rsidRPr="00534A92">
              <w:t>мероприятий всего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269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26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28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21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11.1</w:t>
            </w:r>
          </w:p>
        </w:tc>
        <w:tc>
          <w:tcPr>
            <w:tcW w:w="1361" w:type="pct"/>
          </w:tcPr>
          <w:p w:rsidR="00091401" w:rsidRPr="00534A92" w:rsidRDefault="00091401" w:rsidP="00523F90">
            <w:r w:rsidRPr="00534A92">
              <w:t>Культурно-просветительских мероприятий: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90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7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8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12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7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7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4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3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7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11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12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fldChar w:fldCharType="begin"/>
            </w:r>
            <w:r w:rsidRPr="00534A92">
              <w:rPr>
                <w:b/>
                <w:color w:val="000000"/>
              </w:rPr>
              <w:instrText xml:space="preserve"> =SUM(ABOVE) </w:instrText>
            </w:r>
            <w:r w:rsidRPr="00534A92">
              <w:rPr>
                <w:b/>
                <w:color w:val="000000"/>
              </w:rPr>
              <w:fldChar w:fldCharType="separate"/>
            </w:r>
            <w:r w:rsidRPr="00534A92">
              <w:rPr>
                <w:b/>
                <w:noProof/>
                <w:color w:val="000000"/>
              </w:rPr>
              <w:t>8</w:t>
            </w:r>
            <w:r w:rsidRPr="00534A92">
              <w:rPr>
                <w:b/>
                <w:color w:val="000000"/>
              </w:rPr>
              <w:fldChar w:fldCharType="end"/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ОО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24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ОКиРК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9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АРЦ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37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ЦБОНИС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Общебиблиотечные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1</w:t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jc w:val="center"/>
              <w:rPr>
                <w:color w:val="000000"/>
              </w:rPr>
            </w:pPr>
            <w:r w:rsidRPr="00534A92">
              <w:rPr>
                <w:color w:val="000000"/>
              </w:rPr>
              <w:t>0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r w:rsidRPr="00534A92">
              <w:t>в том числе</w:t>
            </w:r>
          </w:p>
          <w:p w:rsidR="00091401" w:rsidRPr="00534A92" w:rsidRDefault="00091401" w:rsidP="00523F90">
            <w:r w:rsidRPr="00534A92">
              <w:t>внестационарные культурно-просветительские мероприятия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9134D6">
        <w:tc>
          <w:tcPr>
            <w:tcW w:w="199" w:type="pct"/>
            <w:vAlign w:val="center"/>
          </w:tcPr>
          <w:p w:rsidR="00091401" w:rsidRPr="00534A92" w:rsidRDefault="00091401" w:rsidP="002F0573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АРЦ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7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  <w:rPr>
                <w:iCs/>
                <w:color w:val="000000"/>
              </w:rPr>
            </w:pPr>
            <w:r w:rsidRPr="00534A92">
              <w:rPr>
                <w:iCs/>
                <w:color w:val="000000"/>
              </w:rPr>
              <w:t>1</w:t>
            </w:r>
          </w:p>
        </w:tc>
      </w:tr>
      <w:tr w:rsidR="00091401" w:rsidRPr="00534A92" w:rsidTr="009134D6">
        <w:tc>
          <w:tcPr>
            <w:tcW w:w="199" w:type="pct"/>
            <w:vAlign w:val="center"/>
          </w:tcPr>
          <w:p w:rsidR="00091401" w:rsidRPr="00534A92" w:rsidRDefault="00091401" w:rsidP="002F0573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ОКиРК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9134D6">
        <w:tc>
          <w:tcPr>
            <w:tcW w:w="199" w:type="pct"/>
            <w:vAlign w:val="center"/>
          </w:tcPr>
          <w:p w:rsidR="00091401" w:rsidRPr="00534A92" w:rsidRDefault="00091401" w:rsidP="002F0573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ОО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7D1602">
        <w:tc>
          <w:tcPr>
            <w:tcW w:w="199" w:type="pct"/>
            <w:vAlign w:val="center"/>
          </w:tcPr>
          <w:p w:rsidR="00091401" w:rsidRPr="00534A92" w:rsidRDefault="00091401" w:rsidP="002F0573">
            <w:r w:rsidRPr="00534A92">
              <w:t>11.2</w:t>
            </w:r>
          </w:p>
        </w:tc>
        <w:tc>
          <w:tcPr>
            <w:tcW w:w="1361" w:type="pct"/>
          </w:tcPr>
          <w:p w:rsidR="00091401" w:rsidRPr="00534A92" w:rsidRDefault="00091401" w:rsidP="00523F90">
            <w:r w:rsidRPr="00534A92">
              <w:t>Количество клубных мероприятий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16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</w:tr>
      <w:tr w:rsidR="00091401" w:rsidRPr="00534A92" w:rsidTr="007D1602">
        <w:tc>
          <w:tcPr>
            <w:tcW w:w="199" w:type="pct"/>
            <w:vAlign w:val="center"/>
          </w:tcPr>
          <w:p w:rsidR="00091401" w:rsidRPr="00534A92" w:rsidRDefault="00091401" w:rsidP="002F0573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ОКиРК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jc w:val="center"/>
            </w:pPr>
            <w:r w:rsidRPr="00534A92">
              <w:t>16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</w:tr>
      <w:tr w:rsidR="00091401" w:rsidRPr="00534A92" w:rsidTr="009134D6">
        <w:tc>
          <w:tcPr>
            <w:tcW w:w="199" w:type="pct"/>
            <w:vAlign w:val="center"/>
          </w:tcPr>
          <w:p w:rsidR="00091401" w:rsidRPr="00534A92" w:rsidRDefault="00091401" w:rsidP="002F0573">
            <w:r w:rsidRPr="00534A92">
              <w:t>11.3</w:t>
            </w:r>
          </w:p>
        </w:tc>
        <w:tc>
          <w:tcPr>
            <w:tcW w:w="1361" w:type="pct"/>
          </w:tcPr>
          <w:p w:rsidR="00091401" w:rsidRPr="00534A92" w:rsidRDefault="00091401" w:rsidP="00523F90">
            <w:r w:rsidRPr="00534A92">
              <w:t>Количество выставок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16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11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9134D6">
        <w:tc>
          <w:tcPr>
            <w:tcW w:w="199" w:type="pct"/>
            <w:vAlign w:val="center"/>
          </w:tcPr>
          <w:p w:rsidR="00091401" w:rsidRPr="00534A92" w:rsidRDefault="00091401" w:rsidP="002F0573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ОО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61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6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6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6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6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6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6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ОКиРК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7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АРЦ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24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ЦБОНИС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26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>
            <w:r w:rsidRPr="00534A92">
              <w:t>11.4</w:t>
            </w:r>
          </w:p>
        </w:tc>
        <w:tc>
          <w:tcPr>
            <w:tcW w:w="1361" w:type="pct"/>
          </w:tcPr>
          <w:p w:rsidR="00091401" w:rsidRPr="00534A92" w:rsidRDefault="00091401" w:rsidP="00523F90">
            <w:r w:rsidRPr="00534A92">
              <w:t>Количество экскурсий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9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ОО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АРЦ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9134D6">
        <w:tc>
          <w:tcPr>
            <w:tcW w:w="199" w:type="pct"/>
          </w:tcPr>
          <w:p w:rsidR="00091401" w:rsidRPr="00534A92" w:rsidRDefault="00091401" w:rsidP="00627662"/>
        </w:tc>
        <w:tc>
          <w:tcPr>
            <w:tcW w:w="1361" w:type="pct"/>
          </w:tcPr>
          <w:p w:rsidR="00091401" w:rsidRPr="00534A92" w:rsidRDefault="00091401" w:rsidP="00523F90">
            <w:pPr>
              <w:jc w:val="right"/>
            </w:pPr>
            <w:r w:rsidRPr="00534A92">
              <w:t>ЦБОНиС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5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6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12.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Методическая работа</w:t>
            </w:r>
          </w:p>
        </w:tc>
        <w:tc>
          <w:tcPr>
            <w:tcW w:w="352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57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  <w:tc>
          <w:tcPr>
            <w:tcW w:w="261" w:type="pct"/>
            <w:vAlign w:val="center"/>
          </w:tcPr>
          <w:p w:rsidR="00091401" w:rsidRPr="00534A92" w:rsidRDefault="00091401" w:rsidP="00FD7778">
            <w:pPr>
              <w:jc w:val="center"/>
            </w:pP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12.1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Выезды</w:t>
            </w:r>
          </w:p>
        </w:tc>
        <w:tc>
          <w:tcPr>
            <w:tcW w:w="352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3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61" w:type="pct"/>
          </w:tcPr>
          <w:p w:rsidR="00091401" w:rsidRPr="00534A92" w:rsidRDefault="00091401" w:rsidP="00FD7778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12.2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Консультации для специалистов области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50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6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7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3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12.3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 xml:space="preserve">Методические обучающие мероприятия </w:t>
            </w:r>
          </w:p>
          <w:p w:rsidR="00091401" w:rsidRPr="00534A92" w:rsidRDefault="00091401" w:rsidP="00FD7778">
            <w:r w:rsidRPr="00534A92">
              <w:t>для специалистов области</w:t>
            </w:r>
          </w:p>
        </w:tc>
        <w:tc>
          <w:tcPr>
            <w:tcW w:w="352" w:type="pct"/>
          </w:tcPr>
          <w:p w:rsidR="00091401" w:rsidRPr="00534A92" w:rsidRDefault="00091401" w:rsidP="00FD7778">
            <w:pPr>
              <w:jc w:val="center"/>
              <w:rPr>
                <w:b/>
                <w:color w:val="000000"/>
              </w:rPr>
            </w:pPr>
            <w:r w:rsidRPr="00534A92">
              <w:rPr>
                <w:b/>
                <w:color w:val="000000"/>
              </w:rPr>
              <w:t>3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0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1</w:t>
            </w:r>
          </w:p>
        </w:tc>
        <w:tc>
          <w:tcPr>
            <w:tcW w:w="257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0</w:t>
            </w:r>
          </w:p>
        </w:tc>
        <w:tc>
          <w:tcPr>
            <w:tcW w:w="261" w:type="pct"/>
          </w:tcPr>
          <w:p w:rsidR="00091401" w:rsidRPr="00534A92" w:rsidRDefault="00091401" w:rsidP="00FD7778">
            <w:pPr>
              <w:jc w:val="center"/>
              <w:rPr>
                <w:b/>
                <w:iCs/>
                <w:color w:val="000000"/>
              </w:rPr>
            </w:pPr>
            <w:r w:rsidRPr="00534A92">
              <w:rPr>
                <w:b/>
                <w:iCs/>
                <w:color w:val="000000"/>
              </w:rPr>
              <w:t>0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12.4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 xml:space="preserve">Количество подготовленных </w:t>
            </w:r>
          </w:p>
          <w:p w:rsidR="00091401" w:rsidRPr="00534A92" w:rsidRDefault="00091401" w:rsidP="00FD7778">
            <w:r w:rsidRPr="00534A92">
              <w:t>аналитических справок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50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3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7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5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17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4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t>2</w:t>
            </w:r>
          </w:p>
        </w:tc>
      </w:tr>
      <w:tr w:rsidR="00091401" w:rsidRPr="00534A92" w:rsidTr="00627662">
        <w:tc>
          <w:tcPr>
            <w:tcW w:w="199" w:type="pct"/>
          </w:tcPr>
          <w:p w:rsidR="00091401" w:rsidRPr="00534A92" w:rsidRDefault="00091401" w:rsidP="00627662">
            <w:r w:rsidRPr="00534A92">
              <w:t>13.</w:t>
            </w:r>
          </w:p>
        </w:tc>
        <w:tc>
          <w:tcPr>
            <w:tcW w:w="1361" w:type="pct"/>
          </w:tcPr>
          <w:p w:rsidR="00091401" w:rsidRPr="00534A92" w:rsidRDefault="00091401" w:rsidP="00FD7778">
            <w:r w:rsidRPr="00534A92">
              <w:t>Количество подготовленных публикаций</w:t>
            </w:r>
          </w:p>
        </w:tc>
        <w:tc>
          <w:tcPr>
            <w:tcW w:w="352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6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</w:t>
            </w:r>
            <w:r w:rsidRPr="00534A92">
              <w:rPr>
                <w:b/>
              </w:rPr>
              <w:fldChar w:fldCharType="end"/>
            </w:r>
          </w:p>
        </w:tc>
      </w:tr>
    </w:tbl>
    <w:p w:rsidR="00091401" w:rsidRPr="00534A92" w:rsidRDefault="00091401" w:rsidP="001D7C6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</w:p>
    <w:p w:rsidR="00091401" w:rsidRPr="00534A92" w:rsidRDefault="00091401" w:rsidP="001D7C6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  <w:r w:rsidRPr="00534A92">
        <w:rPr>
          <w:b/>
          <w:sz w:val="28"/>
        </w:rPr>
        <w:br w:type="page"/>
        <w:t>4. Фонды: комплектование, организация, сохранность</w:t>
      </w:r>
    </w:p>
    <w:p w:rsidR="00091401" w:rsidRPr="00534A92" w:rsidRDefault="00091401" w:rsidP="001D7C67">
      <w:pPr>
        <w:shd w:val="clear" w:color="auto" w:fill="FFFFFF"/>
        <w:tabs>
          <w:tab w:val="left" w:pos="1134"/>
        </w:tabs>
        <w:jc w:val="center"/>
        <w:rPr>
          <w:b/>
          <w:sz w:val="28"/>
        </w:rPr>
      </w:pPr>
    </w:p>
    <w:p w:rsidR="00091401" w:rsidRPr="00534A92" w:rsidRDefault="00091401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  <w:r w:rsidRPr="00534A92">
        <w:rPr>
          <w:b/>
          <w:sz w:val="24"/>
          <w:szCs w:val="24"/>
        </w:rPr>
        <w:t>4.1. Комплектование, учет, обработка библиотечного фонда</w:t>
      </w:r>
    </w:p>
    <w:p w:rsidR="00091401" w:rsidRPr="00534A92" w:rsidRDefault="00091401" w:rsidP="001D7C67">
      <w:pPr>
        <w:shd w:val="clear" w:color="auto" w:fill="FFFFFF"/>
        <w:tabs>
          <w:tab w:val="left" w:pos="1134"/>
        </w:tabs>
        <w:rPr>
          <w:b/>
          <w:sz w:val="24"/>
          <w:szCs w:val="24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4516"/>
        <w:gridCol w:w="130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091401" w:rsidRPr="00534A92" w:rsidTr="00CD3AE7">
        <w:trPr>
          <w:tblHeader/>
        </w:trPr>
        <w:tc>
          <w:tcPr>
            <w:tcW w:w="206" w:type="pct"/>
            <w:vMerge w:val="restart"/>
            <w:vAlign w:val="center"/>
          </w:tcPr>
          <w:p w:rsidR="00091401" w:rsidRPr="00534A92" w:rsidRDefault="00091401" w:rsidP="00F40855">
            <w:pPr>
              <w:jc w:val="center"/>
            </w:pPr>
            <w:r w:rsidRPr="00534A92">
              <w:t>№ п.п.</w:t>
            </w:r>
          </w:p>
        </w:tc>
        <w:tc>
          <w:tcPr>
            <w:tcW w:w="1475" w:type="pct"/>
            <w:vMerge w:val="restart"/>
          </w:tcPr>
          <w:p w:rsidR="00091401" w:rsidRPr="00534A92" w:rsidRDefault="00091401" w:rsidP="00F40855">
            <w:pPr>
              <w:jc w:val="center"/>
              <w:rPr>
                <w:b/>
              </w:rPr>
            </w:pPr>
          </w:p>
          <w:p w:rsidR="00091401" w:rsidRPr="00534A92" w:rsidRDefault="00091401" w:rsidP="00F40855">
            <w:pPr>
              <w:jc w:val="center"/>
              <w:rPr>
                <w:b/>
              </w:rPr>
            </w:pPr>
            <w:r w:rsidRPr="00534A92">
              <w:rPr>
                <w:b/>
              </w:rPr>
              <w:t>Основные показатели</w:t>
            </w:r>
          </w:p>
        </w:tc>
        <w:tc>
          <w:tcPr>
            <w:tcW w:w="3319" w:type="pct"/>
            <w:gridSpan w:val="13"/>
            <w:vAlign w:val="center"/>
          </w:tcPr>
          <w:p w:rsidR="00091401" w:rsidRPr="00534A92" w:rsidRDefault="00091401" w:rsidP="00F40855">
            <w:pPr>
              <w:jc w:val="center"/>
            </w:pPr>
            <w:r w:rsidRPr="00534A92">
              <w:t>План</w:t>
            </w:r>
          </w:p>
        </w:tc>
      </w:tr>
      <w:tr w:rsidR="00091401" w:rsidRPr="00534A92" w:rsidTr="00CD3AE7">
        <w:trPr>
          <w:cantSplit/>
          <w:trHeight w:val="1209"/>
          <w:tblHeader/>
        </w:trPr>
        <w:tc>
          <w:tcPr>
            <w:tcW w:w="206" w:type="pct"/>
            <w:vMerge/>
            <w:vAlign w:val="center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1475" w:type="pct"/>
            <w:vMerge/>
          </w:tcPr>
          <w:p w:rsidR="00091401" w:rsidRPr="00534A92" w:rsidRDefault="00091401" w:rsidP="00F40855">
            <w:pPr>
              <w:jc w:val="center"/>
              <w:rPr>
                <w:b/>
              </w:rPr>
            </w:pPr>
          </w:p>
        </w:tc>
        <w:tc>
          <w:tcPr>
            <w:tcW w:w="427" w:type="pct"/>
            <w:vAlign w:val="center"/>
          </w:tcPr>
          <w:p w:rsidR="00091401" w:rsidRPr="00534A92" w:rsidRDefault="00091401" w:rsidP="00F40855">
            <w:pPr>
              <w:jc w:val="center"/>
            </w:pPr>
            <w:r w:rsidRPr="00534A92">
              <w:t>Всего на год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январь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февраль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март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апрель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май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июнь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июль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август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сентябрь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октябрь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ноябрь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CD3AE7">
            <w:pPr>
              <w:ind w:left="113" w:right="113"/>
              <w:jc w:val="center"/>
            </w:pPr>
            <w:r w:rsidRPr="00534A92">
              <w:t>декабрь</w:t>
            </w:r>
          </w:p>
        </w:tc>
      </w:tr>
      <w:tr w:rsidR="00091401" w:rsidRPr="00534A92" w:rsidTr="00627662">
        <w:trPr>
          <w:trHeight w:val="379"/>
        </w:trPr>
        <w:tc>
          <w:tcPr>
            <w:tcW w:w="206" w:type="pct"/>
            <w:vAlign w:val="center"/>
          </w:tcPr>
          <w:p w:rsidR="00091401" w:rsidRPr="00534A92" w:rsidRDefault="00091401" w:rsidP="00627662">
            <w:pPr>
              <w:rPr>
                <w:lang w:val="en-US"/>
              </w:rPr>
            </w:pPr>
            <w:r w:rsidRPr="00534A92">
              <w:rPr>
                <w:lang w:val="en-US"/>
              </w:rPr>
              <w:t>1.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 xml:space="preserve">Комплектование библиотечного фонда </w:t>
            </w:r>
          </w:p>
          <w:p w:rsidR="00091401" w:rsidRPr="00534A92" w:rsidRDefault="00091401" w:rsidP="00F40855">
            <w:pPr>
              <w:rPr>
                <w:spacing w:val="-4"/>
              </w:rPr>
            </w:pPr>
            <w:r w:rsidRPr="00534A92">
              <w:t>документами на разных носителях</w:t>
            </w:r>
          </w:p>
        </w:tc>
        <w:tc>
          <w:tcPr>
            <w:tcW w:w="42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3550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304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354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354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354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230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304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220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220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250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300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t>460</w:t>
            </w:r>
          </w:p>
        </w:tc>
      </w:tr>
      <w:tr w:rsidR="00091401" w:rsidRPr="00534A92" w:rsidTr="00AC01B2">
        <w:tc>
          <w:tcPr>
            <w:tcW w:w="206" w:type="pct"/>
            <w:vAlign w:val="center"/>
          </w:tcPr>
          <w:p w:rsidR="00091401" w:rsidRPr="00534A92" w:rsidRDefault="00091401" w:rsidP="00627662">
            <w:pPr>
              <w:rPr>
                <w:lang w:val="en-US"/>
              </w:rPr>
            </w:pPr>
            <w:r w:rsidRPr="00534A92">
              <w:t>1.1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в том числе: печатные</w:t>
            </w:r>
          </w:p>
        </w:tc>
        <w:tc>
          <w:tcPr>
            <w:tcW w:w="427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3</w:t>
            </w:r>
            <w:r w:rsidRPr="00534A92">
              <w:t>35</w:t>
            </w: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254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304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304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304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rPr>
                <w:lang w:val="en-US"/>
              </w:rPr>
              <w:t>2</w:t>
            </w:r>
            <w:r w:rsidRPr="00534A92">
              <w:t>30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rPr>
                <w:lang w:val="en-US"/>
              </w:rPr>
              <w:t>3</w:t>
            </w:r>
            <w:r w:rsidRPr="00534A92">
              <w:t>04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220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220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200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2</w:t>
            </w:r>
            <w:r w:rsidRPr="00534A92">
              <w:rPr>
                <w:lang w:val="en-US"/>
              </w:rPr>
              <w:t>5</w:t>
            </w: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t>46</w:t>
            </w:r>
            <w:r w:rsidRPr="00534A92">
              <w:rPr>
                <w:lang w:val="en-US"/>
              </w:rPr>
              <w:t>0</w:t>
            </w:r>
          </w:p>
        </w:tc>
      </w:tr>
      <w:tr w:rsidR="00091401" w:rsidRPr="00534A92" w:rsidTr="00AC01B2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1.2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 xml:space="preserve">на электронных носителях   </w:t>
            </w:r>
          </w:p>
        </w:tc>
        <w:tc>
          <w:tcPr>
            <w:tcW w:w="427" w:type="pct"/>
          </w:tcPr>
          <w:p w:rsidR="00091401" w:rsidRPr="00534A92" w:rsidRDefault="00091401" w:rsidP="00AC01B2">
            <w:pPr>
              <w:jc w:val="center"/>
            </w:pPr>
            <w:r w:rsidRPr="00534A92">
              <w:t>200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t>5</w:t>
            </w: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50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C01B2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</w:tr>
      <w:tr w:rsidR="00091401" w:rsidRPr="00534A92" w:rsidTr="00627662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2.</w:t>
            </w:r>
          </w:p>
        </w:tc>
        <w:tc>
          <w:tcPr>
            <w:tcW w:w="1475" w:type="pct"/>
          </w:tcPr>
          <w:p w:rsidR="00091401" w:rsidRPr="00534A92" w:rsidRDefault="00091401" w:rsidP="00F40855">
            <w:pPr>
              <w:rPr>
                <w:spacing w:val="-4"/>
              </w:rPr>
            </w:pPr>
            <w:r w:rsidRPr="00534A92">
              <w:t>В общем комплектовании поступление новых документов</w:t>
            </w:r>
          </w:p>
        </w:tc>
        <w:tc>
          <w:tcPr>
            <w:tcW w:w="427" w:type="pct"/>
          </w:tcPr>
          <w:p w:rsidR="00091401" w:rsidRPr="00534A92" w:rsidRDefault="00091401" w:rsidP="009134D6">
            <w:pPr>
              <w:jc w:val="center"/>
            </w:pPr>
            <w:r w:rsidRPr="00534A92">
              <w:t>700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</w:tr>
      <w:tr w:rsidR="00091401" w:rsidRPr="00534A92" w:rsidTr="00627662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3.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Из общего объема фонда на иностранных языках</w:t>
            </w:r>
          </w:p>
        </w:tc>
        <w:tc>
          <w:tcPr>
            <w:tcW w:w="427" w:type="pct"/>
            <w:vAlign w:val="bottom"/>
          </w:tcPr>
          <w:p w:rsidR="00091401" w:rsidRPr="00534A92" w:rsidRDefault="00091401" w:rsidP="009134D6">
            <w:pPr>
              <w:jc w:val="center"/>
              <w:rPr>
                <w:i/>
              </w:rPr>
            </w:pPr>
            <w:r w:rsidRPr="00534A92">
              <w:rPr>
                <w:lang w:val="en-US"/>
              </w:rPr>
              <w:t>2</w:t>
            </w:r>
            <w:r w:rsidRPr="00534A92">
              <w:t>0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10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10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lang w:val="en-US"/>
              </w:rPr>
            </w:pPr>
            <w:r w:rsidRPr="00534A92">
              <w:rPr>
                <w:lang w:val="en-US"/>
              </w:rPr>
              <w:t>0</w:t>
            </w:r>
          </w:p>
        </w:tc>
      </w:tr>
      <w:tr w:rsidR="00091401" w:rsidRPr="00534A92" w:rsidTr="00627662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4.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 xml:space="preserve">Индивидуальный учет экземпляров журналов </w:t>
            </w:r>
          </w:p>
          <w:p w:rsidR="00091401" w:rsidRPr="00534A92" w:rsidRDefault="00091401" w:rsidP="00F40855">
            <w:r w:rsidRPr="00534A92">
              <w:t>по подписке</w:t>
            </w:r>
          </w:p>
        </w:tc>
        <w:tc>
          <w:tcPr>
            <w:tcW w:w="427" w:type="pct"/>
          </w:tcPr>
          <w:p w:rsidR="00091401" w:rsidRPr="00534A92" w:rsidRDefault="00091401" w:rsidP="009134D6">
            <w:pPr>
              <w:jc w:val="center"/>
            </w:pPr>
            <w:r w:rsidRPr="00534A92">
              <w:t>24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A71D90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5.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Учет периодических изданий из МОЭ (ед. хр.)</w:t>
            </w:r>
          </w:p>
        </w:tc>
        <w:tc>
          <w:tcPr>
            <w:tcW w:w="427" w:type="pct"/>
          </w:tcPr>
          <w:p w:rsidR="00091401" w:rsidRPr="00534A92" w:rsidRDefault="00091401" w:rsidP="00A71D90">
            <w:pPr>
              <w:jc w:val="center"/>
            </w:pPr>
            <w:r w:rsidRPr="00534A92">
              <w:t>110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A71D90">
            <w:pPr>
              <w:jc w:val="center"/>
            </w:pPr>
            <w:r w:rsidRPr="00534A92">
              <w:t>110</w:t>
            </w:r>
          </w:p>
        </w:tc>
      </w:tr>
      <w:tr w:rsidR="00091401" w:rsidRPr="00534A92" w:rsidTr="00094D03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6.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Учет периодических изданий из пожертвований (ед.хр.)</w:t>
            </w:r>
          </w:p>
        </w:tc>
        <w:tc>
          <w:tcPr>
            <w:tcW w:w="427" w:type="pct"/>
          </w:tcPr>
          <w:p w:rsidR="00091401" w:rsidRPr="00534A92" w:rsidRDefault="00091401" w:rsidP="00094D03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rPr>
                <w:lang w:val="en-US"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94D03">
            <w:pPr>
              <w:jc w:val="center"/>
            </w:pPr>
            <w:r w:rsidRPr="00534A92">
              <w:t>150</w:t>
            </w:r>
          </w:p>
        </w:tc>
      </w:tr>
      <w:tr w:rsidR="00091401" w:rsidRPr="00534A92" w:rsidTr="009134D6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7.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Учет книг, брошюр</w:t>
            </w:r>
          </w:p>
        </w:tc>
        <w:tc>
          <w:tcPr>
            <w:tcW w:w="427" w:type="pct"/>
            <w:vAlign w:val="bottom"/>
          </w:tcPr>
          <w:p w:rsidR="00091401" w:rsidRPr="00534A92" w:rsidRDefault="00091401" w:rsidP="000443A0">
            <w:pPr>
              <w:jc w:val="center"/>
            </w:pPr>
            <w:r w:rsidRPr="00534A92">
              <w:t>3066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9134D6">
            <w:pPr>
              <w:jc w:val="center"/>
            </w:pPr>
            <w:r w:rsidRPr="00534A92">
              <w:t>250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226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220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220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tabs>
                <w:tab w:val="center" w:pos="256"/>
              </w:tabs>
              <w:jc w:val="center"/>
            </w:pPr>
            <w:r w:rsidRPr="00534A92">
              <w:t>250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200</w:t>
            </w:r>
          </w:p>
        </w:tc>
      </w:tr>
      <w:tr w:rsidR="00091401" w:rsidRPr="00534A92" w:rsidTr="000D1C13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7.1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в том числе обязательный экземпляр</w:t>
            </w:r>
          </w:p>
          <w:p w:rsidR="00091401" w:rsidRPr="00534A92" w:rsidRDefault="00091401" w:rsidP="00F40855">
            <w:r w:rsidRPr="00534A92">
              <w:t>(книги, брошюры)</w:t>
            </w:r>
          </w:p>
        </w:tc>
        <w:tc>
          <w:tcPr>
            <w:tcW w:w="427" w:type="pct"/>
          </w:tcPr>
          <w:p w:rsidR="00091401" w:rsidRPr="00534A92" w:rsidRDefault="00091401" w:rsidP="000D1C13">
            <w:pPr>
              <w:jc w:val="center"/>
            </w:pPr>
            <w:r w:rsidRPr="00534A92">
              <w:t>600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50</w:t>
            </w:r>
          </w:p>
        </w:tc>
      </w:tr>
      <w:tr w:rsidR="00091401" w:rsidRPr="00534A92" w:rsidTr="000D1C13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7.2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 xml:space="preserve">краеведческих документов </w:t>
            </w:r>
          </w:p>
        </w:tc>
        <w:tc>
          <w:tcPr>
            <w:tcW w:w="427" w:type="pct"/>
          </w:tcPr>
          <w:p w:rsidR="00091401" w:rsidRPr="00534A92" w:rsidRDefault="00091401" w:rsidP="000D1C13">
            <w:pPr>
              <w:jc w:val="center"/>
            </w:pPr>
            <w:r w:rsidRPr="00534A92">
              <w:t>120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30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0D1C13">
            <w:pPr>
              <w:jc w:val="center"/>
            </w:pPr>
            <w:r w:rsidRPr="00534A92">
              <w:t>0</w:t>
            </w:r>
          </w:p>
        </w:tc>
      </w:tr>
      <w:tr w:rsidR="00091401" w:rsidRPr="00534A92" w:rsidTr="00627662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8.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Исключение из фонда единиц хранения</w:t>
            </w:r>
          </w:p>
        </w:tc>
        <w:tc>
          <w:tcPr>
            <w:tcW w:w="427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4000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27662">
        <w:tc>
          <w:tcPr>
            <w:tcW w:w="206" w:type="pct"/>
            <w:vAlign w:val="center"/>
          </w:tcPr>
          <w:p w:rsidR="00091401" w:rsidRPr="00534A92" w:rsidRDefault="00091401" w:rsidP="00627662"/>
        </w:tc>
        <w:tc>
          <w:tcPr>
            <w:tcW w:w="1475" w:type="pct"/>
          </w:tcPr>
          <w:p w:rsidR="00091401" w:rsidRPr="00534A92" w:rsidRDefault="00091401" w:rsidP="00A23CF1">
            <w:pPr>
              <w:jc w:val="right"/>
              <w:rPr>
                <w:spacing w:val="-11"/>
              </w:rPr>
            </w:pPr>
            <w:r w:rsidRPr="00534A92">
              <w:t xml:space="preserve"> ОХКиРФ</w:t>
            </w:r>
          </w:p>
        </w:tc>
        <w:tc>
          <w:tcPr>
            <w:tcW w:w="427" w:type="pct"/>
          </w:tcPr>
          <w:p w:rsidR="00091401" w:rsidRPr="00534A92" w:rsidRDefault="00091401" w:rsidP="009134D6">
            <w:pPr>
              <w:jc w:val="center"/>
            </w:pPr>
            <w:r w:rsidRPr="00534A92">
              <w:t>3000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475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375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627662">
        <w:tc>
          <w:tcPr>
            <w:tcW w:w="206" w:type="pct"/>
            <w:vAlign w:val="center"/>
          </w:tcPr>
          <w:p w:rsidR="00091401" w:rsidRPr="00534A92" w:rsidRDefault="00091401" w:rsidP="00627662"/>
        </w:tc>
        <w:tc>
          <w:tcPr>
            <w:tcW w:w="1475" w:type="pct"/>
          </w:tcPr>
          <w:p w:rsidR="00091401" w:rsidRPr="00534A92" w:rsidRDefault="00091401" w:rsidP="00A23CF1">
            <w:pPr>
              <w:jc w:val="right"/>
              <w:rPr>
                <w:spacing w:val="-11"/>
              </w:rPr>
            </w:pPr>
            <w:r w:rsidRPr="00534A92">
              <w:t xml:space="preserve"> ЦБОНиС</w:t>
            </w:r>
          </w:p>
        </w:tc>
        <w:tc>
          <w:tcPr>
            <w:tcW w:w="427" w:type="pct"/>
          </w:tcPr>
          <w:p w:rsidR="00091401" w:rsidRPr="00534A92" w:rsidRDefault="00091401" w:rsidP="009134D6">
            <w:pPr>
              <w:jc w:val="center"/>
            </w:pPr>
            <w:r w:rsidRPr="00534A92">
              <w:t>1000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400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627662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9.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Обработка документов и передача в фонд</w:t>
            </w:r>
          </w:p>
        </w:tc>
        <w:tc>
          <w:tcPr>
            <w:tcW w:w="427" w:type="pct"/>
          </w:tcPr>
          <w:p w:rsidR="00091401" w:rsidRPr="00534A92" w:rsidRDefault="00091401" w:rsidP="00A868E1">
            <w:pPr>
              <w:jc w:val="center"/>
            </w:pPr>
            <w:r w:rsidRPr="00534A92">
              <w:t>3300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330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330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315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275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240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265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230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230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215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295</w:t>
            </w:r>
          </w:p>
        </w:tc>
        <w:tc>
          <w:tcPr>
            <w:tcW w:w="241" w:type="pct"/>
          </w:tcPr>
          <w:p w:rsidR="00091401" w:rsidRPr="00534A92" w:rsidRDefault="00091401" w:rsidP="00A868E1">
            <w:pPr>
              <w:jc w:val="center"/>
            </w:pPr>
            <w:r w:rsidRPr="00534A92">
              <w:t>275</w:t>
            </w:r>
          </w:p>
        </w:tc>
      </w:tr>
      <w:tr w:rsidR="00091401" w:rsidRPr="00534A92" w:rsidTr="00627662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10.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 xml:space="preserve">Распечатка книжных формуляров </w:t>
            </w:r>
          </w:p>
        </w:tc>
        <w:tc>
          <w:tcPr>
            <w:tcW w:w="427" w:type="pct"/>
          </w:tcPr>
          <w:p w:rsidR="00091401" w:rsidRPr="00534A92" w:rsidRDefault="00091401" w:rsidP="009134D6">
            <w:pPr>
              <w:jc w:val="center"/>
            </w:pPr>
            <w:r w:rsidRPr="00534A92">
              <w:t>3000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294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294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285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252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225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240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205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205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215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270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250</w:t>
            </w:r>
          </w:p>
        </w:tc>
      </w:tr>
      <w:tr w:rsidR="00091401" w:rsidRPr="00534A92" w:rsidTr="00000C79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11.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Распечатка карточек для СПА</w:t>
            </w:r>
          </w:p>
        </w:tc>
        <w:tc>
          <w:tcPr>
            <w:tcW w:w="427" w:type="pct"/>
          </w:tcPr>
          <w:p w:rsidR="00091401" w:rsidRPr="00534A92" w:rsidRDefault="00091401" w:rsidP="00000C79">
            <w:pPr>
              <w:jc w:val="center"/>
            </w:pPr>
            <w:r w:rsidRPr="00534A92">
              <w:t>4400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  <w:rPr>
                <w:lang w:val="en-US"/>
              </w:rPr>
            </w:pPr>
            <w:r w:rsidRPr="00534A92">
              <w:t>380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390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380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370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350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370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350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350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350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370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370</w:t>
            </w:r>
          </w:p>
        </w:tc>
        <w:tc>
          <w:tcPr>
            <w:tcW w:w="241" w:type="pct"/>
          </w:tcPr>
          <w:p w:rsidR="00091401" w:rsidRPr="00534A92" w:rsidRDefault="00091401" w:rsidP="00000C79">
            <w:pPr>
              <w:jc w:val="center"/>
            </w:pPr>
            <w:r w:rsidRPr="00534A92">
              <w:t>370</w:t>
            </w:r>
          </w:p>
        </w:tc>
      </w:tr>
      <w:tr w:rsidR="00091401" w:rsidRPr="00534A92" w:rsidTr="009134D6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12.</w:t>
            </w:r>
          </w:p>
        </w:tc>
        <w:tc>
          <w:tcPr>
            <w:tcW w:w="1475" w:type="pct"/>
          </w:tcPr>
          <w:p w:rsidR="00091401" w:rsidRPr="00534A92" w:rsidRDefault="00091401" w:rsidP="00F40855">
            <w:r w:rsidRPr="00534A92">
              <w:t>Изъято карточек из СПА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6750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782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776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27662">
        <w:trPr>
          <w:trHeight w:val="260"/>
        </w:trPr>
        <w:tc>
          <w:tcPr>
            <w:tcW w:w="206" w:type="pct"/>
            <w:vAlign w:val="center"/>
          </w:tcPr>
          <w:p w:rsidR="00091401" w:rsidRPr="00534A92" w:rsidRDefault="00091401" w:rsidP="00627662"/>
        </w:tc>
        <w:tc>
          <w:tcPr>
            <w:tcW w:w="1475" w:type="pct"/>
          </w:tcPr>
          <w:p w:rsidR="00091401" w:rsidRPr="00534A92" w:rsidRDefault="00091401" w:rsidP="00994360">
            <w:pPr>
              <w:jc w:val="right"/>
            </w:pPr>
            <w:r w:rsidRPr="00534A92">
              <w:t>ОФиОФ</w:t>
            </w:r>
          </w:p>
        </w:tc>
        <w:tc>
          <w:tcPr>
            <w:tcW w:w="427" w:type="pct"/>
          </w:tcPr>
          <w:p w:rsidR="00091401" w:rsidRPr="00534A92" w:rsidRDefault="00091401" w:rsidP="009134D6">
            <w:pPr>
              <w:jc w:val="center"/>
            </w:pPr>
            <w:r w:rsidRPr="00534A92">
              <w:t>5250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200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632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626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  <w:rPr>
                <w:bCs/>
              </w:rPr>
            </w:pPr>
            <w:r w:rsidRPr="00534A92">
              <w:rPr>
                <w:bCs/>
              </w:rPr>
              <w:t>0</w:t>
            </w:r>
          </w:p>
        </w:tc>
      </w:tr>
      <w:tr w:rsidR="00091401" w:rsidRPr="00534A92" w:rsidTr="009134D6">
        <w:tc>
          <w:tcPr>
            <w:tcW w:w="206" w:type="pct"/>
            <w:vAlign w:val="center"/>
          </w:tcPr>
          <w:p w:rsidR="00091401" w:rsidRPr="00534A92" w:rsidRDefault="00091401" w:rsidP="00627662"/>
        </w:tc>
        <w:tc>
          <w:tcPr>
            <w:tcW w:w="1475" w:type="pct"/>
          </w:tcPr>
          <w:p w:rsidR="00091401" w:rsidRPr="00534A92" w:rsidRDefault="00091401" w:rsidP="00994360">
            <w:pPr>
              <w:jc w:val="right"/>
            </w:pPr>
            <w:r w:rsidRPr="00534A92">
              <w:t>ЦБОНиС</w:t>
            </w:r>
          </w:p>
        </w:tc>
        <w:tc>
          <w:tcPr>
            <w:tcW w:w="427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  <w:vAlign w:val="center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  <w:tr w:rsidR="00091401" w:rsidRPr="00534A92" w:rsidTr="00627662">
        <w:tc>
          <w:tcPr>
            <w:tcW w:w="206" w:type="pct"/>
            <w:vAlign w:val="center"/>
          </w:tcPr>
          <w:p w:rsidR="00091401" w:rsidRPr="00534A92" w:rsidRDefault="00091401" w:rsidP="00627662">
            <w:r w:rsidRPr="00534A92">
              <w:t>13.</w:t>
            </w:r>
          </w:p>
        </w:tc>
        <w:tc>
          <w:tcPr>
            <w:tcW w:w="1475" w:type="pct"/>
          </w:tcPr>
          <w:p w:rsidR="00091401" w:rsidRPr="00534A92" w:rsidRDefault="00091401" w:rsidP="00994360">
            <w:r w:rsidRPr="00534A92">
              <w:t xml:space="preserve">Реклассификация документов </w:t>
            </w:r>
            <w:r w:rsidRPr="00534A92">
              <w:rPr>
                <w:lang w:val="en-US"/>
              </w:rPr>
              <w:t>de-visu</w:t>
            </w:r>
          </w:p>
        </w:tc>
        <w:tc>
          <w:tcPr>
            <w:tcW w:w="427" w:type="pct"/>
          </w:tcPr>
          <w:p w:rsidR="00091401" w:rsidRPr="00534A92" w:rsidRDefault="00091401" w:rsidP="00601DBE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  <w:rPr>
                <w:lang w:val="en-US"/>
              </w:rPr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601DBE">
            <w:pPr>
              <w:jc w:val="center"/>
            </w:pPr>
            <w:r w:rsidRPr="00534A92">
              <w:t>5</w:t>
            </w:r>
          </w:p>
        </w:tc>
      </w:tr>
    </w:tbl>
    <w:p w:rsidR="00091401" w:rsidRPr="00534A92" w:rsidRDefault="00091401" w:rsidP="001D7C67">
      <w:pPr>
        <w:rPr>
          <w:b/>
          <w:sz w:val="24"/>
          <w:szCs w:val="24"/>
        </w:rPr>
      </w:pPr>
    </w:p>
    <w:p w:rsidR="00091401" w:rsidRPr="00534A92" w:rsidRDefault="00091401" w:rsidP="001D7C67">
      <w:pPr>
        <w:rPr>
          <w:b/>
          <w:sz w:val="24"/>
          <w:szCs w:val="24"/>
        </w:rPr>
      </w:pPr>
      <w:r w:rsidRPr="00534A92">
        <w:rPr>
          <w:b/>
          <w:sz w:val="24"/>
          <w:szCs w:val="24"/>
        </w:rPr>
        <w:br w:type="page"/>
        <w:t>4.2. Сохранность и изучение библиотечного фонда</w:t>
      </w:r>
    </w:p>
    <w:p w:rsidR="00091401" w:rsidRPr="00534A92" w:rsidRDefault="00091401" w:rsidP="001D7C67">
      <w:pPr>
        <w:rPr>
          <w:b/>
          <w:sz w:val="24"/>
          <w:szCs w:val="24"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4520"/>
        <w:gridCol w:w="129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0"/>
      </w:tblGrid>
      <w:tr w:rsidR="00091401" w:rsidRPr="00534A92" w:rsidTr="00B13DDC">
        <w:trPr>
          <w:tblHeader/>
        </w:trPr>
        <w:tc>
          <w:tcPr>
            <w:tcW w:w="206" w:type="pct"/>
            <w:vMerge w:val="restart"/>
            <w:vAlign w:val="center"/>
          </w:tcPr>
          <w:p w:rsidR="00091401" w:rsidRPr="00534A92" w:rsidRDefault="00091401" w:rsidP="00F40855">
            <w:pPr>
              <w:jc w:val="center"/>
            </w:pPr>
            <w:r w:rsidRPr="00534A92">
              <w:t>№ п.п.</w:t>
            </w:r>
          </w:p>
        </w:tc>
        <w:tc>
          <w:tcPr>
            <w:tcW w:w="1480" w:type="pct"/>
            <w:vMerge w:val="restart"/>
          </w:tcPr>
          <w:p w:rsidR="00091401" w:rsidRPr="00534A92" w:rsidRDefault="00091401" w:rsidP="00F40855">
            <w:pPr>
              <w:jc w:val="center"/>
              <w:rPr>
                <w:b/>
              </w:rPr>
            </w:pPr>
          </w:p>
          <w:p w:rsidR="00091401" w:rsidRPr="00534A92" w:rsidRDefault="00091401" w:rsidP="00F40855">
            <w:pPr>
              <w:jc w:val="center"/>
              <w:rPr>
                <w:b/>
              </w:rPr>
            </w:pPr>
            <w:r w:rsidRPr="00534A92">
              <w:rPr>
                <w:b/>
              </w:rPr>
              <w:t>Основные показатели</w:t>
            </w:r>
          </w:p>
        </w:tc>
        <w:tc>
          <w:tcPr>
            <w:tcW w:w="3314" w:type="pct"/>
            <w:gridSpan w:val="13"/>
            <w:vAlign w:val="center"/>
          </w:tcPr>
          <w:p w:rsidR="00091401" w:rsidRPr="00534A92" w:rsidRDefault="00091401" w:rsidP="00F40855">
            <w:pPr>
              <w:jc w:val="center"/>
            </w:pPr>
            <w:r w:rsidRPr="00534A92">
              <w:t>План</w:t>
            </w:r>
          </w:p>
        </w:tc>
      </w:tr>
      <w:tr w:rsidR="00091401" w:rsidRPr="00534A92" w:rsidTr="00A71A73">
        <w:trPr>
          <w:cantSplit/>
          <w:trHeight w:val="1181"/>
          <w:tblHeader/>
        </w:trPr>
        <w:tc>
          <w:tcPr>
            <w:tcW w:w="206" w:type="pct"/>
            <w:vMerge/>
            <w:vAlign w:val="center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1480" w:type="pct"/>
            <w:vMerge/>
          </w:tcPr>
          <w:p w:rsidR="00091401" w:rsidRPr="00534A92" w:rsidRDefault="00091401" w:rsidP="00F40855">
            <w:pPr>
              <w:jc w:val="center"/>
              <w:rPr>
                <w:b/>
              </w:rPr>
            </w:pPr>
          </w:p>
        </w:tc>
        <w:tc>
          <w:tcPr>
            <w:tcW w:w="424" w:type="pct"/>
            <w:vAlign w:val="center"/>
          </w:tcPr>
          <w:p w:rsidR="00091401" w:rsidRPr="00534A92" w:rsidRDefault="00091401" w:rsidP="00F40855">
            <w:pPr>
              <w:jc w:val="center"/>
            </w:pPr>
            <w:r w:rsidRPr="00534A92">
              <w:t>Всего на год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январь</w:t>
            </w:r>
          </w:p>
        </w:tc>
        <w:tc>
          <w:tcPr>
            <w:tcW w:w="241" w:type="pct"/>
            <w:textDirection w:val="btLr"/>
            <w:vAlign w:val="cente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февраль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март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апрель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май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июнь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июль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август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сентябрь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октябрь</w:t>
            </w:r>
          </w:p>
        </w:tc>
        <w:tc>
          <w:tcPr>
            <w:tcW w:w="241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ноябрь</w:t>
            </w:r>
          </w:p>
        </w:tc>
        <w:tc>
          <w:tcPr>
            <w:tcW w:w="239" w:type="pct"/>
            <w:textDirection w:val="btLr"/>
          </w:tcPr>
          <w:p w:rsidR="00091401" w:rsidRPr="00534A92" w:rsidRDefault="00091401" w:rsidP="00F40855">
            <w:pPr>
              <w:ind w:left="113" w:right="113"/>
              <w:jc w:val="center"/>
            </w:pPr>
            <w:r w:rsidRPr="00534A92">
              <w:t>декабрь</w:t>
            </w:r>
          </w:p>
        </w:tc>
      </w:tr>
      <w:tr w:rsidR="00091401" w:rsidRPr="00534A92" w:rsidTr="00BC722E">
        <w:trPr>
          <w:trHeight w:val="166"/>
        </w:trPr>
        <w:tc>
          <w:tcPr>
            <w:tcW w:w="206" w:type="pct"/>
          </w:tcPr>
          <w:p w:rsidR="00091401" w:rsidRPr="00534A92" w:rsidRDefault="00091401" w:rsidP="00F40855">
            <w:pPr>
              <w:rPr>
                <w:lang w:val="en-US"/>
              </w:rPr>
            </w:pPr>
            <w:r w:rsidRPr="00534A92">
              <w:rPr>
                <w:lang w:val="en-US"/>
              </w:rPr>
              <w:t>1.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Количество выданных документов</w:t>
            </w:r>
          </w:p>
        </w:tc>
        <w:tc>
          <w:tcPr>
            <w:tcW w:w="424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9500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750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41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800</w:t>
            </w:r>
          </w:p>
        </w:tc>
        <w:tc>
          <w:tcPr>
            <w:tcW w:w="239" w:type="pct"/>
          </w:tcPr>
          <w:p w:rsidR="00091401" w:rsidRPr="00534A92" w:rsidRDefault="00091401" w:rsidP="00BC722E">
            <w:pPr>
              <w:jc w:val="center"/>
              <w:rPr>
                <w:b/>
              </w:rPr>
            </w:pPr>
            <w:r w:rsidRPr="00534A92">
              <w:rPr>
                <w:b/>
              </w:rPr>
              <w:t>750</w:t>
            </w:r>
          </w:p>
        </w:tc>
      </w:tr>
      <w:tr w:rsidR="00091401" w:rsidRPr="00534A92" w:rsidTr="00476686">
        <w:trPr>
          <w:trHeight w:val="243"/>
        </w:trPr>
        <w:tc>
          <w:tcPr>
            <w:tcW w:w="206" w:type="pct"/>
          </w:tcPr>
          <w:p w:rsidR="00091401" w:rsidRPr="00534A92" w:rsidRDefault="00091401" w:rsidP="00F40855">
            <w:r w:rsidRPr="00534A92">
              <w:t>2.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Количество принятых документов</w:t>
            </w:r>
          </w:p>
        </w:tc>
        <w:tc>
          <w:tcPr>
            <w:tcW w:w="424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11500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1 800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41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900</w:t>
            </w:r>
          </w:p>
        </w:tc>
        <w:tc>
          <w:tcPr>
            <w:tcW w:w="239" w:type="pct"/>
          </w:tcPr>
          <w:p w:rsidR="00091401" w:rsidRPr="00534A92" w:rsidRDefault="00091401" w:rsidP="00476686">
            <w:pPr>
              <w:jc w:val="center"/>
              <w:rPr>
                <w:b/>
              </w:rPr>
            </w:pPr>
            <w:r w:rsidRPr="00534A92">
              <w:rPr>
                <w:b/>
              </w:rPr>
              <w:t>700</w:t>
            </w:r>
          </w:p>
        </w:tc>
      </w:tr>
      <w:tr w:rsidR="00091401" w:rsidRPr="00534A92" w:rsidTr="00A71A73">
        <w:tc>
          <w:tcPr>
            <w:tcW w:w="206" w:type="pct"/>
          </w:tcPr>
          <w:p w:rsidR="00091401" w:rsidRPr="00534A92" w:rsidRDefault="00091401" w:rsidP="00F40855"/>
        </w:tc>
        <w:tc>
          <w:tcPr>
            <w:tcW w:w="1480" w:type="pct"/>
          </w:tcPr>
          <w:p w:rsidR="00091401" w:rsidRPr="00534A92" w:rsidRDefault="00091401" w:rsidP="00F40855">
            <w:r w:rsidRPr="00534A92">
              <w:t>в том числе:</w:t>
            </w:r>
          </w:p>
        </w:tc>
        <w:tc>
          <w:tcPr>
            <w:tcW w:w="424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9" w:type="pct"/>
          </w:tcPr>
          <w:p w:rsidR="00091401" w:rsidRPr="00534A92" w:rsidRDefault="00091401" w:rsidP="00AD6CEC">
            <w:pPr>
              <w:jc w:val="center"/>
            </w:pPr>
          </w:p>
        </w:tc>
      </w:tr>
      <w:tr w:rsidR="00091401" w:rsidRPr="00534A92" w:rsidTr="00D46197">
        <w:tc>
          <w:tcPr>
            <w:tcW w:w="206" w:type="pct"/>
          </w:tcPr>
          <w:p w:rsidR="00091401" w:rsidRPr="00534A92" w:rsidRDefault="00091401" w:rsidP="00F40855">
            <w:r w:rsidRPr="00534A92">
              <w:t>2.1</w:t>
            </w:r>
          </w:p>
        </w:tc>
        <w:tc>
          <w:tcPr>
            <w:tcW w:w="1480" w:type="pct"/>
          </w:tcPr>
          <w:p w:rsidR="00091401" w:rsidRPr="00534A92" w:rsidRDefault="00091401" w:rsidP="0017581B">
            <w:r w:rsidRPr="00534A92">
              <w:t>Прием новых поступлений из ОФиОФ</w:t>
            </w:r>
          </w:p>
        </w:tc>
        <w:tc>
          <w:tcPr>
            <w:tcW w:w="424" w:type="pct"/>
          </w:tcPr>
          <w:p w:rsidR="00091401" w:rsidRPr="00534A92" w:rsidRDefault="00091401" w:rsidP="00D46197">
            <w:pPr>
              <w:jc w:val="center"/>
            </w:pPr>
            <w:r w:rsidRPr="00534A92">
              <w:t>2800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200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250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250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250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225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225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200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200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250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250</w:t>
            </w:r>
          </w:p>
        </w:tc>
        <w:tc>
          <w:tcPr>
            <w:tcW w:w="241" w:type="pct"/>
          </w:tcPr>
          <w:p w:rsidR="00091401" w:rsidRPr="00534A92" w:rsidRDefault="00091401" w:rsidP="00D46197">
            <w:pPr>
              <w:jc w:val="center"/>
            </w:pPr>
            <w:r w:rsidRPr="00534A92">
              <w:t>250</w:t>
            </w:r>
          </w:p>
        </w:tc>
        <w:tc>
          <w:tcPr>
            <w:tcW w:w="239" w:type="pct"/>
          </w:tcPr>
          <w:p w:rsidR="00091401" w:rsidRPr="00534A92" w:rsidRDefault="00091401" w:rsidP="00D46197">
            <w:pPr>
              <w:jc w:val="center"/>
            </w:pPr>
            <w:r w:rsidRPr="00534A92">
              <w:t>250</w:t>
            </w:r>
          </w:p>
        </w:tc>
      </w:tr>
      <w:tr w:rsidR="00091401" w:rsidRPr="00534A92" w:rsidTr="00513158">
        <w:tc>
          <w:tcPr>
            <w:tcW w:w="206" w:type="pct"/>
          </w:tcPr>
          <w:p w:rsidR="00091401" w:rsidRPr="00534A92" w:rsidRDefault="00091401" w:rsidP="00F40855">
            <w:r w:rsidRPr="00534A92">
              <w:t>2.2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Прием документов с выставок</w:t>
            </w:r>
          </w:p>
        </w:tc>
        <w:tc>
          <w:tcPr>
            <w:tcW w:w="424" w:type="pct"/>
          </w:tcPr>
          <w:p w:rsidR="00091401" w:rsidRPr="00534A92" w:rsidRDefault="00091401" w:rsidP="00513158">
            <w:pPr>
              <w:jc w:val="center"/>
            </w:pPr>
            <w:r w:rsidRPr="00534A92">
              <w:t>1000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80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70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80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110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80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130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70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70</w:t>
            </w:r>
          </w:p>
        </w:tc>
        <w:tc>
          <w:tcPr>
            <w:tcW w:w="239" w:type="pct"/>
          </w:tcPr>
          <w:p w:rsidR="00091401" w:rsidRPr="00534A92" w:rsidRDefault="00091401" w:rsidP="00513158">
            <w:pPr>
              <w:jc w:val="center"/>
            </w:pPr>
            <w:r w:rsidRPr="00534A92">
              <w:t>60</w:t>
            </w:r>
          </w:p>
        </w:tc>
      </w:tr>
      <w:tr w:rsidR="00091401" w:rsidRPr="00534A92" w:rsidTr="00513158">
        <w:tc>
          <w:tcPr>
            <w:tcW w:w="206" w:type="pct"/>
          </w:tcPr>
          <w:p w:rsidR="00091401" w:rsidRPr="00534A92" w:rsidRDefault="00091401" w:rsidP="00F40855">
            <w:r w:rsidRPr="00534A92">
              <w:t>2.3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 xml:space="preserve">Из подсобных фондов структурных </w:t>
            </w:r>
          </w:p>
          <w:p w:rsidR="00091401" w:rsidRPr="00534A92" w:rsidRDefault="00091401" w:rsidP="00F40855">
            <w:r w:rsidRPr="00534A92">
              <w:t>подразделений</w:t>
            </w:r>
          </w:p>
        </w:tc>
        <w:tc>
          <w:tcPr>
            <w:tcW w:w="424" w:type="pct"/>
          </w:tcPr>
          <w:p w:rsidR="00091401" w:rsidRPr="00534A92" w:rsidRDefault="00091401" w:rsidP="00513158">
            <w:pPr>
              <w:jc w:val="center"/>
            </w:pPr>
            <w:r w:rsidRPr="00534A92">
              <w:t>150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10</w:t>
            </w:r>
          </w:p>
        </w:tc>
        <w:tc>
          <w:tcPr>
            <w:tcW w:w="239" w:type="pct"/>
          </w:tcPr>
          <w:p w:rsidR="00091401" w:rsidRPr="00534A92" w:rsidRDefault="00091401" w:rsidP="00513158">
            <w:pPr>
              <w:jc w:val="center"/>
            </w:pPr>
            <w:r w:rsidRPr="00534A92">
              <w:t>10</w:t>
            </w:r>
          </w:p>
        </w:tc>
      </w:tr>
      <w:tr w:rsidR="00091401" w:rsidRPr="00534A92" w:rsidTr="00513158">
        <w:tc>
          <w:tcPr>
            <w:tcW w:w="206" w:type="pct"/>
          </w:tcPr>
          <w:p w:rsidR="00091401" w:rsidRPr="00534A92" w:rsidRDefault="00091401" w:rsidP="00F40855">
            <w:r w:rsidRPr="00534A92">
              <w:t>2.4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Прием документов, выданных по требованиям читателей</w:t>
            </w:r>
          </w:p>
        </w:tc>
        <w:tc>
          <w:tcPr>
            <w:tcW w:w="424" w:type="pct"/>
          </w:tcPr>
          <w:p w:rsidR="00091401" w:rsidRPr="00534A92" w:rsidRDefault="00091401" w:rsidP="00513158">
            <w:pPr>
              <w:jc w:val="center"/>
            </w:pPr>
            <w:r w:rsidRPr="00534A92">
              <w:t>7250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1440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540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530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500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555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485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540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635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585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540</w:t>
            </w:r>
          </w:p>
        </w:tc>
        <w:tc>
          <w:tcPr>
            <w:tcW w:w="241" w:type="pct"/>
          </w:tcPr>
          <w:p w:rsidR="00091401" w:rsidRPr="00534A92" w:rsidRDefault="00091401" w:rsidP="00513158">
            <w:pPr>
              <w:jc w:val="center"/>
            </w:pPr>
            <w:r w:rsidRPr="00534A92">
              <w:t>545</w:t>
            </w:r>
          </w:p>
        </w:tc>
        <w:tc>
          <w:tcPr>
            <w:tcW w:w="239" w:type="pct"/>
          </w:tcPr>
          <w:p w:rsidR="00091401" w:rsidRPr="00534A92" w:rsidRDefault="00091401" w:rsidP="00513158">
            <w:pPr>
              <w:jc w:val="center"/>
            </w:pPr>
            <w:r w:rsidRPr="00534A92">
              <w:t>355</w:t>
            </w:r>
          </w:p>
        </w:tc>
      </w:tr>
      <w:tr w:rsidR="00091401" w:rsidRPr="00534A92" w:rsidTr="00F54F94">
        <w:tc>
          <w:tcPr>
            <w:tcW w:w="206" w:type="pct"/>
          </w:tcPr>
          <w:p w:rsidR="00091401" w:rsidRPr="00534A92" w:rsidRDefault="00091401" w:rsidP="00F40855">
            <w:r w:rsidRPr="00534A92">
              <w:t>3.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Количество расставленных документов</w:t>
            </w:r>
          </w:p>
        </w:tc>
        <w:tc>
          <w:tcPr>
            <w:tcW w:w="424" w:type="pct"/>
          </w:tcPr>
          <w:p w:rsidR="00091401" w:rsidRPr="00534A92" w:rsidRDefault="00091401" w:rsidP="00F54F94">
            <w:pPr>
              <w:jc w:val="center"/>
            </w:pPr>
            <w:r w:rsidRPr="00534A92">
              <w:t>15000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1600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1400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1400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1400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1300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1100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1000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1000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1000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1400</w:t>
            </w:r>
          </w:p>
        </w:tc>
        <w:tc>
          <w:tcPr>
            <w:tcW w:w="241" w:type="pct"/>
          </w:tcPr>
          <w:p w:rsidR="00091401" w:rsidRPr="00534A92" w:rsidRDefault="00091401" w:rsidP="00F54F94">
            <w:pPr>
              <w:jc w:val="center"/>
            </w:pPr>
            <w:r w:rsidRPr="00534A92">
              <w:t>1400</w:t>
            </w:r>
          </w:p>
        </w:tc>
        <w:tc>
          <w:tcPr>
            <w:tcW w:w="239" w:type="pct"/>
          </w:tcPr>
          <w:p w:rsidR="00091401" w:rsidRPr="00534A92" w:rsidRDefault="00091401" w:rsidP="00F54F94">
            <w:pPr>
              <w:jc w:val="center"/>
            </w:pPr>
            <w:r w:rsidRPr="00534A92">
              <w:t>1000</w:t>
            </w:r>
          </w:p>
        </w:tc>
      </w:tr>
      <w:tr w:rsidR="00091401" w:rsidRPr="00534A92" w:rsidTr="00A71A73">
        <w:tc>
          <w:tcPr>
            <w:tcW w:w="206" w:type="pct"/>
          </w:tcPr>
          <w:p w:rsidR="00091401" w:rsidRPr="00534A92" w:rsidRDefault="00091401" w:rsidP="00F40855">
            <w:r w:rsidRPr="00534A92">
              <w:t>4.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Изучение фонда</w:t>
            </w:r>
          </w:p>
        </w:tc>
        <w:tc>
          <w:tcPr>
            <w:tcW w:w="424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DB6639">
            <w:pPr>
              <w:jc w:val="center"/>
            </w:pPr>
          </w:p>
        </w:tc>
        <w:tc>
          <w:tcPr>
            <w:tcW w:w="239" w:type="pct"/>
          </w:tcPr>
          <w:p w:rsidR="00091401" w:rsidRPr="00534A92" w:rsidRDefault="00091401" w:rsidP="00DB6639">
            <w:pPr>
              <w:jc w:val="center"/>
            </w:pPr>
          </w:p>
        </w:tc>
      </w:tr>
      <w:tr w:rsidR="00091401" w:rsidRPr="00534A92" w:rsidTr="00BE7D5E">
        <w:tc>
          <w:tcPr>
            <w:tcW w:w="206" w:type="pct"/>
          </w:tcPr>
          <w:p w:rsidR="00091401" w:rsidRPr="00534A92" w:rsidRDefault="00091401" w:rsidP="00F40855">
            <w:r w:rsidRPr="00534A92">
              <w:t>4.1</w:t>
            </w:r>
          </w:p>
          <w:p w:rsidR="00091401" w:rsidRPr="00534A92" w:rsidRDefault="00091401" w:rsidP="00F40855"/>
        </w:tc>
        <w:tc>
          <w:tcPr>
            <w:tcW w:w="1480" w:type="pct"/>
          </w:tcPr>
          <w:p w:rsidR="00091401" w:rsidRPr="00534A92" w:rsidRDefault="00091401" w:rsidP="00F40855">
            <w:r w:rsidRPr="00534A92">
              <w:t xml:space="preserve">Количество изученного фонда </w:t>
            </w:r>
          </w:p>
          <w:p w:rsidR="00091401" w:rsidRPr="00534A92" w:rsidRDefault="00091401" w:rsidP="00F40855">
            <w:r w:rsidRPr="00534A92">
              <w:t>(сплошной просмотр)</w:t>
            </w:r>
          </w:p>
        </w:tc>
        <w:tc>
          <w:tcPr>
            <w:tcW w:w="424" w:type="pct"/>
          </w:tcPr>
          <w:p w:rsidR="00091401" w:rsidRPr="00534A92" w:rsidRDefault="00091401" w:rsidP="00BE7D5E">
            <w:pPr>
              <w:jc w:val="center"/>
            </w:pPr>
            <w:r w:rsidRPr="00534A92">
              <w:t>30000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3500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3000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3000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3000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2500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3000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3000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1000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3000</w:t>
            </w:r>
          </w:p>
        </w:tc>
        <w:tc>
          <w:tcPr>
            <w:tcW w:w="241" w:type="pct"/>
          </w:tcPr>
          <w:p w:rsidR="00091401" w:rsidRPr="00534A92" w:rsidRDefault="00091401" w:rsidP="00BE7D5E">
            <w:pPr>
              <w:jc w:val="center"/>
            </w:pPr>
            <w:r w:rsidRPr="00534A92">
              <w:t>3000</w:t>
            </w:r>
          </w:p>
        </w:tc>
        <w:tc>
          <w:tcPr>
            <w:tcW w:w="239" w:type="pct"/>
          </w:tcPr>
          <w:p w:rsidR="00091401" w:rsidRPr="00534A92" w:rsidRDefault="00091401" w:rsidP="00BE7D5E">
            <w:pPr>
              <w:jc w:val="center"/>
            </w:pPr>
            <w:r w:rsidRPr="00534A92">
              <w:t>2000</w:t>
            </w:r>
          </w:p>
        </w:tc>
      </w:tr>
      <w:tr w:rsidR="00091401" w:rsidRPr="00534A92" w:rsidTr="007D6C32">
        <w:tc>
          <w:tcPr>
            <w:tcW w:w="206" w:type="pct"/>
          </w:tcPr>
          <w:p w:rsidR="00091401" w:rsidRPr="00534A92" w:rsidRDefault="00091401" w:rsidP="00F40855">
            <w:r w:rsidRPr="00534A92">
              <w:t>4.2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Количество подобранных дублетов</w:t>
            </w:r>
          </w:p>
        </w:tc>
        <w:tc>
          <w:tcPr>
            <w:tcW w:w="424" w:type="pct"/>
          </w:tcPr>
          <w:p w:rsidR="00091401" w:rsidRPr="00534A92" w:rsidRDefault="00091401" w:rsidP="007D6C32">
            <w:pPr>
              <w:jc w:val="center"/>
            </w:pPr>
            <w:r w:rsidRPr="00534A92">
              <w:t>7000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1000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600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600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600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500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400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400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600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400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600</w:t>
            </w:r>
          </w:p>
        </w:tc>
        <w:tc>
          <w:tcPr>
            <w:tcW w:w="241" w:type="pct"/>
          </w:tcPr>
          <w:p w:rsidR="00091401" w:rsidRPr="00534A92" w:rsidRDefault="00091401" w:rsidP="007D6C32">
            <w:pPr>
              <w:jc w:val="center"/>
            </w:pPr>
            <w:r w:rsidRPr="00534A92">
              <w:t>600</w:t>
            </w:r>
          </w:p>
        </w:tc>
        <w:tc>
          <w:tcPr>
            <w:tcW w:w="239" w:type="pct"/>
          </w:tcPr>
          <w:p w:rsidR="00091401" w:rsidRPr="00534A92" w:rsidRDefault="00091401" w:rsidP="007D6C32">
            <w:pPr>
              <w:jc w:val="center"/>
            </w:pPr>
            <w:r w:rsidRPr="00534A92">
              <w:t>500</w:t>
            </w:r>
          </w:p>
        </w:tc>
      </w:tr>
      <w:tr w:rsidR="00091401" w:rsidRPr="00534A92" w:rsidTr="00336C36">
        <w:tc>
          <w:tcPr>
            <w:tcW w:w="206" w:type="pct"/>
          </w:tcPr>
          <w:p w:rsidR="00091401" w:rsidRPr="00534A92" w:rsidRDefault="00091401" w:rsidP="00F40855">
            <w:r w:rsidRPr="00534A92">
              <w:t>4.3</w:t>
            </w:r>
          </w:p>
          <w:p w:rsidR="00091401" w:rsidRPr="00534A92" w:rsidRDefault="00091401" w:rsidP="00F40855"/>
        </w:tc>
        <w:tc>
          <w:tcPr>
            <w:tcW w:w="1480" w:type="pct"/>
          </w:tcPr>
          <w:p w:rsidR="00091401" w:rsidRPr="00534A92" w:rsidRDefault="00091401" w:rsidP="00F40855">
            <w:r w:rsidRPr="00534A92">
              <w:t>Количество книжных формуляров отработанных на каталогах на дублетность</w:t>
            </w:r>
          </w:p>
        </w:tc>
        <w:tc>
          <w:tcPr>
            <w:tcW w:w="424" w:type="pct"/>
          </w:tcPr>
          <w:p w:rsidR="00091401" w:rsidRPr="00534A92" w:rsidRDefault="00091401" w:rsidP="00336C36">
            <w:pPr>
              <w:jc w:val="center"/>
            </w:pPr>
            <w:r w:rsidRPr="00534A92">
              <w:t>3300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350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350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350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350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350</w:t>
            </w:r>
          </w:p>
        </w:tc>
        <w:tc>
          <w:tcPr>
            <w:tcW w:w="241" w:type="pct"/>
          </w:tcPr>
          <w:p w:rsidR="00091401" w:rsidRPr="00534A92" w:rsidRDefault="00091401" w:rsidP="00336C36">
            <w:pPr>
              <w:jc w:val="center"/>
            </w:pPr>
            <w:r w:rsidRPr="00534A92">
              <w:t>350</w:t>
            </w:r>
          </w:p>
        </w:tc>
        <w:tc>
          <w:tcPr>
            <w:tcW w:w="239" w:type="pct"/>
          </w:tcPr>
          <w:p w:rsidR="00091401" w:rsidRPr="00534A92" w:rsidRDefault="00091401" w:rsidP="00336C36">
            <w:pPr>
              <w:jc w:val="center"/>
            </w:pPr>
            <w:r w:rsidRPr="00534A92">
              <w:t>300</w:t>
            </w:r>
          </w:p>
        </w:tc>
      </w:tr>
      <w:tr w:rsidR="00091401" w:rsidRPr="00534A92" w:rsidTr="003D6170">
        <w:tc>
          <w:tcPr>
            <w:tcW w:w="206" w:type="pct"/>
          </w:tcPr>
          <w:p w:rsidR="00091401" w:rsidRPr="00534A92" w:rsidRDefault="00091401" w:rsidP="00F40855">
            <w:r w:rsidRPr="00534A92">
              <w:t>4.4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 xml:space="preserve">Отбор документов для изъятия из фонда </w:t>
            </w:r>
          </w:p>
        </w:tc>
        <w:tc>
          <w:tcPr>
            <w:tcW w:w="424" w:type="pct"/>
          </w:tcPr>
          <w:p w:rsidR="00091401" w:rsidRPr="00534A92" w:rsidRDefault="00091401" w:rsidP="003D6170">
            <w:pPr>
              <w:jc w:val="center"/>
            </w:pPr>
            <w:r w:rsidRPr="00534A92">
              <w:t>3 000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  <w:tc>
          <w:tcPr>
            <w:tcW w:w="241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  <w:tc>
          <w:tcPr>
            <w:tcW w:w="239" w:type="pct"/>
          </w:tcPr>
          <w:p w:rsidR="00091401" w:rsidRPr="00534A92" w:rsidRDefault="00091401" w:rsidP="003D6170">
            <w:pPr>
              <w:jc w:val="center"/>
            </w:pPr>
            <w:r w:rsidRPr="00534A92">
              <w:t>300</w:t>
            </w:r>
          </w:p>
        </w:tc>
      </w:tr>
      <w:tr w:rsidR="00091401" w:rsidRPr="00534A92" w:rsidTr="00A71A73">
        <w:tc>
          <w:tcPr>
            <w:tcW w:w="206" w:type="pct"/>
          </w:tcPr>
          <w:p w:rsidR="00091401" w:rsidRPr="00534A92" w:rsidRDefault="00091401" w:rsidP="00F40855">
            <w:r w:rsidRPr="00534A92">
              <w:t xml:space="preserve">5. 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Сохранность фондов</w:t>
            </w:r>
          </w:p>
        </w:tc>
        <w:tc>
          <w:tcPr>
            <w:tcW w:w="424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jc w:val="center"/>
            </w:pPr>
          </w:p>
        </w:tc>
        <w:tc>
          <w:tcPr>
            <w:tcW w:w="239" w:type="pct"/>
          </w:tcPr>
          <w:p w:rsidR="00091401" w:rsidRPr="00534A92" w:rsidRDefault="00091401" w:rsidP="00F40855">
            <w:pPr>
              <w:jc w:val="center"/>
            </w:pPr>
          </w:p>
        </w:tc>
      </w:tr>
      <w:tr w:rsidR="00091401" w:rsidRPr="00534A92" w:rsidTr="00A71A73">
        <w:tc>
          <w:tcPr>
            <w:tcW w:w="206" w:type="pct"/>
          </w:tcPr>
          <w:p w:rsidR="00091401" w:rsidRPr="00534A92" w:rsidRDefault="00091401" w:rsidP="00F40855">
            <w:r w:rsidRPr="00534A92">
              <w:t>5.1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Инвентаризация фондов:</w:t>
            </w:r>
          </w:p>
          <w:p w:rsidR="00091401" w:rsidRPr="00534A92" w:rsidRDefault="00091401" w:rsidP="00F40855">
            <w:r w:rsidRPr="00534A92">
              <w:t xml:space="preserve">- ежегодная проверка документов сейфового </w:t>
            </w:r>
          </w:p>
          <w:p w:rsidR="00091401" w:rsidRPr="00534A92" w:rsidRDefault="00091401" w:rsidP="00F40855">
            <w:r w:rsidRPr="00534A92">
              <w:t xml:space="preserve">   хранения;</w:t>
            </w:r>
          </w:p>
          <w:p w:rsidR="00091401" w:rsidRPr="00534A92" w:rsidRDefault="00091401" w:rsidP="00F40855">
            <w:r w:rsidRPr="00534A92">
              <w:t>- подфонд администрации</w:t>
            </w:r>
          </w:p>
          <w:p w:rsidR="00091401" w:rsidRPr="00534A92" w:rsidRDefault="00091401" w:rsidP="00DB6639">
            <w:pPr>
              <w:jc w:val="both"/>
            </w:pPr>
            <w:r w:rsidRPr="00534A92">
              <w:t>-.ОХКиРФ (выборочная)</w:t>
            </w:r>
          </w:p>
          <w:p w:rsidR="00091401" w:rsidRPr="00534A92" w:rsidRDefault="00091401" w:rsidP="00DB6639">
            <w:pPr>
              <w:jc w:val="both"/>
            </w:pPr>
            <w:r w:rsidRPr="00534A92">
              <w:t>- ЦБОНиС (выборочная)</w:t>
            </w:r>
          </w:p>
        </w:tc>
        <w:tc>
          <w:tcPr>
            <w:tcW w:w="424" w:type="pct"/>
          </w:tcPr>
          <w:p w:rsidR="00091401" w:rsidRPr="00534A92" w:rsidRDefault="00091401" w:rsidP="00F40855">
            <w:pPr>
              <w:widowControl w:val="0"/>
              <w:jc w:val="center"/>
            </w:pPr>
            <w:r w:rsidRPr="00534A92">
              <w:t>4</w:t>
            </w: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  <w:p w:rsidR="00091401" w:rsidRPr="00534A92" w:rsidRDefault="00091401" w:rsidP="00F40855">
            <w:pPr>
              <w:widowControl w:val="0"/>
              <w:jc w:val="center"/>
            </w:pPr>
          </w:p>
        </w:tc>
        <w:tc>
          <w:tcPr>
            <w:tcW w:w="239" w:type="pct"/>
          </w:tcPr>
          <w:p w:rsidR="00091401" w:rsidRPr="00534A92" w:rsidRDefault="00091401" w:rsidP="00F40855">
            <w:pPr>
              <w:widowControl w:val="0"/>
              <w:jc w:val="center"/>
            </w:pPr>
          </w:p>
        </w:tc>
      </w:tr>
      <w:tr w:rsidR="00091401" w:rsidRPr="00534A92" w:rsidTr="009134D6">
        <w:tc>
          <w:tcPr>
            <w:tcW w:w="206" w:type="pct"/>
          </w:tcPr>
          <w:p w:rsidR="00091401" w:rsidRPr="00534A92" w:rsidRDefault="00091401" w:rsidP="00F40855">
            <w:r w:rsidRPr="00534A92">
              <w:t>5.2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Подшивка периодических изданий (назв.)</w:t>
            </w:r>
          </w:p>
        </w:tc>
        <w:tc>
          <w:tcPr>
            <w:tcW w:w="424" w:type="pct"/>
            <w:vAlign w:val="bottom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  <w:vAlign w:val="bottom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  <w:tc>
          <w:tcPr>
            <w:tcW w:w="239" w:type="pct"/>
          </w:tcPr>
          <w:p w:rsidR="00091401" w:rsidRPr="00534A92" w:rsidRDefault="00091401" w:rsidP="00FF78B3">
            <w:pPr>
              <w:jc w:val="center"/>
            </w:pPr>
            <w:r w:rsidRPr="00534A92">
              <w:t>50</w:t>
            </w:r>
          </w:p>
        </w:tc>
      </w:tr>
      <w:tr w:rsidR="00091401" w:rsidRPr="00534A92" w:rsidTr="00A71A73">
        <w:trPr>
          <w:trHeight w:val="503"/>
        </w:trPr>
        <w:tc>
          <w:tcPr>
            <w:tcW w:w="206" w:type="pct"/>
          </w:tcPr>
          <w:p w:rsidR="00091401" w:rsidRPr="00534A92" w:rsidRDefault="00091401" w:rsidP="00160D87">
            <w:r w:rsidRPr="00534A92">
              <w:t>5.3</w:t>
            </w:r>
          </w:p>
        </w:tc>
        <w:tc>
          <w:tcPr>
            <w:tcW w:w="1480" w:type="pct"/>
          </w:tcPr>
          <w:p w:rsidR="00091401" w:rsidRPr="00534A92" w:rsidRDefault="00091401" w:rsidP="00601DBE">
            <w:r w:rsidRPr="00534A92">
              <w:t>Работа с задолженностью:</w:t>
            </w:r>
          </w:p>
          <w:p w:rsidR="00091401" w:rsidRPr="00534A92" w:rsidRDefault="00091401" w:rsidP="00601DBE">
            <w:r w:rsidRPr="00534A92">
              <w:t>- со структурными подразделениями библиотеки</w:t>
            </w:r>
          </w:p>
          <w:p w:rsidR="00091401" w:rsidRPr="00534A92" w:rsidRDefault="00091401" w:rsidP="00601DBE">
            <w:r w:rsidRPr="00534A92">
              <w:t>- со специалистами библиотеки</w:t>
            </w:r>
          </w:p>
        </w:tc>
        <w:tc>
          <w:tcPr>
            <w:tcW w:w="424" w:type="pct"/>
          </w:tcPr>
          <w:p w:rsidR="00091401" w:rsidRPr="00534A92" w:rsidRDefault="00091401" w:rsidP="00A35CEA">
            <w:pPr>
              <w:jc w:val="center"/>
            </w:pPr>
            <w:r w:rsidRPr="00534A92">
              <w:t>16</w:t>
            </w:r>
          </w:p>
          <w:p w:rsidR="00091401" w:rsidRPr="00534A92" w:rsidRDefault="00091401" w:rsidP="00A35CEA">
            <w:pPr>
              <w:jc w:val="center"/>
            </w:pPr>
            <w:r w:rsidRPr="00534A92">
              <w:t>12</w:t>
            </w:r>
          </w:p>
          <w:p w:rsidR="00091401" w:rsidRPr="00534A92" w:rsidRDefault="00091401" w:rsidP="00A35CEA">
            <w:pPr>
              <w:jc w:val="center"/>
            </w:pPr>
            <w:r w:rsidRPr="00534A92">
              <w:t>4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  <w:p w:rsidR="00091401" w:rsidRPr="00534A92" w:rsidRDefault="00091401" w:rsidP="00A35CEA">
            <w:pPr>
              <w:jc w:val="center"/>
            </w:pPr>
          </w:p>
        </w:tc>
        <w:tc>
          <w:tcPr>
            <w:tcW w:w="241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  <w:tc>
          <w:tcPr>
            <w:tcW w:w="239" w:type="pct"/>
          </w:tcPr>
          <w:p w:rsidR="00091401" w:rsidRPr="00534A92" w:rsidRDefault="00091401" w:rsidP="00A35CEA">
            <w:pPr>
              <w:jc w:val="center"/>
            </w:pP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  <w:p w:rsidR="00091401" w:rsidRPr="00534A92" w:rsidRDefault="00091401" w:rsidP="00A35CEA">
            <w:pPr>
              <w:jc w:val="center"/>
            </w:pPr>
            <w:r w:rsidRPr="00534A92">
              <w:t>1</w:t>
            </w:r>
          </w:p>
        </w:tc>
      </w:tr>
      <w:tr w:rsidR="00091401" w:rsidRPr="00534A92" w:rsidTr="00A71A73">
        <w:trPr>
          <w:trHeight w:val="236"/>
        </w:trPr>
        <w:tc>
          <w:tcPr>
            <w:tcW w:w="206" w:type="pct"/>
          </w:tcPr>
          <w:p w:rsidR="00091401" w:rsidRPr="00534A92" w:rsidRDefault="00091401" w:rsidP="00F40855">
            <w:r w:rsidRPr="00534A92">
              <w:t>5.4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Переплет документов</w:t>
            </w:r>
          </w:p>
        </w:tc>
        <w:tc>
          <w:tcPr>
            <w:tcW w:w="424" w:type="pct"/>
          </w:tcPr>
          <w:p w:rsidR="00091401" w:rsidRPr="00534A92" w:rsidRDefault="00091401" w:rsidP="009134D6">
            <w:pPr>
              <w:jc w:val="center"/>
            </w:pPr>
            <w:r w:rsidRPr="00534A92">
              <w:t>620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15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15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60</w:t>
            </w:r>
          </w:p>
        </w:tc>
        <w:tc>
          <w:tcPr>
            <w:tcW w:w="239" w:type="pct"/>
          </w:tcPr>
          <w:p w:rsidR="00091401" w:rsidRPr="00534A92" w:rsidRDefault="00091401" w:rsidP="009134D6">
            <w:pPr>
              <w:jc w:val="center"/>
            </w:pPr>
            <w:r w:rsidRPr="00534A92">
              <w:t>40</w:t>
            </w:r>
          </w:p>
        </w:tc>
      </w:tr>
      <w:tr w:rsidR="00091401" w:rsidRPr="00534A92" w:rsidTr="009134D6">
        <w:tc>
          <w:tcPr>
            <w:tcW w:w="206" w:type="pct"/>
          </w:tcPr>
          <w:p w:rsidR="00091401" w:rsidRPr="00534A92" w:rsidRDefault="00091401" w:rsidP="00F40855">
            <w:r w:rsidRPr="00534A92">
              <w:t>5.5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Реставрация  документов</w:t>
            </w:r>
          </w:p>
        </w:tc>
        <w:tc>
          <w:tcPr>
            <w:tcW w:w="424" w:type="pct"/>
          </w:tcPr>
          <w:p w:rsidR="00091401" w:rsidRPr="00534A92" w:rsidRDefault="00091401" w:rsidP="009134D6">
            <w:pPr>
              <w:jc w:val="center"/>
            </w:pPr>
            <w:r w:rsidRPr="00534A92">
              <w:t>20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1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39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</w:tr>
      <w:tr w:rsidR="00091401" w:rsidRPr="00534A92" w:rsidTr="00A71A73">
        <w:tc>
          <w:tcPr>
            <w:tcW w:w="206" w:type="pct"/>
          </w:tcPr>
          <w:p w:rsidR="00091401" w:rsidRPr="00534A92" w:rsidRDefault="00091401" w:rsidP="00F40855">
            <w:r w:rsidRPr="00534A92">
              <w:t>5.6</w:t>
            </w:r>
          </w:p>
        </w:tc>
        <w:tc>
          <w:tcPr>
            <w:tcW w:w="1480" w:type="pct"/>
          </w:tcPr>
          <w:p w:rsidR="00091401" w:rsidRPr="00534A92" w:rsidRDefault="00091401" w:rsidP="00382A32">
            <w:r w:rsidRPr="00534A92">
              <w:t>Санитарно-гигиеническая обработка документов</w:t>
            </w:r>
          </w:p>
        </w:tc>
        <w:tc>
          <w:tcPr>
            <w:tcW w:w="424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130000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tabs>
                <w:tab w:val="center" w:pos="223"/>
              </w:tabs>
              <w:jc w:val="center"/>
            </w:pPr>
            <w:fldSimple w:instr=" =SUM(ABOVE) ">
              <w:r w:rsidRPr="00534A92">
                <w:rPr>
                  <w:noProof/>
                </w:rPr>
                <w:t>9120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13605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13605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12465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4845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10040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10045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10540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11185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13605</w:t>
              </w:r>
            </w:fldSimple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13605</w:t>
              </w:r>
            </w:fldSimple>
          </w:p>
        </w:tc>
        <w:tc>
          <w:tcPr>
            <w:tcW w:w="239" w:type="pct"/>
          </w:tcPr>
          <w:p w:rsidR="00091401" w:rsidRPr="00534A92" w:rsidRDefault="00091401" w:rsidP="009134D6">
            <w:pPr>
              <w:jc w:val="center"/>
            </w:pPr>
            <w:fldSimple w:instr=" =SUM(ABOVE) ">
              <w:r w:rsidRPr="00534A92">
                <w:rPr>
                  <w:noProof/>
                </w:rPr>
                <w:t>7340</w:t>
              </w:r>
            </w:fldSimple>
          </w:p>
        </w:tc>
      </w:tr>
      <w:tr w:rsidR="00091401" w:rsidRPr="00534A92" w:rsidTr="00CA5554">
        <w:tc>
          <w:tcPr>
            <w:tcW w:w="206" w:type="pct"/>
          </w:tcPr>
          <w:p w:rsidR="00091401" w:rsidRPr="00534A92" w:rsidRDefault="00091401" w:rsidP="00F40855">
            <w:r w:rsidRPr="00534A92">
              <w:t>5.7</w:t>
            </w:r>
          </w:p>
        </w:tc>
        <w:tc>
          <w:tcPr>
            <w:tcW w:w="1480" w:type="pct"/>
          </w:tcPr>
          <w:p w:rsidR="00091401" w:rsidRPr="00534A92" w:rsidRDefault="00091401" w:rsidP="00AD6CEC">
            <w:r w:rsidRPr="00534A92">
              <w:t>Дезинфекционная обработка</w:t>
            </w:r>
          </w:p>
        </w:tc>
        <w:tc>
          <w:tcPr>
            <w:tcW w:w="424" w:type="pct"/>
          </w:tcPr>
          <w:p w:rsidR="00091401" w:rsidRPr="00534A92" w:rsidRDefault="00091401" w:rsidP="009134D6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10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3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6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  <w:tc>
          <w:tcPr>
            <w:tcW w:w="239" w:type="pct"/>
          </w:tcPr>
          <w:p w:rsidR="00091401" w:rsidRPr="00534A92" w:rsidRDefault="00091401" w:rsidP="009134D6">
            <w:pPr>
              <w:jc w:val="center"/>
            </w:pPr>
            <w:r w:rsidRPr="00534A92">
              <w:t>2</w:t>
            </w:r>
          </w:p>
        </w:tc>
      </w:tr>
      <w:tr w:rsidR="00091401" w:rsidRPr="00534A92" w:rsidTr="00142555">
        <w:trPr>
          <w:trHeight w:val="93"/>
        </w:trPr>
        <w:tc>
          <w:tcPr>
            <w:tcW w:w="206" w:type="pct"/>
          </w:tcPr>
          <w:p w:rsidR="00091401" w:rsidRPr="00534A92" w:rsidRDefault="00091401" w:rsidP="00F40855">
            <w:r w:rsidRPr="00534A92">
              <w:t>5.8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Мониторинг режима хранения</w:t>
            </w:r>
          </w:p>
        </w:tc>
        <w:tc>
          <w:tcPr>
            <w:tcW w:w="424" w:type="pct"/>
          </w:tcPr>
          <w:p w:rsidR="00091401" w:rsidRPr="00534A92" w:rsidRDefault="00091401" w:rsidP="00142555">
            <w:pPr>
              <w:jc w:val="center"/>
            </w:pPr>
            <w:r w:rsidRPr="00534A92">
              <w:t>100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7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8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9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9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6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8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9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9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8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9</w:t>
            </w:r>
          </w:p>
        </w:tc>
        <w:tc>
          <w:tcPr>
            <w:tcW w:w="241" w:type="pct"/>
          </w:tcPr>
          <w:p w:rsidR="00091401" w:rsidRPr="00534A92" w:rsidRDefault="00091401" w:rsidP="00142555">
            <w:pPr>
              <w:jc w:val="center"/>
            </w:pPr>
            <w:r w:rsidRPr="00534A92">
              <w:t>9</w:t>
            </w:r>
          </w:p>
        </w:tc>
        <w:tc>
          <w:tcPr>
            <w:tcW w:w="239" w:type="pct"/>
          </w:tcPr>
          <w:p w:rsidR="00091401" w:rsidRPr="00534A92" w:rsidRDefault="00091401" w:rsidP="00142555">
            <w:pPr>
              <w:jc w:val="center"/>
            </w:pPr>
            <w:r w:rsidRPr="00534A92">
              <w:t>9</w:t>
            </w:r>
          </w:p>
        </w:tc>
      </w:tr>
      <w:tr w:rsidR="00091401" w:rsidRPr="00534A92" w:rsidTr="00A71A73">
        <w:tc>
          <w:tcPr>
            <w:tcW w:w="206" w:type="pct"/>
          </w:tcPr>
          <w:p w:rsidR="00091401" w:rsidRPr="00534A92" w:rsidRDefault="00091401" w:rsidP="00F40855">
            <w:r w:rsidRPr="00534A92">
              <w:t>5.9</w:t>
            </w:r>
          </w:p>
        </w:tc>
        <w:tc>
          <w:tcPr>
            <w:tcW w:w="1480" w:type="pct"/>
          </w:tcPr>
          <w:p w:rsidR="00091401" w:rsidRPr="00534A92" w:rsidRDefault="00091401" w:rsidP="00F40855">
            <w:r w:rsidRPr="00534A92">
              <w:t>Фазовая консервация</w:t>
            </w:r>
          </w:p>
        </w:tc>
        <w:tc>
          <w:tcPr>
            <w:tcW w:w="424" w:type="pct"/>
          </w:tcPr>
          <w:p w:rsidR="00091401" w:rsidRPr="00534A92" w:rsidRDefault="00091401" w:rsidP="009134D6">
            <w:pPr>
              <w:jc w:val="center"/>
            </w:pPr>
            <w:r w:rsidRPr="00534A92">
              <w:t>50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41" w:type="pct"/>
          </w:tcPr>
          <w:p w:rsidR="00091401" w:rsidRPr="00534A92" w:rsidRDefault="00091401" w:rsidP="009134D6">
            <w:pPr>
              <w:jc w:val="center"/>
            </w:pPr>
            <w:r w:rsidRPr="00534A92">
              <w:t>5</w:t>
            </w:r>
          </w:p>
        </w:tc>
        <w:tc>
          <w:tcPr>
            <w:tcW w:w="239" w:type="pct"/>
          </w:tcPr>
          <w:p w:rsidR="00091401" w:rsidRPr="00534A92" w:rsidRDefault="00091401" w:rsidP="009134D6">
            <w:pPr>
              <w:jc w:val="center"/>
            </w:pPr>
            <w:r w:rsidRPr="00534A92">
              <w:t>0</w:t>
            </w:r>
          </w:p>
        </w:tc>
      </w:tr>
    </w:tbl>
    <w:p w:rsidR="00091401" w:rsidRPr="00534A92" w:rsidRDefault="00091401" w:rsidP="00DE6877">
      <w:pPr>
        <w:rPr>
          <w:b/>
          <w:sz w:val="28"/>
          <w:szCs w:val="28"/>
        </w:rPr>
      </w:pPr>
    </w:p>
    <w:p w:rsidR="00091401" w:rsidRPr="00534A92" w:rsidRDefault="00091401" w:rsidP="0024614F">
      <w:pPr>
        <w:rPr>
          <w:b/>
          <w:sz w:val="24"/>
          <w:szCs w:val="24"/>
        </w:rPr>
      </w:pPr>
      <w:r w:rsidRPr="00534A92">
        <w:rPr>
          <w:b/>
          <w:sz w:val="24"/>
          <w:szCs w:val="24"/>
        </w:rPr>
        <w:t>4.3.  Перевод документов в цифровой формат, обеспечение доступа к макрообъектам</w:t>
      </w:r>
    </w:p>
    <w:p w:rsidR="00091401" w:rsidRPr="00534A92" w:rsidRDefault="00091401" w:rsidP="0024614F">
      <w:pPr>
        <w:rPr>
          <w:b/>
          <w:sz w:val="24"/>
          <w:szCs w:val="24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7358"/>
        <w:gridCol w:w="3000"/>
        <w:gridCol w:w="1928"/>
        <w:gridCol w:w="2272"/>
      </w:tblGrid>
      <w:tr w:rsidR="00091401" w:rsidRPr="00534A92" w:rsidTr="00403E36">
        <w:tc>
          <w:tcPr>
            <w:tcW w:w="220" w:type="pct"/>
          </w:tcPr>
          <w:p w:rsidR="00091401" w:rsidRPr="00534A92" w:rsidRDefault="00091401" w:rsidP="00903C74">
            <w:pPr>
              <w:jc w:val="center"/>
            </w:pPr>
            <w:r w:rsidRPr="00534A92">
              <w:t>№</w:t>
            </w:r>
          </w:p>
        </w:tc>
        <w:tc>
          <w:tcPr>
            <w:tcW w:w="2416" w:type="pct"/>
          </w:tcPr>
          <w:p w:rsidR="00091401" w:rsidRPr="00534A92" w:rsidRDefault="00091401" w:rsidP="00903C74">
            <w:pPr>
              <w:jc w:val="center"/>
            </w:pPr>
            <w:r w:rsidRPr="00534A92">
              <w:t>Виды работ</w:t>
            </w:r>
          </w:p>
        </w:tc>
        <w:tc>
          <w:tcPr>
            <w:tcW w:w="985" w:type="pct"/>
          </w:tcPr>
          <w:p w:rsidR="00091401" w:rsidRPr="00534A92" w:rsidRDefault="00091401" w:rsidP="00903C74">
            <w:pPr>
              <w:jc w:val="center"/>
            </w:pPr>
            <w:r w:rsidRPr="00534A92">
              <w:t>Объем</w:t>
            </w:r>
          </w:p>
        </w:tc>
        <w:tc>
          <w:tcPr>
            <w:tcW w:w="633" w:type="pct"/>
          </w:tcPr>
          <w:p w:rsidR="00091401" w:rsidRPr="00534A92" w:rsidRDefault="00091401" w:rsidP="00903C74">
            <w:pPr>
              <w:jc w:val="center"/>
            </w:pPr>
            <w:r w:rsidRPr="00534A92">
              <w:t>Сроки</w:t>
            </w:r>
          </w:p>
        </w:tc>
        <w:tc>
          <w:tcPr>
            <w:tcW w:w="746" w:type="pct"/>
          </w:tcPr>
          <w:p w:rsidR="00091401" w:rsidRPr="00534A92" w:rsidRDefault="00091401" w:rsidP="00903C74">
            <w:pPr>
              <w:jc w:val="center"/>
            </w:pPr>
            <w:r w:rsidRPr="00534A92">
              <w:t>Исполнитель</w:t>
            </w:r>
          </w:p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1.</w:t>
            </w:r>
          </w:p>
        </w:tc>
        <w:tc>
          <w:tcPr>
            <w:tcW w:w="2416" w:type="pct"/>
          </w:tcPr>
          <w:p w:rsidR="00091401" w:rsidRPr="00534A92" w:rsidRDefault="00091401" w:rsidP="005804A7">
            <w:r w:rsidRPr="00534A92">
              <w:t xml:space="preserve">Отбор документов для оцифровки </w:t>
            </w:r>
          </w:p>
        </w:tc>
        <w:tc>
          <w:tcPr>
            <w:tcW w:w="985" w:type="pct"/>
          </w:tcPr>
          <w:p w:rsidR="00091401" w:rsidRPr="00534A92" w:rsidRDefault="00091401" w:rsidP="005804A7">
            <w:pPr>
              <w:jc w:val="center"/>
            </w:pPr>
          </w:p>
        </w:tc>
        <w:tc>
          <w:tcPr>
            <w:tcW w:w="633" w:type="pct"/>
          </w:tcPr>
          <w:p w:rsidR="00091401" w:rsidRPr="00534A92" w:rsidRDefault="00091401" w:rsidP="005804A7"/>
        </w:tc>
        <w:tc>
          <w:tcPr>
            <w:tcW w:w="746" w:type="pct"/>
          </w:tcPr>
          <w:p w:rsidR="00091401" w:rsidRPr="00534A92" w:rsidRDefault="00091401" w:rsidP="005804A7"/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1.1</w:t>
            </w:r>
          </w:p>
        </w:tc>
        <w:tc>
          <w:tcPr>
            <w:tcW w:w="2416" w:type="pct"/>
          </w:tcPr>
          <w:p w:rsidR="00091401" w:rsidRPr="00534A92" w:rsidRDefault="00091401" w:rsidP="005C04F6">
            <w:r w:rsidRPr="00534A92">
              <w:t>Газета «Амурская Правда» за 4 года  (1969 – 1973 гг.)</w:t>
            </w:r>
          </w:p>
        </w:tc>
        <w:tc>
          <w:tcPr>
            <w:tcW w:w="985" w:type="pct"/>
          </w:tcPr>
          <w:p w:rsidR="00091401" w:rsidRPr="00534A92" w:rsidRDefault="00091401" w:rsidP="005804A7">
            <w:pPr>
              <w:jc w:val="center"/>
            </w:pPr>
            <w:r w:rsidRPr="00534A92">
              <w:t>20</w:t>
            </w:r>
          </w:p>
        </w:tc>
        <w:tc>
          <w:tcPr>
            <w:tcW w:w="633" w:type="pct"/>
          </w:tcPr>
          <w:p w:rsidR="00091401" w:rsidRPr="00534A92" w:rsidRDefault="00091401" w:rsidP="005804A7">
            <w:pPr>
              <w:jc w:val="center"/>
            </w:pPr>
            <w:r w:rsidRPr="00534A92">
              <w:t>Январь</w:t>
            </w:r>
          </w:p>
        </w:tc>
        <w:tc>
          <w:tcPr>
            <w:tcW w:w="746" w:type="pct"/>
          </w:tcPr>
          <w:p w:rsidR="00091401" w:rsidRPr="00534A92" w:rsidRDefault="00091401" w:rsidP="005D3ABA">
            <w:pPr>
              <w:jc w:val="center"/>
            </w:pPr>
            <w:r w:rsidRPr="00534A92">
              <w:t>Чеснокова М.К.</w:t>
            </w:r>
          </w:p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1.2</w:t>
            </w:r>
          </w:p>
        </w:tc>
        <w:tc>
          <w:tcPr>
            <w:tcW w:w="2416" w:type="pct"/>
          </w:tcPr>
          <w:p w:rsidR="00091401" w:rsidRPr="00534A92" w:rsidRDefault="00091401" w:rsidP="00601DBE">
            <w:r w:rsidRPr="00534A92">
              <w:t>Альманах «Приамурье», года: 1997, 1998, 2000, 2001, 2003, 2005</w:t>
            </w:r>
          </w:p>
        </w:tc>
        <w:tc>
          <w:tcPr>
            <w:tcW w:w="985" w:type="pct"/>
          </w:tcPr>
          <w:p w:rsidR="00091401" w:rsidRPr="00534A92" w:rsidRDefault="00091401" w:rsidP="00601DBE">
            <w:pPr>
              <w:jc w:val="center"/>
            </w:pPr>
            <w:r w:rsidRPr="00534A92">
              <w:t>6</w:t>
            </w:r>
          </w:p>
        </w:tc>
        <w:tc>
          <w:tcPr>
            <w:tcW w:w="633" w:type="pct"/>
          </w:tcPr>
          <w:p w:rsidR="00091401" w:rsidRPr="00534A92" w:rsidRDefault="00091401" w:rsidP="007774E9">
            <w:pPr>
              <w:jc w:val="center"/>
            </w:pPr>
            <w:r w:rsidRPr="00534A92">
              <w:t>Январь</w:t>
            </w:r>
          </w:p>
        </w:tc>
        <w:tc>
          <w:tcPr>
            <w:tcW w:w="746" w:type="pct"/>
          </w:tcPr>
          <w:p w:rsidR="00091401" w:rsidRPr="00534A92" w:rsidRDefault="00091401" w:rsidP="005D3ABA">
            <w:pPr>
              <w:jc w:val="center"/>
            </w:pPr>
            <w:r w:rsidRPr="00534A92">
              <w:t>Чеснокова М.К.</w:t>
            </w:r>
          </w:p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2.</w:t>
            </w:r>
          </w:p>
        </w:tc>
        <w:tc>
          <w:tcPr>
            <w:tcW w:w="2416" w:type="pct"/>
          </w:tcPr>
          <w:p w:rsidR="00091401" w:rsidRPr="00534A92" w:rsidRDefault="00091401" w:rsidP="00601DBE">
            <w:r w:rsidRPr="00534A92">
              <w:t>Оцифровка документов</w:t>
            </w:r>
          </w:p>
        </w:tc>
        <w:tc>
          <w:tcPr>
            <w:tcW w:w="985" w:type="pct"/>
          </w:tcPr>
          <w:p w:rsidR="00091401" w:rsidRPr="00534A92" w:rsidRDefault="00091401" w:rsidP="00601DBE">
            <w:pPr>
              <w:jc w:val="center"/>
            </w:pPr>
            <w:r w:rsidRPr="00534A92">
              <w:t>26 экз. / 4900 сканов</w:t>
            </w:r>
          </w:p>
        </w:tc>
        <w:tc>
          <w:tcPr>
            <w:tcW w:w="633" w:type="pct"/>
          </w:tcPr>
          <w:p w:rsidR="00091401" w:rsidRPr="00534A92" w:rsidRDefault="00091401" w:rsidP="007774E9">
            <w:pPr>
              <w:jc w:val="center"/>
            </w:pPr>
            <w:r w:rsidRPr="00534A92">
              <w:t>По плану</w:t>
            </w:r>
          </w:p>
        </w:tc>
        <w:tc>
          <w:tcPr>
            <w:tcW w:w="746" w:type="pct"/>
          </w:tcPr>
          <w:p w:rsidR="00091401" w:rsidRPr="00534A92" w:rsidRDefault="00091401" w:rsidP="00403E36">
            <w:pPr>
              <w:jc w:val="center"/>
            </w:pPr>
            <w:r w:rsidRPr="00534A92">
              <w:t>Гаврушенко З.Г.</w:t>
            </w:r>
          </w:p>
          <w:p w:rsidR="00091401" w:rsidRPr="00534A92" w:rsidRDefault="00091401" w:rsidP="00403E36">
            <w:pPr>
              <w:jc w:val="center"/>
            </w:pPr>
            <w:r w:rsidRPr="00534A92">
              <w:t>Косицын А.И.</w:t>
            </w:r>
          </w:p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3.</w:t>
            </w:r>
          </w:p>
        </w:tc>
        <w:tc>
          <w:tcPr>
            <w:tcW w:w="2416" w:type="pct"/>
          </w:tcPr>
          <w:p w:rsidR="00091401" w:rsidRPr="00534A92" w:rsidRDefault="00091401" w:rsidP="005804A7">
            <w:r w:rsidRPr="00534A92">
              <w:t>Подключение макрообъектов к БД «Редкая книга»</w:t>
            </w:r>
          </w:p>
        </w:tc>
        <w:tc>
          <w:tcPr>
            <w:tcW w:w="985" w:type="pct"/>
          </w:tcPr>
          <w:p w:rsidR="00091401" w:rsidRPr="00534A92" w:rsidRDefault="00091401" w:rsidP="005804A7">
            <w:pPr>
              <w:jc w:val="center"/>
            </w:pPr>
          </w:p>
        </w:tc>
        <w:tc>
          <w:tcPr>
            <w:tcW w:w="633" w:type="pct"/>
          </w:tcPr>
          <w:p w:rsidR="00091401" w:rsidRPr="00534A92" w:rsidRDefault="00091401" w:rsidP="005804A7">
            <w:pPr>
              <w:jc w:val="center"/>
            </w:pPr>
          </w:p>
        </w:tc>
        <w:tc>
          <w:tcPr>
            <w:tcW w:w="746" w:type="pct"/>
          </w:tcPr>
          <w:p w:rsidR="00091401" w:rsidRPr="00534A92" w:rsidRDefault="00091401" w:rsidP="005D3ABA">
            <w:pPr>
              <w:jc w:val="center"/>
            </w:pPr>
          </w:p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3.1</w:t>
            </w:r>
          </w:p>
        </w:tc>
        <w:tc>
          <w:tcPr>
            <w:tcW w:w="2416" w:type="pct"/>
          </w:tcPr>
          <w:p w:rsidR="00091401" w:rsidRPr="00534A92" w:rsidRDefault="00091401" w:rsidP="005804A7">
            <w:r w:rsidRPr="00534A92">
              <w:t xml:space="preserve">Выделение рабочего пространства в хранилище для размещения </w:t>
            </w:r>
          </w:p>
          <w:p w:rsidR="00091401" w:rsidRPr="00534A92" w:rsidRDefault="00091401" w:rsidP="005804A7">
            <w:r w:rsidRPr="00534A92">
              <w:t>макрообъектов и круглосуточного доступа.</w:t>
            </w:r>
          </w:p>
        </w:tc>
        <w:tc>
          <w:tcPr>
            <w:tcW w:w="985" w:type="pct"/>
          </w:tcPr>
          <w:p w:rsidR="00091401" w:rsidRPr="00534A92" w:rsidRDefault="00091401" w:rsidP="005804A7">
            <w:pPr>
              <w:jc w:val="center"/>
            </w:pPr>
          </w:p>
        </w:tc>
        <w:tc>
          <w:tcPr>
            <w:tcW w:w="633" w:type="pct"/>
          </w:tcPr>
          <w:p w:rsidR="00091401" w:rsidRPr="00534A92" w:rsidRDefault="00091401" w:rsidP="005804A7">
            <w:pPr>
              <w:jc w:val="center"/>
            </w:pPr>
            <w:r w:rsidRPr="00534A92">
              <w:t>Февраль</w:t>
            </w:r>
          </w:p>
        </w:tc>
        <w:tc>
          <w:tcPr>
            <w:tcW w:w="746" w:type="pct"/>
          </w:tcPr>
          <w:p w:rsidR="00091401" w:rsidRPr="00534A92" w:rsidRDefault="00091401" w:rsidP="005D3ABA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3.2</w:t>
            </w:r>
          </w:p>
        </w:tc>
        <w:tc>
          <w:tcPr>
            <w:tcW w:w="2416" w:type="pct"/>
          </w:tcPr>
          <w:p w:rsidR="00091401" w:rsidRPr="00534A92" w:rsidRDefault="00091401" w:rsidP="005804A7">
            <w:r w:rsidRPr="00534A92">
              <w:t xml:space="preserve">Размещение макрообъектов </w:t>
            </w:r>
          </w:p>
        </w:tc>
        <w:tc>
          <w:tcPr>
            <w:tcW w:w="985" w:type="pct"/>
          </w:tcPr>
          <w:p w:rsidR="00091401" w:rsidRPr="00534A92" w:rsidRDefault="00091401" w:rsidP="005804A7">
            <w:pPr>
              <w:jc w:val="center"/>
            </w:pPr>
            <w:r w:rsidRPr="00534A92">
              <w:t>26</w:t>
            </w:r>
          </w:p>
        </w:tc>
        <w:tc>
          <w:tcPr>
            <w:tcW w:w="633" w:type="pct"/>
          </w:tcPr>
          <w:p w:rsidR="00091401" w:rsidRPr="00534A92" w:rsidRDefault="00091401" w:rsidP="005804A7">
            <w:pPr>
              <w:jc w:val="center"/>
            </w:pPr>
            <w:r w:rsidRPr="00534A92">
              <w:t>По плану</w:t>
            </w:r>
          </w:p>
        </w:tc>
        <w:tc>
          <w:tcPr>
            <w:tcW w:w="746" w:type="pct"/>
          </w:tcPr>
          <w:p w:rsidR="00091401" w:rsidRPr="00534A92" w:rsidRDefault="00091401" w:rsidP="005D3ABA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3.3</w:t>
            </w:r>
          </w:p>
        </w:tc>
        <w:tc>
          <w:tcPr>
            <w:tcW w:w="2416" w:type="pct"/>
          </w:tcPr>
          <w:p w:rsidR="00091401" w:rsidRPr="00534A92" w:rsidRDefault="00091401" w:rsidP="005804A7">
            <w:r w:rsidRPr="00534A92">
              <w:t xml:space="preserve">Редактирования БЗ в БД «Редкая книга» по полю 951 «Ссылка на внешний </w:t>
            </w:r>
          </w:p>
          <w:p w:rsidR="00091401" w:rsidRPr="00534A92" w:rsidRDefault="00091401" w:rsidP="005804A7">
            <w:r w:rsidRPr="00534A92">
              <w:t>объект».</w:t>
            </w:r>
          </w:p>
        </w:tc>
        <w:tc>
          <w:tcPr>
            <w:tcW w:w="985" w:type="pct"/>
          </w:tcPr>
          <w:p w:rsidR="00091401" w:rsidRPr="00534A92" w:rsidRDefault="00091401" w:rsidP="005804A7">
            <w:pPr>
              <w:jc w:val="center"/>
            </w:pPr>
            <w:r w:rsidRPr="00534A92">
              <w:t>26</w:t>
            </w:r>
          </w:p>
        </w:tc>
        <w:tc>
          <w:tcPr>
            <w:tcW w:w="633" w:type="pct"/>
          </w:tcPr>
          <w:p w:rsidR="00091401" w:rsidRPr="00534A92" w:rsidRDefault="00091401" w:rsidP="005804A7">
            <w:pPr>
              <w:jc w:val="center"/>
            </w:pPr>
            <w:r w:rsidRPr="00534A92">
              <w:t>По плану</w:t>
            </w:r>
          </w:p>
        </w:tc>
        <w:tc>
          <w:tcPr>
            <w:tcW w:w="746" w:type="pct"/>
          </w:tcPr>
          <w:p w:rsidR="00091401" w:rsidRPr="00534A92" w:rsidRDefault="00091401" w:rsidP="005D3ABA">
            <w:pPr>
              <w:jc w:val="center"/>
            </w:pPr>
            <w:r w:rsidRPr="00534A92">
              <w:t>Гаврушенко З.Г.</w:t>
            </w:r>
          </w:p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4.</w:t>
            </w:r>
          </w:p>
        </w:tc>
        <w:tc>
          <w:tcPr>
            <w:tcW w:w="2416" w:type="pct"/>
          </w:tcPr>
          <w:p w:rsidR="00091401" w:rsidRPr="00534A92" w:rsidRDefault="00091401" w:rsidP="005804A7">
            <w:r w:rsidRPr="00534A92">
              <w:t>Оцифровка документов для проекта «Литературное Приамурье»</w:t>
            </w:r>
          </w:p>
        </w:tc>
        <w:tc>
          <w:tcPr>
            <w:tcW w:w="985" w:type="pct"/>
          </w:tcPr>
          <w:p w:rsidR="00091401" w:rsidRPr="00534A92" w:rsidRDefault="00091401" w:rsidP="005804A7">
            <w:pPr>
              <w:jc w:val="center"/>
            </w:pPr>
            <w:r w:rsidRPr="00534A92">
              <w:t>22</w:t>
            </w:r>
          </w:p>
        </w:tc>
        <w:tc>
          <w:tcPr>
            <w:tcW w:w="633" w:type="pct"/>
          </w:tcPr>
          <w:p w:rsidR="00091401" w:rsidRPr="00534A92" w:rsidRDefault="00091401" w:rsidP="005804A7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746" w:type="pct"/>
          </w:tcPr>
          <w:p w:rsidR="00091401" w:rsidRPr="00534A92" w:rsidRDefault="00091401" w:rsidP="005D3ABA">
            <w:pPr>
              <w:jc w:val="center"/>
            </w:pPr>
            <w:r w:rsidRPr="00534A92">
              <w:t>Гаврушенко З.Г.</w:t>
            </w:r>
          </w:p>
        </w:tc>
      </w:tr>
      <w:tr w:rsidR="00091401" w:rsidRPr="00534A92" w:rsidTr="00403E36">
        <w:tc>
          <w:tcPr>
            <w:tcW w:w="220" w:type="pct"/>
          </w:tcPr>
          <w:p w:rsidR="00091401" w:rsidRPr="00534A92" w:rsidRDefault="00091401" w:rsidP="005804A7">
            <w:r w:rsidRPr="00534A92">
              <w:t>5.</w:t>
            </w:r>
          </w:p>
        </w:tc>
        <w:tc>
          <w:tcPr>
            <w:tcW w:w="2416" w:type="pct"/>
          </w:tcPr>
          <w:p w:rsidR="00091401" w:rsidRPr="00534A92" w:rsidRDefault="00091401" w:rsidP="009134D6">
            <w:r w:rsidRPr="00534A92">
              <w:t xml:space="preserve">Обеспечение доступа пользователям к оцифрованным изданиям </w:t>
            </w:r>
          </w:p>
          <w:p w:rsidR="00091401" w:rsidRPr="00534A92" w:rsidRDefault="00091401" w:rsidP="009134D6">
            <w:r w:rsidRPr="00534A92">
              <w:t>(макрообъектам)</w:t>
            </w:r>
          </w:p>
        </w:tc>
        <w:tc>
          <w:tcPr>
            <w:tcW w:w="985" w:type="pct"/>
          </w:tcPr>
          <w:p w:rsidR="00091401" w:rsidRPr="00534A92" w:rsidRDefault="00091401" w:rsidP="009134D6">
            <w:pPr>
              <w:jc w:val="center"/>
            </w:pPr>
            <w:r w:rsidRPr="00534A92">
              <w:t>50</w:t>
            </w:r>
          </w:p>
        </w:tc>
        <w:tc>
          <w:tcPr>
            <w:tcW w:w="633" w:type="pct"/>
          </w:tcPr>
          <w:p w:rsidR="00091401" w:rsidRPr="00534A92" w:rsidRDefault="00091401" w:rsidP="009134D6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746" w:type="pct"/>
          </w:tcPr>
          <w:p w:rsidR="00091401" w:rsidRPr="00534A92" w:rsidRDefault="00091401" w:rsidP="009134D6">
            <w:pPr>
              <w:jc w:val="center"/>
            </w:pPr>
            <w:r w:rsidRPr="00534A92">
              <w:t>ОКиРК</w:t>
            </w:r>
          </w:p>
        </w:tc>
      </w:tr>
    </w:tbl>
    <w:p w:rsidR="00091401" w:rsidRPr="00534A92" w:rsidRDefault="00091401" w:rsidP="0024614F">
      <w:pPr>
        <w:rPr>
          <w:b/>
          <w:sz w:val="24"/>
          <w:szCs w:val="24"/>
        </w:rPr>
      </w:pPr>
    </w:p>
    <w:p w:rsidR="00091401" w:rsidRPr="00534A92" w:rsidRDefault="00091401" w:rsidP="0024614F">
      <w:pPr>
        <w:rPr>
          <w:b/>
          <w:sz w:val="24"/>
          <w:szCs w:val="24"/>
        </w:rPr>
      </w:pPr>
    </w:p>
    <w:p w:rsidR="00091401" w:rsidRPr="00534A92" w:rsidRDefault="00091401" w:rsidP="00A555AC">
      <w:pPr>
        <w:pStyle w:val="a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  <w:sectPr w:rsidR="00091401" w:rsidRPr="00534A92" w:rsidSect="000E0906">
          <w:pgSz w:w="16838" w:h="11906" w:orient="landscape"/>
          <w:pgMar w:top="1701" w:right="1134" w:bottom="719" w:left="1134" w:header="709" w:footer="709" w:gutter="0"/>
          <w:pgNumType w:start="5"/>
          <w:cols w:space="708"/>
          <w:docGrid w:linePitch="360"/>
        </w:sectPr>
      </w:pPr>
    </w:p>
    <w:p w:rsidR="00091401" w:rsidRPr="00534A92" w:rsidRDefault="00091401" w:rsidP="00A555AC">
      <w:pPr>
        <w:pStyle w:val="a1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4A92">
        <w:rPr>
          <w:rFonts w:ascii="Times New Roman" w:hAnsi="Times New Roman"/>
          <w:b/>
          <w:sz w:val="24"/>
          <w:szCs w:val="24"/>
        </w:rPr>
        <w:t>4.4. План работы Фондовой комиссии на 2019 год</w:t>
      </w:r>
    </w:p>
    <w:p w:rsidR="00091401" w:rsidRPr="00534A92" w:rsidRDefault="00091401" w:rsidP="00A555AC">
      <w:pPr>
        <w:pStyle w:val="a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381"/>
        <w:gridCol w:w="1558"/>
        <w:gridCol w:w="2060"/>
      </w:tblGrid>
      <w:tr w:rsidR="00091401" w:rsidRPr="00534A92" w:rsidTr="00945461">
        <w:tc>
          <w:tcPr>
            <w:tcW w:w="594" w:type="dxa"/>
            <w:vAlign w:val="center"/>
          </w:tcPr>
          <w:p w:rsidR="00091401" w:rsidRPr="00534A92" w:rsidRDefault="00091401" w:rsidP="00945461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A9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7" w:type="dxa"/>
            <w:vAlign w:val="center"/>
          </w:tcPr>
          <w:p w:rsidR="00091401" w:rsidRPr="00534A92" w:rsidRDefault="00091401" w:rsidP="00945461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A92">
              <w:rPr>
                <w:rFonts w:ascii="Times New Roman" w:hAnsi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091401" w:rsidRPr="00534A92" w:rsidRDefault="00091401" w:rsidP="00945461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A9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061" w:type="dxa"/>
            <w:vAlign w:val="center"/>
          </w:tcPr>
          <w:p w:rsidR="00091401" w:rsidRPr="00534A92" w:rsidRDefault="00091401" w:rsidP="00945461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4A92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91401" w:rsidRPr="00534A92" w:rsidTr="00CC0548">
        <w:trPr>
          <w:trHeight w:val="677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Отчет заведующего ОФиОФ о текущем комплектовании, обработке и списании фонда библиотеки за 2018 год 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Пивнева Т.В. </w:t>
            </w:r>
          </w:p>
        </w:tc>
      </w:tr>
      <w:tr w:rsidR="00091401" w:rsidRPr="00534A92" w:rsidTr="00CC0548">
        <w:trPr>
          <w:trHeight w:val="1070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Информация о формировании картотеки периодических изданий библиотеки: текущее состояние, актуализация, ответственность </w:t>
            </w:r>
          </w:p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(с участием всех заведующих отделов обслуживания)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Пивнева Т.В. </w:t>
            </w:r>
          </w:p>
        </w:tc>
      </w:tr>
      <w:tr w:rsidR="00091401" w:rsidRPr="00534A92" w:rsidTr="002D3843">
        <w:trPr>
          <w:trHeight w:val="512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Итоги проверки фонда администрации библиотеки 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Пивнева Т.В. </w:t>
            </w:r>
          </w:p>
        </w:tc>
      </w:tr>
      <w:tr w:rsidR="00091401" w:rsidRPr="00534A92" w:rsidTr="00CC0548">
        <w:trPr>
          <w:trHeight w:val="361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Итоги проверки книг сейфового хранения 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Пивнева Т.В. </w:t>
            </w:r>
          </w:p>
        </w:tc>
      </w:tr>
      <w:tr w:rsidR="00091401" w:rsidRPr="00534A92" w:rsidTr="00CC0548">
        <w:trPr>
          <w:trHeight w:val="1256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Информация о текущем состоянии учета электронных д</w:t>
            </w:r>
            <w:r w:rsidRPr="00534A92">
              <w:rPr>
                <w:rFonts w:ascii="Times New Roman" w:hAnsi="Times New Roman"/>
                <w:sz w:val="20"/>
                <w:szCs w:val="20"/>
              </w:rPr>
              <w:t>о</w:t>
            </w:r>
            <w:r w:rsidRPr="00534A92">
              <w:rPr>
                <w:rFonts w:ascii="Times New Roman" w:hAnsi="Times New Roman"/>
                <w:sz w:val="20"/>
                <w:szCs w:val="20"/>
              </w:rPr>
              <w:t>кументов:</w:t>
            </w:r>
          </w:p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- актуализация Положения «Порядок учета документов»;</w:t>
            </w:r>
          </w:p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- о состоянии хранения и использования электронных д</w:t>
            </w:r>
            <w:r w:rsidRPr="00534A92">
              <w:rPr>
                <w:rFonts w:ascii="Times New Roman" w:hAnsi="Times New Roman"/>
                <w:sz w:val="20"/>
                <w:szCs w:val="20"/>
              </w:rPr>
              <w:t>о</w:t>
            </w: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кументов; 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91401" w:rsidRPr="00534A92" w:rsidRDefault="00091401" w:rsidP="002D3843"/>
          <w:p w:rsidR="00091401" w:rsidRPr="00534A92" w:rsidRDefault="00091401" w:rsidP="002D3843">
            <w:r w:rsidRPr="00534A92">
              <w:t>Пивнева Т.В.</w:t>
            </w:r>
          </w:p>
          <w:p w:rsidR="00091401" w:rsidRPr="00534A92" w:rsidRDefault="00091401" w:rsidP="002D3843">
            <w:r w:rsidRPr="00534A92">
              <w:t>Лобовкина Т.В.</w:t>
            </w:r>
          </w:p>
          <w:p w:rsidR="00091401" w:rsidRPr="00534A92" w:rsidRDefault="00091401" w:rsidP="002D3843">
            <w:r w:rsidRPr="00534A92">
              <w:t xml:space="preserve">Чеснокова М.К. </w:t>
            </w:r>
          </w:p>
        </w:tc>
      </w:tr>
      <w:tr w:rsidR="00091401" w:rsidRPr="00534A92" w:rsidTr="00CC0548">
        <w:trPr>
          <w:trHeight w:val="343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Итоги проверки фонда электронных документов ЦБОНиС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Пивнева Т.В. </w:t>
            </w:r>
          </w:p>
        </w:tc>
      </w:tr>
      <w:tr w:rsidR="00091401" w:rsidRPr="00534A92" w:rsidTr="00CC0548">
        <w:trPr>
          <w:trHeight w:val="340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Итоги частичной проверки фонда ОХКиРФ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Пивнева Т.В. </w:t>
            </w:r>
          </w:p>
        </w:tc>
      </w:tr>
      <w:tr w:rsidR="00091401" w:rsidRPr="00534A92" w:rsidTr="00CC0548">
        <w:trPr>
          <w:trHeight w:val="529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Отчет заведующего ОФиОФ о текущем комплектовании, обработке и списании фонда АОНБ за 2019 год 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Пивнева Т.В.</w:t>
            </w:r>
          </w:p>
        </w:tc>
      </w:tr>
      <w:tr w:rsidR="00091401" w:rsidRPr="00534A92" w:rsidTr="00CC0548">
        <w:trPr>
          <w:trHeight w:val="357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Подведение итогов работы Фондовой комиссии 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Праскова О.С. </w:t>
            </w:r>
          </w:p>
        </w:tc>
      </w:tr>
      <w:tr w:rsidR="00091401" w:rsidRPr="00534A92" w:rsidTr="00CC0548">
        <w:trPr>
          <w:trHeight w:val="353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Планирование работы фондовой комиссии на 2020 год. 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Праскова О.С. </w:t>
            </w:r>
          </w:p>
        </w:tc>
      </w:tr>
      <w:tr w:rsidR="00091401" w:rsidRPr="00534A92" w:rsidTr="00CC0548">
        <w:trPr>
          <w:trHeight w:val="349"/>
        </w:trPr>
        <w:tc>
          <w:tcPr>
            <w:tcW w:w="594" w:type="dxa"/>
          </w:tcPr>
          <w:p w:rsidR="00091401" w:rsidRPr="00534A92" w:rsidRDefault="00091401" w:rsidP="00E2177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87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Оценка изданий, предназначенных для реализации </w:t>
            </w:r>
          </w:p>
        </w:tc>
        <w:tc>
          <w:tcPr>
            <w:tcW w:w="1559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061" w:type="dxa"/>
          </w:tcPr>
          <w:p w:rsidR="00091401" w:rsidRPr="00534A92" w:rsidRDefault="00091401" w:rsidP="002D3843">
            <w:pPr>
              <w:pStyle w:val="a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 xml:space="preserve">Иваныкина  Л.В. </w:t>
            </w:r>
          </w:p>
        </w:tc>
      </w:tr>
    </w:tbl>
    <w:p w:rsidR="00091401" w:rsidRPr="00534A92" w:rsidRDefault="00091401" w:rsidP="00AD6CEC">
      <w:pPr>
        <w:jc w:val="center"/>
        <w:rPr>
          <w:b/>
          <w:sz w:val="28"/>
          <w:szCs w:val="28"/>
        </w:rPr>
        <w:sectPr w:rsidR="00091401" w:rsidRPr="00534A92" w:rsidSect="00290273">
          <w:pgSz w:w="11906" w:h="16838"/>
          <w:pgMar w:top="1134" w:right="720" w:bottom="1134" w:left="1701" w:header="709" w:footer="709" w:gutter="0"/>
          <w:pgNumType w:start="5"/>
          <w:cols w:space="708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3.15pt;margin-top:342pt;width:36pt;height:36pt;z-index:251658240;mso-position-horizontal-relative:text;mso-position-vertical-relative:text" stroked="f">
            <v:textbox>
              <w:txbxContent>
                <w:p w:rsidR="00091401" w:rsidRDefault="00091401">
                  <w:r>
                    <w:t>21</w:t>
                  </w:r>
                </w:p>
              </w:txbxContent>
            </v:textbox>
          </v:shape>
        </w:pict>
      </w:r>
    </w:p>
    <w:p w:rsidR="00091401" w:rsidRPr="00534A92" w:rsidRDefault="00091401" w:rsidP="00AD6CEC">
      <w:pPr>
        <w:jc w:val="center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t>5</w:t>
      </w:r>
      <w:r w:rsidRPr="00534A92">
        <w:rPr>
          <w:b/>
          <w:caps/>
          <w:sz w:val="28"/>
          <w:szCs w:val="28"/>
        </w:rPr>
        <w:t xml:space="preserve">. </w:t>
      </w:r>
      <w:r w:rsidRPr="00534A92">
        <w:rPr>
          <w:b/>
          <w:sz w:val="28"/>
          <w:szCs w:val="28"/>
        </w:rPr>
        <w:t>Обеспечение доступа к справочно-поисковому аппарату, базам данных</w:t>
      </w:r>
    </w:p>
    <w:p w:rsidR="00091401" w:rsidRPr="00534A92" w:rsidRDefault="00091401" w:rsidP="00AD6CEC">
      <w:pPr>
        <w:jc w:val="center"/>
        <w:rPr>
          <w:b/>
          <w:sz w:val="28"/>
          <w:szCs w:val="28"/>
        </w:rPr>
      </w:pPr>
    </w:p>
    <w:p w:rsidR="00091401" w:rsidRPr="00534A92" w:rsidRDefault="00091401" w:rsidP="00AD6CEC">
      <w:pPr>
        <w:rPr>
          <w:b/>
          <w:bCs/>
          <w:sz w:val="24"/>
          <w:szCs w:val="24"/>
        </w:rPr>
      </w:pPr>
      <w:r w:rsidRPr="00534A92">
        <w:rPr>
          <w:b/>
          <w:bCs/>
          <w:sz w:val="24"/>
          <w:szCs w:val="24"/>
        </w:rPr>
        <w:t>5.1. Ведение справочно-поискового аппарата библиотеки</w:t>
      </w:r>
    </w:p>
    <w:p w:rsidR="00091401" w:rsidRPr="00534A92" w:rsidRDefault="00091401" w:rsidP="00AD6CEC">
      <w:pPr>
        <w:rPr>
          <w:b/>
          <w:bCs/>
          <w:sz w:val="24"/>
          <w:szCs w:val="24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322"/>
        <w:gridCol w:w="1351"/>
        <w:gridCol w:w="779"/>
        <w:gridCol w:w="724"/>
        <w:gridCol w:w="724"/>
        <w:gridCol w:w="724"/>
        <w:gridCol w:w="779"/>
        <w:gridCol w:w="724"/>
        <w:gridCol w:w="779"/>
        <w:gridCol w:w="779"/>
        <w:gridCol w:w="724"/>
        <w:gridCol w:w="724"/>
        <w:gridCol w:w="724"/>
        <w:gridCol w:w="742"/>
      </w:tblGrid>
      <w:tr w:rsidR="00091401" w:rsidRPr="00534A92" w:rsidTr="00674529">
        <w:trPr>
          <w:tblHeader/>
        </w:trPr>
        <w:tc>
          <w:tcPr>
            <w:tcW w:w="202" w:type="pct"/>
            <w:vMerge w:val="restart"/>
            <w:vAlign w:val="center"/>
          </w:tcPr>
          <w:p w:rsidR="00091401" w:rsidRPr="00534A92" w:rsidRDefault="00091401" w:rsidP="00AD6CEC">
            <w:pPr>
              <w:jc w:val="center"/>
            </w:pPr>
            <w:r w:rsidRPr="00534A92">
              <w:t>№ п.п.</w:t>
            </w:r>
          </w:p>
        </w:tc>
        <w:tc>
          <w:tcPr>
            <w:tcW w:w="1420" w:type="pct"/>
            <w:vMerge w:val="restart"/>
          </w:tcPr>
          <w:p w:rsidR="00091401" w:rsidRPr="00534A92" w:rsidRDefault="00091401" w:rsidP="00AD6CEC">
            <w:pPr>
              <w:jc w:val="center"/>
              <w:rPr>
                <w:b/>
              </w:rPr>
            </w:pPr>
          </w:p>
          <w:p w:rsidR="00091401" w:rsidRPr="00534A92" w:rsidRDefault="00091401" w:rsidP="00AD6CEC">
            <w:pPr>
              <w:jc w:val="center"/>
              <w:rPr>
                <w:b/>
              </w:rPr>
            </w:pPr>
            <w:r w:rsidRPr="00534A92">
              <w:rPr>
                <w:b/>
              </w:rPr>
              <w:t>Основные показатели</w:t>
            </w:r>
          </w:p>
        </w:tc>
        <w:tc>
          <w:tcPr>
            <w:tcW w:w="3377" w:type="pct"/>
            <w:gridSpan w:val="13"/>
            <w:vAlign w:val="center"/>
          </w:tcPr>
          <w:p w:rsidR="00091401" w:rsidRPr="00534A92" w:rsidRDefault="00091401" w:rsidP="00AD6CEC">
            <w:pPr>
              <w:jc w:val="center"/>
            </w:pPr>
            <w:r w:rsidRPr="00534A92">
              <w:t>План</w:t>
            </w:r>
          </w:p>
        </w:tc>
      </w:tr>
      <w:tr w:rsidR="00091401" w:rsidRPr="00534A92" w:rsidTr="00674529">
        <w:trPr>
          <w:cantSplit/>
          <w:trHeight w:val="1181"/>
          <w:tblHeader/>
        </w:trPr>
        <w:tc>
          <w:tcPr>
            <w:tcW w:w="202" w:type="pct"/>
            <w:vMerge/>
            <w:vAlign w:val="center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1420" w:type="pct"/>
            <w:vMerge/>
          </w:tcPr>
          <w:p w:rsidR="00091401" w:rsidRPr="00534A92" w:rsidRDefault="00091401" w:rsidP="00AD6CEC">
            <w:pPr>
              <w:jc w:val="center"/>
              <w:rPr>
                <w:b/>
              </w:rPr>
            </w:pPr>
          </w:p>
        </w:tc>
        <w:tc>
          <w:tcPr>
            <w:tcW w:w="444" w:type="pct"/>
            <w:vAlign w:val="center"/>
          </w:tcPr>
          <w:p w:rsidR="00091401" w:rsidRPr="00534A92" w:rsidRDefault="00091401" w:rsidP="00AD6CEC">
            <w:pPr>
              <w:jc w:val="center"/>
            </w:pPr>
            <w:r w:rsidRPr="00534A92">
              <w:t>Всего на год</w:t>
            </w:r>
          </w:p>
        </w:tc>
        <w:tc>
          <w:tcPr>
            <w:tcW w:w="256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январь</w:t>
            </w:r>
          </w:p>
        </w:tc>
        <w:tc>
          <w:tcPr>
            <w:tcW w:w="238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февраль</w:t>
            </w:r>
          </w:p>
        </w:tc>
        <w:tc>
          <w:tcPr>
            <w:tcW w:w="238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март</w:t>
            </w:r>
          </w:p>
        </w:tc>
        <w:tc>
          <w:tcPr>
            <w:tcW w:w="238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апрель</w:t>
            </w:r>
          </w:p>
        </w:tc>
        <w:tc>
          <w:tcPr>
            <w:tcW w:w="256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май</w:t>
            </w:r>
          </w:p>
        </w:tc>
        <w:tc>
          <w:tcPr>
            <w:tcW w:w="238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июнь</w:t>
            </w:r>
          </w:p>
        </w:tc>
        <w:tc>
          <w:tcPr>
            <w:tcW w:w="256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июль</w:t>
            </w:r>
          </w:p>
        </w:tc>
        <w:tc>
          <w:tcPr>
            <w:tcW w:w="256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август</w:t>
            </w:r>
          </w:p>
        </w:tc>
        <w:tc>
          <w:tcPr>
            <w:tcW w:w="238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сентябрь</w:t>
            </w:r>
          </w:p>
        </w:tc>
        <w:tc>
          <w:tcPr>
            <w:tcW w:w="238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октябрь</w:t>
            </w:r>
          </w:p>
        </w:tc>
        <w:tc>
          <w:tcPr>
            <w:tcW w:w="238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ноябрь</w:t>
            </w:r>
          </w:p>
        </w:tc>
        <w:tc>
          <w:tcPr>
            <w:tcW w:w="244" w:type="pct"/>
            <w:textDirection w:val="btLr"/>
            <w:vAlign w:val="center"/>
          </w:tcPr>
          <w:p w:rsidR="00091401" w:rsidRPr="00534A92" w:rsidRDefault="00091401" w:rsidP="005C75EE">
            <w:pPr>
              <w:ind w:left="113" w:right="113"/>
              <w:jc w:val="center"/>
            </w:pPr>
            <w:r w:rsidRPr="00534A92">
              <w:t>декабрь</w:t>
            </w:r>
          </w:p>
        </w:tc>
      </w:tr>
      <w:tr w:rsidR="00091401" w:rsidRPr="00534A92" w:rsidTr="00674529">
        <w:tc>
          <w:tcPr>
            <w:tcW w:w="202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1.</w:t>
            </w:r>
          </w:p>
        </w:tc>
        <w:tc>
          <w:tcPr>
            <w:tcW w:w="1420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Организация и ведение электронного каталога</w:t>
            </w:r>
          </w:p>
        </w:tc>
        <w:tc>
          <w:tcPr>
            <w:tcW w:w="444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/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4" w:type="pct"/>
          </w:tcPr>
          <w:p w:rsidR="00091401" w:rsidRPr="00534A92" w:rsidRDefault="00091401" w:rsidP="00AD6CEC">
            <w:pPr>
              <w:jc w:val="center"/>
            </w:pPr>
          </w:p>
        </w:tc>
      </w:tr>
      <w:tr w:rsidR="00091401" w:rsidRPr="00534A92" w:rsidTr="008B7394">
        <w:tc>
          <w:tcPr>
            <w:tcW w:w="202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1.1</w:t>
            </w:r>
          </w:p>
        </w:tc>
        <w:tc>
          <w:tcPr>
            <w:tcW w:w="1420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34A92">
              <w:t xml:space="preserve">Систематизация и предметизация документов </w:t>
            </w:r>
          </w:p>
        </w:tc>
        <w:tc>
          <w:tcPr>
            <w:tcW w:w="444" w:type="pct"/>
          </w:tcPr>
          <w:p w:rsidR="00091401" w:rsidRPr="00534A92" w:rsidRDefault="00091401" w:rsidP="008B7394">
            <w:pPr>
              <w:jc w:val="center"/>
            </w:pPr>
            <w:r w:rsidRPr="00534A92">
              <w:t>3000</w:t>
            </w:r>
          </w:p>
        </w:tc>
        <w:tc>
          <w:tcPr>
            <w:tcW w:w="256" w:type="pct"/>
          </w:tcPr>
          <w:p w:rsidR="00091401" w:rsidRPr="00534A92" w:rsidRDefault="00091401" w:rsidP="008B7394">
            <w:pPr>
              <w:jc w:val="center"/>
              <w:rPr>
                <w:lang w:val="en-US"/>
              </w:rPr>
            </w:pPr>
            <w:r w:rsidRPr="00534A92">
              <w:t>294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294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285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252</w:t>
            </w:r>
          </w:p>
        </w:tc>
        <w:tc>
          <w:tcPr>
            <w:tcW w:w="256" w:type="pct"/>
          </w:tcPr>
          <w:p w:rsidR="00091401" w:rsidRPr="00534A92" w:rsidRDefault="00091401" w:rsidP="008B7394">
            <w:pPr>
              <w:jc w:val="center"/>
            </w:pPr>
            <w:r w:rsidRPr="00534A92">
              <w:t>225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240</w:t>
            </w:r>
          </w:p>
        </w:tc>
        <w:tc>
          <w:tcPr>
            <w:tcW w:w="256" w:type="pct"/>
          </w:tcPr>
          <w:p w:rsidR="00091401" w:rsidRPr="00534A92" w:rsidRDefault="00091401" w:rsidP="008B7394">
            <w:pPr>
              <w:jc w:val="center"/>
            </w:pPr>
            <w:r w:rsidRPr="00534A92">
              <w:t>205</w:t>
            </w:r>
          </w:p>
        </w:tc>
        <w:tc>
          <w:tcPr>
            <w:tcW w:w="256" w:type="pct"/>
          </w:tcPr>
          <w:p w:rsidR="00091401" w:rsidRPr="00534A92" w:rsidRDefault="00091401" w:rsidP="008B7394">
            <w:pPr>
              <w:jc w:val="center"/>
            </w:pPr>
            <w:r w:rsidRPr="00534A92">
              <w:t>205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215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270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265</w:t>
            </w:r>
          </w:p>
        </w:tc>
        <w:tc>
          <w:tcPr>
            <w:tcW w:w="244" w:type="pct"/>
          </w:tcPr>
          <w:p w:rsidR="00091401" w:rsidRPr="00534A92" w:rsidRDefault="00091401" w:rsidP="008B7394">
            <w:pPr>
              <w:jc w:val="center"/>
            </w:pPr>
            <w:r w:rsidRPr="00534A92">
              <w:t>250</w:t>
            </w:r>
          </w:p>
        </w:tc>
      </w:tr>
      <w:tr w:rsidR="00091401" w:rsidRPr="00534A92" w:rsidTr="008B7394">
        <w:tc>
          <w:tcPr>
            <w:tcW w:w="202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1.2</w:t>
            </w:r>
          </w:p>
        </w:tc>
        <w:tc>
          <w:tcPr>
            <w:tcW w:w="1420" w:type="pct"/>
          </w:tcPr>
          <w:p w:rsidR="00091401" w:rsidRPr="00534A92" w:rsidRDefault="00091401" w:rsidP="00AD6CEC">
            <w:pPr>
              <w:shd w:val="clear" w:color="auto" w:fill="FFFFFF"/>
            </w:pPr>
            <w:r w:rsidRPr="00534A92">
              <w:t>Ввод библиографических записей в ЭК (назв.)</w:t>
            </w:r>
          </w:p>
        </w:tc>
        <w:tc>
          <w:tcPr>
            <w:tcW w:w="444" w:type="pct"/>
          </w:tcPr>
          <w:p w:rsidR="00091401" w:rsidRPr="00534A92" w:rsidRDefault="00091401" w:rsidP="008B7394">
            <w:pPr>
              <w:jc w:val="center"/>
            </w:pPr>
            <w:r w:rsidRPr="00534A92">
              <w:t>2000</w:t>
            </w:r>
          </w:p>
        </w:tc>
        <w:tc>
          <w:tcPr>
            <w:tcW w:w="256" w:type="pct"/>
          </w:tcPr>
          <w:p w:rsidR="00091401" w:rsidRPr="00534A92" w:rsidRDefault="00091401" w:rsidP="008B7394">
            <w:pPr>
              <w:jc w:val="center"/>
            </w:pPr>
            <w:r w:rsidRPr="00534A92">
              <w:t>180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180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180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170</w:t>
            </w:r>
          </w:p>
        </w:tc>
        <w:tc>
          <w:tcPr>
            <w:tcW w:w="256" w:type="pct"/>
          </w:tcPr>
          <w:p w:rsidR="00091401" w:rsidRPr="00534A92" w:rsidRDefault="00091401" w:rsidP="008B7394">
            <w:pPr>
              <w:jc w:val="center"/>
            </w:pPr>
            <w:r w:rsidRPr="00534A92">
              <w:t>160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160</w:t>
            </w:r>
          </w:p>
        </w:tc>
        <w:tc>
          <w:tcPr>
            <w:tcW w:w="256" w:type="pct"/>
          </w:tcPr>
          <w:p w:rsidR="00091401" w:rsidRPr="00534A92" w:rsidRDefault="00091401" w:rsidP="008B7394">
            <w:pPr>
              <w:jc w:val="center"/>
            </w:pPr>
            <w:r w:rsidRPr="00534A92">
              <w:t>160</w:t>
            </w:r>
          </w:p>
        </w:tc>
        <w:tc>
          <w:tcPr>
            <w:tcW w:w="256" w:type="pct"/>
          </w:tcPr>
          <w:p w:rsidR="00091401" w:rsidRPr="00534A92" w:rsidRDefault="00091401" w:rsidP="008B7394">
            <w:pPr>
              <w:jc w:val="center"/>
            </w:pPr>
            <w:r w:rsidRPr="00534A92">
              <w:t>150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150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170</w:t>
            </w:r>
          </w:p>
        </w:tc>
        <w:tc>
          <w:tcPr>
            <w:tcW w:w="238" w:type="pct"/>
          </w:tcPr>
          <w:p w:rsidR="00091401" w:rsidRPr="00534A92" w:rsidRDefault="00091401" w:rsidP="008B7394">
            <w:pPr>
              <w:jc w:val="center"/>
            </w:pPr>
            <w:r w:rsidRPr="00534A92">
              <w:t>170</w:t>
            </w:r>
          </w:p>
        </w:tc>
        <w:tc>
          <w:tcPr>
            <w:tcW w:w="244" w:type="pct"/>
          </w:tcPr>
          <w:p w:rsidR="00091401" w:rsidRPr="00534A92" w:rsidRDefault="00091401" w:rsidP="008B7394">
            <w:pPr>
              <w:jc w:val="center"/>
            </w:pPr>
            <w:r w:rsidRPr="00534A92">
              <w:t>170</w:t>
            </w:r>
          </w:p>
        </w:tc>
      </w:tr>
      <w:tr w:rsidR="00091401" w:rsidRPr="00534A92" w:rsidTr="00674529">
        <w:tc>
          <w:tcPr>
            <w:tcW w:w="202" w:type="pct"/>
            <w:vMerge w:val="restar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2.</w:t>
            </w:r>
          </w:p>
        </w:tc>
        <w:tc>
          <w:tcPr>
            <w:tcW w:w="1420" w:type="pct"/>
          </w:tcPr>
          <w:p w:rsidR="00091401" w:rsidRPr="00534A92" w:rsidRDefault="00091401" w:rsidP="00AD6CEC">
            <w:pPr>
              <w:shd w:val="clear" w:color="auto" w:fill="FFFFFF"/>
            </w:pPr>
            <w:r w:rsidRPr="00534A92">
              <w:t>Редактирование ЭК:</w:t>
            </w:r>
          </w:p>
        </w:tc>
        <w:tc>
          <w:tcPr>
            <w:tcW w:w="444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4" w:type="pct"/>
          </w:tcPr>
          <w:p w:rsidR="00091401" w:rsidRPr="00534A92" w:rsidRDefault="00091401" w:rsidP="00AD6CEC">
            <w:pPr>
              <w:jc w:val="center"/>
            </w:pPr>
          </w:p>
        </w:tc>
      </w:tr>
      <w:tr w:rsidR="00091401" w:rsidRPr="00534A92" w:rsidTr="00674529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AD6CEC">
            <w:pPr>
              <w:shd w:val="clear" w:color="auto" w:fill="FFFFFF"/>
            </w:pPr>
            <w:r w:rsidRPr="00534A92">
              <w:t>текущее</w:t>
            </w:r>
          </w:p>
        </w:tc>
        <w:tc>
          <w:tcPr>
            <w:tcW w:w="444" w:type="pct"/>
            <w:vAlign w:val="center"/>
          </w:tcPr>
          <w:p w:rsidR="00091401" w:rsidRPr="00534A92" w:rsidRDefault="00091401" w:rsidP="002D3843">
            <w:pPr>
              <w:shd w:val="clear" w:color="auto" w:fill="FFFFFF"/>
              <w:jc w:val="center"/>
            </w:pPr>
            <w:r w:rsidRPr="00534A92">
              <w:t>100</w:t>
            </w:r>
          </w:p>
        </w:tc>
        <w:tc>
          <w:tcPr>
            <w:tcW w:w="256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44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</w:tr>
      <w:tr w:rsidR="00091401" w:rsidRPr="00534A92" w:rsidTr="007328FE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AD6CEC">
            <w:pPr>
              <w:shd w:val="clear" w:color="auto" w:fill="FFFFFF"/>
            </w:pPr>
            <w:r w:rsidRPr="00534A92">
              <w:t xml:space="preserve"> исключение библиографических записей</w:t>
            </w:r>
          </w:p>
        </w:tc>
        <w:tc>
          <w:tcPr>
            <w:tcW w:w="444" w:type="pct"/>
          </w:tcPr>
          <w:p w:rsidR="00091401" w:rsidRPr="00534A92" w:rsidRDefault="00091401" w:rsidP="007328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7</w:t>
            </w:r>
          </w:p>
        </w:tc>
        <w:tc>
          <w:tcPr>
            <w:tcW w:w="256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</w:tcPr>
          <w:p w:rsidR="00091401" w:rsidRPr="00534A92" w:rsidRDefault="00091401" w:rsidP="007328FE">
            <w:pPr>
              <w:jc w:val="center"/>
            </w:pPr>
            <w:r w:rsidRPr="00534A92">
              <w:t>7</w:t>
            </w:r>
          </w:p>
        </w:tc>
        <w:tc>
          <w:tcPr>
            <w:tcW w:w="256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56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56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  <w:tc>
          <w:tcPr>
            <w:tcW w:w="244" w:type="pct"/>
          </w:tcPr>
          <w:p w:rsidR="00091401" w:rsidRPr="00534A92" w:rsidRDefault="00091401" w:rsidP="007328FE">
            <w:pPr>
              <w:jc w:val="center"/>
            </w:pPr>
            <w:r w:rsidRPr="00534A92">
              <w:t>0</w:t>
            </w:r>
          </w:p>
        </w:tc>
      </w:tr>
      <w:tr w:rsidR="00091401" w:rsidRPr="00534A92" w:rsidTr="00674529">
        <w:tc>
          <w:tcPr>
            <w:tcW w:w="202" w:type="pct"/>
            <w:vMerge w:val="restart"/>
          </w:tcPr>
          <w:p w:rsidR="00091401" w:rsidRPr="00534A92" w:rsidRDefault="00091401" w:rsidP="000267D0">
            <w:r w:rsidRPr="00534A92">
              <w:t>3.</w:t>
            </w:r>
          </w:p>
        </w:tc>
        <w:tc>
          <w:tcPr>
            <w:tcW w:w="1420" w:type="pct"/>
          </w:tcPr>
          <w:p w:rsidR="00091401" w:rsidRPr="00534A92" w:rsidRDefault="00091401" w:rsidP="00AD6CEC">
            <w:pPr>
              <w:spacing w:line="228" w:lineRule="auto"/>
            </w:pPr>
            <w:r w:rsidRPr="00534A92">
              <w:t xml:space="preserve">Организация, ведение и редактирование </w:t>
            </w:r>
          </w:p>
          <w:p w:rsidR="00091401" w:rsidRPr="00534A92" w:rsidRDefault="00091401" w:rsidP="00AD6CEC">
            <w:pPr>
              <w:spacing w:line="228" w:lineRule="auto"/>
            </w:pPr>
            <w:r w:rsidRPr="00534A92">
              <w:t>служебного и читательского каталогов:</w:t>
            </w:r>
          </w:p>
        </w:tc>
        <w:tc>
          <w:tcPr>
            <w:tcW w:w="444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/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/>
        </w:tc>
        <w:tc>
          <w:tcPr>
            <w:tcW w:w="238" w:type="pct"/>
          </w:tcPr>
          <w:p w:rsidR="00091401" w:rsidRPr="00534A92" w:rsidRDefault="00091401" w:rsidP="00AD6CEC"/>
        </w:tc>
        <w:tc>
          <w:tcPr>
            <w:tcW w:w="244" w:type="pct"/>
          </w:tcPr>
          <w:p w:rsidR="00091401" w:rsidRPr="00534A92" w:rsidRDefault="00091401" w:rsidP="00AD6CEC">
            <w:pPr>
              <w:jc w:val="center"/>
            </w:pPr>
          </w:p>
        </w:tc>
      </w:tr>
      <w:tr w:rsidR="00091401" w:rsidRPr="00534A92" w:rsidTr="006457EF">
        <w:trPr>
          <w:trHeight w:val="186"/>
        </w:trPr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AD6CEC">
            <w:r w:rsidRPr="00534A92">
              <w:t>количество влитых (расставленных) карточек</w:t>
            </w:r>
          </w:p>
          <w:p w:rsidR="00091401" w:rsidRPr="00534A92" w:rsidRDefault="00091401" w:rsidP="00AD6CEC">
            <w:r w:rsidRPr="00534A92">
              <w:t xml:space="preserve">в каталогах </w:t>
            </w:r>
          </w:p>
        </w:tc>
        <w:tc>
          <w:tcPr>
            <w:tcW w:w="444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5000</w:t>
              </w:r>
            </w:fldSimple>
          </w:p>
        </w:tc>
        <w:tc>
          <w:tcPr>
            <w:tcW w:w="256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450</w:t>
              </w:r>
            </w:fldSimple>
          </w:p>
        </w:tc>
        <w:tc>
          <w:tcPr>
            <w:tcW w:w="238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460</w:t>
              </w:r>
            </w:fldSimple>
          </w:p>
        </w:tc>
        <w:tc>
          <w:tcPr>
            <w:tcW w:w="238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450</w:t>
              </w:r>
            </w:fldSimple>
          </w:p>
        </w:tc>
        <w:tc>
          <w:tcPr>
            <w:tcW w:w="238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460</w:t>
              </w:r>
            </w:fldSimple>
          </w:p>
        </w:tc>
        <w:tc>
          <w:tcPr>
            <w:tcW w:w="256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430</w:t>
              </w:r>
            </w:fldSimple>
          </w:p>
        </w:tc>
        <w:tc>
          <w:tcPr>
            <w:tcW w:w="238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410</w:t>
              </w:r>
            </w:fldSimple>
          </w:p>
        </w:tc>
        <w:tc>
          <w:tcPr>
            <w:tcW w:w="256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310</w:t>
              </w:r>
            </w:fldSimple>
          </w:p>
        </w:tc>
        <w:tc>
          <w:tcPr>
            <w:tcW w:w="256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300</w:t>
              </w:r>
            </w:fldSimple>
          </w:p>
        </w:tc>
        <w:tc>
          <w:tcPr>
            <w:tcW w:w="238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400</w:t>
              </w:r>
            </w:fldSimple>
          </w:p>
        </w:tc>
        <w:tc>
          <w:tcPr>
            <w:tcW w:w="238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460</w:t>
              </w:r>
            </w:fldSimple>
          </w:p>
        </w:tc>
        <w:tc>
          <w:tcPr>
            <w:tcW w:w="238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460</w:t>
              </w:r>
            </w:fldSimple>
          </w:p>
        </w:tc>
        <w:tc>
          <w:tcPr>
            <w:tcW w:w="244" w:type="pct"/>
          </w:tcPr>
          <w:p w:rsidR="00091401" w:rsidRPr="00534A92" w:rsidRDefault="00091401" w:rsidP="006457EF">
            <w:pPr>
              <w:jc w:val="center"/>
            </w:pPr>
            <w:fldSimple w:instr=" =SUM(ABOVE) ">
              <w:r w:rsidRPr="00534A92">
                <w:rPr>
                  <w:noProof/>
                </w:rPr>
                <w:t>410</w:t>
              </w:r>
            </w:fldSimple>
          </w:p>
        </w:tc>
      </w:tr>
      <w:tr w:rsidR="00091401" w:rsidRPr="00534A92" w:rsidTr="00773412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0267D0">
            <w:r w:rsidRPr="00534A92">
              <w:t xml:space="preserve">количество изъятых карточек в каталогах </w:t>
            </w:r>
          </w:p>
        </w:tc>
        <w:tc>
          <w:tcPr>
            <w:tcW w:w="444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6750</w:t>
              </w:r>
            </w:fldSimple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200</w:t>
              </w:r>
            </w:fldSimple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782</w:t>
              </w:r>
            </w:fldSimple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782</w:t>
              </w:r>
            </w:fldSimple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782</w:t>
              </w:r>
            </w:fldSimple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782</w:t>
              </w:r>
            </w:fldSimple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782</w:t>
              </w:r>
            </w:fldSimple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150</w:t>
              </w:r>
            </w:fldSimple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150</w:t>
              </w:r>
            </w:fldSimple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782</w:t>
              </w:r>
            </w:fldSimple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782</w:t>
              </w:r>
            </w:fldSimple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776</w:t>
              </w:r>
            </w:fldSimple>
          </w:p>
        </w:tc>
        <w:tc>
          <w:tcPr>
            <w:tcW w:w="244" w:type="pct"/>
            <w:vAlign w:val="center"/>
          </w:tcPr>
          <w:p w:rsidR="00091401" w:rsidRPr="00534A92" w:rsidRDefault="00091401" w:rsidP="002D3843">
            <w:pPr>
              <w:jc w:val="center"/>
            </w:pPr>
            <w:fldSimple w:instr=" =SUM(ABOVE) ">
              <w:r w:rsidRPr="00534A92">
                <w:rPr>
                  <w:noProof/>
                </w:rPr>
                <w:t>0</w:t>
              </w:r>
            </w:fldSimple>
          </w:p>
        </w:tc>
      </w:tr>
      <w:tr w:rsidR="00091401" w:rsidRPr="00534A92" w:rsidTr="00674529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AD6CEC">
            <w:r w:rsidRPr="00534A92">
              <w:t>восстановление, ремонт карточек</w:t>
            </w:r>
          </w:p>
        </w:tc>
        <w:tc>
          <w:tcPr>
            <w:tcW w:w="444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50</w:t>
            </w:r>
          </w:p>
        </w:tc>
        <w:tc>
          <w:tcPr>
            <w:tcW w:w="256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10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</w:t>
            </w:r>
          </w:p>
        </w:tc>
        <w:tc>
          <w:tcPr>
            <w:tcW w:w="244" w:type="pct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</w:tr>
      <w:tr w:rsidR="00091401" w:rsidRPr="00534A92" w:rsidTr="00335EA9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0255A3">
            <w:r w:rsidRPr="00534A92">
              <w:t>оформление разделителей, ярлыков, этикеток</w:t>
            </w:r>
          </w:p>
        </w:tc>
        <w:tc>
          <w:tcPr>
            <w:tcW w:w="444" w:type="pct"/>
          </w:tcPr>
          <w:p w:rsidR="00091401" w:rsidRPr="00534A92" w:rsidRDefault="00091401" w:rsidP="00335EA9">
            <w:pPr>
              <w:jc w:val="center"/>
            </w:pPr>
            <w:r w:rsidRPr="00534A92">
              <w:t>910</w:t>
            </w:r>
          </w:p>
        </w:tc>
        <w:tc>
          <w:tcPr>
            <w:tcW w:w="256" w:type="pct"/>
          </w:tcPr>
          <w:p w:rsidR="00091401" w:rsidRPr="00534A92" w:rsidRDefault="00091401" w:rsidP="00335EA9">
            <w:pPr>
              <w:jc w:val="center"/>
            </w:pPr>
            <w:r w:rsidRPr="00534A92">
              <w:t>1</w:t>
            </w:r>
          </w:p>
        </w:tc>
        <w:tc>
          <w:tcPr>
            <w:tcW w:w="238" w:type="pct"/>
          </w:tcPr>
          <w:p w:rsidR="00091401" w:rsidRPr="00534A92" w:rsidRDefault="00091401" w:rsidP="00335EA9">
            <w:pPr>
              <w:jc w:val="center"/>
            </w:pPr>
            <w:r w:rsidRPr="00534A92">
              <w:t>111</w:t>
            </w:r>
          </w:p>
        </w:tc>
        <w:tc>
          <w:tcPr>
            <w:tcW w:w="238" w:type="pct"/>
          </w:tcPr>
          <w:p w:rsidR="00091401" w:rsidRPr="00534A92" w:rsidRDefault="00091401" w:rsidP="00335EA9">
            <w:pPr>
              <w:jc w:val="center"/>
            </w:pPr>
            <w:r w:rsidRPr="00534A92">
              <w:t>211</w:t>
            </w:r>
          </w:p>
        </w:tc>
        <w:tc>
          <w:tcPr>
            <w:tcW w:w="238" w:type="pct"/>
          </w:tcPr>
          <w:p w:rsidR="00091401" w:rsidRPr="00534A92" w:rsidRDefault="00091401" w:rsidP="00335EA9">
            <w:pPr>
              <w:jc w:val="center"/>
            </w:pPr>
            <w:r w:rsidRPr="00534A92">
              <w:t>111</w:t>
            </w:r>
          </w:p>
        </w:tc>
        <w:tc>
          <w:tcPr>
            <w:tcW w:w="256" w:type="pct"/>
          </w:tcPr>
          <w:p w:rsidR="00091401" w:rsidRPr="00534A92" w:rsidRDefault="00091401" w:rsidP="00335EA9">
            <w:pPr>
              <w:jc w:val="center"/>
            </w:pPr>
            <w:r w:rsidRPr="00534A92">
              <w:t>111</w:t>
            </w:r>
          </w:p>
        </w:tc>
        <w:tc>
          <w:tcPr>
            <w:tcW w:w="238" w:type="pct"/>
          </w:tcPr>
          <w:p w:rsidR="00091401" w:rsidRPr="00534A92" w:rsidRDefault="00091401" w:rsidP="00335EA9">
            <w:pPr>
              <w:jc w:val="center"/>
            </w:pPr>
            <w:r w:rsidRPr="00534A92">
              <w:t>111</w:t>
            </w:r>
          </w:p>
        </w:tc>
        <w:tc>
          <w:tcPr>
            <w:tcW w:w="256" w:type="pct"/>
          </w:tcPr>
          <w:p w:rsidR="00091401" w:rsidRPr="00534A92" w:rsidRDefault="00091401" w:rsidP="00335EA9">
            <w:pPr>
              <w:jc w:val="center"/>
            </w:pPr>
            <w:r w:rsidRPr="00534A92">
              <w:t>11</w:t>
            </w:r>
          </w:p>
        </w:tc>
        <w:tc>
          <w:tcPr>
            <w:tcW w:w="256" w:type="pct"/>
          </w:tcPr>
          <w:p w:rsidR="00091401" w:rsidRPr="00534A92" w:rsidRDefault="00091401" w:rsidP="00335EA9">
            <w:pPr>
              <w:jc w:val="center"/>
            </w:pPr>
            <w:r w:rsidRPr="00534A92">
              <w:t>11</w:t>
            </w:r>
          </w:p>
        </w:tc>
        <w:tc>
          <w:tcPr>
            <w:tcW w:w="238" w:type="pct"/>
          </w:tcPr>
          <w:p w:rsidR="00091401" w:rsidRPr="00534A92" w:rsidRDefault="00091401" w:rsidP="00335EA9">
            <w:pPr>
              <w:jc w:val="center"/>
            </w:pPr>
            <w:r w:rsidRPr="00534A92">
              <w:t>11</w:t>
            </w:r>
          </w:p>
        </w:tc>
        <w:tc>
          <w:tcPr>
            <w:tcW w:w="238" w:type="pct"/>
          </w:tcPr>
          <w:p w:rsidR="00091401" w:rsidRPr="00534A92" w:rsidRDefault="00091401" w:rsidP="00335EA9">
            <w:pPr>
              <w:jc w:val="center"/>
            </w:pPr>
            <w:r w:rsidRPr="00534A92">
              <w:t>111</w:t>
            </w:r>
          </w:p>
        </w:tc>
        <w:tc>
          <w:tcPr>
            <w:tcW w:w="238" w:type="pct"/>
          </w:tcPr>
          <w:p w:rsidR="00091401" w:rsidRPr="00534A92" w:rsidRDefault="00091401" w:rsidP="00335EA9">
            <w:pPr>
              <w:jc w:val="center"/>
            </w:pPr>
            <w:r w:rsidRPr="00534A92">
              <w:t>110</w:t>
            </w:r>
          </w:p>
        </w:tc>
        <w:tc>
          <w:tcPr>
            <w:tcW w:w="244" w:type="pct"/>
          </w:tcPr>
          <w:p w:rsidR="00091401" w:rsidRPr="00534A92" w:rsidRDefault="00091401" w:rsidP="00335EA9">
            <w:pPr>
              <w:jc w:val="center"/>
            </w:pPr>
            <w:r w:rsidRPr="00534A92">
              <w:t>0</w:t>
            </w:r>
          </w:p>
        </w:tc>
      </w:tr>
      <w:tr w:rsidR="00091401" w:rsidRPr="00534A92" w:rsidTr="00674529">
        <w:tc>
          <w:tcPr>
            <w:tcW w:w="202" w:type="pct"/>
            <w:vMerge w:val="restart"/>
          </w:tcPr>
          <w:p w:rsidR="00091401" w:rsidRPr="00534A92" w:rsidRDefault="00091401" w:rsidP="00AD6CEC">
            <w:r w:rsidRPr="00534A92">
              <w:t>4.</w:t>
            </w:r>
          </w:p>
        </w:tc>
        <w:tc>
          <w:tcPr>
            <w:tcW w:w="1420" w:type="pct"/>
          </w:tcPr>
          <w:p w:rsidR="00091401" w:rsidRPr="00534A92" w:rsidRDefault="00091401" w:rsidP="00AD6CEC">
            <w:r w:rsidRPr="00534A92">
              <w:t>Ведение и редактирование БД «Статьи»:</w:t>
            </w:r>
          </w:p>
        </w:tc>
        <w:tc>
          <w:tcPr>
            <w:tcW w:w="444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56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38" w:type="pct"/>
          </w:tcPr>
          <w:p w:rsidR="00091401" w:rsidRPr="00534A92" w:rsidRDefault="00091401" w:rsidP="00AD6CEC">
            <w:pPr>
              <w:jc w:val="center"/>
            </w:pPr>
          </w:p>
        </w:tc>
        <w:tc>
          <w:tcPr>
            <w:tcW w:w="244" w:type="pct"/>
          </w:tcPr>
          <w:p w:rsidR="00091401" w:rsidRPr="00534A92" w:rsidRDefault="00091401" w:rsidP="00AD6CEC">
            <w:pPr>
              <w:jc w:val="center"/>
            </w:pPr>
          </w:p>
        </w:tc>
      </w:tr>
      <w:tr w:rsidR="00091401" w:rsidRPr="00534A92" w:rsidTr="00171D52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AD6CEC">
            <w:r w:rsidRPr="00534A92">
              <w:t>ввод БЗ</w:t>
            </w:r>
          </w:p>
        </w:tc>
        <w:tc>
          <w:tcPr>
            <w:tcW w:w="444" w:type="pct"/>
          </w:tcPr>
          <w:p w:rsidR="00091401" w:rsidRPr="00534A92" w:rsidRDefault="00091401" w:rsidP="002D3843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6947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677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692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591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691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521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436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481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541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641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641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4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460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004842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0255A3">
            <w:pPr>
              <w:jc w:val="right"/>
            </w:pPr>
            <w:r w:rsidRPr="00534A92">
              <w:t>ОБЭР</w:t>
            </w:r>
          </w:p>
        </w:tc>
        <w:tc>
          <w:tcPr>
            <w:tcW w:w="444" w:type="pct"/>
          </w:tcPr>
          <w:p w:rsidR="00091401" w:rsidRPr="00534A92" w:rsidRDefault="00091401" w:rsidP="00004842">
            <w:pPr>
              <w:jc w:val="center"/>
            </w:pPr>
            <w:r w:rsidRPr="00534A92">
              <w:t>6347</w:t>
            </w:r>
          </w:p>
        </w:tc>
        <w:tc>
          <w:tcPr>
            <w:tcW w:w="256" w:type="pct"/>
          </w:tcPr>
          <w:p w:rsidR="00091401" w:rsidRPr="00534A92" w:rsidRDefault="00091401" w:rsidP="00004842">
            <w:pPr>
              <w:tabs>
                <w:tab w:val="center" w:pos="223"/>
              </w:tabs>
              <w:jc w:val="center"/>
            </w:pPr>
            <w:r w:rsidRPr="00534A92">
              <w:t>520</w:t>
            </w:r>
          </w:p>
        </w:tc>
        <w:tc>
          <w:tcPr>
            <w:tcW w:w="238" w:type="pct"/>
          </w:tcPr>
          <w:p w:rsidR="00091401" w:rsidRPr="00534A92" w:rsidRDefault="00091401" w:rsidP="00004842">
            <w:pPr>
              <w:jc w:val="center"/>
            </w:pPr>
            <w:r w:rsidRPr="00534A92">
              <w:t>622</w:t>
            </w:r>
          </w:p>
        </w:tc>
        <w:tc>
          <w:tcPr>
            <w:tcW w:w="238" w:type="pct"/>
          </w:tcPr>
          <w:p w:rsidR="00091401" w:rsidRPr="00534A92" w:rsidRDefault="00091401" w:rsidP="00004842">
            <w:pPr>
              <w:jc w:val="center"/>
            </w:pPr>
            <w:r w:rsidRPr="00534A92">
              <w:t>637</w:t>
            </w:r>
          </w:p>
        </w:tc>
        <w:tc>
          <w:tcPr>
            <w:tcW w:w="238" w:type="pct"/>
          </w:tcPr>
          <w:p w:rsidR="00091401" w:rsidRPr="00534A92" w:rsidRDefault="00091401" w:rsidP="00004842">
            <w:pPr>
              <w:jc w:val="center"/>
            </w:pPr>
            <w:r w:rsidRPr="00534A92">
              <w:t>536</w:t>
            </w:r>
          </w:p>
        </w:tc>
        <w:tc>
          <w:tcPr>
            <w:tcW w:w="256" w:type="pct"/>
          </w:tcPr>
          <w:p w:rsidR="00091401" w:rsidRPr="00534A92" w:rsidRDefault="00091401" w:rsidP="00004842">
            <w:pPr>
              <w:jc w:val="center"/>
            </w:pPr>
            <w:r w:rsidRPr="00534A92">
              <w:t>636</w:t>
            </w:r>
          </w:p>
        </w:tc>
        <w:tc>
          <w:tcPr>
            <w:tcW w:w="238" w:type="pct"/>
          </w:tcPr>
          <w:p w:rsidR="00091401" w:rsidRPr="00534A92" w:rsidRDefault="00091401" w:rsidP="00004842">
            <w:pPr>
              <w:jc w:val="center"/>
            </w:pPr>
            <w:r w:rsidRPr="00534A92">
              <w:t>466</w:t>
            </w:r>
          </w:p>
        </w:tc>
        <w:tc>
          <w:tcPr>
            <w:tcW w:w="256" w:type="pct"/>
          </w:tcPr>
          <w:p w:rsidR="00091401" w:rsidRPr="00534A92" w:rsidRDefault="00091401" w:rsidP="00004842">
            <w:pPr>
              <w:jc w:val="center"/>
            </w:pPr>
            <w:r w:rsidRPr="00534A92">
              <w:t>436</w:t>
            </w:r>
          </w:p>
        </w:tc>
        <w:tc>
          <w:tcPr>
            <w:tcW w:w="256" w:type="pct"/>
          </w:tcPr>
          <w:p w:rsidR="00091401" w:rsidRPr="00534A92" w:rsidRDefault="00091401" w:rsidP="00004842">
            <w:pPr>
              <w:jc w:val="center"/>
            </w:pPr>
            <w:r w:rsidRPr="00534A92">
              <w:t>436</w:t>
            </w:r>
          </w:p>
        </w:tc>
        <w:tc>
          <w:tcPr>
            <w:tcW w:w="238" w:type="pct"/>
          </w:tcPr>
          <w:p w:rsidR="00091401" w:rsidRPr="00534A92" w:rsidRDefault="00091401" w:rsidP="00004842">
            <w:pPr>
              <w:jc w:val="center"/>
            </w:pPr>
            <w:r w:rsidRPr="00534A92">
              <w:t>486</w:t>
            </w:r>
          </w:p>
        </w:tc>
        <w:tc>
          <w:tcPr>
            <w:tcW w:w="238" w:type="pct"/>
          </w:tcPr>
          <w:p w:rsidR="00091401" w:rsidRPr="00534A92" w:rsidRDefault="00091401" w:rsidP="00004842">
            <w:pPr>
              <w:jc w:val="center"/>
            </w:pPr>
            <w:r w:rsidRPr="00534A92">
              <w:t>586</w:t>
            </w:r>
          </w:p>
        </w:tc>
        <w:tc>
          <w:tcPr>
            <w:tcW w:w="238" w:type="pct"/>
          </w:tcPr>
          <w:p w:rsidR="00091401" w:rsidRPr="00534A92" w:rsidRDefault="00091401" w:rsidP="00004842">
            <w:pPr>
              <w:jc w:val="center"/>
            </w:pPr>
            <w:r w:rsidRPr="00534A92">
              <w:t>586</w:t>
            </w:r>
          </w:p>
        </w:tc>
        <w:tc>
          <w:tcPr>
            <w:tcW w:w="244" w:type="pct"/>
          </w:tcPr>
          <w:p w:rsidR="00091401" w:rsidRPr="00534A92" w:rsidRDefault="00091401" w:rsidP="00004842">
            <w:pPr>
              <w:jc w:val="center"/>
            </w:pPr>
            <w:r w:rsidRPr="00534A92">
              <w:t>400</w:t>
            </w:r>
          </w:p>
        </w:tc>
      </w:tr>
      <w:tr w:rsidR="00091401" w:rsidRPr="00534A92" w:rsidTr="00307311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995624">
            <w:pPr>
              <w:jc w:val="right"/>
            </w:pPr>
            <w:r w:rsidRPr="00534A92">
              <w:t>МО</w:t>
            </w:r>
          </w:p>
        </w:tc>
        <w:tc>
          <w:tcPr>
            <w:tcW w:w="444" w:type="pct"/>
          </w:tcPr>
          <w:p w:rsidR="00091401" w:rsidRPr="00534A92" w:rsidRDefault="00091401" w:rsidP="002D3843">
            <w:pPr>
              <w:tabs>
                <w:tab w:val="left" w:pos="1134"/>
              </w:tabs>
              <w:jc w:val="center"/>
            </w:pPr>
            <w:r w:rsidRPr="00534A92">
              <w:t>600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55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55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55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55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45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55</w:t>
            </w:r>
          </w:p>
        </w:tc>
        <w:tc>
          <w:tcPr>
            <w:tcW w:w="244" w:type="pct"/>
          </w:tcPr>
          <w:p w:rsidR="00091401" w:rsidRPr="00534A92" w:rsidRDefault="00091401" w:rsidP="002D3843">
            <w:pPr>
              <w:jc w:val="center"/>
            </w:pPr>
            <w:r w:rsidRPr="00534A92">
              <w:t>60</w:t>
            </w:r>
          </w:p>
        </w:tc>
      </w:tr>
      <w:tr w:rsidR="00091401" w:rsidRPr="00534A92" w:rsidTr="00157EB2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0255A3">
            <w:pPr>
              <w:shd w:val="clear" w:color="auto" w:fill="FFFFFF"/>
            </w:pPr>
            <w:r w:rsidRPr="00534A92">
              <w:t xml:space="preserve">редактирование БД «Статьи» </w:t>
            </w:r>
          </w:p>
        </w:tc>
        <w:tc>
          <w:tcPr>
            <w:tcW w:w="444" w:type="pct"/>
          </w:tcPr>
          <w:p w:rsidR="00091401" w:rsidRPr="00534A92" w:rsidRDefault="00091401" w:rsidP="002D3843">
            <w:pPr>
              <w:tabs>
                <w:tab w:val="left" w:pos="1134"/>
              </w:tabs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4300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6" w:type="pct"/>
            <w:vAlign w:val="bottom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410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395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390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350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270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310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380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375</w:t>
            </w:r>
            <w:r w:rsidRPr="00534A92">
              <w:rPr>
                <w:b/>
              </w:rPr>
              <w:fldChar w:fldCharType="end"/>
            </w:r>
          </w:p>
        </w:tc>
        <w:tc>
          <w:tcPr>
            <w:tcW w:w="244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275</w:t>
            </w:r>
            <w:r w:rsidRPr="00534A92">
              <w:rPr>
                <w:b/>
              </w:rPr>
              <w:fldChar w:fldCharType="end"/>
            </w:r>
          </w:p>
        </w:tc>
      </w:tr>
      <w:tr w:rsidR="00091401" w:rsidRPr="00534A92" w:rsidTr="00674529">
        <w:trPr>
          <w:trHeight w:val="226"/>
        </w:trPr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0255A3">
            <w:pPr>
              <w:shd w:val="clear" w:color="auto" w:fill="FFFFFF"/>
              <w:jc w:val="right"/>
            </w:pPr>
            <w:r w:rsidRPr="00534A92">
              <w:t>ОБЭР</w:t>
            </w:r>
          </w:p>
        </w:tc>
        <w:tc>
          <w:tcPr>
            <w:tcW w:w="444" w:type="pct"/>
          </w:tcPr>
          <w:p w:rsidR="00091401" w:rsidRPr="00534A92" w:rsidRDefault="00091401" w:rsidP="002D3843">
            <w:pPr>
              <w:jc w:val="center"/>
            </w:pPr>
            <w:r w:rsidRPr="00534A92">
              <w:t>3500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350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300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320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310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310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270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270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270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300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300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300</w:t>
            </w:r>
          </w:p>
        </w:tc>
        <w:tc>
          <w:tcPr>
            <w:tcW w:w="244" w:type="pct"/>
          </w:tcPr>
          <w:p w:rsidR="00091401" w:rsidRPr="00534A92" w:rsidRDefault="00091401" w:rsidP="002D3843">
            <w:pPr>
              <w:jc w:val="center"/>
            </w:pPr>
            <w:r w:rsidRPr="00534A92">
              <w:t>200</w:t>
            </w:r>
          </w:p>
        </w:tc>
      </w:tr>
      <w:tr w:rsidR="00091401" w:rsidRPr="00534A92" w:rsidTr="00DE673D">
        <w:tc>
          <w:tcPr>
            <w:tcW w:w="202" w:type="pct"/>
            <w:vMerge/>
          </w:tcPr>
          <w:p w:rsidR="00091401" w:rsidRPr="00534A92" w:rsidRDefault="00091401" w:rsidP="00AD6CEC"/>
        </w:tc>
        <w:tc>
          <w:tcPr>
            <w:tcW w:w="1420" w:type="pct"/>
          </w:tcPr>
          <w:p w:rsidR="00091401" w:rsidRPr="00534A92" w:rsidRDefault="00091401" w:rsidP="00995624">
            <w:pPr>
              <w:shd w:val="clear" w:color="auto" w:fill="FFFFFF"/>
              <w:jc w:val="right"/>
            </w:pPr>
            <w:r w:rsidRPr="00534A92">
              <w:t>МО</w:t>
            </w:r>
          </w:p>
        </w:tc>
        <w:tc>
          <w:tcPr>
            <w:tcW w:w="444" w:type="pct"/>
          </w:tcPr>
          <w:p w:rsidR="00091401" w:rsidRPr="00534A92" w:rsidRDefault="00091401" w:rsidP="002D3843">
            <w:pPr>
              <w:tabs>
                <w:tab w:val="left" w:pos="1134"/>
              </w:tabs>
              <w:jc w:val="center"/>
            </w:pPr>
            <w:r w:rsidRPr="00534A92">
              <w:t>800</w:t>
            </w:r>
          </w:p>
        </w:tc>
        <w:tc>
          <w:tcPr>
            <w:tcW w:w="256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60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75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75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</w:pPr>
            <w:r w:rsidRPr="00534A92">
              <w:t>75</w:t>
            </w:r>
          </w:p>
        </w:tc>
        <w:tc>
          <w:tcPr>
            <w:tcW w:w="244" w:type="pct"/>
          </w:tcPr>
          <w:p w:rsidR="00091401" w:rsidRPr="00534A92" w:rsidRDefault="00091401" w:rsidP="002D3843">
            <w:pPr>
              <w:jc w:val="center"/>
            </w:pPr>
            <w:r w:rsidRPr="00534A92">
              <w:t>75</w:t>
            </w:r>
          </w:p>
        </w:tc>
      </w:tr>
      <w:tr w:rsidR="00091401" w:rsidRPr="00534A92" w:rsidTr="00674529">
        <w:tc>
          <w:tcPr>
            <w:tcW w:w="202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5.</w:t>
            </w:r>
          </w:p>
        </w:tc>
        <w:tc>
          <w:tcPr>
            <w:tcW w:w="1420" w:type="pct"/>
          </w:tcPr>
          <w:p w:rsidR="00091401" w:rsidRPr="00534A92" w:rsidRDefault="00091401" w:rsidP="00AD6CEC">
            <w:r w:rsidRPr="00534A92">
              <w:t>Ввод БЗ в БД «Неопубликованные документы»</w:t>
            </w:r>
          </w:p>
        </w:tc>
        <w:tc>
          <w:tcPr>
            <w:tcW w:w="444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27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12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6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38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44" w:type="pct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15</w:t>
            </w:r>
          </w:p>
        </w:tc>
      </w:tr>
      <w:tr w:rsidR="00091401" w:rsidRPr="00534A92" w:rsidTr="00C37BA8">
        <w:tc>
          <w:tcPr>
            <w:tcW w:w="202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6.</w:t>
            </w:r>
          </w:p>
        </w:tc>
        <w:tc>
          <w:tcPr>
            <w:tcW w:w="1420" w:type="pct"/>
          </w:tcPr>
          <w:p w:rsidR="00091401" w:rsidRPr="00534A92" w:rsidRDefault="00091401" w:rsidP="00DD3559">
            <w:pPr>
              <w:shd w:val="clear" w:color="auto" w:fill="FFFFFF"/>
            </w:pPr>
            <w:r w:rsidRPr="00534A92">
              <w:t>Ввод БЗ в БД «Приамурье»</w:t>
            </w:r>
          </w:p>
        </w:tc>
        <w:tc>
          <w:tcPr>
            <w:tcW w:w="444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  <w:tc>
          <w:tcPr>
            <w:tcW w:w="244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100</w:t>
            </w:r>
          </w:p>
        </w:tc>
      </w:tr>
      <w:tr w:rsidR="00091401" w:rsidRPr="00534A92" w:rsidTr="00823FE3">
        <w:tc>
          <w:tcPr>
            <w:tcW w:w="202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6.1</w:t>
            </w:r>
          </w:p>
        </w:tc>
        <w:tc>
          <w:tcPr>
            <w:tcW w:w="1420" w:type="pct"/>
          </w:tcPr>
          <w:p w:rsidR="00091401" w:rsidRPr="00534A92" w:rsidRDefault="00091401" w:rsidP="00DF7B55">
            <w:r w:rsidRPr="00534A92">
              <w:t>Редактирование БД «Приамурье»</w:t>
            </w:r>
          </w:p>
        </w:tc>
        <w:tc>
          <w:tcPr>
            <w:tcW w:w="444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44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</w:tr>
      <w:tr w:rsidR="00091401" w:rsidRPr="00534A92" w:rsidTr="00C37BA8">
        <w:tc>
          <w:tcPr>
            <w:tcW w:w="202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7</w:t>
            </w:r>
          </w:p>
        </w:tc>
        <w:tc>
          <w:tcPr>
            <w:tcW w:w="1420" w:type="pct"/>
          </w:tcPr>
          <w:p w:rsidR="00091401" w:rsidRPr="00534A92" w:rsidRDefault="00091401" w:rsidP="00DF7B55">
            <w:r w:rsidRPr="00534A92">
              <w:t xml:space="preserve">Ввод БЗ в БД «Редкие книги» </w:t>
            </w:r>
          </w:p>
        </w:tc>
        <w:tc>
          <w:tcPr>
            <w:tcW w:w="444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26</w:t>
            </w:r>
          </w:p>
        </w:tc>
        <w:tc>
          <w:tcPr>
            <w:tcW w:w="256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4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56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1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1</w:t>
            </w:r>
          </w:p>
        </w:tc>
        <w:tc>
          <w:tcPr>
            <w:tcW w:w="256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1</w:t>
            </w:r>
          </w:p>
        </w:tc>
        <w:tc>
          <w:tcPr>
            <w:tcW w:w="256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1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38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44" w:type="pct"/>
            <w:vAlign w:val="bottom"/>
          </w:tcPr>
          <w:p w:rsidR="00091401" w:rsidRPr="00534A92" w:rsidRDefault="00091401" w:rsidP="002D3843">
            <w:pPr>
              <w:jc w:val="center"/>
            </w:pPr>
            <w:r w:rsidRPr="00534A92">
              <w:t>1</w:t>
            </w:r>
          </w:p>
        </w:tc>
      </w:tr>
      <w:tr w:rsidR="00091401" w:rsidRPr="00534A92" w:rsidTr="00B5271B">
        <w:tc>
          <w:tcPr>
            <w:tcW w:w="202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7.1</w:t>
            </w:r>
          </w:p>
        </w:tc>
        <w:tc>
          <w:tcPr>
            <w:tcW w:w="1420" w:type="pct"/>
          </w:tcPr>
          <w:p w:rsidR="00091401" w:rsidRPr="00534A92" w:rsidRDefault="00091401" w:rsidP="00DF7B55">
            <w:r w:rsidRPr="00534A92">
              <w:t>Редактирование БД «Редкие книги»</w:t>
            </w:r>
          </w:p>
        </w:tc>
        <w:tc>
          <w:tcPr>
            <w:tcW w:w="444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44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</w:tr>
      <w:tr w:rsidR="00091401" w:rsidRPr="00534A92" w:rsidTr="00C37BA8">
        <w:tc>
          <w:tcPr>
            <w:tcW w:w="202" w:type="pct"/>
          </w:tcPr>
          <w:p w:rsidR="00091401" w:rsidRPr="00534A92" w:rsidRDefault="00091401" w:rsidP="00AD6CEC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8.</w:t>
            </w:r>
          </w:p>
        </w:tc>
        <w:tc>
          <w:tcPr>
            <w:tcW w:w="1420" w:type="pct"/>
            <w:vAlign w:val="center"/>
          </w:tcPr>
          <w:p w:rsidR="00091401" w:rsidRPr="00534A92" w:rsidRDefault="00091401" w:rsidP="00C37BA8">
            <w:pPr>
              <w:rPr>
                <w:bCs/>
                <w:color w:val="000000"/>
              </w:rPr>
            </w:pPr>
            <w:r w:rsidRPr="00534A92">
              <w:rPr>
                <w:bCs/>
                <w:color w:val="000000"/>
              </w:rPr>
              <w:t>Редактирование БЗ БД «Грампластинки»</w:t>
            </w:r>
          </w:p>
        </w:tc>
        <w:tc>
          <w:tcPr>
            <w:tcW w:w="444" w:type="pct"/>
            <w:vAlign w:val="center"/>
          </w:tcPr>
          <w:p w:rsidR="00091401" w:rsidRPr="00534A92" w:rsidRDefault="00091401" w:rsidP="002D3843">
            <w:pPr>
              <w:shd w:val="clear" w:color="auto" w:fill="FFFFFF"/>
              <w:jc w:val="center"/>
              <w:rPr>
                <w:b/>
              </w:rPr>
            </w:pPr>
            <w:r w:rsidRPr="00534A92">
              <w:rPr>
                <w:b/>
              </w:rPr>
              <w:t>2000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400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400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400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400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400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0</w:t>
            </w:r>
          </w:p>
        </w:tc>
        <w:tc>
          <w:tcPr>
            <w:tcW w:w="256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0</w:t>
            </w:r>
          </w:p>
        </w:tc>
        <w:tc>
          <w:tcPr>
            <w:tcW w:w="23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0</w:t>
            </w:r>
          </w:p>
        </w:tc>
        <w:tc>
          <w:tcPr>
            <w:tcW w:w="244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  <w:bCs/>
                <w:color w:val="000000"/>
              </w:rPr>
            </w:pPr>
            <w:r w:rsidRPr="00534A92">
              <w:rPr>
                <w:b/>
                <w:bCs/>
                <w:color w:val="000000"/>
              </w:rPr>
              <w:t>0</w:t>
            </w:r>
          </w:p>
        </w:tc>
      </w:tr>
    </w:tbl>
    <w:p w:rsidR="00091401" w:rsidRPr="00534A92" w:rsidRDefault="00091401" w:rsidP="00AD6CEC">
      <w:pPr>
        <w:rPr>
          <w:b/>
          <w:sz w:val="24"/>
          <w:szCs w:val="24"/>
        </w:rPr>
        <w:sectPr w:rsidR="00091401" w:rsidRPr="00534A92" w:rsidSect="000E0906">
          <w:pgSz w:w="16838" w:h="11906" w:orient="landscape"/>
          <w:pgMar w:top="1701" w:right="1134" w:bottom="719" w:left="1134" w:header="709" w:footer="709" w:gutter="0"/>
          <w:pgNumType w:start="5"/>
          <w:cols w:space="708"/>
          <w:docGrid w:linePitch="360"/>
        </w:sectPr>
      </w:pPr>
      <w:r>
        <w:rPr>
          <w:noProof/>
        </w:rPr>
        <w:pict>
          <v:shape id="_x0000_s1027" type="#_x0000_t202" style="position:absolute;margin-left:702pt;margin-top:8.2pt;width:45pt;height:36pt;z-index:251659264;mso-position-horizontal-relative:text;mso-position-vertical-relative:text" stroked="f">
            <v:textbox>
              <w:txbxContent>
                <w:p w:rsidR="00091401" w:rsidRDefault="00091401" w:rsidP="00534A92">
                  <w:pPr>
                    <w:jc w:val="right"/>
                  </w:pPr>
                  <w:r>
                    <w:t>22</w:t>
                  </w:r>
                </w:p>
              </w:txbxContent>
            </v:textbox>
          </v:shape>
        </w:pict>
      </w:r>
    </w:p>
    <w:p w:rsidR="00091401" w:rsidRPr="00534A92" w:rsidRDefault="00091401" w:rsidP="003D1E57">
      <w:pPr>
        <w:rPr>
          <w:b/>
          <w:sz w:val="24"/>
          <w:szCs w:val="24"/>
        </w:rPr>
      </w:pPr>
      <w:r w:rsidRPr="00534A92">
        <w:rPr>
          <w:b/>
          <w:sz w:val="24"/>
          <w:szCs w:val="24"/>
        </w:rPr>
        <w:t>5.2. Создание и развитие сводных электронных ресурсов Амурской области</w:t>
      </w:r>
    </w:p>
    <w:p w:rsidR="00091401" w:rsidRPr="00534A92" w:rsidRDefault="00091401" w:rsidP="003D1E57">
      <w:pPr>
        <w:jc w:val="center"/>
        <w:rPr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6084"/>
        <w:gridCol w:w="1355"/>
        <w:gridCol w:w="1666"/>
      </w:tblGrid>
      <w:tr w:rsidR="00091401" w:rsidRPr="00534A92" w:rsidTr="003D1E57">
        <w:trPr>
          <w:trHeight w:val="518"/>
          <w:tblHeader/>
        </w:trPr>
        <w:tc>
          <w:tcPr>
            <w:tcW w:w="350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№</w:t>
            </w:r>
          </w:p>
        </w:tc>
        <w:tc>
          <w:tcPr>
            <w:tcW w:w="3107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Направления, виды работ</w:t>
            </w:r>
          </w:p>
        </w:tc>
        <w:tc>
          <w:tcPr>
            <w:tcW w:w="692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Сроки</w:t>
            </w:r>
          </w:p>
        </w:tc>
        <w:tc>
          <w:tcPr>
            <w:tcW w:w="851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Исполнители</w:t>
            </w:r>
          </w:p>
        </w:tc>
      </w:tr>
      <w:tr w:rsidR="00091401" w:rsidRPr="00534A92" w:rsidTr="0088665F">
        <w:trPr>
          <w:trHeight w:val="262"/>
          <w:tblHeader/>
        </w:trPr>
        <w:tc>
          <w:tcPr>
            <w:tcW w:w="350" w:type="pct"/>
          </w:tcPr>
          <w:p w:rsidR="00091401" w:rsidRPr="00534A92" w:rsidRDefault="00091401" w:rsidP="0088665F">
            <w:pPr>
              <w:numPr>
                <w:ilvl w:val="0"/>
                <w:numId w:val="25"/>
              </w:numPr>
            </w:pPr>
          </w:p>
        </w:tc>
        <w:tc>
          <w:tcPr>
            <w:tcW w:w="3107" w:type="pct"/>
            <w:vAlign w:val="center"/>
          </w:tcPr>
          <w:p w:rsidR="00091401" w:rsidRPr="00534A92" w:rsidRDefault="00091401" w:rsidP="003D1E57">
            <w:r w:rsidRPr="00534A92">
              <w:t>Ведение переговоров с ООО «ЭйВиДи-систем» по созданию пр</w:t>
            </w:r>
            <w:r w:rsidRPr="00534A92">
              <w:t>о</w:t>
            </w:r>
            <w:r w:rsidRPr="00534A92">
              <w:t>граммного комплекса Сводной картотеки статей Амурской области</w:t>
            </w:r>
          </w:p>
        </w:tc>
        <w:tc>
          <w:tcPr>
            <w:tcW w:w="692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51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Долгорук Н.Г., Праскова О.С.</w:t>
            </w:r>
          </w:p>
        </w:tc>
      </w:tr>
      <w:tr w:rsidR="00091401" w:rsidRPr="00534A92" w:rsidTr="0088665F">
        <w:trPr>
          <w:trHeight w:val="262"/>
          <w:tblHeader/>
        </w:trPr>
        <w:tc>
          <w:tcPr>
            <w:tcW w:w="350" w:type="pct"/>
          </w:tcPr>
          <w:p w:rsidR="00091401" w:rsidRPr="00534A92" w:rsidRDefault="00091401" w:rsidP="0088665F">
            <w:pPr>
              <w:numPr>
                <w:ilvl w:val="0"/>
                <w:numId w:val="25"/>
              </w:numPr>
            </w:pPr>
          </w:p>
        </w:tc>
        <w:tc>
          <w:tcPr>
            <w:tcW w:w="3107" w:type="pct"/>
            <w:vAlign w:val="center"/>
          </w:tcPr>
          <w:p w:rsidR="00091401" w:rsidRPr="00534A92" w:rsidRDefault="00091401" w:rsidP="003D1E57">
            <w:r w:rsidRPr="00534A92">
              <w:t>Мониторинг работы муниципальных библиотек Амурской области в Сводном каталоге Амурской области</w:t>
            </w:r>
          </w:p>
        </w:tc>
        <w:tc>
          <w:tcPr>
            <w:tcW w:w="692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51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88665F">
        <w:trPr>
          <w:trHeight w:val="262"/>
          <w:tblHeader/>
        </w:trPr>
        <w:tc>
          <w:tcPr>
            <w:tcW w:w="350" w:type="pct"/>
          </w:tcPr>
          <w:p w:rsidR="00091401" w:rsidRPr="00534A92" w:rsidRDefault="00091401" w:rsidP="0088665F">
            <w:pPr>
              <w:numPr>
                <w:ilvl w:val="0"/>
                <w:numId w:val="25"/>
              </w:numPr>
            </w:pPr>
          </w:p>
        </w:tc>
        <w:tc>
          <w:tcPr>
            <w:tcW w:w="3107" w:type="pct"/>
            <w:vAlign w:val="center"/>
          </w:tcPr>
          <w:p w:rsidR="00091401" w:rsidRPr="00534A92" w:rsidRDefault="00091401" w:rsidP="003D1E57">
            <w:r w:rsidRPr="00534A92">
              <w:t xml:space="preserve">Обеспечение доступа к ресурсам сводного каталога Амурской </w:t>
            </w:r>
          </w:p>
          <w:p w:rsidR="00091401" w:rsidRPr="00534A92" w:rsidRDefault="00091401" w:rsidP="003D1E57">
            <w:r w:rsidRPr="00534A92">
              <w:t>области на сайте Амурской областной научной библиотеки</w:t>
            </w:r>
          </w:p>
        </w:tc>
        <w:tc>
          <w:tcPr>
            <w:tcW w:w="692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51" w:type="pct"/>
            <w:vAlign w:val="center"/>
          </w:tcPr>
          <w:p w:rsidR="00091401" w:rsidRPr="00534A92" w:rsidRDefault="00091401" w:rsidP="00AD08A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88665F">
        <w:trPr>
          <w:trHeight w:val="262"/>
          <w:tblHeader/>
        </w:trPr>
        <w:tc>
          <w:tcPr>
            <w:tcW w:w="350" w:type="pct"/>
          </w:tcPr>
          <w:p w:rsidR="00091401" w:rsidRPr="00534A92" w:rsidRDefault="00091401" w:rsidP="0088665F">
            <w:pPr>
              <w:numPr>
                <w:ilvl w:val="0"/>
                <w:numId w:val="25"/>
              </w:numPr>
            </w:pPr>
          </w:p>
        </w:tc>
        <w:tc>
          <w:tcPr>
            <w:tcW w:w="3107" w:type="pct"/>
          </w:tcPr>
          <w:p w:rsidR="00091401" w:rsidRPr="00534A92" w:rsidRDefault="00091401" w:rsidP="000B030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Соглашения между Амурской областной научной библиотекой </w:t>
            </w:r>
          </w:p>
          <w:p w:rsidR="00091401" w:rsidRPr="00534A92" w:rsidRDefault="00091401" w:rsidP="000B03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34A92">
              <w:t xml:space="preserve">им. Н.Н. Муравьева-Амурского и муниципальными библиотеками области на участие в Сводной картотеке статей </w:t>
            </w:r>
          </w:p>
        </w:tc>
        <w:tc>
          <w:tcPr>
            <w:tcW w:w="692" w:type="pct"/>
          </w:tcPr>
          <w:p w:rsidR="00091401" w:rsidRPr="00534A92" w:rsidRDefault="00091401" w:rsidP="000B03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51" w:type="pct"/>
          </w:tcPr>
          <w:p w:rsidR="00091401" w:rsidRPr="00534A92" w:rsidRDefault="00091401" w:rsidP="000B0304">
            <w:pPr>
              <w:jc w:val="center"/>
            </w:pPr>
            <w:r w:rsidRPr="00534A92">
              <w:t>Долгорук Н.Г., Праскова О.С.</w:t>
            </w:r>
          </w:p>
        </w:tc>
      </w:tr>
      <w:tr w:rsidR="00091401" w:rsidRPr="00534A92" w:rsidTr="0088665F">
        <w:trPr>
          <w:trHeight w:val="715"/>
          <w:tblHeader/>
        </w:trPr>
        <w:tc>
          <w:tcPr>
            <w:tcW w:w="350" w:type="pct"/>
          </w:tcPr>
          <w:p w:rsidR="00091401" w:rsidRPr="00534A92" w:rsidRDefault="00091401" w:rsidP="0088665F">
            <w:pPr>
              <w:numPr>
                <w:ilvl w:val="0"/>
                <w:numId w:val="25"/>
              </w:numPr>
            </w:pPr>
          </w:p>
        </w:tc>
        <w:tc>
          <w:tcPr>
            <w:tcW w:w="3107" w:type="pct"/>
          </w:tcPr>
          <w:p w:rsidR="00091401" w:rsidRPr="00534A92" w:rsidRDefault="00091401" w:rsidP="004569A7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 xml:space="preserve">Актуализация Положения и Регламента Сводной картотеки статей </w:t>
            </w:r>
          </w:p>
          <w:p w:rsidR="00091401" w:rsidRPr="00534A92" w:rsidRDefault="00091401" w:rsidP="00456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2" w:type="pct"/>
          </w:tcPr>
          <w:p w:rsidR="00091401" w:rsidRPr="00534A92" w:rsidRDefault="00091401" w:rsidP="004569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51" w:type="pct"/>
          </w:tcPr>
          <w:p w:rsidR="00091401" w:rsidRPr="00534A92" w:rsidRDefault="00091401" w:rsidP="004569A7">
            <w:pPr>
              <w:jc w:val="center"/>
            </w:pPr>
            <w:r w:rsidRPr="00534A92">
              <w:t>Праскова О.С.</w:t>
            </w:r>
          </w:p>
          <w:p w:rsidR="00091401" w:rsidRPr="00534A92" w:rsidRDefault="00091401" w:rsidP="004569A7">
            <w:pPr>
              <w:jc w:val="center"/>
            </w:pPr>
            <w:r w:rsidRPr="00534A92">
              <w:t>Кочнева Л.П.</w:t>
            </w:r>
          </w:p>
        </w:tc>
      </w:tr>
      <w:tr w:rsidR="00091401" w:rsidRPr="00534A92" w:rsidTr="0088665F">
        <w:trPr>
          <w:trHeight w:val="262"/>
          <w:tblHeader/>
        </w:trPr>
        <w:tc>
          <w:tcPr>
            <w:tcW w:w="350" w:type="pct"/>
          </w:tcPr>
          <w:p w:rsidR="00091401" w:rsidRPr="00534A92" w:rsidRDefault="00091401" w:rsidP="0088665F">
            <w:pPr>
              <w:numPr>
                <w:ilvl w:val="0"/>
                <w:numId w:val="25"/>
              </w:numPr>
            </w:pPr>
          </w:p>
        </w:tc>
        <w:tc>
          <w:tcPr>
            <w:tcW w:w="3107" w:type="pct"/>
          </w:tcPr>
          <w:p w:rsidR="00091401" w:rsidRPr="00534A92" w:rsidRDefault="00091401" w:rsidP="008E32D9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Обеспечение хранения и доступа базы данных на сайте АОНБ</w:t>
            </w:r>
          </w:p>
        </w:tc>
        <w:tc>
          <w:tcPr>
            <w:tcW w:w="692" w:type="pct"/>
          </w:tcPr>
          <w:p w:rsidR="00091401" w:rsidRPr="00534A92" w:rsidRDefault="00091401" w:rsidP="008E32D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51" w:type="pct"/>
          </w:tcPr>
          <w:p w:rsidR="00091401" w:rsidRPr="00534A92" w:rsidRDefault="00091401" w:rsidP="008E32D9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88665F">
        <w:trPr>
          <w:trHeight w:val="262"/>
          <w:tblHeader/>
        </w:trPr>
        <w:tc>
          <w:tcPr>
            <w:tcW w:w="350" w:type="pct"/>
          </w:tcPr>
          <w:p w:rsidR="00091401" w:rsidRPr="00534A92" w:rsidRDefault="00091401" w:rsidP="0088665F">
            <w:pPr>
              <w:numPr>
                <w:ilvl w:val="0"/>
                <w:numId w:val="25"/>
              </w:numPr>
            </w:pPr>
          </w:p>
        </w:tc>
        <w:tc>
          <w:tcPr>
            <w:tcW w:w="3107" w:type="pct"/>
          </w:tcPr>
          <w:p w:rsidR="00091401" w:rsidRPr="00534A92" w:rsidRDefault="00091401" w:rsidP="004747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Проверка библиографических записей на статьи, присылаемые</w:t>
            </w:r>
          </w:p>
          <w:p w:rsidR="00091401" w:rsidRPr="00534A92" w:rsidRDefault="00091401" w:rsidP="004747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муниципальными библиотеками.</w:t>
            </w:r>
          </w:p>
          <w:p w:rsidR="00091401" w:rsidRPr="00534A92" w:rsidRDefault="00091401" w:rsidP="0047475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Пополнение сводной базы данных</w:t>
            </w:r>
          </w:p>
        </w:tc>
        <w:tc>
          <w:tcPr>
            <w:tcW w:w="692" w:type="pct"/>
          </w:tcPr>
          <w:p w:rsidR="00091401" w:rsidRPr="00534A92" w:rsidRDefault="00091401" w:rsidP="004747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51" w:type="pct"/>
          </w:tcPr>
          <w:p w:rsidR="00091401" w:rsidRPr="00534A92" w:rsidRDefault="00091401" w:rsidP="0047475F">
            <w:pPr>
              <w:jc w:val="center"/>
            </w:pPr>
            <w:r w:rsidRPr="00534A92">
              <w:t>Кочнева Л.П.</w:t>
            </w:r>
          </w:p>
        </w:tc>
      </w:tr>
      <w:tr w:rsidR="00091401" w:rsidRPr="00534A92" w:rsidTr="0088665F">
        <w:trPr>
          <w:trHeight w:val="262"/>
          <w:tblHeader/>
        </w:trPr>
        <w:tc>
          <w:tcPr>
            <w:tcW w:w="350" w:type="pct"/>
          </w:tcPr>
          <w:p w:rsidR="00091401" w:rsidRPr="00534A92" w:rsidRDefault="00091401" w:rsidP="0088665F">
            <w:pPr>
              <w:numPr>
                <w:ilvl w:val="0"/>
                <w:numId w:val="25"/>
              </w:numPr>
            </w:pPr>
          </w:p>
        </w:tc>
        <w:tc>
          <w:tcPr>
            <w:tcW w:w="3107" w:type="pct"/>
          </w:tcPr>
          <w:p w:rsidR="00091401" w:rsidRPr="00534A92" w:rsidRDefault="00091401" w:rsidP="00F85C9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 xml:space="preserve">Ввод библиографических записей в текущем режиме, экспорт </w:t>
            </w:r>
          </w:p>
          <w:p w:rsidR="00091401" w:rsidRPr="00534A92" w:rsidRDefault="00091401" w:rsidP="00F85C9E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 xml:space="preserve">библиографических записей в сводную базу данных. </w:t>
            </w:r>
          </w:p>
          <w:p w:rsidR="00091401" w:rsidRPr="00534A92" w:rsidRDefault="00091401" w:rsidP="00F85C9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Корректировка поля 902, передача библиографических записей по запросам участников проекта.</w:t>
            </w:r>
          </w:p>
        </w:tc>
        <w:tc>
          <w:tcPr>
            <w:tcW w:w="692" w:type="pct"/>
          </w:tcPr>
          <w:p w:rsidR="00091401" w:rsidRPr="00534A92" w:rsidRDefault="00091401" w:rsidP="00F85C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51" w:type="pct"/>
          </w:tcPr>
          <w:p w:rsidR="00091401" w:rsidRPr="00534A92" w:rsidRDefault="00091401" w:rsidP="00F85C9E">
            <w:pPr>
              <w:jc w:val="center"/>
            </w:pPr>
            <w:r w:rsidRPr="00534A92">
              <w:t>Коршунова О.В.</w:t>
            </w:r>
          </w:p>
        </w:tc>
      </w:tr>
    </w:tbl>
    <w:p w:rsidR="00091401" w:rsidRPr="00534A92" w:rsidRDefault="00091401" w:rsidP="003D1E57">
      <w:pPr>
        <w:jc w:val="center"/>
        <w:rPr>
          <w:sz w:val="28"/>
          <w:szCs w:val="28"/>
        </w:rPr>
      </w:pPr>
      <w:r w:rsidRPr="00534A92">
        <w:rPr>
          <w:sz w:val="28"/>
          <w:szCs w:val="28"/>
        </w:rPr>
        <w:t xml:space="preserve"> </w:t>
      </w:r>
    </w:p>
    <w:p w:rsidR="00091401" w:rsidRPr="00534A92" w:rsidRDefault="00091401" w:rsidP="003D1E57">
      <w:pPr>
        <w:pStyle w:val="ListParagraph"/>
        <w:ind w:left="0"/>
        <w:jc w:val="both"/>
        <w:rPr>
          <w:sz w:val="28"/>
          <w:szCs w:val="28"/>
        </w:rPr>
      </w:pPr>
    </w:p>
    <w:p w:rsidR="00091401" w:rsidRPr="00534A92" w:rsidRDefault="00091401" w:rsidP="003D1E57">
      <w:pPr>
        <w:pStyle w:val="ListParagraph"/>
        <w:ind w:left="0"/>
        <w:jc w:val="both"/>
        <w:rPr>
          <w:sz w:val="28"/>
          <w:szCs w:val="28"/>
        </w:rPr>
      </w:pPr>
    </w:p>
    <w:p w:rsidR="00091401" w:rsidRPr="00534A92" w:rsidRDefault="00091401" w:rsidP="003D1E57">
      <w:pPr>
        <w:rPr>
          <w:sz w:val="28"/>
          <w:szCs w:val="28"/>
        </w:rPr>
      </w:pPr>
    </w:p>
    <w:p w:rsidR="00091401" w:rsidRPr="00534A92" w:rsidRDefault="00091401" w:rsidP="001D7C67">
      <w:pPr>
        <w:jc w:val="center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br w:type="page"/>
        <w:t xml:space="preserve"> 6. </w:t>
      </w:r>
      <w:bookmarkStart w:id="11" w:name="OLE_LINK7"/>
      <w:bookmarkStart w:id="12" w:name="OLE_LINK8"/>
      <w:r w:rsidRPr="00534A92">
        <w:rPr>
          <w:b/>
          <w:sz w:val="28"/>
          <w:szCs w:val="28"/>
        </w:rPr>
        <w:t>Информационное обслуживание</w:t>
      </w:r>
    </w:p>
    <w:p w:rsidR="00091401" w:rsidRPr="00534A92" w:rsidRDefault="00091401" w:rsidP="001D7C67">
      <w:pPr>
        <w:jc w:val="center"/>
        <w:rPr>
          <w:b/>
          <w:sz w:val="28"/>
          <w:szCs w:val="28"/>
        </w:rPr>
      </w:pPr>
    </w:p>
    <w:p w:rsidR="00091401" w:rsidRPr="00534A92" w:rsidRDefault="00091401" w:rsidP="00F20B98">
      <w:pPr>
        <w:keepNext/>
        <w:outlineLvl w:val="2"/>
        <w:rPr>
          <w:b/>
          <w:bCs/>
          <w:sz w:val="24"/>
          <w:szCs w:val="28"/>
        </w:rPr>
      </w:pPr>
      <w:r w:rsidRPr="00534A92">
        <w:rPr>
          <w:b/>
          <w:bCs/>
          <w:color w:val="000000"/>
          <w:sz w:val="24"/>
          <w:szCs w:val="26"/>
        </w:rPr>
        <w:t xml:space="preserve">6.1. </w:t>
      </w:r>
      <w:r w:rsidRPr="00534A92">
        <w:rPr>
          <w:b/>
          <w:bCs/>
          <w:sz w:val="24"/>
          <w:szCs w:val="28"/>
        </w:rPr>
        <w:t>Обеспечение пользователей деловой и социально-правовой информацией</w:t>
      </w:r>
    </w:p>
    <w:p w:rsidR="00091401" w:rsidRPr="00534A92" w:rsidRDefault="00091401" w:rsidP="00F20B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3"/>
        <w:gridCol w:w="1661"/>
        <w:gridCol w:w="2229"/>
        <w:gridCol w:w="1811"/>
      </w:tblGrid>
      <w:tr w:rsidR="00091401" w:rsidRPr="00534A92" w:rsidTr="00FB6D63">
        <w:trPr>
          <w:tblHeader/>
        </w:trPr>
        <w:tc>
          <w:tcPr>
            <w:tcW w:w="2107" w:type="pct"/>
          </w:tcPr>
          <w:p w:rsidR="00091401" w:rsidRPr="00534A92" w:rsidRDefault="00091401" w:rsidP="00BE5571">
            <w:pPr>
              <w:jc w:val="center"/>
            </w:pPr>
            <w:r w:rsidRPr="00534A92">
              <w:t>Темы информирования</w:t>
            </w:r>
          </w:p>
        </w:tc>
        <w:tc>
          <w:tcPr>
            <w:tcW w:w="843" w:type="pct"/>
            <w:vAlign w:val="center"/>
          </w:tcPr>
          <w:p w:rsidR="00091401" w:rsidRPr="00534A92" w:rsidRDefault="00091401" w:rsidP="00F20B98">
            <w:pPr>
              <w:jc w:val="center"/>
            </w:pPr>
            <w:r w:rsidRPr="00534A92">
              <w:t>Количество</w:t>
            </w:r>
          </w:p>
          <w:p w:rsidR="00091401" w:rsidRPr="00534A92" w:rsidRDefault="00091401" w:rsidP="00BE5571">
            <w:pPr>
              <w:jc w:val="center"/>
            </w:pPr>
            <w:r w:rsidRPr="00534A92">
              <w:t>абонентов</w:t>
            </w:r>
          </w:p>
        </w:tc>
        <w:tc>
          <w:tcPr>
            <w:tcW w:w="1131" w:type="pct"/>
          </w:tcPr>
          <w:p w:rsidR="00091401" w:rsidRPr="00534A92" w:rsidRDefault="00091401" w:rsidP="00BE5571">
            <w:pPr>
              <w:jc w:val="center"/>
            </w:pPr>
            <w:r w:rsidRPr="00534A92">
              <w:t>Периодичность</w:t>
            </w:r>
          </w:p>
          <w:p w:rsidR="00091401" w:rsidRPr="00534A92" w:rsidRDefault="00091401" w:rsidP="00BE5571">
            <w:pPr>
              <w:jc w:val="center"/>
            </w:pPr>
            <w:r w:rsidRPr="00534A92">
              <w:t>информирования</w:t>
            </w:r>
          </w:p>
        </w:tc>
        <w:tc>
          <w:tcPr>
            <w:tcW w:w="919" w:type="pct"/>
            <w:vAlign w:val="center"/>
          </w:tcPr>
          <w:p w:rsidR="00091401" w:rsidRPr="00534A92" w:rsidRDefault="00091401" w:rsidP="00BE5571">
            <w:pPr>
              <w:jc w:val="center"/>
            </w:pPr>
            <w:r w:rsidRPr="00534A92">
              <w:t>Исполнитель</w:t>
            </w:r>
          </w:p>
        </w:tc>
      </w:tr>
      <w:tr w:rsidR="00091401" w:rsidRPr="00534A92" w:rsidTr="00FB6D63">
        <w:trPr>
          <w:tblHeader/>
        </w:trPr>
        <w:tc>
          <w:tcPr>
            <w:tcW w:w="5000" w:type="pct"/>
            <w:gridSpan w:val="4"/>
          </w:tcPr>
          <w:p w:rsidR="00091401" w:rsidRPr="00534A92" w:rsidRDefault="00091401" w:rsidP="00FB6D63">
            <w:pPr>
              <w:rPr>
                <w:b/>
              </w:rPr>
            </w:pPr>
            <w:r w:rsidRPr="00534A92">
              <w:rPr>
                <w:b/>
              </w:rPr>
              <w:t xml:space="preserve">Индивидуальное информирование сотрудников структурных подразделений </w:t>
            </w:r>
          </w:p>
          <w:p w:rsidR="00091401" w:rsidRPr="00534A92" w:rsidRDefault="00091401" w:rsidP="00FB6D63">
            <w:pPr>
              <w:rPr>
                <w:b/>
              </w:rPr>
            </w:pPr>
            <w:r w:rsidRPr="00534A92">
              <w:rPr>
                <w:b/>
              </w:rPr>
              <w:t xml:space="preserve">Правительства Амурской области: </w:t>
            </w:r>
          </w:p>
        </w:tc>
      </w:tr>
      <w:tr w:rsidR="00091401" w:rsidRPr="00534A92" w:rsidTr="00FB6D63">
        <w:trPr>
          <w:trHeight w:val="1192"/>
          <w:tblHeader/>
        </w:trPr>
        <w:tc>
          <w:tcPr>
            <w:tcW w:w="2107" w:type="pct"/>
          </w:tcPr>
          <w:p w:rsidR="00091401" w:rsidRPr="00534A92" w:rsidRDefault="00091401" w:rsidP="00FB6D63">
            <w:r w:rsidRPr="00534A92">
              <w:t>Инвестиционная политика, кластеры, особые экономические зоны, территории опережа</w:t>
            </w:r>
            <w:r w:rsidRPr="00534A92">
              <w:t>ю</w:t>
            </w:r>
            <w:r w:rsidRPr="00534A92">
              <w:t>щего развития, промышленно-индустриальные парки, приоритетные инв</w:t>
            </w:r>
            <w:r w:rsidRPr="00534A92">
              <w:t>е</w:t>
            </w:r>
            <w:r w:rsidRPr="00534A92">
              <w:t>стиционные проекты</w:t>
            </w:r>
          </w:p>
        </w:tc>
        <w:tc>
          <w:tcPr>
            <w:tcW w:w="843" w:type="pct"/>
          </w:tcPr>
          <w:p w:rsidR="00091401" w:rsidRPr="00534A92" w:rsidRDefault="00091401" w:rsidP="00BE5571">
            <w:pPr>
              <w:jc w:val="center"/>
            </w:pPr>
            <w:r w:rsidRPr="00534A92">
              <w:t xml:space="preserve">1 </w:t>
            </w:r>
          </w:p>
          <w:p w:rsidR="00091401" w:rsidRPr="00534A92" w:rsidRDefault="00091401" w:rsidP="00BE5571">
            <w:pPr>
              <w:jc w:val="center"/>
            </w:pPr>
          </w:p>
          <w:p w:rsidR="00091401" w:rsidRPr="00534A92" w:rsidRDefault="00091401" w:rsidP="00BE5571">
            <w:pPr>
              <w:jc w:val="center"/>
            </w:pPr>
          </w:p>
          <w:p w:rsidR="00091401" w:rsidRPr="00534A92" w:rsidRDefault="00091401" w:rsidP="00BE5571">
            <w:pPr>
              <w:jc w:val="center"/>
            </w:pPr>
          </w:p>
          <w:p w:rsidR="00091401" w:rsidRPr="00534A92" w:rsidRDefault="00091401" w:rsidP="00BE5571">
            <w:pPr>
              <w:jc w:val="center"/>
            </w:pPr>
          </w:p>
        </w:tc>
        <w:tc>
          <w:tcPr>
            <w:tcW w:w="1131" w:type="pct"/>
          </w:tcPr>
          <w:p w:rsidR="00091401" w:rsidRPr="00534A92" w:rsidRDefault="00091401" w:rsidP="00BE5571">
            <w:pPr>
              <w:jc w:val="center"/>
            </w:pPr>
            <w:r w:rsidRPr="00534A92">
              <w:t>1 раз в квартал</w:t>
            </w:r>
          </w:p>
          <w:p w:rsidR="00091401" w:rsidRPr="00534A92" w:rsidRDefault="00091401" w:rsidP="00BE5571">
            <w:pPr>
              <w:jc w:val="center"/>
            </w:pPr>
          </w:p>
          <w:p w:rsidR="00091401" w:rsidRPr="00534A92" w:rsidRDefault="00091401" w:rsidP="00BE5571">
            <w:pPr>
              <w:jc w:val="center"/>
            </w:pPr>
          </w:p>
          <w:p w:rsidR="00091401" w:rsidRPr="00534A92" w:rsidRDefault="00091401" w:rsidP="00BE5571">
            <w:pPr>
              <w:jc w:val="center"/>
            </w:pPr>
          </w:p>
          <w:p w:rsidR="00091401" w:rsidRPr="00534A92" w:rsidRDefault="00091401" w:rsidP="00BE5571">
            <w:pPr>
              <w:jc w:val="center"/>
            </w:pPr>
          </w:p>
        </w:tc>
        <w:tc>
          <w:tcPr>
            <w:tcW w:w="919" w:type="pct"/>
          </w:tcPr>
          <w:p w:rsidR="00091401" w:rsidRPr="00534A92" w:rsidRDefault="00091401" w:rsidP="00BE5571">
            <w:pPr>
              <w:jc w:val="center"/>
            </w:pPr>
            <w:r w:rsidRPr="00534A92">
              <w:t>Кочнева Л.П.</w:t>
            </w:r>
          </w:p>
          <w:p w:rsidR="00091401" w:rsidRPr="00534A92" w:rsidRDefault="00091401" w:rsidP="00BE5571">
            <w:pPr>
              <w:jc w:val="center"/>
            </w:pPr>
          </w:p>
          <w:p w:rsidR="00091401" w:rsidRPr="00534A92" w:rsidRDefault="00091401" w:rsidP="00BE5571">
            <w:pPr>
              <w:jc w:val="center"/>
            </w:pPr>
          </w:p>
          <w:p w:rsidR="00091401" w:rsidRPr="00534A92" w:rsidRDefault="00091401" w:rsidP="00BE5571">
            <w:pPr>
              <w:jc w:val="center"/>
            </w:pPr>
          </w:p>
        </w:tc>
      </w:tr>
      <w:tr w:rsidR="00091401" w:rsidRPr="00534A92" w:rsidTr="00E57CF9">
        <w:trPr>
          <w:trHeight w:val="1054"/>
          <w:tblHeader/>
        </w:trPr>
        <w:tc>
          <w:tcPr>
            <w:tcW w:w="2107" w:type="pct"/>
          </w:tcPr>
          <w:p w:rsidR="00091401" w:rsidRPr="00534A92" w:rsidRDefault="00091401" w:rsidP="00BE5571">
            <w:pPr>
              <w:jc w:val="both"/>
            </w:pPr>
            <w:r w:rsidRPr="00534A92">
              <w:t>Защита прав несовершеннолетних, проф</w:t>
            </w:r>
            <w:r w:rsidRPr="00534A92">
              <w:t>и</w:t>
            </w:r>
            <w:r w:rsidRPr="00534A92">
              <w:t>лактика безнадзорности и правонарушений молодежи, административная и уголовная ответственность родителей за воспитание, содержание и обучение детей.</w:t>
            </w:r>
          </w:p>
        </w:tc>
        <w:tc>
          <w:tcPr>
            <w:tcW w:w="843" w:type="pct"/>
          </w:tcPr>
          <w:p w:rsidR="00091401" w:rsidRPr="00534A92" w:rsidRDefault="00091401" w:rsidP="00BE5571">
            <w:pPr>
              <w:jc w:val="center"/>
            </w:pPr>
            <w:r w:rsidRPr="00534A92">
              <w:t xml:space="preserve">1 </w:t>
            </w:r>
          </w:p>
        </w:tc>
        <w:tc>
          <w:tcPr>
            <w:tcW w:w="1131" w:type="pct"/>
          </w:tcPr>
          <w:p w:rsidR="00091401" w:rsidRPr="00534A92" w:rsidRDefault="00091401" w:rsidP="00BE5571">
            <w:pPr>
              <w:jc w:val="center"/>
            </w:pPr>
            <w:r w:rsidRPr="00534A92">
              <w:t>1 раз в квартал</w:t>
            </w:r>
          </w:p>
        </w:tc>
        <w:tc>
          <w:tcPr>
            <w:tcW w:w="919" w:type="pct"/>
          </w:tcPr>
          <w:p w:rsidR="00091401" w:rsidRPr="00534A92" w:rsidRDefault="00091401" w:rsidP="00BE5571">
            <w:pPr>
              <w:jc w:val="center"/>
            </w:pPr>
            <w:r w:rsidRPr="00534A92">
              <w:t>Трофимова И.В.</w:t>
            </w:r>
          </w:p>
        </w:tc>
      </w:tr>
      <w:tr w:rsidR="00091401" w:rsidRPr="00534A92" w:rsidTr="00FB6D63">
        <w:trPr>
          <w:tblHeader/>
        </w:trPr>
        <w:tc>
          <w:tcPr>
            <w:tcW w:w="5000" w:type="pct"/>
            <w:gridSpan w:val="4"/>
          </w:tcPr>
          <w:p w:rsidR="00091401" w:rsidRPr="00534A92" w:rsidRDefault="00091401" w:rsidP="00FB6D63">
            <w:r w:rsidRPr="00534A92">
              <w:rPr>
                <w:b/>
              </w:rPr>
              <w:t>Индивидуальное информирование специалистов-практиков сельского хозяйства области:</w:t>
            </w:r>
          </w:p>
        </w:tc>
      </w:tr>
      <w:tr w:rsidR="00091401" w:rsidRPr="00534A92" w:rsidTr="00FB6D63">
        <w:trPr>
          <w:tblHeader/>
        </w:trPr>
        <w:tc>
          <w:tcPr>
            <w:tcW w:w="2107" w:type="pct"/>
          </w:tcPr>
          <w:p w:rsidR="00091401" w:rsidRPr="00534A92" w:rsidRDefault="00091401" w:rsidP="00564665">
            <w:pPr>
              <w:jc w:val="both"/>
            </w:pPr>
            <w:r w:rsidRPr="00534A92">
              <w:t>- Фермерские и личные подсобные хозяйства.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Овощеводство: сорта и агротехника.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Защита растений от болезней и вредителей.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Картофелеводство.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Коневодство.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Птицеводство.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Пчеловодство.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Кролиководство.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Овцеводство.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Козоводство.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Свиноводство.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Скотоводство.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Зерновые культуры: сорта, агротехника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Сорные растения и борьба с ними.</w:t>
            </w:r>
          </w:p>
          <w:p w:rsidR="00091401" w:rsidRPr="00534A92" w:rsidRDefault="00091401" w:rsidP="00564665">
            <w:pPr>
              <w:jc w:val="both"/>
            </w:pPr>
            <w:r w:rsidRPr="00534A92">
              <w:t xml:space="preserve">- Бобовые культуры: сорта и технология </w:t>
            </w:r>
          </w:p>
          <w:p w:rsidR="00091401" w:rsidRPr="00534A92" w:rsidRDefault="00091401" w:rsidP="00564665">
            <w:pPr>
              <w:jc w:val="both"/>
            </w:pPr>
            <w:r w:rsidRPr="00534A92">
              <w:t>возделывания.</w:t>
            </w:r>
          </w:p>
          <w:p w:rsidR="00091401" w:rsidRPr="00534A92" w:rsidRDefault="00091401" w:rsidP="00564665">
            <w:pPr>
              <w:jc w:val="both"/>
            </w:pPr>
            <w:r w:rsidRPr="00534A92">
              <w:t xml:space="preserve">- Ветеринария: болезни животных и их </w:t>
            </w:r>
          </w:p>
          <w:p w:rsidR="00091401" w:rsidRPr="00534A92" w:rsidRDefault="00091401" w:rsidP="00564665">
            <w:pPr>
              <w:jc w:val="both"/>
            </w:pPr>
            <w:r w:rsidRPr="00534A92">
              <w:t>профилактика.</w:t>
            </w:r>
          </w:p>
          <w:p w:rsidR="00091401" w:rsidRPr="00534A92" w:rsidRDefault="00091401" w:rsidP="00BE5571">
            <w:pPr>
              <w:jc w:val="both"/>
            </w:pPr>
            <w:r w:rsidRPr="00534A92">
              <w:t>- Удобрения</w:t>
            </w:r>
          </w:p>
        </w:tc>
        <w:tc>
          <w:tcPr>
            <w:tcW w:w="843" w:type="pct"/>
          </w:tcPr>
          <w:p w:rsidR="00091401" w:rsidRPr="00534A92" w:rsidRDefault="00091401" w:rsidP="00BE5571">
            <w:pPr>
              <w:jc w:val="center"/>
            </w:pPr>
            <w:r w:rsidRPr="00534A92">
              <w:t>4</w:t>
            </w:r>
          </w:p>
        </w:tc>
        <w:tc>
          <w:tcPr>
            <w:tcW w:w="1131" w:type="pct"/>
          </w:tcPr>
          <w:p w:rsidR="00091401" w:rsidRPr="00534A92" w:rsidRDefault="00091401" w:rsidP="00BE5571">
            <w:pPr>
              <w:jc w:val="center"/>
            </w:pPr>
            <w:r w:rsidRPr="00534A92">
              <w:t>1 раз в квартал</w:t>
            </w:r>
          </w:p>
        </w:tc>
        <w:tc>
          <w:tcPr>
            <w:tcW w:w="919" w:type="pct"/>
          </w:tcPr>
          <w:p w:rsidR="00091401" w:rsidRPr="00534A92" w:rsidRDefault="00091401" w:rsidP="00BE5571">
            <w:pPr>
              <w:jc w:val="center"/>
            </w:pPr>
            <w:r w:rsidRPr="00534A92">
              <w:t>Бабанина Л.М.</w:t>
            </w:r>
          </w:p>
        </w:tc>
      </w:tr>
      <w:tr w:rsidR="00091401" w:rsidRPr="00534A92" w:rsidTr="00FB6D63">
        <w:trPr>
          <w:tblHeader/>
        </w:trPr>
        <w:tc>
          <w:tcPr>
            <w:tcW w:w="5000" w:type="pct"/>
            <w:gridSpan w:val="4"/>
          </w:tcPr>
          <w:p w:rsidR="00091401" w:rsidRPr="00534A92" w:rsidRDefault="00091401" w:rsidP="00FB6D63">
            <w:pPr>
              <w:rPr>
                <w:b/>
              </w:rPr>
            </w:pPr>
            <w:r w:rsidRPr="00534A92">
              <w:rPr>
                <w:b/>
              </w:rPr>
              <w:t>Коллективное информирование организаций и учреждений сельскохозяйственного профиля:</w:t>
            </w:r>
          </w:p>
        </w:tc>
      </w:tr>
      <w:tr w:rsidR="00091401" w:rsidRPr="00534A92" w:rsidTr="00FB6D63">
        <w:trPr>
          <w:tblHeader/>
        </w:trPr>
        <w:tc>
          <w:tcPr>
            <w:tcW w:w="2107" w:type="pct"/>
          </w:tcPr>
          <w:p w:rsidR="00091401" w:rsidRPr="00534A92" w:rsidRDefault="00091401" w:rsidP="00564665">
            <w:pPr>
              <w:jc w:val="both"/>
            </w:pPr>
            <w:r w:rsidRPr="00534A92">
              <w:t>Коневодство.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Птицеводство.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Пчеловодство.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Кролиководство.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Овцеводство.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Свиноводство.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Скотоводство.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Растениеводство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Болезни телят, их профилактика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Болезни и профилактика КРС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Трихинеллез животных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Акупунктура в ветеринарии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Патентоведение</w:t>
            </w:r>
          </w:p>
          <w:p w:rsidR="00091401" w:rsidRPr="00534A92" w:rsidRDefault="00091401" w:rsidP="00564665">
            <w:pPr>
              <w:jc w:val="both"/>
            </w:pPr>
            <w:r w:rsidRPr="00534A92">
              <w:t>- Изобретения в ветеринарии</w:t>
            </w:r>
          </w:p>
        </w:tc>
        <w:tc>
          <w:tcPr>
            <w:tcW w:w="843" w:type="pct"/>
          </w:tcPr>
          <w:p w:rsidR="00091401" w:rsidRPr="00534A92" w:rsidRDefault="00091401" w:rsidP="00564665">
            <w:pPr>
              <w:jc w:val="center"/>
            </w:pPr>
            <w:r w:rsidRPr="00534A92">
              <w:t>2</w:t>
            </w:r>
          </w:p>
          <w:p w:rsidR="00091401" w:rsidRPr="00534A92" w:rsidRDefault="00091401" w:rsidP="00564665">
            <w:pPr>
              <w:jc w:val="center"/>
            </w:pPr>
            <w:r w:rsidRPr="00534A92">
              <w:t xml:space="preserve">ООО </w:t>
            </w:r>
          </w:p>
          <w:p w:rsidR="00091401" w:rsidRPr="00534A92" w:rsidRDefault="00091401" w:rsidP="00564665">
            <w:pPr>
              <w:jc w:val="center"/>
            </w:pPr>
            <w:r w:rsidRPr="00534A92">
              <w:t xml:space="preserve">«Агро-Север», </w:t>
            </w:r>
          </w:p>
          <w:p w:rsidR="00091401" w:rsidRPr="00534A92" w:rsidRDefault="00091401" w:rsidP="00564665">
            <w:pPr>
              <w:jc w:val="center"/>
            </w:pPr>
            <w:r w:rsidRPr="00534A92">
              <w:t xml:space="preserve">Шимановский </w:t>
            </w:r>
          </w:p>
          <w:p w:rsidR="00091401" w:rsidRPr="00534A92" w:rsidRDefault="00091401" w:rsidP="00564665">
            <w:pPr>
              <w:jc w:val="center"/>
            </w:pPr>
            <w:r w:rsidRPr="00534A92">
              <w:t xml:space="preserve">р-н; </w:t>
            </w:r>
          </w:p>
          <w:p w:rsidR="00091401" w:rsidRPr="00534A92" w:rsidRDefault="00091401" w:rsidP="00564665">
            <w:pPr>
              <w:jc w:val="center"/>
            </w:pPr>
            <w:r w:rsidRPr="00534A92">
              <w:t>ДальЗНИВИ</w:t>
            </w:r>
          </w:p>
        </w:tc>
        <w:tc>
          <w:tcPr>
            <w:tcW w:w="1131" w:type="pct"/>
          </w:tcPr>
          <w:p w:rsidR="00091401" w:rsidRPr="00534A92" w:rsidRDefault="00091401" w:rsidP="00BE5571">
            <w:pPr>
              <w:jc w:val="center"/>
            </w:pPr>
            <w:r w:rsidRPr="00534A92">
              <w:t>1 раз в квартал</w:t>
            </w:r>
          </w:p>
        </w:tc>
        <w:tc>
          <w:tcPr>
            <w:tcW w:w="919" w:type="pct"/>
          </w:tcPr>
          <w:p w:rsidR="00091401" w:rsidRPr="00534A92" w:rsidRDefault="00091401" w:rsidP="00BE5571">
            <w:pPr>
              <w:jc w:val="center"/>
            </w:pPr>
            <w:r w:rsidRPr="00534A92">
              <w:t>Бабанина Л.М.</w:t>
            </w:r>
          </w:p>
        </w:tc>
      </w:tr>
      <w:tr w:rsidR="00091401" w:rsidRPr="00534A92" w:rsidTr="00FB6D63">
        <w:trPr>
          <w:tblHeader/>
        </w:trPr>
        <w:tc>
          <w:tcPr>
            <w:tcW w:w="5000" w:type="pct"/>
            <w:gridSpan w:val="4"/>
          </w:tcPr>
          <w:p w:rsidR="00091401" w:rsidRPr="00534A92" w:rsidRDefault="00091401" w:rsidP="00E57CF9">
            <w:pPr>
              <w:rPr>
                <w:b/>
              </w:rPr>
            </w:pPr>
            <w:r w:rsidRPr="00534A92">
              <w:rPr>
                <w:b/>
              </w:rPr>
              <w:t>Коллективное информирование учреждений, работающих с детьми и молодежью:</w:t>
            </w:r>
          </w:p>
        </w:tc>
      </w:tr>
      <w:tr w:rsidR="00091401" w:rsidRPr="00534A92" w:rsidTr="00FB6D63">
        <w:trPr>
          <w:tblHeader/>
        </w:trPr>
        <w:tc>
          <w:tcPr>
            <w:tcW w:w="2107" w:type="pct"/>
          </w:tcPr>
          <w:p w:rsidR="00091401" w:rsidRPr="00534A92" w:rsidRDefault="00091401" w:rsidP="00564665">
            <w:pPr>
              <w:jc w:val="both"/>
            </w:pPr>
            <w:r w:rsidRPr="00534A92">
              <w:t>Профилактика правонарушений, алкоголизма и наркомании несовершеннолетних, защита их прав</w:t>
            </w:r>
          </w:p>
        </w:tc>
        <w:tc>
          <w:tcPr>
            <w:tcW w:w="843" w:type="pct"/>
          </w:tcPr>
          <w:p w:rsidR="00091401" w:rsidRPr="00534A92" w:rsidRDefault="00091401" w:rsidP="00564665">
            <w:pPr>
              <w:jc w:val="center"/>
            </w:pPr>
            <w:r w:rsidRPr="00534A92">
              <w:t>4</w:t>
            </w:r>
          </w:p>
        </w:tc>
        <w:tc>
          <w:tcPr>
            <w:tcW w:w="1131" w:type="pct"/>
          </w:tcPr>
          <w:p w:rsidR="00091401" w:rsidRPr="00534A92" w:rsidRDefault="00091401" w:rsidP="00BE5571">
            <w:pPr>
              <w:jc w:val="center"/>
            </w:pPr>
            <w:r w:rsidRPr="00534A92">
              <w:t>июнь</w:t>
            </w:r>
          </w:p>
        </w:tc>
        <w:tc>
          <w:tcPr>
            <w:tcW w:w="919" w:type="pct"/>
          </w:tcPr>
          <w:p w:rsidR="00091401" w:rsidRPr="00534A92" w:rsidRDefault="00091401" w:rsidP="00BE5571">
            <w:pPr>
              <w:jc w:val="center"/>
            </w:pPr>
            <w:r w:rsidRPr="00534A92">
              <w:t>Бабанина Л.М.</w:t>
            </w:r>
          </w:p>
        </w:tc>
      </w:tr>
      <w:tr w:rsidR="00091401" w:rsidRPr="00534A92" w:rsidTr="00FB6D63">
        <w:trPr>
          <w:tblHeader/>
        </w:trPr>
        <w:tc>
          <w:tcPr>
            <w:tcW w:w="5000" w:type="pct"/>
            <w:gridSpan w:val="4"/>
          </w:tcPr>
          <w:p w:rsidR="00091401" w:rsidRPr="00534A92" w:rsidRDefault="00091401" w:rsidP="00E57CF9">
            <w:pPr>
              <w:rPr>
                <w:b/>
              </w:rPr>
            </w:pPr>
            <w:r w:rsidRPr="00534A92">
              <w:rPr>
                <w:b/>
              </w:rPr>
              <w:t xml:space="preserve">Коллективное информирование муниципальных библиотек в помощь работе </w:t>
            </w:r>
          </w:p>
          <w:p w:rsidR="00091401" w:rsidRPr="00534A92" w:rsidRDefault="00091401" w:rsidP="00E57CF9">
            <w:pPr>
              <w:rPr>
                <w:b/>
              </w:rPr>
            </w:pPr>
            <w:r w:rsidRPr="00534A92">
              <w:rPr>
                <w:b/>
              </w:rPr>
              <w:t>с муниципальными органами власти:</w:t>
            </w:r>
          </w:p>
        </w:tc>
      </w:tr>
      <w:tr w:rsidR="00091401" w:rsidRPr="00534A92" w:rsidTr="00FB6D63">
        <w:trPr>
          <w:tblHeader/>
        </w:trPr>
        <w:tc>
          <w:tcPr>
            <w:tcW w:w="2107" w:type="pct"/>
          </w:tcPr>
          <w:p w:rsidR="00091401" w:rsidRPr="00534A92" w:rsidRDefault="00091401" w:rsidP="00BE5571">
            <w:pPr>
              <w:jc w:val="both"/>
            </w:pPr>
            <w:r w:rsidRPr="00534A92">
              <w:t>Местное самоуправление</w:t>
            </w:r>
          </w:p>
        </w:tc>
        <w:tc>
          <w:tcPr>
            <w:tcW w:w="843" w:type="pct"/>
          </w:tcPr>
          <w:p w:rsidR="00091401" w:rsidRPr="00534A92" w:rsidRDefault="00091401" w:rsidP="00BE5571">
            <w:pPr>
              <w:jc w:val="center"/>
            </w:pPr>
            <w:r w:rsidRPr="00534A92">
              <w:t>29</w:t>
            </w:r>
          </w:p>
        </w:tc>
        <w:tc>
          <w:tcPr>
            <w:tcW w:w="1131" w:type="pct"/>
          </w:tcPr>
          <w:p w:rsidR="00091401" w:rsidRPr="00534A92" w:rsidRDefault="00091401" w:rsidP="00BE5571">
            <w:pPr>
              <w:jc w:val="center"/>
            </w:pPr>
            <w:r w:rsidRPr="00534A92">
              <w:t>декабрь</w:t>
            </w:r>
          </w:p>
        </w:tc>
        <w:tc>
          <w:tcPr>
            <w:tcW w:w="919" w:type="pct"/>
          </w:tcPr>
          <w:p w:rsidR="00091401" w:rsidRPr="00534A92" w:rsidRDefault="00091401" w:rsidP="00BE5571">
            <w:pPr>
              <w:jc w:val="center"/>
            </w:pPr>
            <w:r w:rsidRPr="00534A92">
              <w:t>Трофимова И.В.</w:t>
            </w:r>
          </w:p>
        </w:tc>
      </w:tr>
    </w:tbl>
    <w:p w:rsidR="00091401" w:rsidRPr="00534A92" w:rsidRDefault="00091401" w:rsidP="00481AE9">
      <w:pPr>
        <w:pStyle w:val="Heading3"/>
        <w:keepNext w:val="0"/>
        <w:widowControl w:val="0"/>
        <w:spacing w:before="0" w:after="0"/>
        <w:rPr>
          <w:rFonts w:ascii="Times New Roman" w:eastAsia="BatangChe" w:hAnsi="Times New Roman"/>
          <w:sz w:val="24"/>
          <w:szCs w:val="24"/>
        </w:rPr>
      </w:pPr>
      <w:r w:rsidRPr="00534A92">
        <w:rPr>
          <w:rFonts w:ascii="Times New Roman" w:hAnsi="Times New Roman"/>
          <w:sz w:val="24"/>
          <w:szCs w:val="24"/>
        </w:rPr>
        <w:t xml:space="preserve">6.2. Обеспечение доступа к удаленным </w:t>
      </w:r>
      <w:r w:rsidRPr="00534A92">
        <w:rPr>
          <w:rFonts w:ascii="Times New Roman" w:eastAsia="BatangChe" w:hAnsi="Times New Roman"/>
          <w:sz w:val="24"/>
          <w:szCs w:val="24"/>
        </w:rPr>
        <w:t xml:space="preserve">электронным ресурсам </w:t>
      </w:r>
    </w:p>
    <w:p w:rsidR="00091401" w:rsidRPr="00534A92" w:rsidRDefault="00091401" w:rsidP="00481AE9">
      <w:pPr>
        <w:pStyle w:val="Heading3"/>
        <w:keepNext w:val="0"/>
        <w:widowControl w:val="0"/>
        <w:spacing w:before="0" w:after="0"/>
        <w:rPr>
          <w:rFonts w:ascii="Times New Roman" w:eastAsia="BatangChe" w:hAnsi="Times New Roman"/>
          <w:bCs w:val="0"/>
          <w:sz w:val="24"/>
          <w:szCs w:val="24"/>
        </w:rPr>
      </w:pPr>
      <w:r w:rsidRPr="00534A92">
        <w:rPr>
          <w:rFonts w:ascii="Times New Roman" w:eastAsia="BatangChe" w:hAnsi="Times New Roman"/>
          <w:sz w:val="24"/>
          <w:szCs w:val="24"/>
        </w:rPr>
        <w:t>и справочно-поисковым системам</w:t>
      </w:r>
    </w:p>
    <w:p w:rsidR="00091401" w:rsidRPr="00534A92" w:rsidRDefault="00091401" w:rsidP="00481AE9">
      <w:pPr>
        <w:rPr>
          <w:b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0"/>
        <w:gridCol w:w="1498"/>
        <w:gridCol w:w="2546"/>
      </w:tblGrid>
      <w:tr w:rsidR="00091401" w:rsidRPr="00534A92" w:rsidTr="005804A7">
        <w:trPr>
          <w:trHeight w:val="60"/>
        </w:trPr>
        <w:tc>
          <w:tcPr>
            <w:tcW w:w="2948" w:type="pct"/>
            <w:vAlign w:val="center"/>
          </w:tcPr>
          <w:p w:rsidR="00091401" w:rsidRPr="00534A92" w:rsidRDefault="00091401" w:rsidP="005804A7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534A92">
              <w:rPr>
                <w:rFonts w:ascii="Times New Roman" w:hAnsi="Times New Roman"/>
                <w:b w:val="0"/>
                <w:bCs/>
                <w:sz w:val="20"/>
              </w:rPr>
              <w:t>Ресурсы</w:t>
            </w:r>
          </w:p>
        </w:tc>
        <w:tc>
          <w:tcPr>
            <w:tcW w:w="760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Планируемое</w:t>
            </w:r>
          </w:p>
          <w:p w:rsidR="00091401" w:rsidRPr="00534A92" w:rsidRDefault="00091401" w:rsidP="005804A7">
            <w:pPr>
              <w:jc w:val="center"/>
            </w:pPr>
            <w:r w:rsidRPr="00534A92">
              <w:t>количество запросов</w:t>
            </w:r>
          </w:p>
        </w:tc>
        <w:tc>
          <w:tcPr>
            <w:tcW w:w="1292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Исполнитель</w:t>
            </w:r>
          </w:p>
        </w:tc>
      </w:tr>
      <w:tr w:rsidR="00091401" w:rsidRPr="00534A92" w:rsidTr="005804A7">
        <w:tc>
          <w:tcPr>
            <w:tcW w:w="2948" w:type="pct"/>
            <w:vAlign w:val="center"/>
          </w:tcPr>
          <w:p w:rsidR="00091401" w:rsidRPr="00534A92" w:rsidRDefault="00091401" w:rsidP="005804A7">
            <w:pPr>
              <w:rPr>
                <w:b/>
                <w:bCs/>
              </w:rPr>
            </w:pPr>
            <w:r w:rsidRPr="00534A92">
              <w:rPr>
                <w:b/>
                <w:bCs/>
              </w:rPr>
              <w:t xml:space="preserve">Удаленные ресурсы: </w:t>
            </w:r>
          </w:p>
        </w:tc>
        <w:tc>
          <w:tcPr>
            <w:tcW w:w="760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  <w:rPr>
                <w:b/>
              </w:rPr>
            </w:pPr>
          </w:p>
        </w:tc>
        <w:tc>
          <w:tcPr>
            <w:tcW w:w="1292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  <w:rPr>
                <w:b/>
                <w:bCs/>
              </w:rPr>
            </w:pPr>
          </w:p>
        </w:tc>
      </w:tr>
      <w:tr w:rsidR="00091401" w:rsidRPr="00534A92" w:rsidTr="005804A7">
        <w:tc>
          <w:tcPr>
            <w:tcW w:w="2948" w:type="pct"/>
            <w:vAlign w:val="center"/>
          </w:tcPr>
          <w:p w:rsidR="00091401" w:rsidRPr="00534A92" w:rsidRDefault="00091401" w:rsidP="005804A7">
            <w:pPr>
              <w:rPr>
                <w:bCs/>
              </w:rPr>
            </w:pPr>
            <w:r w:rsidRPr="00534A92">
              <w:rPr>
                <w:bCs/>
              </w:rPr>
              <w:t xml:space="preserve">Виртуальный читальный зал «Президентская библиотека </w:t>
            </w:r>
          </w:p>
          <w:p w:rsidR="00091401" w:rsidRPr="00534A92" w:rsidRDefault="00091401" w:rsidP="005804A7">
            <w:pPr>
              <w:rPr>
                <w:bCs/>
              </w:rPr>
            </w:pPr>
            <w:r w:rsidRPr="00534A92">
              <w:rPr>
                <w:bCs/>
              </w:rPr>
              <w:t>им. Б.Н. Ельцина»</w:t>
            </w:r>
          </w:p>
        </w:tc>
        <w:tc>
          <w:tcPr>
            <w:tcW w:w="760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</w:pPr>
            <w:r w:rsidRPr="00534A92">
              <w:t>60</w:t>
            </w:r>
          </w:p>
        </w:tc>
        <w:tc>
          <w:tcPr>
            <w:tcW w:w="1292" w:type="pct"/>
            <w:vMerge w:val="restar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  <w:rPr>
                <w:bCs/>
              </w:rPr>
            </w:pPr>
            <w:r w:rsidRPr="00534A92">
              <w:rPr>
                <w:bCs/>
              </w:rPr>
              <w:t>АРЦ</w:t>
            </w:r>
          </w:p>
        </w:tc>
      </w:tr>
      <w:tr w:rsidR="00091401" w:rsidRPr="00534A92" w:rsidTr="005804A7">
        <w:tc>
          <w:tcPr>
            <w:tcW w:w="2948" w:type="pct"/>
            <w:vAlign w:val="center"/>
          </w:tcPr>
          <w:p w:rsidR="00091401" w:rsidRPr="00534A92" w:rsidRDefault="00091401" w:rsidP="005804A7">
            <w:pPr>
              <w:rPr>
                <w:bCs/>
              </w:rPr>
            </w:pPr>
            <w:r w:rsidRPr="00534A92">
              <w:rPr>
                <w:bCs/>
              </w:rPr>
              <w:t xml:space="preserve"> Электронные библиотеки</w:t>
            </w:r>
          </w:p>
        </w:tc>
        <w:tc>
          <w:tcPr>
            <w:tcW w:w="760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</w:pPr>
            <w:r w:rsidRPr="00534A92">
              <w:t>50</w:t>
            </w:r>
          </w:p>
        </w:tc>
        <w:tc>
          <w:tcPr>
            <w:tcW w:w="1292" w:type="pct"/>
            <w:vMerge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  <w:rPr>
                <w:bCs/>
              </w:rPr>
            </w:pPr>
          </w:p>
        </w:tc>
      </w:tr>
      <w:tr w:rsidR="00091401" w:rsidRPr="00534A92" w:rsidTr="005804A7">
        <w:tc>
          <w:tcPr>
            <w:tcW w:w="2948" w:type="pct"/>
            <w:vAlign w:val="center"/>
          </w:tcPr>
          <w:p w:rsidR="00091401" w:rsidRPr="00534A92" w:rsidRDefault="00091401" w:rsidP="005804A7">
            <w:pPr>
              <w:rPr>
                <w:b/>
                <w:bCs/>
              </w:rPr>
            </w:pPr>
            <w:r w:rsidRPr="00534A92">
              <w:rPr>
                <w:b/>
                <w:bCs/>
              </w:rPr>
              <w:t>Справочно-правовые системы</w:t>
            </w:r>
          </w:p>
        </w:tc>
        <w:tc>
          <w:tcPr>
            <w:tcW w:w="760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  <w:rPr>
                <w:b/>
              </w:rPr>
            </w:pPr>
          </w:p>
        </w:tc>
        <w:tc>
          <w:tcPr>
            <w:tcW w:w="1292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  <w:rPr>
                <w:b/>
                <w:bCs/>
              </w:rPr>
            </w:pPr>
          </w:p>
        </w:tc>
      </w:tr>
      <w:tr w:rsidR="00091401" w:rsidRPr="00534A92" w:rsidTr="005804A7">
        <w:tc>
          <w:tcPr>
            <w:tcW w:w="2948" w:type="pct"/>
            <w:vAlign w:val="center"/>
          </w:tcPr>
          <w:p w:rsidR="00091401" w:rsidRPr="00534A92" w:rsidRDefault="00091401" w:rsidP="005804A7">
            <w:pPr>
              <w:rPr>
                <w:bCs/>
              </w:rPr>
            </w:pPr>
            <w:r w:rsidRPr="00534A92">
              <w:rPr>
                <w:bCs/>
              </w:rPr>
              <w:t>СПС Гарант</w:t>
            </w:r>
          </w:p>
        </w:tc>
        <w:tc>
          <w:tcPr>
            <w:tcW w:w="760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</w:pPr>
            <w:r w:rsidRPr="00534A92">
              <w:t>500</w:t>
            </w:r>
          </w:p>
        </w:tc>
        <w:tc>
          <w:tcPr>
            <w:tcW w:w="1292" w:type="pct"/>
            <w:vMerge w:val="restar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  <w:rPr>
                <w:bCs/>
              </w:rPr>
            </w:pPr>
            <w:r w:rsidRPr="00534A92">
              <w:rPr>
                <w:bCs/>
              </w:rPr>
              <w:t>АРЦ</w:t>
            </w:r>
          </w:p>
        </w:tc>
      </w:tr>
      <w:tr w:rsidR="00091401" w:rsidRPr="00534A92" w:rsidTr="005804A7">
        <w:tc>
          <w:tcPr>
            <w:tcW w:w="2948" w:type="pct"/>
            <w:vAlign w:val="center"/>
          </w:tcPr>
          <w:p w:rsidR="00091401" w:rsidRPr="00534A92" w:rsidRDefault="00091401" w:rsidP="005804A7">
            <w:pPr>
              <w:rPr>
                <w:bCs/>
              </w:rPr>
            </w:pPr>
            <w:r w:rsidRPr="00534A92">
              <w:rPr>
                <w:bCs/>
              </w:rPr>
              <w:t>СПС КонсультантПлюс</w:t>
            </w:r>
          </w:p>
        </w:tc>
        <w:tc>
          <w:tcPr>
            <w:tcW w:w="760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</w:pPr>
            <w:r w:rsidRPr="00534A92">
              <w:t>950</w:t>
            </w:r>
          </w:p>
        </w:tc>
        <w:tc>
          <w:tcPr>
            <w:tcW w:w="1292" w:type="pct"/>
            <w:vMerge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  <w:rPr>
                <w:bCs/>
              </w:rPr>
            </w:pPr>
          </w:p>
        </w:tc>
      </w:tr>
      <w:tr w:rsidR="00091401" w:rsidRPr="00534A92" w:rsidTr="005804A7">
        <w:tc>
          <w:tcPr>
            <w:tcW w:w="2948" w:type="pct"/>
            <w:vAlign w:val="center"/>
          </w:tcPr>
          <w:p w:rsidR="00091401" w:rsidRPr="00534A92" w:rsidRDefault="00091401" w:rsidP="005804A7">
            <w:pPr>
              <w:rPr>
                <w:b/>
                <w:bCs/>
              </w:rPr>
            </w:pPr>
            <w:r w:rsidRPr="00534A92">
              <w:rPr>
                <w:b/>
                <w:bCs/>
              </w:rPr>
              <w:t>Итого:</w:t>
            </w:r>
          </w:p>
        </w:tc>
        <w:tc>
          <w:tcPr>
            <w:tcW w:w="760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</w:pPr>
            <w:fldSimple w:instr=" =SUM(ABOVE) ">
              <w:r w:rsidRPr="00534A92">
                <w:rPr>
                  <w:noProof/>
                </w:rPr>
                <w:t>1560</w:t>
              </w:r>
            </w:fldSimple>
          </w:p>
        </w:tc>
        <w:tc>
          <w:tcPr>
            <w:tcW w:w="1292" w:type="pct"/>
            <w:vAlign w:val="center"/>
          </w:tcPr>
          <w:p w:rsidR="00091401" w:rsidRPr="00534A92" w:rsidRDefault="00091401" w:rsidP="005804A7">
            <w:pPr>
              <w:tabs>
                <w:tab w:val="left" w:pos="1125"/>
              </w:tabs>
              <w:jc w:val="center"/>
              <w:rPr>
                <w:bCs/>
              </w:rPr>
            </w:pPr>
          </w:p>
        </w:tc>
      </w:tr>
    </w:tbl>
    <w:p w:rsidR="00091401" w:rsidRPr="00534A92" w:rsidRDefault="00091401" w:rsidP="00481AE9">
      <w:pPr>
        <w:pStyle w:val="Heading3"/>
        <w:spacing w:before="0" w:after="0"/>
        <w:ind w:firstLine="709"/>
        <w:rPr>
          <w:rFonts w:ascii="Times New Roman" w:hAnsi="Times New Roman" w:cs="Times New Roman"/>
          <w:bCs w:val="0"/>
          <w:sz w:val="24"/>
          <w:szCs w:val="24"/>
        </w:rPr>
      </w:pPr>
    </w:p>
    <w:p w:rsidR="00091401" w:rsidRPr="00534A92" w:rsidRDefault="00091401" w:rsidP="00E336BD">
      <w:pPr>
        <w:widowControl w:val="0"/>
        <w:jc w:val="center"/>
        <w:rPr>
          <w:sz w:val="24"/>
          <w:szCs w:val="24"/>
        </w:rPr>
      </w:pPr>
      <w:r w:rsidRPr="00534A92">
        <w:rPr>
          <w:sz w:val="24"/>
          <w:szCs w:val="24"/>
        </w:rPr>
        <w:t>Категории пользователей, обращающихся к справочно-правовым системам</w:t>
      </w:r>
    </w:p>
    <w:p w:rsidR="00091401" w:rsidRPr="00534A92" w:rsidRDefault="00091401" w:rsidP="00E336BD">
      <w:pPr>
        <w:widowControl w:val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6722"/>
        <w:gridCol w:w="2686"/>
      </w:tblGrid>
      <w:tr w:rsidR="00091401" w:rsidRPr="00534A92" w:rsidTr="008A0BAB">
        <w:trPr>
          <w:trHeight w:val="355"/>
        </w:trPr>
        <w:tc>
          <w:tcPr>
            <w:tcW w:w="226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№</w:t>
            </w:r>
          </w:p>
        </w:tc>
        <w:tc>
          <w:tcPr>
            <w:tcW w:w="3411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Категория пользователей</w:t>
            </w:r>
          </w:p>
        </w:tc>
        <w:tc>
          <w:tcPr>
            <w:tcW w:w="1363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Количество запросов</w:t>
            </w:r>
          </w:p>
        </w:tc>
      </w:tr>
      <w:tr w:rsidR="00091401" w:rsidRPr="00534A92" w:rsidTr="00572BAA">
        <w:tc>
          <w:tcPr>
            <w:tcW w:w="226" w:type="pct"/>
          </w:tcPr>
          <w:p w:rsidR="00091401" w:rsidRPr="00534A92" w:rsidRDefault="00091401" w:rsidP="005804A7">
            <w:pPr>
              <w:jc w:val="both"/>
            </w:pPr>
            <w:r w:rsidRPr="00534A92">
              <w:t>1</w:t>
            </w:r>
          </w:p>
        </w:tc>
        <w:tc>
          <w:tcPr>
            <w:tcW w:w="3411" w:type="pct"/>
          </w:tcPr>
          <w:p w:rsidR="00091401" w:rsidRPr="00534A92" w:rsidRDefault="00091401" w:rsidP="005804A7">
            <w:pPr>
              <w:jc w:val="both"/>
            </w:pPr>
            <w:r w:rsidRPr="00534A92">
              <w:t>Служащие органов власти и управления</w:t>
            </w:r>
          </w:p>
        </w:tc>
        <w:tc>
          <w:tcPr>
            <w:tcW w:w="1363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50</w:t>
            </w:r>
          </w:p>
        </w:tc>
      </w:tr>
      <w:tr w:rsidR="00091401" w:rsidRPr="00534A92" w:rsidTr="00572BAA">
        <w:tc>
          <w:tcPr>
            <w:tcW w:w="226" w:type="pct"/>
          </w:tcPr>
          <w:p w:rsidR="00091401" w:rsidRPr="00534A92" w:rsidRDefault="00091401" w:rsidP="005804A7">
            <w:pPr>
              <w:jc w:val="both"/>
            </w:pPr>
            <w:r w:rsidRPr="00534A92">
              <w:t>2</w:t>
            </w:r>
          </w:p>
        </w:tc>
        <w:tc>
          <w:tcPr>
            <w:tcW w:w="3411" w:type="pct"/>
          </w:tcPr>
          <w:p w:rsidR="00091401" w:rsidRPr="00534A92" w:rsidRDefault="00091401" w:rsidP="005804A7">
            <w:pPr>
              <w:jc w:val="both"/>
            </w:pPr>
            <w:r w:rsidRPr="00534A92">
              <w:t>Сотрудники коммерческих организаций</w:t>
            </w:r>
          </w:p>
        </w:tc>
        <w:tc>
          <w:tcPr>
            <w:tcW w:w="1363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100</w:t>
            </w:r>
          </w:p>
        </w:tc>
      </w:tr>
      <w:tr w:rsidR="00091401" w:rsidRPr="00534A92" w:rsidTr="00572BAA">
        <w:tc>
          <w:tcPr>
            <w:tcW w:w="226" w:type="pct"/>
          </w:tcPr>
          <w:p w:rsidR="00091401" w:rsidRPr="00534A92" w:rsidRDefault="00091401" w:rsidP="005804A7">
            <w:pPr>
              <w:jc w:val="both"/>
            </w:pPr>
            <w:r w:rsidRPr="00534A92">
              <w:t>3</w:t>
            </w:r>
          </w:p>
        </w:tc>
        <w:tc>
          <w:tcPr>
            <w:tcW w:w="3411" w:type="pct"/>
          </w:tcPr>
          <w:p w:rsidR="00091401" w:rsidRPr="00534A92" w:rsidRDefault="00091401" w:rsidP="005804A7">
            <w:pPr>
              <w:jc w:val="both"/>
            </w:pPr>
            <w:r w:rsidRPr="00534A92">
              <w:t>Студенты высших и средних специальных учебных заведений</w:t>
            </w:r>
          </w:p>
        </w:tc>
        <w:tc>
          <w:tcPr>
            <w:tcW w:w="1363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150</w:t>
            </w:r>
          </w:p>
        </w:tc>
      </w:tr>
      <w:tr w:rsidR="00091401" w:rsidRPr="00534A92" w:rsidTr="00572BAA">
        <w:tc>
          <w:tcPr>
            <w:tcW w:w="226" w:type="pct"/>
          </w:tcPr>
          <w:p w:rsidR="00091401" w:rsidRPr="00534A92" w:rsidRDefault="00091401" w:rsidP="005804A7">
            <w:pPr>
              <w:jc w:val="both"/>
            </w:pPr>
            <w:r w:rsidRPr="00534A92">
              <w:t>4</w:t>
            </w:r>
          </w:p>
        </w:tc>
        <w:tc>
          <w:tcPr>
            <w:tcW w:w="3411" w:type="pct"/>
          </w:tcPr>
          <w:p w:rsidR="00091401" w:rsidRPr="00534A92" w:rsidRDefault="00091401" w:rsidP="005804A7">
            <w:pPr>
              <w:jc w:val="both"/>
            </w:pPr>
            <w:r w:rsidRPr="00534A92">
              <w:t>Сотрудники бюджетных организаций</w:t>
            </w:r>
          </w:p>
        </w:tc>
        <w:tc>
          <w:tcPr>
            <w:tcW w:w="1363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100</w:t>
            </w:r>
          </w:p>
        </w:tc>
      </w:tr>
      <w:tr w:rsidR="00091401" w:rsidRPr="00534A92" w:rsidTr="00572BAA">
        <w:tc>
          <w:tcPr>
            <w:tcW w:w="226" w:type="pct"/>
          </w:tcPr>
          <w:p w:rsidR="00091401" w:rsidRPr="00534A92" w:rsidRDefault="00091401" w:rsidP="005804A7">
            <w:pPr>
              <w:jc w:val="both"/>
            </w:pPr>
            <w:r w:rsidRPr="00534A92">
              <w:t>5</w:t>
            </w:r>
          </w:p>
        </w:tc>
        <w:tc>
          <w:tcPr>
            <w:tcW w:w="3411" w:type="pct"/>
          </w:tcPr>
          <w:p w:rsidR="00091401" w:rsidRPr="00534A92" w:rsidRDefault="00091401" w:rsidP="005804A7">
            <w:pPr>
              <w:jc w:val="both"/>
            </w:pPr>
            <w:r w:rsidRPr="00534A92">
              <w:t>Научные работники, преподаватели</w:t>
            </w:r>
          </w:p>
        </w:tc>
        <w:tc>
          <w:tcPr>
            <w:tcW w:w="1363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50</w:t>
            </w:r>
          </w:p>
        </w:tc>
      </w:tr>
      <w:tr w:rsidR="00091401" w:rsidRPr="00534A92" w:rsidTr="00572BAA">
        <w:tc>
          <w:tcPr>
            <w:tcW w:w="226" w:type="pct"/>
          </w:tcPr>
          <w:p w:rsidR="00091401" w:rsidRPr="00534A92" w:rsidRDefault="00091401" w:rsidP="005804A7">
            <w:pPr>
              <w:jc w:val="both"/>
            </w:pPr>
            <w:r w:rsidRPr="00534A92">
              <w:t>6</w:t>
            </w:r>
          </w:p>
        </w:tc>
        <w:tc>
          <w:tcPr>
            <w:tcW w:w="3411" w:type="pct"/>
          </w:tcPr>
          <w:p w:rsidR="00091401" w:rsidRPr="00534A92" w:rsidRDefault="00091401" w:rsidP="005804A7">
            <w:pPr>
              <w:jc w:val="both"/>
            </w:pPr>
            <w:r w:rsidRPr="00534A92">
              <w:t>Пенсионеры</w:t>
            </w:r>
          </w:p>
        </w:tc>
        <w:tc>
          <w:tcPr>
            <w:tcW w:w="1363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50</w:t>
            </w:r>
          </w:p>
        </w:tc>
      </w:tr>
      <w:tr w:rsidR="00091401" w:rsidRPr="00534A92" w:rsidTr="00572BAA">
        <w:tc>
          <w:tcPr>
            <w:tcW w:w="226" w:type="pct"/>
          </w:tcPr>
          <w:p w:rsidR="00091401" w:rsidRPr="00534A92" w:rsidRDefault="00091401" w:rsidP="005804A7">
            <w:pPr>
              <w:jc w:val="both"/>
            </w:pPr>
            <w:r w:rsidRPr="00534A92">
              <w:t>7.</w:t>
            </w:r>
          </w:p>
        </w:tc>
        <w:tc>
          <w:tcPr>
            <w:tcW w:w="3411" w:type="pct"/>
          </w:tcPr>
          <w:p w:rsidR="00091401" w:rsidRPr="00534A92" w:rsidRDefault="00091401" w:rsidP="005804A7">
            <w:pPr>
              <w:jc w:val="both"/>
            </w:pPr>
            <w:r w:rsidRPr="00534A92">
              <w:t>Другие</w:t>
            </w:r>
          </w:p>
        </w:tc>
        <w:tc>
          <w:tcPr>
            <w:tcW w:w="1363" w:type="pct"/>
            <w:vAlign w:val="center"/>
          </w:tcPr>
          <w:p w:rsidR="00091401" w:rsidRPr="00534A92" w:rsidRDefault="00091401" w:rsidP="005804A7">
            <w:pPr>
              <w:jc w:val="center"/>
            </w:pPr>
            <w:r w:rsidRPr="00534A92">
              <w:t>1000</w:t>
            </w:r>
          </w:p>
        </w:tc>
      </w:tr>
      <w:tr w:rsidR="00091401" w:rsidRPr="00534A92" w:rsidTr="005804A7">
        <w:tc>
          <w:tcPr>
            <w:tcW w:w="226" w:type="pct"/>
          </w:tcPr>
          <w:p w:rsidR="00091401" w:rsidRPr="00534A92" w:rsidRDefault="00091401" w:rsidP="005804A7">
            <w:pPr>
              <w:jc w:val="both"/>
            </w:pPr>
          </w:p>
        </w:tc>
        <w:tc>
          <w:tcPr>
            <w:tcW w:w="3411" w:type="pct"/>
          </w:tcPr>
          <w:p w:rsidR="00091401" w:rsidRPr="00534A92" w:rsidRDefault="00091401" w:rsidP="005804A7">
            <w:pPr>
              <w:jc w:val="both"/>
              <w:rPr>
                <w:b/>
              </w:rPr>
            </w:pPr>
            <w:r w:rsidRPr="00534A92">
              <w:rPr>
                <w:b/>
              </w:rPr>
              <w:t>Итого:</w:t>
            </w:r>
          </w:p>
        </w:tc>
        <w:tc>
          <w:tcPr>
            <w:tcW w:w="1363" w:type="pct"/>
            <w:vAlign w:val="center"/>
          </w:tcPr>
          <w:p w:rsidR="00091401" w:rsidRPr="00534A92" w:rsidRDefault="00091401" w:rsidP="00E336BD">
            <w:pPr>
              <w:jc w:val="center"/>
              <w:rPr>
                <w:b/>
              </w:rPr>
            </w:pPr>
            <w:r w:rsidRPr="00534A92">
              <w:rPr>
                <w:b/>
              </w:rPr>
              <w:fldChar w:fldCharType="begin"/>
            </w:r>
            <w:r w:rsidRPr="00534A92">
              <w:rPr>
                <w:b/>
              </w:rPr>
              <w:instrText xml:space="preserve"> =SUM(ABOVE) </w:instrText>
            </w:r>
            <w:r w:rsidRPr="00534A92">
              <w:rPr>
                <w:b/>
              </w:rPr>
              <w:fldChar w:fldCharType="separate"/>
            </w:r>
            <w:r w:rsidRPr="00534A92">
              <w:rPr>
                <w:b/>
                <w:noProof/>
              </w:rPr>
              <w:t>1500</w:t>
            </w:r>
            <w:r w:rsidRPr="00534A92">
              <w:rPr>
                <w:b/>
              </w:rPr>
              <w:fldChar w:fldCharType="end"/>
            </w:r>
          </w:p>
        </w:tc>
      </w:tr>
    </w:tbl>
    <w:p w:rsidR="00091401" w:rsidRPr="00534A92" w:rsidRDefault="00091401" w:rsidP="00572BAA">
      <w:pPr>
        <w:rPr>
          <w:sz w:val="24"/>
          <w:szCs w:val="24"/>
        </w:rPr>
      </w:pPr>
    </w:p>
    <w:p w:rsidR="00091401" w:rsidRPr="00534A92" w:rsidRDefault="00091401" w:rsidP="00BE5571">
      <w:pPr>
        <w:shd w:val="clear" w:color="auto" w:fill="FFFFFF"/>
        <w:jc w:val="both"/>
        <w:rPr>
          <w:b/>
          <w:sz w:val="24"/>
          <w:szCs w:val="28"/>
        </w:rPr>
      </w:pPr>
      <w:r w:rsidRPr="00534A92">
        <w:rPr>
          <w:b/>
          <w:sz w:val="24"/>
          <w:szCs w:val="28"/>
        </w:rPr>
        <w:t>6.3. Повышение информационной культуры пользователей</w:t>
      </w:r>
    </w:p>
    <w:p w:rsidR="00091401" w:rsidRPr="00534A92" w:rsidRDefault="00091401" w:rsidP="00564665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843"/>
        <w:gridCol w:w="2212"/>
        <w:gridCol w:w="1722"/>
      </w:tblGrid>
      <w:tr w:rsidR="00091401" w:rsidRPr="00534A92" w:rsidTr="00EF6058">
        <w:tc>
          <w:tcPr>
            <w:tcW w:w="4077" w:type="dxa"/>
          </w:tcPr>
          <w:p w:rsidR="00091401" w:rsidRPr="00534A92" w:rsidRDefault="00091401" w:rsidP="00EF6058">
            <w:pPr>
              <w:jc w:val="center"/>
            </w:pPr>
            <w:r w:rsidRPr="00534A92">
              <w:t>Формы работы</w:t>
            </w:r>
          </w:p>
        </w:tc>
        <w:tc>
          <w:tcPr>
            <w:tcW w:w="1843" w:type="dxa"/>
          </w:tcPr>
          <w:p w:rsidR="00091401" w:rsidRPr="00534A92" w:rsidRDefault="00091401" w:rsidP="00EF6058">
            <w:pPr>
              <w:jc w:val="center"/>
            </w:pPr>
            <w:r w:rsidRPr="00534A92">
              <w:t>Количество</w:t>
            </w:r>
          </w:p>
        </w:tc>
        <w:tc>
          <w:tcPr>
            <w:tcW w:w="2212" w:type="dxa"/>
          </w:tcPr>
          <w:p w:rsidR="00091401" w:rsidRPr="00534A92" w:rsidRDefault="00091401" w:rsidP="00EF6058">
            <w:pPr>
              <w:jc w:val="center"/>
            </w:pPr>
            <w:r w:rsidRPr="00534A92">
              <w:t>Срок</w:t>
            </w:r>
          </w:p>
        </w:tc>
        <w:tc>
          <w:tcPr>
            <w:tcW w:w="1722" w:type="dxa"/>
          </w:tcPr>
          <w:p w:rsidR="00091401" w:rsidRPr="00534A92" w:rsidRDefault="00091401" w:rsidP="00564665">
            <w:r w:rsidRPr="00534A92">
              <w:t>Ответственные</w:t>
            </w:r>
          </w:p>
        </w:tc>
      </w:tr>
      <w:tr w:rsidR="00091401" w:rsidRPr="00534A92" w:rsidTr="00EF6058">
        <w:tc>
          <w:tcPr>
            <w:tcW w:w="4077" w:type="dxa"/>
          </w:tcPr>
          <w:p w:rsidR="00091401" w:rsidRPr="00534A92" w:rsidRDefault="00091401" w:rsidP="00BE5571">
            <w:r w:rsidRPr="00534A92">
              <w:t xml:space="preserve">Индивидуальные консультации по методике библиографического поиска, правилам </w:t>
            </w:r>
          </w:p>
          <w:p w:rsidR="00091401" w:rsidRPr="00534A92" w:rsidRDefault="00091401" w:rsidP="00BE5571">
            <w:r w:rsidRPr="00534A92">
              <w:t>заказа литературы</w:t>
            </w:r>
          </w:p>
          <w:p w:rsidR="00091401" w:rsidRPr="00534A92" w:rsidRDefault="00091401" w:rsidP="00BE5571">
            <w:r w:rsidRPr="00534A92">
              <w:t xml:space="preserve">В т.ч. </w:t>
            </w:r>
          </w:p>
          <w:p w:rsidR="00091401" w:rsidRPr="00534A92" w:rsidRDefault="00091401" w:rsidP="00BE5571">
            <w:r w:rsidRPr="00534A92">
              <w:t>Индивидуальные консультации по технол</w:t>
            </w:r>
            <w:r w:rsidRPr="00534A92">
              <w:t>о</w:t>
            </w:r>
            <w:r w:rsidRPr="00534A92">
              <w:t>гии электронного библиографического</w:t>
            </w:r>
          </w:p>
          <w:p w:rsidR="00091401" w:rsidRPr="00534A92" w:rsidRDefault="00091401" w:rsidP="00BE5571">
            <w:r w:rsidRPr="00534A92">
              <w:t>поиска</w:t>
            </w:r>
          </w:p>
        </w:tc>
        <w:tc>
          <w:tcPr>
            <w:tcW w:w="1843" w:type="dxa"/>
          </w:tcPr>
          <w:p w:rsidR="00091401" w:rsidRPr="00534A92" w:rsidRDefault="00091401" w:rsidP="00EF6058">
            <w:pPr>
              <w:jc w:val="center"/>
            </w:pPr>
            <w:r w:rsidRPr="00534A92">
              <w:t>970</w:t>
            </w:r>
          </w:p>
          <w:p w:rsidR="00091401" w:rsidRPr="00534A92" w:rsidRDefault="00091401" w:rsidP="00EF6058">
            <w:pPr>
              <w:jc w:val="center"/>
            </w:pPr>
          </w:p>
          <w:p w:rsidR="00091401" w:rsidRPr="00534A92" w:rsidRDefault="00091401" w:rsidP="00EF6058">
            <w:pPr>
              <w:jc w:val="center"/>
            </w:pPr>
          </w:p>
          <w:p w:rsidR="00091401" w:rsidRPr="00534A92" w:rsidRDefault="00091401" w:rsidP="00EF6058">
            <w:pPr>
              <w:jc w:val="center"/>
            </w:pPr>
          </w:p>
          <w:p w:rsidR="00091401" w:rsidRPr="00534A92" w:rsidRDefault="00091401" w:rsidP="00EF6058">
            <w:pPr>
              <w:jc w:val="center"/>
            </w:pPr>
            <w:r w:rsidRPr="00534A92">
              <w:t>350</w:t>
            </w:r>
          </w:p>
        </w:tc>
        <w:tc>
          <w:tcPr>
            <w:tcW w:w="2212" w:type="dxa"/>
          </w:tcPr>
          <w:p w:rsidR="00091401" w:rsidRPr="00534A92" w:rsidRDefault="00091401" w:rsidP="00EF6058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1722" w:type="dxa"/>
          </w:tcPr>
          <w:p w:rsidR="00091401" w:rsidRPr="00534A92" w:rsidRDefault="00091401" w:rsidP="00C37BA8">
            <w:pPr>
              <w:jc w:val="center"/>
            </w:pPr>
            <w:r w:rsidRPr="00534A92">
              <w:t>ОБЭР</w:t>
            </w:r>
          </w:p>
        </w:tc>
      </w:tr>
      <w:tr w:rsidR="00091401" w:rsidRPr="00534A92" w:rsidTr="00EF6058">
        <w:tc>
          <w:tcPr>
            <w:tcW w:w="4077" w:type="dxa"/>
          </w:tcPr>
          <w:p w:rsidR="00091401" w:rsidRPr="00534A92" w:rsidRDefault="00091401" w:rsidP="00BE5571">
            <w:r w:rsidRPr="00534A92">
              <w:t xml:space="preserve">Индивидуальное консультирование по </w:t>
            </w:r>
          </w:p>
          <w:p w:rsidR="00091401" w:rsidRPr="00534A92" w:rsidRDefault="00091401" w:rsidP="00BE5571">
            <w:r w:rsidRPr="00534A92">
              <w:t>методике поиска информации и литературы по электронным БД и Интернет</w:t>
            </w:r>
          </w:p>
        </w:tc>
        <w:tc>
          <w:tcPr>
            <w:tcW w:w="1843" w:type="dxa"/>
          </w:tcPr>
          <w:p w:rsidR="00091401" w:rsidRPr="00534A92" w:rsidRDefault="00091401" w:rsidP="00EF6058">
            <w:pPr>
              <w:jc w:val="center"/>
            </w:pPr>
            <w:r w:rsidRPr="00534A92">
              <w:t>60</w:t>
            </w:r>
          </w:p>
        </w:tc>
        <w:tc>
          <w:tcPr>
            <w:tcW w:w="2212" w:type="dxa"/>
          </w:tcPr>
          <w:p w:rsidR="00091401" w:rsidRPr="00534A92" w:rsidRDefault="00091401" w:rsidP="00EF6058">
            <w:pPr>
              <w:jc w:val="center"/>
            </w:pPr>
            <w:r w:rsidRPr="00534A92">
              <w:t>В течении года</w:t>
            </w:r>
          </w:p>
        </w:tc>
        <w:tc>
          <w:tcPr>
            <w:tcW w:w="1722" w:type="dxa"/>
          </w:tcPr>
          <w:p w:rsidR="00091401" w:rsidRPr="00534A92" w:rsidRDefault="00091401" w:rsidP="00F37A88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EF6058">
        <w:tc>
          <w:tcPr>
            <w:tcW w:w="4077" w:type="dxa"/>
          </w:tcPr>
          <w:p w:rsidR="00091401" w:rsidRPr="00534A92" w:rsidRDefault="00091401" w:rsidP="00BE5571">
            <w:r w:rsidRPr="00534A92">
              <w:t xml:space="preserve">Консультации для пожилых людей «Навыки пользования персональных компьютером </w:t>
            </w:r>
          </w:p>
          <w:p w:rsidR="00091401" w:rsidRPr="00534A92" w:rsidRDefault="00091401" w:rsidP="00BE5571">
            <w:r w:rsidRPr="00534A92">
              <w:t>с выходом в Интернет»</w:t>
            </w:r>
          </w:p>
        </w:tc>
        <w:tc>
          <w:tcPr>
            <w:tcW w:w="1843" w:type="dxa"/>
          </w:tcPr>
          <w:p w:rsidR="00091401" w:rsidRPr="00534A92" w:rsidRDefault="00091401" w:rsidP="00EF6058">
            <w:pPr>
              <w:jc w:val="center"/>
            </w:pPr>
            <w:r w:rsidRPr="00534A92">
              <w:t>120</w:t>
            </w:r>
          </w:p>
        </w:tc>
        <w:tc>
          <w:tcPr>
            <w:tcW w:w="2212" w:type="dxa"/>
          </w:tcPr>
          <w:p w:rsidR="00091401" w:rsidRPr="00534A92" w:rsidRDefault="00091401" w:rsidP="00EF6058">
            <w:pPr>
              <w:jc w:val="center"/>
            </w:pPr>
            <w:r w:rsidRPr="00534A92">
              <w:t xml:space="preserve">Ежемесячно </w:t>
            </w:r>
          </w:p>
          <w:p w:rsidR="00091401" w:rsidRPr="00534A92" w:rsidRDefault="00091401" w:rsidP="00EF6058">
            <w:pPr>
              <w:jc w:val="center"/>
            </w:pPr>
            <w:r w:rsidRPr="00534A92">
              <w:t>(последний четверг месяца)</w:t>
            </w:r>
          </w:p>
        </w:tc>
        <w:tc>
          <w:tcPr>
            <w:tcW w:w="1722" w:type="dxa"/>
          </w:tcPr>
          <w:p w:rsidR="00091401" w:rsidRPr="00534A92" w:rsidRDefault="00091401" w:rsidP="00EF6058">
            <w:pPr>
              <w:shd w:val="clear" w:color="auto" w:fill="FFFFFF"/>
              <w:jc w:val="center"/>
            </w:pPr>
            <w:r w:rsidRPr="00534A92">
              <w:t>АРЦ</w:t>
            </w:r>
          </w:p>
        </w:tc>
      </w:tr>
      <w:tr w:rsidR="00091401" w:rsidRPr="00534A92" w:rsidTr="00EF6058">
        <w:tc>
          <w:tcPr>
            <w:tcW w:w="4077" w:type="dxa"/>
          </w:tcPr>
          <w:p w:rsidR="00091401" w:rsidRPr="00534A92" w:rsidRDefault="00091401" w:rsidP="00BE5571">
            <w:r w:rsidRPr="00534A92">
              <w:t>Проведение обзорных экскурсий по библи</w:t>
            </w:r>
            <w:r w:rsidRPr="00534A92">
              <w:t>о</w:t>
            </w:r>
            <w:r w:rsidRPr="00534A92">
              <w:t>теке «Информационные ресурсы библиотеки – в помощь образовательному процессу»</w:t>
            </w:r>
          </w:p>
          <w:p w:rsidR="00091401" w:rsidRPr="00534A92" w:rsidRDefault="00091401" w:rsidP="00BE5571"/>
        </w:tc>
        <w:tc>
          <w:tcPr>
            <w:tcW w:w="1843" w:type="dxa"/>
          </w:tcPr>
          <w:p w:rsidR="00091401" w:rsidRPr="00534A92" w:rsidRDefault="00091401" w:rsidP="00EF6058">
            <w:pPr>
              <w:jc w:val="center"/>
            </w:pPr>
            <w:r w:rsidRPr="00534A92">
              <w:t>По заявкам</w:t>
            </w:r>
          </w:p>
          <w:p w:rsidR="00091401" w:rsidRPr="00534A92" w:rsidRDefault="00091401" w:rsidP="00EF6058">
            <w:pPr>
              <w:jc w:val="center"/>
            </w:pPr>
            <w:r w:rsidRPr="00534A92">
              <w:t xml:space="preserve">и в рамках </w:t>
            </w:r>
          </w:p>
          <w:p w:rsidR="00091401" w:rsidRPr="00534A92" w:rsidRDefault="00091401" w:rsidP="00EF6058">
            <w:pPr>
              <w:jc w:val="center"/>
            </w:pPr>
            <w:r w:rsidRPr="00534A92">
              <w:t xml:space="preserve">акции </w:t>
            </w:r>
          </w:p>
          <w:p w:rsidR="00091401" w:rsidRPr="00534A92" w:rsidRDefault="00091401" w:rsidP="00EF6058">
            <w:pPr>
              <w:jc w:val="center"/>
            </w:pPr>
            <w:r w:rsidRPr="00534A92">
              <w:t>«Дни знаний»</w:t>
            </w:r>
          </w:p>
        </w:tc>
        <w:tc>
          <w:tcPr>
            <w:tcW w:w="2212" w:type="dxa"/>
          </w:tcPr>
          <w:p w:rsidR="00091401" w:rsidRPr="00534A92" w:rsidRDefault="00091401" w:rsidP="00EF6058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1722" w:type="dxa"/>
          </w:tcPr>
          <w:p w:rsidR="00091401" w:rsidRPr="00534A92" w:rsidRDefault="00091401" w:rsidP="00C37BA8">
            <w:pPr>
              <w:jc w:val="center"/>
            </w:pPr>
            <w:r w:rsidRPr="00534A92">
              <w:t>ОБЭР</w:t>
            </w:r>
          </w:p>
        </w:tc>
      </w:tr>
      <w:tr w:rsidR="00091401" w:rsidRPr="00534A92" w:rsidTr="00EF6058">
        <w:tc>
          <w:tcPr>
            <w:tcW w:w="4077" w:type="dxa"/>
          </w:tcPr>
          <w:p w:rsidR="00091401" w:rsidRPr="00534A92" w:rsidRDefault="00091401" w:rsidP="00BE5571">
            <w:r w:rsidRPr="00534A92">
              <w:t xml:space="preserve">Образовательный курс для молодежи </w:t>
            </w:r>
          </w:p>
          <w:p w:rsidR="00091401" w:rsidRPr="00534A92" w:rsidRDefault="00091401" w:rsidP="00BE5571">
            <w:r w:rsidRPr="00534A92">
              <w:t>«Основы информационной культуры»</w:t>
            </w:r>
          </w:p>
        </w:tc>
        <w:tc>
          <w:tcPr>
            <w:tcW w:w="1843" w:type="dxa"/>
          </w:tcPr>
          <w:p w:rsidR="00091401" w:rsidRPr="00534A92" w:rsidRDefault="00091401" w:rsidP="00EF6058">
            <w:pPr>
              <w:jc w:val="center"/>
            </w:pPr>
            <w:r w:rsidRPr="00534A92">
              <w:t>По заявкам</w:t>
            </w:r>
          </w:p>
          <w:p w:rsidR="00091401" w:rsidRPr="00534A92" w:rsidRDefault="00091401" w:rsidP="00EF6058">
            <w:pPr>
              <w:jc w:val="center"/>
            </w:pPr>
            <w:r w:rsidRPr="00534A92">
              <w:t>преподавателей</w:t>
            </w:r>
          </w:p>
        </w:tc>
        <w:tc>
          <w:tcPr>
            <w:tcW w:w="2212" w:type="dxa"/>
          </w:tcPr>
          <w:p w:rsidR="00091401" w:rsidRPr="00534A92" w:rsidRDefault="00091401" w:rsidP="00EF6058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1722" w:type="dxa"/>
          </w:tcPr>
          <w:p w:rsidR="00091401" w:rsidRPr="00534A92" w:rsidRDefault="00091401" w:rsidP="00C37BA8">
            <w:pPr>
              <w:jc w:val="center"/>
            </w:pPr>
            <w:r w:rsidRPr="00534A92">
              <w:t>ОБЭР</w:t>
            </w:r>
          </w:p>
        </w:tc>
      </w:tr>
    </w:tbl>
    <w:p w:rsidR="00091401" w:rsidRPr="00534A92" w:rsidRDefault="00091401" w:rsidP="00564665">
      <w:pPr>
        <w:shd w:val="clear" w:color="auto" w:fill="FFFFFF"/>
        <w:rPr>
          <w:b/>
          <w:sz w:val="28"/>
          <w:szCs w:val="28"/>
        </w:rPr>
      </w:pPr>
    </w:p>
    <w:p w:rsidR="00091401" w:rsidRPr="00534A92" w:rsidRDefault="00091401" w:rsidP="00E9731B">
      <w:pPr>
        <w:rPr>
          <w:b/>
          <w:sz w:val="24"/>
          <w:szCs w:val="24"/>
        </w:rPr>
      </w:pPr>
      <w:r w:rsidRPr="00534A92">
        <w:rPr>
          <w:b/>
          <w:sz w:val="24"/>
          <w:szCs w:val="24"/>
        </w:rPr>
        <w:br w:type="page"/>
        <w:t xml:space="preserve">6.4. Внестационарное обслуживание пользователей с ограничениями здоровья </w:t>
      </w:r>
    </w:p>
    <w:p w:rsidR="00091401" w:rsidRPr="00534A92" w:rsidRDefault="00091401" w:rsidP="00E9731B">
      <w:pPr>
        <w:rPr>
          <w:b/>
          <w:sz w:val="24"/>
          <w:szCs w:val="24"/>
        </w:rPr>
      </w:pPr>
      <w:r w:rsidRPr="00534A92">
        <w:rPr>
          <w:b/>
          <w:sz w:val="24"/>
          <w:szCs w:val="24"/>
        </w:rPr>
        <w:t>по зрению</w:t>
      </w:r>
    </w:p>
    <w:p w:rsidR="00091401" w:rsidRPr="00534A92" w:rsidRDefault="00091401" w:rsidP="00E9731B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-6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94"/>
        <w:gridCol w:w="1821"/>
        <w:gridCol w:w="1819"/>
        <w:gridCol w:w="1645"/>
      </w:tblGrid>
      <w:tr w:rsidR="00091401" w:rsidRPr="00534A92" w:rsidTr="00EF6058">
        <w:tc>
          <w:tcPr>
            <w:tcW w:w="675" w:type="dxa"/>
          </w:tcPr>
          <w:p w:rsidR="00091401" w:rsidRPr="00534A92" w:rsidRDefault="00091401" w:rsidP="00EF6058">
            <w:pPr>
              <w:keepNext/>
              <w:jc w:val="center"/>
              <w:outlineLvl w:val="2"/>
            </w:pPr>
            <w:r w:rsidRPr="00534A92">
              <w:t>№</w:t>
            </w:r>
          </w:p>
        </w:tc>
        <w:tc>
          <w:tcPr>
            <w:tcW w:w="3894" w:type="dxa"/>
          </w:tcPr>
          <w:p w:rsidR="00091401" w:rsidRPr="00534A92" w:rsidRDefault="00091401" w:rsidP="00EF6058">
            <w:pPr>
              <w:keepNext/>
              <w:jc w:val="center"/>
              <w:outlineLvl w:val="2"/>
              <w:rPr>
                <w:bCs/>
              </w:rPr>
            </w:pPr>
            <w:r w:rsidRPr="00534A92">
              <w:t>Абоненты</w:t>
            </w:r>
          </w:p>
        </w:tc>
        <w:tc>
          <w:tcPr>
            <w:tcW w:w="1821" w:type="dxa"/>
          </w:tcPr>
          <w:p w:rsidR="00091401" w:rsidRPr="00534A92" w:rsidRDefault="00091401" w:rsidP="00EF6058">
            <w:pPr>
              <w:jc w:val="center"/>
            </w:pPr>
            <w:r w:rsidRPr="00534A92">
              <w:t>Количество</w:t>
            </w:r>
          </w:p>
          <w:p w:rsidR="00091401" w:rsidRPr="00534A92" w:rsidRDefault="00091401" w:rsidP="00EF6058">
            <w:pPr>
              <w:keepNext/>
              <w:jc w:val="center"/>
              <w:outlineLvl w:val="2"/>
              <w:rPr>
                <w:bCs/>
              </w:rPr>
            </w:pPr>
            <w:r w:rsidRPr="00534A92">
              <w:t>пользователей</w:t>
            </w:r>
          </w:p>
        </w:tc>
        <w:tc>
          <w:tcPr>
            <w:tcW w:w="1819" w:type="dxa"/>
          </w:tcPr>
          <w:p w:rsidR="00091401" w:rsidRPr="00534A92" w:rsidRDefault="00091401" w:rsidP="00EF6058">
            <w:pPr>
              <w:jc w:val="center"/>
            </w:pPr>
            <w:r w:rsidRPr="00534A92">
              <w:t>Количество</w:t>
            </w:r>
          </w:p>
          <w:p w:rsidR="00091401" w:rsidRPr="00534A92" w:rsidRDefault="00091401" w:rsidP="00EF6058">
            <w:pPr>
              <w:keepNext/>
              <w:jc w:val="center"/>
              <w:outlineLvl w:val="2"/>
              <w:rPr>
                <w:bCs/>
              </w:rPr>
            </w:pPr>
            <w:r w:rsidRPr="00534A92">
              <w:t>отправленных заказов (посылок)</w:t>
            </w:r>
          </w:p>
        </w:tc>
        <w:tc>
          <w:tcPr>
            <w:tcW w:w="1645" w:type="dxa"/>
          </w:tcPr>
          <w:p w:rsidR="00091401" w:rsidRPr="00534A92" w:rsidRDefault="00091401" w:rsidP="00EF6058">
            <w:pPr>
              <w:jc w:val="center"/>
            </w:pPr>
            <w:r w:rsidRPr="00534A92">
              <w:t>Количество</w:t>
            </w:r>
          </w:p>
          <w:p w:rsidR="00091401" w:rsidRPr="00534A92" w:rsidRDefault="00091401" w:rsidP="00EF6058">
            <w:pPr>
              <w:jc w:val="center"/>
            </w:pPr>
            <w:r w:rsidRPr="00534A92">
              <w:t>выданных</w:t>
            </w:r>
          </w:p>
          <w:p w:rsidR="00091401" w:rsidRPr="00534A92" w:rsidRDefault="00091401" w:rsidP="00EF6058">
            <w:pPr>
              <w:keepNext/>
              <w:jc w:val="center"/>
              <w:outlineLvl w:val="2"/>
              <w:rPr>
                <w:bCs/>
              </w:rPr>
            </w:pPr>
            <w:r w:rsidRPr="00534A92">
              <w:t>документов</w:t>
            </w: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C344DA">
            <w:pPr>
              <w:keepNext/>
              <w:outlineLvl w:val="2"/>
            </w:pPr>
            <w:r w:rsidRPr="00534A92">
              <w:t>1.</w:t>
            </w:r>
          </w:p>
        </w:tc>
        <w:tc>
          <w:tcPr>
            <w:tcW w:w="3894" w:type="dxa"/>
          </w:tcPr>
          <w:p w:rsidR="00091401" w:rsidRPr="00534A92" w:rsidRDefault="00091401" w:rsidP="00C344DA">
            <w:pPr>
              <w:keepNext/>
              <w:outlineLvl w:val="2"/>
            </w:pPr>
            <w:r w:rsidRPr="00534A92">
              <w:t>Коллективные абоненты:</w:t>
            </w:r>
          </w:p>
        </w:tc>
        <w:tc>
          <w:tcPr>
            <w:tcW w:w="1821" w:type="dxa"/>
          </w:tcPr>
          <w:p w:rsidR="00091401" w:rsidRPr="00534A92" w:rsidRDefault="00091401" w:rsidP="00EF6058">
            <w:pPr>
              <w:jc w:val="center"/>
            </w:pPr>
          </w:p>
        </w:tc>
        <w:tc>
          <w:tcPr>
            <w:tcW w:w="1819" w:type="dxa"/>
          </w:tcPr>
          <w:p w:rsidR="00091401" w:rsidRPr="00534A92" w:rsidRDefault="00091401" w:rsidP="00EF6058">
            <w:pPr>
              <w:jc w:val="center"/>
            </w:pPr>
          </w:p>
        </w:tc>
        <w:tc>
          <w:tcPr>
            <w:tcW w:w="1645" w:type="dxa"/>
          </w:tcPr>
          <w:p w:rsidR="00091401" w:rsidRPr="00534A92" w:rsidRDefault="00091401" w:rsidP="00EF6058">
            <w:pPr>
              <w:jc w:val="center"/>
            </w:pP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6B736F">
            <w:pPr>
              <w:keepNext/>
              <w:outlineLvl w:val="2"/>
            </w:pPr>
            <w:r w:rsidRPr="00534A92">
              <w:t>1.1</w:t>
            </w:r>
          </w:p>
        </w:tc>
        <w:tc>
          <w:tcPr>
            <w:tcW w:w="3894" w:type="dxa"/>
          </w:tcPr>
          <w:p w:rsidR="00091401" w:rsidRPr="00534A92" w:rsidRDefault="00091401" w:rsidP="006B736F">
            <w:pPr>
              <w:keepNext/>
              <w:outlineLvl w:val="2"/>
            </w:pPr>
            <w:r w:rsidRPr="00534A92">
              <w:t xml:space="preserve">Местные организации ВОС всего </w:t>
            </w:r>
          </w:p>
        </w:tc>
        <w:tc>
          <w:tcPr>
            <w:tcW w:w="1821" w:type="dxa"/>
          </w:tcPr>
          <w:p w:rsidR="00091401" w:rsidRPr="00534A92" w:rsidRDefault="00091401" w:rsidP="006B736F">
            <w:pPr>
              <w:jc w:val="center"/>
            </w:pPr>
            <w:fldSimple w:instr=" =SUM(ABOVE) ">
              <w:r w:rsidRPr="00534A92">
                <w:rPr>
                  <w:noProof/>
                </w:rPr>
                <w:t>36</w:t>
              </w:r>
            </w:fldSimple>
          </w:p>
        </w:tc>
        <w:tc>
          <w:tcPr>
            <w:tcW w:w="1819" w:type="dxa"/>
          </w:tcPr>
          <w:p w:rsidR="00091401" w:rsidRPr="00534A92" w:rsidRDefault="00091401" w:rsidP="006B736F">
            <w:pPr>
              <w:jc w:val="center"/>
            </w:pPr>
            <w:fldSimple w:instr=" =SUM(ABOVE) ">
              <w:r w:rsidRPr="00534A92">
                <w:rPr>
                  <w:noProof/>
                </w:rPr>
                <w:t>18</w:t>
              </w:r>
            </w:fldSimple>
          </w:p>
        </w:tc>
        <w:tc>
          <w:tcPr>
            <w:tcW w:w="1645" w:type="dxa"/>
          </w:tcPr>
          <w:p w:rsidR="00091401" w:rsidRPr="00534A92" w:rsidRDefault="00091401" w:rsidP="006B736F">
            <w:pPr>
              <w:jc w:val="center"/>
            </w:pPr>
            <w:fldSimple w:instr=" =SUM(ABOVE) ">
              <w:r w:rsidRPr="00534A92">
                <w:rPr>
                  <w:noProof/>
                </w:rPr>
                <w:t>1300</w:t>
              </w:r>
            </w:fldSimple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EF6058">
            <w:pPr>
              <w:keepNext/>
              <w:outlineLvl w:val="2"/>
            </w:pPr>
          </w:p>
        </w:tc>
        <w:tc>
          <w:tcPr>
            <w:tcW w:w="3894" w:type="dxa"/>
          </w:tcPr>
          <w:p w:rsidR="00091401" w:rsidRPr="00534A92" w:rsidRDefault="00091401" w:rsidP="00EF6058">
            <w:pPr>
              <w:keepNext/>
              <w:outlineLvl w:val="2"/>
            </w:pPr>
            <w:r w:rsidRPr="00534A92">
              <w:t>В том числе:</w:t>
            </w:r>
          </w:p>
        </w:tc>
        <w:tc>
          <w:tcPr>
            <w:tcW w:w="1821" w:type="dxa"/>
          </w:tcPr>
          <w:p w:rsidR="00091401" w:rsidRPr="00534A92" w:rsidRDefault="00091401" w:rsidP="00EF6058">
            <w:pPr>
              <w:jc w:val="center"/>
            </w:pPr>
          </w:p>
        </w:tc>
        <w:tc>
          <w:tcPr>
            <w:tcW w:w="1819" w:type="dxa"/>
          </w:tcPr>
          <w:p w:rsidR="00091401" w:rsidRPr="00534A92" w:rsidRDefault="00091401" w:rsidP="00EF6058">
            <w:pPr>
              <w:jc w:val="center"/>
            </w:pPr>
          </w:p>
        </w:tc>
        <w:tc>
          <w:tcPr>
            <w:tcW w:w="1645" w:type="dxa"/>
          </w:tcPr>
          <w:p w:rsidR="00091401" w:rsidRPr="00534A92" w:rsidRDefault="00091401" w:rsidP="00EF6058">
            <w:pPr>
              <w:jc w:val="center"/>
            </w:pP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EF6058">
            <w:pPr>
              <w:keepNext/>
              <w:outlineLvl w:val="2"/>
            </w:pPr>
          </w:p>
        </w:tc>
        <w:tc>
          <w:tcPr>
            <w:tcW w:w="3894" w:type="dxa"/>
          </w:tcPr>
          <w:p w:rsidR="00091401" w:rsidRPr="00534A92" w:rsidRDefault="00091401" w:rsidP="00EF6058">
            <w:pPr>
              <w:keepNext/>
              <w:outlineLvl w:val="2"/>
            </w:pPr>
            <w:r w:rsidRPr="00534A92">
              <w:t>- Белогорск</w:t>
            </w:r>
          </w:p>
        </w:tc>
        <w:tc>
          <w:tcPr>
            <w:tcW w:w="1821" w:type="dxa"/>
          </w:tcPr>
          <w:p w:rsidR="00091401" w:rsidRPr="00534A92" w:rsidRDefault="00091401" w:rsidP="002D3843">
            <w:pPr>
              <w:jc w:val="center"/>
            </w:pPr>
            <w:r w:rsidRPr="00534A92">
              <w:t>13</w:t>
            </w:r>
          </w:p>
        </w:tc>
        <w:tc>
          <w:tcPr>
            <w:tcW w:w="1819" w:type="dxa"/>
          </w:tcPr>
          <w:p w:rsidR="00091401" w:rsidRPr="00534A92" w:rsidRDefault="00091401" w:rsidP="002D3843">
            <w:pPr>
              <w:jc w:val="center"/>
            </w:pPr>
            <w:r w:rsidRPr="00534A92">
              <w:t>6</w:t>
            </w:r>
          </w:p>
        </w:tc>
        <w:tc>
          <w:tcPr>
            <w:tcW w:w="1645" w:type="dxa"/>
          </w:tcPr>
          <w:p w:rsidR="00091401" w:rsidRPr="00534A92" w:rsidRDefault="00091401" w:rsidP="002D3843">
            <w:pPr>
              <w:jc w:val="center"/>
            </w:pPr>
            <w:r w:rsidRPr="00534A92">
              <w:t>450</w:t>
            </w: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EF6058">
            <w:pPr>
              <w:keepNext/>
              <w:outlineLvl w:val="2"/>
            </w:pPr>
          </w:p>
        </w:tc>
        <w:tc>
          <w:tcPr>
            <w:tcW w:w="3894" w:type="dxa"/>
          </w:tcPr>
          <w:p w:rsidR="00091401" w:rsidRPr="00534A92" w:rsidRDefault="00091401" w:rsidP="00EF6058">
            <w:pPr>
              <w:keepNext/>
              <w:outlineLvl w:val="2"/>
            </w:pPr>
            <w:r w:rsidRPr="00534A92">
              <w:t>- Свободный</w:t>
            </w:r>
          </w:p>
        </w:tc>
        <w:tc>
          <w:tcPr>
            <w:tcW w:w="1821" w:type="dxa"/>
          </w:tcPr>
          <w:p w:rsidR="00091401" w:rsidRPr="00534A92" w:rsidRDefault="00091401" w:rsidP="002D3843">
            <w:pPr>
              <w:jc w:val="center"/>
            </w:pPr>
            <w:r w:rsidRPr="00534A92">
              <w:t>7</w:t>
            </w:r>
          </w:p>
        </w:tc>
        <w:tc>
          <w:tcPr>
            <w:tcW w:w="1819" w:type="dxa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1645" w:type="dxa"/>
          </w:tcPr>
          <w:p w:rsidR="00091401" w:rsidRPr="00534A92" w:rsidRDefault="00091401" w:rsidP="002D3843">
            <w:pPr>
              <w:jc w:val="center"/>
            </w:pPr>
            <w:r w:rsidRPr="00534A92">
              <w:t>240</w:t>
            </w: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EF6058">
            <w:pPr>
              <w:keepNext/>
              <w:outlineLvl w:val="2"/>
            </w:pPr>
          </w:p>
        </w:tc>
        <w:tc>
          <w:tcPr>
            <w:tcW w:w="3894" w:type="dxa"/>
          </w:tcPr>
          <w:p w:rsidR="00091401" w:rsidRPr="00534A92" w:rsidRDefault="00091401" w:rsidP="00EF6058">
            <w:pPr>
              <w:keepNext/>
              <w:outlineLvl w:val="2"/>
            </w:pPr>
            <w:r w:rsidRPr="00534A92">
              <w:t>- Шимановск</w:t>
            </w:r>
          </w:p>
        </w:tc>
        <w:tc>
          <w:tcPr>
            <w:tcW w:w="1821" w:type="dxa"/>
          </w:tcPr>
          <w:p w:rsidR="00091401" w:rsidRPr="00534A92" w:rsidRDefault="00091401" w:rsidP="002D3843">
            <w:pPr>
              <w:jc w:val="center"/>
            </w:pPr>
            <w:r w:rsidRPr="00534A92">
              <w:t>11</w:t>
            </w:r>
          </w:p>
        </w:tc>
        <w:tc>
          <w:tcPr>
            <w:tcW w:w="1819" w:type="dxa"/>
          </w:tcPr>
          <w:p w:rsidR="00091401" w:rsidRPr="00534A92" w:rsidRDefault="00091401" w:rsidP="002D3843">
            <w:pPr>
              <w:jc w:val="center"/>
            </w:pPr>
            <w:r w:rsidRPr="00534A92">
              <w:t>6</w:t>
            </w:r>
          </w:p>
        </w:tc>
        <w:tc>
          <w:tcPr>
            <w:tcW w:w="1645" w:type="dxa"/>
          </w:tcPr>
          <w:p w:rsidR="00091401" w:rsidRPr="00534A92" w:rsidRDefault="00091401" w:rsidP="002D3843">
            <w:pPr>
              <w:jc w:val="center"/>
            </w:pPr>
            <w:r w:rsidRPr="00534A92">
              <w:t>380</w:t>
            </w: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EF6058">
            <w:pPr>
              <w:keepNext/>
              <w:outlineLvl w:val="2"/>
            </w:pPr>
          </w:p>
        </w:tc>
        <w:tc>
          <w:tcPr>
            <w:tcW w:w="3894" w:type="dxa"/>
          </w:tcPr>
          <w:p w:rsidR="00091401" w:rsidRPr="00534A92" w:rsidRDefault="00091401" w:rsidP="00EF6058">
            <w:pPr>
              <w:keepNext/>
              <w:outlineLvl w:val="2"/>
            </w:pPr>
            <w:r w:rsidRPr="00534A92">
              <w:t>- Завитинск</w:t>
            </w:r>
          </w:p>
        </w:tc>
        <w:tc>
          <w:tcPr>
            <w:tcW w:w="1821" w:type="dxa"/>
          </w:tcPr>
          <w:p w:rsidR="00091401" w:rsidRPr="00534A92" w:rsidRDefault="00091401" w:rsidP="002D3843">
            <w:pPr>
              <w:jc w:val="center"/>
            </w:pPr>
            <w:r w:rsidRPr="00534A92">
              <w:t>5</w:t>
            </w:r>
          </w:p>
        </w:tc>
        <w:tc>
          <w:tcPr>
            <w:tcW w:w="1819" w:type="dxa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1645" w:type="dxa"/>
          </w:tcPr>
          <w:p w:rsidR="00091401" w:rsidRPr="00534A92" w:rsidRDefault="00091401" w:rsidP="002D3843">
            <w:pPr>
              <w:jc w:val="center"/>
            </w:pPr>
            <w:r w:rsidRPr="00534A92">
              <w:t>230</w:t>
            </w: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EF6058">
            <w:pPr>
              <w:keepNext/>
              <w:outlineLvl w:val="2"/>
            </w:pPr>
            <w:r w:rsidRPr="00534A92">
              <w:t>1.2</w:t>
            </w:r>
          </w:p>
        </w:tc>
        <w:tc>
          <w:tcPr>
            <w:tcW w:w="3894" w:type="dxa"/>
          </w:tcPr>
          <w:p w:rsidR="00091401" w:rsidRPr="00534A92" w:rsidRDefault="00091401" w:rsidP="00EF6058">
            <w:pPr>
              <w:keepNext/>
              <w:outlineLvl w:val="2"/>
            </w:pPr>
            <w:r w:rsidRPr="00534A92">
              <w:t xml:space="preserve">Муниципальные библиотеки </w:t>
            </w:r>
          </w:p>
          <w:p w:rsidR="00091401" w:rsidRPr="00534A92" w:rsidRDefault="00091401" w:rsidP="00EF6058">
            <w:pPr>
              <w:keepNext/>
              <w:outlineLvl w:val="2"/>
            </w:pPr>
            <w:r w:rsidRPr="00534A92">
              <w:t>Амурской области всего:</w:t>
            </w:r>
          </w:p>
        </w:tc>
        <w:tc>
          <w:tcPr>
            <w:tcW w:w="1821" w:type="dxa"/>
          </w:tcPr>
          <w:p w:rsidR="00091401" w:rsidRPr="00534A92" w:rsidRDefault="00091401" w:rsidP="00EF6058">
            <w:pPr>
              <w:jc w:val="center"/>
            </w:pPr>
            <w:r w:rsidRPr="00534A92">
              <w:t>-</w:t>
            </w:r>
          </w:p>
        </w:tc>
        <w:tc>
          <w:tcPr>
            <w:tcW w:w="1819" w:type="dxa"/>
          </w:tcPr>
          <w:p w:rsidR="00091401" w:rsidRPr="00534A92" w:rsidRDefault="00091401" w:rsidP="00EF6058">
            <w:pPr>
              <w:jc w:val="center"/>
            </w:pPr>
            <w:r w:rsidRPr="00534A92">
              <w:t>27</w:t>
            </w:r>
          </w:p>
        </w:tc>
        <w:tc>
          <w:tcPr>
            <w:tcW w:w="1645" w:type="dxa"/>
          </w:tcPr>
          <w:p w:rsidR="00091401" w:rsidRPr="00534A92" w:rsidRDefault="00091401" w:rsidP="00EF6058">
            <w:pPr>
              <w:jc w:val="center"/>
            </w:pPr>
            <w:r w:rsidRPr="00534A92">
              <w:t>400</w:t>
            </w: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EF6058">
            <w:pPr>
              <w:keepNext/>
              <w:outlineLvl w:val="2"/>
            </w:pPr>
            <w:r w:rsidRPr="00534A92">
              <w:t>2.</w:t>
            </w:r>
          </w:p>
        </w:tc>
        <w:tc>
          <w:tcPr>
            <w:tcW w:w="3894" w:type="dxa"/>
          </w:tcPr>
          <w:p w:rsidR="00091401" w:rsidRPr="00534A92" w:rsidRDefault="00091401" w:rsidP="00EF6058">
            <w:pPr>
              <w:keepNext/>
              <w:outlineLvl w:val="2"/>
            </w:pPr>
            <w:r w:rsidRPr="00534A92">
              <w:t>Индивидуальные абоненты:</w:t>
            </w:r>
          </w:p>
        </w:tc>
        <w:tc>
          <w:tcPr>
            <w:tcW w:w="1821" w:type="dxa"/>
          </w:tcPr>
          <w:p w:rsidR="00091401" w:rsidRPr="00534A92" w:rsidRDefault="00091401" w:rsidP="00EF6058">
            <w:pPr>
              <w:jc w:val="center"/>
            </w:pPr>
          </w:p>
        </w:tc>
        <w:tc>
          <w:tcPr>
            <w:tcW w:w="1819" w:type="dxa"/>
          </w:tcPr>
          <w:p w:rsidR="00091401" w:rsidRPr="00534A92" w:rsidRDefault="00091401" w:rsidP="00EF6058">
            <w:pPr>
              <w:jc w:val="center"/>
            </w:pPr>
          </w:p>
        </w:tc>
        <w:tc>
          <w:tcPr>
            <w:tcW w:w="1645" w:type="dxa"/>
          </w:tcPr>
          <w:p w:rsidR="00091401" w:rsidRPr="00534A92" w:rsidRDefault="00091401" w:rsidP="00EF6058">
            <w:pPr>
              <w:jc w:val="center"/>
            </w:pP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C344DA">
            <w:pPr>
              <w:keepNext/>
              <w:outlineLvl w:val="2"/>
            </w:pPr>
            <w:r w:rsidRPr="00534A92">
              <w:t>2.1</w:t>
            </w:r>
          </w:p>
        </w:tc>
        <w:tc>
          <w:tcPr>
            <w:tcW w:w="3894" w:type="dxa"/>
          </w:tcPr>
          <w:p w:rsidR="00091401" w:rsidRPr="00534A92" w:rsidRDefault="00091401" w:rsidP="00C344DA">
            <w:pPr>
              <w:keepNext/>
              <w:outlineLvl w:val="2"/>
            </w:pPr>
            <w:r w:rsidRPr="00534A92">
              <w:t xml:space="preserve">Обслуживание пользователей через </w:t>
            </w:r>
          </w:p>
          <w:p w:rsidR="00091401" w:rsidRPr="00534A92" w:rsidRDefault="00091401" w:rsidP="00C344DA">
            <w:pPr>
              <w:keepNext/>
              <w:outlineLvl w:val="2"/>
            </w:pPr>
            <w:r w:rsidRPr="00534A92">
              <w:t>отправку почтовых бандеролей по области (заочный абонемент)</w:t>
            </w:r>
          </w:p>
        </w:tc>
        <w:tc>
          <w:tcPr>
            <w:tcW w:w="1821" w:type="dxa"/>
          </w:tcPr>
          <w:p w:rsidR="00091401" w:rsidRPr="00534A92" w:rsidRDefault="00091401" w:rsidP="00C344DA">
            <w:pPr>
              <w:jc w:val="center"/>
            </w:pPr>
            <w:r w:rsidRPr="00534A92">
              <w:t>25</w:t>
            </w:r>
          </w:p>
        </w:tc>
        <w:tc>
          <w:tcPr>
            <w:tcW w:w="1819" w:type="dxa"/>
          </w:tcPr>
          <w:p w:rsidR="00091401" w:rsidRPr="00534A92" w:rsidRDefault="00091401" w:rsidP="00C344DA">
            <w:pPr>
              <w:jc w:val="center"/>
            </w:pPr>
            <w:r w:rsidRPr="00534A92">
              <w:t>60</w:t>
            </w:r>
          </w:p>
        </w:tc>
        <w:tc>
          <w:tcPr>
            <w:tcW w:w="1645" w:type="dxa"/>
          </w:tcPr>
          <w:p w:rsidR="00091401" w:rsidRPr="00534A92" w:rsidRDefault="00091401" w:rsidP="00C344DA">
            <w:pPr>
              <w:jc w:val="center"/>
            </w:pPr>
            <w:r w:rsidRPr="00534A92">
              <w:t>2000</w:t>
            </w:r>
          </w:p>
        </w:tc>
      </w:tr>
      <w:tr w:rsidR="00091401" w:rsidRPr="00534A92" w:rsidTr="00EF6058">
        <w:tc>
          <w:tcPr>
            <w:tcW w:w="675" w:type="dxa"/>
          </w:tcPr>
          <w:p w:rsidR="00091401" w:rsidRPr="00534A92" w:rsidRDefault="00091401" w:rsidP="00C344DA">
            <w:pPr>
              <w:keepNext/>
              <w:outlineLvl w:val="2"/>
            </w:pPr>
            <w:r w:rsidRPr="00534A92">
              <w:t>2.2</w:t>
            </w:r>
          </w:p>
        </w:tc>
        <w:tc>
          <w:tcPr>
            <w:tcW w:w="3894" w:type="dxa"/>
          </w:tcPr>
          <w:p w:rsidR="00091401" w:rsidRPr="00534A92" w:rsidRDefault="00091401" w:rsidP="00C344DA">
            <w:r w:rsidRPr="00534A92">
              <w:t xml:space="preserve">Обслуживание инвалидов по зрению, проживающих  в г. Благовещенске </w:t>
            </w:r>
          </w:p>
          <w:p w:rsidR="00091401" w:rsidRPr="00534A92" w:rsidRDefault="00091401" w:rsidP="00C344DA">
            <w:r w:rsidRPr="00534A92">
              <w:t>(надомный абонемент)</w:t>
            </w:r>
          </w:p>
        </w:tc>
        <w:tc>
          <w:tcPr>
            <w:tcW w:w="1821" w:type="dxa"/>
          </w:tcPr>
          <w:p w:rsidR="00091401" w:rsidRPr="00534A92" w:rsidRDefault="00091401" w:rsidP="00C344DA">
            <w:pPr>
              <w:jc w:val="center"/>
            </w:pPr>
            <w:r w:rsidRPr="00534A92">
              <w:t>15</w:t>
            </w:r>
          </w:p>
        </w:tc>
        <w:tc>
          <w:tcPr>
            <w:tcW w:w="1819" w:type="dxa"/>
          </w:tcPr>
          <w:p w:rsidR="00091401" w:rsidRPr="00534A92" w:rsidRDefault="00091401" w:rsidP="00C344DA">
            <w:pPr>
              <w:jc w:val="center"/>
            </w:pPr>
            <w:r w:rsidRPr="00534A92">
              <w:t>70</w:t>
            </w:r>
          </w:p>
        </w:tc>
        <w:tc>
          <w:tcPr>
            <w:tcW w:w="1645" w:type="dxa"/>
          </w:tcPr>
          <w:p w:rsidR="00091401" w:rsidRPr="00534A92" w:rsidRDefault="00091401" w:rsidP="00C344DA">
            <w:pPr>
              <w:jc w:val="center"/>
            </w:pPr>
            <w:r w:rsidRPr="00534A92">
              <w:t>1000</w:t>
            </w:r>
          </w:p>
        </w:tc>
      </w:tr>
    </w:tbl>
    <w:p w:rsidR="00091401" w:rsidRPr="00534A92" w:rsidRDefault="00091401" w:rsidP="005D72EF">
      <w:pPr>
        <w:jc w:val="center"/>
        <w:rPr>
          <w:sz w:val="24"/>
        </w:rPr>
      </w:pPr>
      <w:r w:rsidRPr="00534A92">
        <w:rPr>
          <w:sz w:val="24"/>
        </w:rPr>
        <w:t>Обслуживание инвалидов по зрению, проживающих в г. Благовещенске</w:t>
      </w:r>
    </w:p>
    <w:p w:rsidR="00091401" w:rsidRPr="00534A92" w:rsidRDefault="00091401" w:rsidP="005D72EF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"/>
        <w:gridCol w:w="2537"/>
        <w:gridCol w:w="709"/>
        <w:gridCol w:w="569"/>
        <w:gridCol w:w="516"/>
        <w:gridCol w:w="569"/>
        <w:gridCol w:w="570"/>
        <w:gridCol w:w="570"/>
        <w:gridCol w:w="473"/>
        <w:gridCol w:w="473"/>
        <w:gridCol w:w="473"/>
        <w:gridCol w:w="473"/>
        <w:gridCol w:w="473"/>
        <w:gridCol w:w="516"/>
        <w:gridCol w:w="516"/>
      </w:tblGrid>
      <w:tr w:rsidR="00091401" w:rsidRPr="00534A92" w:rsidTr="001E5CCF">
        <w:trPr>
          <w:tblHeader/>
        </w:trPr>
        <w:tc>
          <w:tcPr>
            <w:tcW w:w="212" w:type="pct"/>
            <w:vMerge w:val="restart"/>
            <w:vAlign w:val="center"/>
          </w:tcPr>
          <w:p w:rsidR="00091401" w:rsidRPr="00534A92" w:rsidRDefault="00091401" w:rsidP="001E5CCF">
            <w:pPr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1288" w:type="pct"/>
            <w:vMerge w:val="restart"/>
            <w:vAlign w:val="center"/>
          </w:tcPr>
          <w:p w:rsidR="00091401" w:rsidRPr="00534A92" w:rsidRDefault="00091401" w:rsidP="001E5CCF">
            <w:pPr>
              <w:jc w:val="center"/>
              <w:rPr>
                <w:b/>
              </w:rPr>
            </w:pPr>
          </w:p>
          <w:p w:rsidR="00091401" w:rsidRPr="00534A92" w:rsidRDefault="00091401" w:rsidP="001E5CCF">
            <w:pPr>
              <w:jc w:val="center"/>
              <w:rPr>
                <w:b/>
              </w:rPr>
            </w:pPr>
            <w:r w:rsidRPr="00534A92">
              <w:rPr>
                <w:b/>
              </w:rPr>
              <w:t>Основные показатели</w:t>
            </w:r>
          </w:p>
        </w:tc>
        <w:tc>
          <w:tcPr>
            <w:tcW w:w="3500" w:type="pct"/>
            <w:gridSpan w:val="13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План</w:t>
            </w:r>
          </w:p>
        </w:tc>
      </w:tr>
      <w:tr w:rsidR="00091401" w:rsidRPr="00534A92" w:rsidTr="001E5CCF">
        <w:trPr>
          <w:cantSplit/>
          <w:trHeight w:val="1218"/>
          <w:tblHeader/>
        </w:trPr>
        <w:tc>
          <w:tcPr>
            <w:tcW w:w="212" w:type="pct"/>
            <w:vMerge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</w:p>
        </w:tc>
        <w:tc>
          <w:tcPr>
            <w:tcW w:w="1288" w:type="pct"/>
            <w:vMerge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</w:p>
        </w:tc>
        <w:tc>
          <w:tcPr>
            <w:tcW w:w="36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Всего на год</w:t>
            </w:r>
          </w:p>
        </w:tc>
        <w:tc>
          <w:tcPr>
            <w:tcW w:w="289" w:type="pct"/>
            <w:textDirection w:val="btLr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январь</w:t>
            </w:r>
          </w:p>
        </w:tc>
        <w:tc>
          <w:tcPr>
            <w:tcW w:w="262" w:type="pct"/>
            <w:textDirection w:val="btLr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февраль</w:t>
            </w:r>
          </w:p>
        </w:tc>
        <w:tc>
          <w:tcPr>
            <w:tcW w:w="289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март</w:t>
            </w:r>
          </w:p>
        </w:tc>
        <w:tc>
          <w:tcPr>
            <w:tcW w:w="289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апрель</w:t>
            </w:r>
          </w:p>
        </w:tc>
        <w:tc>
          <w:tcPr>
            <w:tcW w:w="289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май</w:t>
            </w:r>
          </w:p>
        </w:tc>
        <w:tc>
          <w:tcPr>
            <w:tcW w:w="240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июнь</w:t>
            </w:r>
          </w:p>
        </w:tc>
        <w:tc>
          <w:tcPr>
            <w:tcW w:w="240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июль</w:t>
            </w:r>
          </w:p>
        </w:tc>
        <w:tc>
          <w:tcPr>
            <w:tcW w:w="240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август</w:t>
            </w:r>
          </w:p>
        </w:tc>
        <w:tc>
          <w:tcPr>
            <w:tcW w:w="240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сентябрь</w:t>
            </w:r>
          </w:p>
        </w:tc>
        <w:tc>
          <w:tcPr>
            <w:tcW w:w="240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октябрь</w:t>
            </w:r>
          </w:p>
        </w:tc>
        <w:tc>
          <w:tcPr>
            <w:tcW w:w="262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ноябрь</w:t>
            </w:r>
          </w:p>
        </w:tc>
        <w:tc>
          <w:tcPr>
            <w:tcW w:w="262" w:type="pct"/>
            <w:textDirection w:val="btLr"/>
          </w:tcPr>
          <w:p w:rsidR="00091401" w:rsidRPr="00534A92" w:rsidRDefault="00091401" w:rsidP="002D3843">
            <w:pPr>
              <w:jc w:val="center"/>
            </w:pPr>
            <w:r w:rsidRPr="00534A92">
              <w:t>декабрь</w:t>
            </w:r>
          </w:p>
        </w:tc>
      </w:tr>
      <w:tr w:rsidR="00091401" w:rsidRPr="00534A92" w:rsidTr="001E5CCF">
        <w:tc>
          <w:tcPr>
            <w:tcW w:w="212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1.</w:t>
            </w:r>
          </w:p>
        </w:tc>
        <w:tc>
          <w:tcPr>
            <w:tcW w:w="1288" w:type="pct"/>
          </w:tcPr>
          <w:p w:rsidR="00091401" w:rsidRPr="00534A92" w:rsidRDefault="00091401" w:rsidP="002D3843">
            <w:r w:rsidRPr="00534A92">
              <w:t>Количество выездов к пользователям надомного абонемента</w:t>
            </w:r>
          </w:p>
        </w:tc>
        <w:tc>
          <w:tcPr>
            <w:tcW w:w="36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30</w:t>
            </w:r>
          </w:p>
        </w:tc>
        <w:tc>
          <w:tcPr>
            <w:tcW w:w="289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62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89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89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89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62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3</w:t>
            </w:r>
          </w:p>
        </w:tc>
        <w:tc>
          <w:tcPr>
            <w:tcW w:w="262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</w:t>
            </w:r>
          </w:p>
        </w:tc>
      </w:tr>
      <w:tr w:rsidR="00091401" w:rsidRPr="00534A92" w:rsidTr="001E5CCF">
        <w:tc>
          <w:tcPr>
            <w:tcW w:w="212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2.</w:t>
            </w:r>
          </w:p>
        </w:tc>
        <w:tc>
          <w:tcPr>
            <w:tcW w:w="1288" w:type="pct"/>
          </w:tcPr>
          <w:p w:rsidR="00091401" w:rsidRPr="00534A92" w:rsidRDefault="00091401" w:rsidP="002D3843">
            <w:r w:rsidRPr="00534A92">
              <w:t xml:space="preserve">Количество посещений </w:t>
            </w:r>
          </w:p>
        </w:tc>
        <w:tc>
          <w:tcPr>
            <w:tcW w:w="360" w:type="pct"/>
          </w:tcPr>
          <w:p w:rsidR="00091401" w:rsidRPr="00534A92" w:rsidRDefault="00091401" w:rsidP="002D3843">
            <w:pPr>
              <w:jc w:val="center"/>
            </w:pPr>
            <w:r w:rsidRPr="00534A92">
              <w:t>70</w:t>
            </w:r>
          </w:p>
        </w:tc>
        <w:tc>
          <w:tcPr>
            <w:tcW w:w="289" w:type="pct"/>
          </w:tcPr>
          <w:p w:rsidR="00091401" w:rsidRPr="00534A92" w:rsidRDefault="00091401" w:rsidP="002D3843">
            <w:pPr>
              <w:jc w:val="center"/>
            </w:pPr>
            <w:r w:rsidRPr="00534A92">
              <w:t>6</w:t>
            </w:r>
          </w:p>
        </w:tc>
        <w:tc>
          <w:tcPr>
            <w:tcW w:w="262" w:type="pct"/>
          </w:tcPr>
          <w:p w:rsidR="00091401" w:rsidRPr="00534A92" w:rsidRDefault="00091401" w:rsidP="002D3843">
            <w:pPr>
              <w:jc w:val="center"/>
            </w:pPr>
            <w:r w:rsidRPr="00534A92">
              <w:t>8</w:t>
            </w:r>
          </w:p>
        </w:tc>
        <w:tc>
          <w:tcPr>
            <w:tcW w:w="289" w:type="pct"/>
          </w:tcPr>
          <w:p w:rsidR="00091401" w:rsidRPr="00534A92" w:rsidRDefault="00091401" w:rsidP="002D3843">
            <w:pPr>
              <w:jc w:val="center"/>
            </w:pPr>
            <w:r w:rsidRPr="00534A92">
              <w:t>6</w:t>
            </w:r>
          </w:p>
        </w:tc>
        <w:tc>
          <w:tcPr>
            <w:tcW w:w="289" w:type="pct"/>
          </w:tcPr>
          <w:p w:rsidR="00091401" w:rsidRPr="00534A92" w:rsidRDefault="00091401" w:rsidP="002D3843">
            <w:pPr>
              <w:jc w:val="center"/>
            </w:pPr>
            <w:r w:rsidRPr="00534A92">
              <w:t>6</w:t>
            </w:r>
          </w:p>
        </w:tc>
        <w:tc>
          <w:tcPr>
            <w:tcW w:w="289" w:type="pct"/>
          </w:tcPr>
          <w:p w:rsidR="00091401" w:rsidRPr="00534A92" w:rsidRDefault="00091401" w:rsidP="002D3843">
            <w:pPr>
              <w:jc w:val="center"/>
            </w:pPr>
            <w:r w:rsidRPr="00534A92">
              <w:t>6</w:t>
            </w:r>
          </w:p>
        </w:tc>
        <w:tc>
          <w:tcPr>
            <w:tcW w:w="240" w:type="pct"/>
          </w:tcPr>
          <w:p w:rsidR="00091401" w:rsidRPr="00534A92" w:rsidRDefault="00091401" w:rsidP="002D3843">
            <w:pPr>
              <w:jc w:val="center"/>
            </w:pPr>
            <w:r w:rsidRPr="00534A92">
              <w:t>4</w:t>
            </w:r>
          </w:p>
        </w:tc>
        <w:tc>
          <w:tcPr>
            <w:tcW w:w="240" w:type="pct"/>
          </w:tcPr>
          <w:p w:rsidR="00091401" w:rsidRPr="00534A92" w:rsidRDefault="00091401" w:rsidP="002D3843">
            <w:pPr>
              <w:jc w:val="center"/>
            </w:pPr>
            <w:r w:rsidRPr="00534A92">
              <w:t>4</w:t>
            </w:r>
          </w:p>
        </w:tc>
        <w:tc>
          <w:tcPr>
            <w:tcW w:w="240" w:type="pct"/>
          </w:tcPr>
          <w:p w:rsidR="00091401" w:rsidRPr="00534A92" w:rsidRDefault="00091401" w:rsidP="002D3843">
            <w:pPr>
              <w:jc w:val="center"/>
            </w:pPr>
            <w:r w:rsidRPr="00534A92">
              <w:t>4</w:t>
            </w:r>
          </w:p>
        </w:tc>
        <w:tc>
          <w:tcPr>
            <w:tcW w:w="240" w:type="pct"/>
          </w:tcPr>
          <w:p w:rsidR="00091401" w:rsidRPr="00534A92" w:rsidRDefault="00091401" w:rsidP="002D3843">
            <w:pPr>
              <w:jc w:val="center"/>
            </w:pPr>
            <w:r w:rsidRPr="00534A92">
              <w:t>6</w:t>
            </w:r>
          </w:p>
        </w:tc>
        <w:tc>
          <w:tcPr>
            <w:tcW w:w="240" w:type="pct"/>
          </w:tcPr>
          <w:p w:rsidR="00091401" w:rsidRPr="00534A92" w:rsidRDefault="00091401" w:rsidP="002D3843">
            <w:pPr>
              <w:jc w:val="center"/>
            </w:pPr>
            <w:r w:rsidRPr="00534A92">
              <w:t>8</w:t>
            </w:r>
          </w:p>
        </w:tc>
        <w:tc>
          <w:tcPr>
            <w:tcW w:w="262" w:type="pct"/>
          </w:tcPr>
          <w:p w:rsidR="00091401" w:rsidRPr="00534A92" w:rsidRDefault="00091401" w:rsidP="002D3843">
            <w:pPr>
              <w:jc w:val="center"/>
            </w:pPr>
            <w:r w:rsidRPr="00534A92">
              <w:t>8</w:t>
            </w:r>
          </w:p>
        </w:tc>
        <w:tc>
          <w:tcPr>
            <w:tcW w:w="262" w:type="pct"/>
          </w:tcPr>
          <w:p w:rsidR="00091401" w:rsidRPr="00534A92" w:rsidRDefault="00091401" w:rsidP="002D3843">
            <w:pPr>
              <w:jc w:val="center"/>
            </w:pPr>
            <w:r w:rsidRPr="00534A92">
              <w:t>4</w:t>
            </w:r>
          </w:p>
        </w:tc>
      </w:tr>
      <w:tr w:rsidR="00091401" w:rsidRPr="00534A92" w:rsidTr="001E5CCF">
        <w:tc>
          <w:tcPr>
            <w:tcW w:w="212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3.</w:t>
            </w:r>
          </w:p>
        </w:tc>
        <w:tc>
          <w:tcPr>
            <w:tcW w:w="1288" w:type="pct"/>
            <w:vAlign w:val="center"/>
          </w:tcPr>
          <w:p w:rsidR="00091401" w:rsidRPr="00534A92" w:rsidRDefault="00091401" w:rsidP="002D3843">
            <w:r w:rsidRPr="00534A92">
              <w:t>Количество выданных документов</w:t>
            </w:r>
          </w:p>
        </w:tc>
        <w:tc>
          <w:tcPr>
            <w:tcW w:w="36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1000</w:t>
            </w:r>
          </w:p>
        </w:tc>
        <w:tc>
          <w:tcPr>
            <w:tcW w:w="289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262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120</w:t>
            </w:r>
          </w:p>
        </w:tc>
        <w:tc>
          <w:tcPr>
            <w:tcW w:w="289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120</w:t>
            </w:r>
          </w:p>
        </w:tc>
        <w:tc>
          <w:tcPr>
            <w:tcW w:w="289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120</w:t>
            </w:r>
          </w:p>
        </w:tc>
        <w:tc>
          <w:tcPr>
            <w:tcW w:w="289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40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240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262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100</w:t>
            </w:r>
          </w:p>
        </w:tc>
        <w:tc>
          <w:tcPr>
            <w:tcW w:w="262" w:type="pct"/>
            <w:vAlign w:val="center"/>
          </w:tcPr>
          <w:p w:rsidR="00091401" w:rsidRPr="00534A92" w:rsidRDefault="00091401" w:rsidP="002D3843">
            <w:pPr>
              <w:jc w:val="center"/>
            </w:pPr>
            <w:r w:rsidRPr="00534A92">
              <w:t>100</w:t>
            </w:r>
          </w:p>
        </w:tc>
      </w:tr>
    </w:tbl>
    <w:p w:rsidR="00091401" w:rsidRPr="00534A92" w:rsidRDefault="00091401" w:rsidP="00BE5571">
      <w:pPr>
        <w:rPr>
          <w:color w:val="C00000"/>
        </w:rPr>
      </w:pPr>
    </w:p>
    <w:p w:rsidR="00091401" w:rsidRPr="00534A92" w:rsidRDefault="00091401" w:rsidP="00BE5571">
      <w:pPr>
        <w:rPr>
          <w:color w:val="C00000"/>
        </w:rPr>
      </w:pPr>
    </w:p>
    <w:p w:rsidR="00091401" w:rsidRPr="00534A92" w:rsidRDefault="00091401" w:rsidP="00BE5571">
      <w:pPr>
        <w:rPr>
          <w:color w:val="C00000"/>
        </w:rPr>
        <w:sectPr w:rsidR="00091401" w:rsidRPr="00534A92" w:rsidSect="000E0906">
          <w:pgSz w:w="11906" w:h="16838"/>
          <w:pgMar w:top="1134" w:right="567" w:bottom="1134" w:left="1701" w:header="709" w:footer="709" w:gutter="0"/>
          <w:pgNumType w:start="23"/>
          <w:cols w:space="708"/>
          <w:docGrid w:linePitch="360"/>
        </w:sectPr>
      </w:pPr>
    </w:p>
    <w:p w:rsidR="00091401" w:rsidRPr="00534A92" w:rsidRDefault="00091401" w:rsidP="001D7C67">
      <w:pPr>
        <w:jc w:val="center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t>7. Просветительские, досуговые мероприятия и проекты</w:t>
      </w:r>
    </w:p>
    <w:p w:rsidR="00091401" w:rsidRPr="00534A92" w:rsidRDefault="00091401" w:rsidP="00952821">
      <w:pPr>
        <w:rPr>
          <w:b/>
          <w:sz w:val="24"/>
          <w:szCs w:val="24"/>
        </w:rPr>
      </w:pPr>
    </w:p>
    <w:p w:rsidR="00091401" w:rsidRPr="00534A92" w:rsidRDefault="00091401" w:rsidP="00183B12">
      <w:pPr>
        <w:rPr>
          <w:sz w:val="24"/>
          <w:szCs w:val="24"/>
        </w:rPr>
      </w:pPr>
      <w:r w:rsidRPr="00534A92">
        <w:rPr>
          <w:b/>
          <w:sz w:val="24"/>
          <w:szCs w:val="24"/>
        </w:rPr>
        <w:t>7.1. Сводный план культурно-просветительских мероприятий</w:t>
      </w:r>
    </w:p>
    <w:p w:rsidR="00091401" w:rsidRPr="00534A92" w:rsidRDefault="00091401" w:rsidP="00A93C67">
      <w:pPr>
        <w:rPr>
          <w:sz w:val="24"/>
          <w:szCs w:val="24"/>
        </w:rPr>
      </w:pPr>
      <w:r w:rsidRPr="00534A92">
        <w:rPr>
          <w:sz w:val="24"/>
          <w:szCs w:val="24"/>
        </w:rPr>
        <w:t xml:space="preserve"> </w:t>
      </w:r>
    </w:p>
    <w:tbl>
      <w:tblPr>
        <w:tblW w:w="5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"/>
        <w:gridCol w:w="5232"/>
        <w:gridCol w:w="6"/>
        <w:gridCol w:w="826"/>
        <w:gridCol w:w="1067"/>
        <w:gridCol w:w="33"/>
        <w:gridCol w:w="943"/>
        <w:gridCol w:w="20"/>
        <w:gridCol w:w="1191"/>
      </w:tblGrid>
      <w:tr w:rsidR="00091401" w:rsidRPr="00534A92" w:rsidTr="006F76EF">
        <w:trPr>
          <w:trHeight w:val="732"/>
        </w:trPr>
        <w:tc>
          <w:tcPr>
            <w:tcW w:w="259" w:type="pct"/>
          </w:tcPr>
          <w:p w:rsidR="00091401" w:rsidRPr="00534A92" w:rsidRDefault="00091401" w:rsidP="006F76EF">
            <w:pPr>
              <w:jc w:val="center"/>
            </w:pPr>
            <w:r w:rsidRPr="00534A92">
              <w:t>№</w:t>
            </w:r>
          </w:p>
        </w:tc>
        <w:tc>
          <w:tcPr>
            <w:tcW w:w="2662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Наименование и форма мероприятия</w:t>
            </w:r>
          </w:p>
        </w:tc>
        <w:tc>
          <w:tcPr>
            <w:tcW w:w="423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Кол-во</w:t>
            </w:r>
          </w:p>
        </w:tc>
        <w:tc>
          <w:tcPr>
            <w:tcW w:w="543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Срок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исполн</w:t>
            </w:r>
            <w:r w:rsidRPr="00534A92">
              <w:t>е</w:t>
            </w:r>
            <w:r w:rsidRPr="00534A92">
              <w:t>ния</w:t>
            </w:r>
          </w:p>
        </w:tc>
        <w:tc>
          <w:tcPr>
            <w:tcW w:w="497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Колич</w:t>
            </w:r>
            <w:r w:rsidRPr="00534A92">
              <w:t>е</w:t>
            </w:r>
            <w:r w:rsidRPr="00534A92">
              <w:t>ство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посет</w:t>
            </w:r>
            <w:r w:rsidRPr="00534A92">
              <w:t>и</w:t>
            </w:r>
            <w:r w:rsidRPr="00534A92">
              <w:t>телей</w:t>
            </w:r>
          </w:p>
        </w:tc>
        <w:tc>
          <w:tcPr>
            <w:tcW w:w="616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Ответс</w:t>
            </w:r>
            <w:r w:rsidRPr="00534A92">
              <w:t>т</w:t>
            </w:r>
            <w:r w:rsidRPr="00534A92">
              <w:t>венные</w:t>
            </w:r>
          </w:p>
        </w:tc>
      </w:tr>
      <w:tr w:rsidR="00091401" w:rsidRPr="00534A92" w:rsidTr="006F76EF">
        <w:trPr>
          <w:trHeight w:val="329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январь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Акция «Зимние каникулы в библиотеке»</w:t>
            </w:r>
          </w:p>
          <w:p w:rsidR="00091401" w:rsidRPr="00534A92" w:rsidRDefault="00091401" w:rsidP="006F76EF">
            <w:r w:rsidRPr="00534A92">
              <w:t>(викторины, сюрпризы, раскраски, мультфильмы)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04.01-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06.01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  <w:rPr>
                <w:spacing w:val="-10"/>
              </w:rPr>
            </w:pPr>
            <w:r w:rsidRPr="00534A92">
              <w:rPr>
                <w:spacing w:val="-10"/>
              </w:rPr>
              <w:t>ОО</w:t>
            </w:r>
          </w:p>
          <w:p w:rsidR="00091401" w:rsidRPr="00534A92" w:rsidRDefault="00091401" w:rsidP="006F76EF">
            <w:pPr>
              <w:jc w:val="center"/>
              <w:rPr>
                <w:spacing w:val="-10"/>
              </w:rPr>
            </w:pPr>
            <w:r w:rsidRPr="00534A92">
              <w:rPr>
                <w:spacing w:val="-10"/>
              </w:rPr>
              <w:t>ОКиРК</w:t>
            </w:r>
          </w:p>
          <w:p w:rsidR="00091401" w:rsidRPr="00534A92" w:rsidRDefault="00091401" w:rsidP="006F76EF">
            <w:pPr>
              <w:jc w:val="center"/>
              <w:rPr>
                <w:spacing w:val="-10"/>
              </w:rPr>
            </w:pPr>
            <w:r w:rsidRPr="00534A92">
              <w:rPr>
                <w:spacing w:val="-10"/>
              </w:rPr>
              <w:t>АРЦ</w:t>
            </w:r>
          </w:p>
          <w:p w:rsidR="00091401" w:rsidRPr="00534A92" w:rsidRDefault="00091401" w:rsidP="006F76EF">
            <w:pPr>
              <w:jc w:val="center"/>
              <w:rPr>
                <w:spacing w:val="-10"/>
              </w:rPr>
            </w:pPr>
            <w:r w:rsidRPr="00534A92">
              <w:rPr>
                <w:spacing w:val="-10"/>
              </w:rPr>
              <w:t>ЦБОнИС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Вечер памяти:</w:t>
            </w:r>
          </w:p>
          <w:p w:rsidR="00091401" w:rsidRPr="00534A92" w:rsidRDefault="00091401" w:rsidP="006F76EF">
            <w:r w:rsidRPr="00534A92">
              <w:t xml:space="preserve">95 лет со дня рождения заслуженного работника высшей школы РФ, члена Союза российских писателей Нехамы Иоановны Вайсман 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29.01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319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февраль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3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Репортаж очевидца афганских событий:</w:t>
            </w:r>
          </w:p>
          <w:p w:rsidR="00091401" w:rsidRPr="00534A92" w:rsidRDefault="00091401" w:rsidP="006F76EF">
            <w:r w:rsidRPr="00534A92">
              <w:t>публичная лекция к 30-летию вывода войск из Афган</w:t>
            </w:r>
            <w:r w:rsidRPr="00534A92">
              <w:t>и</w:t>
            </w:r>
            <w:r w:rsidRPr="00534A92">
              <w:t>стана,</w:t>
            </w:r>
          </w:p>
          <w:p w:rsidR="00091401" w:rsidRPr="00534A92" w:rsidRDefault="00091401" w:rsidP="006F76EF">
            <w:pPr>
              <w:rPr>
                <w:spacing w:val="-4"/>
              </w:rPr>
            </w:pPr>
            <w:r w:rsidRPr="00534A92">
              <w:t>(совместно с Амурским филиалом военно-научного</w:t>
            </w:r>
            <w:r w:rsidRPr="00534A92">
              <w:rPr>
                <w:spacing w:val="-4"/>
              </w:rPr>
              <w:t xml:space="preserve"> </w:t>
            </w:r>
            <w:r w:rsidRPr="00534A92">
              <w:rPr>
                <w:spacing w:val="-6"/>
              </w:rPr>
              <w:t>общ</w:t>
            </w:r>
            <w:r w:rsidRPr="00534A92">
              <w:rPr>
                <w:spacing w:val="-6"/>
              </w:rPr>
              <w:t>е</w:t>
            </w:r>
            <w:r w:rsidRPr="00534A92">
              <w:rPr>
                <w:spacing w:val="-6"/>
              </w:rPr>
              <w:t>ства при культурном центре Министерства обороны РФ)</w:t>
            </w:r>
            <w:r w:rsidRPr="00534A92">
              <w:rPr>
                <w:spacing w:val="-4"/>
              </w:rPr>
              <w:t xml:space="preserve"> 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12.02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4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spacing w:line="240" w:lineRule="exact"/>
            </w:pPr>
            <w:r w:rsidRPr="00534A92">
              <w:t>Цветы для мамы:</w:t>
            </w:r>
            <w:r w:rsidRPr="00534A92">
              <w:rPr>
                <w:b/>
              </w:rPr>
              <w:t xml:space="preserve"> </w:t>
            </w:r>
            <w:r w:rsidRPr="00534A92">
              <w:t>мастер-класс работы из тестопластики (занятие по развитию творческих способностей детей)</w:t>
            </w:r>
          </w:p>
        </w:tc>
        <w:tc>
          <w:tcPr>
            <w:tcW w:w="423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16.02</w:t>
            </w:r>
          </w:p>
        </w:tc>
        <w:tc>
          <w:tcPr>
            <w:tcW w:w="497" w:type="pct"/>
            <w:gridSpan w:val="2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319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март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5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spacing w:line="240" w:lineRule="exact"/>
            </w:pPr>
            <w:r w:rsidRPr="00534A92">
              <w:t xml:space="preserve">В этот день, весной согретый, все цветы, улыбки – вам!: концертная программа, </w:t>
            </w:r>
            <w:r w:rsidRPr="00534A92">
              <w:rPr>
                <w:color w:val="000000"/>
              </w:rPr>
              <w:t>посвященная Международному женскому дню</w:t>
            </w:r>
            <w:r w:rsidRPr="00534A92">
              <w:t xml:space="preserve"> 8 Марта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06.03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6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 xml:space="preserve">Даманский – 50 лет назад: </w:t>
            </w:r>
          </w:p>
          <w:p w:rsidR="00091401" w:rsidRPr="00534A92" w:rsidRDefault="00091401" w:rsidP="006F76EF">
            <w:r w:rsidRPr="00534A92">
              <w:t>публичная лекция Амурского филиала военно-научного общества при культурном центре Министерства обороны РФ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15.03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7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День Амурской поэзии</w:t>
            </w:r>
          </w:p>
          <w:p w:rsidR="00091401" w:rsidRPr="00534A92" w:rsidRDefault="00091401" w:rsidP="006F76EF">
            <w:r w:rsidRPr="00534A92">
              <w:t xml:space="preserve">Презентация </w:t>
            </w:r>
            <w:r w:rsidRPr="00534A92">
              <w:rPr>
                <w:lang w:val="en-US"/>
              </w:rPr>
              <w:t>III</w:t>
            </w:r>
            <w:r w:rsidRPr="00534A92">
              <w:t xml:space="preserve"> литературного конкурса «Земли родной талант и вдохновенье»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21.03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8</w:t>
            </w:r>
          </w:p>
        </w:tc>
        <w:tc>
          <w:tcPr>
            <w:tcW w:w="2662" w:type="pct"/>
            <w:vAlign w:val="center"/>
          </w:tcPr>
          <w:p w:rsidR="00091401" w:rsidRPr="00534A92" w:rsidRDefault="00091401" w:rsidP="006F76EF">
            <w:r w:rsidRPr="00534A92">
              <w:t>Веб-презентация книг серии «Библиотека Дальневосто</w:t>
            </w:r>
            <w:r w:rsidRPr="00534A92">
              <w:t>ч</w:t>
            </w:r>
            <w:r w:rsidRPr="00534A92">
              <w:t>ного казачества»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29.03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319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апрель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9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В перечне военных конфликтов не значится…:</w:t>
            </w:r>
          </w:p>
          <w:p w:rsidR="00091401" w:rsidRPr="00534A92" w:rsidRDefault="00091401" w:rsidP="006F76EF">
            <w:r w:rsidRPr="00534A92">
              <w:t>публичная лекция председателя Амурского филиала в</w:t>
            </w:r>
            <w:r w:rsidRPr="00534A92">
              <w:t>о</w:t>
            </w:r>
            <w:r w:rsidRPr="00534A92">
              <w:t>енно-научного общества при культурном центре Мин</w:t>
            </w:r>
            <w:r w:rsidRPr="00534A92">
              <w:t>и</w:t>
            </w:r>
            <w:r w:rsidRPr="00534A92">
              <w:t xml:space="preserve">стерства обороны РФ С.М. Сахончика  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10.04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10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Межрегиональная видеоконференция «День космонавт</w:t>
            </w:r>
            <w:r w:rsidRPr="00534A92">
              <w:t>и</w:t>
            </w:r>
            <w:r w:rsidRPr="00534A92">
              <w:t>ки в Президентской библиотеке»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12.04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11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Библионочь, посвященная Году театра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27.04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Все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отделы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12</w:t>
            </w:r>
          </w:p>
        </w:tc>
        <w:tc>
          <w:tcPr>
            <w:tcW w:w="2662" w:type="pct"/>
            <w:vAlign w:val="center"/>
          </w:tcPr>
          <w:p w:rsidR="00091401" w:rsidRPr="00534A92" w:rsidRDefault="00091401" w:rsidP="006F76EF">
            <w:pPr>
              <w:jc w:val="both"/>
            </w:pPr>
            <w:r w:rsidRPr="00534A92">
              <w:t>Треск копий, звон мечей: информационный час</w:t>
            </w:r>
          </w:p>
          <w:p w:rsidR="00091401" w:rsidRPr="00534A92" w:rsidRDefault="00091401" w:rsidP="006F76EF">
            <w:pPr>
              <w:pStyle w:val="rtejustify"/>
              <w:spacing w:after="0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(777 лет Ледовому побоищу)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апрель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13</w:t>
            </w:r>
          </w:p>
        </w:tc>
        <w:tc>
          <w:tcPr>
            <w:tcW w:w="2662" w:type="pct"/>
            <w:vAlign w:val="center"/>
          </w:tcPr>
          <w:p w:rsidR="00091401" w:rsidRPr="00534A92" w:rsidRDefault="00091401" w:rsidP="006F76EF">
            <w:r w:rsidRPr="00534A92">
              <w:t xml:space="preserve">Информационный час «Правовые основы детства» </w:t>
            </w:r>
          </w:p>
          <w:p w:rsidR="00091401" w:rsidRPr="00534A92" w:rsidRDefault="00091401" w:rsidP="006F76EF">
            <w:r w:rsidRPr="00534A92">
              <w:t>(в рамках программы «Десятилетие детства в Амурской области»)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апрель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319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май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14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rPr>
                <w:color w:val="000000"/>
                <w:shd w:val="clear" w:color="auto" w:fill="F5F5F5"/>
              </w:rPr>
              <w:t>Восхититься и призадуматься…:</w:t>
            </w:r>
            <w:r w:rsidRPr="00534A92">
              <w:t xml:space="preserve"> литературная гостиная по произведениям Н.В. Гоголя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04.05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15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Халхин-Гол – 80 лет назад:</w:t>
            </w:r>
          </w:p>
          <w:p w:rsidR="00091401" w:rsidRPr="00534A92" w:rsidRDefault="00091401" w:rsidP="006F76EF">
            <w:r w:rsidRPr="00534A92">
              <w:t>Публичная лекция Амурского филиала военно-научного общества при культурном центре Министерства обороны РФ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10.05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31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16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rPr>
                <w:lang w:val="en-US"/>
              </w:rPr>
              <w:t>VI</w:t>
            </w:r>
            <w:r w:rsidRPr="00534A92">
              <w:t xml:space="preserve"> Амурский Библиофорум:</w:t>
            </w:r>
          </w:p>
          <w:p w:rsidR="00091401" w:rsidRPr="00534A92" w:rsidRDefault="00091401" w:rsidP="006F76EF">
            <w:r w:rsidRPr="00534A92">
              <w:t>- Школа руководителей центральных, межпоселенческих  библиотек, централизованных библиотечных систем о</w:t>
            </w:r>
            <w:r w:rsidRPr="00534A92">
              <w:t>б</w:t>
            </w:r>
            <w:r w:rsidRPr="00534A92">
              <w:t>ласти,</w:t>
            </w:r>
          </w:p>
          <w:p w:rsidR="00091401" w:rsidRPr="00534A92" w:rsidRDefault="00091401" w:rsidP="006F76EF">
            <w:r w:rsidRPr="00534A92">
              <w:t>- Праздник, посвященный 160-летию Амурской областной научной библиотеки им. Н.Н. Муравьева-Амурского</w:t>
            </w:r>
          </w:p>
          <w:p w:rsidR="00091401" w:rsidRPr="00534A92" w:rsidRDefault="00091401" w:rsidP="006F76EF">
            <w:r w:rsidRPr="00534A92">
              <w:t>- Областной профессиональный конкурс «Библиотекарь года»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20-24.05</w:t>
            </w:r>
          </w:p>
          <w:p w:rsidR="00091401" w:rsidRPr="00534A92" w:rsidRDefault="00091401" w:rsidP="006F76EF">
            <w:pPr>
              <w:jc w:val="center"/>
            </w:pPr>
          </w:p>
          <w:p w:rsidR="00091401" w:rsidRPr="00534A92" w:rsidRDefault="00091401" w:rsidP="006F76EF">
            <w:pPr>
              <w:jc w:val="center"/>
            </w:pPr>
          </w:p>
          <w:p w:rsidR="00091401" w:rsidRPr="00534A92" w:rsidRDefault="00091401" w:rsidP="006F76EF">
            <w:pPr>
              <w:jc w:val="center"/>
            </w:pPr>
          </w:p>
          <w:p w:rsidR="00091401" w:rsidRPr="00534A92" w:rsidRDefault="00091401" w:rsidP="006F76EF">
            <w:pPr>
              <w:jc w:val="center"/>
            </w:pPr>
            <w:r w:rsidRPr="00534A92">
              <w:t>23.05</w:t>
            </w:r>
          </w:p>
          <w:p w:rsidR="00091401" w:rsidRPr="00534A92" w:rsidRDefault="00091401" w:rsidP="006F76EF">
            <w:pPr>
              <w:jc w:val="center"/>
              <w:rPr>
                <w:spacing w:val="-6"/>
              </w:rPr>
            </w:pPr>
          </w:p>
          <w:p w:rsidR="00091401" w:rsidRPr="00534A92" w:rsidRDefault="00091401" w:rsidP="006F76EF">
            <w:pPr>
              <w:jc w:val="center"/>
            </w:pPr>
            <w:r w:rsidRPr="00534A92">
              <w:t>24.05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Рабочая группа</w:t>
            </w:r>
          </w:p>
        </w:tc>
      </w:tr>
      <w:tr w:rsidR="00091401" w:rsidRPr="00534A92" w:rsidTr="006F76EF">
        <w:trPr>
          <w:trHeight w:val="363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17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Уличный праздник, посвящённый Дню славянской пис</w:t>
            </w:r>
            <w:r w:rsidRPr="00534A92">
              <w:t>ь</w:t>
            </w:r>
            <w:r w:rsidRPr="00534A92">
              <w:t>менности и культуры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24.05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18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shd w:val="clear" w:color="auto" w:fill="FFFFFF"/>
              <w:spacing w:line="240" w:lineRule="exact"/>
            </w:pPr>
            <w:r w:rsidRPr="00534A92">
              <w:rPr>
                <w:shd w:val="clear" w:color="auto" w:fill="FFFFFF"/>
              </w:rPr>
              <w:t>Помнит сердце, не забудет никогда:</w:t>
            </w:r>
            <w:r w:rsidRPr="00534A9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534A92">
              <w:rPr>
                <w:iCs/>
              </w:rPr>
              <w:t>к</w:t>
            </w:r>
            <w:r w:rsidRPr="00534A92">
              <w:t>онцертная програ</w:t>
            </w:r>
            <w:r w:rsidRPr="00534A92">
              <w:t>м</w:t>
            </w:r>
            <w:r w:rsidRPr="00534A92">
              <w:t xml:space="preserve">ма, </w:t>
            </w:r>
            <w:r w:rsidRPr="00534A92">
              <w:rPr>
                <w:iCs/>
              </w:rPr>
              <w:t>посвященная 9 Мая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31.05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327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июнь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19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spacing w:line="240" w:lineRule="exact"/>
            </w:pPr>
            <w:r w:rsidRPr="00534A92">
              <w:t>Звери и птицы – герои сказок: занимательная викторина к  Международному дню защиты детей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01.06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6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  <w:rPr>
                <w:spacing w:val="-10"/>
              </w:rPr>
            </w:pPr>
            <w:r w:rsidRPr="00534A92">
              <w:rPr>
                <w:spacing w:val="-10"/>
              </w:rPr>
              <w:t>ЦБОнИС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20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Ура, каникулы!</w:t>
            </w:r>
          </w:p>
          <w:p w:rsidR="00091401" w:rsidRPr="00534A92" w:rsidRDefault="00091401" w:rsidP="006F76EF">
            <w:r w:rsidRPr="00534A92">
              <w:t>(просмотр мультфильмов)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  <w:rPr>
                <w:i/>
              </w:rPr>
            </w:pPr>
            <w:r w:rsidRPr="00534A92">
              <w:t>05.06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6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spacing w:val="-10"/>
              </w:rPr>
              <w:t>ЦБОнИС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21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Уличный праздник, посвящённый Пушкинскому дню России  «И с вами снова я…»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06.06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22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rPr>
                <w:lang w:val="en-US"/>
              </w:rPr>
              <w:t>X</w:t>
            </w:r>
            <w:r w:rsidRPr="00534A92">
              <w:t xml:space="preserve"> фестиваль «Росийско-китайская ярмарка культуры и искусства»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23-30.06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160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Рабочая группа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23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Краеведческая деятельность библиотек на современном этапе: новые задачи и новые возможности: зональный выездной семинар на базе межпоселенческой библиотеки Октябрьского района</w:t>
            </w:r>
          </w:p>
          <w:p w:rsidR="00091401" w:rsidRPr="00534A92" w:rsidRDefault="00091401" w:rsidP="006F76EF">
            <w:r w:rsidRPr="00534A92">
              <w:t>(Для специалистов библиотек Ромненского, Завитинск</w:t>
            </w:r>
            <w:r w:rsidRPr="00534A92">
              <w:t>о</w:t>
            </w:r>
            <w:r w:rsidRPr="00534A92">
              <w:t>го, Ивановского районов)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июнь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МО</w:t>
            </w:r>
          </w:p>
        </w:tc>
      </w:tr>
      <w:tr w:rsidR="00091401" w:rsidRPr="00534A92" w:rsidTr="006F76EF">
        <w:trPr>
          <w:trHeight w:val="378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сентябрь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24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Акция «Дни знаний»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24.09-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01.11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600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ОБЭР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  <w:p w:rsidR="00091401" w:rsidRPr="00534A92" w:rsidRDefault="00091401" w:rsidP="006F76EF">
            <w:pPr>
              <w:jc w:val="center"/>
              <w:rPr>
                <w:spacing w:val="-10"/>
              </w:rPr>
            </w:pPr>
            <w:r w:rsidRPr="00534A92">
              <w:rPr>
                <w:spacing w:val="-10"/>
              </w:rPr>
              <w:t>ЦБОНиС</w:t>
            </w:r>
          </w:p>
        </w:tc>
      </w:tr>
      <w:tr w:rsidR="00091401" w:rsidRPr="00534A92" w:rsidTr="006F76EF">
        <w:trPr>
          <w:trHeight w:val="290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октябрь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25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spacing w:line="240" w:lineRule="exact"/>
            </w:pPr>
            <w:r w:rsidRPr="00534A92">
              <w:t>Пусть осень жизни будет золотой: праздничная програ</w:t>
            </w:r>
            <w:r w:rsidRPr="00534A92">
              <w:t>м</w:t>
            </w:r>
            <w:r w:rsidRPr="00534A92">
              <w:t>ма, посвящённая дню Международного дня пожилого человека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01.10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26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 xml:space="preserve">80-лет КВЖД: </w:t>
            </w:r>
          </w:p>
          <w:p w:rsidR="00091401" w:rsidRPr="00534A92" w:rsidRDefault="00091401" w:rsidP="006F76EF">
            <w:r w:rsidRPr="00534A92">
              <w:t>Публичная лекция Амурского филиала военно-научного общества при культурном центре Министерства обороны РФ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11.10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27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textAlignment w:val="baseline"/>
            </w:pPr>
            <w:r w:rsidRPr="00534A92">
              <w:t>Раскрой свой мир – ты не один! праздничный вечер, п</w:t>
            </w:r>
            <w:r w:rsidRPr="00534A92">
              <w:t>о</w:t>
            </w:r>
            <w:r w:rsidRPr="00534A92">
              <w:t>священный  Международному дню  белой трости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11.10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28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rPr>
                <w:lang w:val="en-US"/>
              </w:rPr>
              <w:t>IX</w:t>
            </w:r>
            <w:r w:rsidRPr="00534A92">
              <w:t xml:space="preserve"> Муравьевские чтения: научно-практическая конфере</w:t>
            </w:r>
            <w:r w:rsidRPr="00534A92">
              <w:t>н</w:t>
            </w:r>
            <w:r w:rsidRPr="00534A92">
              <w:t>ция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24-25.10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80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Рабочая группа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/>
        </w:tc>
        <w:tc>
          <w:tcPr>
            <w:tcW w:w="2662" w:type="pct"/>
          </w:tcPr>
          <w:p w:rsidR="00091401" w:rsidRPr="00534A92" w:rsidRDefault="00091401" w:rsidP="006F76EF">
            <w:r w:rsidRPr="00534A92">
              <w:t>Областная интеллектуальная игра, посвященная 210-летию Н.Н. Муравьева-Амурского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сентябрь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29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 xml:space="preserve">Я умею жить сам!: информационно-обучающий форум для детей-сирот, поступивших на первые курсы учебных заведений </w:t>
            </w:r>
          </w:p>
          <w:p w:rsidR="00091401" w:rsidRPr="00534A92" w:rsidRDefault="00091401" w:rsidP="006F76EF">
            <w:r w:rsidRPr="00534A92">
              <w:t>(Совместно с МБУ Центр развития молодежных и общ</w:t>
            </w:r>
            <w:r w:rsidRPr="00534A92">
              <w:t>е</w:t>
            </w:r>
            <w:r w:rsidRPr="00534A92">
              <w:t>ственных инициатив «Выбор»)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октябрь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30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Современные тенденции в обслуживании пользователей: курсы повышения квалификации для заведующих отд</w:t>
            </w:r>
            <w:r w:rsidRPr="00534A92">
              <w:t>е</w:t>
            </w:r>
            <w:r w:rsidRPr="00534A92">
              <w:t xml:space="preserve">лами обслуживания 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октябрь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МО</w:t>
            </w:r>
          </w:p>
        </w:tc>
      </w:tr>
      <w:tr w:rsidR="00091401" w:rsidRPr="00534A92" w:rsidTr="006F76EF">
        <w:trPr>
          <w:trHeight w:val="326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ноябрь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pPr>
              <w:widowControl w:val="0"/>
            </w:pPr>
            <w:r w:rsidRPr="00534A92">
              <w:t>31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spacing w:line="240" w:lineRule="exact"/>
            </w:pPr>
            <w:r w:rsidRPr="00534A92">
              <w:t>Святая наука - услышать друг друга: конкурсно-игровая программа, посвященная Международному дню слепых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12.11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pPr>
              <w:widowControl w:val="0"/>
            </w:pPr>
            <w:r w:rsidRPr="00534A92">
              <w:t>32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Творческий вечер, посвященный 70-летию Сахончика Станислава Митрофановича, председателя АООПО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12.11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pPr>
              <w:widowControl w:val="0"/>
            </w:pPr>
            <w:r w:rsidRPr="00534A92">
              <w:t>33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shd w:val="clear" w:color="auto" w:fill="FFFFFF"/>
              <w:spacing w:line="240" w:lineRule="exact"/>
            </w:pPr>
            <w:r w:rsidRPr="00534A92">
              <w:rPr>
                <w:iCs/>
              </w:rPr>
              <w:t>Я помню руки матери моей: к</w:t>
            </w:r>
            <w:r w:rsidRPr="00534A92">
              <w:t xml:space="preserve">онцертная программа, </w:t>
            </w:r>
            <w:r w:rsidRPr="00534A92">
              <w:rPr>
                <w:iCs/>
              </w:rPr>
              <w:t>п</w:t>
            </w:r>
            <w:r w:rsidRPr="00534A92">
              <w:rPr>
                <w:iCs/>
              </w:rPr>
              <w:t>о</w:t>
            </w:r>
            <w:r w:rsidRPr="00534A92">
              <w:rPr>
                <w:iCs/>
              </w:rPr>
              <w:t>священная Дню Матери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23.11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169"/>
        </w:trPr>
        <w:tc>
          <w:tcPr>
            <w:tcW w:w="259" w:type="pct"/>
          </w:tcPr>
          <w:p w:rsidR="00091401" w:rsidRPr="00534A92" w:rsidRDefault="00091401" w:rsidP="006F76EF">
            <w:r w:rsidRPr="00534A92">
              <w:t>34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 xml:space="preserve">Творю добро: форум добровольческих отрядов </w:t>
            </w:r>
          </w:p>
          <w:p w:rsidR="00091401" w:rsidRPr="00534A92" w:rsidRDefault="00091401" w:rsidP="006F76EF">
            <w:r w:rsidRPr="00534A92">
              <w:t xml:space="preserve">г. Благовещенска </w:t>
            </w:r>
          </w:p>
          <w:p w:rsidR="00091401" w:rsidRPr="00534A92" w:rsidRDefault="00091401" w:rsidP="006F76EF">
            <w:r w:rsidRPr="00534A92">
              <w:t>(Совместно с МБУ Центр развития молодежных и общ</w:t>
            </w:r>
            <w:r w:rsidRPr="00534A92">
              <w:t>е</w:t>
            </w:r>
            <w:r w:rsidRPr="00534A92">
              <w:t>ственных инициатив «Выбор»)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ноябрь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320"/>
        </w:trPr>
        <w:tc>
          <w:tcPr>
            <w:tcW w:w="5000" w:type="pct"/>
            <w:gridSpan w:val="9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декабрь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35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spacing w:line="240" w:lineRule="exact"/>
            </w:pPr>
            <w:r w:rsidRPr="00534A92">
              <w:t>От души, для души: праздничная программа, посвяще</w:t>
            </w:r>
            <w:r w:rsidRPr="00534A92">
              <w:t>н</w:t>
            </w:r>
            <w:r w:rsidRPr="00534A92">
              <w:t xml:space="preserve">ная Международному дню инвалидов 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05.12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25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  <w:rPr>
                <w:spacing w:val="-10"/>
              </w:rPr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393"/>
        </w:trPr>
        <w:tc>
          <w:tcPr>
            <w:tcW w:w="259" w:type="pct"/>
          </w:tcPr>
          <w:p w:rsidR="00091401" w:rsidRPr="00534A92" w:rsidRDefault="00091401" w:rsidP="006F76EF">
            <w:r w:rsidRPr="00534A92">
              <w:t>36</w:t>
            </w:r>
          </w:p>
        </w:tc>
        <w:tc>
          <w:tcPr>
            <w:tcW w:w="2662" w:type="pct"/>
          </w:tcPr>
          <w:p w:rsidR="00091401" w:rsidRPr="00534A92" w:rsidRDefault="00091401" w:rsidP="006F76EF">
            <w:pPr>
              <w:spacing w:line="240" w:lineRule="exact"/>
            </w:pPr>
            <w:r w:rsidRPr="00534A92">
              <w:t>Новогодний серпантин: праздничная новогодняя пр</w:t>
            </w:r>
            <w:r w:rsidRPr="00534A92">
              <w:t>о</w:t>
            </w:r>
            <w:r w:rsidRPr="00534A92">
              <w:t>грамма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27.12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  <w:rPr>
                <w:spacing w:val="-10"/>
              </w:rPr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r w:rsidRPr="00534A92">
              <w:t>37</w:t>
            </w:r>
          </w:p>
        </w:tc>
        <w:tc>
          <w:tcPr>
            <w:tcW w:w="2662" w:type="pct"/>
          </w:tcPr>
          <w:p w:rsidR="00091401" w:rsidRPr="00534A92" w:rsidRDefault="00091401" w:rsidP="006F76EF">
            <w:r w:rsidRPr="00534A92">
              <w:t>Взрыв мозга: интеллектуальный турнир среди студенч</w:t>
            </w:r>
            <w:r w:rsidRPr="00534A92">
              <w:t>е</w:t>
            </w:r>
            <w:r w:rsidRPr="00534A92">
              <w:t xml:space="preserve">ских отрядов </w:t>
            </w:r>
          </w:p>
          <w:p w:rsidR="00091401" w:rsidRPr="00534A92" w:rsidRDefault="00091401" w:rsidP="006F76EF">
            <w:r w:rsidRPr="00534A92">
              <w:t>(Совместно с МБУ Центр развития молодежных и общ</w:t>
            </w:r>
            <w:r w:rsidRPr="00534A92">
              <w:t>е</w:t>
            </w:r>
            <w:r w:rsidRPr="00534A92">
              <w:t>ственных инициатив «Выбор»)</w:t>
            </w:r>
          </w:p>
        </w:tc>
        <w:tc>
          <w:tcPr>
            <w:tcW w:w="423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43" w:type="pct"/>
          </w:tcPr>
          <w:p w:rsidR="00091401" w:rsidRPr="00534A92" w:rsidRDefault="00091401" w:rsidP="006F76EF">
            <w:pPr>
              <w:jc w:val="center"/>
            </w:pPr>
            <w:r w:rsidRPr="00534A92">
              <w:t>декабрь</w:t>
            </w:r>
          </w:p>
        </w:tc>
        <w:tc>
          <w:tcPr>
            <w:tcW w:w="497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100</w:t>
            </w:r>
          </w:p>
        </w:tc>
        <w:tc>
          <w:tcPr>
            <w:tcW w:w="616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537"/>
        </w:trPr>
        <w:tc>
          <w:tcPr>
            <w:tcW w:w="5000" w:type="pct"/>
            <w:gridSpan w:val="9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rPr>
                <w:b/>
              </w:rPr>
              <w:t>В течение года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pPr>
              <w:jc w:val="center"/>
            </w:pPr>
            <w:r w:rsidRPr="00534A92">
              <w:t>38</w:t>
            </w: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Информационные часы с подследственными СИЗО 1 УФСИН России по Амурской области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январь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февраль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март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апрель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май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июнь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июль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август</w:t>
            </w:r>
          </w:p>
          <w:p w:rsidR="00091401" w:rsidRPr="00534A92" w:rsidRDefault="00091401" w:rsidP="006F76EF">
            <w:pPr>
              <w:jc w:val="center"/>
              <w:rPr>
                <w:spacing w:val="-4"/>
              </w:rPr>
            </w:pPr>
            <w:r w:rsidRPr="00534A92">
              <w:rPr>
                <w:spacing w:val="-4"/>
              </w:rPr>
              <w:t>сентябрь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октябрь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ноябрь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декабрь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120</w:t>
            </w:r>
          </w:p>
        </w:tc>
        <w:tc>
          <w:tcPr>
            <w:tcW w:w="606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  <w:p w:rsidR="00091401" w:rsidRPr="00534A92" w:rsidRDefault="00091401" w:rsidP="006F76EF">
            <w:pPr>
              <w:jc w:val="center"/>
              <w:rPr>
                <w:spacing w:val="-8"/>
              </w:rPr>
            </w:pPr>
            <w:r w:rsidRPr="00534A92">
              <w:rPr>
                <w:spacing w:val="-8"/>
              </w:rPr>
              <w:t>ОКиРК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  <w:p w:rsidR="00091401" w:rsidRPr="00534A92" w:rsidRDefault="00091401" w:rsidP="006F76EF">
            <w:pPr>
              <w:jc w:val="center"/>
              <w:rPr>
                <w:spacing w:val="-8"/>
              </w:rPr>
            </w:pPr>
            <w:r w:rsidRPr="00534A92">
              <w:rPr>
                <w:spacing w:val="-8"/>
              </w:rPr>
              <w:t>ОКиРК</w:t>
            </w:r>
          </w:p>
          <w:p w:rsidR="00091401" w:rsidRPr="00534A92" w:rsidRDefault="00091401" w:rsidP="006F76EF">
            <w:pPr>
              <w:jc w:val="center"/>
              <w:rPr>
                <w:spacing w:val="-8"/>
              </w:rPr>
            </w:pPr>
            <w:r w:rsidRPr="00534A92">
              <w:rPr>
                <w:spacing w:val="-8"/>
              </w:rPr>
              <w:t>ОКиРК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pPr>
              <w:jc w:val="center"/>
            </w:pPr>
            <w:r w:rsidRPr="00534A92">
              <w:t>39</w:t>
            </w: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Консультации для пожилых людей «Навыки пользования персональных компьютеро</w:t>
            </w:r>
            <w:r>
              <w:t>в</w:t>
            </w:r>
            <w:r w:rsidRPr="00534A92">
              <w:t xml:space="preserve"> с выходом в Интернет»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Ежем</w:t>
            </w:r>
            <w:r w:rsidRPr="00534A92">
              <w:t>е</w:t>
            </w:r>
            <w:r w:rsidRPr="00534A92">
              <w:t>сячно,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после</w:t>
            </w:r>
            <w:r w:rsidRPr="00534A92">
              <w:t>д</w:t>
            </w:r>
            <w:r w:rsidRPr="00534A92">
              <w:t xml:space="preserve">ний </w:t>
            </w:r>
          </w:p>
          <w:p w:rsidR="00091401" w:rsidRPr="00534A92" w:rsidRDefault="00091401" w:rsidP="006F76EF">
            <w:pPr>
              <w:jc w:val="center"/>
            </w:pPr>
            <w:r w:rsidRPr="00534A92">
              <w:t xml:space="preserve">четверг 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120</w:t>
            </w:r>
          </w:p>
        </w:tc>
        <w:tc>
          <w:tcPr>
            <w:tcW w:w="606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537"/>
        </w:trPr>
        <w:tc>
          <w:tcPr>
            <w:tcW w:w="259" w:type="pct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Школа необходимых знаний:</w:t>
            </w:r>
          </w:p>
          <w:p w:rsidR="00091401" w:rsidRPr="00534A92" w:rsidRDefault="00091401" w:rsidP="006F76EF">
            <w:r w:rsidRPr="00534A92">
              <w:t>информационные встречи членов АРО «Союз пенсион</w:t>
            </w:r>
            <w:r w:rsidRPr="00534A92">
              <w:t>е</w:t>
            </w:r>
            <w:r w:rsidRPr="00534A92">
              <w:t>ров России»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8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февраль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март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апрель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май</w:t>
            </w:r>
          </w:p>
          <w:p w:rsidR="00091401" w:rsidRPr="00534A92" w:rsidRDefault="00091401" w:rsidP="006F76EF">
            <w:pPr>
              <w:jc w:val="center"/>
              <w:rPr>
                <w:spacing w:val="-4"/>
              </w:rPr>
            </w:pPr>
            <w:r w:rsidRPr="00534A92">
              <w:rPr>
                <w:spacing w:val="-4"/>
              </w:rPr>
              <w:t>сентябрь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октябрь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ноябрь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декабрь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240</w:t>
            </w:r>
          </w:p>
        </w:tc>
        <w:tc>
          <w:tcPr>
            <w:tcW w:w="606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111"/>
        </w:trPr>
        <w:tc>
          <w:tcPr>
            <w:tcW w:w="259" w:type="pct"/>
            <w:vMerge w:val="restart"/>
          </w:tcPr>
          <w:p w:rsidR="00091401" w:rsidRPr="00534A92" w:rsidRDefault="00091401" w:rsidP="006F76EF">
            <w:pPr>
              <w:jc w:val="center"/>
            </w:pPr>
            <w:r w:rsidRPr="00534A92">
              <w:t>41</w:t>
            </w: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Православная гостиная «Разум»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8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400</w:t>
            </w:r>
          </w:p>
        </w:tc>
        <w:tc>
          <w:tcPr>
            <w:tcW w:w="606" w:type="pct"/>
            <w:vMerge w:val="restar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Святая матрона Московская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  <w:rPr>
                <w:spacing w:val="-6"/>
              </w:rPr>
            </w:pPr>
            <w:r w:rsidRPr="00534A92">
              <w:rPr>
                <w:spacing w:val="-6"/>
              </w:rPr>
              <w:t>16.02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Храм Христа Спасителя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16.03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Святые Кирилл и Мефодий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13.04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Итоги работы гостиной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23.04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Сила православных молитв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  <w:rPr>
                <w:spacing w:val="-12"/>
              </w:rPr>
            </w:pPr>
            <w:r w:rsidRPr="00534A92">
              <w:rPr>
                <w:spacing w:val="-12"/>
              </w:rPr>
              <w:t>21.09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Казанская икона Божией матери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  <w:rPr>
                <w:spacing w:val="-4"/>
              </w:rPr>
            </w:pPr>
            <w:r w:rsidRPr="00534A92">
              <w:rPr>
                <w:spacing w:val="-4"/>
              </w:rPr>
              <w:t>19.10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Соловецкий монастырь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09.11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Святой Савватий Оршинский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07.12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 w:val="restart"/>
          </w:tcPr>
          <w:p w:rsidR="00091401" w:rsidRPr="00534A92" w:rsidRDefault="00091401" w:rsidP="006F76EF">
            <w:pPr>
              <w:jc w:val="center"/>
            </w:pPr>
            <w:r w:rsidRPr="00534A92">
              <w:t>42</w:t>
            </w: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 xml:space="preserve">Мероприятия, совместно с Амурским отделением </w:t>
            </w:r>
          </w:p>
          <w:p w:rsidR="00091401" w:rsidRPr="00534A92" w:rsidRDefault="00091401" w:rsidP="006F76EF">
            <w:r w:rsidRPr="00534A92">
              <w:t>Общества «Россия-Япония»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14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420</w:t>
            </w:r>
          </w:p>
        </w:tc>
        <w:tc>
          <w:tcPr>
            <w:tcW w:w="606" w:type="pct"/>
            <w:vMerge w:val="restar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День кошки в Японии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  <w:rPr>
                <w:spacing w:val="-6"/>
              </w:rPr>
            </w:pPr>
            <w:r w:rsidRPr="00534A92">
              <w:rPr>
                <w:spacing w:val="-6"/>
              </w:rPr>
              <w:t>22.02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День девочек «Хина мацури» в Японии: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02.03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День аниме в Японии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13.04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VI Городской конкурс выступлений на японском языке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27.04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421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pPr>
              <w:jc w:val="both"/>
            </w:pPr>
            <w:r w:rsidRPr="00534A92">
              <w:t>День зелени «Мидори-но-хи» в Японии</w:t>
            </w:r>
          </w:p>
          <w:p w:rsidR="00091401" w:rsidRPr="00534A92" w:rsidRDefault="00091401" w:rsidP="006F76EF">
            <w:r w:rsidRPr="00534A92">
              <w:t>День детей «Кодомо-но-хи» в Японии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04.05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Лекция о манге в Японии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июнь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Лекция о летних мацури в Японии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июль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Конкурс фото косплея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август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II Областной конкурс манги на призы Амурского отдел</w:t>
            </w:r>
            <w:r w:rsidRPr="00534A92">
              <w:t>е</w:t>
            </w:r>
            <w:r w:rsidRPr="00534A92">
              <w:t>ния Общества «Россия-Япония»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07.09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Лекция и мастер-класс «Икебана в красках осени»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21.09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Лекция «Японский чай»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05.10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Лекция «Япония в мировой культуре»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02.11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Лекция об истории оригами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ноябрь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  <w:vMerge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Лекция об истории оригами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21.12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606" w:type="pct"/>
            <w:vMerge/>
          </w:tcPr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rPr>
          <w:trHeight w:val="178"/>
        </w:trPr>
        <w:tc>
          <w:tcPr>
            <w:tcW w:w="259" w:type="pct"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Клуб «Ручная работа»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  <w:r w:rsidRPr="00534A92">
              <w:t>16</w:t>
            </w: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два раза в месяц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160</w:t>
            </w:r>
          </w:p>
        </w:tc>
        <w:tc>
          <w:tcPr>
            <w:tcW w:w="606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220"/>
        </w:trPr>
        <w:tc>
          <w:tcPr>
            <w:tcW w:w="259" w:type="pct"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2665" w:type="pct"/>
            <w:gridSpan w:val="2"/>
          </w:tcPr>
          <w:p w:rsidR="00091401" w:rsidRPr="00534A92" w:rsidRDefault="00091401" w:rsidP="006F76EF">
            <w:r w:rsidRPr="00534A92">
              <w:t>Экскурсии для туристических групп</w:t>
            </w:r>
          </w:p>
        </w:tc>
        <w:tc>
          <w:tcPr>
            <w:tcW w:w="420" w:type="pct"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560" w:type="pct"/>
            <w:gridSpan w:val="2"/>
          </w:tcPr>
          <w:p w:rsidR="00091401" w:rsidRPr="00534A92" w:rsidRDefault="00091401" w:rsidP="006F76EF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490" w:type="pct"/>
            <w:gridSpan w:val="2"/>
          </w:tcPr>
          <w:p w:rsidR="00091401" w:rsidRPr="00534A92" w:rsidRDefault="00091401" w:rsidP="006F76EF">
            <w:pPr>
              <w:jc w:val="center"/>
            </w:pPr>
          </w:p>
        </w:tc>
        <w:tc>
          <w:tcPr>
            <w:tcW w:w="606" w:type="pct"/>
          </w:tcPr>
          <w:p w:rsidR="00091401" w:rsidRPr="00534A92" w:rsidRDefault="00091401" w:rsidP="006F76EF">
            <w:pPr>
              <w:jc w:val="center"/>
            </w:pPr>
            <w:r w:rsidRPr="00534A92">
              <w:t>Рабочая группа</w:t>
            </w:r>
          </w:p>
        </w:tc>
      </w:tr>
    </w:tbl>
    <w:p w:rsidR="00091401" w:rsidRPr="00534A92" w:rsidRDefault="00091401">
      <w:r w:rsidRPr="00534A92">
        <w:t xml:space="preserve"> </w:t>
      </w:r>
    </w:p>
    <w:p w:rsidR="00091401" w:rsidRPr="00534A92" w:rsidRDefault="00091401">
      <w:pPr>
        <w:rPr>
          <w:b/>
          <w:sz w:val="24"/>
          <w:szCs w:val="24"/>
        </w:rPr>
      </w:pPr>
      <w:r w:rsidRPr="00534A92">
        <w:rPr>
          <w:b/>
          <w:sz w:val="24"/>
          <w:szCs w:val="24"/>
        </w:rPr>
        <w:br w:type="page"/>
        <w:t>7.2.  Сводный план выставок</w:t>
      </w:r>
    </w:p>
    <w:p w:rsidR="00091401" w:rsidRPr="00534A92" w:rsidRDefault="00091401">
      <w:pPr>
        <w:rPr>
          <w:b/>
          <w:sz w:val="24"/>
          <w:szCs w:val="24"/>
        </w:rPr>
      </w:pPr>
    </w:p>
    <w:tbl>
      <w:tblPr>
        <w:tblW w:w="5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2"/>
        <w:gridCol w:w="5166"/>
        <w:gridCol w:w="1376"/>
        <w:gridCol w:w="1378"/>
        <w:gridCol w:w="1386"/>
      </w:tblGrid>
      <w:tr w:rsidR="00091401" w:rsidRPr="00534A92" w:rsidTr="006F76EF">
        <w:trPr>
          <w:trHeight w:val="431"/>
        </w:trPr>
        <w:tc>
          <w:tcPr>
            <w:tcW w:w="266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 xml:space="preserve">№ </w:t>
            </w:r>
          </w:p>
        </w:tc>
        <w:tc>
          <w:tcPr>
            <w:tcW w:w="2628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Наименование выставки</w:t>
            </w:r>
          </w:p>
        </w:tc>
        <w:tc>
          <w:tcPr>
            <w:tcW w:w="700" w:type="pct"/>
            <w:vAlign w:val="center"/>
          </w:tcPr>
          <w:p w:rsidR="00091401" w:rsidRPr="00534A92" w:rsidRDefault="00091401" w:rsidP="006F76EF">
            <w:pPr>
              <w:jc w:val="center"/>
            </w:pPr>
            <w:r w:rsidRPr="00534A92">
              <w:t>Период эк</w:t>
            </w:r>
            <w:r w:rsidRPr="00534A92">
              <w:t>с</w:t>
            </w:r>
            <w:r w:rsidRPr="00534A92">
              <w:t>понирования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Количество</w:t>
            </w:r>
          </w:p>
          <w:p w:rsidR="00091401" w:rsidRPr="00534A92" w:rsidRDefault="00091401" w:rsidP="006F76EF">
            <w:pPr>
              <w:jc w:val="center"/>
            </w:pPr>
            <w:r w:rsidRPr="00534A92">
              <w:t xml:space="preserve"> посетителей</w:t>
            </w:r>
          </w:p>
        </w:tc>
        <w:tc>
          <w:tcPr>
            <w:tcW w:w="705" w:type="pct"/>
            <w:vAlign w:val="center"/>
          </w:tcPr>
          <w:p w:rsidR="00091401" w:rsidRPr="00534A92" w:rsidRDefault="00091401" w:rsidP="006F76EF">
            <w:pPr>
              <w:jc w:val="center"/>
              <w:rPr>
                <w:spacing w:val="4"/>
              </w:rPr>
            </w:pPr>
            <w:r w:rsidRPr="00534A92">
              <w:rPr>
                <w:spacing w:val="4"/>
              </w:rPr>
              <w:t>Ответстве</w:t>
            </w:r>
            <w:r w:rsidRPr="00534A92">
              <w:rPr>
                <w:spacing w:val="4"/>
              </w:rPr>
              <w:t>н</w:t>
            </w:r>
            <w:r w:rsidRPr="00534A92">
              <w:rPr>
                <w:spacing w:val="4"/>
              </w:rPr>
              <w:t>ные</w:t>
            </w:r>
          </w:p>
        </w:tc>
      </w:tr>
      <w:tr w:rsidR="00091401" w:rsidRPr="00534A92" w:rsidTr="006F76EF">
        <w:trPr>
          <w:trHeight w:val="271"/>
        </w:trPr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Январь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Под сиянием Рождественской звезды: цикл «Русь прав</w:t>
            </w:r>
            <w:r w:rsidRPr="00534A92">
              <w:t>о</w:t>
            </w:r>
            <w:r w:rsidRPr="00534A92">
              <w:t>славная»</w:t>
            </w:r>
          </w:p>
          <w:p w:rsidR="00091401" w:rsidRPr="00534A92" w:rsidRDefault="00091401" w:rsidP="006F76EF">
            <w:pPr>
              <w:rPr>
                <w:rStyle w:val="Strong"/>
                <w:b w:val="0"/>
                <w:bCs/>
                <w:bdr w:val="none" w:sz="0" w:space="0" w:color="auto" w:frame="1"/>
                <w:shd w:val="clear" w:color="auto" w:fill="FFFFFF"/>
              </w:rPr>
            </w:pPr>
            <w:r w:rsidRPr="00534A92">
              <w:t>(7 января – Рождество Христово)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15.01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</w:pPr>
            <w:r w:rsidRPr="00534A92">
              <w:rPr>
                <w:shd w:val="clear" w:color="auto" w:fill="FFFFFF"/>
              </w:rPr>
              <w:t>И жизнь, и сердце отданные людям: к 100-летию</w:t>
            </w:r>
            <w:r w:rsidRPr="00534A92">
              <w:rPr>
                <w:bCs/>
              </w:rPr>
              <w:t xml:space="preserve"> со дня рождения </w:t>
            </w:r>
            <w:r w:rsidRPr="00534A92">
              <w:rPr>
                <w:bCs/>
                <w:iCs/>
              </w:rPr>
              <w:t>Даниила Александровича Гранина</w:t>
            </w:r>
            <w:r w:rsidRPr="00534A92">
              <w:rPr>
                <w:bCs/>
              </w:rPr>
              <w:t>, российск</w:t>
            </w:r>
            <w:r w:rsidRPr="00534A92">
              <w:rPr>
                <w:bCs/>
              </w:rPr>
              <w:t>о</w:t>
            </w:r>
            <w:r w:rsidRPr="00534A92">
              <w:rPr>
                <w:bCs/>
              </w:rPr>
              <w:t xml:space="preserve">го писателя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15.01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  <w:rPr>
                <w:shd w:val="clear" w:color="auto" w:fill="FFFFFF"/>
              </w:rPr>
            </w:pPr>
            <w:r w:rsidRPr="00534A92">
              <w:t>Человек может много…: к 100-летию Даниила Гранина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17.01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abs>
                <w:tab w:val="left" w:pos="504"/>
              </w:tabs>
              <w:snapToGrid w:val="0"/>
            </w:pPr>
            <w:r w:rsidRPr="00534A92">
              <w:t>Автор великого шеститочия</w:t>
            </w:r>
          </w:p>
          <w:p w:rsidR="00091401" w:rsidRPr="00534A92" w:rsidRDefault="00091401" w:rsidP="006F76EF">
            <w:pPr>
              <w:tabs>
                <w:tab w:val="left" w:pos="504"/>
              </w:tabs>
              <w:snapToGrid w:val="0"/>
              <w:rPr>
                <w:bCs/>
              </w:rPr>
            </w:pPr>
            <w:r w:rsidRPr="00534A92">
              <w:t xml:space="preserve">(4 января – </w:t>
            </w:r>
            <w:r w:rsidRPr="00534A92">
              <w:rPr>
                <w:bCs/>
              </w:rPr>
              <w:t xml:space="preserve">210 лет </w:t>
            </w:r>
            <w:r w:rsidRPr="00534A92">
              <w:t xml:space="preserve">со дня  рождения </w:t>
            </w:r>
            <w:r w:rsidRPr="00534A92">
              <w:rPr>
                <w:bCs/>
              </w:rPr>
              <w:t>Луи Брайля,</w:t>
            </w:r>
            <w:r w:rsidRPr="00534A92">
              <w:t xml:space="preserve"> созд</w:t>
            </w:r>
            <w:r w:rsidRPr="00534A92">
              <w:t>а</w:t>
            </w:r>
            <w:r w:rsidRPr="00534A92">
              <w:t>теля рельефно-точечного шрифта для чтения и письма)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18.01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«</w:t>
            </w:r>
            <w:r w:rsidRPr="00534A92">
              <w:rPr>
                <w:bCs/>
                <w:shd w:val="clear" w:color="auto" w:fill="FFFFFF"/>
              </w:rPr>
              <w:t>Ассигнационный рубль</w:t>
            </w:r>
            <w:r w:rsidRPr="00534A92">
              <w:t>»</w:t>
            </w:r>
          </w:p>
          <w:p w:rsidR="00091401" w:rsidRPr="00534A92" w:rsidRDefault="00091401" w:rsidP="006F76EF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(250 лет со времени выпуска ассигнаций в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22.01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95 лет со дня начала Зазейского восстания, вооружённого выступления амурских казаков и крестьян против Сове</w:t>
            </w:r>
            <w:r w:rsidRPr="00534A92">
              <w:t>т</w:t>
            </w:r>
            <w:r w:rsidRPr="00534A92">
              <w:t xml:space="preserve">ской власти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10.01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Мир незрячего человека</w:t>
            </w:r>
          </w:p>
          <w:p w:rsidR="00091401" w:rsidRPr="00534A92" w:rsidRDefault="00091401" w:rsidP="006F76EF">
            <w:r w:rsidRPr="00534A92">
              <w:t>(постоянно действующая выставка)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10.01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28.12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Создававший карту, оставшийся на карте: </w:t>
            </w:r>
          </w:p>
          <w:p w:rsidR="00091401" w:rsidRPr="00534A92" w:rsidRDefault="00091401" w:rsidP="006F76EF">
            <w:r w:rsidRPr="00534A92">
              <w:t>120 лет со дня рождения советского писателя, инженера-геодезиста  Григория Анисимовича Федосеева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15.01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Великий математик чувств: </w:t>
            </w:r>
          </w:p>
          <w:p w:rsidR="00091401" w:rsidRPr="00534A92" w:rsidRDefault="00091401" w:rsidP="006F76EF">
            <w:r w:rsidRPr="00534A92">
              <w:t>19 января – 210 лет со дня рождения Эдгара Алана По – американского прозаика и поэта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16.01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31.01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 xml:space="preserve">Аркадий Петрович Гайдар: время читать, восхищаться и спорить. </w:t>
            </w:r>
          </w:p>
          <w:p w:rsidR="00091401" w:rsidRPr="00534A92" w:rsidRDefault="00091401" w:rsidP="006F76EF">
            <w:r w:rsidRPr="00534A92">
              <w:t>22 января – 115 лет со дня рождения Аркадия Петровича Гайдара (А.П. Голиков), русского писателя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18.01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31.01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Границы разделяют, таможни соединяют </w:t>
            </w:r>
          </w:p>
          <w:p w:rsidR="00091401" w:rsidRPr="00534A92" w:rsidRDefault="00091401" w:rsidP="006F76EF">
            <w:r w:rsidRPr="00534A92">
              <w:t>(Международный день таможенника)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23.01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13.02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Чародей малахитовых былей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27 января 140 лет со дня рождения Павла Петровича Б</w:t>
            </w:r>
            <w:r w:rsidRPr="00534A92">
              <w:t>а</w:t>
            </w:r>
            <w:r w:rsidRPr="00534A92">
              <w:t>жова – русского писателя, сказочника.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80 лет книге «Малахитовая шкатулка»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23.01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05.02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 xml:space="preserve">Я всегда буду здесь. Я всегда буду с вами…: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95 лет со дня рождения Заслуженного работника высшей школы РФ, члена Союза российских писателей Нехамы Иоановны Вайсман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24.01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10.02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rPr>
          <w:trHeight w:val="389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  <w:vAlign w:val="center"/>
          </w:tcPr>
          <w:p w:rsidR="00091401" w:rsidRPr="00534A92" w:rsidRDefault="00091401" w:rsidP="006F76EF">
            <w:pPr>
              <w:widowControl w:val="0"/>
            </w:pPr>
            <w:r w:rsidRPr="00534A92">
              <w:t>Ленинград. Блокада. Подвиг: цикл «Дорогами Великой Победы.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 xml:space="preserve">(27 января – День снятия блокады)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24.01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05.02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Февраль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 xml:space="preserve">200 огненных дней и ночей: цикл «Дорогами Великой Победы»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 февраля – День разгрома советскими войсками неме</w:t>
            </w:r>
            <w:r w:rsidRPr="00534A92">
              <w:t>ц</w:t>
            </w:r>
            <w:r w:rsidRPr="00534A92">
              <w:t>ко-фашистских войск в Сталинградской битве (1943 год) – День воинской славы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01.02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12.02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5 февраля – Новый год по восточному календарю: Би</w:t>
            </w:r>
            <w:r w:rsidRPr="00534A92">
              <w:t>б</w:t>
            </w:r>
            <w:r w:rsidRPr="00534A92">
              <w:t xml:space="preserve">лиотека народной дипломатии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01.02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14.02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Прочти первым!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01.02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20.02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Для пользы Амурского края: </w:t>
            </w:r>
          </w:p>
          <w:p w:rsidR="00091401" w:rsidRPr="00534A92" w:rsidRDefault="00091401" w:rsidP="006F76EF">
            <w:r w:rsidRPr="00534A92">
              <w:t xml:space="preserve">145 лет со дня открытия в городе Благовещенске первого городского общественного банка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01.02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14.02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  <w:p w:rsidR="00091401" w:rsidRPr="00534A92" w:rsidRDefault="00091401" w:rsidP="006F76EF">
            <w:pPr>
              <w:jc w:val="center"/>
            </w:pPr>
          </w:p>
          <w:p w:rsidR="00091401" w:rsidRPr="00534A92" w:rsidRDefault="00091401" w:rsidP="006F76EF">
            <w:pPr>
              <w:jc w:val="center"/>
            </w:pP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  <w:rPr>
                <w:bCs/>
              </w:rPr>
            </w:pPr>
            <w:r w:rsidRPr="00534A92">
              <w:rPr>
                <w:bCs/>
              </w:rPr>
              <w:t>Он поучает мудро и лукаво</w:t>
            </w:r>
          </w:p>
          <w:p w:rsidR="00091401" w:rsidRPr="00534A92" w:rsidRDefault="00091401" w:rsidP="006F76EF">
            <w:pPr>
              <w:textAlignment w:val="baseline"/>
            </w:pPr>
            <w:r w:rsidRPr="00534A92">
              <w:rPr>
                <w:bCs/>
              </w:rPr>
              <w:t>(13 февраля – 250 лет со дня рождения русского писат</w:t>
            </w:r>
            <w:r w:rsidRPr="00534A92">
              <w:rPr>
                <w:bCs/>
              </w:rPr>
              <w:t>е</w:t>
            </w:r>
            <w:r w:rsidRPr="00534A92">
              <w:rPr>
                <w:bCs/>
              </w:rPr>
              <w:t xml:space="preserve">ля, баснописца </w:t>
            </w:r>
            <w:r w:rsidRPr="00534A92">
              <w:rPr>
                <w:bCs/>
                <w:iCs/>
              </w:rPr>
              <w:t>Крылова Ивана Андреевича</w:t>
            </w:r>
            <w:r w:rsidRPr="00534A92">
              <w:rPr>
                <w:bCs/>
              </w:rPr>
              <w:t>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rPr>
                <w:bCs/>
              </w:rPr>
              <w:t>12.02</w:t>
            </w:r>
          </w:p>
          <w:p w:rsidR="00091401" w:rsidRPr="00534A92" w:rsidRDefault="00091401" w:rsidP="006F76EF">
            <w:pPr>
              <w:jc w:val="center"/>
              <w:rPr>
                <w:bCs/>
              </w:rPr>
            </w:pPr>
            <w:r w:rsidRPr="00534A92">
              <w:t>26.02</w:t>
            </w:r>
          </w:p>
          <w:p w:rsidR="00091401" w:rsidRPr="00534A92" w:rsidRDefault="00091401" w:rsidP="006F76EF">
            <w:pPr>
              <w:jc w:val="center"/>
            </w:pP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12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rPr>
          <w:trHeight w:val="703"/>
        </w:trPr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За успехи, достигнутые в хозяйственном и культурном строительстве»: </w:t>
            </w:r>
          </w:p>
          <w:p w:rsidR="00091401" w:rsidRPr="00534A92" w:rsidRDefault="00091401" w:rsidP="006F76EF">
            <w:r w:rsidRPr="00534A92">
              <w:t>День награждения Амурской области орденом Ленина (1967 г.)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01.02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16.02</w:t>
            </w:r>
          </w:p>
          <w:p w:rsidR="00091401" w:rsidRPr="00534A92" w:rsidRDefault="00091401" w:rsidP="006F76EF">
            <w:pPr>
              <w:jc w:val="center"/>
            </w:pP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Есть память обо мне…: 10 февраля – День памяти Але</w:t>
            </w:r>
            <w:r w:rsidRPr="00534A92">
              <w:t>к</w:t>
            </w:r>
            <w:r w:rsidRPr="00534A92">
              <w:t xml:space="preserve">сандра Сергеевича Пушкина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06.02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26.02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Он баснями себя прославил: 13 февраля – 250 лет со дня рождения Ивана Андреевича Крылова – русского пис</w:t>
            </w:r>
            <w:r w:rsidRPr="00534A92">
              <w:t>а</w:t>
            </w:r>
            <w:r w:rsidRPr="00534A92">
              <w:t>теля, баснописца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08.02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19.02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rPr>
                <w:shd w:val="clear" w:color="auto" w:fill="FFFFFF"/>
              </w:rPr>
              <w:t>Дипломатия – язык мира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09.02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02.03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pStyle w:val="rtejustify"/>
              <w:spacing w:after="0"/>
              <w:jc w:val="left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Афганский излом: к 30-летию вывода войск из Афган</w:t>
            </w:r>
            <w:r w:rsidRPr="00534A92">
              <w:rPr>
                <w:sz w:val="20"/>
                <w:szCs w:val="20"/>
              </w:rPr>
              <w:t>и</w:t>
            </w:r>
            <w:r w:rsidRPr="00534A92">
              <w:rPr>
                <w:sz w:val="20"/>
                <w:szCs w:val="20"/>
              </w:rPr>
              <w:t>стана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11.02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28.02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Первенец дальневосточной энергетики»: </w:t>
            </w:r>
          </w:p>
          <w:p w:rsidR="00091401" w:rsidRPr="00534A92" w:rsidRDefault="00091401" w:rsidP="006F76EF">
            <w:r w:rsidRPr="00534A92">
              <w:t xml:space="preserve">55 лет с начала строительства Зейской ГЭС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20.02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10.03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  <w:rPr>
                <w:iCs/>
              </w:rPr>
            </w:pPr>
            <w:r w:rsidRPr="00534A92">
              <w:rPr>
                <w:iCs/>
              </w:rPr>
              <w:t>Слава тебе, солдат!</w:t>
            </w:r>
          </w:p>
          <w:p w:rsidR="00091401" w:rsidRPr="00534A92" w:rsidRDefault="00091401" w:rsidP="006F76EF">
            <w:pPr>
              <w:shd w:val="clear" w:color="auto" w:fill="FFFFFF"/>
            </w:pPr>
            <w:r w:rsidRPr="00534A92">
              <w:rPr>
                <w:iCs/>
              </w:rPr>
              <w:t>(</w:t>
            </w:r>
            <w:r w:rsidRPr="00534A92">
              <w:t>23 февраля – День защитника Отечества. День воинской славы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21.02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05.03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16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Первый по-настоящему амурский автор: </w:t>
            </w:r>
          </w:p>
          <w:p w:rsidR="00091401" w:rsidRPr="00534A92" w:rsidRDefault="00091401" w:rsidP="006F76EF">
            <w:r w:rsidRPr="00534A92">
              <w:t xml:space="preserve">135 лет со дня рождения журналиста, поэта, редактора Герасима Ивановича Шпилёва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24.02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14.03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Знай цену своей жизни: цикл «Площадка профилактики»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(1 марта – Международный день борьбы с наркоманией и наркобизнесом)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27.02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13.03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Март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 xml:space="preserve">Русская, старинная, румяная да блинная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(4 – 10 марта Масленица)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01.03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12.03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Смотреть на жизнь с улыбкой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6 марта – 90 лет со дня рождения Фазиля Абдуловича Искандера – русского писателя и поэта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01.03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13.03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В поиске постоянных величин: </w:t>
            </w:r>
          </w:p>
          <w:p w:rsidR="00091401" w:rsidRPr="00534A92" w:rsidRDefault="00091401" w:rsidP="006F76EF">
            <w:r w:rsidRPr="00534A92">
              <w:t xml:space="preserve">70 лет со дня рождения писателя, журналиста, члена Союза российских писателей Виктора Владимировича Рыльского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01.03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14.03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  <w:rPr>
                <w:bCs/>
                <w:bdr w:val="none" w:sz="0" w:space="0" w:color="auto" w:frame="1"/>
              </w:rPr>
            </w:pPr>
            <w:r w:rsidRPr="00534A92">
              <w:rPr>
                <w:bCs/>
                <w:bdr w:val="none" w:sz="0" w:space="0" w:color="auto" w:frame="1"/>
              </w:rPr>
              <w:t>Звездный сын планеты Земля</w:t>
            </w:r>
          </w:p>
          <w:p w:rsidR="00091401" w:rsidRPr="00534A92" w:rsidRDefault="00091401" w:rsidP="006F76EF">
            <w:pPr>
              <w:shd w:val="clear" w:color="auto" w:fill="FFFFFF"/>
              <w:rPr>
                <w:iCs/>
              </w:rPr>
            </w:pPr>
            <w:r w:rsidRPr="00534A92">
              <w:rPr>
                <w:bCs/>
                <w:bdr w:val="none" w:sz="0" w:space="0" w:color="auto" w:frame="1"/>
              </w:rPr>
              <w:t>(</w:t>
            </w:r>
            <w:r w:rsidRPr="00534A92">
              <w:rPr>
                <w:bdr w:val="none" w:sz="0" w:space="0" w:color="auto" w:frame="1"/>
              </w:rPr>
              <w:t xml:space="preserve">9 марта – </w:t>
            </w:r>
            <w:r w:rsidRPr="00534A92">
              <w:rPr>
                <w:bCs/>
              </w:rPr>
              <w:t xml:space="preserve">85 лет со дня рождения первого космонавта </w:t>
            </w:r>
            <w:r w:rsidRPr="00534A92">
              <w:rPr>
                <w:bCs/>
                <w:iCs/>
              </w:rPr>
              <w:t>Гагарина Юрия Алексеевича</w:t>
            </w:r>
            <w:r w:rsidRPr="00534A92">
              <w:rPr>
                <w:bCs/>
              </w:rPr>
              <w:t>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05.03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19.03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</w:pPr>
            <w:r w:rsidRPr="00534A92">
              <w:t>Праздник красоты и радости</w:t>
            </w:r>
          </w:p>
          <w:p w:rsidR="00091401" w:rsidRPr="00534A92" w:rsidRDefault="00091401" w:rsidP="006F76EF">
            <w:pPr>
              <w:shd w:val="clear" w:color="auto" w:fill="FFFFFF"/>
            </w:pPr>
            <w:r w:rsidRPr="00534A92">
              <w:t>(Международный женский день 8 марта)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06.03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19.03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</w:pPr>
            <w:r w:rsidRPr="00534A92">
              <w:t>Мастер балета - Мариус Петипа, русский артист балета, балетмейстер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07.03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20.03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Живое слово мудрости духовной: цикл «Русь правосла</w:t>
            </w:r>
            <w:r w:rsidRPr="00534A92">
              <w:t>в</w:t>
            </w:r>
            <w:r w:rsidRPr="00534A92">
              <w:t xml:space="preserve">ная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(14 марта – День православной книги)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14.03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21.03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abs>
                <w:tab w:val="left" w:pos="504"/>
              </w:tabs>
              <w:snapToGrid w:val="0"/>
              <w:spacing w:line="240" w:lineRule="exact"/>
            </w:pPr>
            <w:r w:rsidRPr="00534A92">
              <w:t>Юбилей любимого журнала</w:t>
            </w:r>
          </w:p>
          <w:p w:rsidR="00091401" w:rsidRPr="00534A92" w:rsidRDefault="00091401" w:rsidP="006F76EF">
            <w:pPr>
              <w:tabs>
                <w:tab w:val="left" w:pos="504"/>
              </w:tabs>
              <w:snapToGrid w:val="0"/>
              <w:spacing w:line="240" w:lineRule="exact"/>
            </w:pPr>
            <w:r w:rsidRPr="00534A92">
              <w:t>(к 90-летию со дня выпуска журнала «Наша жизнь»)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19.03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30.03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Святыня Приамурской Земли: </w:t>
            </w:r>
          </w:p>
          <w:p w:rsidR="00091401" w:rsidRPr="00534A92" w:rsidRDefault="00091401" w:rsidP="006F76EF">
            <w:r w:rsidRPr="00534A92">
              <w:rPr>
                <w:bCs/>
              </w:rPr>
              <w:t>День Албазинской иконы Божией Матери «Слово Плоть Бысть»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20.03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30.03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iCs/>
              </w:rPr>
            </w:pPr>
            <w:r w:rsidRPr="00534A92">
              <w:rPr>
                <w:iCs/>
              </w:rPr>
              <w:t>Капели звонкие стихов</w:t>
            </w:r>
          </w:p>
          <w:p w:rsidR="00091401" w:rsidRPr="00534A92" w:rsidRDefault="00091401" w:rsidP="006F76EF">
            <w:r w:rsidRPr="00534A92">
              <w:t xml:space="preserve">(Всемирный день поэзии)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20.03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05.04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Театра мир волшебный…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27 марта – Всемирный День театра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22.03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02.04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bCs/>
              </w:rPr>
            </w:pPr>
            <w:r w:rsidRPr="00534A92">
              <w:rPr>
                <w:bCs/>
              </w:rPr>
              <w:t xml:space="preserve">Театр… театр… театр…: </w:t>
            </w:r>
          </w:p>
          <w:p w:rsidR="00091401" w:rsidRPr="00534A92" w:rsidRDefault="00091401" w:rsidP="006F76EF">
            <w:pPr>
              <w:rPr>
                <w:bCs/>
              </w:rPr>
            </w:pPr>
            <w:r w:rsidRPr="00534A92">
              <w:rPr>
                <w:bCs/>
              </w:rPr>
              <w:t xml:space="preserve">2019 - Год театра в России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25.03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20.04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40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</w:pPr>
            <w:r w:rsidRPr="00534A92">
              <w:t>Большой театр – главный театр страны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25.03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11.04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Никто не разгадал меня совершенно…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1 апреля – 210 лет со дня рождения Николая Васильевича Гоголя, русского писателя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27.03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09.04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  <w:rPr>
                <w:spacing w:val="-10"/>
              </w:rPr>
            </w:pPr>
            <w:r w:rsidRPr="00534A92">
              <w:rPr>
                <w:spacing w:val="-10"/>
              </w:rPr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>Россия и Беларусь: общая история, общая судьба: Би</w:t>
            </w:r>
            <w:r w:rsidRPr="00534A92">
              <w:t>б</w:t>
            </w:r>
            <w:r w:rsidRPr="00534A92">
              <w:t xml:space="preserve">лиотека народной дипломатии </w:t>
            </w:r>
          </w:p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>(2 апреля День единения народов Беларуси и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28.03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09.04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Загадки Великого Гоголя</w:t>
            </w:r>
          </w:p>
          <w:p w:rsidR="00091401" w:rsidRPr="00534A92" w:rsidRDefault="00091401" w:rsidP="006F76EF">
            <w:r w:rsidRPr="00534A92">
              <w:t xml:space="preserve">(1 апреля – </w:t>
            </w:r>
            <w:r w:rsidRPr="00534A92">
              <w:rPr>
                <w:bCs/>
              </w:rPr>
              <w:t xml:space="preserve">210 лет со дня рождения русского писателя </w:t>
            </w:r>
            <w:r w:rsidRPr="00534A92">
              <w:rPr>
                <w:bCs/>
                <w:iCs/>
              </w:rPr>
              <w:t>Гоголя Николая Васильевича</w:t>
            </w:r>
            <w:r w:rsidRPr="00534A92">
              <w:rPr>
                <w:bCs/>
              </w:rPr>
              <w:t>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30.03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16.04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Апрель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Год издания – 1919: книги – юбиляры года (из фонда редких книг)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02.04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Здоровье – это здорово!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 xml:space="preserve">(7 апреля – День здоровья)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04.04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16.04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 xml:space="preserve">Тайцзи цюань без границ и без предела: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 xml:space="preserve">Библиотека народной дипломатии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(8 апреля –  Международный день тайцзи и цигуна)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04.04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20.04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Треск копий, звон мечей</w:t>
            </w:r>
          </w:p>
          <w:p w:rsidR="00091401" w:rsidRPr="00534A92" w:rsidRDefault="00091401" w:rsidP="006F76EF">
            <w:pPr>
              <w:pStyle w:val="rtejustify"/>
              <w:spacing w:after="0"/>
              <w:jc w:val="left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(777 лет Ледовому побоищу)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05.04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24.04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Остаться в живых: цикл «Дорогами Великой Победы»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(11 апреля – Международный день освобождения узн</w:t>
            </w:r>
            <w:r w:rsidRPr="00534A92">
              <w:t>и</w:t>
            </w:r>
            <w:r w:rsidRPr="00534A92">
              <w:t>ков фашистских концлагерей)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05.04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17.04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Весенний авитаминоз</w:t>
            </w:r>
          </w:p>
          <w:p w:rsidR="00091401" w:rsidRPr="00534A92" w:rsidRDefault="00091401" w:rsidP="006F76EF">
            <w:r w:rsidRPr="00534A92">
              <w:t xml:space="preserve">(7 апреля – Всемирный </w:t>
            </w:r>
            <w:r w:rsidRPr="00534A92">
              <w:rPr>
                <w:bCs/>
              </w:rPr>
              <w:t>День здоровья</w:t>
            </w:r>
            <w:r w:rsidRPr="00534A92">
              <w:t>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05.04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15.04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Среди миров, в мерцании светил…</w:t>
            </w:r>
          </w:p>
          <w:p w:rsidR="00091401" w:rsidRPr="00534A92" w:rsidRDefault="00091401" w:rsidP="006F76EF">
            <w:r w:rsidRPr="00534A92">
              <w:rPr>
                <w:shd w:val="clear" w:color="auto" w:fill="FFFFFF"/>
              </w:rPr>
              <w:t>(12 апреля –</w:t>
            </w:r>
            <w:r w:rsidRPr="00534A92">
              <w:t xml:space="preserve"> День космонавтики)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10.04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24.04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</w:pPr>
            <w:r w:rsidRPr="00534A92">
              <w:t xml:space="preserve">В безбрежном времени Вселенной </w:t>
            </w:r>
          </w:p>
          <w:p w:rsidR="00091401" w:rsidRPr="00534A92" w:rsidRDefault="00091401" w:rsidP="006F76EF">
            <w:pPr>
              <w:shd w:val="clear" w:color="auto" w:fill="FFFFFF"/>
            </w:pPr>
            <w:r w:rsidRPr="00534A92">
              <w:t>(День космонавтики)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12.04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03.05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О чувствах – по-мужски:</w:t>
            </w:r>
          </w:p>
          <w:p w:rsidR="00091401" w:rsidRPr="00534A92" w:rsidRDefault="00091401" w:rsidP="006F76EF">
            <w:r w:rsidRPr="00534A92">
              <w:t>60 лет со дня рождения прозаика, журналиста, члена Союза писателей России Александра Васильевича Мал</w:t>
            </w:r>
            <w:r w:rsidRPr="00534A92">
              <w:t>и</w:t>
            </w:r>
            <w:r w:rsidRPr="00534A92">
              <w:t xml:space="preserve">кова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14.04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Дорогами Александра Побожего: </w:t>
            </w:r>
          </w:p>
          <w:p w:rsidR="00091401" w:rsidRPr="00534A92" w:rsidRDefault="00091401" w:rsidP="006F76EF">
            <w:r w:rsidRPr="00534A92">
              <w:t>105 лет со дня рождения писателя, члена Союза писат</w:t>
            </w:r>
            <w:r w:rsidRPr="00534A92">
              <w:t>е</w:t>
            </w:r>
            <w:r w:rsidRPr="00534A92">
              <w:t xml:space="preserve">лей СССР Александра Алексеевича Побожего 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14.04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Драматург на все времена: </w:t>
            </w:r>
          </w:p>
          <w:p w:rsidR="00091401" w:rsidRPr="00534A92" w:rsidRDefault="00091401" w:rsidP="006F76EF">
            <w:r w:rsidRPr="00534A92">
              <w:t>к 455-летию со дня рождения У. Шекспира (из фонда редких книг АОНБ)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16.04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Листая вечные страницы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(23 апреля – Всемирный день книги и авторского права)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18.04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30.04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И душа моя шепчет Вам вечное…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(23 марта – 455 лет со дня рождения английского драм</w:t>
            </w:r>
            <w:r w:rsidRPr="00534A92">
              <w:t>а</w:t>
            </w:r>
            <w:r w:rsidRPr="00534A92">
              <w:t>турга и поэта У. Шекспира)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18.04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30.04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Велик день – Пасха Христова»: цикл «Русь правосла</w:t>
            </w:r>
            <w:r w:rsidRPr="00534A92">
              <w:t>в</w:t>
            </w:r>
            <w:r w:rsidRPr="00534A92">
              <w:t>ная»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(28 апреля – Пасха (день Воскресения Христова)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24.04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10.05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</w:pPr>
            <w:r w:rsidRPr="00534A92">
              <w:t>С любовью к русской деревне</w:t>
            </w:r>
          </w:p>
          <w:p w:rsidR="00091401" w:rsidRPr="00534A92" w:rsidRDefault="00091401" w:rsidP="006F76EF">
            <w:pPr>
              <w:shd w:val="clear" w:color="auto" w:fill="FFFFFF"/>
              <w:rPr>
                <w:iCs/>
              </w:rPr>
            </w:pPr>
            <w:r w:rsidRPr="00534A92">
              <w:t xml:space="preserve">(2 </w:t>
            </w:r>
            <w:r w:rsidRPr="00534A92">
              <w:rPr>
                <w:bCs/>
              </w:rPr>
              <w:t xml:space="preserve">мая – 95 лет со дня рождения русского писателя </w:t>
            </w:r>
            <w:r w:rsidRPr="00534A92">
              <w:rPr>
                <w:bCs/>
                <w:iCs/>
              </w:rPr>
              <w:t>А</w:t>
            </w:r>
            <w:r w:rsidRPr="00534A92">
              <w:rPr>
                <w:bCs/>
                <w:iCs/>
              </w:rPr>
              <w:t>с</w:t>
            </w:r>
            <w:r w:rsidRPr="00534A92">
              <w:rPr>
                <w:bCs/>
                <w:iCs/>
              </w:rPr>
              <w:t>тафьева Виктора Петровича)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31.04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14.05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Май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Прочти первым!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03.05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21.05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Весна Победы: цикл «Дорогами Великой Победы»,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(9 мая – День Победы в Великой Отечественной войне 1941-1945 гг., День воинской славы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04.05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15.05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История – его призвание и служение: </w:t>
            </w:r>
          </w:p>
          <w:p w:rsidR="00091401" w:rsidRPr="00534A92" w:rsidRDefault="00091401" w:rsidP="006F76EF">
            <w:r w:rsidRPr="00534A92">
              <w:t xml:space="preserve">90 лет со дня рождения историка, профессора, доктора исторических наук Николая Антоновича Шиндялова 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07.05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21.05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Мир в семье. Семья в мире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(15 мая – Международный день семьи)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08.05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21.05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  <w:rPr>
                <w:iCs/>
              </w:rPr>
            </w:pPr>
            <w:r w:rsidRPr="00534A92">
              <w:rPr>
                <w:iCs/>
              </w:rPr>
              <w:t>Вехи памяти и славы</w:t>
            </w:r>
          </w:p>
          <w:p w:rsidR="00091401" w:rsidRPr="00534A92" w:rsidRDefault="00091401" w:rsidP="006F76EF">
            <w:pPr>
              <w:shd w:val="clear" w:color="auto" w:fill="FFFFFF"/>
              <w:rPr>
                <w:iCs/>
              </w:rPr>
            </w:pPr>
            <w:r w:rsidRPr="00534A92">
              <w:t>(9 мая – День Победы в Великой Отечественной войне 1941-1945 гг., День воинской славы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08.05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19.05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color w:val="000000"/>
              </w:rPr>
            </w:pPr>
            <w:r w:rsidRPr="00534A92">
              <w:rPr>
                <w:color w:val="000000"/>
              </w:rPr>
              <w:t>История балетной туфельки. Музеи балета.</w:t>
            </w:r>
          </w:p>
          <w:p w:rsidR="00091401" w:rsidRPr="00534A92" w:rsidRDefault="00091401" w:rsidP="006F76EF">
            <w:pPr>
              <w:rPr>
                <w:color w:val="000000"/>
              </w:rPr>
            </w:pPr>
            <w:r w:rsidRPr="00534A92">
              <w:rPr>
                <w:color w:val="000000"/>
              </w:rPr>
              <w:t>(к Международному дню музеев)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11.05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25.05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Сквозь опрокинутость небес…: </w:t>
            </w:r>
          </w:p>
          <w:p w:rsidR="00091401" w:rsidRPr="00534A92" w:rsidRDefault="00091401" w:rsidP="006F76EF">
            <w:r w:rsidRPr="00534A92">
              <w:t xml:space="preserve">70 лет со дня рождения Тамары Григорьевны Шульга 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14.05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455 лет «Азбуке» Ивана Федорова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03.05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Главная библиотека Приамурья: </w:t>
            </w:r>
          </w:p>
          <w:p w:rsidR="00091401" w:rsidRPr="00534A92" w:rsidRDefault="00091401" w:rsidP="006F76EF">
            <w:r w:rsidRPr="00534A92">
              <w:t xml:space="preserve">160 лет Амурской областной научной библиотеки имени Н.Н. Муравьева-Амурского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15.05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30.05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Я хочу вернуться в те дни…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(21 мая – 95 лет со дня рождения Бориса Львовича В</w:t>
            </w:r>
            <w:r w:rsidRPr="00534A92">
              <w:t>а</w:t>
            </w:r>
            <w:r w:rsidRPr="00534A92">
              <w:t xml:space="preserve">сильева – русского прозаика, драматурга.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50 лет со дня публикации в журнале «Юность» повести «А зори здесь тихие...»)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17.05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28.05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 xml:space="preserve">Славянских букв святая вязь. От Кирилла и Мефодия до наших дней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(24 мая – День славянской письменности и культуры)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22.05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31.05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По общему согласию, ради дружбы двух государств…:</w:t>
            </w:r>
          </w:p>
          <w:p w:rsidR="00091401" w:rsidRPr="00534A92" w:rsidRDefault="00091401" w:rsidP="006F76EF">
            <w:r w:rsidRPr="00534A92">
              <w:t>160 лет подписания Айгунского договора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22.05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05.06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</w:pPr>
            <w:r w:rsidRPr="00534A92">
              <w:t xml:space="preserve">Военный пост – станица – город: </w:t>
            </w:r>
          </w:p>
          <w:p w:rsidR="00091401" w:rsidRPr="00534A92" w:rsidRDefault="00091401" w:rsidP="006F76EF">
            <w:pPr>
              <w:shd w:val="clear" w:color="auto" w:fill="FFFFFF"/>
            </w:pPr>
            <w:r w:rsidRPr="00534A92">
              <w:t>День образования Усть-Зейского поста – города Благ</w:t>
            </w:r>
            <w:r w:rsidRPr="00534A92">
              <w:t>о</w:t>
            </w:r>
            <w:r w:rsidRPr="00534A92">
              <w:t xml:space="preserve">вещенска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29.05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12.06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Не дари свою жизнь сигарете: цикл «Площадка проф</w:t>
            </w:r>
            <w:r w:rsidRPr="00534A92">
              <w:t>и</w:t>
            </w:r>
            <w:r w:rsidRPr="00534A92">
              <w:t>лактики»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(31 мая – День борьбы с курением. Всемирный день без табака)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29.05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07.06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Пусть вечно детство звонкое смеётся…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 xml:space="preserve">(1 июня – Международный день защиты детей,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1 июня – Всемирный день родителей)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29.05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10.06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rPr>
                <w:color w:val="000000"/>
                <w:shd w:val="clear" w:color="auto" w:fill="FFFFFF"/>
              </w:rPr>
              <w:t>Защитники прав и свобод</w:t>
            </w:r>
          </w:p>
          <w:p w:rsidR="00091401" w:rsidRPr="00534A92" w:rsidRDefault="00091401" w:rsidP="006F76EF">
            <w:r w:rsidRPr="00534A92">
              <w:t>(ко Дню российской адвокатуры)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30.05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14.06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  <w:rPr>
                <w:bCs/>
              </w:rPr>
            </w:pPr>
            <w:r w:rsidRPr="00534A92">
              <w:rPr>
                <w:bCs/>
              </w:rPr>
              <w:t>Этот мир цветной и яркий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 xml:space="preserve">(1 июня – Международный день защиты детей, </w:t>
            </w:r>
          </w:p>
          <w:p w:rsidR="00091401" w:rsidRPr="00534A92" w:rsidRDefault="00091401" w:rsidP="006F76EF">
            <w:pPr>
              <w:shd w:val="clear" w:color="auto" w:fill="FFFFFF"/>
              <w:rPr>
                <w:iCs/>
              </w:rPr>
            </w:pPr>
            <w:r w:rsidRPr="00534A92">
              <w:t>1 июня – Всемирный день родителей)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31.05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14.06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Июнь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rPr>
                <w:shd w:val="clear" w:color="auto" w:fill="FFFFFF"/>
              </w:rPr>
              <w:t xml:space="preserve">Необъятен и велик могучий </w:t>
            </w:r>
            <w:r w:rsidRPr="00534A92">
              <w:rPr>
                <w:bCs/>
                <w:shd w:val="clear" w:color="auto" w:fill="FFFFFF"/>
              </w:rPr>
              <w:t xml:space="preserve">русский </w:t>
            </w:r>
            <w:r w:rsidRPr="00534A92">
              <w:rPr>
                <w:shd w:val="clear" w:color="auto" w:fill="FFFFFF"/>
              </w:rPr>
              <w:t xml:space="preserve">наш </w:t>
            </w:r>
            <w:r w:rsidRPr="00534A92">
              <w:rPr>
                <w:bCs/>
                <w:shd w:val="clear" w:color="auto" w:fill="FFFFFF"/>
              </w:rPr>
              <w:t>язык</w:t>
            </w:r>
          </w:p>
          <w:p w:rsidR="00091401" w:rsidRPr="00534A92" w:rsidRDefault="00091401" w:rsidP="006F76EF">
            <w:r w:rsidRPr="00534A92">
              <w:t>(День русского языка)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01.06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22.06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</w:pPr>
            <w:r w:rsidRPr="00534A92">
              <w:t xml:space="preserve">Пушкинский день в России </w:t>
            </w:r>
          </w:p>
          <w:p w:rsidR="00091401" w:rsidRPr="00534A92" w:rsidRDefault="00091401" w:rsidP="006F76EF">
            <w:pPr>
              <w:shd w:val="clear" w:color="auto" w:fill="FFFFFF"/>
            </w:pP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01.06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15.06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</w:pPr>
            <w:r w:rsidRPr="00534A92">
              <w:t xml:space="preserve">Хождение за три моря: </w:t>
            </w:r>
          </w:p>
          <w:p w:rsidR="00091401" w:rsidRPr="00534A92" w:rsidRDefault="00091401" w:rsidP="006F76EF">
            <w:pPr>
              <w:shd w:val="clear" w:color="auto" w:fill="FFFFFF"/>
            </w:pPr>
            <w:r w:rsidRPr="00534A92">
              <w:t xml:space="preserve">530 лет воспроизведению в летописном своде путевых записей Афанасия Никитина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04.06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  <w:rPr>
                <w:bCs/>
              </w:rPr>
            </w:pPr>
            <w:r w:rsidRPr="00534A92">
              <w:rPr>
                <w:bCs/>
              </w:rPr>
              <w:t>В союзе слов, чувств и дум</w:t>
            </w:r>
          </w:p>
          <w:p w:rsidR="00091401" w:rsidRPr="00534A92" w:rsidRDefault="00091401" w:rsidP="006F76EF">
            <w:pPr>
              <w:textAlignment w:val="baseline"/>
            </w:pPr>
            <w:r w:rsidRPr="00534A92">
              <w:rPr>
                <w:bCs/>
              </w:rPr>
              <w:t xml:space="preserve">(6 июня – 220 лет со дня рождения великого русского поэта </w:t>
            </w:r>
            <w:r w:rsidRPr="00534A92">
              <w:rPr>
                <w:bCs/>
                <w:iCs/>
              </w:rPr>
              <w:t>Пушкина Александра Сергеевича</w:t>
            </w:r>
            <w:r w:rsidRPr="00534A92">
              <w:rPr>
                <w:bCs/>
              </w:rPr>
              <w:t>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04.06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18.06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Пока в России Пушкин длится, метелям не задуть св</w:t>
            </w:r>
            <w:r w:rsidRPr="00534A92">
              <w:t>е</w:t>
            </w:r>
            <w:r w:rsidRPr="00534A92">
              <w:t>чу…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(6 июня – Пушкинский день России. 220 лет со дня ро</w:t>
            </w:r>
            <w:r w:rsidRPr="00534A92">
              <w:t>ж</w:t>
            </w:r>
            <w:r w:rsidRPr="00534A92">
              <w:t>дения Александра Сергеевича Пушкина).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05.06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14.06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Моя Родина – Россия </w:t>
            </w:r>
          </w:p>
          <w:p w:rsidR="00091401" w:rsidRPr="00534A92" w:rsidRDefault="00091401" w:rsidP="006F76EF">
            <w:r w:rsidRPr="00534A92">
              <w:t>(День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08.06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29.06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Папа может все, что угодно…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(16 июня – Международный день отца)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13.06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25.06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Тот самый длинный день в году: цикл «Дорогами Вел</w:t>
            </w:r>
            <w:r w:rsidRPr="00534A92">
              <w:t>и</w:t>
            </w:r>
            <w:r w:rsidRPr="00534A92">
              <w:t>кой Победы»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(22 июня – День памяти и скорби)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19.06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30.06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Я научилась просто, мудро жить…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(23 июня – 130 лет со дня рождения Анны Андреевны Ахматовой, русской поэтессы, переводчицы)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19.06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30.06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Есть выбор: жизнь без наркотиков: цикл «Площадка профилактики».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(26 июня – Международный день борьбы со злоупотре</w:t>
            </w:r>
            <w:r w:rsidRPr="00534A92">
              <w:t>б</w:t>
            </w:r>
            <w:r w:rsidRPr="00534A92">
              <w:t>лением наркотическими средствами и незаконным об</w:t>
            </w:r>
            <w:r w:rsidRPr="00534A92">
              <w:t>о</w:t>
            </w:r>
            <w:r w:rsidRPr="00534A92">
              <w:t>ротом наркотиков)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20.06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30.06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Беларусь партизанская: цикл «Дорогами Великой Поб</w:t>
            </w:r>
            <w:r w:rsidRPr="00534A92">
              <w:t>е</w:t>
            </w:r>
            <w:r w:rsidRPr="00534A92">
              <w:t xml:space="preserve">ды»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(29 июня –  День партизан и подпольщиков)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26.06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09.07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Июль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БАМ – путь из прошлого в будущее</w:t>
            </w:r>
          </w:p>
          <w:p w:rsidR="00091401" w:rsidRPr="00534A92" w:rsidRDefault="00091401" w:rsidP="006F76EF">
            <w:pPr>
              <w:rPr>
                <w:shd w:val="clear" w:color="auto" w:fill="FFFFFF"/>
              </w:rPr>
            </w:pPr>
            <w:r w:rsidRPr="00534A92">
              <w:t>(45 лет с начала строительства Байкало-Амурской желе</w:t>
            </w:r>
            <w:r w:rsidRPr="00534A92">
              <w:t>з</w:t>
            </w:r>
            <w:r w:rsidRPr="00534A92">
              <w:t>нодорожной магистрали)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02.07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23.07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shd w:val="clear" w:color="auto" w:fill="FFFFFF"/>
              </w:rPr>
            </w:pPr>
            <w:r w:rsidRPr="00534A92">
              <w:rPr>
                <w:shd w:val="clear" w:color="auto" w:fill="FFFFFF"/>
              </w:rPr>
              <w:t>Русская победа в Полтавском сражении</w:t>
            </w:r>
          </w:p>
          <w:p w:rsidR="00091401" w:rsidRPr="00534A92" w:rsidRDefault="00091401" w:rsidP="006F76EF">
            <w:pPr>
              <w:rPr>
                <w:shd w:val="clear" w:color="auto" w:fill="FFFFFF"/>
              </w:rPr>
            </w:pPr>
            <w:r w:rsidRPr="00534A92">
              <w:rPr>
                <w:shd w:val="clear" w:color="auto" w:fill="FFFFFF"/>
              </w:rPr>
              <w:t>(10 июля – победа русской армии под командованием Петра I над шведами в Полтавском сражении.</w:t>
            </w:r>
          </w:p>
          <w:p w:rsidR="00091401" w:rsidRPr="00534A92" w:rsidRDefault="00091401" w:rsidP="006F76EF">
            <w:r w:rsidRPr="00534A92">
              <w:rPr>
                <w:shd w:val="clear" w:color="auto" w:fill="FFFFFF"/>
              </w:rPr>
              <w:t>День воинской славы)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03.07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24.07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Под покровом Петра и Февронии: цикл «Русь правосла</w:t>
            </w:r>
            <w:r w:rsidRPr="00534A92">
              <w:t>в</w:t>
            </w:r>
            <w:r w:rsidRPr="00534A92">
              <w:t>ная»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 xml:space="preserve">(8 июля – День памяти святых Петра и Февронии.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День семьи, любви и верности)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04.07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16.07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Человека победить нельзя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 xml:space="preserve">(21 июля – 120 лет со дня рождения Эрнеста Хемингуэя, американского писателя.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90 лет книге «Прощай, оружие!»)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17.07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28.07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Ручной театр: </w:t>
            </w:r>
          </w:p>
          <w:p w:rsidR="00091401" w:rsidRPr="00534A92" w:rsidRDefault="00091401" w:rsidP="006F76EF">
            <w:r w:rsidRPr="00534A92">
              <w:t>55 лет со дня создания Амурского областного театра к</w:t>
            </w:r>
            <w:r w:rsidRPr="00534A92">
              <w:t>у</w:t>
            </w:r>
            <w:r w:rsidRPr="00534A92">
              <w:t xml:space="preserve">кол 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18.07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31.07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И это всё о нём…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(25 июля – 90 лет со дня рождения Василия Макаровича Шукшина, русского писателя, сценариста, кинорежисс</w:t>
            </w:r>
            <w:r w:rsidRPr="00534A92">
              <w:t>е</w:t>
            </w:r>
            <w:r w:rsidRPr="00534A92">
              <w:t>ра и актера)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19.07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31.07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  <w:rPr>
                <w:bCs/>
              </w:rPr>
            </w:pPr>
            <w:r w:rsidRPr="00534A92">
              <w:rPr>
                <w:bCs/>
              </w:rPr>
              <w:t>Я дарю Вам свой мир...</w:t>
            </w:r>
          </w:p>
          <w:p w:rsidR="00091401" w:rsidRPr="00534A92" w:rsidRDefault="00091401" w:rsidP="006F76EF">
            <w:pPr>
              <w:textAlignment w:val="baseline"/>
            </w:pPr>
            <w:r w:rsidRPr="00534A92">
              <w:rPr>
                <w:bCs/>
              </w:rPr>
              <w:t>(25 июля – 90 лет со дня рождения русского кинорежи</w:t>
            </w:r>
            <w:r w:rsidRPr="00534A92">
              <w:rPr>
                <w:bCs/>
              </w:rPr>
              <w:t>с</w:t>
            </w:r>
            <w:r w:rsidRPr="00534A92">
              <w:rPr>
                <w:bCs/>
              </w:rPr>
              <w:t xml:space="preserve">сера, актера, писателя </w:t>
            </w:r>
            <w:r w:rsidRPr="00534A92">
              <w:rPr>
                <w:bCs/>
                <w:iCs/>
              </w:rPr>
              <w:t>Шукшина Василия Макаровича</w:t>
            </w:r>
            <w:r w:rsidRPr="00534A92">
              <w:rPr>
                <w:bCs/>
              </w:rPr>
              <w:t>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23.07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07.08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Август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Всегда будут в моде тёплые коты…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(8 августа – Всемирный день кошек)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01.08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13.08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Смех – дело серьёзное</w:t>
            </w:r>
          </w:p>
          <w:p w:rsidR="00091401" w:rsidRPr="00534A92" w:rsidRDefault="00091401" w:rsidP="006F76EF">
            <w:r w:rsidRPr="00534A92">
              <w:t xml:space="preserve">(10 августа – </w:t>
            </w:r>
            <w:r w:rsidRPr="00534A92">
              <w:rPr>
                <w:bCs/>
              </w:rPr>
              <w:t xml:space="preserve">125 лет со дня рождения русского писателя </w:t>
            </w:r>
            <w:r w:rsidRPr="00534A92">
              <w:rPr>
                <w:bCs/>
                <w:iCs/>
              </w:rPr>
              <w:t>Зощенко Михаила Михайловича</w:t>
            </w:r>
            <w:r w:rsidRPr="00534A92">
              <w:rPr>
                <w:bCs/>
              </w:rPr>
              <w:t>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08.08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20.08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12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rPr>
                <w:bCs/>
                <w:color w:val="000000"/>
              </w:rPr>
              <w:t>Халхин-Гол: цена победы</w:t>
            </w:r>
            <w:r w:rsidRPr="00534A92">
              <w:t xml:space="preserve"> </w:t>
            </w:r>
          </w:p>
          <w:p w:rsidR="00091401" w:rsidRPr="00534A92" w:rsidRDefault="00091401" w:rsidP="006F76EF">
            <w:r w:rsidRPr="00534A92">
              <w:t>(80 лет с заключительного сражения вооружённого ко</w:t>
            </w:r>
            <w:r w:rsidRPr="00534A92">
              <w:t>н</w:t>
            </w:r>
            <w:r w:rsidRPr="00534A92">
              <w:t>фликта у реки Халхин-Гол на территории Монголии)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10.08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28.08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Он и в поэзии… старатель: </w:t>
            </w:r>
          </w:p>
          <w:p w:rsidR="00091401" w:rsidRPr="00534A92" w:rsidRDefault="00091401" w:rsidP="006F76EF">
            <w:r w:rsidRPr="00534A92">
              <w:t>80 лет со дня рождения поэта, члена Союза писателей России Юрия Константиновича Чапковского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13.08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Начиналось всё с острога: </w:t>
            </w:r>
          </w:p>
          <w:p w:rsidR="00091401" w:rsidRPr="00534A92" w:rsidRDefault="00091401" w:rsidP="006F76EF">
            <w:r w:rsidRPr="00534A92">
              <w:t>День основания Албазина – первого русского поселения на амурской земле (1665)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07.08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21.08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Мир молодёжи: интересно о разном…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(12 августа – Международный день молодежи)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08.08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20.08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</w:pPr>
            <w:r w:rsidRPr="00534A92">
              <w:t>Памяти достоин…:</w:t>
            </w:r>
          </w:p>
          <w:p w:rsidR="00091401" w:rsidRPr="00534A92" w:rsidRDefault="00091401" w:rsidP="006F76EF">
            <w:pPr>
              <w:shd w:val="clear" w:color="auto" w:fill="FFFFFF"/>
            </w:pPr>
            <w:r w:rsidRPr="00534A92">
              <w:t xml:space="preserve">210 лет со дня рождения генерал-губернатора Восточной Сибири Николая Николаевича Муравьёва-Амурского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09.08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Поле вечности, доблести, славы»: цикл «Дорогами Вел</w:t>
            </w:r>
            <w:r w:rsidRPr="00534A92">
              <w:t>и</w:t>
            </w:r>
            <w:r w:rsidRPr="00534A92">
              <w:t>кой Победы»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(23 августа – День разгрома советскими войсками неме</w:t>
            </w:r>
            <w:r w:rsidRPr="00534A92">
              <w:t>ц</w:t>
            </w:r>
            <w:r w:rsidRPr="00534A92">
              <w:t>ко-фашистских войск в Курской битве (1943 год), День воинской славы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21.08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31.08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9E3B29">
            <w:pPr>
              <w:rPr>
                <w:shd w:val="clear" w:color="auto" w:fill="FFFFFF"/>
              </w:rPr>
            </w:pPr>
            <w:r w:rsidRPr="00534A92">
              <w:rPr>
                <w:shd w:val="clear" w:color="auto" w:fill="FFFFFF"/>
              </w:rPr>
              <w:t>Под стягом Отчизны</w:t>
            </w:r>
          </w:p>
          <w:p w:rsidR="00091401" w:rsidRPr="00534A92" w:rsidRDefault="00091401" w:rsidP="009E3B29">
            <w:pPr>
              <w:pStyle w:val="Heading5"/>
              <w:spacing w:before="0" w:after="0"/>
              <w:rPr>
                <w:b w:val="0"/>
                <w:i w:val="0"/>
                <w:sz w:val="20"/>
                <w:szCs w:val="20"/>
              </w:rPr>
            </w:pPr>
            <w:r w:rsidRPr="00534A92">
              <w:rPr>
                <w:b w:val="0"/>
                <w:i w:val="0"/>
                <w:sz w:val="20"/>
                <w:szCs w:val="20"/>
              </w:rPr>
              <w:t>(День государственного флага России)</w:t>
            </w:r>
          </w:p>
        </w:tc>
        <w:tc>
          <w:tcPr>
            <w:tcW w:w="700" w:type="pct"/>
          </w:tcPr>
          <w:p w:rsidR="00091401" w:rsidRPr="00534A92" w:rsidRDefault="00091401" w:rsidP="009E3B29">
            <w:pPr>
              <w:jc w:val="center"/>
            </w:pPr>
            <w:r w:rsidRPr="00534A92">
              <w:t>21.08</w:t>
            </w:r>
          </w:p>
          <w:p w:rsidR="00091401" w:rsidRPr="00534A92" w:rsidRDefault="00091401" w:rsidP="009E3B29">
            <w:pPr>
              <w:jc w:val="center"/>
            </w:pPr>
            <w:r w:rsidRPr="00534A92">
              <w:t>04.09</w:t>
            </w:r>
          </w:p>
        </w:tc>
        <w:tc>
          <w:tcPr>
            <w:tcW w:w="701" w:type="pct"/>
          </w:tcPr>
          <w:p w:rsidR="00091401" w:rsidRPr="00534A92" w:rsidRDefault="00091401" w:rsidP="009E3B29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9E3B29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Путешествие в мир кино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(27 августа – День кино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22.08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31.08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</w:pPr>
            <w:r w:rsidRPr="00534A92">
              <w:t>В гости ждёт Библиотека</w:t>
            </w:r>
          </w:p>
          <w:p w:rsidR="00091401" w:rsidRPr="00534A92" w:rsidRDefault="00091401" w:rsidP="006F76EF">
            <w:pPr>
              <w:textAlignment w:val="baseline"/>
            </w:pPr>
            <w:r w:rsidRPr="00534A92">
              <w:t xml:space="preserve">(29 сентября – </w:t>
            </w:r>
            <w:r w:rsidRPr="00534A92">
              <w:rPr>
                <w:bCs/>
              </w:rPr>
              <w:t>55 лет Центру библиотечного обслужив</w:t>
            </w:r>
            <w:r w:rsidRPr="00534A92">
              <w:rPr>
                <w:bCs/>
              </w:rPr>
              <w:t>а</w:t>
            </w:r>
            <w:r w:rsidRPr="00534A92">
              <w:rPr>
                <w:bCs/>
              </w:rPr>
              <w:t>ния незрячих и слабовидящих)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23.09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20.10</w:t>
            </w:r>
          </w:p>
          <w:p w:rsidR="00091401" w:rsidRPr="00534A92" w:rsidRDefault="00091401" w:rsidP="006F76EF">
            <w:pPr>
              <w:jc w:val="center"/>
            </w:pP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bCs/>
              </w:rPr>
            </w:pPr>
            <w:r w:rsidRPr="00534A92">
              <w:rPr>
                <w:bCs/>
              </w:rPr>
              <w:t>Новые книги – новые открытия</w:t>
            </w:r>
          </w:p>
          <w:p w:rsidR="00091401" w:rsidRPr="00534A92" w:rsidRDefault="00091401" w:rsidP="006F76EF">
            <w:r w:rsidRPr="00534A92">
              <w:t>(Дни знаний)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28.08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11.09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Терроризм – угроза XXI века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(3 сентября – День солидарности в борьбе с террори</w:t>
            </w:r>
            <w:r w:rsidRPr="00534A92">
              <w:t>з</w:t>
            </w:r>
            <w:r w:rsidRPr="00534A92">
              <w:t>мом)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28.08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10.09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Последние залпы Великой войны: цикл «Дорогами Вел</w:t>
            </w:r>
            <w:r w:rsidRPr="00534A92">
              <w:t>и</w:t>
            </w:r>
            <w:r w:rsidRPr="00534A92">
              <w:t xml:space="preserve">кой Победы»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 сентября – День окончания Второй мировой войны)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29.08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17.09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Сентябрь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День памяти амурчан. погибших при защите Отечества в Великой Отечественной войне (1941-1945 гг.)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01.09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10.09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bCs/>
              </w:rPr>
            </w:pPr>
            <w:r w:rsidRPr="00534A92">
              <w:rPr>
                <w:bCs/>
              </w:rPr>
              <w:t xml:space="preserve">Первый русско-китайский договор: </w:t>
            </w:r>
          </w:p>
          <w:p w:rsidR="00091401" w:rsidRPr="00534A92" w:rsidRDefault="00091401" w:rsidP="006F76EF">
            <w:pPr>
              <w:rPr>
                <w:bCs/>
              </w:rPr>
            </w:pPr>
            <w:r w:rsidRPr="00534A92">
              <w:rPr>
                <w:bCs/>
              </w:rPr>
              <w:t xml:space="preserve">325 лет со дня заключения Нерчинского договора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03.09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23.09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Прочти первым!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04.09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22.09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hd w:val="clear" w:color="auto" w:fill="FFFFFF"/>
              <w:rPr>
                <w:color w:val="000000"/>
              </w:rPr>
            </w:pPr>
            <w:r w:rsidRPr="00534A92">
              <w:rPr>
                <w:color w:val="000000"/>
              </w:rPr>
              <w:t>Спорт – твой путь к здоровью и успеху</w:t>
            </w:r>
          </w:p>
          <w:p w:rsidR="00091401" w:rsidRPr="00534A92" w:rsidRDefault="00091401" w:rsidP="006F76EF">
            <w:pPr>
              <w:shd w:val="clear" w:color="auto" w:fill="FFFFFF"/>
            </w:pPr>
            <w:r w:rsidRPr="00534A92">
              <w:rPr>
                <w:color w:val="000000"/>
              </w:rPr>
              <w:t>(9 сентября – День физической культуры и спорта)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05.09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26.09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 xml:space="preserve">За трезвость!: цикл «Площадка профилактики» </w:t>
            </w:r>
          </w:p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 xml:space="preserve">(11 сентября – Всероссийский день трезвости </w:t>
            </w:r>
          </w:p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>3 октября – Всемирный День Трезвости и борьбы с алк</w:t>
            </w:r>
            <w:r w:rsidRPr="00534A92">
              <w:t>о</w:t>
            </w:r>
            <w:r w:rsidRPr="00534A92">
              <w:t>голизмом)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06.09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08.10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Поэт с большой буквы:</w:t>
            </w:r>
          </w:p>
          <w:p w:rsidR="00091401" w:rsidRPr="00534A92" w:rsidRDefault="00091401" w:rsidP="006F76EF">
            <w:pPr>
              <w:rPr>
                <w:bCs/>
              </w:rPr>
            </w:pPr>
            <w:r w:rsidRPr="00534A92">
              <w:t xml:space="preserve">85 лет со дня рождения поэта, члена Союза писателей СССР, Игоря Алексеевича Ерёмина  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10.09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23.09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>Тропой Амурского тигра</w:t>
            </w:r>
          </w:p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>(22 сентября – День Амурского тигра)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18.09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01.10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>Самое дорогое у человека – это жизнь…</w:t>
            </w:r>
          </w:p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>(29 сентября – 115 лет со дня рождения Николая Але</w:t>
            </w:r>
            <w:r w:rsidRPr="00534A92">
              <w:t>к</w:t>
            </w:r>
            <w:r w:rsidRPr="00534A92">
              <w:t>сеевича Островского, русского писателя.</w:t>
            </w:r>
          </w:p>
          <w:p w:rsidR="00091401" w:rsidRPr="00534A92" w:rsidRDefault="00091401" w:rsidP="006F76EF">
            <w:pPr>
              <w:widowControl w:val="0"/>
              <w:shd w:val="clear" w:color="auto" w:fill="FFFFFF"/>
            </w:pPr>
            <w:r w:rsidRPr="00534A92">
              <w:t>85 лет книге «Как закалялась сталь»)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25.09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08.10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Живите в радости до глубокой старости»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(1 октября – День пожилого человека)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26.09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08.10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</w:pPr>
            <w:r w:rsidRPr="00534A92">
              <w:t>Золотых рук мастерство</w:t>
            </w:r>
          </w:p>
          <w:p w:rsidR="00091401" w:rsidRPr="00534A92" w:rsidRDefault="00091401" w:rsidP="006F76EF">
            <w:pPr>
              <w:textAlignment w:val="baseline"/>
            </w:pPr>
            <w:r w:rsidRPr="00534A92">
              <w:t>(</w:t>
            </w:r>
            <w:r w:rsidRPr="00534A92">
              <w:rPr>
                <w:bCs/>
              </w:rPr>
              <w:t>Международный День пожилых людей)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27.09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11.10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Октябрь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Возраст жизни не помеха</w:t>
            </w:r>
          </w:p>
          <w:p w:rsidR="00091401" w:rsidRPr="00534A92" w:rsidRDefault="00091401" w:rsidP="006F76EF">
            <w:r w:rsidRPr="00534A92">
              <w:t>(1 октября – Международный день пожилых людей)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01.10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Книга и читатель: 125 лет вместе:</w:t>
            </w:r>
          </w:p>
          <w:p w:rsidR="00091401" w:rsidRPr="00534A92" w:rsidRDefault="00091401" w:rsidP="006F76EF">
            <w:r w:rsidRPr="00534A92">
              <w:t>125 лет амурской литературе – со времени выхода книги П. Масюкова «Отголоски с верховьев Амура и Забайк</w:t>
            </w:r>
            <w:r w:rsidRPr="00534A92">
              <w:t>а</w:t>
            </w:r>
            <w:r w:rsidRPr="00534A92">
              <w:t>лья»,</w:t>
            </w:r>
          </w:p>
          <w:p w:rsidR="00091401" w:rsidRPr="00534A92" w:rsidRDefault="00091401" w:rsidP="006F76EF">
            <w:r w:rsidRPr="00534A92">
              <w:t>125 лет со дня выхода книги Г.Е. Грум-Гржимайло «Описание Амурской области»,</w:t>
            </w:r>
          </w:p>
          <w:p w:rsidR="00091401" w:rsidRPr="00534A92" w:rsidRDefault="00091401" w:rsidP="006F76EF">
            <w:r w:rsidRPr="00534A92">
              <w:t>125 лет со  времени выхода «Географическо-статистического словаря Амурской и Приморской обла</w:t>
            </w:r>
            <w:r w:rsidRPr="00534A92">
              <w:t>с</w:t>
            </w:r>
            <w:r w:rsidRPr="00534A92">
              <w:t>тей», составленного А.В. Кирилловым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02.10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22.10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И тебе я в песне отзовусь…»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(3 октября – Есенинский праздник поэзии)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02.10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22.10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pStyle w:val="NormalWeb"/>
              <w:spacing w:before="0" w:after="0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О тех, кто бегает, плавает, прыгает и ползает</w:t>
            </w:r>
          </w:p>
          <w:p w:rsidR="00091401" w:rsidRPr="00534A92" w:rsidRDefault="00091401" w:rsidP="006F76EF">
            <w:r w:rsidRPr="00534A92">
              <w:t>(4 октября – День защиты животных)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04.10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01.11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 xml:space="preserve">Культура и традиции Страны утренней свежести 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(9 октября – День корейского алфавита хангыль)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04.10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23.10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Мятежный гений вдохновенья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(15 октября – 205 лет со дня рождения Михаила Юрьев</w:t>
            </w:r>
            <w:r w:rsidRPr="00534A92">
              <w:t>и</w:t>
            </w:r>
            <w:r w:rsidRPr="00534A92">
              <w:t>ча Лермонтова, русского поэта, прозаика, драматурга)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09.10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31.10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shd w:val="clear" w:color="auto" w:fill="FFFFFF"/>
              </w:rPr>
            </w:pPr>
            <w:r w:rsidRPr="00534A92">
              <w:t>С</w:t>
            </w:r>
            <w:r w:rsidRPr="00534A92">
              <w:rPr>
                <w:shd w:val="clear" w:color="auto" w:fill="FFFFFF"/>
              </w:rPr>
              <w:t>лепому чувствами увидеть нет труда…</w:t>
            </w:r>
          </w:p>
          <w:p w:rsidR="00091401" w:rsidRPr="00534A92" w:rsidRDefault="00091401" w:rsidP="006F76EF">
            <w:r w:rsidRPr="00534A92">
              <w:t>(15 октября – Международный день белой трости)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10.10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24.10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bCs/>
              </w:rPr>
            </w:pPr>
            <w:r w:rsidRPr="00534A92">
              <w:rPr>
                <w:bCs/>
              </w:rPr>
              <w:t>Нам дороги его творения</w:t>
            </w:r>
          </w:p>
          <w:p w:rsidR="00091401" w:rsidRPr="00534A92" w:rsidRDefault="00091401" w:rsidP="006F76EF">
            <w:r w:rsidRPr="00534A92">
              <w:rPr>
                <w:bCs/>
              </w:rPr>
              <w:t xml:space="preserve">(15 октября – 205 лет со дня рождения русского поэта </w:t>
            </w:r>
            <w:r w:rsidRPr="00534A92">
              <w:rPr>
                <w:bCs/>
                <w:iCs/>
              </w:rPr>
              <w:t>Лермонтова Михаила Юрьевича</w:t>
            </w:r>
            <w:r w:rsidRPr="00534A92">
              <w:rPr>
                <w:bCs/>
              </w:rPr>
              <w:t>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11.10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25.10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Жизнь, отлитая в строке: </w:t>
            </w:r>
          </w:p>
          <w:p w:rsidR="00091401" w:rsidRPr="00534A92" w:rsidRDefault="00091401" w:rsidP="006F76EF">
            <w:r w:rsidRPr="00534A92">
              <w:t>70 лет со дня рождения поэта, барда, члена Союза пис</w:t>
            </w:r>
            <w:r w:rsidRPr="00534A92">
              <w:t>а</w:t>
            </w:r>
            <w:r w:rsidRPr="00534A92">
              <w:t xml:space="preserve">телей России, Григория Павловича Шумейко    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24.10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31.10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Бабушка рядышком с дедушкой…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(28 октября – Международный день бабушек и дедушек)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24.10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06.11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Не может быть забвения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(30 октября – День памяти жертв политических репре</w:t>
            </w:r>
            <w:r w:rsidRPr="00534A92">
              <w:t>с</w:t>
            </w:r>
            <w:r w:rsidRPr="00534A92">
              <w:t>сий в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24.10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06.11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Ноябрь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Всю жизнь - с Приамурьем в сердце:</w:t>
            </w:r>
          </w:p>
          <w:p w:rsidR="00091401" w:rsidRPr="00534A92" w:rsidRDefault="00091401" w:rsidP="006F76EF">
            <w:r w:rsidRPr="00534A92">
              <w:t xml:space="preserve">110 лет со дня рождения писателя, публициста, лауреата Сталинской премии Антонины Дмитриевны Коптяевой 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01.11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12.11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Мы едины!</w:t>
            </w:r>
          </w:p>
          <w:p w:rsidR="00091401" w:rsidRPr="00534A92" w:rsidRDefault="00091401" w:rsidP="006F76EF">
            <w:r w:rsidRPr="00534A92">
              <w:t>(День народного единства)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20.11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Прочти первым!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04.11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bCs/>
              </w:rPr>
            </w:pPr>
            <w:r w:rsidRPr="00534A92">
              <w:rPr>
                <w:bCs/>
              </w:rPr>
              <w:t>Болен морской болезнью в неизлечимой форме:</w:t>
            </w:r>
          </w:p>
          <w:p w:rsidR="00091401" w:rsidRPr="00534A92" w:rsidRDefault="00091401" w:rsidP="006F76EF">
            <w:r w:rsidRPr="00534A92">
              <w:rPr>
                <w:bCs/>
              </w:rPr>
              <w:t xml:space="preserve">70 лет со дня рождения прозаика, члена Союза писателей России, Станислава Митрофановича Сахончика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05.11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19.11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  <w:rPr>
                <w:bCs/>
              </w:rPr>
            </w:pPr>
            <w:r w:rsidRPr="00534A92">
              <w:rPr>
                <w:bCs/>
              </w:rPr>
              <w:t>Услышь мелодию любви</w:t>
            </w:r>
          </w:p>
          <w:p w:rsidR="00091401" w:rsidRPr="00534A92" w:rsidRDefault="00091401" w:rsidP="006F76EF">
            <w:pPr>
              <w:textAlignment w:val="baseline"/>
            </w:pPr>
            <w:r w:rsidRPr="00534A92">
              <w:rPr>
                <w:bCs/>
              </w:rPr>
              <w:t>(9 ноября – 90 лет со дня рождения российского комп</w:t>
            </w:r>
            <w:r w:rsidRPr="00534A92">
              <w:rPr>
                <w:bCs/>
              </w:rPr>
              <w:t>о</w:t>
            </w:r>
            <w:r w:rsidRPr="00534A92">
              <w:rPr>
                <w:bCs/>
              </w:rPr>
              <w:t xml:space="preserve">зитора </w:t>
            </w:r>
            <w:r w:rsidRPr="00534A92">
              <w:rPr>
                <w:bCs/>
                <w:iCs/>
              </w:rPr>
              <w:t>Александры Николаевны Пахмутовой</w:t>
            </w:r>
            <w:r w:rsidRPr="00534A92">
              <w:rPr>
                <w:bCs/>
              </w:rPr>
              <w:t>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06.11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22.11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Нет – насилию!: цикл «Площадка профилактики»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07.11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21.11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</w:pPr>
            <w:r w:rsidRPr="00534A92">
              <w:t>Невидимый мир</w:t>
            </w:r>
          </w:p>
          <w:p w:rsidR="00091401" w:rsidRPr="00534A92" w:rsidRDefault="00091401" w:rsidP="006F76EF">
            <w:pPr>
              <w:textAlignment w:val="baseline"/>
            </w:pPr>
            <w:r w:rsidRPr="00534A92">
              <w:t xml:space="preserve">(13 ноября – </w:t>
            </w:r>
            <w:r w:rsidRPr="00534A92">
              <w:rPr>
                <w:color w:val="000000"/>
              </w:rPr>
              <w:t xml:space="preserve">Международный День </w:t>
            </w:r>
            <w:r w:rsidRPr="00534A92">
              <w:t>слепых)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08.11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26.11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</w:pPr>
            <w:r w:rsidRPr="00534A92">
              <w:t>Оружейных дел мастер</w:t>
            </w:r>
          </w:p>
          <w:p w:rsidR="00091401" w:rsidRPr="00534A92" w:rsidRDefault="00091401" w:rsidP="006F76EF">
            <w:pPr>
              <w:textAlignment w:val="baseline"/>
            </w:pPr>
            <w:r w:rsidRPr="00534A92">
              <w:t>(100-летие со дня рождения М.Т. Калашникова)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08.11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29.11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Исследователь, ученый, краевед: </w:t>
            </w:r>
          </w:p>
          <w:p w:rsidR="00091401" w:rsidRPr="00534A92" w:rsidRDefault="00091401" w:rsidP="006F76EF">
            <w:r w:rsidRPr="00534A92">
              <w:t xml:space="preserve">105 лет со дня рождения географа, педагога, краеведа, учёного Николая Карловича Шульмана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12.11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bCs/>
              </w:rPr>
            </w:pPr>
            <w:r w:rsidRPr="00534A92">
              <w:rPr>
                <w:bCs/>
              </w:rPr>
              <w:t xml:space="preserve">Встречь солнца: </w:t>
            </w:r>
          </w:p>
          <w:p w:rsidR="00091401" w:rsidRPr="00534A92" w:rsidRDefault="00091401" w:rsidP="006F76EF">
            <w:r w:rsidRPr="00534A92">
              <w:rPr>
                <w:bCs/>
              </w:rPr>
              <w:t>День памяти амурских землепроходцев. Основание А</w:t>
            </w:r>
            <w:r w:rsidRPr="00534A92">
              <w:rPr>
                <w:bCs/>
              </w:rPr>
              <w:t>л</w:t>
            </w:r>
            <w:r w:rsidRPr="00534A92">
              <w:rPr>
                <w:bCs/>
              </w:rPr>
              <w:t>базина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15.11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23.11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Брось курить – вздохни свободно: цикл «Площадка пр</w:t>
            </w:r>
            <w:r w:rsidRPr="00534A92">
              <w:t>о</w:t>
            </w:r>
            <w:r w:rsidRPr="00534A92">
              <w:t>филактики»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(21 ноября – Международный День отказа от курения)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15.11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26.11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Жизнь начинается с Мамы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(24 ноября – День матери)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20.11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30.11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textAlignment w:val="baseline"/>
            </w:pPr>
            <w:r w:rsidRPr="00534A92">
              <w:t>Самая близкая и родная</w:t>
            </w:r>
          </w:p>
          <w:p w:rsidR="00091401" w:rsidRPr="00534A92" w:rsidRDefault="00091401" w:rsidP="006F76EF">
            <w:pPr>
              <w:textAlignment w:val="baseline"/>
            </w:pPr>
            <w:r w:rsidRPr="00534A92">
              <w:t>(24 ноября – День матери)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22.11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05.12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15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Под знаком орла</w:t>
            </w:r>
          </w:p>
          <w:p w:rsidR="00091401" w:rsidRPr="00534A92" w:rsidRDefault="00091401" w:rsidP="006F76EF">
            <w:r w:rsidRPr="00534A92">
              <w:t>(День герба Российской Федерации)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27.11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15.12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Пусть всегда будет ЗАВТРА!: цикл «Площадка проф</w:t>
            </w:r>
            <w:r w:rsidRPr="00534A92">
              <w:t>и</w:t>
            </w:r>
            <w:r w:rsidRPr="00534A92">
              <w:t>лактики»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(1 декабря – Всемирный день борьбы со СПИДом)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27.11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11.12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5000" w:type="pct"/>
            <w:gridSpan w:val="5"/>
            <w:vAlign w:val="center"/>
          </w:tcPr>
          <w:p w:rsidR="00091401" w:rsidRPr="00534A92" w:rsidRDefault="00091401" w:rsidP="006F76EF">
            <w:pPr>
              <w:jc w:val="center"/>
              <w:rPr>
                <w:b/>
              </w:rPr>
            </w:pPr>
            <w:r w:rsidRPr="00534A92">
              <w:rPr>
                <w:b/>
              </w:rPr>
              <w:t>Декабрь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И невозможное возможно…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(3 декабря – Международный день инвалидов)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01.12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10.12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Имя твое неизвестно, подвиг твой бессмертен: цикл «Д</w:t>
            </w:r>
            <w:r w:rsidRPr="00534A92">
              <w:t>о</w:t>
            </w:r>
            <w:r w:rsidRPr="00534A92">
              <w:t>рогами Великой Победы»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(3 декабря - День Неизвестного Солдата)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01.12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13.12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 xml:space="preserve">Премия от губернатора: </w:t>
            </w:r>
          </w:p>
          <w:p w:rsidR="00091401" w:rsidRPr="00534A92" w:rsidRDefault="00091401" w:rsidP="006F76EF">
            <w:r w:rsidRPr="00534A92">
              <w:t xml:space="preserve">25 лет Амурской премии в области </w:t>
            </w:r>
            <w:bookmarkStart w:id="13" w:name="_GoBack"/>
            <w:bookmarkEnd w:id="13"/>
            <w:r w:rsidRPr="00534A92">
              <w:t>литературы и иску</w:t>
            </w:r>
            <w:r w:rsidRPr="00534A92">
              <w:t>с</w:t>
            </w:r>
            <w:r w:rsidRPr="00534A92">
              <w:t xml:space="preserve">ства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03.12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27.12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rPr>
                <w:bCs/>
              </w:rPr>
            </w:pPr>
            <w:r w:rsidRPr="00534A92">
              <w:rPr>
                <w:bCs/>
              </w:rPr>
              <w:t xml:space="preserve">Имени Невельского: </w:t>
            </w:r>
          </w:p>
          <w:p w:rsidR="00091401" w:rsidRPr="00534A92" w:rsidRDefault="00091401" w:rsidP="006F76EF">
            <w:r w:rsidRPr="00534A92">
              <w:rPr>
                <w:bCs/>
              </w:rPr>
              <w:t>120 лет со дня открытия речного училища, ныне Аму</w:t>
            </w:r>
            <w:r w:rsidRPr="00534A92">
              <w:rPr>
                <w:bCs/>
              </w:rPr>
              <w:t>р</w:t>
            </w:r>
            <w:r w:rsidRPr="00534A92">
              <w:rPr>
                <w:bCs/>
              </w:rPr>
              <w:t xml:space="preserve">ский филиал Морского государственного университета имени адмирала Г.И. Невельского 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03.12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27.12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spacing w:line="240" w:lineRule="exact"/>
              <w:textAlignment w:val="baseline"/>
              <w:rPr>
                <w:color w:val="000000"/>
              </w:rPr>
            </w:pPr>
            <w:r w:rsidRPr="00534A92">
              <w:rPr>
                <w:color w:val="000000"/>
              </w:rPr>
              <w:t>А жизнь продолжается…</w:t>
            </w:r>
          </w:p>
          <w:p w:rsidR="00091401" w:rsidRPr="00534A92" w:rsidRDefault="00091401" w:rsidP="006F76EF">
            <w:pPr>
              <w:spacing w:line="240" w:lineRule="exact"/>
              <w:textAlignment w:val="baseline"/>
              <w:rPr>
                <w:color w:val="000000"/>
              </w:rPr>
            </w:pPr>
            <w:r w:rsidRPr="00534A92">
              <w:rPr>
                <w:color w:val="000000"/>
              </w:rPr>
              <w:t xml:space="preserve">(3 декабря – </w:t>
            </w:r>
            <w:r w:rsidRPr="00534A92">
              <w:rPr>
                <w:bCs/>
                <w:color w:val="000000"/>
              </w:rPr>
              <w:t>Международный день инвалидов)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03.12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25.12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ЦБОНиС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Год 41-й: страницы Битвы под Москвой: цикл «Дорогами Великой Победы»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(5 декабря – День начала контрнаступления советских войск против немецко-фашистских войск в Битве под Москвой. День воинской славы России)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04.12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14.12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День Героев Отечества</w:t>
            </w:r>
          </w:p>
          <w:p w:rsidR="00091401" w:rsidRPr="00534A92" w:rsidRDefault="00091401" w:rsidP="006F76EF">
            <w:pPr>
              <w:widowControl w:val="0"/>
            </w:pPr>
            <w:r w:rsidRPr="00534A92">
              <w:t>(9 декабря – День Героев Отечества)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06.12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20.12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pStyle w:val="rtejustify"/>
              <w:spacing w:after="0"/>
              <w:jc w:val="left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Основной закон государства</w:t>
            </w:r>
          </w:p>
          <w:p w:rsidR="00091401" w:rsidRPr="00534A92" w:rsidRDefault="00091401" w:rsidP="006F76EF">
            <w:pPr>
              <w:pStyle w:val="rtejustify"/>
              <w:spacing w:after="0"/>
              <w:jc w:val="left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(12 декабря – День Конституции РФ)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10.12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18.12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rPr>
                <w:bCs/>
              </w:rPr>
              <w:t>День образования Амурской области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11.12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25.12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20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ОКиРК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pPr>
              <w:widowControl w:val="0"/>
            </w:pPr>
            <w:r w:rsidRPr="00534A92">
              <w:t>Новый Год к нам мчится…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11.12</w:t>
            </w:r>
          </w:p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31.12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widowControl w:val="0"/>
              <w:jc w:val="center"/>
            </w:pPr>
            <w:r w:rsidRPr="00534A92">
              <w:t>50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ОО</w:t>
            </w:r>
          </w:p>
        </w:tc>
      </w:tr>
      <w:tr w:rsidR="00091401" w:rsidRPr="00534A92" w:rsidTr="006F76EF">
        <w:tc>
          <w:tcPr>
            <w:tcW w:w="266" w:type="pct"/>
          </w:tcPr>
          <w:p w:rsidR="00091401" w:rsidRPr="00534A92" w:rsidRDefault="00091401" w:rsidP="006F76EF">
            <w:pPr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ind w:left="0" w:firstLine="0"/>
              <w:jc w:val="center"/>
            </w:pPr>
          </w:p>
        </w:tc>
        <w:tc>
          <w:tcPr>
            <w:tcW w:w="2628" w:type="pct"/>
          </w:tcPr>
          <w:p w:rsidR="00091401" w:rsidRPr="00534A92" w:rsidRDefault="00091401" w:rsidP="006F76EF">
            <w:r w:rsidRPr="00534A92">
              <w:t>«Тридцатьчетверка» – танк Победы</w:t>
            </w:r>
          </w:p>
          <w:p w:rsidR="00091401" w:rsidRPr="00534A92" w:rsidRDefault="00091401" w:rsidP="006F76EF">
            <w:r w:rsidRPr="00534A92">
              <w:t>(80 лет со дня принятия на вооружение танка Т-34)</w:t>
            </w:r>
          </w:p>
        </w:tc>
        <w:tc>
          <w:tcPr>
            <w:tcW w:w="700" w:type="pct"/>
          </w:tcPr>
          <w:p w:rsidR="00091401" w:rsidRPr="00534A92" w:rsidRDefault="00091401" w:rsidP="006F76EF">
            <w:pPr>
              <w:jc w:val="center"/>
            </w:pPr>
            <w:r w:rsidRPr="00534A92">
              <w:t>18.12</w:t>
            </w:r>
          </w:p>
          <w:p w:rsidR="00091401" w:rsidRPr="00534A92" w:rsidRDefault="00091401" w:rsidP="006F76EF">
            <w:pPr>
              <w:jc w:val="center"/>
            </w:pPr>
            <w:r w:rsidRPr="00534A92">
              <w:t>21.12</w:t>
            </w:r>
          </w:p>
        </w:tc>
        <w:tc>
          <w:tcPr>
            <w:tcW w:w="701" w:type="pct"/>
          </w:tcPr>
          <w:p w:rsidR="00091401" w:rsidRPr="00534A92" w:rsidRDefault="00091401" w:rsidP="006F76EF">
            <w:pPr>
              <w:jc w:val="center"/>
            </w:pPr>
            <w:r w:rsidRPr="00534A92">
              <w:t>30</w:t>
            </w:r>
          </w:p>
        </w:tc>
        <w:tc>
          <w:tcPr>
            <w:tcW w:w="705" w:type="pct"/>
          </w:tcPr>
          <w:p w:rsidR="00091401" w:rsidRPr="00534A92" w:rsidRDefault="00091401" w:rsidP="006F76EF">
            <w:pPr>
              <w:jc w:val="center"/>
            </w:pPr>
            <w:r w:rsidRPr="00534A92">
              <w:t>АРЦ</w:t>
            </w:r>
          </w:p>
        </w:tc>
      </w:tr>
    </w:tbl>
    <w:p w:rsidR="00091401" w:rsidRPr="00534A92" w:rsidRDefault="00091401">
      <w:pPr>
        <w:rPr>
          <w:b/>
          <w:sz w:val="24"/>
          <w:szCs w:val="24"/>
        </w:rPr>
      </w:pPr>
    </w:p>
    <w:p w:rsidR="00091401" w:rsidRPr="00534A92" w:rsidRDefault="00091401"/>
    <w:p w:rsidR="00091401" w:rsidRPr="00534A92" w:rsidRDefault="00091401" w:rsidP="007C5461">
      <w:pPr>
        <w:pStyle w:val="Heading3"/>
        <w:tabs>
          <w:tab w:val="left" w:pos="1440"/>
          <w:tab w:val="left" w:pos="6096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4" w:name="OLE_LINK5"/>
      <w:bookmarkStart w:id="15" w:name="OLE_LINK6"/>
      <w:r w:rsidRPr="00534A92">
        <w:rPr>
          <w:rFonts w:ascii="Times New Roman" w:hAnsi="Times New Roman"/>
          <w:sz w:val="28"/>
          <w:szCs w:val="28"/>
        </w:rPr>
        <w:t>8. Издательская деятельность</w:t>
      </w:r>
    </w:p>
    <w:p w:rsidR="00091401" w:rsidRPr="00534A92" w:rsidRDefault="00091401" w:rsidP="0096364D"/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"/>
        <w:gridCol w:w="7380"/>
        <w:gridCol w:w="1924"/>
      </w:tblGrid>
      <w:tr w:rsidR="00091401" w:rsidRPr="00534A92" w:rsidTr="006F76EF">
        <w:tc>
          <w:tcPr>
            <w:tcW w:w="468" w:type="dxa"/>
            <w:vAlign w:val="center"/>
          </w:tcPr>
          <w:p w:rsidR="00091401" w:rsidRPr="00534A92" w:rsidRDefault="00091401" w:rsidP="006F76EF">
            <w:pPr>
              <w:spacing w:line="264" w:lineRule="auto"/>
              <w:jc w:val="center"/>
            </w:pPr>
            <w:r w:rsidRPr="00534A92">
              <w:t>№</w:t>
            </w:r>
          </w:p>
        </w:tc>
        <w:tc>
          <w:tcPr>
            <w:tcW w:w="7380" w:type="dxa"/>
            <w:vAlign w:val="center"/>
          </w:tcPr>
          <w:p w:rsidR="00091401" w:rsidRPr="00534A92" w:rsidRDefault="00091401" w:rsidP="006F76EF">
            <w:pPr>
              <w:spacing w:line="264" w:lineRule="auto"/>
              <w:jc w:val="center"/>
            </w:pPr>
            <w:r w:rsidRPr="00534A92">
              <w:t>Наименование издания</w:t>
            </w:r>
          </w:p>
        </w:tc>
        <w:tc>
          <w:tcPr>
            <w:tcW w:w="1924" w:type="dxa"/>
            <w:vAlign w:val="center"/>
          </w:tcPr>
          <w:p w:rsidR="00091401" w:rsidRPr="00534A92" w:rsidRDefault="00091401" w:rsidP="006F76EF">
            <w:pPr>
              <w:spacing w:line="264" w:lineRule="auto"/>
              <w:jc w:val="center"/>
            </w:pPr>
            <w:r w:rsidRPr="00534A92">
              <w:t>Ответственные</w:t>
            </w:r>
          </w:p>
        </w:tc>
      </w:tr>
      <w:tr w:rsidR="00091401" w:rsidRPr="00534A92" w:rsidTr="006F76EF">
        <w:tc>
          <w:tcPr>
            <w:tcW w:w="468" w:type="dxa"/>
            <w:vAlign w:val="center"/>
          </w:tcPr>
          <w:p w:rsidR="00091401" w:rsidRPr="00534A92" w:rsidRDefault="00091401" w:rsidP="006F76EF">
            <w:pPr>
              <w:spacing w:line="264" w:lineRule="auto"/>
              <w:jc w:val="center"/>
            </w:pPr>
          </w:p>
        </w:tc>
        <w:tc>
          <w:tcPr>
            <w:tcW w:w="7380" w:type="dxa"/>
            <w:vAlign w:val="center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Заседание редакционно-издательского совета ежемесячно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Праскова О.С.</w:t>
            </w:r>
          </w:p>
        </w:tc>
      </w:tr>
      <w:tr w:rsidR="00091401" w:rsidRPr="00534A92" w:rsidTr="006F76EF">
        <w:tc>
          <w:tcPr>
            <w:tcW w:w="468" w:type="dxa"/>
            <w:vAlign w:val="center"/>
          </w:tcPr>
          <w:p w:rsidR="00091401" w:rsidRPr="00534A92" w:rsidRDefault="00091401" w:rsidP="006F76EF">
            <w:pPr>
              <w:spacing w:line="264" w:lineRule="auto"/>
              <w:jc w:val="center"/>
            </w:pPr>
          </w:p>
        </w:tc>
        <w:tc>
          <w:tcPr>
            <w:tcW w:w="7380" w:type="dxa"/>
            <w:vAlign w:val="center"/>
          </w:tcPr>
          <w:p w:rsidR="00091401" w:rsidRPr="00534A92" w:rsidRDefault="00091401" w:rsidP="006F76EF">
            <w:pPr>
              <w:spacing w:line="264" w:lineRule="auto"/>
              <w:jc w:val="center"/>
              <w:rPr>
                <w:b/>
              </w:rPr>
            </w:pPr>
            <w:r w:rsidRPr="00534A92">
              <w:rPr>
                <w:b/>
              </w:rPr>
              <w:t>Январь</w:t>
            </w:r>
          </w:p>
        </w:tc>
        <w:tc>
          <w:tcPr>
            <w:tcW w:w="1924" w:type="dxa"/>
            <w:vAlign w:val="center"/>
          </w:tcPr>
          <w:p w:rsidR="00091401" w:rsidRPr="00534A92" w:rsidRDefault="00091401" w:rsidP="006F76EF">
            <w:pPr>
              <w:spacing w:line="264" w:lineRule="auto"/>
            </w:pPr>
          </w:p>
        </w:tc>
      </w:tr>
      <w:tr w:rsidR="00091401" w:rsidRPr="00534A92" w:rsidTr="006F76EF">
        <w:tc>
          <w:tcPr>
            <w:tcW w:w="468" w:type="dxa"/>
            <w:vAlign w:val="center"/>
          </w:tcPr>
          <w:p w:rsidR="00091401" w:rsidRPr="00534A92" w:rsidRDefault="00091401" w:rsidP="006F76EF">
            <w:pPr>
              <w:spacing w:line="264" w:lineRule="auto"/>
              <w:jc w:val="center"/>
            </w:pPr>
            <w:r w:rsidRPr="00534A92">
              <w:t>1</w:t>
            </w:r>
          </w:p>
        </w:tc>
        <w:tc>
          <w:tcPr>
            <w:tcW w:w="7380" w:type="dxa"/>
            <w:vAlign w:val="center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Век Даниила Гранина: к 100-летию со дня рождения: беседа о творчестве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Косицина Е.А.</w:t>
            </w:r>
          </w:p>
        </w:tc>
      </w:tr>
      <w:tr w:rsidR="00091401" w:rsidRPr="00534A92" w:rsidTr="006F76EF">
        <w:tc>
          <w:tcPr>
            <w:tcW w:w="468" w:type="dxa"/>
            <w:vAlign w:val="center"/>
          </w:tcPr>
          <w:p w:rsidR="00091401" w:rsidRPr="00534A92" w:rsidRDefault="00091401" w:rsidP="006F76EF">
            <w:pPr>
              <w:spacing w:line="264" w:lineRule="auto"/>
              <w:jc w:val="center"/>
            </w:pPr>
            <w:r w:rsidRPr="00534A92">
              <w:t>2</w:t>
            </w:r>
          </w:p>
        </w:tc>
        <w:tc>
          <w:tcPr>
            <w:tcW w:w="7380" w:type="dxa"/>
            <w:vAlign w:val="center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Библиотеки в системе межкультурного и межнационального взаимодействия: м</w:t>
            </w:r>
            <w:r w:rsidRPr="00534A92">
              <w:t>е</w:t>
            </w:r>
            <w:r w:rsidRPr="00534A92">
              <w:t>тодические рекомендации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Базарная Г.А.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  <w:jc w:val="center"/>
              <w:rPr>
                <w:b/>
              </w:rPr>
            </w:pPr>
            <w:r w:rsidRPr="00534A92">
              <w:rPr>
                <w:b/>
              </w:rPr>
              <w:t>Февраль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  <w:r w:rsidRPr="00534A92">
              <w:t>3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  <w:rPr>
                <w:b/>
              </w:rPr>
            </w:pPr>
            <w:r w:rsidRPr="00534A92">
              <w:t xml:space="preserve">Амурская культура в печати – 2018: информационный бюллетень  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Коршунова О.В.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  <w:r w:rsidRPr="00534A92">
              <w:t>4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rPr>
                <w:lang w:eastAsia="en-US"/>
              </w:rPr>
              <w:t>Список неопубликованных документов и других информационных материалов по культуре и искусству, поступивших в фонд АОНБ в 2018 году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Кочнева Л.П.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  <w:jc w:val="center"/>
              <w:rPr>
                <w:b/>
              </w:rPr>
            </w:pPr>
            <w:r w:rsidRPr="00534A92">
              <w:rPr>
                <w:b/>
              </w:rPr>
              <w:t>Апрель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  <w:r w:rsidRPr="00534A92">
              <w:t>5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Начинал с оттепели…»: к 125-летию со дня рождения Н.С. Хрущева, советского государственного и партийного деятеля: библиографический список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Кочнева Л.П.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  <w:r w:rsidRPr="00534A92">
              <w:t>6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Жестокость битв и нежность пасторалей: к 95-летию со дня рождения российского писателя В.П. Астафьева: библиографический список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Трофимова И.В.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</w:p>
        </w:tc>
        <w:tc>
          <w:tcPr>
            <w:tcW w:w="7380" w:type="dxa"/>
          </w:tcPr>
          <w:p w:rsidR="00091401" w:rsidRPr="00534A92" w:rsidRDefault="00091401" w:rsidP="006F7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534A92">
              <w:rPr>
                <w:b/>
              </w:rPr>
              <w:t>Июнь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  <w:r w:rsidRPr="00534A92">
              <w:t>7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rPr>
                <w:b/>
              </w:rPr>
            </w:pPr>
            <w:r w:rsidRPr="00534A92">
              <w:t>Муниципальные библиотеки Амурской области в 2018 г.: аналитический сборник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Куприенко Л.Ф.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  <w:r w:rsidRPr="00534A92">
              <w:t>8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Календарь знаменательных и памятных дат Амурской области на 2020 год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Коршунова О.В.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  <w:r w:rsidRPr="00534A92">
              <w:t>9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Профилактика алкоголизма, наркомании, правонарушений несовершеннолетних. Защита их прав: информационный бюллетень. Вып. 18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Бабанина Л.М.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  <w:jc w:val="center"/>
              <w:rPr>
                <w:b/>
              </w:rPr>
            </w:pPr>
            <w:r w:rsidRPr="00534A92">
              <w:rPr>
                <w:b/>
              </w:rPr>
              <w:t>Июль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9965D9">
            <w:pPr>
              <w:spacing w:line="264" w:lineRule="auto"/>
              <w:jc w:val="center"/>
            </w:pPr>
            <w:r w:rsidRPr="00534A92">
              <w:t>10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Пути-дороги: о жизни и творчестве Александра Побожия: информационно-методический материалы. Вып. 13.</w:t>
            </w:r>
          </w:p>
          <w:p w:rsidR="00091401" w:rsidRPr="00534A92" w:rsidRDefault="00091401" w:rsidP="006F76EF">
            <w:pPr>
              <w:spacing w:line="264" w:lineRule="auto"/>
            </w:pPr>
            <w:r w:rsidRPr="00534A92">
              <w:t>(цикл «Русские судьбы: амурские писатели»)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Соломенник В.В.</w:t>
            </w:r>
          </w:p>
        </w:tc>
      </w:tr>
      <w:tr w:rsidR="00091401" w:rsidRPr="00534A92" w:rsidTr="006F76EF">
        <w:tc>
          <w:tcPr>
            <w:tcW w:w="7848" w:type="dxa"/>
            <w:gridSpan w:val="2"/>
          </w:tcPr>
          <w:p w:rsidR="00091401" w:rsidRPr="00534A92" w:rsidRDefault="00091401" w:rsidP="006F76EF">
            <w:pPr>
              <w:spacing w:line="264" w:lineRule="auto"/>
              <w:jc w:val="center"/>
              <w:rPr>
                <w:b/>
              </w:rPr>
            </w:pPr>
            <w:r w:rsidRPr="00534A92">
              <w:rPr>
                <w:b/>
              </w:rPr>
              <w:t>Сентябрь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  <w:rPr>
                <w:lang w:val="en-US"/>
              </w:rPr>
            </w:pP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11</w:t>
            </w:r>
          </w:p>
        </w:tc>
        <w:tc>
          <w:tcPr>
            <w:tcW w:w="7380" w:type="dxa"/>
          </w:tcPr>
          <w:p w:rsidR="00091401" w:rsidRPr="00534A92" w:rsidRDefault="00091401" w:rsidP="006F76EF">
            <w:r w:rsidRPr="00534A92">
              <w:t>Диалог времен: Амурский краеведческий альманах Вып. 2</w:t>
            </w:r>
          </w:p>
        </w:tc>
        <w:tc>
          <w:tcPr>
            <w:tcW w:w="1924" w:type="dxa"/>
          </w:tcPr>
          <w:p w:rsidR="00091401" w:rsidRPr="00534A92" w:rsidRDefault="00091401" w:rsidP="006F76EF">
            <w:r w:rsidRPr="00534A92">
              <w:t>Дымова И.В.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  <w:jc w:val="center"/>
              <w:rPr>
                <w:b/>
              </w:rPr>
            </w:pPr>
            <w:r w:rsidRPr="00534A92">
              <w:rPr>
                <w:b/>
              </w:rPr>
              <w:t>Октябрь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12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Территория детства (в рамках Десятилетия детства): библиографический список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Бабанина Л.М.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13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Библиотеки Амурской области: справочник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Фатеева В.В.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14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Примерный порядок учета информационно-библиотечного обслуживания: метод</w:t>
            </w:r>
            <w:r w:rsidRPr="00534A92">
              <w:t>и</w:t>
            </w:r>
            <w:r w:rsidRPr="00534A92">
              <w:t>ческие рекомендации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Базарная Г.А.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  <w:jc w:val="center"/>
              <w:rPr>
                <w:b/>
              </w:rPr>
            </w:pPr>
            <w:r w:rsidRPr="00534A92">
              <w:rPr>
                <w:b/>
              </w:rPr>
              <w:t>Ноябрь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15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Библиотечное Приамурье. Вып. 15: сборник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Куприенко Л.Ф.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16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 xml:space="preserve">Земли родной талант и вдохновенье: сборник творческих работ </w:t>
            </w:r>
            <w:r w:rsidRPr="00534A92">
              <w:rPr>
                <w:lang w:val="en-US"/>
              </w:rPr>
              <w:t>III</w:t>
            </w:r>
            <w:r w:rsidRPr="00534A92">
              <w:t xml:space="preserve"> областного л</w:t>
            </w:r>
            <w:r w:rsidRPr="00534A92">
              <w:t>и</w:t>
            </w:r>
            <w:r w:rsidRPr="00534A92">
              <w:t>тературного конкурса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Дымова И.В.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17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Литературные премии – 2018 год: информационно-библиографический обзор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Соломенник В.В.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18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Культ и личность: к 140-летию со дня рождения И.В. Сталина, советского госуда</w:t>
            </w:r>
            <w:r w:rsidRPr="00534A92">
              <w:t>р</w:t>
            </w:r>
            <w:r w:rsidRPr="00534A92">
              <w:t>ственного деятеля: библиографический указатель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Трофимова И.В.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19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Села Приамурья. Вып. 7. Зейский район: библиографический указатель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Коршунова О.В.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  <w:jc w:val="center"/>
              <w:rPr>
                <w:b/>
              </w:rPr>
            </w:pPr>
            <w:r w:rsidRPr="00534A92">
              <w:rPr>
                <w:b/>
              </w:rPr>
              <w:t>Декабрь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20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Местное самоуправление: информационный бюллетень. Вып. 29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Трофимова И.В.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21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С любовью к миру: о жизни и творчестве Игоря Ерёмина: информационно-методический материалы. Вып. 14</w:t>
            </w:r>
          </w:p>
          <w:p w:rsidR="00091401" w:rsidRPr="00534A92" w:rsidRDefault="00091401" w:rsidP="006F76EF">
            <w:pPr>
              <w:spacing w:line="264" w:lineRule="auto"/>
            </w:pPr>
            <w:r w:rsidRPr="00534A92">
              <w:t>(цикл «Русские судьбы: амурские писатели»)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Соломенник В.В.</w:t>
            </w:r>
          </w:p>
        </w:tc>
      </w:tr>
      <w:tr w:rsidR="00091401" w:rsidRPr="00534A92" w:rsidTr="006F76EF">
        <w:tc>
          <w:tcPr>
            <w:tcW w:w="468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22</w:t>
            </w:r>
          </w:p>
        </w:tc>
        <w:tc>
          <w:tcPr>
            <w:tcW w:w="7380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 xml:space="preserve">Муравьевские чтения: сборник докладов </w:t>
            </w:r>
            <w:r w:rsidRPr="00534A92">
              <w:rPr>
                <w:lang w:val="en-US"/>
              </w:rPr>
              <w:t>IX</w:t>
            </w:r>
            <w:r w:rsidRPr="00534A92">
              <w:t xml:space="preserve"> научно-практической конференции</w:t>
            </w:r>
          </w:p>
        </w:tc>
        <w:tc>
          <w:tcPr>
            <w:tcW w:w="1924" w:type="dxa"/>
          </w:tcPr>
          <w:p w:rsidR="00091401" w:rsidRPr="00534A92" w:rsidRDefault="00091401" w:rsidP="006F76EF">
            <w:pPr>
              <w:spacing w:line="264" w:lineRule="auto"/>
            </w:pPr>
            <w:r w:rsidRPr="00534A92">
              <w:t>Чеснокова М.К.</w:t>
            </w:r>
          </w:p>
        </w:tc>
      </w:tr>
    </w:tbl>
    <w:p w:rsidR="00091401" w:rsidRPr="00534A92" w:rsidRDefault="00091401" w:rsidP="0096364D"/>
    <w:p w:rsidR="00091401" w:rsidRPr="00534A92" w:rsidRDefault="00091401" w:rsidP="0096364D"/>
    <w:p w:rsidR="00091401" w:rsidRPr="00534A92" w:rsidRDefault="00091401" w:rsidP="0096364D"/>
    <w:bookmarkEnd w:id="11"/>
    <w:bookmarkEnd w:id="12"/>
    <w:bookmarkEnd w:id="14"/>
    <w:bookmarkEnd w:id="15"/>
    <w:p w:rsidR="00091401" w:rsidRPr="00534A92" w:rsidRDefault="00091401" w:rsidP="00D03F40">
      <w:pPr>
        <w:jc w:val="center"/>
        <w:rPr>
          <w:b/>
          <w:sz w:val="28"/>
          <w:szCs w:val="28"/>
        </w:rPr>
      </w:pPr>
      <w:r w:rsidRPr="00534A92">
        <w:rPr>
          <w:color w:val="FF0000"/>
        </w:rPr>
        <w:br w:type="page"/>
      </w:r>
      <w:r w:rsidRPr="00534A92">
        <w:rPr>
          <w:b/>
          <w:sz w:val="28"/>
          <w:szCs w:val="28"/>
        </w:rPr>
        <w:t>9. Целевые проекты и научно-организационная деятельность</w:t>
      </w:r>
    </w:p>
    <w:p w:rsidR="00091401" w:rsidRPr="00534A92" w:rsidRDefault="00091401" w:rsidP="00341052">
      <w:pPr>
        <w:rPr>
          <w:b/>
          <w:sz w:val="28"/>
          <w:szCs w:val="28"/>
        </w:rPr>
      </w:pPr>
    </w:p>
    <w:p w:rsidR="00091401" w:rsidRPr="00534A92" w:rsidRDefault="00091401" w:rsidP="00341052">
      <w:pPr>
        <w:rPr>
          <w:b/>
          <w:sz w:val="24"/>
          <w:szCs w:val="24"/>
        </w:rPr>
      </w:pPr>
      <w:r w:rsidRPr="00534A92">
        <w:rPr>
          <w:b/>
          <w:sz w:val="24"/>
          <w:szCs w:val="24"/>
        </w:rPr>
        <w:t>9.1. Проекты международного и регионального масштаба</w:t>
      </w:r>
    </w:p>
    <w:p w:rsidR="00091401" w:rsidRPr="00534A92" w:rsidRDefault="00091401" w:rsidP="00341052">
      <w:pPr>
        <w:rPr>
          <w:b/>
          <w:sz w:val="24"/>
          <w:szCs w:val="24"/>
        </w:rPr>
      </w:pPr>
    </w:p>
    <w:tbl>
      <w:tblPr>
        <w:tblW w:w="51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"/>
        <w:gridCol w:w="4090"/>
        <w:gridCol w:w="829"/>
        <w:gridCol w:w="1612"/>
        <w:gridCol w:w="1519"/>
        <w:gridCol w:w="1350"/>
      </w:tblGrid>
      <w:tr w:rsidR="00091401" w:rsidRPr="00534A92" w:rsidTr="00253DFC">
        <w:trPr>
          <w:trHeight w:val="319"/>
        </w:trPr>
        <w:tc>
          <w:tcPr>
            <w:tcW w:w="217" w:type="pct"/>
            <w:vAlign w:val="center"/>
          </w:tcPr>
          <w:p w:rsidR="00091401" w:rsidRPr="00534A92" w:rsidRDefault="00091401" w:rsidP="00253DFC">
            <w:pPr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2081" w:type="pct"/>
            <w:vAlign w:val="center"/>
          </w:tcPr>
          <w:p w:rsidR="00091401" w:rsidRPr="00534A92" w:rsidRDefault="00091401" w:rsidP="00253DFC">
            <w:pPr>
              <w:jc w:val="center"/>
              <w:rPr>
                <w:b/>
              </w:rPr>
            </w:pPr>
            <w:r w:rsidRPr="00534A92">
              <w:rPr>
                <w:b/>
              </w:rPr>
              <w:t>Наименование и форма мероприятия</w:t>
            </w:r>
          </w:p>
        </w:tc>
        <w:tc>
          <w:tcPr>
            <w:tcW w:w="422" w:type="pct"/>
            <w:vAlign w:val="center"/>
          </w:tcPr>
          <w:p w:rsidR="00091401" w:rsidRPr="00534A92" w:rsidRDefault="00091401" w:rsidP="00253DFC">
            <w:pPr>
              <w:jc w:val="center"/>
              <w:rPr>
                <w:b/>
              </w:rPr>
            </w:pPr>
            <w:r w:rsidRPr="00534A92">
              <w:rPr>
                <w:b/>
              </w:rPr>
              <w:t>Кол-во</w:t>
            </w:r>
          </w:p>
        </w:tc>
        <w:tc>
          <w:tcPr>
            <w:tcW w:w="820" w:type="pct"/>
            <w:vAlign w:val="center"/>
          </w:tcPr>
          <w:p w:rsidR="00091401" w:rsidRPr="00534A92" w:rsidRDefault="00091401" w:rsidP="00253DFC">
            <w:pPr>
              <w:jc w:val="center"/>
              <w:rPr>
                <w:b/>
              </w:rPr>
            </w:pPr>
            <w:r w:rsidRPr="00534A92">
              <w:rPr>
                <w:b/>
              </w:rPr>
              <w:t>Срок</w:t>
            </w:r>
          </w:p>
          <w:p w:rsidR="00091401" w:rsidRPr="00534A92" w:rsidRDefault="00091401" w:rsidP="00253DFC">
            <w:pPr>
              <w:jc w:val="center"/>
              <w:rPr>
                <w:b/>
              </w:rPr>
            </w:pPr>
            <w:r w:rsidRPr="00534A92">
              <w:rPr>
                <w:b/>
              </w:rPr>
              <w:t>исполнения</w:t>
            </w:r>
          </w:p>
        </w:tc>
        <w:tc>
          <w:tcPr>
            <w:tcW w:w="773" w:type="pct"/>
            <w:vAlign w:val="center"/>
          </w:tcPr>
          <w:p w:rsidR="00091401" w:rsidRPr="00534A92" w:rsidRDefault="00091401" w:rsidP="00253DFC">
            <w:pPr>
              <w:jc w:val="center"/>
              <w:rPr>
                <w:b/>
              </w:rPr>
            </w:pPr>
            <w:r w:rsidRPr="00534A92">
              <w:rPr>
                <w:b/>
              </w:rPr>
              <w:t>Количество</w:t>
            </w:r>
          </w:p>
          <w:p w:rsidR="00091401" w:rsidRPr="00534A92" w:rsidRDefault="00091401" w:rsidP="00253DFC">
            <w:pPr>
              <w:jc w:val="center"/>
              <w:rPr>
                <w:b/>
              </w:rPr>
            </w:pPr>
            <w:r w:rsidRPr="00534A92">
              <w:rPr>
                <w:b/>
              </w:rPr>
              <w:t>посетителей</w:t>
            </w:r>
          </w:p>
        </w:tc>
        <w:tc>
          <w:tcPr>
            <w:tcW w:w="688" w:type="pct"/>
            <w:vAlign w:val="center"/>
          </w:tcPr>
          <w:p w:rsidR="00091401" w:rsidRPr="00534A92" w:rsidRDefault="00091401" w:rsidP="00253DFC">
            <w:pPr>
              <w:jc w:val="center"/>
              <w:rPr>
                <w:b/>
              </w:rPr>
            </w:pPr>
            <w:r w:rsidRPr="00534A92">
              <w:rPr>
                <w:b/>
              </w:rPr>
              <w:t>Ответствен-ные</w:t>
            </w:r>
          </w:p>
        </w:tc>
      </w:tr>
      <w:tr w:rsidR="00091401" w:rsidRPr="00534A92" w:rsidTr="00837109">
        <w:trPr>
          <w:trHeight w:val="319"/>
        </w:trPr>
        <w:tc>
          <w:tcPr>
            <w:tcW w:w="217" w:type="pct"/>
          </w:tcPr>
          <w:p w:rsidR="00091401" w:rsidRPr="00534A92" w:rsidRDefault="00091401" w:rsidP="00351874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081" w:type="pct"/>
          </w:tcPr>
          <w:p w:rsidR="00091401" w:rsidRPr="00534A92" w:rsidRDefault="00091401" w:rsidP="00A467B4">
            <w:r w:rsidRPr="00534A92">
              <w:rPr>
                <w:lang w:val="en-US"/>
              </w:rPr>
              <w:t>VI</w:t>
            </w:r>
            <w:r w:rsidRPr="00534A92">
              <w:t xml:space="preserve"> Амурский Библиофорум:</w:t>
            </w:r>
          </w:p>
          <w:p w:rsidR="00091401" w:rsidRPr="00534A92" w:rsidRDefault="00091401" w:rsidP="00A467B4">
            <w:r w:rsidRPr="00534A92">
              <w:t xml:space="preserve">- Школа руководителей центральных, </w:t>
            </w:r>
          </w:p>
          <w:p w:rsidR="00091401" w:rsidRPr="00534A92" w:rsidRDefault="00091401" w:rsidP="00A467B4">
            <w:r w:rsidRPr="00534A92">
              <w:t>межпоселенческих  библиотек, централиз</w:t>
            </w:r>
            <w:r w:rsidRPr="00534A92">
              <w:t>о</w:t>
            </w:r>
            <w:r w:rsidRPr="00534A92">
              <w:t>ванных библиотечных систем области,</w:t>
            </w:r>
          </w:p>
          <w:p w:rsidR="00091401" w:rsidRPr="00534A92" w:rsidRDefault="00091401" w:rsidP="00A467B4">
            <w:r w:rsidRPr="00534A92">
              <w:t xml:space="preserve">- Праздник, посвященный 160-летию </w:t>
            </w:r>
          </w:p>
          <w:p w:rsidR="00091401" w:rsidRPr="00534A92" w:rsidRDefault="00091401" w:rsidP="00A467B4">
            <w:r w:rsidRPr="00534A92">
              <w:t>Амурской областной научной библиотеки им. Н.Н. Муравьева-Амурского</w:t>
            </w:r>
          </w:p>
          <w:p w:rsidR="00091401" w:rsidRPr="00534A92" w:rsidRDefault="00091401" w:rsidP="00A467B4">
            <w:r w:rsidRPr="00534A92">
              <w:t>- Областной профессиональный конкурс «Библиотекарь года»</w:t>
            </w:r>
          </w:p>
        </w:tc>
        <w:tc>
          <w:tcPr>
            <w:tcW w:w="422" w:type="pct"/>
          </w:tcPr>
          <w:p w:rsidR="00091401" w:rsidRPr="00534A92" w:rsidRDefault="00091401" w:rsidP="0078252F">
            <w:pPr>
              <w:jc w:val="center"/>
            </w:pPr>
            <w:r w:rsidRPr="00534A92">
              <w:t>1</w:t>
            </w:r>
          </w:p>
        </w:tc>
        <w:tc>
          <w:tcPr>
            <w:tcW w:w="820" w:type="pct"/>
          </w:tcPr>
          <w:p w:rsidR="00091401" w:rsidRPr="00534A92" w:rsidRDefault="00091401" w:rsidP="002D3843">
            <w:pPr>
              <w:jc w:val="center"/>
            </w:pPr>
            <w:r w:rsidRPr="00534A92">
              <w:t>20-24.05</w:t>
            </w:r>
          </w:p>
          <w:p w:rsidR="00091401" w:rsidRPr="00534A92" w:rsidRDefault="00091401" w:rsidP="002D3843">
            <w:pPr>
              <w:jc w:val="center"/>
            </w:pPr>
          </w:p>
          <w:p w:rsidR="00091401" w:rsidRPr="00534A92" w:rsidRDefault="00091401" w:rsidP="002D3843">
            <w:pPr>
              <w:jc w:val="center"/>
            </w:pPr>
          </w:p>
          <w:p w:rsidR="00091401" w:rsidRPr="00534A92" w:rsidRDefault="00091401" w:rsidP="002D3843">
            <w:pPr>
              <w:jc w:val="center"/>
            </w:pPr>
          </w:p>
          <w:p w:rsidR="00091401" w:rsidRPr="00534A92" w:rsidRDefault="00091401" w:rsidP="002D3843">
            <w:pPr>
              <w:jc w:val="center"/>
            </w:pPr>
          </w:p>
        </w:tc>
        <w:tc>
          <w:tcPr>
            <w:tcW w:w="773" w:type="pct"/>
          </w:tcPr>
          <w:p w:rsidR="00091401" w:rsidRPr="00534A92" w:rsidRDefault="00091401" w:rsidP="0078252F">
            <w:pPr>
              <w:jc w:val="center"/>
            </w:pPr>
            <w:r w:rsidRPr="00534A92">
              <w:t>300</w:t>
            </w:r>
          </w:p>
        </w:tc>
        <w:tc>
          <w:tcPr>
            <w:tcW w:w="688" w:type="pct"/>
          </w:tcPr>
          <w:p w:rsidR="00091401" w:rsidRPr="00534A92" w:rsidRDefault="00091401" w:rsidP="0078252F">
            <w:pPr>
              <w:jc w:val="center"/>
            </w:pPr>
            <w:r w:rsidRPr="00534A92">
              <w:t>Рабочая группа</w:t>
            </w:r>
          </w:p>
        </w:tc>
      </w:tr>
      <w:tr w:rsidR="00091401" w:rsidRPr="00534A92" w:rsidTr="00837109">
        <w:trPr>
          <w:trHeight w:val="319"/>
        </w:trPr>
        <w:tc>
          <w:tcPr>
            <w:tcW w:w="217" w:type="pct"/>
          </w:tcPr>
          <w:p w:rsidR="00091401" w:rsidRPr="00534A92" w:rsidRDefault="00091401" w:rsidP="00351874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081" w:type="pct"/>
          </w:tcPr>
          <w:p w:rsidR="00091401" w:rsidRPr="00534A92" w:rsidRDefault="00091401" w:rsidP="00262CDC">
            <w:r w:rsidRPr="00534A92">
              <w:rPr>
                <w:lang w:val="en-US"/>
              </w:rPr>
              <w:t>X</w:t>
            </w:r>
            <w:r w:rsidRPr="00534A92">
              <w:t xml:space="preserve"> фестиваль «Российско-китайская ярмарка культуры и искусства»</w:t>
            </w:r>
          </w:p>
        </w:tc>
        <w:tc>
          <w:tcPr>
            <w:tcW w:w="422" w:type="pct"/>
          </w:tcPr>
          <w:p w:rsidR="00091401" w:rsidRPr="00534A92" w:rsidRDefault="00091401" w:rsidP="00262CDC">
            <w:pPr>
              <w:jc w:val="center"/>
            </w:pPr>
            <w:r w:rsidRPr="00534A92">
              <w:t>1</w:t>
            </w:r>
          </w:p>
        </w:tc>
        <w:tc>
          <w:tcPr>
            <w:tcW w:w="820" w:type="pct"/>
          </w:tcPr>
          <w:p w:rsidR="00091401" w:rsidRPr="00534A92" w:rsidRDefault="00091401" w:rsidP="00262CDC">
            <w:pPr>
              <w:jc w:val="center"/>
            </w:pPr>
            <w:r w:rsidRPr="00534A92">
              <w:t>23-30.06</w:t>
            </w:r>
          </w:p>
        </w:tc>
        <w:tc>
          <w:tcPr>
            <w:tcW w:w="773" w:type="pct"/>
          </w:tcPr>
          <w:p w:rsidR="00091401" w:rsidRPr="00534A92" w:rsidRDefault="00091401" w:rsidP="00262CDC">
            <w:pPr>
              <w:jc w:val="center"/>
            </w:pPr>
            <w:r w:rsidRPr="00534A92">
              <w:t>160</w:t>
            </w:r>
          </w:p>
        </w:tc>
        <w:tc>
          <w:tcPr>
            <w:tcW w:w="688" w:type="pct"/>
          </w:tcPr>
          <w:p w:rsidR="00091401" w:rsidRPr="00534A92" w:rsidRDefault="00091401" w:rsidP="00262CDC">
            <w:pPr>
              <w:jc w:val="center"/>
            </w:pPr>
            <w:r w:rsidRPr="00534A92">
              <w:t>Рабочая группа</w:t>
            </w:r>
          </w:p>
        </w:tc>
      </w:tr>
      <w:tr w:rsidR="00091401" w:rsidRPr="00534A92" w:rsidTr="00837109">
        <w:trPr>
          <w:trHeight w:val="319"/>
        </w:trPr>
        <w:tc>
          <w:tcPr>
            <w:tcW w:w="217" w:type="pct"/>
          </w:tcPr>
          <w:p w:rsidR="00091401" w:rsidRPr="00534A92" w:rsidRDefault="00091401" w:rsidP="00351874">
            <w:pPr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081" w:type="pct"/>
          </w:tcPr>
          <w:p w:rsidR="00091401" w:rsidRPr="00534A92" w:rsidRDefault="00091401" w:rsidP="002D3843">
            <w:r w:rsidRPr="00534A92">
              <w:rPr>
                <w:lang w:val="en-US"/>
              </w:rPr>
              <w:t>IX</w:t>
            </w:r>
            <w:r w:rsidRPr="00534A92">
              <w:t xml:space="preserve"> Муравьевские чтения: </w:t>
            </w:r>
          </w:p>
          <w:p w:rsidR="00091401" w:rsidRPr="00534A92" w:rsidRDefault="00091401" w:rsidP="002D3843">
            <w:r w:rsidRPr="00534A92">
              <w:t>научно-практическая конференция</w:t>
            </w:r>
          </w:p>
        </w:tc>
        <w:tc>
          <w:tcPr>
            <w:tcW w:w="422" w:type="pct"/>
          </w:tcPr>
          <w:p w:rsidR="00091401" w:rsidRPr="00534A92" w:rsidRDefault="00091401" w:rsidP="002D3843">
            <w:pPr>
              <w:jc w:val="center"/>
            </w:pPr>
            <w:r w:rsidRPr="00534A92">
              <w:t>1</w:t>
            </w:r>
          </w:p>
        </w:tc>
        <w:tc>
          <w:tcPr>
            <w:tcW w:w="820" w:type="pct"/>
          </w:tcPr>
          <w:p w:rsidR="00091401" w:rsidRPr="00534A92" w:rsidRDefault="00091401" w:rsidP="002D3843">
            <w:pPr>
              <w:jc w:val="center"/>
            </w:pPr>
            <w:r w:rsidRPr="00534A92">
              <w:t>24-25.10</w:t>
            </w:r>
          </w:p>
        </w:tc>
        <w:tc>
          <w:tcPr>
            <w:tcW w:w="773" w:type="pct"/>
          </w:tcPr>
          <w:p w:rsidR="00091401" w:rsidRPr="00534A92" w:rsidRDefault="00091401" w:rsidP="002D3843">
            <w:pPr>
              <w:jc w:val="center"/>
            </w:pPr>
            <w:r w:rsidRPr="00534A92">
              <w:t>80</w:t>
            </w:r>
          </w:p>
        </w:tc>
        <w:tc>
          <w:tcPr>
            <w:tcW w:w="688" w:type="pct"/>
          </w:tcPr>
          <w:p w:rsidR="00091401" w:rsidRPr="00534A92" w:rsidRDefault="00091401" w:rsidP="002D3843">
            <w:pPr>
              <w:jc w:val="center"/>
            </w:pPr>
            <w:r w:rsidRPr="00534A92">
              <w:t>Рабочая группа</w:t>
            </w:r>
          </w:p>
        </w:tc>
      </w:tr>
    </w:tbl>
    <w:p w:rsidR="00091401" w:rsidRPr="00534A92" w:rsidRDefault="00091401" w:rsidP="00800722">
      <w:pPr>
        <w:jc w:val="center"/>
        <w:rPr>
          <w:b/>
          <w:sz w:val="28"/>
          <w:szCs w:val="28"/>
        </w:rPr>
      </w:pPr>
    </w:p>
    <w:p w:rsidR="00091401" w:rsidRPr="00534A92" w:rsidRDefault="00091401" w:rsidP="00341052">
      <w:pPr>
        <w:rPr>
          <w:b/>
          <w:sz w:val="24"/>
          <w:szCs w:val="28"/>
        </w:rPr>
      </w:pPr>
      <w:r w:rsidRPr="00534A92">
        <w:rPr>
          <w:b/>
          <w:sz w:val="24"/>
          <w:szCs w:val="28"/>
        </w:rPr>
        <w:t>9.2. Исследовательская  работа</w:t>
      </w:r>
    </w:p>
    <w:p w:rsidR="00091401" w:rsidRPr="00534A92" w:rsidRDefault="00091401" w:rsidP="00800722">
      <w:pPr>
        <w:jc w:val="center"/>
        <w:rPr>
          <w:b/>
          <w:color w:val="FF0000"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6221"/>
        <w:gridCol w:w="1437"/>
        <w:gridCol w:w="1622"/>
      </w:tblGrid>
      <w:tr w:rsidR="00091401" w:rsidRPr="00534A92" w:rsidTr="009A02EB">
        <w:trPr>
          <w:trHeight w:val="351"/>
          <w:tblHeader/>
        </w:trPr>
        <w:tc>
          <w:tcPr>
            <w:tcW w:w="279" w:type="pct"/>
          </w:tcPr>
          <w:p w:rsidR="00091401" w:rsidRPr="00534A92" w:rsidRDefault="00091401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3165" w:type="pct"/>
            <w:vAlign w:val="center"/>
          </w:tcPr>
          <w:p w:rsidR="00091401" w:rsidRPr="00534A92" w:rsidRDefault="00091401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A92">
              <w:rPr>
                <w:b/>
              </w:rPr>
              <w:t>Наименование и виды работ</w:t>
            </w:r>
          </w:p>
        </w:tc>
        <w:tc>
          <w:tcPr>
            <w:tcW w:w="731" w:type="pct"/>
            <w:vAlign w:val="center"/>
          </w:tcPr>
          <w:p w:rsidR="00091401" w:rsidRPr="00534A92" w:rsidRDefault="00091401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  <w:tc>
          <w:tcPr>
            <w:tcW w:w="825" w:type="pct"/>
            <w:vAlign w:val="center"/>
          </w:tcPr>
          <w:p w:rsidR="00091401" w:rsidRPr="00534A92" w:rsidRDefault="00091401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4A92">
              <w:rPr>
                <w:b/>
              </w:rPr>
              <w:t>Исполнители</w:t>
            </w: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1.</w:t>
            </w:r>
          </w:p>
        </w:tc>
        <w:tc>
          <w:tcPr>
            <w:tcW w:w="3165" w:type="pct"/>
            <w:tcBorders>
              <w:top w:val="nil"/>
            </w:tcBorders>
          </w:tcPr>
          <w:p w:rsidR="00091401" w:rsidRPr="00534A92" w:rsidRDefault="00091401" w:rsidP="00D13BDE">
            <w:pPr>
              <w:shd w:val="clear" w:color="auto" w:fill="FFFFFF"/>
            </w:pPr>
            <w:r w:rsidRPr="00534A92">
              <w:t>Краеведческий проект</w:t>
            </w:r>
            <w:r w:rsidRPr="00534A92">
              <w:rPr>
                <w:b/>
              </w:rPr>
              <w:t xml:space="preserve"> </w:t>
            </w:r>
            <w:r w:rsidRPr="00534A92">
              <w:t>«Русские судьбы: амурские писатели»</w:t>
            </w:r>
          </w:p>
        </w:tc>
        <w:tc>
          <w:tcPr>
            <w:tcW w:w="731" w:type="pct"/>
            <w:tcBorders>
              <w:top w:val="nil"/>
            </w:tcBorders>
          </w:tcPr>
          <w:p w:rsidR="00091401" w:rsidRPr="00534A92" w:rsidRDefault="00091401" w:rsidP="00D13BDE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tcBorders>
              <w:top w:val="nil"/>
            </w:tcBorders>
          </w:tcPr>
          <w:p w:rsidR="00091401" w:rsidRPr="00534A92" w:rsidRDefault="00091401" w:rsidP="00647A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534A92">
              <w:rPr>
                <w:spacing w:val="-6"/>
              </w:rPr>
              <w:t>Соломенник В.В.</w:t>
            </w: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2.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>Работа с книжными памятниками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</w:p>
        </w:tc>
        <w:tc>
          <w:tcPr>
            <w:tcW w:w="825" w:type="pct"/>
            <w:vMerge w:val="restart"/>
          </w:tcPr>
          <w:p w:rsidR="00091401" w:rsidRPr="00534A92" w:rsidRDefault="00091401" w:rsidP="00647AB0">
            <w:pPr>
              <w:jc w:val="center"/>
            </w:pPr>
            <w:r w:rsidRPr="00534A92">
              <w:t>Праскова О.С.</w:t>
            </w:r>
          </w:p>
          <w:p w:rsidR="00091401" w:rsidRPr="00534A92" w:rsidRDefault="00091401" w:rsidP="00647AB0">
            <w:pPr>
              <w:jc w:val="center"/>
            </w:pPr>
            <w:r w:rsidRPr="00534A92">
              <w:t>Чеснокова М.К.</w:t>
            </w:r>
          </w:p>
          <w:p w:rsidR="00091401" w:rsidRPr="00534A92" w:rsidRDefault="00091401" w:rsidP="00647AB0">
            <w:pPr>
              <w:jc w:val="center"/>
            </w:pPr>
            <w:r w:rsidRPr="00534A92">
              <w:t>Балюк Г.В.</w:t>
            </w:r>
          </w:p>
          <w:p w:rsidR="00091401" w:rsidRPr="00534A92" w:rsidRDefault="00091401" w:rsidP="00647AB0">
            <w:pPr>
              <w:jc w:val="center"/>
            </w:pPr>
          </w:p>
          <w:p w:rsidR="00091401" w:rsidRPr="00534A92" w:rsidRDefault="00091401" w:rsidP="00647AB0">
            <w:pPr>
              <w:jc w:val="center"/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2.1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>Изучение фонда АОНБ и других фондодержателей на предмет выя</w:t>
            </w:r>
            <w:r w:rsidRPr="00534A92">
              <w:t>в</w:t>
            </w:r>
            <w:r w:rsidRPr="00534A92">
              <w:t>ления документов для формирования и пополнения коллекций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vMerge/>
          </w:tcPr>
          <w:p w:rsidR="00091401" w:rsidRPr="00534A92" w:rsidRDefault="00091401" w:rsidP="00647AB0">
            <w:pPr>
              <w:jc w:val="center"/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2.2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 xml:space="preserve">Изучение фонда АОНБ для выявления первых прижизненных </w:t>
            </w:r>
          </w:p>
          <w:p w:rsidR="00091401" w:rsidRPr="00534A92" w:rsidRDefault="00091401" w:rsidP="00D13BDE">
            <w:r w:rsidRPr="00534A92">
              <w:t xml:space="preserve">изданий основных произведений выдающихся поэтов и писателей </w:t>
            </w:r>
          </w:p>
          <w:p w:rsidR="00091401" w:rsidRPr="00534A92" w:rsidRDefault="00091401" w:rsidP="00D13BDE">
            <w:r w:rsidRPr="00534A92">
              <w:t>(1831-1950 гг.)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vMerge/>
          </w:tcPr>
          <w:p w:rsidR="00091401" w:rsidRPr="00534A92" w:rsidRDefault="00091401" w:rsidP="00647AB0">
            <w:pPr>
              <w:jc w:val="center"/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2.3</w:t>
            </w:r>
          </w:p>
        </w:tc>
        <w:tc>
          <w:tcPr>
            <w:tcW w:w="3165" w:type="pct"/>
          </w:tcPr>
          <w:p w:rsidR="00091401" w:rsidRPr="00534A92" w:rsidRDefault="00091401" w:rsidP="002909CC">
            <w:r w:rsidRPr="00534A92">
              <w:t>Редактирование машиночитаемых записей в Общероссийском своде книжных памятников</w:t>
            </w:r>
          </w:p>
        </w:tc>
        <w:tc>
          <w:tcPr>
            <w:tcW w:w="731" w:type="pct"/>
          </w:tcPr>
          <w:p w:rsidR="00091401" w:rsidRPr="00534A92" w:rsidRDefault="00091401" w:rsidP="002909CC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vMerge/>
          </w:tcPr>
          <w:p w:rsidR="00091401" w:rsidRPr="00534A92" w:rsidRDefault="00091401" w:rsidP="00647AB0">
            <w:pPr>
              <w:jc w:val="center"/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2.4</w:t>
            </w:r>
          </w:p>
        </w:tc>
        <w:tc>
          <w:tcPr>
            <w:tcW w:w="3165" w:type="pct"/>
          </w:tcPr>
          <w:p w:rsidR="00091401" w:rsidRPr="00534A92" w:rsidRDefault="00091401" w:rsidP="00DD0B7E">
            <w:r w:rsidRPr="00534A92">
              <w:t xml:space="preserve">Редактирование веб-страницы «Книжные памятники Амурской </w:t>
            </w:r>
          </w:p>
          <w:p w:rsidR="00091401" w:rsidRPr="00534A92" w:rsidRDefault="00091401" w:rsidP="00DD0B7E">
            <w:r w:rsidRPr="00534A92">
              <w:t>области»</w:t>
            </w:r>
          </w:p>
        </w:tc>
        <w:tc>
          <w:tcPr>
            <w:tcW w:w="731" w:type="pct"/>
          </w:tcPr>
          <w:p w:rsidR="00091401" w:rsidRPr="00534A92" w:rsidRDefault="00091401" w:rsidP="00DD0B7E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vMerge/>
          </w:tcPr>
          <w:p w:rsidR="00091401" w:rsidRPr="00534A92" w:rsidRDefault="00091401" w:rsidP="00647AB0">
            <w:pPr>
              <w:jc w:val="center"/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2.5</w:t>
            </w:r>
          </w:p>
        </w:tc>
        <w:tc>
          <w:tcPr>
            <w:tcW w:w="3165" w:type="pct"/>
          </w:tcPr>
          <w:p w:rsidR="00091401" w:rsidRPr="00534A92" w:rsidRDefault="00091401" w:rsidP="00C31E0E">
            <w:r w:rsidRPr="00534A92">
              <w:t xml:space="preserve">Редактирование нормативных материалов по работе с книжными </w:t>
            </w:r>
          </w:p>
          <w:p w:rsidR="00091401" w:rsidRPr="00534A92" w:rsidRDefault="00091401" w:rsidP="00C31E0E">
            <w:r w:rsidRPr="00534A92">
              <w:t>памятниками, редкими и ценными изданиями</w:t>
            </w:r>
          </w:p>
        </w:tc>
        <w:tc>
          <w:tcPr>
            <w:tcW w:w="731" w:type="pct"/>
          </w:tcPr>
          <w:p w:rsidR="00091401" w:rsidRPr="00534A92" w:rsidRDefault="00091401" w:rsidP="00C31E0E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vMerge/>
          </w:tcPr>
          <w:p w:rsidR="00091401" w:rsidRPr="00534A92" w:rsidRDefault="00091401" w:rsidP="00647AB0">
            <w:pPr>
              <w:jc w:val="center"/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2.6</w:t>
            </w:r>
          </w:p>
        </w:tc>
        <w:tc>
          <w:tcPr>
            <w:tcW w:w="3165" w:type="pct"/>
          </w:tcPr>
          <w:p w:rsidR="00091401" w:rsidRPr="00534A92" w:rsidRDefault="00091401" w:rsidP="00493FCD">
            <w:r w:rsidRPr="00534A92">
              <w:t xml:space="preserve">Оказание методической помощи по вопросам работы с книжными памятниками специалистам региона </w:t>
            </w:r>
          </w:p>
        </w:tc>
        <w:tc>
          <w:tcPr>
            <w:tcW w:w="731" w:type="pct"/>
          </w:tcPr>
          <w:p w:rsidR="00091401" w:rsidRPr="00534A92" w:rsidRDefault="00091401" w:rsidP="00493FCD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vMerge/>
          </w:tcPr>
          <w:p w:rsidR="00091401" w:rsidRPr="00534A92" w:rsidRDefault="00091401" w:rsidP="00647AB0">
            <w:pPr>
              <w:jc w:val="center"/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2.7</w:t>
            </w:r>
          </w:p>
        </w:tc>
        <w:tc>
          <w:tcPr>
            <w:tcW w:w="3165" w:type="pct"/>
          </w:tcPr>
          <w:p w:rsidR="00091401" w:rsidRPr="00534A92" w:rsidRDefault="00091401" w:rsidP="00A347BD">
            <w:r w:rsidRPr="00534A92">
              <w:t xml:space="preserve">Анкетирование фондодержателей книжных памятников </w:t>
            </w:r>
          </w:p>
        </w:tc>
        <w:tc>
          <w:tcPr>
            <w:tcW w:w="731" w:type="pct"/>
          </w:tcPr>
          <w:p w:rsidR="00091401" w:rsidRPr="00534A92" w:rsidRDefault="00091401" w:rsidP="00A347BD">
            <w:pPr>
              <w:jc w:val="center"/>
            </w:pPr>
            <w:r w:rsidRPr="00534A92">
              <w:t>Октябрь-ноябрь</w:t>
            </w:r>
          </w:p>
        </w:tc>
        <w:tc>
          <w:tcPr>
            <w:tcW w:w="825" w:type="pct"/>
            <w:vMerge/>
          </w:tcPr>
          <w:p w:rsidR="00091401" w:rsidRPr="00534A92" w:rsidRDefault="00091401" w:rsidP="00647AB0">
            <w:pPr>
              <w:jc w:val="center"/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 xml:space="preserve">3. 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>Редактирование, пополнение ЭБД «Литературное Приамурье»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</w:p>
        </w:tc>
        <w:tc>
          <w:tcPr>
            <w:tcW w:w="825" w:type="pct"/>
            <w:vMerge w:val="restart"/>
          </w:tcPr>
          <w:p w:rsidR="00091401" w:rsidRPr="00534A92" w:rsidRDefault="00091401" w:rsidP="00647AB0">
            <w:pPr>
              <w:jc w:val="center"/>
            </w:pPr>
            <w:r w:rsidRPr="00534A92">
              <w:t>Рабочая группа</w:t>
            </w:r>
          </w:p>
          <w:p w:rsidR="00091401" w:rsidRPr="00534A92" w:rsidRDefault="00091401" w:rsidP="00647AB0">
            <w:pPr>
              <w:jc w:val="center"/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3.1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 xml:space="preserve">Персоналии авторов: изучение, отбор и описание источников, </w:t>
            </w:r>
          </w:p>
          <w:p w:rsidR="00091401" w:rsidRPr="00534A92" w:rsidRDefault="00091401" w:rsidP="00D13BDE">
            <w:r w:rsidRPr="00534A92">
              <w:t>биографии, анализ творчества: Дегтярев Н.Т., Володин В.Н., Руденко С.И., Маликов А.В., Сахончик С.М., Быкова Г.В., Савинкин П.А., Гончаров Е.П., Хаустова В.М., Урманов А.В., Забияко А.А.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vMerge/>
          </w:tcPr>
          <w:p w:rsidR="00091401" w:rsidRPr="00534A92" w:rsidRDefault="00091401" w:rsidP="00D13BDE"/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3.2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>Тематические разделы: сбор материалов, систематизация и обрабо</w:t>
            </w:r>
            <w:r w:rsidRPr="00534A92">
              <w:t>т</w:t>
            </w:r>
            <w:r w:rsidRPr="00534A92">
              <w:t xml:space="preserve">ка: «Литературные конкурсы», «Литературные объединения», </w:t>
            </w:r>
          </w:p>
          <w:p w:rsidR="00091401" w:rsidRPr="00534A92" w:rsidRDefault="00091401" w:rsidP="00D13BDE">
            <w:r w:rsidRPr="00534A92">
              <w:t>«Автографы на память», «История литературы Приамурья»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vMerge/>
          </w:tcPr>
          <w:p w:rsidR="00091401" w:rsidRPr="00534A92" w:rsidRDefault="00091401" w:rsidP="00D13BDE"/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3.3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 xml:space="preserve">Конвертация файлов, наполнение ЭБД, размещение на сайте </w:t>
            </w:r>
          </w:p>
          <w:p w:rsidR="00091401" w:rsidRPr="00534A92" w:rsidRDefault="00091401" w:rsidP="00D13BDE">
            <w:r w:rsidRPr="00534A92">
              <w:t>библиотеки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  <w:vMerge/>
          </w:tcPr>
          <w:p w:rsidR="00091401" w:rsidRPr="00534A92" w:rsidRDefault="00091401" w:rsidP="00D13BDE"/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4.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>Редактирование, пополнение ЭБД «Эвенки Приамурья»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  <w:r w:rsidRPr="00534A92">
              <w:t xml:space="preserve">В течение года </w:t>
            </w:r>
          </w:p>
        </w:tc>
        <w:tc>
          <w:tcPr>
            <w:tcW w:w="825" w:type="pct"/>
          </w:tcPr>
          <w:p w:rsidR="00091401" w:rsidRPr="00534A92" w:rsidRDefault="00091401" w:rsidP="00647AB0">
            <w:pPr>
              <w:jc w:val="center"/>
            </w:pPr>
            <w:r w:rsidRPr="00534A92">
              <w:t>Коршунова О.В.</w:t>
            </w:r>
          </w:p>
          <w:p w:rsidR="00091401" w:rsidRPr="00534A92" w:rsidRDefault="00091401" w:rsidP="00647AB0">
            <w:pPr>
              <w:jc w:val="center"/>
              <w:rPr>
                <w:spacing w:val="-2"/>
              </w:rPr>
            </w:pP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5.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>Пополнение и редактирование электронного проекта «Автографы на память»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  <w:r w:rsidRPr="00534A92">
              <w:t xml:space="preserve">В течение года </w:t>
            </w:r>
          </w:p>
        </w:tc>
        <w:tc>
          <w:tcPr>
            <w:tcW w:w="825" w:type="pct"/>
          </w:tcPr>
          <w:p w:rsidR="00091401" w:rsidRPr="00534A92" w:rsidRDefault="00091401" w:rsidP="00647AB0">
            <w:pPr>
              <w:jc w:val="center"/>
            </w:pPr>
            <w:r w:rsidRPr="00534A92">
              <w:t>Чеснокова М.К.</w:t>
            </w:r>
          </w:p>
          <w:p w:rsidR="00091401" w:rsidRPr="00534A92" w:rsidRDefault="00091401" w:rsidP="00647AB0">
            <w:pPr>
              <w:jc w:val="center"/>
            </w:pPr>
            <w:r w:rsidRPr="00534A92">
              <w:t>Шулепова Л.П.</w:t>
            </w:r>
          </w:p>
        </w:tc>
      </w:tr>
      <w:tr w:rsidR="00091401" w:rsidRPr="00534A92" w:rsidTr="00495D8A">
        <w:trPr>
          <w:trHeight w:val="70"/>
        </w:trPr>
        <w:tc>
          <w:tcPr>
            <w:tcW w:w="279" w:type="pct"/>
          </w:tcPr>
          <w:p w:rsidR="00091401" w:rsidRPr="00534A92" w:rsidRDefault="00091401" w:rsidP="00D13BDE">
            <w:r w:rsidRPr="00534A92">
              <w:t>6.</w:t>
            </w:r>
          </w:p>
        </w:tc>
        <w:tc>
          <w:tcPr>
            <w:tcW w:w="3165" w:type="pct"/>
          </w:tcPr>
          <w:p w:rsidR="00091401" w:rsidRPr="00534A92" w:rsidRDefault="00091401" w:rsidP="00D13BDE">
            <w:r w:rsidRPr="00534A92">
              <w:t xml:space="preserve">Проведение мониторинга качества предоставления государственной услуги по библиотечному (информационному) обслуживанию </w:t>
            </w:r>
          </w:p>
          <w:p w:rsidR="00091401" w:rsidRPr="00534A92" w:rsidRDefault="00091401" w:rsidP="00D13BDE">
            <w:r w:rsidRPr="00534A92">
              <w:t>пользователей</w:t>
            </w:r>
          </w:p>
        </w:tc>
        <w:tc>
          <w:tcPr>
            <w:tcW w:w="731" w:type="pct"/>
          </w:tcPr>
          <w:p w:rsidR="00091401" w:rsidRPr="00534A92" w:rsidRDefault="00091401" w:rsidP="00D13BDE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25" w:type="pct"/>
          </w:tcPr>
          <w:p w:rsidR="00091401" w:rsidRPr="00534A92" w:rsidRDefault="00091401" w:rsidP="00647AB0">
            <w:pPr>
              <w:jc w:val="center"/>
            </w:pPr>
            <w:r w:rsidRPr="00534A92">
              <w:t>Рабочая группа</w:t>
            </w:r>
          </w:p>
        </w:tc>
      </w:tr>
    </w:tbl>
    <w:p w:rsidR="00091401" w:rsidRPr="00534A92" w:rsidRDefault="00091401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t>10. Реклама библиотеки, работа по привлечению пользователей</w:t>
      </w:r>
    </w:p>
    <w:p w:rsidR="00091401" w:rsidRPr="00534A92" w:rsidRDefault="00091401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5696"/>
        <w:gridCol w:w="1564"/>
        <w:gridCol w:w="2036"/>
      </w:tblGrid>
      <w:tr w:rsidR="00091401" w:rsidRPr="00534A92" w:rsidTr="005C2E45">
        <w:trPr>
          <w:trHeight w:val="313"/>
        </w:trPr>
        <w:tc>
          <w:tcPr>
            <w:tcW w:w="532" w:type="dxa"/>
            <w:vAlign w:val="center"/>
          </w:tcPr>
          <w:p w:rsidR="00091401" w:rsidRPr="00534A92" w:rsidRDefault="00091401" w:rsidP="005C2E45">
            <w:pPr>
              <w:widowControl w:val="0"/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5696" w:type="dxa"/>
            <w:vAlign w:val="center"/>
          </w:tcPr>
          <w:p w:rsidR="00091401" w:rsidRPr="00534A92" w:rsidRDefault="00091401" w:rsidP="005C2E45">
            <w:pPr>
              <w:widowControl w:val="0"/>
              <w:jc w:val="center"/>
              <w:rPr>
                <w:b/>
              </w:rPr>
            </w:pPr>
            <w:r w:rsidRPr="00534A92">
              <w:rPr>
                <w:b/>
              </w:rPr>
              <w:t>Содержание работы</w:t>
            </w:r>
          </w:p>
        </w:tc>
        <w:tc>
          <w:tcPr>
            <w:tcW w:w="1564" w:type="dxa"/>
            <w:vAlign w:val="center"/>
          </w:tcPr>
          <w:p w:rsidR="00091401" w:rsidRPr="00534A92" w:rsidRDefault="00091401" w:rsidP="005C2E45">
            <w:pPr>
              <w:widowControl w:val="0"/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  <w:tc>
          <w:tcPr>
            <w:tcW w:w="2036" w:type="dxa"/>
            <w:vAlign w:val="center"/>
          </w:tcPr>
          <w:p w:rsidR="00091401" w:rsidRPr="00534A92" w:rsidRDefault="00091401" w:rsidP="005C2E45">
            <w:pPr>
              <w:widowControl w:val="0"/>
              <w:jc w:val="center"/>
              <w:rPr>
                <w:b/>
              </w:rPr>
            </w:pPr>
            <w:r w:rsidRPr="00534A92">
              <w:rPr>
                <w:b/>
              </w:rPr>
              <w:t>Ответственные</w:t>
            </w:r>
          </w:p>
        </w:tc>
      </w:tr>
      <w:tr w:rsidR="00091401" w:rsidRPr="00534A92" w:rsidTr="005C2E45">
        <w:tc>
          <w:tcPr>
            <w:tcW w:w="532" w:type="dxa"/>
          </w:tcPr>
          <w:p w:rsidR="00091401" w:rsidRPr="00534A92" w:rsidRDefault="00091401" w:rsidP="00EF6058">
            <w:pPr>
              <w:widowControl w:val="0"/>
            </w:pPr>
            <w:r w:rsidRPr="00534A92">
              <w:t>1.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widowControl w:val="0"/>
            </w:pPr>
            <w:r w:rsidRPr="00534A92">
              <w:t xml:space="preserve">Организация ознакомительных экскурсий </w:t>
            </w:r>
          </w:p>
        </w:tc>
        <w:tc>
          <w:tcPr>
            <w:tcW w:w="1564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По заявкам</w:t>
            </w:r>
          </w:p>
        </w:tc>
        <w:tc>
          <w:tcPr>
            <w:tcW w:w="2036" w:type="dxa"/>
          </w:tcPr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Заведующие</w:t>
            </w:r>
          </w:p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отделами</w:t>
            </w:r>
          </w:p>
        </w:tc>
      </w:tr>
      <w:tr w:rsidR="00091401" w:rsidRPr="00534A92" w:rsidTr="005C2E45">
        <w:tc>
          <w:tcPr>
            <w:tcW w:w="532" w:type="dxa"/>
          </w:tcPr>
          <w:p w:rsidR="00091401" w:rsidRPr="00534A92" w:rsidRDefault="00091401" w:rsidP="00EF6058">
            <w:pPr>
              <w:widowControl w:val="0"/>
            </w:pPr>
            <w:r w:rsidRPr="00534A92">
              <w:t>2.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tabs>
                <w:tab w:val="left" w:pos="1134"/>
              </w:tabs>
            </w:pPr>
            <w:r w:rsidRPr="00534A92">
              <w:t xml:space="preserve">Размещение информации в группах и на страницах библиотеки в социальных сетях, модерация аккаунтов. </w:t>
            </w:r>
          </w:p>
          <w:p w:rsidR="00091401" w:rsidRPr="00534A92" w:rsidRDefault="00091401" w:rsidP="00EF6058">
            <w:pPr>
              <w:widowControl w:val="0"/>
            </w:pPr>
            <w:r w:rsidRPr="00534A92">
              <w:t>Размещение информации на федеральных информационных порталах</w:t>
            </w:r>
          </w:p>
        </w:tc>
        <w:tc>
          <w:tcPr>
            <w:tcW w:w="1564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Ежедневно</w:t>
            </w:r>
          </w:p>
        </w:tc>
        <w:tc>
          <w:tcPr>
            <w:tcW w:w="2036" w:type="dxa"/>
          </w:tcPr>
          <w:p w:rsidR="00091401" w:rsidRPr="00534A92" w:rsidRDefault="00091401" w:rsidP="00647AB0">
            <w:pPr>
              <w:tabs>
                <w:tab w:val="left" w:pos="1134"/>
              </w:tabs>
              <w:jc w:val="center"/>
            </w:pPr>
            <w:r w:rsidRPr="00534A92">
              <w:t>Праскова О.С.</w:t>
            </w:r>
          </w:p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Лобовкина Т.В.</w:t>
            </w:r>
          </w:p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Попова И.В.</w:t>
            </w:r>
          </w:p>
          <w:p w:rsidR="00091401" w:rsidRPr="00534A92" w:rsidRDefault="00091401" w:rsidP="00647AB0">
            <w:pPr>
              <w:widowControl w:val="0"/>
              <w:jc w:val="center"/>
            </w:pPr>
          </w:p>
          <w:p w:rsidR="00091401" w:rsidRPr="00534A92" w:rsidRDefault="00091401" w:rsidP="00647AB0">
            <w:pPr>
              <w:widowControl w:val="0"/>
              <w:jc w:val="center"/>
            </w:pPr>
          </w:p>
        </w:tc>
      </w:tr>
      <w:tr w:rsidR="00091401" w:rsidRPr="00534A92" w:rsidTr="005C2E45">
        <w:tc>
          <w:tcPr>
            <w:tcW w:w="532" w:type="dxa"/>
          </w:tcPr>
          <w:p w:rsidR="00091401" w:rsidRPr="00534A92" w:rsidRDefault="00091401" w:rsidP="00EF6058">
            <w:pPr>
              <w:widowControl w:val="0"/>
            </w:pPr>
            <w:r w:rsidRPr="00534A92">
              <w:t>3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tabs>
                <w:tab w:val="left" w:pos="1134"/>
              </w:tabs>
            </w:pPr>
            <w:r w:rsidRPr="00534A92">
              <w:t>Размещение информации о мероприятиях и событиях на сайте</w:t>
            </w:r>
          </w:p>
        </w:tc>
        <w:tc>
          <w:tcPr>
            <w:tcW w:w="1564" w:type="dxa"/>
          </w:tcPr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По плану</w:t>
            </w:r>
          </w:p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мероприятий</w:t>
            </w:r>
          </w:p>
        </w:tc>
        <w:tc>
          <w:tcPr>
            <w:tcW w:w="2036" w:type="dxa"/>
          </w:tcPr>
          <w:p w:rsidR="00091401" w:rsidRPr="00534A92" w:rsidRDefault="00091401" w:rsidP="00647AB0">
            <w:pPr>
              <w:tabs>
                <w:tab w:val="left" w:pos="1134"/>
              </w:tabs>
              <w:jc w:val="center"/>
            </w:pPr>
            <w:r w:rsidRPr="00534A92">
              <w:t>Попова И.В.</w:t>
            </w:r>
          </w:p>
          <w:p w:rsidR="00091401" w:rsidRPr="00534A92" w:rsidRDefault="00091401" w:rsidP="00647AB0">
            <w:pPr>
              <w:tabs>
                <w:tab w:val="left" w:pos="1134"/>
              </w:tabs>
              <w:jc w:val="center"/>
            </w:pPr>
            <w:r w:rsidRPr="00534A92">
              <w:t>Гнускова М.И.</w:t>
            </w:r>
          </w:p>
        </w:tc>
      </w:tr>
      <w:tr w:rsidR="00091401" w:rsidRPr="00534A92" w:rsidTr="005C2E45">
        <w:tc>
          <w:tcPr>
            <w:tcW w:w="532" w:type="dxa"/>
          </w:tcPr>
          <w:p w:rsidR="00091401" w:rsidRPr="00534A92" w:rsidRDefault="00091401" w:rsidP="00EF6058">
            <w:pPr>
              <w:widowControl w:val="0"/>
            </w:pPr>
            <w:r w:rsidRPr="00534A92">
              <w:t>4.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tabs>
                <w:tab w:val="left" w:pos="1134"/>
              </w:tabs>
            </w:pPr>
            <w:r w:rsidRPr="00534A92">
              <w:t>Подготовка афиш мероприятий</w:t>
            </w:r>
          </w:p>
        </w:tc>
        <w:tc>
          <w:tcPr>
            <w:tcW w:w="1564" w:type="dxa"/>
          </w:tcPr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По плану</w:t>
            </w:r>
          </w:p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мероприятий</w:t>
            </w:r>
          </w:p>
        </w:tc>
        <w:tc>
          <w:tcPr>
            <w:tcW w:w="2036" w:type="dxa"/>
          </w:tcPr>
          <w:p w:rsidR="00091401" w:rsidRPr="00534A92" w:rsidRDefault="00091401" w:rsidP="00647AB0">
            <w:pPr>
              <w:tabs>
                <w:tab w:val="left" w:pos="1134"/>
              </w:tabs>
              <w:jc w:val="center"/>
            </w:pPr>
            <w:r w:rsidRPr="00534A92">
              <w:t>Попова И.В.</w:t>
            </w:r>
          </w:p>
          <w:p w:rsidR="00091401" w:rsidRPr="00534A92" w:rsidRDefault="00091401" w:rsidP="00647AB0">
            <w:pPr>
              <w:tabs>
                <w:tab w:val="left" w:pos="1134"/>
              </w:tabs>
              <w:jc w:val="center"/>
            </w:pPr>
            <w:r w:rsidRPr="00534A92">
              <w:t>Гнускова М.И.</w:t>
            </w:r>
          </w:p>
        </w:tc>
      </w:tr>
      <w:tr w:rsidR="00091401" w:rsidRPr="00534A92" w:rsidTr="005C2E45">
        <w:tc>
          <w:tcPr>
            <w:tcW w:w="532" w:type="dxa"/>
          </w:tcPr>
          <w:p w:rsidR="00091401" w:rsidRPr="00534A92" w:rsidRDefault="00091401" w:rsidP="00EF6058">
            <w:pPr>
              <w:widowControl w:val="0"/>
            </w:pPr>
            <w:r w:rsidRPr="00534A92">
              <w:t>5.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tabs>
                <w:tab w:val="left" w:pos="1134"/>
              </w:tabs>
            </w:pPr>
            <w:r w:rsidRPr="00534A92">
              <w:t>Техническое, фото сопровождение мероприятий библиотеки</w:t>
            </w:r>
          </w:p>
        </w:tc>
        <w:tc>
          <w:tcPr>
            <w:tcW w:w="1564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По плану</w:t>
            </w:r>
          </w:p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мероприятий</w:t>
            </w:r>
          </w:p>
        </w:tc>
        <w:tc>
          <w:tcPr>
            <w:tcW w:w="2036" w:type="dxa"/>
          </w:tcPr>
          <w:p w:rsidR="00091401" w:rsidRPr="00534A92" w:rsidRDefault="00091401" w:rsidP="00647AB0">
            <w:pPr>
              <w:tabs>
                <w:tab w:val="left" w:pos="1134"/>
              </w:tabs>
              <w:jc w:val="center"/>
            </w:pPr>
            <w:r w:rsidRPr="00534A92">
              <w:rPr>
                <w:spacing w:val="-11"/>
              </w:rPr>
              <w:t>ОИТиОД</w:t>
            </w:r>
          </w:p>
        </w:tc>
      </w:tr>
      <w:tr w:rsidR="00091401" w:rsidRPr="00534A92" w:rsidTr="005C2E45">
        <w:tc>
          <w:tcPr>
            <w:tcW w:w="532" w:type="dxa"/>
          </w:tcPr>
          <w:p w:rsidR="00091401" w:rsidRPr="00534A92" w:rsidRDefault="00091401" w:rsidP="00EF6058">
            <w:pPr>
              <w:widowControl w:val="0"/>
            </w:pPr>
            <w:r w:rsidRPr="00534A92">
              <w:t>6.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widowControl w:val="0"/>
            </w:pPr>
            <w:r w:rsidRPr="00534A92">
              <w:t>Сбор и подготовка материалов для информационных буклетов о мероприятиях, выставках, проектах</w:t>
            </w:r>
          </w:p>
        </w:tc>
        <w:tc>
          <w:tcPr>
            <w:tcW w:w="1564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В течение года</w:t>
            </w:r>
          </w:p>
        </w:tc>
        <w:tc>
          <w:tcPr>
            <w:tcW w:w="2036" w:type="dxa"/>
          </w:tcPr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 xml:space="preserve">Заведующие </w:t>
            </w:r>
          </w:p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отделами</w:t>
            </w:r>
          </w:p>
        </w:tc>
      </w:tr>
      <w:tr w:rsidR="00091401" w:rsidRPr="00534A92" w:rsidTr="005C2E45">
        <w:tc>
          <w:tcPr>
            <w:tcW w:w="532" w:type="dxa"/>
          </w:tcPr>
          <w:p w:rsidR="00091401" w:rsidRPr="00534A92" w:rsidRDefault="00091401" w:rsidP="00EF6058">
            <w:pPr>
              <w:widowControl w:val="0"/>
            </w:pPr>
            <w:r w:rsidRPr="00534A92">
              <w:t>7.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widowControl w:val="0"/>
            </w:pPr>
            <w:r w:rsidRPr="00534A92">
              <w:t xml:space="preserve">Разработка дизайна и макетов баннеров на фасад, буклетов, промо-продукции </w:t>
            </w:r>
          </w:p>
        </w:tc>
        <w:tc>
          <w:tcPr>
            <w:tcW w:w="1564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В течение года</w:t>
            </w:r>
          </w:p>
        </w:tc>
        <w:tc>
          <w:tcPr>
            <w:tcW w:w="2036" w:type="dxa"/>
          </w:tcPr>
          <w:p w:rsidR="00091401" w:rsidRPr="00534A92" w:rsidRDefault="00091401" w:rsidP="00647AB0">
            <w:pPr>
              <w:widowControl w:val="0"/>
              <w:jc w:val="center"/>
            </w:pPr>
            <w:r w:rsidRPr="00534A92">
              <w:rPr>
                <w:spacing w:val="-11"/>
              </w:rPr>
              <w:t>ОИТиОД</w:t>
            </w:r>
          </w:p>
        </w:tc>
      </w:tr>
      <w:tr w:rsidR="00091401" w:rsidRPr="00534A92" w:rsidTr="005C2E45">
        <w:tc>
          <w:tcPr>
            <w:tcW w:w="532" w:type="dxa"/>
          </w:tcPr>
          <w:p w:rsidR="00091401" w:rsidRPr="00534A92" w:rsidRDefault="00091401" w:rsidP="00EF6058">
            <w:pPr>
              <w:widowControl w:val="0"/>
            </w:pPr>
            <w:r w:rsidRPr="00534A92">
              <w:t>8.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widowControl w:val="0"/>
            </w:pPr>
            <w:r w:rsidRPr="00534A92">
              <w:t>Подготовка раздаточных материалов мероприятий</w:t>
            </w:r>
          </w:p>
        </w:tc>
        <w:tc>
          <w:tcPr>
            <w:tcW w:w="1564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В течение года</w:t>
            </w:r>
          </w:p>
        </w:tc>
        <w:tc>
          <w:tcPr>
            <w:tcW w:w="2036" w:type="dxa"/>
          </w:tcPr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 xml:space="preserve">Заведующие </w:t>
            </w:r>
          </w:p>
          <w:p w:rsidR="00091401" w:rsidRPr="00534A92" w:rsidRDefault="00091401" w:rsidP="00647AB0">
            <w:pPr>
              <w:widowControl w:val="0"/>
              <w:jc w:val="center"/>
            </w:pPr>
            <w:r w:rsidRPr="00534A92">
              <w:t>отделами</w:t>
            </w:r>
          </w:p>
        </w:tc>
      </w:tr>
      <w:tr w:rsidR="00091401" w:rsidRPr="00534A92" w:rsidTr="00647AB0">
        <w:tc>
          <w:tcPr>
            <w:tcW w:w="532" w:type="dxa"/>
          </w:tcPr>
          <w:p w:rsidR="00091401" w:rsidRPr="00534A92" w:rsidRDefault="00091401" w:rsidP="00647AB0">
            <w:pPr>
              <w:widowControl w:val="0"/>
            </w:pPr>
            <w:r w:rsidRPr="00534A92">
              <w:t>9.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widowControl w:val="0"/>
            </w:pPr>
            <w:r w:rsidRPr="00534A92">
              <w:t xml:space="preserve">Выявление потенциальных потребителей библиотечно-информационных услуг </w:t>
            </w:r>
          </w:p>
        </w:tc>
        <w:tc>
          <w:tcPr>
            <w:tcW w:w="1564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В течение года</w:t>
            </w:r>
          </w:p>
        </w:tc>
        <w:tc>
          <w:tcPr>
            <w:tcW w:w="2036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 xml:space="preserve">Заведующие </w:t>
            </w:r>
          </w:p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отделами</w:t>
            </w:r>
          </w:p>
        </w:tc>
      </w:tr>
      <w:tr w:rsidR="00091401" w:rsidRPr="00534A92" w:rsidTr="00647AB0">
        <w:tc>
          <w:tcPr>
            <w:tcW w:w="532" w:type="dxa"/>
          </w:tcPr>
          <w:p w:rsidR="00091401" w:rsidRPr="00534A92" w:rsidRDefault="00091401" w:rsidP="00647AB0">
            <w:pPr>
              <w:widowControl w:val="0"/>
            </w:pPr>
            <w:r w:rsidRPr="00534A92">
              <w:t>10.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widowControl w:val="0"/>
            </w:pPr>
            <w:r w:rsidRPr="00534A92">
              <w:t xml:space="preserve">Встречи с руководителями и специалистами организаций </w:t>
            </w:r>
          </w:p>
        </w:tc>
        <w:tc>
          <w:tcPr>
            <w:tcW w:w="1564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В течение года</w:t>
            </w:r>
          </w:p>
        </w:tc>
        <w:tc>
          <w:tcPr>
            <w:tcW w:w="2036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Долгорук Н.Г.</w:t>
            </w:r>
          </w:p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Праскова О.С.</w:t>
            </w:r>
          </w:p>
        </w:tc>
      </w:tr>
      <w:tr w:rsidR="00091401" w:rsidRPr="00534A92" w:rsidTr="00647AB0">
        <w:tc>
          <w:tcPr>
            <w:tcW w:w="532" w:type="dxa"/>
          </w:tcPr>
          <w:p w:rsidR="00091401" w:rsidRPr="00534A92" w:rsidRDefault="00091401" w:rsidP="00647AB0">
            <w:pPr>
              <w:widowControl w:val="0"/>
            </w:pPr>
            <w:r w:rsidRPr="00534A92">
              <w:t>11.</w:t>
            </w:r>
          </w:p>
        </w:tc>
        <w:tc>
          <w:tcPr>
            <w:tcW w:w="5696" w:type="dxa"/>
          </w:tcPr>
          <w:p w:rsidR="00091401" w:rsidRPr="00534A92" w:rsidRDefault="00091401" w:rsidP="00EF6058">
            <w:pPr>
              <w:widowControl w:val="0"/>
            </w:pPr>
            <w:r w:rsidRPr="00534A92">
              <w:t>Участие в мероприятиях других организаций с выступлениями по основной деятельности и популяризации библиотеки</w:t>
            </w:r>
          </w:p>
        </w:tc>
        <w:tc>
          <w:tcPr>
            <w:tcW w:w="1564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В течение года</w:t>
            </w:r>
          </w:p>
        </w:tc>
        <w:tc>
          <w:tcPr>
            <w:tcW w:w="2036" w:type="dxa"/>
          </w:tcPr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 xml:space="preserve">Администрация, </w:t>
            </w:r>
          </w:p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 xml:space="preserve">заведующие </w:t>
            </w:r>
          </w:p>
          <w:p w:rsidR="00091401" w:rsidRPr="00534A92" w:rsidRDefault="00091401" w:rsidP="00EF6058">
            <w:pPr>
              <w:widowControl w:val="0"/>
              <w:jc w:val="center"/>
            </w:pPr>
            <w:r w:rsidRPr="00534A92">
              <w:t>отделами</w:t>
            </w:r>
          </w:p>
        </w:tc>
      </w:tr>
    </w:tbl>
    <w:p w:rsidR="00091401" w:rsidRPr="00534A92" w:rsidRDefault="00091401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091401" w:rsidRPr="00534A92" w:rsidRDefault="00091401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091401" w:rsidRPr="00534A92" w:rsidRDefault="00091401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091401" w:rsidRPr="00534A92" w:rsidRDefault="00091401" w:rsidP="005150F5">
      <w:pPr>
        <w:widowControl w:val="0"/>
        <w:shd w:val="clear" w:color="auto" w:fill="FFFFFF"/>
        <w:jc w:val="center"/>
        <w:rPr>
          <w:color w:val="FF0000"/>
        </w:rPr>
      </w:pPr>
    </w:p>
    <w:p w:rsidR="00091401" w:rsidRPr="00534A92" w:rsidRDefault="00091401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534A92">
        <w:rPr>
          <w:color w:val="FF0000"/>
        </w:rPr>
        <w:br w:type="page"/>
      </w:r>
      <w:r w:rsidRPr="00534A92">
        <w:rPr>
          <w:b/>
          <w:sz w:val="28"/>
          <w:szCs w:val="28"/>
        </w:rPr>
        <w:t>11. Работа по методическому обеспечению деятельности</w:t>
      </w:r>
    </w:p>
    <w:p w:rsidR="00091401" w:rsidRPr="00534A92" w:rsidRDefault="00091401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t>муниципальных библиотек</w:t>
      </w:r>
    </w:p>
    <w:p w:rsidR="00091401" w:rsidRPr="00534A92" w:rsidRDefault="00091401" w:rsidP="005150F5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6012"/>
        <w:gridCol w:w="1540"/>
        <w:gridCol w:w="1722"/>
      </w:tblGrid>
      <w:tr w:rsidR="00091401" w:rsidRPr="00534A92" w:rsidTr="00B64A4C">
        <w:trPr>
          <w:tblHeader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3052" w:type="pct"/>
            <w:vAlign w:val="center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534A92">
              <w:rPr>
                <w:b/>
              </w:rPr>
              <w:t>Виды работ</w:t>
            </w:r>
          </w:p>
        </w:tc>
        <w:tc>
          <w:tcPr>
            <w:tcW w:w="782" w:type="pct"/>
            <w:vAlign w:val="center"/>
          </w:tcPr>
          <w:p w:rsidR="00091401" w:rsidRPr="00534A92" w:rsidRDefault="00091401" w:rsidP="005B1BD5">
            <w:pPr>
              <w:pStyle w:val="Heading6"/>
              <w:spacing w:before="0"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A9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74" w:type="pct"/>
            <w:vAlign w:val="center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  <w:r w:rsidRPr="00534A92">
              <w:rPr>
                <w:b/>
              </w:rPr>
              <w:t>Исполнители</w:t>
            </w:r>
          </w:p>
        </w:tc>
      </w:tr>
      <w:tr w:rsidR="00091401" w:rsidRPr="00534A92" w:rsidTr="00B64A4C"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</w:rPr>
            </w:pPr>
            <w:r w:rsidRPr="00534A92">
              <w:rPr>
                <w:b/>
              </w:rPr>
              <w:t>1.</w:t>
            </w:r>
          </w:p>
        </w:tc>
        <w:tc>
          <w:tcPr>
            <w:tcW w:w="4708" w:type="pct"/>
            <w:gridSpan w:val="3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</w:rPr>
            </w:pPr>
            <w:r w:rsidRPr="00534A92">
              <w:rPr>
                <w:b/>
              </w:rPr>
              <w:t>Управленческий учет и анализ деятельности библиотек области</w:t>
            </w:r>
          </w:p>
        </w:tc>
      </w:tr>
      <w:tr w:rsidR="00091401" w:rsidRPr="00534A92" w:rsidTr="00B64A4C">
        <w:trPr>
          <w:trHeight w:val="398"/>
        </w:trPr>
        <w:tc>
          <w:tcPr>
            <w:tcW w:w="292" w:type="pct"/>
            <w:vMerge w:val="restar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1.1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Прием государственной статистической отчетности и планово-отчетной документации от муниципальных библиотек</w:t>
            </w:r>
          </w:p>
        </w:tc>
        <w:tc>
          <w:tcPr>
            <w:tcW w:w="782" w:type="pct"/>
          </w:tcPr>
          <w:p w:rsidR="00091401" w:rsidRPr="00534A92" w:rsidRDefault="00091401" w:rsidP="00B64A4C">
            <w:pPr>
              <w:shd w:val="clear" w:color="auto" w:fill="FFFFFF"/>
              <w:spacing w:line="235" w:lineRule="auto"/>
              <w:jc w:val="center"/>
            </w:pPr>
            <w:r w:rsidRPr="00534A92">
              <w:t xml:space="preserve">Январь – </w:t>
            </w:r>
          </w:p>
          <w:p w:rsidR="00091401" w:rsidRPr="00534A92" w:rsidRDefault="00091401" w:rsidP="00B64A4C">
            <w:pPr>
              <w:shd w:val="clear" w:color="auto" w:fill="FFFFFF"/>
              <w:spacing w:line="235" w:lineRule="auto"/>
              <w:jc w:val="center"/>
            </w:pPr>
            <w:r w:rsidRPr="00534A92">
              <w:t>февраль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МО</w:t>
            </w:r>
          </w:p>
        </w:tc>
      </w:tr>
      <w:tr w:rsidR="00091401" w:rsidRPr="00534A92" w:rsidTr="00B64A4C">
        <w:tc>
          <w:tcPr>
            <w:tcW w:w="292" w:type="pct"/>
            <w:vMerge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 xml:space="preserve">Ввод в БД «Статистика» сведений о работе муниципальных </w:t>
            </w:r>
          </w:p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и государственных библиотек области</w:t>
            </w:r>
          </w:p>
        </w:tc>
        <w:tc>
          <w:tcPr>
            <w:tcW w:w="782" w:type="pct"/>
          </w:tcPr>
          <w:p w:rsidR="00091401" w:rsidRPr="00534A92" w:rsidRDefault="00091401" w:rsidP="00B64A4C">
            <w:pPr>
              <w:shd w:val="clear" w:color="auto" w:fill="FFFFFF"/>
              <w:spacing w:line="235" w:lineRule="auto"/>
              <w:jc w:val="center"/>
            </w:pPr>
            <w:r w:rsidRPr="00534A92">
              <w:t>Январь -февраль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МО</w:t>
            </w:r>
          </w:p>
        </w:tc>
      </w:tr>
      <w:tr w:rsidR="00091401" w:rsidRPr="00534A92" w:rsidTr="00B64A4C">
        <w:tc>
          <w:tcPr>
            <w:tcW w:w="292" w:type="pct"/>
            <w:vMerge w:val="restar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1.2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Подготовка сводных отчетов для территориального органа Фед</w:t>
            </w:r>
            <w:r w:rsidRPr="00534A92">
              <w:t>е</w:t>
            </w:r>
            <w:r w:rsidRPr="00534A92">
              <w:t xml:space="preserve">рального статистического наблюдения, Министерства культуры РФ, Министерства культуры и национальной политики области: </w:t>
            </w:r>
          </w:p>
        </w:tc>
        <w:tc>
          <w:tcPr>
            <w:tcW w:w="782" w:type="pct"/>
          </w:tcPr>
          <w:p w:rsidR="00091401" w:rsidRPr="00534A92" w:rsidRDefault="00091401" w:rsidP="00B64A4C">
            <w:pPr>
              <w:shd w:val="clear" w:color="auto" w:fill="FFFFFF"/>
              <w:spacing w:line="235" w:lineRule="auto"/>
              <w:jc w:val="center"/>
            </w:pP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.</w:t>
            </w:r>
          </w:p>
        </w:tc>
      </w:tr>
      <w:tr w:rsidR="00091401" w:rsidRPr="00534A92" w:rsidTr="00B64A4C">
        <w:tc>
          <w:tcPr>
            <w:tcW w:w="292" w:type="pct"/>
            <w:vMerge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Свод годовых сведений об общедоступных библиотеках системы МК России за 2018 год;</w:t>
            </w:r>
          </w:p>
        </w:tc>
        <w:tc>
          <w:tcPr>
            <w:tcW w:w="782" w:type="pct"/>
          </w:tcPr>
          <w:p w:rsidR="00091401" w:rsidRPr="00534A92" w:rsidRDefault="00091401" w:rsidP="00B64A4C">
            <w:pPr>
              <w:shd w:val="clear" w:color="auto" w:fill="FFFFFF"/>
              <w:spacing w:line="235" w:lineRule="auto"/>
              <w:jc w:val="center"/>
            </w:pPr>
            <w:r w:rsidRPr="00534A92">
              <w:t xml:space="preserve">Март 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  <w:jc w:val="center"/>
            </w:pPr>
            <w:r w:rsidRPr="00534A92">
              <w:t>Куприенко Л.Ф.</w:t>
            </w:r>
          </w:p>
        </w:tc>
      </w:tr>
      <w:tr w:rsidR="00091401" w:rsidRPr="00534A92" w:rsidTr="00B64A4C">
        <w:tc>
          <w:tcPr>
            <w:tcW w:w="292" w:type="pct"/>
            <w:vMerge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Свод годовых сведений об общедоступных публичных библиот</w:t>
            </w:r>
            <w:r w:rsidRPr="00534A92">
              <w:t>е</w:t>
            </w:r>
            <w:r w:rsidRPr="00534A92">
              <w:t>ках по районам проживания народов Севера;</w:t>
            </w:r>
          </w:p>
        </w:tc>
        <w:tc>
          <w:tcPr>
            <w:tcW w:w="782" w:type="pct"/>
          </w:tcPr>
          <w:p w:rsidR="00091401" w:rsidRPr="00534A92" w:rsidRDefault="00091401" w:rsidP="00B64A4C">
            <w:pPr>
              <w:shd w:val="clear" w:color="auto" w:fill="FFFFFF"/>
              <w:spacing w:line="235" w:lineRule="auto"/>
              <w:jc w:val="center"/>
            </w:pPr>
            <w:r w:rsidRPr="00534A92">
              <w:t>Март</w:t>
            </w:r>
          </w:p>
        </w:tc>
        <w:tc>
          <w:tcPr>
            <w:tcW w:w="874" w:type="pct"/>
          </w:tcPr>
          <w:p w:rsidR="00091401" w:rsidRPr="00534A92" w:rsidRDefault="00091401" w:rsidP="0030584E">
            <w:pPr>
              <w:shd w:val="clear" w:color="auto" w:fill="FFFFFF"/>
              <w:spacing w:line="235" w:lineRule="auto"/>
              <w:jc w:val="center"/>
            </w:pPr>
            <w:r w:rsidRPr="00534A92">
              <w:t>Фатеева В.В.</w:t>
            </w:r>
          </w:p>
        </w:tc>
      </w:tr>
      <w:tr w:rsidR="00091401" w:rsidRPr="00534A92" w:rsidTr="002B151C">
        <w:tc>
          <w:tcPr>
            <w:tcW w:w="292" w:type="pct"/>
            <w:vMerge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 xml:space="preserve">Сводный статистический отчет по фондам на языках народов </w:t>
            </w:r>
          </w:p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Севера;</w:t>
            </w:r>
          </w:p>
        </w:tc>
        <w:tc>
          <w:tcPr>
            <w:tcW w:w="782" w:type="pct"/>
          </w:tcPr>
          <w:p w:rsidR="00091401" w:rsidRPr="00534A92" w:rsidRDefault="00091401" w:rsidP="002B151C">
            <w:pPr>
              <w:shd w:val="clear" w:color="auto" w:fill="FFFFFF"/>
              <w:spacing w:line="235" w:lineRule="auto"/>
              <w:jc w:val="center"/>
            </w:pPr>
            <w:r w:rsidRPr="00534A92">
              <w:t>Март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  <w:jc w:val="center"/>
            </w:pPr>
            <w:r w:rsidRPr="00534A92">
              <w:t>Фатеева В.В.</w:t>
            </w:r>
          </w:p>
        </w:tc>
      </w:tr>
      <w:tr w:rsidR="00091401" w:rsidRPr="00534A92" w:rsidTr="002B151C">
        <w:tc>
          <w:tcPr>
            <w:tcW w:w="292" w:type="pct"/>
            <w:vMerge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Подготовка графика отчетов библиотек муниципальных образов</w:t>
            </w:r>
            <w:r w:rsidRPr="00534A92">
              <w:t>а</w:t>
            </w:r>
            <w:r w:rsidRPr="00534A92">
              <w:t>ний по форме 6-НК</w:t>
            </w:r>
          </w:p>
        </w:tc>
        <w:tc>
          <w:tcPr>
            <w:tcW w:w="782" w:type="pct"/>
          </w:tcPr>
          <w:p w:rsidR="00091401" w:rsidRPr="00534A92" w:rsidRDefault="00091401" w:rsidP="002B151C">
            <w:pPr>
              <w:shd w:val="clear" w:color="auto" w:fill="FFFFFF"/>
              <w:spacing w:line="235" w:lineRule="auto"/>
              <w:jc w:val="center"/>
            </w:pPr>
            <w:r w:rsidRPr="00534A92">
              <w:t>Ноябрь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  <w:jc w:val="center"/>
            </w:pPr>
            <w:r w:rsidRPr="00534A92">
              <w:t>Куприенко Л.Ф.</w:t>
            </w:r>
          </w:p>
        </w:tc>
      </w:tr>
      <w:tr w:rsidR="00091401" w:rsidRPr="00534A92" w:rsidTr="002B151C">
        <w:tc>
          <w:tcPr>
            <w:tcW w:w="292" w:type="pct"/>
            <w:vMerge w:val="restar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1.3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Подготовка документов для коллегии министерства культуры и национальной политики области области:</w:t>
            </w:r>
          </w:p>
        </w:tc>
        <w:tc>
          <w:tcPr>
            <w:tcW w:w="782" w:type="pct"/>
          </w:tcPr>
          <w:p w:rsidR="00091401" w:rsidRPr="00534A92" w:rsidRDefault="00091401" w:rsidP="002B151C">
            <w:pPr>
              <w:shd w:val="clear" w:color="auto" w:fill="FFFFFF"/>
              <w:spacing w:line="235" w:lineRule="auto"/>
              <w:jc w:val="center"/>
            </w:pPr>
          </w:p>
        </w:tc>
        <w:tc>
          <w:tcPr>
            <w:tcW w:w="874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  <w:jc w:val="center"/>
            </w:pPr>
          </w:p>
        </w:tc>
      </w:tr>
      <w:tr w:rsidR="00091401" w:rsidRPr="00534A92" w:rsidTr="002B151C">
        <w:tc>
          <w:tcPr>
            <w:tcW w:w="292" w:type="pct"/>
            <w:vMerge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Итоги  работы муниципальных библиотек области за 2018 год;</w:t>
            </w:r>
          </w:p>
        </w:tc>
        <w:tc>
          <w:tcPr>
            <w:tcW w:w="782" w:type="pct"/>
          </w:tcPr>
          <w:p w:rsidR="00091401" w:rsidRPr="00534A92" w:rsidRDefault="00091401" w:rsidP="002B151C">
            <w:pPr>
              <w:shd w:val="clear" w:color="auto" w:fill="FFFFFF"/>
              <w:spacing w:line="235" w:lineRule="auto"/>
              <w:jc w:val="center"/>
            </w:pPr>
            <w:r w:rsidRPr="00534A92">
              <w:t>Март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  <w:jc w:val="center"/>
            </w:pPr>
            <w:r w:rsidRPr="00534A92">
              <w:t>Куприенко Л.Ф.</w:t>
            </w:r>
          </w:p>
        </w:tc>
      </w:tr>
      <w:tr w:rsidR="00091401" w:rsidRPr="00534A92" w:rsidTr="002B151C">
        <w:tc>
          <w:tcPr>
            <w:tcW w:w="292" w:type="pct"/>
            <w:vMerge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 xml:space="preserve">Проект постановления коллегии о работе муниципальных </w:t>
            </w:r>
          </w:p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библиотек за 2018 год.</w:t>
            </w:r>
          </w:p>
        </w:tc>
        <w:tc>
          <w:tcPr>
            <w:tcW w:w="782" w:type="pct"/>
          </w:tcPr>
          <w:p w:rsidR="00091401" w:rsidRPr="00534A92" w:rsidRDefault="00091401" w:rsidP="002B151C">
            <w:pPr>
              <w:shd w:val="clear" w:color="auto" w:fill="FFFFFF"/>
              <w:spacing w:line="235" w:lineRule="auto"/>
              <w:jc w:val="center"/>
            </w:pPr>
            <w:r w:rsidRPr="00534A92">
              <w:t>Март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  <w:jc w:val="center"/>
            </w:pPr>
            <w:r w:rsidRPr="00534A92">
              <w:t>Куприенко Л.Ф.</w:t>
            </w:r>
          </w:p>
        </w:tc>
      </w:tr>
      <w:tr w:rsidR="00091401" w:rsidRPr="00534A92" w:rsidTr="002B151C">
        <w:trPr>
          <w:trHeight w:val="714"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1.4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Подготовка аналитических, статистических, информационных м</w:t>
            </w:r>
            <w:r w:rsidRPr="00534A92">
              <w:t>а</w:t>
            </w:r>
            <w:r w:rsidRPr="00534A92">
              <w:t>териалов, сравнительных таблиц   для МК и АД и других выш</w:t>
            </w:r>
            <w:r w:rsidRPr="00534A92">
              <w:t>е</w:t>
            </w:r>
            <w:r w:rsidRPr="00534A92">
              <w:t>стоящих структур по различным направлениям деятельности м</w:t>
            </w:r>
            <w:r w:rsidRPr="00534A92">
              <w:t>у</w:t>
            </w:r>
            <w:r w:rsidRPr="00534A92">
              <w:t>ниципальных библиотек</w:t>
            </w:r>
          </w:p>
        </w:tc>
        <w:tc>
          <w:tcPr>
            <w:tcW w:w="782" w:type="pct"/>
          </w:tcPr>
          <w:p w:rsidR="00091401" w:rsidRPr="00534A92" w:rsidRDefault="00091401" w:rsidP="002B1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В течение года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МО</w:t>
            </w:r>
          </w:p>
        </w:tc>
      </w:tr>
      <w:tr w:rsidR="00091401" w:rsidRPr="00534A92" w:rsidTr="002B151C">
        <w:trPr>
          <w:trHeight w:val="505"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1.5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 xml:space="preserve">Подготовка паспортов культурной жизни на библиотечное </w:t>
            </w: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обслуживание в муниципальных районах и городских округах</w:t>
            </w:r>
          </w:p>
        </w:tc>
        <w:tc>
          <w:tcPr>
            <w:tcW w:w="782" w:type="pct"/>
          </w:tcPr>
          <w:p w:rsidR="00091401" w:rsidRPr="00534A92" w:rsidRDefault="00091401" w:rsidP="002B1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2 кв.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МО</w:t>
            </w:r>
          </w:p>
        </w:tc>
      </w:tr>
      <w:tr w:rsidR="00091401" w:rsidRPr="00534A92" w:rsidTr="002B151C"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2.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</w:rPr>
            </w:pPr>
            <w:r w:rsidRPr="00534A92">
              <w:rPr>
                <w:b/>
              </w:rPr>
              <w:t>Организационно-методическая работа</w:t>
            </w:r>
          </w:p>
        </w:tc>
        <w:tc>
          <w:tcPr>
            <w:tcW w:w="782" w:type="pct"/>
          </w:tcPr>
          <w:p w:rsidR="00091401" w:rsidRPr="00534A92" w:rsidRDefault="00091401" w:rsidP="002B1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</w:rPr>
            </w:pPr>
          </w:p>
        </w:tc>
      </w:tr>
      <w:tr w:rsidR="00091401" w:rsidRPr="00534A92" w:rsidTr="002B151C"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2.1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spacing w:line="235" w:lineRule="auto"/>
              <w:rPr>
                <w:b/>
              </w:rPr>
            </w:pPr>
            <w:r w:rsidRPr="00534A92">
              <w:t xml:space="preserve"> </w:t>
            </w:r>
            <w:r w:rsidRPr="00534A92">
              <w:rPr>
                <w:b/>
              </w:rPr>
              <w:t>Выезды в библиотеки области, районы:</w:t>
            </w:r>
          </w:p>
          <w:p w:rsidR="00091401" w:rsidRPr="00534A92" w:rsidRDefault="00091401" w:rsidP="002D6CBC">
            <w:pPr>
              <w:spacing w:line="235" w:lineRule="auto"/>
            </w:pPr>
            <w:r w:rsidRPr="00534A92">
              <w:t>- г. Райчихинск</w:t>
            </w:r>
          </w:p>
          <w:p w:rsidR="00091401" w:rsidRPr="00534A92" w:rsidRDefault="00091401" w:rsidP="002D6CBC">
            <w:pPr>
              <w:spacing w:line="235" w:lineRule="auto"/>
            </w:pPr>
            <w:r w:rsidRPr="00534A92">
              <w:t>- с. Тамбовка – Козьмодемьяновка – Раздольное - Куропатино</w:t>
            </w:r>
          </w:p>
          <w:p w:rsidR="00091401" w:rsidRPr="00534A92" w:rsidRDefault="00091401" w:rsidP="002D6CBC">
            <w:pPr>
              <w:spacing w:line="235" w:lineRule="auto"/>
            </w:pPr>
            <w:r w:rsidRPr="00534A92">
              <w:t>- Сковородинский район</w:t>
            </w:r>
          </w:p>
          <w:p w:rsidR="00091401" w:rsidRPr="00534A92" w:rsidRDefault="00091401" w:rsidP="005B1BD5">
            <w:r w:rsidRPr="00534A92">
              <w:t>Подготовка аналитических справок по итогам выездов</w:t>
            </w:r>
          </w:p>
        </w:tc>
        <w:tc>
          <w:tcPr>
            <w:tcW w:w="782" w:type="pct"/>
          </w:tcPr>
          <w:p w:rsidR="00091401" w:rsidRPr="00534A92" w:rsidRDefault="00091401" w:rsidP="002B15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91401" w:rsidRPr="00534A92" w:rsidRDefault="00091401" w:rsidP="002D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апрель</w:t>
            </w:r>
          </w:p>
          <w:p w:rsidR="00091401" w:rsidRPr="00534A92" w:rsidRDefault="00091401" w:rsidP="002D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сентябрь</w:t>
            </w:r>
          </w:p>
          <w:p w:rsidR="00091401" w:rsidRPr="00534A92" w:rsidRDefault="00091401" w:rsidP="002D6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июнь</w:t>
            </w:r>
          </w:p>
          <w:p w:rsidR="00091401" w:rsidRPr="00534A92" w:rsidRDefault="00091401" w:rsidP="002B151C">
            <w:pPr>
              <w:jc w:val="center"/>
            </w:pP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МО</w:t>
            </w:r>
          </w:p>
        </w:tc>
      </w:tr>
      <w:tr w:rsidR="00091401" w:rsidRPr="00534A92" w:rsidTr="00B64A4C"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2.2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spacing w:line="235" w:lineRule="auto"/>
            </w:pPr>
            <w:r w:rsidRPr="00534A92">
              <w:t>Участие в Административных советах муниципальных образов</w:t>
            </w:r>
            <w:r w:rsidRPr="00534A92">
              <w:t>а</w:t>
            </w:r>
            <w:r w:rsidRPr="00534A92">
              <w:t>ний области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 xml:space="preserve">В течение года </w:t>
            </w:r>
          </w:p>
        </w:tc>
        <w:tc>
          <w:tcPr>
            <w:tcW w:w="874" w:type="pct"/>
            <w:vAlign w:val="center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Куприенко Л.Ф.</w:t>
            </w:r>
          </w:p>
        </w:tc>
      </w:tr>
      <w:tr w:rsidR="00091401" w:rsidRPr="00534A92" w:rsidTr="00B64A4C"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3.</w:t>
            </w:r>
          </w:p>
        </w:tc>
        <w:tc>
          <w:tcPr>
            <w:tcW w:w="4708" w:type="pct"/>
            <w:gridSpan w:val="3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</w:rPr>
            </w:pPr>
            <w:r w:rsidRPr="00534A92">
              <w:rPr>
                <w:b/>
              </w:rPr>
              <w:t>Информационно-методическое обеспечение деятельности библиотек</w:t>
            </w:r>
          </w:p>
        </w:tc>
      </w:tr>
      <w:tr w:rsidR="00091401" w:rsidRPr="00534A92" w:rsidTr="00CA271B">
        <w:trPr>
          <w:trHeight w:val="139"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3.1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34A92">
              <w:rPr>
                <w:rFonts w:ascii="Times New Roman" w:hAnsi="Times New Roman" w:cs="Times New Roman"/>
              </w:rPr>
              <w:t>Выпуск информационно-методических материалов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jc w:val="center"/>
            </w:pPr>
            <w:r w:rsidRPr="00534A92">
              <w:t>По плану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Специалисты АОНБ</w:t>
            </w:r>
          </w:p>
        </w:tc>
      </w:tr>
      <w:tr w:rsidR="00091401" w:rsidRPr="00534A92" w:rsidTr="00B64A4C">
        <w:trPr>
          <w:trHeight w:val="487"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3.2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jc w:val="both"/>
            </w:pPr>
            <w:r w:rsidRPr="00534A92">
              <w:t xml:space="preserve">Консультирование библиотечных специалистов по различным </w:t>
            </w:r>
          </w:p>
          <w:p w:rsidR="00091401" w:rsidRPr="00534A92" w:rsidRDefault="00091401" w:rsidP="005B1BD5">
            <w:pPr>
              <w:jc w:val="both"/>
            </w:pPr>
            <w:r w:rsidRPr="00534A92">
              <w:t>направлениям деятельности библиотек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Специалисты АОНБ</w:t>
            </w:r>
          </w:p>
        </w:tc>
      </w:tr>
      <w:tr w:rsidR="00091401" w:rsidRPr="00534A92" w:rsidTr="00B64A4C">
        <w:tc>
          <w:tcPr>
            <w:tcW w:w="29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3.3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spacing w:line="235" w:lineRule="auto"/>
            </w:pPr>
            <w:r w:rsidRPr="00534A92">
              <w:t>Информационное наполнение страницы сайта АОНБ «Коллегам»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  <w:jc w:val="center"/>
            </w:pPr>
            <w:r w:rsidRPr="00534A92">
              <w:t>В течение года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МО</w:t>
            </w:r>
          </w:p>
        </w:tc>
      </w:tr>
      <w:tr w:rsidR="00091401" w:rsidRPr="00534A92" w:rsidTr="00B64A4C">
        <w:tc>
          <w:tcPr>
            <w:tcW w:w="29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t>4.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spacing w:line="235" w:lineRule="auto"/>
            </w:pPr>
            <w:r w:rsidRPr="00534A92">
              <w:rPr>
                <w:b/>
              </w:rPr>
              <w:t xml:space="preserve">Повышение квалификации библиотечных кадров  </w:t>
            </w:r>
            <w:r w:rsidRPr="00534A92">
              <w:t xml:space="preserve"> 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  <w:jc w:val="center"/>
            </w:pPr>
          </w:p>
        </w:tc>
        <w:tc>
          <w:tcPr>
            <w:tcW w:w="874" w:type="pct"/>
            <w:vAlign w:val="center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091401" w:rsidRPr="00534A92" w:rsidTr="009C55BA">
        <w:tc>
          <w:tcPr>
            <w:tcW w:w="292" w:type="pct"/>
            <w:vMerge w:val="restar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4.1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shd w:val="clear" w:color="auto" w:fill="FFFFFF"/>
              <w:spacing w:line="235" w:lineRule="auto"/>
              <w:rPr>
                <w:b/>
              </w:rPr>
            </w:pPr>
            <w:r w:rsidRPr="00534A92">
              <w:rPr>
                <w:b/>
              </w:rPr>
              <w:t xml:space="preserve">Организация и проведение областных конкурсов работы </w:t>
            </w:r>
          </w:p>
          <w:p w:rsidR="00091401" w:rsidRPr="00534A92" w:rsidRDefault="00091401" w:rsidP="005B1BD5">
            <w:pPr>
              <w:shd w:val="clear" w:color="auto" w:fill="FFFFFF"/>
              <w:spacing w:line="235" w:lineRule="auto"/>
            </w:pPr>
            <w:r w:rsidRPr="00534A92">
              <w:rPr>
                <w:b/>
              </w:rPr>
              <w:t>библиотек</w:t>
            </w:r>
            <w:r w:rsidRPr="00534A92">
              <w:t xml:space="preserve">: </w:t>
            </w:r>
          </w:p>
          <w:p w:rsidR="00091401" w:rsidRPr="00534A92" w:rsidRDefault="00091401" w:rsidP="005B1BD5">
            <w:pPr>
              <w:pStyle w:val="1"/>
              <w:ind w:left="0"/>
            </w:pPr>
            <w:r w:rsidRPr="00534A92">
              <w:t>1. Конкурс на получение денежного поощрения лучшими муниц</w:t>
            </w:r>
            <w:r w:rsidRPr="00534A92">
              <w:t>и</w:t>
            </w:r>
            <w:r w:rsidRPr="00534A92">
              <w:t xml:space="preserve">пальными библиотеками, находящимися на территориях сельских поселений, и их работниками. </w:t>
            </w:r>
          </w:p>
          <w:p w:rsidR="00091401" w:rsidRPr="00534A92" w:rsidRDefault="00091401" w:rsidP="005B1BD5">
            <w:pPr>
              <w:pStyle w:val="1"/>
              <w:ind w:left="0"/>
            </w:pPr>
            <w:r w:rsidRPr="00534A92">
              <w:t>2. Областной творческий конкурс на лучшую виртуальную в</w:t>
            </w:r>
            <w:r w:rsidRPr="00534A92">
              <w:t>ы</w:t>
            </w:r>
            <w:r w:rsidRPr="00534A92">
              <w:t>ставку «Приглашаем в мир театра»</w:t>
            </w:r>
          </w:p>
          <w:p w:rsidR="00091401" w:rsidRPr="00534A92" w:rsidRDefault="00091401" w:rsidP="005B1BD5">
            <w:pPr>
              <w:pStyle w:val="1"/>
              <w:ind w:left="0"/>
              <w:jc w:val="both"/>
            </w:pPr>
            <w:r w:rsidRPr="00534A92">
              <w:t xml:space="preserve">2. </w:t>
            </w:r>
            <w:r w:rsidRPr="00534A92">
              <w:rPr>
                <w:lang w:val="en-US"/>
              </w:rPr>
              <w:t>IV</w:t>
            </w:r>
            <w:r w:rsidRPr="00534A92">
              <w:t xml:space="preserve"> областной конкурс специалистов муниципальных библиотек «Библиотекарь года»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Февраль</w:t>
            </w: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Февраль - май</w:t>
            </w: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Май</w:t>
            </w:r>
          </w:p>
        </w:tc>
        <w:tc>
          <w:tcPr>
            <w:tcW w:w="874" w:type="pct"/>
          </w:tcPr>
          <w:p w:rsidR="00091401" w:rsidRPr="00534A92" w:rsidRDefault="00091401" w:rsidP="009C55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МО</w:t>
            </w:r>
          </w:p>
        </w:tc>
      </w:tr>
      <w:tr w:rsidR="00091401" w:rsidRPr="00534A92" w:rsidTr="00CA271B">
        <w:tc>
          <w:tcPr>
            <w:tcW w:w="292" w:type="pct"/>
            <w:vMerge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7F1F0C">
            <w:r w:rsidRPr="00534A92">
              <w:rPr>
                <w:lang w:val="en-US"/>
              </w:rPr>
              <w:t>VI</w:t>
            </w:r>
            <w:r w:rsidRPr="00534A92">
              <w:t xml:space="preserve"> Амурский Библиофорум:</w:t>
            </w:r>
          </w:p>
          <w:p w:rsidR="00091401" w:rsidRPr="00534A92" w:rsidRDefault="00091401" w:rsidP="007F1F0C">
            <w:r w:rsidRPr="00534A92">
              <w:t>- Школа руководителей центральных, межпоселенческих  библи</w:t>
            </w:r>
            <w:r w:rsidRPr="00534A92">
              <w:t>о</w:t>
            </w:r>
            <w:r w:rsidRPr="00534A92">
              <w:t>тек, централизованных библиотечных систем области,</w:t>
            </w:r>
          </w:p>
          <w:p w:rsidR="00091401" w:rsidRPr="00534A92" w:rsidRDefault="00091401" w:rsidP="007F1F0C">
            <w:r w:rsidRPr="00534A92">
              <w:t>- Праздник, посвященный 160-летию Амурской областной научной библиотеки им. Н.Н. Муравьева-Амурского</w:t>
            </w:r>
          </w:p>
          <w:p w:rsidR="00091401" w:rsidRPr="00534A92" w:rsidRDefault="00091401" w:rsidP="007F1F0C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534A92">
              <w:rPr>
                <w:rFonts w:ascii="Times New Roman" w:hAnsi="Times New Roman" w:cs="Times New Roman"/>
              </w:rPr>
              <w:t>- Областной профессиональный конкурс «Библиотекарь года»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20-24 мая</w:t>
            </w:r>
          </w:p>
        </w:tc>
        <w:tc>
          <w:tcPr>
            <w:tcW w:w="874" w:type="pct"/>
          </w:tcPr>
          <w:p w:rsidR="00091401" w:rsidRPr="00534A92" w:rsidRDefault="00091401" w:rsidP="00CA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Рабочая группа</w:t>
            </w:r>
          </w:p>
        </w:tc>
      </w:tr>
      <w:tr w:rsidR="00091401" w:rsidRPr="00534A92" w:rsidTr="00CA271B">
        <w:tc>
          <w:tcPr>
            <w:tcW w:w="292" w:type="pct"/>
            <w:vMerge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CA271B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534A92">
              <w:rPr>
                <w:rFonts w:ascii="Times New Roman" w:hAnsi="Times New Roman" w:cs="Times New Roman"/>
                <w:bCs/>
              </w:rPr>
              <w:t>Выездной зональный семинар</w:t>
            </w:r>
            <w:r w:rsidRPr="00534A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4A92">
              <w:rPr>
                <w:rFonts w:ascii="Times New Roman" w:hAnsi="Times New Roman" w:cs="Times New Roman"/>
              </w:rPr>
              <w:t>«Краеведческая деятельность би</w:t>
            </w:r>
            <w:r w:rsidRPr="00534A92">
              <w:rPr>
                <w:rFonts w:ascii="Times New Roman" w:hAnsi="Times New Roman" w:cs="Times New Roman"/>
              </w:rPr>
              <w:t>б</w:t>
            </w:r>
            <w:r w:rsidRPr="00534A92">
              <w:rPr>
                <w:rFonts w:ascii="Times New Roman" w:hAnsi="Times New Roman" w:cs="Times New Roman"/>
              </w:rPr>
              <w:t>лиотек на современном этапе: новые задачи и новые возможности» (на базе меж поселенческой библиотеки Октябрьского района)</w:t>
            </w:r>
          </w:p>
        </w:tc>
        <w:tc>
          <w:tcPr>
            <w:tcW w:w="782" w:type="pct"/>
          </w:tcPr>
          <w:p w:rsidR="00091401" w:rsidRPr="00534A92" w:rsidRDefault="00091401" w:rsidP="003058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4 июня</w:t>
            </w:r>
          </w:p>
          <w:p w:rsidR="00091401" w:rsidRPr="00534A92" w:rsidRDefault="00091401" w:rsidP="00CA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4" w:type="pct"/>
          </w:tcPr>
          <w:p w:rsidR="00091401" w:rsidRPr="00534A92" w:rsidRDefault="00091401" w:rsidP="00CA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Базарная Г.А.</w:t>
            </w:r>
          </w:p>
        </w:tc>
      </w:tr>
      <w:tr w:rsidR="00091401" w:rsidRPr="00534A92" w:rsidTr="00CA271B">
        <w:tc>
          <w:tcPr>
            <w:tcW w:w="292" w:type="pct"/>
            <w:vMerge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CA271B">
            <w:pPr>
              <w:pStyle w:val="ConsPlu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534A92">
              <w:rPr>
                <w:rFonts w:ascii="Times New Roman" w:hAnsi="Times New Roman" w:cs="Times New Roman"/>
              </w:rPr>
              <w:t>К</w:t>
            </w:r>
            <w:r w:rsidRPr="00534A92">
              <w:rPr>
                <w:rFonts w:ascii="Times New Roman" w:hAnsi="Times New Roman" w:cs="Times New Roman"/>
                <w:bCs/>
              </w:rPr>
              <w:t>урсы повышения квалификации «Современные тенденции в о</w:t>
            </w:r>
            <w:r w:rsidRPr="00534A92">
              <w:rPr>
                <w:rFonts w:ascii="Times New Roman" w:hAnsi="Times New Roman" w:cs="Times New Roman"/>
                <w:bCs/>
              </w:rPr>
              <w:t>б</w:t>
            </w:r>
            <w:r w:rsidRPr="00534A92">
              <w:rPr>
                <w:rFonts w:ascii="Times New Roman" w:hAnsi="Times New Roman" w:cs="Times New Roman"/>
                <w:bCs/>
              </w:rPr>
              <w:t>служивании пользователей» для заведующих отделами обслуж</w:t>
            </w:r>
            <w:r w:rsidRPr="00534A92">
              <w:rPr>
                <w:rFonts w:ascii="Times New Roman" w:hAnsi="Times New Roman" w:cs="Times New Roman"/>
                <w:bCs/>
              </w:rPr>
              <w:t>и</w:t>
            </w:r>
            <w:r w:rsidRPr="00534A92">
              <w:rPr>
                <w:rFonts w:ascii="Times New Roman" w:hAnsi="Times New Roman" w:cs="Times New Roman"/>
                <w:bCs/>
              </w:rPr>
              <w:t xml:space="preserve">вания центральных и межпоселенческих библиотек 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Октябрь</w:t>
            </w:r>
          </w:p>
        </w:tc>
        <w:tc>
          <w:tcPr>
            <w:tcW w:w="874" w:type="pct"/>
          </w:tcPr>
          <w:p w:rsidR="00091401" w:rsidRPr="00534A92" w:rsidRDefault="00091401" w:rsidP="00CA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АОНБ,</w:t>
            </w:r>
          </w:p>
          <w:p w:rsidR="00091401" w:rsidRPr="00534A92" w:rsidRDefault="00091401" w:rsidP="00CA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Амурский</w:t>
            </w:r>
          </w:p>
          <w:p w:rsidR="00091401" w:rsidRPr="00534A92" w:rsidRDefault="00091401" w:rsidP="00CA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колледж</w:t>
            </w:r>
          </w:p>
          <w:p w:rsidR="00091401" w:rsidRPr="00534A92" w:rsidRDefault="00091401" w:rsidP="00CA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искусств и</w:t>
            </w:r>
          </w:p>
          <w:p w:rsidR="00091401" w:rsidRPr="00534A92" w:rsidRDefault="00091401" w:rsidP="00CA27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культуры</w:t>
            </w:r>
          </w:p>
        </w:tc>
      </w:tr>
      <w:tr w:rsidR="00091401" w:rsidRPr="00534A92" w:rsidTr="00B64A4C">
        <w:tc>
          <w:tcPr>
            <w:tcW w:w="292" w:type="pct"/>
            <w:vMerge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3052" w:type="pct"/>
          </w:tcPr>
          <w:p w:rsidR="00091401" w:rsidRPr="00534A92" w:rsidRDefault="00091401" w:rsidP="005B1BD5">
            <w:pPr>
              <w:spacing w:line="235" w:lineRule="auto"/>
              <w:rPr>
                <w:bCs/>
              </w:rPr>
            </w:pPr>
            <w:r w:rsidRPr="00534A92">
              <w:rPr>
                <w:b/>
                <w:bCs/>
              </w:rPr>
              <w:t>Стажировки</w:t>
            </w:r>
            <w:r w:rsidRPr="00534A92">
              <w:rPr>
                <w:bCs/>
              </w:rPr>
              <w:t>, практикумы в отделах АОНБ специалистов муниц</w:t>
            </w:r>
            <w:r w:rsidRPr="00534A92">
              <w:rPr>
                <w:bCs/>
              </w:rPr>
              <w:t>и</w:t>
            </w:r>
            <w:r w:rsidRPr="00534A92">
              <w:rPr>
                <w:bCs/>
              </w:rPr>
              <w:t>пальных библиотек (по заявкам).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 xml:space="preserve"> В течение</w:t>
            </w:r>
          </w:p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года</w:t>
            </w: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Отделы АОНБ</w:t>
            </w:r>
          </w:p>
        </w:tc>
      </w:tr>
      <w:tr w:rsidR="00091401" w:rsidRPr="00534A92" w:rsidTr="00B64A4C"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/>
              </w:rPr>
            </w:pPr>
            <w:r w:rsidRPr="00534A92">
              <w:rPr>
                <w:b/>
              </w:rPr>
              <w:t>5.</w:t>
            </w:r>
          </w:p>
        </w:tc>
        <w:tc>
          <w:tcPr>
            <w:tcW w:w="305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34A92">
              <w:rPr>
                <w:b/>
                <w:bCs/>
              </w:rPr>
              <w:t>Инструктивные, нормативные материалы: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4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091401" w:rsidRPr="00534A92" w:rsidTr="0078398C"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5.1</w:t>
            </w:r>
          </w:p>
        </w:tc>
        <w:tc>
          <w:tcPr>
            <w:tcW w:w="3052" w:type="pct"/>
          </w:tcPr>
          <w:p w:rsidR="00091401" w:rsidRPr="00534A92" w:rsidRDefault="00091401" w:rsidP="00AD0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34A92">
              <w:rPr>
                <w:bCs/>
              </w:rPr>
              <w:t>Типовое Положение:</w:t>
            </w:r>
          </w:p>
          <w:p w:rsidR="00091401" w:rsidRPr="00534A92" w:rsidRDefault="00091401" w:rsidP="004D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34A92">
              <w:rPr>
                <w:bCs/>
              </w:rPr>
              <w:t>- о модельной библиотеке</w:t>
            </w:r>
          </w:p>
          <w:p w:rsidR="00091401" w:rsidRPr="00534A92" w:rsidRDefault="00091401" w:rsidP="004D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34A92">
              <w:rPr>
                <w:bCs/>
              </w:rPr>
              <w:t>- о краеведческой деятельности</w:t>
            </w:r>
          </w:p>
          <w:p w:rsidR="00091401" w:rsidRPr="00534A92" w:rsidRDefault="00091401" w:rsidP="00AD08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rPr>
                <w:bCs/>
              </w:rPr>
            </w:pPr>
            <w:r w:rsidRPr="00534A92">
              <w:rPr>
                <w:bCs/>
              </w:rPr>
              <w:t xml:space="preserve">- о любительских объединениях, клубах по интересам </w:t>
            </w:r>
          </w:p>
        </w:tc>
        <w:tc>
          <w:tcPr>
            <w:tcW w:w="782" w:type="pct"/>
          </w:tcPr>
          <w:p w:rsidR="00091401" w:rsidRPr="00534A92" w:rsidRDefault="00091401" w:rsidP="004D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091401" w:rsidRPr="00534A92" w:rsidRDefault="00091401" w:rsidP="004D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Апрель</w:t>
            </w:r>
          </w:p>
          <w:p w:rsidR="00091401" w:rsidRPr="00534A92" w:rsidRDefault="00091401" w:rsidP="004D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Сентябрь</w:t>
            </w:r>
          </w:p>
          <w:p w:rsidR="00091401" w:rsidRPr="00534A92" w:rsidRDefault="00091401" w:rsidP="004D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Июнь</w:t>
            </w:r>
          </w:p>
        </w:tc>
        <w:tc>
          <w:tcPr>
            <w:tcW w:w="874" w:type="pct"/>
          </w:tcPr>
          <w:p w:rsidR="00091401" w:rsidRPr="00534A92" w:rsidRDefault="00091401" w:rsidP="00783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091401" w:rsidRPr="00534A92" w:rsidRDefault="00091401" w:rsidP="00783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Базарная Г.А.</w:t>
            </w:r>
          </w:p>
          <w:p w:rsidR="00091401" w:rsidRPr="00534A92" w:rsidRDefault="00091401" w:rsidP="00783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Куприенко Л.Ф.</w:t>
            </w:r>
          </w:p>
          <w:p w:rsidR="00091401" w:rsidRPr="00534A92" w:rsidRDefault="00091401" w:rsidP="00783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Фатеева В.В.</w:t>
            </w:r>
          </w:p>
        </w:tc>
      </w:tr>
      <w:tr w:rsidR="00091401" w:rsidRPr="00534A92" w:rsidTr="00B64A4C">
        <w:trPr>
          <w:trHeight w:val="205"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rPr>
                <w:b/>
              </w:rPr>
              <w:t>6.</w:t>
            </w:r>
          </w:p>
        </w:tc>
        <w:tc>
          <w:tcPr>
            <w:tcW w:w="3052" w:type="pct"/>
          </w:tcPr>
          <w:p w:rsidR="00091401" w:rsidRPr="00534A92" w:rsidRDefault="00091401" w:rsidP="005B1BD5">
            <w:r w:rsidRPr="00534A92">
              <w:rPr>
                <w:b/>
              </w:rPr>
              <w:t>Проведение мониторингов:</w:t>
            </w:r>
          </w:p>
        </w:tc>
        <w:tc>
          <w:tcPr>
            <w:tcW w:w="78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4" w:type="pct"/>
            <w:vAlign w:val="center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091401" w:rsidRPr="00534A92" w:rsidTr="006A4C66">
        <w:trPr>
          <w:trHeight w:val="465"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6.1</w:t>
            </w:r>
          </w:p>
        </w:tc>
        <w:tc>
          <w:tcPr>
            <w:tcW w:w="3052" w:type="pct"/>
          </w:tcPr>
          <w:p w:rsidR="00091401" w:rsidRPr="00534A92" w:rsidRDefault="00091401" w:rsidP="00AD08A8">
            <w:pPr>
              <w:jc w:val="both"/>
            </w:pPr>
            <w:r w:rsidRPr="00534A92">
              <w:t>«Оценка эффективности деятельности библиотек»: лучшие би</w:t>
            </w:r>
            <w:r w:rsidRPr="00534A92">
              <w:t>б</w:t>
            </w:r>
            <w:r w:rsidRPr="00534A92">
              <w:t xml:space="preserve">лиотеки по итогам года </w:t>
            </w:r>
          </w:p>
        </w:tc>
        <w:tc>
          <w:tcPr>
            <w:tcW w:w="782" w:type="pct"/>
          </w:tcPr>
          <w:p w:rsidR="00091401" w:rsidRPr="00534A92" w:rsidRDefault="00091401" w:rsidP="00AD08A8">
            <w:pPr>
              <w:jc w:val="center"/>
            </w:pPr>
            <w:r w:rsidRPr="00534A92">
              <w:t>Февраль</w:t>
            </w:r>
          </w:p>
        </w:tc>
        <w:tc>
          <w:tcPr>
            <w:tcW w:w="874" w:type="pct"/>
          </w:tcPr>
          <w:p w:rsidR="00091401" w:rsidRPr="00534A92" w:rsidRDefault="00091401" w:rsidP="006A4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Фатеева В.В.</w:t>
            </w:r>
          </w:p>
        </w:tc>
      </w:tr>
      <w:tr w:rsidR="00091401" w:rsidRPr="00534A92" w:rsidTr="006A4C66">
        <w:trPr>
          <w:trHeight w:val="173"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6.2</w:t>
            </w:r>
          </w:p>
        </w:tc>
        <w:tc>
          <w:tcPr>
            <w:tcW w:w="3052" w:type="pct"/>
          </w:tcPr>
          <w:p w:rsidR="00091401" w:rsidRPr="00534A92" w:rsidRDefault="00091401" w:rsidP="00AD08A8">
            <w:pPr>
              <w:jc w:val="both"/>
            </w:pPr>
            <w:r w:rsidRPr="00534A92">
              <w:rPr>
                <w:bCs/>
              </w:rPr>
              <w:t>Реализация основных положений «Модельного стандарта деятел</w:t>
            </w:r>
            <w:r w:rsidRPr="00534A92">
              <w:rPr>
                <w:bCs/>
              </w:rPr>
              <w:t>ь</w:t>
            </w:r>
            <w:r w:rsidRPr="00534A92">
              <w:rPr>
                <w:bCs/>
              </w:rPr>
              <w:t>ности общедоступной библиотеки» в муниципальных библиотеках за 2018 год, за 1 полугодие 2019 г.</w:t>
            </w:r>
          </w:p>
        </w:tc>
        <w:tc>
          <w:tcPr>
            <w:tcW w:w="782" w:type="pct"/>
          </w:tcPr>
          <w:p w:rsidR="00091401" w:rsidRPr="00534A92" w:rsidRDefault="00091401" w:rsidP="004D77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Март</w:t>
            </w:r>
          </w:p>
          <w:p w:rsidR="00091401" w:rsidRPr="00534A92" w:rsidRDefault="00091401" w:rsidP="004D77A7">
            <w:pPr>
              <w:jc w:val="center"/>
            </w:pPr>
            <w:r w:rsidRPr="00534A92">
              <w:t>Июль</w:t>
            </w:r>
          </w:p>
        </w:tc>
        <w:tc>
          <w:tcPr>
            <w:tcW w:w="874" w:type="pct"/>
          </w:tcPr>
          <w:p w:rsidR="00091401" w:rsidRPr="00534A92" w:rsidRDefault="00091401" w:rsidP="006A4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Базарная Г.А.</w:t>
            </w:r>
          </w:p>
        </w:tc>
      </w:tr>
      <w:tr w:rsidR="00091401" w:rsidRPr="00534A92" w:rsidTr="006A4C66">
        <w:trPr>
          <w:trHeight w:val="421"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6.3</w:t>
            </w:r>
          </w:p>
        </w:tc>
        <w:tc>
          <w:tcPr>
            <w:tcW w:w="3052" w:type="pct"/>
          </w:tcPr>
          <w:p w:rsidR="00091401" w:rsidRPr="00534A92" w:rsidRDefault="00091401" w:rsidP="00AD08A8">
            <w:pPr>
              <w:jc w:val="both"/>
            </w:pPr>
            <w:r w:rsidRPr="00534A92">
              <w:t>Выполнение Плана мероприятий («дорожная карта») по перспе</w:t>
            </w:r>
            <w:r w:rsidRPr="00534A92">
              <w:t>к</w:t>
            </w:r>
            <w:r w:rsidRPr="00534A92">
              <w:t>тивному развитию библиотек Амурской области» за 2018 год, за первое полугодие 2019 года</w:t>
            </w:r>
          </w:p>
        </w:tc>
        <w:tc>
          <w:tcPr>
            <w:tcW w:w="782" w:type="pct"/>
          </w:tcPr>
          <w:p w:rsidR="00091401" w:rsidRPr="00534A92" w:rsidRDefault="00091401" w:rsidP="00B462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Февраль</w:t>
            </w:r>
          </w:p>
          <w:p w:rsidR="00091401" w:rsidRPr="00534A92" w:rsidRDefault="00091401" w:rsidP="00B46207">
            <w:pPr>
              <w:jc w:val="center"/>
            </w:pPr>
            <w:r w:rsidRPr="00534A92">
              <w:t>Июль</w:t>
            </w:r>
          </w:p>
        </w:tc>
        <w:tc>
          <w:tcPr>
            <w:tcW w:w="874" w:type="pct"/>
          </w:tcPr>
          <w:p w:rsidR="00091401" w:rsidRPr="00534A92" w:rsidRDefault="00091401" w:rsidP="00B462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Куприенко Л.Ф.</w:t>
            </w:r>
          </w:p>
          <w:p w:rsidR="00091401" w:rsidRPr="00534A92" w:rsidRDefault="00091401" w:rsidP="006A4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091401" w:rsidRPr="00534A92" w:rsidTr="006A4C66">
        <w:trPr>
          <w:trHeight w:val="421"/>
        </w:trPr>
        <w:tc>
          <w:tcPr>
            <w:tcW w:w="292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</w:pPr>
            <w:r w:rsidRPr="00534A92">
              <w:t>6.4</w:t>
            </w:r>
          </w:p>
        </w:tc>
        <w:tc>
          <w:tcPr>
            <w:tcW w:w="3052" w:type="pct"/>
          </w:tcPr>
          <w:p w:rsidR="00091401" w:rsidRPr="00534A92" w:rsidRDefault="00091401" w:rsidP="00AD08A8">
            <w:pPr>
              <w:jc w:val="both"/>
            </w:pPr>
            <w:r w:rsidRPr="00534A92">
              <w:t>Подготовительная работа по экспертной оценке соответствия с</w:t>
            </w:r>
            <w:r w:rsidRPr="00534A92">
              <w:t>о</w:t>
            </w:r>
            <w:r w:rsidRPr="00534A92">
              <w:t>держания сайтов муниципальных библиотек «Информационная открытость и доступность информации о деятельности муниц</w:t>
            </w:r>
            <w:r w:rsidRPr="00534A92">
              <w:t>и</w:t>
            </w:r>
            <w:r w:rsidRPr="00534A92">
              <w:t>пальных библиотек»</w:t>
            </w:r>
          </w:p>
        </w:tc>
        <w:tc>
          <w:tcPr>
            <w:tcW w:w="782" w:type="pct"/>
          </w:tcPr>
          <w:p w:rsidR="00091401" w:rsidRPr="00534A92" w:rsidRDefault="00091401" w:rsidP="00AD08A8">
            <w:pPr>
              <w:jc w:val="center"/>
            </w:pPr>
            <w:r w:rsidRPr="00534A92">
              <w:t xml:space="preserve">Ноябрь – </w:t>
            </w:r>
          </w:p>
          <w:p w:rsidR="00091401" w:rsidRPr="00534A92" w:rsidRDefault="00091401" w:rsidP="00AD08A8">
            <w:pPr>
              <w:jc w:val="center"/>
            </w:pPr>
            <w:r w:rsidRPr="00534A92">
              <w:t>декабрь</w:t>
            </w:r>
          </w:p>
        </w:tc>
        <w:tc>
          <w:tcPr>
            <w:tcW w:w="874" w:type="pct"/>
          </w:tcPr>
          <w:p w:rsidR="00091401" w:rsidRPr="00534A92" w:rsidRDefault="00091401" w:rsidP="006A4C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Базарная Г.А.</w:t>
            </w:r>
          </w:p>
        </w:tc>
      </w:tr>
    </w:tbl>
    <w:p w:rsidR="00091401" w:rsidRPr="00534A92" w:rsidRDefault="00091401" w:rsidP="00E44354">
      <w:pPr>
        <w:shd w:val="clear" w:color="auto" w:fill="FFFFFF"/>
        <w:ind w:firstLine="709"/>
        <w:rPr>
          <w:smallCaps/>
          <w:sz w:val="28"/>
          <w:szCs w:val="28"/>
        </w:rPr>
      </w:pPr>
      <w:r w:rsidRPr="00534A92">
        <w:rPr>
          <w:smallCaps/>
          <w:sz w:val="28"/>
          <w:szCs w:val="28"/>
        </w:rPr>
        <w:t xml:space="preserve">             </w:t>
      </w:r>
    </w:p>
    <w:p w:rsidR="00091401" w:rsidRPr="00534A92" w:rsidRDefault="00091401" w:rsidP="00EE7938">
      <w:pPr>
        <w:pStyle w:val="Title"/>
        <w:jc w:val="left"/>
        <w:rPr>
          <w:b/>
          <w:szCs w:val="24"/>
        </w:rPr>
      </w:pPr>
      <w:r w:rsidRPr="00534A92">
        <w:rPr>
          <w:b/>
          <w:szCs w:val="24"/>
        </w:rPr>
        <w:t>11.1 План работы Областного методического совета на 2019 год</w:t>
      </w:r>
    </w:p>
    <w:p w:rsidR="00091401" w:rsidRPr="00534A92" w:rsidRDefault="00091401" w:rsidP="00CC1223">
      <w:pPr>
        <w:pStyle w:val="Title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7560"/>
        <w:gridCol w:w="1800"/>
      </w:tblGrid>
      <w:tr w:rsidR="00091401" w:rsidRPr="00534A92" w:rsidTr="00E40FCF">
        <w:trPr>
          <w:trHeight w:val="393"/>
        </w:trPr>
        <w:tc>
          <w:tcPr>
            <w:tcW w:w="238" w:type="pct"/>
            <w:vAlign w:val="center"/>
          </w:tcPr>
          <w:p w:rsidR="00091401" w:rsidRPr="00534A92" w:rsidRDefault="00091401" w:rsidP="00EE7938">
            <w:pPr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3846" w:type="pct"/>
            <w:vAlign w:val="center"/>
          </w:tcPr>
          <w:p w:rsidR="00091401" w:rsidRPr="00534A92" w:rsidRDefault="00091401" w:rsidP="00EE7938">
            <w:pPr>
              <w:jc w:val="center"/>
              <w:rPr>
                <w:b/>
              </w:rPr>
            </w:pPr>
            <w:r w:rsidRPr="00534A92">
              <w:rPr>
                <w:b/>
              </w:rPr>
              <w:t>Содержание работы</w:t>
            </w:r>
          </w:p>
        </w:tc>
        <w:tc>
          <w:tcPr>
            <w:tcW w:w="916" w:type="pct"/>
            <w:vAlign w:val="center"/>
          </w:tcPr>
          <w:p w:rsidR="00091401" w:rsidRPr="00534A92" w:rsidRDefault="00091401" w:rsidP="00EE7938">
            <w:pPr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</w:tr>
      <w:tr w:rsidR="00091401" w:rsidRPr="00534A92" w:rsidTr="00E40FCF">
        <w:trPr>
          <w:trHeight w:val="305"/>
        </w:trPr>
        <w:tc>
          <w:tcPr>
            <w:tcW w:w="238" w:type="pct"/>
          </w:tcPr>
          <w:p w:rsidR="00091401" w:rsidRPr="00534A92" w:rsidRDefault="00091401" w:rsidP="00E40FCF">
            <w:r w:rsidRPr="00534A92">
              <w:t>1.</w:t>
            </w:r>
          </w:p>
        </w:tc>
        <w:tc>
          <w:tcPr>
            <w:tcW w:w="3846" w:type="pct"/>
          </w:tcPr>
          <w:p w:rsidR="00091401" w:rsidRPr="00534A92" w:rsidRDefault="00091401" w:rsidP="005B1BD5">
            <w:pPr>
              <w:spacing w:line="235" w:lineRule="auto"/>
            </w:pPr>
            <w:r w:rsidRPr="00534A92">
              <w:t>Подведение итогов работы Областного методического совета за 2018 г., формиров</w:t>
            </w:r>
            <w:r w:rsidRPr="00534A92">
              <w:t>а</w:t>
            </w:r>
            <w:r w:rsidRPr="00534A92">
              <w:t>ние плана на 2019 год</w:t>
            </w:r>
          </w:p>
        </w:tc>
        <w:tc>
          <w:tcPr>
            <w:tcW w:w="916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Февраль</w:t>
            </w:r>
          </w:p>
        </w:tc>
      </w:tr>
      <w:tr w:rsidR="00091401" w:rsidRPr="00534A92" w:rsidTr="00E40FCF">
        <w:trPr>
          <w:trHeight w:val="305"/>
        </w:trPr>
        <w:tc>
          <w:tcPr>
            <w:tcW w:w="238" w:type="pct"/>
          </w:tcPr>
          <w:p w:rsidR="00091401" w:rsidRPr="00534A92" w:rsidRDefault="00091401" w:rsidP="00E40FCF">
            <w:r w:rsidRPr="00534A92">
              <w:t>2.</w:t>
            </w:r>
          </w:p>
        </w:tc>
        <w:tc>
          <w:tcPr>
            <w:tcW w:w="3846" w:type="pct"/>
          </w:tcPr>
          <w:p w:rsidR="00091401" w:rsidRPr="00534A92" w:rsidRDefault="00091401" w:rsidP="005B1BD5">
            <w:pPr>
              <w:spacing w:line="235" w:lineRule="auto"/>
            </w:pPr>
            <w:r w:rsidRPr="00534A92">
              <w:t xml:space="preserve">Подготовка и проведение мероприятий в рамках </w:t>
            </w:r>
            <w:r w:rsidRPr="00534A92">
              <w:rPr>
                <w:lang w:val="en-US"/>
              </w:rPr>
              <w:t>VI</w:t>
            </w:r>
            <w:r w:rsidRPr="00534A92">
              <w:t xml:space="preserve"> Амурского Библиофорума</w:t>
            </w:r>
          </w:p>
        </w:tc>
        <w:tc>
          <w:tcPr>
            <w:tcW w:w="916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Март</w:t>
            </w:r>
          </w:p>
        </w:tc>
      </w:tr>
      <w:tr w:rsidR="00091401" w:rsidRPr="00534A92" w:rsidTr="00E40FCF">
        <w:trPr>
          <w:trHeight w:val="305"/>
        </w:trPr>
        <w:tc>
          <w:tcPr>
            <w:tcW w:w="238" w:type="pct"/>
          </w:tcPr>
          <w:p w:rsidR="00091401" w:rsidRPr="00534A92" w:rsidRDefault="00091401" w:rsidP="00E40FCF">
            <w:r w:rsidRPr="00534A92">
              <w:t>3.</w:t>
            </w:r>
          </w:p>
        </w:tc>
        <w:tc>
          <w:tcPr>
            <w:tcW w:w="3846" w:type="pct"/>
          </w:tcPr>
          <w:p w:rsidR="00091401" w:rsidRPr="00534A92" w:rsidRDefault="00091401" w:rsidP="001704A0">
            <w:pPr>
              <w:spacing w:line="235" w:lineRule="auto"/>
            </w:pPr>
            <w:r w:rsidRPr="00534A92">
              <w:t xml:space="preserve">Участие библиотек в </w:t>
            </w:r>
            <w:r w:rsidRPr="00534A92">
              <w:rPr>
                <w:lang w:val="en-US"/>
              </w:rPr>
              <w:t>X</w:t>
            </w:r>
            <w:r w:rsidRPr="00534A92">
              <w:t xml:space="preserve"> международном фестивале «Российско-китайская ярмарка культуры и искусства»</w:t>
            </w:r>
          </w:p>
        </w:tc>
        <w:tc>
          <w:tcPr>
            <w:tcW w:w="916" w:type="pct"/>
          </w:tcPr>
          <w:p w:rsidR="00091401" w:rsidRPr="00534A92" w:rsidRDefault="00091401" w:rsidP="001704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Май</w:t>
            </w:r>
          </w:p>
        </w:tc>
      </w:tr>
      <w:tr w:rsidR="00091401" w:rsidRPr="00534A92" w:rsidTr="00E40FCF">
        <w:trPr>
          <w:trHeight w:val="305"/>
        </w:trPr>
        <w:tc>
          <w:tcPr>
            <w:tcW w:w="238" w:type="pct"/>
          </w:tcPr>
          <w:p w:rsidR="00091401" w:rsidRPr="00534A92" w:rsidRDefault="00091401" w:rsidP="00E40FCF">
            <w:r w:rsidRPr="00534A92">
              <w:t>4.</w:t>
            </w:r>
          </w:p>
        </w:tc>
        <w:tc>
          <w:tcPr>
            <w:tcW w:w="3846" w:type="pct"/>
          </w:tcPr>
          <w:p w:rsidR="00091401" w:rsidRPr="00534A92" w:rsidRDefault="00091401" w:rsidP="00E40FCF">
            <w:pPr>
              <w:spacing w:line="235" w:lineRule="auto"/>
            </w:pPr>
            <w:r w:rsidRPr="00534A92">
              <w:t>Программа зонального выездного семинара «Краеведческая деятельность библиотек на современном этапе: новые задачи и новые возможности»</w:t>
            </w:r>
          </w:p>
        </w:tc>
        <w:tc>
          <w:tcPr>
            <w:tcW w:w="916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Май</w:t>
            </w:r>
          </w:p>
        </w:tc>
      </w:tr>
      <w:tr w:rsidR="00091401" w:rsidRPr="00534A92" w:rsidTr="00E40FCF">
        <w:trPr>
          <w:trHeight w:val="305"/>
        </w:trPr>
        <w:tc>
          <w:tcPr>
            <w:tcW w:w="238" w:type="pct"/>
          </w:tcPr>
          <w:p w:rsidR="00091401" w:rsidRPr="00534A92" w:rsidRDefault="00091401" w:rsidP="00E40FCF">
            <w:r w:rsidRPr="00534A92">
              <w:t>5.</w:t>
            </w:r>
          </w:p>
        </w:tc>
        <w:tc>
          <w:tcPr>
            <w:tcW w:w="3846" w:type="pct"/>
          </w:tcPr>
          <w:p w:rsidR="00091401" w:rsidRPr="00534A92" w:rsidRDefault="00091401" w:rsidP="005B1BD5">
            <w:pPr>
              <w:spacing w:line="235" w:lineRule="auto"/>
            </w:pPr>
            <w:r w:rsidRPr="00534A92">
              <w:t xml:space="preserve">Подготовка курсов повышения квалификации </w:t>
            </w:r>
            <w:r w:rsidRPr="00534A92">
              <w:rPr>
                <w:bCs/>
              </w:rPr>
              <w:t>«Современные тенденции в обслуж</w:t>
            </w:r>
            <w:r w:rsidRPr="00534A92">
              <w:rPr>
                <w:bCs/>
              </w:rPr>
              <w:t>и</w:t>
            </w:r>
            <w:r w:rsidRPr="00534A92">
              <w:rPr>
                <w:bCs/>
              </w:rPr>
              <w:t>вании пользователей»</w:t>
            </w:r>
          </w:p>
        </w:tc>
        <w:tc>
          <w:tcPr>
            <w:tcW w:w="916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Сентябрь</w:t>
            </w:r>
          </w:p>
        </w:tc>
      </w:tr>
      <w:tr w:rsidR="00091401" w:rsidRPr="00534A92" w:rsidTr="00E40FCF">
        <w:trPr>
          <w:trHeight w:val="393"/>
        </w:trPr>
        <w:tc>
          <w:tcPr>
            <w:tcW w:w="238" w:type="pct"/>
          </w:tcPr>
          <w:p w:rsidR="00091401" w:rsidRPr="00534A92" w:rsidRDefault="00091401" w:rsidP="00E40FCF">
            <w:r w:rsidRPr="00534A92">
              <w:t>6.</w:t>
            </w:r>
          </w:p>
        </w:tc>
        <w:tc>
          <w:tcPr>
            <w:tcW w:w="3846" w:type="pct"/>
          </w:tcPr>
          <w:p w:rsidR="00091401" w:rsidRPr="00534A92" w:rsidRDefault="00091401" w:rsidP="005B1BD5">
            <w:pPr>
              <w:pStyle w:val="Heading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34A92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Планирование работы на 2020 год</w:t>
            </w:r>
          </w:p>
        </w:tc>
        <w:tc>
          <w:tcPr>
            <w:tcW w:w="916" w:type="pct"/>
          </w:tcPr>
          <w:p w:rsidR="00091401" w:rsidRPr="00534A92" w:rsidRDefault="00091401" w:rsidP="005B1B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auto"/>
              <w:jc w:val="center"/>
            </w:pPr>
            <w:r w:rsidRPr="00534A92">
              <w:t>Декабрь</w:t>
            </w:r>
          </w:p>
        </w:tc>
      </w:tr>
    </w:tbl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5804A7">
      <w:pPr>
        <w:pStyle w:val="Title"/>
        <w:jc w:val="left"/>
        <w:rPr>
          <w:color w:val="FF0000"/>
        </w:rPr>
      </w:pPr>
    </w:p>
    <w:p w:rsidR="00091401" w:rsidRPr="00534A92" w:rsidRDefault="00091401" w:rsidP="00400988">
      <w:pPr>
        <w:shd w:val="clear" w:color="auto" w:fill="FFFFFF"/>
        <w:jc w:val="center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t>12. Автоматизация информационно-библиотечных процессов</w:t>
      </w:r>
    </w:p>
    <w:p w:rsidR="00091401" w:rsidRPr="00534A92" w:rsidRDefault="00091401" w:rsidP="007A3A7A">
      <w:pPr>
        <w:shd w:val="clear" w:color="auto" w:fill="FFFFFF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5953"/>
        <w:gridCol w:w="1350"/>
        <w:gridCol w:w="1612"/>
      </w:tblGrid>
      <w:tr w:rsidR="00091401" w:rsidRPr="00534A92" w:rsidTr="002D3843">
        <w:trPr>
          <w:trHeight w:val="262"/>
          <w:tblHeader/>
        </w:trPr>
        <w:tc>
          <w:tcPr>
            <w:tcW w:w="34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3116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Направления, виды работ</w:t>
            </w:r>
          </w:p>
        </w:tc>
        <w:tc>
          <w:tcPr>
            <w:tcW w:w="68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  <w:tc>
          <w:tcPr>
            <w:tcW w:w="848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Исполнители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rPr>
                <w:b/>
              </w:rPr>
              <w:t>1.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34A92">
              <w:rPr>
                <w:b/>
              </w:rPr>
              <w:t>Организация и ведение электронного каталога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pPr>
              <w:rPr>
                <w:b/>
              </w:rPr>
            </w:pPr>
            <w:r w:rsidRPr="00534A92">
              <w:rPr>
                <w:b/>
              </w:rPr>
              <w:t>1.1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34A92">
              <w:rPr>
                <w:b/>
              </w:rPr>
              <w:t>Организация бесперебойной работы САБ Ирбис64: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106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1.1.1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Администрирование серверной части: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TCP/IP сервер + АРМ «Администратор сервера»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СК-ИРБИС. Сервер синхронизации  + Клиент синхронизации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Модуль шлюза WWW-сервера для доступа к ресурсам ИРБИС через Интернет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106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1.1.2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Обновление программных модулей САБ Ирбис64,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по выходу релиза.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1.1.2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Актуализация и поддержка в рабочем состоянии клиентских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модулей: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АРМ Регистрации читателей (2 ед.)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АРМ Книговыдачи (1 ед.)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АРМ Каталогизатор (7 ед.)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– АРМ Администратора (1 ед.) 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1.1.3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Поддержка бесперебойного доступа к БД: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Каталог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Картотека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Приамурье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Редкая книга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Грампластинки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Неопубликованные документы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Пользователи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1.1.4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Поддержка в рабочем состоянии средства для работы с RFID: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– АРМ «RFID клиент» (6 ед.),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АРМ «RFID конверсия» (6 ед.)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АРМ «SIP2 сервер» (1 ед.)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Программный компонент Dem_RFID.ocx (1 ед.)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pPr>
              <w:rPr>
                <w:b/>
              </w:rPr>
            </w:pPr>
            <w:r w:rsidRPr="00534A92">
              <w:rPr>
                <w:b/>
              </w:rPr>
              <w:t>1.2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34A92">
              <w:rPr>
                <w:b/>
              </w:rPr>
              <w:t>Развертывание новых АРМ САБ ИРБИС64: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1.2.1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АРМ Каталогизатора в ЦБОНИС: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1 кв.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подключение АРМ Каталогизатор ЦБОНИС к общей системе ИРБИС64 библиотеки, после обновления САБ ИРБИС64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–предоставление доступа к выделенной папке в общей ЛС би</w:t>
            </w:r>
            <w:r w:rsidRPr="00534A92">
              <w:t>б</w:t>
            </w:r>
            <w:r w:rsidRPr="00534A92">
              <w:t>лиотеки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1.2.2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Предоставление доступа к БД Читатели для просмотра сведений о пользователях: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2 кв.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подключение БД на базе АРМ Каталогизатор ИРБИС64: отделы  АРЦ, ОБЭР, Краеведение.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организация парольного входа на АРМ, реализующего доступ к БД (защита персональных данных)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1.2.3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Ввод в работу АРМ Комплектатор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– изучение АРМ Комплектатор. Ознакомление с инструкцией к АРМ Комплектатор (самостоятельное).  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Январь-февраль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  <w:p w:rsidR="00091401" w:rsidRPr="00534A92" w:rsidRDefault="00091401" w:rsidP="00D14558">
            <w:pPr>
              <w:jc w:val="center"/>
            </w:pPr>
            <w:r w:rsidRPr="00534A92">
              <w:t>Пивнева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обучение заведующего ОФиОФ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Март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– тестовое ведение АРМ комплектатор 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Апрель-декабрь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Пивнева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pPr>
              <w:rPr>
                <w:b/>
              </w:rPr>
            </w:pPr>
            <w:r w:rsidRPr="00534A92">
              <w:rPr>
                <w:b/>
              </w:rPr>
              <w:t>1.3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34A92">
              <w:rPr>
                <w:b/>
              </w:rPr>
              <w:t>Ведение резервного копирования БД ИРБИС64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1.3.1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Резервное копирование БД ИРБИС64, 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Ежедневно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1.3.2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Контроль за ведением резервного копирования и выделенным  пространством сервера для backup copy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Январь-декабрь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1.3.3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Прогнозирование необходимого объема пространства для резер</w:t>
            </w:r>
            <w:r w:rsidRPr="00534A92">
              <w:t>в</w:t>
            </w:r>
            <w:r w:rsidRPr="00534A92">
              <w:t>ного копирования БД на следующий год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Декабрь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pPr>
              <w:rPr>
                <w:b/>
              </w:rPr>
            </w:pPr>
            <w:r w:rsidRPr="00534A92">
              <w:rPr>
                <w:b/>
              </w:rPr>
              <w:t>1.4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34A92">
              <w:rPr>
                <w:b/>
              </w:rPr>
              <w:t>Ведение электронного каталога и БД в САБ ИРБИС 64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  <w:rPr>
                <w:b/>
              </w:rPr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1.4.1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Редактирование БД Грампластинки (2000 зап.)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Январь-декабрь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1.4.2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Групповая корректировка предметной, географической рубрик БД «Картотека»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Март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1.4.3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Реорганизация БД с исключением удаленных документов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Декабрь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1.4.5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Подключение макрообъектов (оцифрованных изданий)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к БД «Редкая книга»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выделение рабочего пространства на сервере, в хранилище под рабочую папку для подключения макрообъектов и круглосуточн</w:t>
            </w:r>
            <w:r w:rsidRPr="00534A92">
              <w:t>о</w:t>
            </w:r>
            <w:r w:rsidRPr="00534A92">
              <w:t>го доступа.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Февраль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>– размещение макрообъектов в рабочей папке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По графику оцифровки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t xml:space="preserve">– Редактирования БЗ в БД «Редкая книга» по полю 951 «Ссылка на внешний объект». 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26 ед.</w:t>
            </w:r>
          </w:p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по плану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Гаврушенко З.Г.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pPr>
              <w:rPr>
                <w:b/>
              </w:rPr>
            </w:pPr>
            <w:r w:rsidRPr="00534A92">
              <w:rPr>
                <w:b/>
              </w:rPr>
              <w:t>1.5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534A92">
              <w:rPr>
                <w:b/>
                <w:bCs/>
              </w:rPr>
              <w:t xml:space="preserve">Предоставление доступа к Электронным ресурсам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534A92">
              <w:rPr>
                <w:b/>
                <w:bCs/>
              </w:rPr>
              <w:t>(по договору, соглашению, подписке)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1.5.1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 xml:space="preserve">Предоставление доступа к ЭБ «Президентская библиотека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4A92">
              <w:rPr>
                <w:bCs/>
              </w:rPr>
              <w:t>им. Б.Н. Ельцина»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Ежедневно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 xml:space="preserve">– содержание в рабочем состоянии ЛС согласно тех. условий 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Ежедневно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>– установка и обновление программного обеспечения.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Март-декабрь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1.5.2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 xml:space="preserve">Предоставление доступа к НЭБ. </w:t>
            </w:r>
            <w:r w:rsidRPr="00534A92">
              <w:t xml:space="preserve">Поддержка в рабочем состоянии  </w:t>
            </w:r>
            <w:r w:rsidRPr="00534A92">
              <w:rPr>
                <w:bCs/>
              </w:rPr>
              <w:t>установленного клиентского модуля (установлено на 5 ПК в АРЦ)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В течение года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1.5.3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 xml:space="preserve">Технологическое подключение к подписным электронным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>библиотекам (по необходимости)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По подписке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1.5.4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>Справочно-правовые системы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 xml:space="preserve">– </w:t>
            </w:r>
            <w:r w:rsidRPr="00534A92">
              <w:t xml:space="preserve">Поддержка бесперебойного доступа к </w:t>
            </w:r>
            <w:r w:rsidRPr="00534A92">
              <w:rPr>
                <w:bCs/>
              </w:rPr>
              <w:t>СПС Гарант, СПС Ко</w:t>
            </w:r>
            <w:r w:rsidRPr="00534A92">
              <w:rPr>
                <w:bCs/>
              </w:rPr>
              <w:t>н</w:t>
            </w:r>
            <w:r w:rsidRPr="00534A92">
              <w:rPr>
                <w:bCs/>
              </w:rPr>
              <w:t>сультантПлюс в АРЦ (8 АРМ)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Ежедневно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 xml:space="preserve">– предоставление доступа представителям СПС к серверу для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 xml:space="preserve">обновления БД и контроль выделенного места на сервере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>под размещение СПС Гарант, СПС КонсультантПлюс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Еженедельно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Д.С.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pPr>
              <w:rPr>
                <w:b/>
              </w:rPr>
            </w:pPr>
            <w:r w:rsidRPr="00534A92">
              <w:rPr>
                <w:b/>
              </w:rPr>
              <w:t>1.6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</w:rPr>
            </w:pPr>
            <w:r w:rsidRPr="00534A92">
              <w:rPr>
                <w:b/>
                <w:bCs/>
                <w:spacing w:val="-2"/>
              </w:rPr>
              <w:t>Работы по поддержанию в рабочем состоянии АРМ библиотеки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>
            <w:r w:rsidRPr="00534A92">
              <w:t>1.6.1</w:t>
            </w: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>Проведение регламентных, профилактических работ: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</w:tcPr>
          <w:p w:rsidR="00091401" w:rsidRPr="00534A92" w:rsidRDefault="00091401" w:rsidP="00D14558"/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>- профилактические работы на АРМ библиотеки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По графику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D14558">
        <w:trPr>
          <w:trHeight w:val="262"/>
          <w:tblHeader/>
        </w:trPr>
        <w:tc>
          <w:tcPr>
            <w:tcW w:w="348" w:type="pct"/>
            <w:vAlign w:val="center"/>
          </w:tcPr>
          <w:p w:rsidR="00091401" w:rsidRPr="00534A92" w:rsidRDefault="00091401" w:rsidP="002D3843">
            <w:pPr>
              <w:jc w:val="center"/>
            </w:pPr>
          </w:p>
        </w:tc>
        <w:tc>
          <w:tcPr>
            <w:tcW w:w="3116" w:type="pct"/>
          </w:tcPr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 xml:space="preserve">- профилактические работы на серверном оборудовании </w:t>
            </w:r>
          </w:p>
          <w:p w:rsidR="00091401" w:rsidRPr="00534A92" w:rsidRDefault="00091401" w:rsidP="002D3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534A92">
              <w:rPr>
                <w:bCs/>
              </w:rPr>
              <w:t>и в хранилище</w:t>
            </w:r>
          </w:p>
        </w:tc>
        <w:tc>
          <w:tcPr>
            <w:tcW w:w="688" w:type="pct"/>
          </w:tcPr>
          <w:p w:rsidR="00091401" w:rsidRPr="00534A92" w:rsidRDefault="00091401" w:rsidP="00D145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34A92">
              <w:t>По графику</w:t>
            </w:r>
          </w:p>
        </w:tc>
        <w:tc>
          <w:tcPr>
            <w:tcW w:w="848" w:type="pct"/>
          </w:tcPr>
          <w:p w:rsidR="00091401" w:rsidRPr="00534A92" w:rsidRDefault="00091401" w:rsidP="00D14558">
            <w:pPr>
              <w:jc w:val="center"/>
            </w:pPr>
            <w:r w:rsidRPr="00534A92">
              <w:t>Дыбов Д. С.</w:t>
            </w:r>
          </w:p>
        </w:tc>
      </w:tr>
    </w:tbl>
    <w:p w:rsidR="00091401" w:rsidRPr="00534A92" w:rsidRDefault="00091401" w:rsidP="007A3A7A">
      <w:pPr>
        <w:shd w:val="clear" w:color="auto" w:fill="FFFFFF"/>
        <w:rPr>
          <w:b/>
          <w:sz w:val="28"/>
        </w:rPr>
      </w:pPr>
    </w:p>
    <w:p w:rsidR="00091401" w:rsidRPr="00534A92" w:rsidRDefault="00091401" w:rsidP="007A3A7A">
      <w:pPr>
        <w:shd w:val="clear" w:color="auto" w:fill="FFFFFF"/>
        <w:rPr>
          <w:b/>
          <w:sz w:val="28"/>
        </w:rPr>
      </w:pPr>
    </w:p>
    <w:p w:rsidR="00091401" w:rsidRPr="00534A92" w:rsidRDefault="00091401" w:rsidP="007A3A7A">
      <w:pPr>
        <w:shd w:val="clear" w:color="auto" w:fill="FFFFFF"/>
        <w:rPr>
          <w:b/>
          <w:sz w:val="28"/>
        </w:rPr>
      </w:pPr>
    </w:p>
    <w:p w:rsidR="00091401" w:rsidRPr="00534A92" w:rsidRDefault="00091401" w:rsidP="0060257B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534A92">
        <w:rPr>
          <w:color w:val="FF0000"/>
        </w:rPr>
        <w:br w:type="page"/>
      </w:r>
      <w:r w:rsidRPr="00534A92">
        <w:rPr>
          <w:b/>
          <w:sz w:val="28"/>
          <w:szCs w:val="28"/>
        </w:rPr>
        <w:t>13. Работа по организации труда и управлению учреждением</w:t>
      </w:r>
    </w:p>
    <w:p w:rsidR="00091401" w:rsidRPr="00534A92" w:rsidRDefault="00091401" w:rsidP="005925BD">
      <w:pPr>
        <w:pStyle w:val="Title"/>
        <w:rPr>
          <w:b/>
          <w:sz w:val="28"/>
          <w:szCs w:val="28"/>
        </w:rPr>
      </w:pPr>
    </w:p>
    <w:p w:rsidR="00091401" w:rsidRPr="00534A92" w:rsidRDefault="00091401" w:rsidP="00606848">
      <w:pPr>
        <w:pStyle w:val="Title"/>
        <w:jc w:val="left"/>
        <w:rPr>
          <w:b/>
          <w:szCs w:val="28"/>
        </w:rPr>
      </w:pPr>
      <w:r w:rsidRPr="00534A92">
        <w:rPr>
          <w:b/>
          <w:szCs w:val="28"/>
        </w:rPr>
        <w:t xml:space="preserve">13.1. Планирование деятельности и отчетность </w:t>
      </w:r>
    </w:p>
    <w:p w:rsidR="00091401" w:rsidRPr="00534A92" w:rsidRDefault="00091401" w:rsidP="00606848">
      <w:pPr>
        <w:pStyle w:val="Title"/>
        <w:jc w:val="left"/>
        <w:rPr>
          <w:b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5769"/>
        <w:gridCol w:w="1439"/>
        <w:gridCol w:w="2046"/>
      </w:tblGrid>
      <w:tr w:rsidR="00091401" w:rsidRPr="00534A92" w:rsidTr="0060257B">
        <w:trPr>
          <w:trHeight w:val="455"/>
        </w:trPr>
        <w:tc>
          <w:tcPr>
            <w:tcW w:w="292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2935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Наименование работ</w:t>
            </w:r>
          </w:p>
        </w:tc>
        <w:tc>
          <w:tcPr>
            <w:tcW w:w="732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  <w:tc>
          <w:tcPr>
            <w:tcW w:w="1041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Ответственные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numPr>
                <w:ilvl w:val="0"/>
                <w:numId w:val="8"/>
              </w:numPr>
              <w:spacing w:line="276" w:lineRule="auto"/>
              <w:ind w:left="0" w:firstLine="0"/>
            </w:pPr>
          </w:p>
        </w:tc>
        <w:tc>
          <w:tcPr>
            <w:tcW w:w="2935" w:type="pct"/>
          </w:tcPr>
          <w:p w:rsidR="00091401" w:rsidRPr="00534A92" w:rsidRDefault="00091401" w:rsidP="002B4113">
            <w:pPr>
              <w:spacing w:line="276" w:lineRule="auto"/>
              <w:jc w:val="both"/>
            </w:pPr>
            <w:r w:rsidRPr="00534A92">
              <w:t>Планирование работы структурных подразделений в рамках выполнения государственного задания</w:t>
            </w:r>
          </w:p>
        </w:tc>
        <w:tc>
          <w:tcPr>
            <w:tcW w:w="732" w:type="pct"/>
          </w:tcPr>
          <w:p w:rsidR="00091401" w:rsidRPr="00534A92" w:rsidRDefault="00091401" w:rsidP="0060257B">
            <w:pPr>
              <w:spacing w:line="276" w:lineRule="auto"/>
              <w:jc w:val="center"/>
            </w:pPr>
            <w:r w:rsidRPr="00534A92">
              <w:t>Октябрь -ноябрь</w:t>
            </w:r>
          </w:p>
        </w:tc>
        <w:tc>
          <w:tcPr>
            <w:tcW w:w="1041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Заведующие отдел</w:t>
            </w:r>
            <w:r w:rsidRPr="00534A92">
              <w:t>а</w:t>
            </w:r>
            <w:r w:rsidRPr="00534A92">
              <w:t>ми, администрация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numPr>
                <w:ilvl w:val="0"/>
                <w:numId w:val="8"/>
              </w:numPr>
              <w:spacing w:line="276" w:lineRule="auto"/>
              <w:ind w:left="0" w:firstLine="0"/>
            </w:pPr>
          </w:p>
        </w:tc>
        <w:tc>
          <w:tcPr>
            <w:tcW w:w="2935" w:type="pct"/>
          </w:tcPr>
          <w:p w:rsidR="00091401" w:rsidRPr="00534A92" w:rsidRDefault="00091401" w:rsidP="002B4113">
            <w:pPr>
              <w:spacing w:line="276" w:lineRule="auto"/>
              <w:jc w:val="both"/>
            </w:pPr>
            <w:r w:rsidRPr="00534A92">
              <w:t xml:space="preserve">Составление сводного плана работы библиотеки на следующий год </w:t>
            </w:r>
          </w:p>
        </w:tc>
        <w:tc>
          <w:tcPr>
            <w:tcW w:w="732" w:type="pct"/>
          </w:tcPr>
          <w:p w:rsidR="00091401" w:rsidRPr="00534A92" w:rsidRDefault="00091401" w:rsidP="0060257B">
            <w:pPr>
              <w:spacing w:line="276" w:lineRule="auto"/>
              <w:jc w:val="center"/>
            </w:pPr>
            <w:r w:rsidRPr="00534A92">
              <w:t xml:space="preserve">Декабрь </w:t>
            </w:r>
          </w:p>
        </w:tc>
        <w:tc>
          <w:tcPr>
            <w:tcW w:w="1041" w:type="pct"/>
          </w:tcPr>
          <w:p w:rsidR="00091401" w:rsidRPr="00534A92" w:rsidRDefault="00091401" w:rsidP="006B6852">
            <w:pPr>
              <w:spacing w:line="276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6B6852">
            <w:pPr>
              <w:spacing w:line="276" w:lineRule="auto"/>
              <w:jc w:val="center"/>
            </w:pPr>
            <w:r w:rsidRPr="00534A92">
              <w:t>Праскова О.С.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numPr>
                <w:ilvl w:val="0"/>
                <w:numId w:val="8"/>
              </w:numPr>
              <w:spacing w:line="276" w:lineRule="auto"/>
              <w:ind w:left="0" w:firstLine="0"/>
            </w:pPr>
          </w:p>
        </w:tc>
        <w:tc>
          <w:tcPr>
            <w:tcW w:w="2935" w:type="pct"/>
          </w:tcPr>
          <w:p w:rsidR="00091401" w:rsidRPr="00534A92" w:rsidRDefault="00091401" w:rsidP="002B4113">
            <w:pPr>
              <w:spacing w:line="276" w:lineRule="auto"/>
              <w:jc w:val="both"/>
            </w:pPr>
            <w:r w:rsidRPr="00534A92">
              <w:t>Ежедневный учет работы в структурных подразделениях</w:t>
            </w:r>
          </w:p>
        </w:tc>
        <w:tc>
          <w:tcPr>
            <w:tcW w:w="732" w:type="pct"/>
          </w:tcPr>
          <w:p w:rsidR="00091401" w:rsidRPr="00534A92" w:rsidRDefault="00091401" w:rsidP="0060257B">
            <w:pPr>
              <w:spacing w:line="276" w:lineRule="auto"/>
              <w:jc w:val="center"/>
            </w:pPr>
            <w:r w:rsidRPr="00534A92">
              <w:t>В течение года</w:t>
            </w:r>
          </w:p>
        </w:tc>
        <w:tc>
          <w:tcPr>
            <w:tcW w:w="1041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Заведующие</w:t>
            </w:r>
          </w:p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отделами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numPr>
                <w:ilvl w:val="0"/>
                <w:numId w:val="8"/>
              </w:numPr>
              <w:spacing w:line="276" w:lineRule="auto"/>
              <w:ind w:left="0" w:firstLine="0"/>
            </w:pPr>
          </w:p>
        </w:tc>
        <w:tc>
          <w:tcPr>
            <w:tcW w:w="2935" w:type="pct"/>
          </w:tcPr>
          <w:p w:rsidR="00091401" w:rsidRPr="00534A92" w:rsidRDefault="00091401" w:rsidP="002B4113">
            <w:pPr>
              <w:spacing w:line="276" w:lineRule="auto"/>
              <w:jc w:val="both"/>
            </w:pPr>
            <w:r w:rsidRPr="00534A92">
              <w:t>Сводный статистический учет по библиотеке в целом</w:t>
            </w:r>
          </w:p>
        </w:tc>
        <w:tc>
          <w:tcPr>
            <w:tcW w:w="732" w:type="pct"/>
          </w:tcPr>
          <w:p w:rsidR="00091401" w:rsidRPr="00534A92" w:rsidRDefault="00091401" w:rsidP="0060257B">
            <w:pPr>
              <w:spacing w:line="276" w:lineRule="auto"/>
              <w:jc w:val="center"/>
            </w:pPr>
            <w:r w:rsidRPr="00534A92">
              <w:t>ежемесячно</w:t>
            </w:r>
          </w:p>
        </w:tc>
        <w:tc>
          <w:tcPr>
            <w:tcW w:w="1041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Лобовкина Т.В.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4.</w:t>
            </w:r>
          </w:p>
        </w:tc>
        <w:tc>
          <w:tcPr>
            <w:tcW w:w="2935" w:type="pct"/>
          </w:tcPr>
          <w:p w:rsidR="00091401" w:rsidRPr="00534A92" w:rsidRDefault="00091401" w:rsidP="00E31B2B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 xml:space="preserve">Составление отчетов: </w:t>
            </w:r>
          </w:p>
        </w:tc>
        <w:tc>
          <w:tcPr>
            <w:tcW w:w="732" w:type="pct"/>
          </w:tcPr>
          <w:p w:rsidR="00091401" w:rsidRPr="00534A92" w:rsidRDefault="00091401" w:rsidP="0060257B">
            <w:pPr>
              <w:spacing w:line="276" w:lineRule="auto"/>
              <w:jc w:val="center"/>
            </w:pPr>
          </w:p>
        </w:tc>
        <w:tc>
          <w:tcPr>
            <w:tcW w:w="1041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4.1</w:t>
            </w:r>
          </w:p>
        </w:tc>
        <w:tc>
          <w:tcPr>
            <w:tcW w:w="2935" w:type="pct"/>
          </w:tcPr>
          <w:p w:rsidR="00091401" w:rsidRPr="00534A92" w:rsidRDefault="00091401" w:rsidP="00E31B2B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Ежемесячный, квартальный, годовой отчеты по выполнению ГЗ</w:t>
            </w:r>
          </w:p>
        </w:tc>
        <w:tc>
          <w:tcPr>
            <w:tcW w:w="732" w:type="pct"/>
          </w:tcPr>
          <w:p w:rsidR="00091401" w:rsidRPr="00534A92" w:rsidRDefault="00091401" w:rsidP="0060257B">
            <w:pPr>
              <w:spacing w:line="276" w:lineRule="auto"/>
              <w:jc w:val="center"/>
            </w:pPr>
            <w:r w:rsidRPr="00534A92">
              <w:t>ежемесячно</w:t>
            </w:r>
          </w:p>
        </w:tc>
        <w:tc>
          <w:tcPr>
            <w:tcW w:w="1041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Праскова О.С.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4.2</w:t>
            </w:r>
          </w:p>
        </w:tc>
        <w:tc>
          <w:tcPr>
            <w:tcW w:w="2935" w:type="pct"/>
          </w:tcPr>
          <w:p w:rsidR="00091401" w:rsidRPr="00534A92" w:rsidRDefault="00091401" w:rsidP="00E31B2B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 xml:space="preserve">Ежемесячный отчет директора </w:t>
            </w:r>
          </w:p>
        </w:tc>
        <w:tc>
          <w:tcPr>
            <w:tcW w:w="732" w:type="pct"/>
          </w:tcPr>
          <w:p w:rsidR="00091401" w:rsidRPr="00534A92" w:rsidRDefault="00091401" w:rsidP="0060257B">
            <w:pPr>
              <w:spacing w:line="276" w:lineRule="auto"/>
              <w:jc w:val="center"/>
            </w:pPr>
            <w:r w:rsidRPr="00534A92">
              <w:t>ежемесячно</w:t>
            </w:r>
          </w:p>
        </w:tc>
        <w:tc>
          <w:tcPr>
            <w:tcW w:w="1041" w:type="pct"/>
          </w:tcPr>
          <w:p w:rsidR="00091401" w:rsidRPr="00534A92" w:rsidRDefault="00091401" w:rsidP="00E31B2B">
            <w:pPr>
              <w:spacing w:line="276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E31B2B">
            <w:pPr>
              <w:spacing w:line="276" w:lineRule="auto"/>
              <w:jc w:val="center"/>
            </w:pPr>
            <w:r w:rsidRPr="00534A92">
              <w:t>Праскова О.С.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4.4</w:t>
            </w:r>
          </w:p>
        </w:tc>
        <w:tc>
          <w:tcPr>
            <w:tcW w:w="2935" w:type="pct"/>
          </w:tcPr>
          <w:p w:rsidR="00091401" w:rsidRPr="00534A92" w:rsidRDefault="00091401" w:rsidP="00E31B2B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Статистический отчет 6-НК</w:t>
            </w:r>
          </w:p>
        </w:tc>
        <w:tc>
          <w:tcPr>
            <w:tcW w:w="732" w:type="pct"/>
          </w:tcPr>
          <w:p w:rsidR="00091401" w:rsidRPr="00534A92" w:rsidRDefault="00091401" w:rsidP="0060257B">
            <w:pPr>
              <w:spacing w:line="276" w:lineRule="auto"/>
              <w:jc w:val="center"/>
            </w:pPr>
            <w:r w:rsidRPr="00534A92">
              <w:t>январь</w:t>
            </w:r>
          </w:p>
        </w:tc>
        <w:tc>
          <w:tcPr>
            <w:tcW w:w="1041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Заведующие отдел</w:t>
            </w:r>
            <w:r w:rsidRPr="00534A92">
              <w:t>а</w:t>
            </w:r>
            <w:r w:rsidRPr="00534A92">
              <w:t>ми, Долгорук Н.Г.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4.5</w:t>
            </w:r>
          </w:p>
        </w:tc>
        <w:tc>
          <w:tcPr>
            <w:tcW w:w="2935" w:type="pct"/>
          </w:tcPr>
          <w:p w:rsidR="00091401" w:rsidRPr="00534A92" w:rsidRDefault="00091401" w:rsidP="00475B81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 xml:space="preserve">Составление полного текстового отчета о деятельности </w:t>
            </w:r>
          </w:p>
          <w:p w:rsidR="00091401" w:rsidRPr="00534A92" w:rsidRDefault="00091401" w:rsidP="00475B81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 xml:space="preserve">учреждения </w:t>
            </w:r>
          </w:p>
        </w:tc>
        <w:tc>
          <w:tcPr>
            <w:tcW w:w="732" w:type="pct"/>
          </w:tcPr>
          <w:p w:rsidR="00091401" w:rsidRPr="00534A92" w:rsidRDefault="00091401" w:rsidP="0060257B">
            <w:pPr>
              <w:spacing w:line="276" w:lineRule="auto"/>
              <w:jc w:val="center"/>
            </w:pPr>
            <w:r w:rsidRPr="00534A92">
              <w:t>Январь – февраль</w:t>
            </w:r>
          </w:p>
        </w:tc>
        <w:tc>
          <w:tcPr>
            <w:tcW w:w="1041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 xml:space="preserve">Долгорук Н.Г. </w:t>
            </w:r>
          </w:p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Праскова О.С.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5.</w:t>
            </w:r>
          </w:p>
        </w:tc>
        <w:tc>
          <w:tcPr>
            <w:tcW w:w="2935" w:type="pct"/>
          </w:tcPr>
          <w:p w:rsidR="00091401" w:rsidRPr="00534A92" w:rsidRDefault="00091401" w:rsidP="002C30FE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Составление аналитических справок и отчетов по текущей би</w:t>
            </w:r>
            <w:r w:rsidRPr="00534A92">
              <w:rPr>
                <w:sz w:val="20"/>
              </w:rPr>
              <w:t>б</w:t>
            </w:r>
            <w:r w:rsidRPr="00534A92">
              <w:rPr>
                <w:sz w:val="20"/>
              </w:rPr>
              <w:t>лиотечной деятельности</w:t>
            </w:r>
          </w:p>
        </w:tc>
        <w:tc>
          <w:tcPr>
            <w:tcW w:w="732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по запросу учредителя</w:t>
            </w:r>
          </w:p>
        </w:tc>
        <w:tc>
          <w:tcPr>
            <w:tcW w:w="1041" w:type="pct"/>
          </w:tcPr>
          <w:p w:rsidR="00091401" w:rsidRPr="00534A92" w:rsidRDefault="00091401" w:rsidP="002C30FE">
            <w:pPr>
              <w:spacing w:line="276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2C30FE">
            <w:pPr>
              <w:spacing w:line="276" w:lineRule="auto"/>
              <w:jc w:val="center"/>
            </w:pPr>
            <w:r w:rsidRPr="00534A92">
              <w:t>Праскова О.С.</w:t>
            </w:r>
          </w:p>
        </w:tc>
      </w:tr>
      <w:tr w:rsidR="00091401" w:rsidRPr="00534A92" w:rsidTr="0060257B">
        <w:tc>
          <w:tcPr>
            <w:tcW w:w="292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6.</w:t>
            </w:r>
          </w:p>
        </w:tc>
        <w:tc>
          <w:tcPr>
            <w:tcW w:w="2935" w:type="pct"/>
          </w:tcPr>
          <w:p w:rsidR="00091401" w:rsidRPr="00534A92" w:rsidRDefault="00091401" w:rsidP="002C30FE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 xml:space="preserve">Обеспечение внутрибиблиотечного контроля за своевременным исполнением запланированных мероприятий по библиотечному обслуживанию </w:t>
            </w:r>
          </w:p>
        </w:tc>
        <w:tc>
          <w:tcPr>
            <w:tcW w:w="732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 xml:space="preserve">Постоянно </w:t>
            </w:r>
          </w:p>
        </w:tc>
        <w:tc>
          <w:tcPr>
            <w:tcW w:w="1041" w:type="pct"/>
          </w:tcPr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2B4113">
            <w:pPr>
              <w:spacing w:line="276" w:lineRule="auto"/>
              <w:jc w:val="center"/>
            </w:pPr>
            <w:r w:rsidRPr="00534A92">
              <w:t>Праскова О.С.</w:t>
            </w:r>
          </w:p>
        </w:tc>
      </w:tr>
    </w:tbl>
    <w:p w:rsidR="00091401" w:rsidRPr="00534A92" w:rsidRDefault="00091401" w:rsidP="005925BD">
      <w:pPr>
        <w:pStyle w:val="Title"/>
        <w:rPr>
          <w:b/>
          <w:sz w:val="28"/>
          <w:szCs w:val="28"/>
        </w:rPr>
      </w:pPr>
    </w:p>
    <w:p w:rsidR="00091401" w:rsidRPr="00534A92" w:rsidRDefault="00091401" w:rsidP="002B4113">
      <w:pPr>
        <w:pStyle w:val="Title"/>
        <w:jc w:val="left"/>
        <w:rPr>
          <w:b/>
          <w:szCs w:val="28"/>
        </w:rPr>
      </w:pPr>
      <w:r w:rsidRPr="00534A92">
        <w:rPr>
          <w:b/>
          <w:szCs w:val="28"/>
        </w:rPr>
        <w:t xml:space="preserve">13.2. Управление экономическими процессами </w:t>
      </w:r>
    </w:p>
    <w:p w:rsidR="00091401" w:rsidRPr="00534A92" w:rsidRDefault="00091401" w:rsidP="005925BD">
      <w:pPr>
        <w:pStyle w:val="Title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54"/>
        <w:gridCol w:w="1470"/>
        <w:gridCol w:w="1856"/>
      </w:tblGrid>
      <w:tr w:rsidR="00091401" w:rsidRPr="00534A92" w:rsidTr="0060257B">
        <w:trPr>
          <w:trHeight w:val="393"/>
        </w:trPr>
        <w:tc>
          <w:tcPr>
            <w:tcW w:w="330" w:type="pct"/>
            <w:vAlign w:val="center"/>
          </w:tcPr>
          <w:p w:rsidR="00091401" w:rsidRPr="00534A92" w:rsidRDefault="00091401" w:rsidP="0060257B">
            <w:pPr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2978" w:type="pct"/>
            <w:vAlign w:val="center"/>
          </w:tcPr>
          <w:p w:rsidR="00091401" w:rsidRPr="00534A92" w:rsidRDefault="00091401" w:rsidP="0060257B">
            <w:pPr>
              <w:jc w:val="center"/>
              <w:rPr>
                <w:b/>
              </w:rPr>
            </w:pPr>
            <w:r w:rsidRPr="00534A92">
              <w:rPr>
                <w:b/>
              </w:rPr>
              <w:t>Наименование работ</w:t>
            </w:r>
          </w:p>
        </w:tc>
        <w:tc>
          <w:tcPr>
            <w:tcW w:w="748" w:type="pct"/>
            <w:vAlign w:val="center"/>
          </w:tcPr>
          <w:p w:rsidR="00091401" w:rsidRPr="00534A92" w:rsidRDefault="00091401" w:rsidP="0060257B">
            <w:pPr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  <w:tc>
          <w:tcPr>
            <w:tcW w:w="944" w:type="pct"/>
            <w:vAlign w:val="center"/>
          </w:tcPr>
          <w:p w:rsidR="00091401" w:rsidRPr="00534A92" w:rsidRDefault="00091401" w:rsidP="0060257B">
            <w:pPr>
              <w:jc w:val="center"/>
              <w:rPr>
                <w:b/>
              </w:rPr>
            </w:pPr>
            <w:r w:rsidRPr="00534A92">
              <w:rPr>
                <w:b/>
              </w:rPr>
              <w:t>Ответственные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1.</w:t>
            </w:r>
          </w:p>
        </w:tc>
        <w:tc>
          <w:tcPr>
            <w:tcW w:w="2978" w:type="pct"/>
          </w:tcPr>
          <w:p w:rsidR="00091401" w:rsidRPr="00534A92" w:rsidRDefault="00091401" w:rsidP="0060257B">
            <w:r w:rsidRPr="00534A92">
              <w:t>Планирование ФХД совместно с бухгалтерией ЦТХО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>Ежемесячно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>Долгорук Н.Г.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2.</w:t>
            </w:r>
          </w:p>
        </w:tc>
        <w:tc>
          <w:tcPr>
            <w:tcW w:w="2978" w:type="pct"/>
          </w:tcPr>
          <w:p w:rsidR="00091401" w:rsidRPr="00534A92" w:rsidRDefault="00091401" w:rsidP="0060257B">
            <w:r w:rsidRPr="00534A92">
              <w:t>Планирование деятельности в рамках ФЗ-44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 xml:space="preserve">Январь, </w:t>
            </w:r>
          </w:p>
          <w:p w:rsidR="00091401" w:rsidRPr="00534A92" w:rsidRDefault="00091401" w:rsidP="0060257B">
            <w:pPr>
              <w:jc w:val="center"/>
            </w:pPr>
            <w:r w:rsidRPr="00534A92">
              <w:t>декабрь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 xml:space="preserve">Долгорук Н.Г. </w:t>
            </w:r>
          </w:p>
          <w:p w:rsidR="00091401" w:rsidRPr="00534A92" w:rsidRDefault="00091401" w:rsidP="0060257B">
            <w:pPr>
              <w:jc w:val="center"/>
            </w:pPr>
            <w:r w:rsidRPr="00534A92">
              <w:t>Ганина И.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3.</w:t>
            </w:r>
          </w:p>
        </w:tc>
        <w:tc>
          <w:tcPr>
            <w:tcW w:w="2978" w:type="pct"/>
          </w:tcPr>
          <w:p w:rsidR="00091401" w:rsidRPr="00534A92" w:rsidRDefault="00091401" w:rsidP="0060257B">
            <w:r w:rsidRPr="00534A92">
              <w:t>Оформление заявок на конкурсы и гранты в области культуры и искусства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>Долгорук Н.Г.</w:t>
            </w:r>
          </w:p>
          <w:p w:rsidR="00091401" w:rsidRPr="00534A92" w:rsidRDefault="00091401" w:rsidP="0060257B">
            <w:pPr>
              <w:jc w:val="center"/>
            </w:pPr>
            <w:r w:rsidRPr="00534A92">
              <w:t>Праскова О.С.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4.</w:t>
            </w:r>
          </w:p>
        </w:tc>
        <w:tc>
          <w:tcPr>
            <w:tcW w:w="2978" w:type="pct"/>
          </w:tcPr>
          <w:p w:rsidR="00091401" w:rsidRPr="00534A92" w:rsidRDefault="00091401" w:rsidP="0060257B">
            <w:r w:rsidRPr="00534A92">
              <w:t>Составление Соглашений и смет на субсидии на иные цели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>Долгорук Н.Г.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5.</w:t>
            </w:r>
          </w:p>
        </w:tc>
        <w:tc>
          <w:tcPr>
            <w:tcW w:w="2978" w:type="pct"/>
          </w:tcPr>
          <w:p w:rsidR="00091401" w:rsidRPr="00534A92" w:rsidRDefault="00091401" w:rsidP="0060257B">
            <w:r w:rsidRPr="00534A92">
              <w:t xml:space="preserve">Деятельность по привлечению дополнительных денежных средств в целях сверхнормативного ресурсного обеспечения </w:t>
            </w:r>
          </w:p>
          <w:p w:rsidR="00091401" w:rsidRPr="00534A92" w:rsidRDefault="00091401" w:rsidP="0060257B">
            <w:r w:rsidRPr="00534A92">
              <w:t xml:space="preserve">деятельности 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>Долгорук Н.Г.</w:t>
            </w:r>
          </w:p>
          <w:p w:rsidR="00091401" w:rsidRPr="00534A92" w:rsidRDefault="00091401" w:rsidP="0060257B">
            <w:pPr>
              <w:jc w:val="center"/>
            </w:pPr>
            <w:r w:rsidRPr="00534A92">
              <w:t>Праскова О.С.,</w:t>
            </w:r>
          </w:p>
          <w:p w:rsidR="00091401" w:rsidRPr="00534A92" w:rsidRDefault="00091401" w:rsidP="0060257B">
            <w:pPr>
              <w:jc w:val="center"/>
            </w:pPr>
            <w:r w:rsidRPr="00534A92">
              <w:t xml:space="preserve">заведующие </w:t>
            </w:r>
          </w:p>
          <w:p w:rsidR="00091401" w:rsidRPr="00534A92" w:rsidRDefault="00091401" w:rsidP="0060257B">
            <w:pPr>
              <w:jc w:val="center"/>
            </w:pPr>
            <w:r w:rsidRPr="00534A92">
              <w:t>отделами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6.</w:t>
            </w:r>
          </w:p>
        </w:tc>
        <w:tc>
          <w:tcPr>
            <w:tcW w:w="2978" w:type="pct"/>
          </w:tcPr>
          <w:p w:rsidR="00091401" w:rsidRPr="00534A92" w:rsidRDefault="00091401" w:rsidP="0060257B">
            <w:r w:rsidRPr="00534A92">
              <w:t>Заключение, продление договоров с фирмами, предприятиями,  на оказание услуг и поставку товаров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>Долгорук Н.Г.</w:t>
            </w:r>
          </w:p>
          <w:p w:rsidR="00091401" w:rsidRPr="00534A92" w:rsidRDefault="00091401" w:rsidP="0060257B">
            <w:pPr>
              <w:jc w:val="center"/>
            </w:pPr>
            <w:r w:rsidRPr="00534A92">
              <w:t>Праскова О.С.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7.</w:t>
            </w:r>
          </w:p>
        </w:tc>
        <w:tc>
          <w:tcPr>
            <w:tcW w:w="2978" w:type="pct"/>
          </w:tcPr>
          <w:p w:rsidR="00091401" w:rsidRPr="00534A92" w:rsidRDefault="00091401" w:rsidP="0060257B">
            <w:r w:rsidRPr="00534A92">
              <w:t xml:space="preserve">Составление финансовых отчетов 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>Долгорук Н.Г.</w:t>
            </w:r>
          </w:p>
          <w:p w:rsidR="00091401" w:rsidRPr="00534A92" w:rsidRDefault="00091401" w:rsidP="0060257B">
            <w:pPr>
              <w:jc w:val="center"/>
            </w:pPr>
            <w:r w:rsidRPr="00534A92">
              <w:t>Праскова О.С.,</w:t>
            </w:r>
          </w:p>
          <w:p w:rsidR="00091401" w:rsidRPr="00534A92" w:rsidRDefault="00091401" w:rsidP="0060257B">
            <w:pPr>
              <w:jc w:val="center"/>
            </w:pPr>
            <w:r w:rsidRPr="00534A92">
              <w:t xml:space="preserve">заведующие </w:t>
            </w:r>
          </w:p>
          <w:p w:rsidR="00091401" w:rsidRPr="00534A92" w:rsidRDefault="00091401" w:rsidP="0060257B">
            <w:pPr>
              <w:jc w:val="center"/>
            </w:pPr>
            <w:r w:rsidRPr="00534A92">
              <w:t>отделами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8.</w:t>
            </w:r>
          </w:p>
        </w:tc>
        <w:tc>
          <w:tcPr>
            <w:tcW w:w="2978" w:type="pct"/>
          </w:tcPr>
          <w:p w:rsidR="00091401" w:rsidRPr="00534A92" w:rsidRDefault="00091401" w:rsidP="0060257B">
            <w:r w:rsidRPr="00534A92">
              <w:t>Разработка и составление калькуляционной карты на платные услуги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>Долгорук Н.Г.,  правовой отдел ЦТХО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9.</w:t>
            </w:r>
          </w:p>
        </w:tc>
        <w:tc>
          <w:tcPr>
            <w:tcW w:w="2978" w:type="pct"/>
          </w:tcPr>
          <w:p w:rsidR="00091401" w:rsidRPr="00534A92" w:rsidRDefault="00091401" w:rsidP="0060257B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 xml:space="preserve">Отчеты совместно с бухгалтерией ЦТХО 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>Ежемесячно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>Долгорук Н.Г.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r w:rsidRPr="00534A92">
              <w:t>10.</w:t>
            </w:r>
          </w:p>
        </w:tc>
        <w:tc>
          <w:tcPr>
            <w:tcW w:w="2978" w:type="pct"/>
          </w:tcPr>
          <w:p w:rsidR="00091401" w:rsidRPr="00534A92" w:rsidRDefault="00091401" w:rsidP="0060257B">
            <w:r w:rsidRPr="00534A92">
              <w:t xml:space="preserve">Обеспечение контроля за своевременным исполнением </w:t>
            </w:r>
          </w:p>
          <w:p w:rsidR="00091401" w:rsidRPr="00534A92" w:rsidRDefault="00091401" w:rsidP="0060257B">
            <w:r w:rsidRPr="00534A92">
              <w:t xml:space="preserve">документов по финансовому и правовому сопровождению </w:t>
            </w:r>
          </w:p>
          <w:p w:rsidR="00091401" w:rsidRPr="00534A92" w:rsidRDefault="00091401" w:rsidP="0060257B">
            <w:r w:rsidRPr="00534A92">
              <w:t>работников ЦТХО</w:t>
            </w:r>
          </w:p>
        </w:tc>
        <w:tc>
          <w:tcPr>
            <w:tcW w:w="748" w:type="pct"/>
          </w:tcPr>
          <w:p w:rsidR="00091401" w:rsidRPr="00534A92" w:rsidRDefault="00091401" w:rsidP="0060257B">
            <w:pPr>
              <w:jc w:val="center"/>
            </w:pPr>
            <w:r w:rsidRPr="00534A92">
              <w:t>В течение года</w:t>
            </w:r>
          </w:p>
        </w:tc>
        <w:tc>
          <w:tcPr>
            <w:tcW w:w="944" w:type="pct"/>
          </w:tcPr>
          <w:p w:rsidR="00091401" w:rsidRPr="00534A92" w:rsidRDefault="00091401" w:rsidP="0060257B">
            <w:pPr>
              <w:jc w:val="center"/>
            </w:pPr>
            <w:r w:rsidRPr="00534A92">
              <w:t>Долгорук Н.Г.</w:t>
            </w:r>
          </w:p>
          <w:p w:rsidR="00091401" w:rsidRPr="00534A92" w:rsidRDefault="00091401" w:rsidP="0060257B"/>
        </w:tc>
      </w:tr>
    </w:tbl>
    <w:p w:rsidR="00091401" w:rsidRPr="00534A92" w:rsidRDefault="00091401" w:rsidP="001514CD">
      <w:pPr>
        <w:pStyle w:val="Title"/>
        <w:jc w:val="left"/>
        <w:rPr>
          <w:b/>
          <w:szCs w:val="28"/>
        </w:rPr>
      </w:pPr>
      <w:r w:rsidRPr="00534A92">
        <w:rPr>
          <w:b/>
          <w:szCs w:val="28"/>
        </w:rPr>
        <w:t>13.3. Правовое обеспечение деятельности</w:t>
      </w:r>
    </w:p>
    <w:p w:rsidR="00091401" w:rsidRPr="00534A92" w:rsidRDefault="00091401" w:rsidP="005925BD">
      <w:pPr>
        <w:pStyle w:val="Title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1"/>
        <w:gridCol w:w="1622"/>
        <w:gridCol w:w="1797"/>
      </w:tblGrid>
      <w:tr w:rsidR="00091401" w:rsidRPr="00534A92" w:rsidTr="0060257B">
        <w:trPr>
          <w:trHeight w:val="463"/>
        </w:trPr>
        <w:tc>
          <w:tcPr>
            <w:tcW w:w="330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2931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Наименование работ</w:t>
            </w:r>
          </w:p>
        </w:tc>
        <w:tc>
          <w:tcPr>
            <w:tcW w:w="825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  <w:tc>
          <w:tcPr>
            <w:tcW w:w="915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Ответственные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1.</w:t>
            </w:r>
          </w:p>
        </w:tc>
        <w:tc>
          <w:tcPr>
            <w:tcW w:w="2931" w:type="pct"/>
          </w:tcPr>
          <w:p w:rsidR="00091401" w:rsidRPr="00534A92" w:rsidRDefault="00091401" w:rsidP="00BE5571">
            <w:pPr>
              <w:spacing w:line="276" w:lineRule="auto"/>
            </w:pPr>
            <w:r w:rsidRPr="00534A92">
              <w:t xml:space="preserve">Решение задач юридического регулирования отношений, </w:t>
            </w:r>
          </w:p>
          <w:p w:rsidR="00091401" w:rsidRPr="00534A92" w:rsidRDefault="00091401" w:rsidP="00BE5571">
            <w:pPr>
              <w:spacing w:line="276" w:lineRule="auto"/>
            </w:pPr>
            <w:r w:rsidRPr="00534A92">
              <w:t xml:space="preserve">складывающихся в процессе управления </w:t>
            </w:r>
          </w:p>
        </w:tc>
        <w:tc>
          <w:tcPr>
            <w:tcW w:w="825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В течение года</w:t>
            </w:r>
          </w:p>
        </w:tc>
        <w:tc>
          <w:tcPr>
            <w:tcW w:w="915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Долгорук Н.Г.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2.</w:t>
            </w:r>
          </w:p>
        </w:tc>
        <w:tc>
          <w:tcPr>
            <w:tcW w:w="2931" w:type="pct"/>
          </w:tcPr>
          <w:p w:rsidR="00091401" w:rsidRPr="00534A92" w:rsidRDefault="00091401" w:rsidP="00BE5571">
            <w:pPr>
              <w:spacing w:line="276" w:lineRule="auto"/>
            </w:pPr>
            <w:r w:rsidRPr="00534A92">
              <w:t xml:space="preserve">Разработка договоров по социальному партнерству, совместной деятельности и др. </w:t>
            </w:r>
          </w:p>
        </w:tc>
        <w:tc>
          <w:tcPr>
            <w:tcW w:w="825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По запросу</w:t>
            </w:r>
          </w:p>
        </w:tc>
        <w:tc>
          <w:tcPr>
            <w:tcW w:w="915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BE5571">
            <w:pPr>
              <w:spacing w:line="276" w:lineRule="auto"/>
              <w:jc w:val="center"/>
            </w:pP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3.</w:t>
            </w:r>
          </w:p>
        </w:tc>
        <w:tc>
          <w:tcPr>
            <w:tcW w:w="2931" w:type="pct"/>
          </w:tcPr>
          <w:p w:rsidR="00091401" w:rsidRPr="00534A92" w:rsidRDefault="00091401" w:rsidP="00BE5571">
            <w:pPr>
              <w:spacing w:line="276" w:lineRule="auto"/>
            </w:pPr>
            <w:r w:rsidRPr="00534A92">
              <w:t>Редактирование локальных документов по основной деятельн</w:t>
            </w:r>
            <w:r w:rsidRPr="00534A92">
              <w:t>о</w:t>
            </w:r>
            <w:r w:rsidRPr="00534A92">
              <w:t>сти – инструкции, положения.</w:t>
            </w:r>
          </w:p>
        </w:tc>
        <w:tc>
          <w:tcPr>
            <w:tcW w:w="825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В течение года</w:t>
            </w:r>
          </w:p>
        </w:tc>
        <w:tc>
          <w:tcPr>
            <w:tcW w:w="915" w:type="pct"/>
          </w:tcPr>
          <w:p w:rsidR="00091401" w:rsidRPr="00534A92" w:rsidRDefault="00091401" w:rsidP="009E4712">
            <w:pPr>
              <w:jc w:val="center"/>
            </w:pPr>
            <w:r w:rsidRPr="00534A92">
              <w:t xml:space="preserve">Долгорук Н.Г. </w:t>
            </w:r>
          </w:p>
          <w:p w:rsidR="00091401" w:rsidRPr="00534A92" w:rsidRDefault="00091401" w:rsidP="009E4712">
            <w:pPr>
              <w:jc w:val="center"/>
            </w:pPr>
            <w:r w:rsidRPr="00534A92">
              <w:t>Праскова О.С.,</w:t>
            </w:r>
          </w:p>
          <w:p w:rsidR="00091401" w:rsidRPr="00534A92" w:rsidRDefault="00091401" w:rsidP="009E4712">
            <w:pPr>
              <w:jc w:val="center"/>
            </w:pPr>
            <w:r w:rsidRPr="00534A92">
              <w:t xml:space="preserve">заведующие </w:t>
            </w:r>
          </w:p>
          <w:p w:rsidR="00091401" w:rsidRPr="00534A92" w:rsidRDefault="00091401" w:rsidP="009E4712">
            <w:pPr>
              <w:jc w:val="center"/>
            </w:pPr>
            <w:r w:rsidRPr="00534A92">
              <w:t>отделами</w:t>
            </w:r>
          </w:p>
        </w:tc>
      </w:tr>
      <w:tr w:rsidR="00091401" w:rsidRPr="00534A92" w:rsidTr="0060257B">
        <w:tc>
          <w:tcPr>
            <w:tcW w:w="330" w:type="pct"/>
          </w:tcPr>
          <w:p w:rsidR="00091401" w:rsidRPr="00534A92" w:rsidRDefault="00091401" w:rsidP="0060257B">
            <w:pPr>
              <w:spacing w:line="276" w:lineRule="auto"/>
            </w:pPr>
            <w:r w:rsidRPr="00534A92">
              <w:t>4.</w:t>
            </w:r>
          </w:p>
        </w:tc>
        <w:tc>
          <w:tcPr>
            <w:tcW w:w="2931" w:type="pct"/>
          </w:tcPr>
          <w:p w:rsidR="00091401" w:rsidRPr="00534A92" w:rsidRDefault="00091401" w:rsidP="00ED3B15">
            <w:pPr>
              <w:spacing w:line="276" w:lineRule="auto"/>
            </w:pPr>
            <w:r w:rsidRPr="00534A92">
              <w:t>Обеспечение контроля за своевременным исполнением</w:t>
            </w:r>
          </w:p>
          <w:p w:rsidR="00091401" w:rsidRPr="00534A92" w:rsidRDefault="00091401" w:rsidP="00ED3B15">
            <w:pPr>
              <w:spacing w:line="276" w:lineRule="auto"/>
            </w:pPr>
            <w:r w:rsidRPr="00534A92">
              <w:t>документов</w:t>
            </w:r>
          </w:p>
        </w:tc>
        <w:tc>
          <w:tcPr>
            <w:tcW w:w="825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В течение года</w:t>
            </w:r>
          </w:p>
        </w:tc>
        <w:tc>
          <w:tcPr>
            <w:tcW w:w="915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Долгорук Н.Г.</w:t>
            </w:r>
          </w:p>
        </w:tc>
      </w:tr>
    </w:tbl>
    <w:p w:rsidR="00091401" w:rsidRPr="00534A92" w:rsidRDefault="00091401" w:rsidP="001514CD">
      <w:pPr>
        <w:pStyle w:val="Title"/>
        <w:jc w:val="left"/>
        <w:rPr>
          <w:b/>
          <w:sz w:val="28"/>
          <w:szCs w:val="28"/>
        </w:rPr>
      </w:pPr>
    </w:p>
    <w:p w:rsidR="00091401" w:rsidRPr="00534A92" w:rsidRDefault="00091401" w:rsidP="001514CD">
      <w:pPr>
        <w:pStyle w:val="Title"/>
        <w:jc w:val="left"/>
        <w:rPr>
          <w:b/>
          <w:szCs w:val="28"/>
        </w:rPr>
      </w:pPr>
      <w:r w:rsidRPr="00534A92">
        <w:rPr>
          <w:b/>
          <w:szCs w:val="28"/>
        </w:rPr>
        <w:t>13.4. Информационное обеспечение деятельности</w:t>
      </w:r>
    </w:p>
    <w:p w:rsidR="00091401" w:rsidRPr="00534A92" w:rsidRDefault="00091401" w:rsidP="005925BD">
      <w:pPr>
        <w:pStyle w:val="Title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5653"/>
        <w:gridCol w:w="1590"/>
        <w:gridCol w:w="1948"/>
      </w:tblGrid>
      <w:tr w:rsidR="00091401" w:rsidRPr="00534A92" w:rsidTr="00563367">
        <w:trPr>
          <w:trHeight w:val="389"/>
        </w:trPr>
        <w:tc>
          <w:tcPr>
            <w:tcW w:w="324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2876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Наименование работ</w:t>
            </w:r>
          </w:p>
        </w:tc>
        <w:tc>
          <w:tcPr>
            <w:tcW w:w="809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  <w:tc>
          <w:tcPr>
            <w:tcW w:w="991" w:type="pct"/>
            <w:vAlign w:val="center"/>
          </w:tcPr>
          <w:p w:rsidR="00091401" w:rsidRPr="00534A92" w:rsidRDefault="00091401" w:rsidP="0060257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Ответственные</w:t>
            </w:r>
          </w:p>
        </w:tc>
      </w:tr>
      <w:tr w:rsidR="00091401" w:rsidRPr="00534A92" w:rsidTr="00563367">
        <w:tc>
          <w:tcPr>
            <w:tcW w:w="324" w:type="pct"/>
          </w:tcPr>
          <w:p w:rsidR="00091401" w:rsidRPr="00534A92" w:rsidRDefault="00091401" w:rsidP="00563367">
            <w:pPr>
              <w:spacing w:line="276" w:lineRule="auto"/>
            </w:pPr>
            <w:r w:rsidRPr="00534A92">
              <w:t>1.</w:t>
            </w:r>
          </w:p>
        </w:tc>
        <w:tc>
          <w:tcPr>
            <w:tcW w:w="2876" w:type="pct"/>
          </w:tcPr>
          <w:p w:rsidR="00091401" w:rsidRPr="00534A92" w:rsidRDefault="00091401" w:rsidP="00BE5571">
            <w:pPr>
              <w:spacing w:line="276" w:lineRule="auto"/>
            </w:pPr>
            <w:r w:rsidRPr="00534A92">
              <w:t>Получение и обработка внешней и внутренней информации для принятия решений по осуществлению производственными процессами учреждения</w:t>
            </w:r>
          </w:p>
        </w:tc>
        <w:tc>
          <w:tcPr>
            <w:tcW w:w="809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В течение года</w:t>
            </w:r>
          </w:p>
        </w:tc>
        <w:tc>
          <w:tcPr>
            <w:tcW w:w="991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Долгорук Н.Г.</w:t>
            </w:r>
          </w:p>
        </w:tc>
      </w:tr>
      <w:tr w:rsidR="00091401" w:rsidRPr="00534A92" w:rsidTr="00563367">
        <w:tc>
          <w:tcPr>
            <w:tcW w:w="324" w:type="pct"/>
          </w:tcPr>
          <w:p w:rsidR="00091401" w:rsidRPr="00534A92" w:rsidRDefault="00091401" w:rsidP="00563367">
            <w:pPr>
              <w:spacing w:line="276" w:lineRule="auto"/>
            </w:pPr>
            <w:r w:rsidRPr="00534A92">
              <w:t>2.</w:t>
            </w:r>
          </w:p>
        </w:tc>
        <w:tc>
          <w:tcPr>
            <w:tcW w:w="2876" w:type="pct"/>
          </w:tcPr>
          <w:p w:rsidR="00091401" w:rsidRPr="00534A92" w:rsidRDefault="00091401" w:rsidP="00BE5571">
            <w:pPr>
              <w:spacing w:line="276" w:lineRule="auto"/>
            </w:pPr>
            <w:r w:rsidRPr="00534A92">
              <w:t xml:space="preserve">Подготовка и проведение оперативных производственных </w:t>
            </w:r>
          </w:p>
          <w:p w:rsidR="00091401" w:rsidRPr="00534A92" w:rsidRDefault="00091401" w:rsidP="00BE5571">
            <w:pPr>
              <w:spacing w:line="276" w:lineRule="auto"/>
            </w:pPr>
            <w:r w:rsidRPr="00534A92">
              <w:t>совещаний</w:t>
            </w:r>
          </w:p>
        </w:tc>
        <w:tc>
          <w:tcPr>
            <w:tcW w:w="809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Еженедельно</w:t>
            </w:r>
          </w:p>
        </w:tc>
        <w:tc>
          <w:tcPr>
            <w:tcW w:w="991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Праскова О.С.</w:t>
            </w:r>
          </w:p>
        </w:tc>
      </w:tr>
      <w:tr w:rsidR="00091401" w:rsidRPr="00534A92" w:rsidTr="00563367">
        <w:tc>
          <w:tcPr>
            <w:tcW w:w="324" w:type="pct"/>
          </w:tcPr>
          <w:p w:rsidR="00091401" w:rsidRPr="00534A92" w:rsidRDefault="00091401" w:rsidP="00563367">
            <w:pPr>
              <w:pStyle w:val="ListParagraph"/>
              <w:spacing w:line="276" w:lineRule="auto"/>
              <w:ind w:left="0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3.</w:t>
            </w:r>
          </w:p>
        </w:tc>
        <w:tc>
          <w:tcPr>
            <w:tcW w:w="2876" w:type="pct"/>
          </w:tcPr>
          <w:p w:rsidR="00091401" w:rsidRPr="00534A92" w:rsidRDefault="00091401" w:rsidP="00B06E5D">
            <w:pPr>
              <w:spacing w:line="276" w:lineRule="auto"/>
            </w:pPr>
            <w:r w:rsidRPr="00534A92">
              <w:t xml:space="preserve">Проведение совещаний по проведению мероприятий </w:t>
            </w:r>
          </w:p>
          <w:p w:rsidR="00091401" w:rsidRPr="00534A92" w:rsidRDefault="00091401" w:rsidP="00B06E5D">
            <w:pPr>
              <w:spacing w:line="276" w:lineRule="auto"/>
            </w:pPr>
            <w:r w:rsidRPr="00534A92">
              <w:t>областного уровня</w:t>
            </w:r>
          </w:p>
        </w:tc>
        <w:tc>
          <w:tcPr>
            <w:tcW w:w="809" w:type="pct"/>
          </w:tcPr>
          <w:p w:rsidR="00091401" w:rsidRPr="00534A92" w:rsidRDefault="00091401">
            <w:r w:rsidRPr="00534A92">
              <w:t>В течение года</w:t>
            </w:r>
          </w:p>
        </w:tc>
        <w:tc>
          <w:tcPr>
            <w:tcW w:w="991" w:type="pct"/>
          </w:tcPr>
          <w:p w:rsidR="00091401" w:rsidRPr="00534A92" w:rsidRDefault="00091401" w:rsidP="00B06E5D">
            <w:pPr>
              <w:spacing w:line="276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B06E5D">
            <w:pPr>
              <w:spacing w:line="276" w:lineRule="auto"/>
              <w:jc w:val="center"/>
            </w:pPr>
            <w:r w:rsidRPr="00534A92">
              <w:t>Праскова О.С.</w:t>
            </w:r>
          </w:p>
        </w:tc>
      </w:tr>
      <w:tr w:rsidR="00091401" w:rsidRPr="00534A92" w:rsidTr="00563367">
        <w:tc>
          <w:tcPr>
            <w:tcW w:w="324" w:type="pct"/>
          </w:tcPr>
          <w:p w:rsidR="00091401" w:rsidRPr="00534A92" w:rsidRDefault="00091401" w:rsidP="00563367">
            <w:pPr>
              <w:spacing w:line="276" w:lineRule="auto"/>
            </w:pPr>
            <w:r w:rsidRPr="00534A92">
              <w:t>4.</w:t>
            </w:r>
          </w:p>
        </w:tc>
        <w:tc>
          <w:tcPr>
            <w:tcW w:w="2876" w:type="pct"/>
          </w:tcPr>
          <w:p w:rsidR="00091401" w:rsidRPr="00534A92" w:rsidRDefault="00091401" w:rsidP="00B06E5D">
            <w:pPr>
              <w:spacing w:line="276" w:lineRule="auto"/>
            </w:pPr>
            <w:r w:rsidRPr="00534A92">
              <w:t xml:space="preserve">Обеспечение контроля за выполнением производственных </w:t>
            </w:r>
          </w:p>
          <w:p w:rsidR="00091401" w:rsidRPr="00534A92" w:rsidRDefault="00091401" w:rsidP="00B06E5D">
            <w:pPr>
              <w:spacing w:line="276" w:lineRule="auto"/>
            </w:pPr>
            <w:r w:rsidRPr="00534A92">
              <w:t>заданий и качеством работы</w:t>
            </w:r>
          </w:p>
        </w:tc>
        <w:tc>
          <w:tcPr>
            <w:tcW w:w="809" w:type="pct"/>
          </w:tcPr>
          <w:p w:rsidR="00091401" w:rsidRPr="00534A92" w:rsidRDefault="00091401">
            <w:r w:rsidRPr="00534A92">
              <w:t>В течение года</w:t>
            </w:r>
          </w:p>
        </w:tc>
        <w:tc>
          <w:tcPr>
            <w:tcW w:w="991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Долгорук Н.Г.</w:t>
            </w:r>
          </w:p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Праскова О.С.</w:t>
            </w:r>
          </w:p>
        </w:tc>
      </w:tr>
      <w:tr w:rsidR="00091401" w:rsidRPr="00534A92" w:rsidTr="00563367">
        <w:tc>
          <w:tcPr>
            <w:tcW w:w="324" w:type="pct"/>
          </w:tcPr>
          <w:p w:rsidR="00091401" w:rsidRPr="00534A92" w:rsidRDefault="00091401" w:rsidP="00563367">
            <w:pPr>
              <w:spacing w:line="276" w:lineRule="auto"/>
            </w:pPr>
            <w:r w:rsidRPr="00534A92">
              <w:t>5.</w:t>
            </w:r>
          </w:p>
        </w:tc>
        <w:tc>
          <w:tcPr>
            <w:tcW w:w="2876" w:type="pct"/>
          </w:tcPr>
          <w:p w:rsidR="00091401" w:rsidRPr="00534A92" w:rsidRDefault="00091401" w:rsidP="00B06E5D">
            <w:pPr>
              <w:spacing w:line="276" w:lineRule="auto"/>
            </w:pPr>
            <w:r w:rsidRPr="00534A92">
              <w:t xml:space="preserve">Организация и ведение нормативного свода библиотеки </w:t>
            </w:r>
          </w:p>
          <w:p w:rsidR="00091401" w:rsidRPr="00534A92" w:rsidRDefault="00091401" w:rsidP="00B06E5D">
            <w:pPr>
              <w:spacing w:line="276" w:lineRule="auto"/>
            </w:pPr>
            <w:r w:rsidRPr="00534A92">
              <w:t>и делопроизводство</w:t>
            </w:r>
          </w:p>
        </w:tc>
        <w:tc>
          <w:tcPr>
            <w:tcW w:w="809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В течение года</w:t>
            </w:r>
          </w:p>
        </w:tc>
        <w:tc>
          <w:tcPr>
            <w:tcW w:w="991" w:type="pct"/>
          </w:tcPr>
          <w:p w:rsidR="00091401" w:rsidRPr="00534A92" w:rsidRDefault="00091401" w:rsidP="00BE5571">
            <w:pPr>
              <w:spacing w:line="276" w:lineRule="auto"/>
              <w:jc w:val="center"/>
            </w:pPr>
            <w:r w:rsidRPr="00534A92">
              <w:t>Назарецкая И.П.</w:t>
            </w:r>
          </w:p>
        </w:tc>
      </w:tr>
    </w:tbl>
    <w:p w:rsidR="00091401" w:rsidRPr="00534A92" w:rsidRDefault="00091401" w:rsidP="001514CD">
      <w:pPr>
        <w:pStyle w:val="Title"/>
        <w:jc w:val="left"/>
        <w:rPr>
          <w:b/>
          <w:sz w:val="28"/>
          <w:szCs w:val="28"/>
        </w:rPr>
      </w:pPr>
    </w:p>
    <w:p w:rsidR="00091401" w:rsidRPr="00534A92" w:rsidRDefault="00091401" w:rsidP="00A10B6E">
      <w:pPr>
        <w:pStyle w:val="Title"/>
        <w:jc w:val="left"/>
        <w:rPr>
          <w:b/>
          <w:szCs w:val="28"/>
        </w:rPr>
      </w:pPr>
      <w:r w:rsidRPr="00534A92">
        <w:rPr>
          <w:b/>
          <w:szCs w:val="28"/>
        </w:rPr>
        <w:t>13.5. Кадровая работа</w:t>
      </w:r>
    </w:p>
    <w:p w:rsidR="00091401" w:rsidRPr="00534A92" w:rsidRDefault="00091401" w:rsidP="005925BD">
      <w:pPr>
        <w:pStyle w:val="Title"/>
        <w:rPr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7457"/>
        <w:gridCol w:w="1755"/>
      </w:tblGrid>
      <w:tr w:rsidR="00091401" w:rsidRPr="00534A92" w:rsidTr="00EE7FCF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3E745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3794" w:type="pct"/>
            <w:vAlign w:val="center"/>
          </w:tcPr>
          <w:p w:rsidR="00091401" w:rsidRPr="00534A92" w:rsidRDefault="00091401" w:rsidP="003E745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Наименование работ</w:t>
            </w:r>
          </w:p>
        </w:tc>
        <w:tc>
          <w:tcPr>
            <w:tcW w:w="893" w:type="pct"/>
            <w:vAlign w:val="center"/>
          </w:tcPr>
          <w:p w:rsidR="00091401" w:rsidRPr="00534A92" w:rsidRDefault="00091401" w:rsidP="003E745B">
            <w:pPr>
              <w:spacing w:line="276" w:lineRule="auto"/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>Работа с отчетом 6-НК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Январь</w:t>
            </w:r>
          </w:p>
        </w:tc>
      </w:tr>
      <w:tr w:rsidR="00091401" w:rsidRPr="00534A92" w:rsidTr="00253DFC">
        <w:trPr>
          <w:trHeight w:val="47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Отчет о количественном и качественном составе работников библиотеки 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>по состоянию на 01.01.2019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Январь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Подготовка и сдача в ПФР </w:t>
            </w:r>
            <w:r w:rsidRPr="00534A92">
              <w:rPr>
                <w:color w:val="000000"/>
              </w:rPr>
              <w:t>формы СЗВ-стаж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Февраль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Подготовка протокола в комиссию по установлению трудового стажа 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>для определения надбавки за стаж работы в учреждениях культуры и искусства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Апрель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>Работа экспертной комиссии: подготовка документов для сдачи на государственное хранение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Апрель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>Работа экспертной комиссии: отбор документов для обработки и составления описи дел по личному составу и дел постоянного хранения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Апрель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>Сдача документов в Государственный архив Амурской области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Апрель</w:t>
            </w:r>
          </w:p>
        </w:tc>
      </w:tr>
      <w:tr w:rsidR="00091401" w:rsidRPr="00534A92" w:rsidTr="00253DFC">
        <w:trPr>
          <w:trHeight w:val="220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>Сдача отчета по форме № 18 и форме № 6 с пояснительной запиской и уточненную карточку учета организации (форма № 18) в: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>- Благовещенскую городскую комиссию по бронированию граждан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>- в военный комиссариат Амурской области;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>- в министерство культуры и национальной политики области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Ноябрь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rPr>
                <w:bCs/>
              </w:rPr>
              <w:t xml:space="preserve">План работы учреждения по воинскому учету и бронированию </w:t>
            </w:r>
            <w:r w:rsidRPr="00534A92">
              <w:t xml:space="preserve">согласовать 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>с военным комиссариатом Амурской области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Декабрь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  <w:rPr>
                <w:bCs/>
              </w:rPr>
            </w:pPr>
            <w:r w:rsidRPr="00534A92">
              <w:t>Составление графика отпусков на 2020 г.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Декабрь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rPr>
                <w:spacing w:val="-4"/>
              </w:rPr>
              <w:t>Работа экспертной комиссии: составление номенклатуры дел на 2020 г.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rPr>
                <w:spacing w:val="-4"/>
              </w:rPr>
              <w:t>Декабрь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Подготовка и сдача в ПФР </w:t>
            </w:r>
            <w:r w:rsidRPr="00534A92">
              <w:rPr>
                <w:color w:val="000000"/>
              </w:rPr>
              <w:t>формы СЗВ-М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Ежемесячно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Отчет министерству культуры и национальной политики Амурской области 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по вакантным должностям 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Ежемесячно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>Подготовка и сдача в Федеральное статистическое наблюдение формы 4-НЗ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Ежеквартально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>Работа с военным комиссариатом Амурской области по городу Благовещенску и Благовещенскому району по военнообязанным и забронированным гражданам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Ежеквартально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Подготовка протоколов в комиссию по установлению трудового стажа 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>для определения надбавки за стаж работы в учреждениях культуры и искусства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Ежеквартально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Подготовка протоколов в комиссию по установлению страхового стажа для 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>назначения пособия по временной нетрудоспособности, беременности и родам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Ежеквартально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Подготовка документации для сдачи в архив ГБУК «АОНБ им. Н.Н. Муравьева-Амурского» по номенклатуре дел 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1 кв.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>Подготовка документов для награждений работников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1-2 кв.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>Подготовка документов для поощрения работников в связи со 160-летием АОНБ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1-2 кв.</w:t>
            </w:r>
          </w:p>
        </w:tc>
      </w:tr>
      <w:tr w:rsidR="00091401" w:rsidRPr="00534A92" w:rsidTr="00253DFC">
        <w:trPr>
          <w:trHeight w:val="411"/>
        </w:trPr>
        <w:tc>
          <w:tcPr>
            <w:tcW w:w="313" w:type="pct"/>
            <w:vAlign w:val="center"/>
          </w:tcPr>
          <w:p w:rsidR="00091401" w:rsidRPr="00534A92" w:rsidRDefault="00091401" w:rsidP="00253DFC">
            <w:pPr>
              <w:numPr>
                <w:ilvl w:val="0"/>
                <w:numId w:val="27"/>
              </w:numPr>
              <w:spacing w:line="276" w:lineRule="auto"/>
              <w:jc w:val="center"/>
            </w:pPr>
          </w:p>
        </w:tc>
        <w:tc>
          <w:tcPr>
            <w:tcW w:w="3794" w:type="pct"/>
          </w:tcPr>
          <w:p w:rsidR="00091401" w:rsidRPr="00534A92" w:rsidRDefault="00091401" w:rsidP="00253DFC">
            <w:pPr>
              <w:spacing w:line="276" w:lineRule="auto"/>
            </w:pPr>
            <w:r w:rsidRPr="00534A92">
              <w:t xml:space="preserve">Работа с работниками библиотеки по кадровым вопросам (ознакомление </w:t>
            </w:r>
          </w:p>
          <w:p w:rsidR="00091401" w:rsidRPr="00534A92" w:rsidRDefault="00091401" w:rsidP="00253DFC">
            <w:pPr>
              <w:spacing w:line="276" w:lineRule="auto"/>
            </w:pPr>
            <w:r w:rsidRPr="00534A92">
              <w:t>работников с записями в: личном деле,  карточке формы Т-2, трудовой книжке)</w:t>
            </w:r>
          </w:p>
        </w:tc>
        <w:tc>
          <w:tcPr>
            <w:tcW w:w="893" w:type="pct"/>
          </w:tcPr>
          <w:p w:rsidR="00091401" w:rsidRPr="00534A92" w:rsidRDefault="00091401" w:rsidP="00253DFC">
            <w:pPr>
              <w:spacing w:line="276" w:lineRule="auto"/>
              <w:jc w:val="center"/>
            </w:pPr>
            <w:r w:rsidRPr="00534A92">
              <w:t>В течение года</w:t>
            </w:r>
          </w:p>
        </w:tc>
      </w:tr>
    </w:tbl>
    <w:p w:rsidR="00091401" w:rsidRPr="00534A92" w:rsidRDefault="00091401" w:rsidP="00606848">
      <w:pPr>
        <w:pStyle w:val="Title"/>
        <w:tabs>
          <w:tab w:val="left" w:pos="840"/>
        </w:tabs>
        <w:jc w:val="left"/>
      </w:pPr>
    </w:p>
    <w:p w:rsidR="00091401" w:rsidRPr="00534A92" w:rsidRDefault="00091401" w:rsidP="00606848">
      <w:pPr>
        <w:pStyle w:val="Title"/>
        <w:tabs>
          <w:tab w:val="left" w:pos="840"/>
        </w:tabs>
        <w:jc w:val="left"/>
        <w:rPr>
          <w:b/>
          <w:szCs w:val="28"/>
        </w:rPr>
      </w:pPr>
      <w:r w:rsidRPr="00534A92">
        <w:rPr>
          <w:b/>
          <w:szCs w:val="28"/>
        </w:rPr>
        <w:t>13.6 Хозяйственная деятельность</w:t>
      </w:r>
    </w:p>
    <w:p w:rsidR="00091401" w:rsidRPr="00534A92" w:rsidRDefault="00091401" w:rsidP="00606848">
      <w:pPr>
        <w:pStyle w:val="Title"/>
        <w:tabs>
          <w:tab w:val="left" w:pos="840"/>
        </w:tabs>
        <w:jc w:val="left"/>
        <w:rPr>
          <w:b/>
          <w:szCs w:val="28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8"/>
        <w:gridCol w:w="630"/>
        <w:gridCol w:w="6130"/>
        <w:gridCol w:w="3081"/>
      </w:tblGrid>
      <w:tr w:rsidR="00091401" w:rsidRPr="00534A92" w:rsidTr="002D3843">
        <w:trPr>
          <w:gridBefore w:val="1"/>
          <w:wBefore w:w="4" w:type="pct"/>
          <w:trHeight w:val="320"/>
        </w:trPr>
        <w:tc>
          <w:tcPr>
            <w:tcW w:w="320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№</w:t>
            </w:r>
          </w:p>
        </w:tc>
        <w:tc>
          <w:tcPr>
            <w:tcW w:w="3112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Наименование работ</w:t>
            </w:r>
          </w:p>
        </w:tc>
        <w:tc>
          <w:tcPr>
            <w:tcW w:w="1564" w:type="pct"/>
            <w:vAlign w:val="center"/>
          </w:tcPr>
          <w:p w:rsidR="00091401" w:rsidRPr="00534A92" w:rsidRDefault="00091401" w:rsidP="002D3843">
            <w:pPr>
              <w:jc w:val="center"/>
              <w:rPr>
                <w:b/>
              </w:rPr>
            </w:pPr>
            <w:r w:rsidRPr="00534A92">
              <w:rPr>
                <w:b/>
              </w:rPr>
              <w:t>Сроки</w:t>
            </w:r>
          </w:p>
        </w:tc>
      </w:tr>
      <w:tr w:rsidR="00091401" w:rsidRPr="00534A92" w:rsidTr="002D3843">
        <w:trPr>
          <w:gridBefore w:val="1"/>
          <w:wBefore w:w="4" w:type="pct"/>
          <w:trHeight w:val="177"/>
        </w:trPr>
        <w:tc>
          <w:tcPr>
            <w:tcW w:w="320" w:type="pct"/>
          </w:tcPr>
          <w:p w:rsidR="00091401" w:rsidRPr="00534A92" w:rsidRDefault="00091401" w:rsidP="002D3843">
            <w:r w:rsidRPr="00534A92">
              <w:t>1.</w:t>
            </w:r>
          </w:p>
        </w:tc>
        <w:tc>
          <w:tcPr>
            <w:tcW w:w="3112" w:type="pct"/>
          </w:tcPr>
          <w:p w:rsidR="00091401" w:rsidRPr="00534A92" w:rsidRDefault="00091401" w:rsidP="002D3843">
            <w:pPr>
              <w:rPr>
                <w:b/>
              </w:rPr>
            </w:pPr>
            <w:r w:rsidRPr="00534A92">
              <w:rPr>
                <w:b/>
              </w:rPr>
              <w:t>Теплоснабжение и сантехобслуживание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</w:p>
        </w:tc>
      </w:tr>
      <w:tr w:rsidR="00091401" w:rsidRPr="00534A92" w:rsidTr="002D3843">
        <w:trPr>
          <w:gridBefore w:val="1"/>
          <w:wBefore w:w="4" w:type="pct"/>
          <w:trHeight w:val="120"/>
        </w:trPr>
        <w:tc>
          <w:tcPr>
            <w:tcW w:w="320" w:type="pct"/>
          </w:tcPr>
          <w:p w:rsidR="00091401" w:rsidRPr="00534A92" w:rsidRDefault="00091401" w:rsidP="002D3843">
            <w:r w:rsidRPr="00534A92">
              <w:t>1.1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Учет показаний теплосчетчика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Ежедневно</w:t>
            </w:r>
          </w:p>
        </w:tc>
      </w:tr>
      <w:tr w:rsidR="00091401" w:rsidRPr="00534A92" w:rsidTr="002D3843">
        <w:trPr>
          <w:gridBefore w:val="1"/>
          <w:wBefore w:w="4" w:type="pct"/>
          <w:trHeight w:val="211"/>
        </w:trPr>
        <w:tc>
          <w:tcPr>
            <w:tcW w:w="320" w:type="pct"/>
          </w:tcPr>
          <w:p w:rsidR="00091401" w:rsidRPr="00534A92" w:rsidRDefault="00091401" w:rsidP="002D3843">
            <w:r w:rsidRPr="00534A92">
              <w:t>1.2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Передача показаний потребленной теплоэнергии за месяц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15 числа каждого месяца</w:t>
            </w:r>
          </w:p>
        </w:tc>
      </w:tr>
      <w:tr w:rsidR="00091401" w:rsidRPr="00534A92" w:rsidTr="002D3843">
        <w:trPr>
          <w:gridBefore w:val="1"/>
          <w:wBefore w:w="4" w:type="pct"/>
          <w:trHeight w:val="349"/>
        </w:trPr>
        <w:tc>
          <w:tcPr>
            <w:tcW w:w="320" w:type="pct"/>
          </w:tcPr>
          <w:p w:rsidR="00091401" w:rsidRPr="00534A92" w:rsidRDefault="00091401" w:rsidP="002D3843">
            <w:r w:rsidRPr="00534A92">
              <w:t>1.3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 xml:space="preserve">Промывка и гидропневматическое испытание отопительной </w:t>
            </w:r>
          </w:p>
          <w:p w:rsidR="00091401" w:rsidRPr="00534A92" w:rsidRDefault="00091401" w:rsidP="002D3843">
            <w:r w:rsidRPr="00534A92">
              <w:t>системы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Май</w:t>
            </w:r>
          </w:p>
        </w:tc>
      </w:tr>
      <w:tr w:rsidR="00091401" w:rsidRPr="00534A92" w:rsidTr="002D3843">
        <w:trPr>
          <w:gridBefore w:val="1"/>
          <w:wBefore w:w="4" w:type="pct"/>
          <w:trHeight w:val="343"/>
        </w:trPr>
        <w:tc>
          <w:tcPr>
            <w:tcW w:w="320" w:type="pct"/>
          </w:tcPr>
          <w:p w:rsidR="00091401" w:rsidRPr="00534A92" w:rsidRDefault="00091401" w:rsidP="002D3843">
            <w:r w:rsidRPr="00534A92">
              <w:t>1.4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 xml:space="preserve">Подготовка акта-паспорта на право включения отопительной </w:t>
            </w:r>
          </w:p>
          <w:p w:rsidR="00091401" w:rsidRPr="00534A92" w:rsidRDefault="00091401" w:rsidP="002D3843">
            <w:r w:rsidRPr="00534A92">
              <w:t>системы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Август</w:t>
            </w:r>
          </w:p>
        </w:tc>
      </w:tr>
      <w:tr w:rsidR="00091401" w:rsidRPr="00534A92" w:rsidTr="002D3843">
        <w:trPr>
          <w:gridBefore w:val="1"/>
          <w:wBefore w:w="4" w:type="pct"/>
          <w:trHeight w:val="351"/>
        </w:trPr>
        <w:tc>
          <w:tcPr>
            <w:tcW w:w="320" w:type="pct"/>
          </w:tcPr>
          <w:p w:rsidR="00091401" w:rsidRPr="00534A92" w:rsidRDefault="00091401" w:rsidP="002D3843">
            <w:r w:rsidRPr="00534A92">
              <w:t>1.5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 xml:space="preserve">Подключение системы отопления и теплового счетчика </w:t>
            </w:r>
          </w:p>
          <w:p w:rsidR="00091401" w:rsidRPr="00534A92" w:rsidRDefault="00091401" w:rsidP="002D3843">
            <w:r w:rsidRPr="00534A92">
              <w:t>ИП Импульс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Сентябрь</w:t>
            </w:r>
          </w:p>
        </w:tc>
      </w:tr>
      <w:tr w:rsidR="00091401" w:rsidRPr="00534A92" w:rsidTr="002D3843">
        <w:trPr>
          <w:gridBefore w:val="1"/>
          <w:wBefore w:w="4" w:type="pct"/>
          <w:trHeight w:val="207"/>
        </w:trPr>
        <w:tc>
          <w:tcPr>
            <w:tcW w:w="320" w:type="pct"/>
          </w:tcPr>
          <w:p w:rsidR="00091401" w:rsidRPr="00534A92" w:rsidRDefault="00091401" w:rsidP="002D3843">
            <w:r w:rsidRPr="00534A92">
              <w:t>2.</w:t>
            </w:r>
          </w:p>
        </w:tc>
        <w:tc>
          <w:tcPr>
            <w:tcW w:w="3112" w:type="pct"/>
          </w:tcPr>
          <w:p w:rsidR="00091401" w:rsidRPr="00534A92" w:rsidRDefault="00091401" w:rsidP="002D3843">
            <w:pPr>
              <w:rPr>
                <w:b/>
              </w:rPr>
            </w:pPr>
            <w:r w:rsidRPr="00534A92">
              <w:rPr>
                <w:b/>
              </w:rPr>
              <w:t>Электропотребление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</w:p>
        </w:tc>
      </w:tr>
      <w:tr w:rsidR="00091401" w:rsidRPr="00534A92" w:rsidTr="002D3843">
        <w:trPr>
          <w:gridBefore w:val="1"/>
          <w:wBefore w:w="4" w:type="pct"/>
          <w:trHeight w:val="355"/>
        </w:trPr>
        <w:tc>
          <w:tcPr>
            <w:tcW w:w="320" w:type="pct"/>
          </w:tcPr>
          <w:p w:rsidR="00091401" w:rsidRPr="00534A92" w:rsidRDefault="00091401" w:rsidP="002D3843">
            <w:r w:rsidRPr="00534A92">
              <w:t>2.1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Учет показаний  электросчетчиков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15 числа каждого месяца</w:t>
            </w:r>
          </w:p>
        </w:tc>
      </w:tr>
      <w:tr w:rsidR="00091401" w:rsidRPr="00534A92" w:rsidTr="002D3843">
        <w:trPr>
          <w:gridBefore w:val="1"/>
          <w:wBefore w:w="4" w:type="pct"/>
          <w:trHeight w:val="157"/>
        </w:trPr>
        <w:tc>
          <w:tcPr>
            <w:tcW w:w="320" w:type="pct"/>
          </w:tcPr>
          <w:p w:rsidR="00091401" w:rsidRPr="00534A92" w:rsidRDefault="00091401" w:rsidP="002D3843">
            <w:r w:rsidRPr="00534A92">
              <w:t>2.2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Приобретение энергосберегающих ламп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По мере необходимости</w:t>
            </w:r>
          </w:p>
        </w:tc>
      </w:tr>
      <w:tr w:rsidR="00091401" w:rsidRPr="00534A92" w:rsidTr="002D3843">
        <w:trPr>
          <w:gridBefore w:val="1"/>
          <w:wBefore w:w="4" w:type="pct"/>
          <w:trHeight w:val="499"/>
        </w:trPr>
        <w:tc>
          <w:tcPr>
            <w:tcW w:w="320" w:type="pct"/>
          </w:tcPr>
          <w:p w:rsidR="00091401" w:rsidRPr="00534A92" w:rsidRDefault="00091401" w:rsidP="002D3843">
            <w:r w:rsidRPr="00534A92">
              <w:t>2.3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 xml:space="preserve">Своевременная утилизация ламп, отчетность в центр </w:t>
            </w:r>
          </w:p>
          <w:p w:rsidR="00091401" w:rsidRPr="00534A92" w:rsidRDefault="00091401" w:rsidP="002D3843">
            <w:r w:rsidRPr="00534A92">
              <w:t xml:space="preserve">демеркуризации 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Ежеквартально</w:t>
            </w:r>
          </w:p>
        </w:tc>
      </w:tr>
      <w:tr w:rsidR="00091401" w:rsidRPr="00534A92" w:rsidTr="002D3843">
        <w:trPr>
          <w:gridBefore w:val="1"/>
          <w:wBefore w:w="4" w:type="pct"/>
          <w:trHeight w:val="217"/>
        </w:trPr>
        <w:tc>
          <w:tcPr>
            <w:tcW w:w="320" w:type="pct"/>
          </w:tcPr>
          <w:p w:rsidR="00091401" w:rsidRPr="00534A92" w:rsidRDefault="00091401" w:rsidP="002D3843">
            <w:r w:rsidRPr="00534A92">
              <w:t>2.4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Ремонт лифта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По мере необходимости</w:t>
            </w:r>
          </w:p>
        </w:tc>
      </w:tr>
      <w:tr w:rsidR="00091401" w:rsidRPr="00534A92" w:rsidTr="002D3843">
        <w:trPr>
          <w:gridBefore w:val="1"/>
          <w:wBefore w:w="4" w:type="pct"/>
          <w:trHeight w:val="170"/>
        </w:trPr>
        <w:tc>
          <w:tcPr>
            <w:tcW w:w="320" w:type="pct"/>
          </w:tcPr>
          <w:p w:rsidR="00091401" w:rsidRPr="00534A92" w:rsidRDefault="00091401" w:rsidP="002D3843">
            <w:r w:rsidRPr="00534A92">
              <w:t>3.</w:t>
            </w:r>
          </w:p>
        </w:tc>
        <w:tc>
          <w:tcPr>
            <w:tcW w:w="3112" w:type="pct"/>
          </w:tcPr>
          <w:p w:rsidR="00091401" w:rsidRPr="00534A92" w:rsidRDefault="00091401" w:rsidP="002D3843">
            <w:pPr>
              <w:rPr>
                <w:b/>
              </w:rPr>
            </w:pPr>
            <w:r w:rsidRPr="00534A92">
              <w:rPr>
                <w:b/>
              </w:rPr>
              <w:t>Водоснабжение и водоотведение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</w:p>
        </w:tc>
      </w:tr>
      <w:tr w:rsidR="00091401" w:rsidRPr="00534A92" w:rsidTr="002D3843">
        <w:trPr>
          <w:gridBefore w:val="1"/>
          <w:wBefore w:w="4" w:type="pct"/>
          <w:trHeight w:val="183"/>
        </w:trPr>
        <w:tc>
          <w:tcPr>
            <w:tcW w:w="320" w:type="pct"/>
          </w:tcPr>
          <w:p w:rsidR="00091401" w:rsidRPr="00534A92" w:rsidRDefault="00091401" w:rsidP="002D3843">
            <w:r w:rsidRPr="00534A92">
              <w:t>3.1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Учет показаний по водосчетчику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15 числа каждого месяца</w:t>
            </w:r>
          </w:p>
        </w:tc>
      </w:tr>
      <w:tr w:rsidR="00091401" w:rsidRPr="00534A92" w:rsidTr="002D3843">
        <w:trPr>
          <w:trHeight w:val="167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4.</w:t>
            </w:r>
          </w:p>
        </w:tc>
        <w:tc>
          <w:tcPr>
            <w:tcW w:w="3112" w:type="pct"/>
          </w:tcPr>
          <w:p w:rsidR="00091401" w:rsidRPr="00534A92" w:rsidRDefault="00091401" w:rsidP="002D3843">
            <w:pPr>
              <w:rPr>
                <w:b/>
              </w:rPr>
            </w:pPr>
            <w:r w:rsidRPr="00534A92">
              <w:rPr>
                <w:b/>
              </w:rPr>
              <w:t>Приобретение расходных материалов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</w:p>
        </w:tc>
      </w:tr>
      <w:tr w:rsidR="00091401" w:rsidRPr="00534A92" w:rsidTr="002D3843">
        <w:trPr>
          <w:trHeight w:val="211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4.1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Приобретение канцелярских товаров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110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4.3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Сдача макулатуры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1 раз в квартал</w:t>
            </w:r>
          </w:p>
        </w:tc>
      </w:tr>
      <w:tr w:rsidR="00091401" w:rsidRPr="00534A92" w:rsidTr="002D3843">
        <w:trPr>
          <w:trHeight w:val="176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4.4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Обеспечение бланками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75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4.5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Обеспечение запчастями для копировальных машин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142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4.6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Приобретение чековых лент для кассового аппарата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221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5.</w:t>
            </w:r>
          </w:p>
        </w:tc>
        <w:tc>
          <w:tcPr>
            <w:tcW w:w="3112" w:type="pct"/>
          </w:tcPr>
          <w:p w:rsidR="00091401" w:rsidRPr="00534A92" w:rsidRDefault="00091401" w:rsidP="002D3843">
            <w:pPr>
              <w:rPr>
                <w:b/>
              </w:rPr>
            </w:pPr>
            <w:r w:rsidRPr="00534A92">
              <w:rPr>
                <w:b/>
              </w:rPr>
              <w:t>Телефонная связь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</w:p>
        </w:tc>
      </w:tr>
      <w:tr w:rsidR="00091401" w:rsidRPr="00534A92" w:rsidTr="002D3843">
        <w:trPr>
          <w:trHeight w:val="146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5.1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Обеспечение бесперебойной работы телефонной связи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167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6.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Охранная и пожарная сигнализация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</w:p>
        </w:tc>
      </w:tr>
      <w:tr w:rsidR="00091401" w:rsidRPr="00534A92" w:rsidTr="002D3843">
        <w:trPr>
          <w:trHeight w:val="280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6.1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Оформление договора  на охрану здания библиотеки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Декабрь</w:t>
            </w:r>
          </w:p>
        </w:tc>
      </w:tr>
      <w:tr w:rsidR="00091401" w:rsidRPr="00534A92" w:rsidTr="002D3843">
        <w:trPr>
          <w:trHeight w:val="199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6.2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Вызов техника по устранению неисправностей ОПС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По мере необходимости</w:t>
            </w:r>
          </w:p>
        </w:tc>
      </w:tr>
      <w:tr w:rsidR="00091401" w:rsidRPr="00534A92" w:rsidTr="002D3843">
        <w:trPr>
          <w:trHeight w:val="220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7.</w:t>
            </w:r>
          </w:p>
        </w:tc>
        <w:tc>
          <w:tcPr>
            <w:tcW w:w="3112" w:type="pct"/>
          </w:tcPr>
          <w:p w:rsidR="00091401" w:rsidRPr="00534A92" w:rsidRDefault="00091401" w:rsidP="002D3843">
            <w:pPr>
              <w:rPr>
                <w:b/>
              </w:rPr>
            </w:pPr>
            <w:r w:rsidRPr="00534A92">
              <w:rPr>
                <w:b/>
              </w:rPr>
              <w:t>Охрана труда, техника безопасности и пожарная безопасности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</w:p>
        </w:tc>
      </w:tr>
      <w:tr w:rsidR="00091401" w:rsidRPr="00534A92" w:rsidTr="002D3843">
        <w:trPr>
          <w:trHeight w:val="211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7.1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Проведение инструктажа на рабочих местах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1 раз в полгода</w:t>
            </w:r>
          </w:p>
        </w:tc>
      </w:tr>
      <w:tr w:rsidR="00091401" w:rsidRPr="00534A92" w:rsidTr="002D3843">
        <w:trPr>
          <w:trHeight w:val="112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7.2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Проведение обучения по мероприятиям ГОиЧС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1 раз в квартал</w:t>
            </w:r>
          </w:p>
        </w:tc>
      </w:tr>
      <w:tr w:rsidR="00091401" w:rsidRPr="00534A92" w:rsidTr="002D3843">
        <w:trPr>
          <w:trHeight w:val="191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7.3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Приобретение средств индивидуальной защиты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257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7.4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Проверка, просушивание пожарных рукавов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Май, сентябрь</w:t>
            </w:r>
          </w:p>
        </w:tc>
      </w:tr>
      <w:tr w:rsidR="00091401" w:rsidRPr="00534A92" w:rsidTr="002D3843">
        <w:trPr>
          <w:trHeight w:val="143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7.5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Обеспечение работников спецодеждой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427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7.6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 xml:space="preserve">Проверка состояния и условий эксплуатации огнезащитных </w:t>
            </w:r>
          </w:p>
          <w:p w:rsidR="00091401" w:rsidRPr="00534A92" w:rsidRDefault="00091401" w:rsidP="002D3843">
            <w:r w:rsidRPr="00534A92">
              <w:t>покрытий стропильной системы кровли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1 раз в год (октябрь)</w:t>
            </w:r>
          </w:p>
        </w:tc>
      </w:tr>
      <w:tr w:rsidR="00091401" w:rsidRPr="00534A92" w:rsidTr="002D3843">
        <w:trPr>
          <w:trHeight w:val="189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7.7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Проверка системы противопожарного водопровода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2 раза в год</w:t>
            </w:r>
          </w:p>
        </w:tc>
      </w:tr>
      <w:tr w:rsidR="00091401" w:rsidRPr="00534A92" w:rsidTr="002D3843">
        <w:trPr>
          <w:trHeight w:val="267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8.</w:t>
            </w:r>
          </w:p>
        </w:tc>
        <w:tc>
          <w:tcPr>
            <w:tcW w:w="3112" w:type="pct"/>
          </w:tcPr>
          <w:p w:rsidR="00091401" w:rsidRPr="00534A92" w:rsidRDefault="00091401" w:rsidP="002D3843">
            <w:pPr>
              <w:rPr>
                <w:b/>
              </w:rPr>
            </w:pPr>
            <w:r w:rsidRPr="00534A92">
              <w:rPr>
                <w:b/>
              </w:rPr>
              <w:t>Уборка помещений и территории вокруг здания библиотеки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</w:p>
        </w:tc>
      </w:tr>
      <w:tr w:rsidR="00091401" w:rsidRPr="00534A92" w:rsidTr="002D3843">
        <w:trPr>
          <w:trHeight w:val="168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8.1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 xml:space="preserve">Обеспечение инвентарем и моющими средствами 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205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8.2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Контроль за качеством уборки помещений и прилегающей террит</w:t>
            </w:r>
            <w:r w:rsidRPr="00534A92">
              <w:t>о</w:t>
            </w:r>
            <w:r w:rsidRPr="00534A92">
              <w:t>рии к зданию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Ежедневно</w:t>
            </w:r>
          </w:p>
        </w:tc>
      </w:tr>
      <w:tr w:rsidR="00091401" w:rsidRPr="00534A92" w:rsidTr="002D3843">
        <w:trPr>
          <w:trHeight w:val="181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8.3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Проведение санитарного дня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1 раз в месяц</w:t>
            </w:r>
          </w:p>
        </w:tc>
      </w:tr>
      <w:tr w:rsidR="00091401" w:rsidRPr="00534A92" w:rsidTr="002D3843">
        <w:trPr>
          <w:trHeight w:val="171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9.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Текущий ремонт здания (косметический)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251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10.</w:t>
            </w:r>
          </w:p>
        </w:tc>
        <w:tc>
          <w:tcPr>
            <w:tcW w:w="3112" w:type="pct"/>
          </w:tcPr>
          <w:p w:rsidR="00091401" w:rsidRPr="00534A92" w:rsidRDefault="00091401" w:rsidP="002D3843">
            <w:pPr>
              <w:rPr>
                <w:b/>
              </w:rPr>
            </w:pPr>
            <w:r w:rsidRPr="00534A92">
              <w:rPr>
                <w:b/>
              </w:rPr>
              <w:t>Озеленение территории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2-3 квартал</w:t>
            </w:r>
          </w:p>
        </w:tc>
      </w:tr>
      <w:tr w:rsidR="00091401" w:rsidRPr="00534A92" w:rsidTr="002D3843">
        <w:trPr>
          <w:trHeight w:val="82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11.</w:t>
            </w:r>
          </w:p>
        </w:tc>
        <w:tc>
          <w:tcPr>
            <w:tcW w:w="3112" w:type="pct"/>
          </w:tcPr>
          <w:p w:rsidR="00091401" w:rsidRPr="00534A92" w:rsidRDefault="00091401" w:rsidP="002D3843">
            <w:pPr>
              <w:rPr>
                <w:b/>
              </w:rPr>
            </w:pPr>
            <w:r w:rsidRPr="00534A92">
              <w:rPr>
                <w:b/>
              </w:rPr>
              <w:t xml:space="preserve">Инвентаризация 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Ноябрь</w:t>
            </w:r>
          </w:p>
        </w:tc>
      </w:tr>
      <w:tr w:rsidR="00091401" w:rsidRPr="00534A92" w:rsidTr="002D3843">
        <w:trPr>
          <w:trHeight w:val="161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11.1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Учет основных средств и МБП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В течение года</w:t>
            </w:r>
          </w:p>
        </w:tc>
      </w:tr>
      <w:tr w:rsidR="00091401" w:rsidRPr="00534A92" w:rsidTr="002D3843">
        <w:trPr>
          <w:trHeight w:val="241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11.2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Проведение инвентаризации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jc w:val="center"/>
            </w:pPr>
            <w:r w:rsidRPr="00534A92">
              <w:t>1 раз в год</w:t>
            </w:r>
          </w:p>
        </w:tc>
      </w:tr>
      <w:tr w:rsidR="00091401" w:rsidRPr="00534A92" w:rsidTr="002D3843">
        <w:trPr>
          <w:trHeight w:val="307"/>
        </w:trPr>
        <w:tc>
          <w:tcPr>
            <w:tcW w:w="324" w:type="pct"/>
            <w:gridSpan w:val="2"/>
          </w:tcPr>
          <w:p w:rsidR="00091401" w:rsidRPr="00534A92" w:rsidRDefault="00091401" w:rsidP="002D3843">
            <w:pPr>
              <w:jc w:val="both"/>
            </w:pPr>
            <w:r w:rsidRPr="00534A92">
              <w:t>11.3</w:t>
            </w:r>
          </w:p>
        </w:tc>
        <w:tc>
          <w:tcPr>
            <w:tcW w:w="3112" w:type="pct"/>
          </w:tcPr>
          <w:p w:rsidR="00091401" w:rsidRPr="00534A92" w:rsidRDefault="00091401" w:rsidP="002D3843">
            <w:r w:rsidRPr="00534A92">
              <w:t>Работа комиссии по списанию</w:t>
            </w:r>
          </w:p>
        </w:tc>
        <w:tc>
          <w:tcPr>
            <w:tcW w:w="1564" w:type="pct"/>
          </w:tcPr>
          <w:p w:rsidR="00091401" w:rsidRPr="00534A92" w:rsidRDefault="00091401" w:rsidP="002D3843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534A92">
              <w:rPr>
                <w:sz w:val="20"/>
                <w:szCs w:val="20"/>
              </w:rPr>
              <w:t>По мере поступления и списания основных средств</w:t>
            </w:r>
          </w:p>
        </w:tc>
      </w:tr>
    </w:tbl>
    <w:p w:rsidR="00091401" w:rsidRPr="00534A92" w:rsidRDefault="00091401" w:rsidP="005925BD">
      <w:pPr>
        <w:pStyle w:val="Title"/>
        <w:tabs>
          <w:tab w:val="left" w:pos="840"/>
        </w:tabs>
        <w:rPr>
          <w:b/>
          <w:sz w:val="28"/>
          <w:szCs w:val="28"/>
        </w:rPr>
      </w:pPr>
    </w:p>
    <w:p w:rsidR="00091401" w:rsidRPr="00534A92" w:rsidRDefault="00091401" w:rsidP="005804A7">
      <w:pPr>
        <w:pStyle w:val="Title"/>
        <w:jc w:val="right"/>
        <w:rPr>
          <w:color w:val="FF0000"/>
        </w:rPr>
      </w:pPr>
    </w:p>
    <w:p w:rsidR="00091401" w:rsidRPr="00534A92" w:rsidRDefault="00091401" w:rsidP="003E745B">
      <w:pPr>
        <w:pStyle w:val="Title"/>
        <w:ind w:left="57"/>
        <w:rPr>
          <w:b/>
          <w:sz w:val="28"/>
        </w:rPr>
      </w:pPr>
      <w:r w:rsidRPr="00534A92">
        <w:rPr>
          <w:b/>
          <w:sz w:val="28"/>
        </w:rPr>
        <w:t>14. Дополнительные потребности бюджетных ассигнований</w:t>
      </w:r>
    </w:p>
    <w:p w:rsidR="00091401" w:rsidRPr="00534A92" w:rsidRDefault="00091401" w:rsidP="003E745B">
      <w:pPr>
        <w:pStyle w:val="Title"/>
        <w:ind w:left="57"/>
        <w:rPr>
          <w:b/>
          <w:sz w:val="28"/>
        </w:rPr>
      </w:pPr>
    </w:p>
    <w:p w:rsidR="00091401" w:rsidRPr="00534A92" w:rsidRDefault="00091401" w:rsidP="003E745B">
      <w:pPr>
        <w:pStyle w:val="ListParagraph"/>
        <w:widowControl w:val="0"/>
        <w:numPr>
          <w:ilvl w:val="1"/>
          <w:numId w:val="24"/>
        </w:numPr>
        <w:tabs>
          <w:tab w:val="left" w:pos="0"/>
        </w:tabs>
        <w:rPr>
          <w:b/>
        </w:rPr>
      </w:pPr>
      <w:r w:rsidRPr="00534A92">
        <w:rPr>
          <w:b/>
        </w:rPr>
        <w:t xml:space="preserve"> Финансирование текущего комплектования</w:t>
      </w:r>
    </w:p>
    <w:tbl>
      <w:tblPr>
        <w:tblpPr w:leftFromText="180" w:rightFromText="180" w:vertAnchor="text" w:horzAnchor="margin" w:tblpY="187"/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710"/>
        <w:gridCol w:w="1442"/>
        <w:gridCol w:w="1978"/>
        <w:gridCol w:w="2191"/>
      </w:tblGrid>
      <w:tr w:rsidR="00091401" w:rsidRPr="00534A92" w:rsidTr="003E745B">
        <w:tc>
          <w:tcPr>
            <w:tcW w:w="274" w:type="pct"/>
            <w:vMerge w:val="restart"/>
            <w:vAlign w:val="center"/>
          </w:tcPr>
          <w:p w:rsidR="00091401" w:rsidRPr="00534A92" w:rsidRDefault="00091401" w:rsidP="003E745B">
            <w:pPr>
              <w:jc w:val="center"/>
            </w:pPr>
            <w:r w:rsidRPr="00534A92">
              <w:t>№</w:t>
            </w:r>
          </w:p>
          <w:p w:rsidR="00091401" w:rsidRPr="00534A92" w:rsidRDefault="00091401" w:rsidP="003E745B">
            <w:pPr>
              <w:jc w:val="center"/>
            </w:pPr>
            <w:r w:rsidRPr="00534A92">
              <w:t>п/п</w:t>
            </w:r>
          </w:p>
        </w:tc>
        <w:tc>
          <w:tcPr>
            <w:tcW w:w="1881" w:type="pct"/>
            <w:vMerge w:val="restart"/>
            <w:vAlign w:val="center"/>
          </w:tcPr>
          <w:p w:rsidR="00091401" w:rsidRPr="00534A92" w:rsidRDefault="00091401" w:rsidP="003E745B">
            <w:pPr>
              <w:jc w:val="center"/>
            </w:pPr>
            <w:r w:rsidRPr="00534A92">
              <w:t>Направление</w:t>
            </w:r>
          </w:p>
          <w:p w:rsidR="00091401" w:rsidRPr="00534A92" w:rsidRDefault="00091401" w:rsidP="003E745B">
            <w:pPr>
              <w:jc w:val="center"/>
            </w:pPr>
            <w:r w:rsidRPr="00534A92">
              <w:t>расходов</w:t>
            </w:r>
          </w:p>
        </w:tc>
        <w:tc>
          <w:tcPr>
            <w:tcW w:w="731" w:type="pct"/>
            <w:vMerge w:val="restart"/>
            <w:vAlign w:val="center"/>
          </w:tcPr>
          <w:p w:rsidR="00091401" w:rsidRPr="00534A92" w:rsidRDefault="00091401" w:rsidP="003E745B">
            <w:pPr>
              <w:jc w:val="center"/>
            </w:pPr>
            <w:r w:rsidRPr="00534A92">
              <w:t xml:space="preserve">Бюджетные ассигнования </w:t>
            </w:r>
          </w:p>
          <w:p w:rsidR="00091401" w:rsidRPr="00534A92" w:rsidRDefault="00091401" w:rsidP="003E745B">
            <w:pPr>
              <w:jc w:val="center"/>
            </w:pPr>
            <w:r w:rsidRPr="00534A92">
              <w:t xml:space="preserve"> (руб.)</w:t>
            </w:r>
          </w:p>
        </w:tc>
        <w:tc>
          <w:tcPr>
            <w:tcW w:w="2115" w:type="pct"/>
            <w:gridSpan w:val="2"/>
            <w:vAlign w:val="center"/>
          </w:tcPr>
          <w:p w:rsidR="00091401" w:rsidRPr="00534A92" w:rsidRDefault="00091401" w:rsidP="003E745B">
            <w:pPr>
              <w:jc w:val="center"/>
            </w:pPr>
            <w:r w:rsidRPr="00534A92">
              <w:t>От приносящей доход деятельности (руб.),</w:t>
            </w:r>
          </w:p>
          <w:p w:rsidR="00091401" w:rsidRPr="00534A92" w:rsidRDefault="00091401" w:rsidP="003E745B">
            <w:pPr>
              <w:jc w:val="center"/>
            </w:pPr>
            <w:r w:rsidRPr="00534A92">
              <w:t>в т.ч.</w:t>
            </w:r>
          </w:p>
        </w:tc>
      </w:tr>
      <w:tr w:rsidR="00091401" w:rsidRPr="00534A92" w:rsidTr="003E745B">
        <w:tc>
          <w:tcPr>
            <w:tcW w:w="274" w:type="pct"/>
            <w:vMerge/>
            <w:vAlign w:val="center"/>
          </w:tcPr>
          <w:p w:rsidR="00091401" w:rsidRPr="00534A92" w:rsidRDefault="00091401" w:rsidP="003E745B">
            <w:pPr>
              <w:jc w:val="center"/>
            </w:pPr>
          </w:p>
        </w:tc>
        <w:tc>
          <w:tcPr>
            <w:tcW w:w="1881" w:type="pct"/>
            <w:vMerge/>
            <w:vAlign w:val="center"/>
          </w:tcPr>
          <w:p w:rsidR="00091401" w:rsidRPr="00534A92" w:rsidRDefault="00091401" w:rsidP="003E745B">
            <w:pPr>
              <w:jc w:val="center"/>
            </w:pPr>
          </w:p>
        </w:tc>
        <w:tc>
          <w:tcPr>
            <w:tcW w:w="731" w:type="pct"/>
            <w:vMerge/>
            <w:vAlign w:val="center"/>
          </w:tcPr>
          <w:p w:rsidR="00091401" w:rsidRPr="00534A92" w:rsidRDefault="00091401" w:rsidP="003E745B">
            <w:pPr>
              <w:jc w:val="center"/>
            </w:pPr>
          </w:p>
        </w:tc>
        <w:tc>
          <w:tcPr>
            <w:tcW w:w="1003" w:type="pct"/>
            <w:vAlign w:val="center"/>
          </w:tcPr>
          <w:p w:rsidR="00091401" w:rsidRPr="00534A92" w:rsidRDefault="00091401" w:rsidP="003E745B">
            <w:pPr>
              <w:jc w:val="center"/>
            </w:pPr>
            <w:r w:rsidRPr="00534A92">
              <w:t xml:space="preserve">От основных видов уставной </w:t>
            </w:r>
          </w:p>
          <w:p w:rsidR="00091401" w:rsidRPr="00534A92" w:rsidRDefault="00091401" w:rsidP="003E745B">
            <w:pPr>
              <w:jc w:val="center"/>
            </w:pPr>
            <w:r w:rsidRPr="00534A92">
              <w:t>деятельности</w:t>
            </w:r>
          </w:p>
        </w:tc>
        <w:tc>
          <w:tcPr>
            <w:tcW w:w="1112" w:type="pct"/>
            <w:vAlign w:val="center"/>
          </w:tcPr>
          <w:p w:rsidR="00091401" w:rsidRPr="00534A92" w:rsidRDefault="00091401" w:rsidP="003E745B">
            <w:pPr>
              <w:jc w:val="center"/>
            </w:pPr>
            <w:r w:rsidRPr="00534A92">
              <w:t xml:space="preserve">Благотворительные </w:t>
            </w:r>
          </w:p>
          <w:p w:rsidR="00091401" w:rsidRPr="00534A92" w:rsidRDefault="00091401" w:rsidP="003E745B">
            <w:r w:rsidRPr="00534A92">
              <w:t>и спонсорские  вклады</w:t>
            </w:r>
          </w:p>
        </w:tc>
      </w:tr>
      <w:tr w:rsidR="00091401" w:rsidRPr="00534A92" w:rsidTr="003E745B">
        <w:trPr>
          <w:trHeight w:val="284"/>
        </w:trPr>
        <w:tc>
          <w:tcPr>
            <w:tcW w:w="274" w:type="pct"/>
          </w:tcPr>
          <w:p w:rsidR="00091401" w:rsidRPr="00534A92" w:rsidRDefault="00091401" w:rsidP="003E745B">
            <w:r w:rsidRPr="00534A92">
              <w:t>1.</w:t>
            </w:r>
          </w:p>
        </w:tc>
        <w:tc>
          <w:tcPr>
            <w:tcW w:w="1881" w:type="pct"/>
          </w:tcPr>
          <w:p w:rsidR="00091401" w:rsidRPr="00534A92" w:rsidRDefault="00091401" w:rsidP="003E745B">
            <w:r w:rsidRPr="00534A92">
              <w:t>Текущее комплектование</w:t>
            </w:r>
          </w:p>
          <w:p w:rsidR="00091401" w:rsidRPr="00534A92" w:rsidRDefault="00091401" w:rsidP="003E745B">
            <w:r w:rsidRPr="00534A92">
              <w:t>(книги, библиогр. указ. РКП)</w:t>
            </w:r>
          </w:p>
        </w:tc>
        <w:tc>
          <w:tcPr>
            <w:tcW w:w="731" w:type="pct"/>
          </w:tcPr>
          <w:p w:rsidR="00091401" w:rsidRPr="00534A92" w:rsidRDefault="00091401" w:rsidP="003E745B">
            <w:pPr>
              <w:jc w:val="right"/>
            </w:pPr>
            <w:r w:rsidRPr="00534A92">
              <w:t>400 000,00</w:t>
            </w:r>
          </w:p>
        </w:tc>
        <w:tc>
          <w:tcPr>
            <w:tcW w:w="1003" w:type="pct"/>
          </w:tcPr>
          <w:p w:rsidR="00091401" w:rsidRPr="00534A92" w:rsidRDefault="00091401" w:rsidP="003E745B">
            <w:pPr>
              <w:jc w:val="right"/>
            </w:pPr>
            <w:r w:rsidRPr="00534A92">
              <w:t>30 000,00</w:t>
            </w:r>
          </w:p>
        </w:tc>
        <w:tc>
          <w:tcPr>
            <w:tcW w:w="1112" w:type="pct"/>
          </w:tcPr>
          <w:p w:rsidR="00091401" w:rsidRPr="00534A92" w:rsidRDefault="00091401" w:rsidP="003E745B">
            <w:pPr>
              <w:jc w:val="right"/>
            </w:pPr>
            <w:r w:rsidRPr="00534A92">
              <w:t>10 000,00</w:t>
            </w:r>
          </w:p>
        </w:tc>
      </w:tr>
      <w:tr w:rsidR="00091401" w:rsidRPr="00534A92" w:rsidTr="003E745B">
        <w:tc>
          <w:tcPr>
            <w:tcW w:w="274" w:type="pct"/>
          </w:tcPr>
          <w:p w:rsidR="00091401" w:rsidRPr="00534A92" w:rsidRDefault="00091401" w:rsidP="003E745B">
            <w:r w:rsidRPr="00534A92">
              <w:t>2.</w:t>
            </w:r>
          </w:p>
        </w:tc>
        <w:tc>
          <w:tcPr>
            <w:tcW w:w="1881" w:type="pct"/>
          </w:tcPr>
          <w:p w:rsidR="00091401" w:rsidRPr="00534A92" w:rsidRDefault="00091401" w:rsidP="003E745B">
            <w:r w:rsidRPr="00534A92">
              <w:t>Подписка на периодические издания</w:t>
            </w:r>
          </w:p>
          <w:p w:rsidR="00091401" w:rsidRPr="00534A92" w:rsidRDefault="00091401" w:rsidP="003E745B">
            <w:r w:rsidRPr="00534A92">
              <w:t>(по 300 печатных названий в полугодие)</w:t>
            </w:r>
          </w:p>
        </w:tc>
        <w:tc>
          <w:tcPr>
            <w:tcW w:w="731" w:type="pct"/>
          </w:tcPr>
          <w:p w:rsidR="00091401" w:rsidRPr="00534A92" w:rsidRDefault="00091401" w:rsidP="003E745B">
            <w:pPr>
              <w:jc w:val="right"/>
            </w:pPr>
            <w:r w:rsidRPr="00534A92">
              <w:t>1 000 000,00</w:t>
            </w:r>
          </w:p>
          <w:p w:rsidR="00091401" w:rsidRPr="00534A92" w:rsidRDefault="00091401" w:rsidP="003E745B">
            <w:pPr>
              <w:jc w:val="right"/>
            </w:pPr>
          </w:p>
        </w:tc>
        <w:tc>
          <w:tcPr>
            <w:tcW w:w="1003" w:type="pct"/>
          </w:tcPr>
          <w:p w:rsidR="00091401" w:rsidRPr="00534A92" w:rsidRDefault="00091401" w:rsidP="003E745B">
            <w:pPr>
              <w:jc w:val="right"/>
            </w:pPr>
            <w:r w:rsidRPr="00534A92">
              <w:t>0</w:t>
            </w:r>
          </w:p>
        </w:tc>
        <w:tc>
          <w:tcPr>
            <w:tcW w:w="1112" w:type="pct"/>
          </w:tcPr>
          <w:p w:rsidR="00091401" w:rsidRPr="00534A92" w:rsidRDefault="00091401" w:rsidP="003E745B">
            <w:pPr>
              <w:jc w:val="right"/>
            </w:pPr>
            <w:r w:rsidRPr="00534A92">
              <w:t>1000,00</w:t>
            </w:r>
          </w:p>
        </w:tc>
      </w:tr>
      <w:tr w:rsidR="00091401" w:rsidRPr="00534A92" w:rsidTr="003E745B">
        <w:tc>
          <w:tcPr>
            <w:tcW w:w="274" w:type="pct"/>
          </w:tcPr>
          <w:p w:rsidR="00091401" w:rsidRPr="00534A92" w:rsidRDefault="00091401" w:rsidP="003E745B">
            <w:r w:rsidRPr="00534A92">
              <w:t>3.</w:t>
            </w:r>
          </w:p>
        </w:tc>
        <w:tc>
          <w:tcPr>
            <w:tcW w:w="1881" w:type="pct"/>
          </w:tcPr>
          <w:p w:rsidR="00091401" w:rsidRPr="00534A92" w:rsidRDefault="00091401" w:rsidP="003E745B">
            <w:r w:rsidRPr="00534A92">
              <w:t>Получение доступа к электронным би</w:t>
            </w:r>
            <w:r w:rsidRPr="00534A92">
              <w:t>б</w:t>
            </w:r>
            <w:r w:rsidRPr="00534A92">
              <w:t xml:space="preserve">лиотекам </w:t>
            </w:r>
          </w:p>
        </w:tc>
        <w:tc>
          <w:tcPr>
            <w:tcW w:w="731" w:type="pct"/>
          </w:tcPr>
          <w:p w:rsidR="00091401" w:rsidRPr="00534A92" w:rsidRDefault="00091401" w:rsidP="003E745B">
            <w:pPr>
              <w:jc w:val="right"/>
            </w:pPr>
            <w:r w:rsidRPr="00534A92">
              <w:t>130 000,00</w:t>
            </w:r>
          </w:p>
        </w:tc>
        <w:tc>
          <w:tcPr>
            <w:tcW w:w="1003" w:type="pct"/>
          </w:tcPr>
          <w:p w:rsidR="00091401" w:rsidRPr="00534A92" w:rsidRDefault="00091401" w:rsidP="003E745B">
            <w:pPr>
              <w:jc w:val="right"/>
            </w:pPr>
            <w:r w:rsidRPr="00534A92">
              <w:t>0</w:t>
            </w:r>
          </w:p>
        </w:tc>
        <w:tc>
          <w:tcPr>
            <w:tcW w:w="1112" w:type="pct"/>
          </w:tcPr>
          <w:p w:rsidR="00091401" w:rsidRPr="00534A92" w:rsidRDefault="00091401" w:rsidP="003E745B">
            <w:pPr>
              <w:jc w:val="right"/>
            </w:pPr>
            <w:r w:rsidRPr="00534A92">
              <w:t>0</w:t>
            </w:r>
          </w:p>
        </w:tc>
      </w:tr>
      <w:tr w:rsidR="00091401" w:rsidRPr="00534A92" w:rsidTr="003E745B">
        <w:tc>
          <w:tcPr>
            <w:tcW w:w="274" w:type="pct"/>
          </w:tcPr>
          <w:p w:rsidR="00091401" w:rsidRPr="00534A92" w:rsidRDefault="00091401" w:rsidP="003E745B">
            <w:r w:rsidRPr="00534A92">
              <w:t>4.</w:t>
            </w:r>
          </w:p>
        </w:tc>
        <w:tc>
          <w:tcPr>
            <w:tcW w:w="1881" w:type="pct"/>
          </w:tcPr>
          <w:p w:rsidR="00091401" w:rsidRPr="00534A92" w:rsidRDefault="00091401" w:rsidP="003E745B">
            <w:pPr>
              <w:jc w:val="right"/>
            </w:pPr>
            <w:r w:rsidRPr="00534A92">
              <w:t>Итого</w:t>
            </w:r>
          </w:p>
        </w:tc>
        <w:tc>
          <w:tcPr>
            <w:tcW w:w="731" w:type="pct"/>
          </w:tcPr>
          <w:p w:rsidR="00091401" w:rsidRPr="00534A92" w:rsidRDefault="00091401" w:rsidP="003E745B">
            <w:pPr>
              <w:jc w:val="right"/>
              <w:rPr>
                <w:bCs/>
              </w:rPr>
            </w:pPr>
            <w:r w:rsidRPr="00534A92">
              <w:rPr>
                <w:bCs/>
              </w:rPr>
              <w:t>1 530 000,00</w:t>
            </w:r>
          </w:p>
        </w:tc>
        <w:tc>
          <w:tcPr>
            <w:tcW w:w="1003" w:type="pct"/>
          </w:tcPr>
          <w:p w:rsidR="00091401" w:rsidRPr="00534A92" w:rsidRDefault="00091401" w:rsidP="003E745B">
            <w:pPr>
              <w:jc w:val="right"/>
            </w:pPr>
            <w:r w:rsidRPr="00534A92">
              <w:t>30 000,00</w:t>
            </w:r>
          </w:p>
        </w:tc>
        <w:tc>
          <w:tcPr>
            <w:tcW w:w="1112" w:type="pct"/>
          </w:tcPr>
          <w:p w:rsidR="00091401" w:rsidRPr="00534A92" w:rsidRDefault="00091401" w:rsidP="003E745B">
            <w:pPr>
              <w:jc w:val="right"/>
            </w:pPr>
            <w:r w:rsidRPr="00534A92">
              <w:t>11 000,00</w:t>
            </w:r>
          </w:p>
        </w:tc>
      </w:tr>
      <w:tr w:rsidR="00091401" w:rsidRPr="00534A92" w:rsidTr="003E745B">
        <w:tc>
          <w:tcPr>
            <w:tcW w:w="274" w:type="pct"/>
          </w:tcPr>
          <w:p w:rsidR="00091401" w:rsidRPr="00534A92" w:rsidRDefault="00091401" w:rsidP="003E745B"/>
        </w:tc>
        <w:tc>
          <w:tcPr>
            <w:tcW w:w="1881" w:type="pct"/>
          </w:tcPr>
          <w:p w:rsidR="00091401" w:rsidRPr="00534A92" w:rsidRDefault="00091401" w:rsidP="003E745B">
            <w:r w:rsidRPr="00534A92">
              <w:t>Всего</w:t>
            </w:r>
          </w:p>
        </w:tc>
        <w:tc>
          <w:tcPr>
            <w:tcW w:w="2845" w:type="pct"/>
            <w:gridSpan w:val="3"/>
          </w:tcPr>
          <w:p w:rsidR="00091401" w:rsidRPr="00534A92" w:rsidRDefault="00091401" w:rsidP="003E745B">
            <w:r w:rsidRPr="00534A92">
              <w:rPr>
                <w:b/>
              </w:rPr>
              <w:t>1 571 000,00</w:t>
            </w:r>
          </w:p>
        </w:tc>
      </w:tr>
    </w:tbl>
    <w:p w:rsidR="00091401" w:rsidRPr="00534A92" w:rsidRDefault="00091401" w:rsidP="003F6C1E">
      <w:pPr>
        <w:pStyle w:val="Title"/>
        <w:jc w:val="left"/>
        <w:rPr>
          <w:b/>
          <w:sz w:val="28"/>
        </w:rPr>
      </w:pPr>
    </w:p>
    <w:p w:rsidR="00091401" w:rsidRPr="00534A92" w:rsidRDefault="00091401" w:rsidP="005804A7">
      <w:pPr>
        <w:pStyle w:val="Title"/>
        <w:ind w:left="360"/>
        <w:jc w:val="left"/>
        <w:rPr>
          <w:b/>
        </w:rPr>
      </w:pPr>
      <w:r w:rsidRPr="00534A92">
        <w:rPr>
          <w:b/>
        </w:rPr>
        <w:t>14.2 Финансирование строительных и монтажных работ</w:t>
      </w:r>
    </w:p>
    <w:p w:rsidR="00091401" w:rsidRPr="00534A92" w:rsidRDefault="00091401" w:rsidP="005804A7">
      <w:pPr>
        <w:pStyle w:val="Title"/>
        <w:ind w:left="360"/>
        <w:jc w:val="left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921"/>
        <w:gridCol w:w="2340"/>
      </w:tblGrid>
      <w:tr w:rsidR="00091401" w:rsidRPr="00534A92" w:rsidTr="00362E5A">
        <w:trPr>
          <w:trHeight w:val="343"/>
        </w:trPr>
        <w:tc>
          <w:tcPr>
            <w:tcW w:w="567" w:type="dxa"/>
            <w:vAlign w:val="center"/>
          </w:tcPr>
          <w:p w:rsidR="00091401" w:rsidRPr="00534A92" w:rsidRDefault="00091401" w:rsidP="00362E5A">
            <w:pPr>
              <w:pStyle w:val="Title"/>
              <w:rPr>
                <w:sz w:val="20"/>
              </w:rPr>
            </w:pPr>
            <w:r w:rsidRPr="00534A92">
              <w:rPr>
                <w:sz w:val="20"/>
              </w:rPr>
              <w:t>№</w:t>
            </w:r>
          </w:p>
        </w:tc>
        <w:tc>
          <w:tcPr>
            <w:tcW w:w="6921" w:type="dxa"/>
            <w:vAlign w:val="center"/>
          </w:tcPr>
          <w:p w:rsidR="00091401" w:rsidRPr="00534A92" w:rsidRDefault="00091401" w:rsidP="00362E5A">
            <w:pPr>
              <w:pStyle w:val="Title"/>
              <w:rPr>
                <w:sz w:val="20"/>
              </w:rPr>
            </w:pPr>
            <w:r w:rsidRPr="00534A92">
              <w:rPr>
                <w:sz w:val="20"/>
              </w:rPr>
              <w:t>Расходы</w:t>
            </w:r>
          </w:p>
        </w:tc>
        <w:tc>
          <w:tcPr>
            <w:tcW w:w="2340" w:type="dxa"/>
            <w:vAlign w:val="center"/>
          </w:tcPr>
          <w:p w:rsidR="00091401" w:rsidRPr="00534A92" w:rsidRDefault="00091401" w:rsidP="00362E5A">
            <w:pPr>
              <w:pStyle w:val="Title"/>
              <w:rPr>
                <w:sz w:val="20"/>
              </w:rPr>
            </w:pPr>
            <w:r w:rsidRPr="00534A92">
              <w:rPr>
                <w:sz w:val="20"/>
              </w:rPr>
              <w:t>Сумма (тыс. руб.)</w:t>
            </w:r>
          </w:p>
        </w:tc>
      </w:tr>
      <w:tr w:rsidR="00091401" w:rsidRPr="00534A92" w:rsidTr="00362E5A">
        <w:tc>
          <w:tcPr>
            <w:tcW w:w="56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1.</w:t>
            </w:r>
          </w:p>
        </w:tc>
        <w:tc>
          <w:tcPr>
            <w:tcW w:w="6921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Ремонт центрального входа</w:t>
            </w:r>
          </w:p>
        </w:tc>
        <w:tc>
          <w:tcPr>
            <w:tcW w:w="2340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0"/>
              </w:rPr>
            </w:pPr>
            <w:r w:rsidRPr="00534A92">
              <w:rPr>
                <w:sz w:val="20"/>
              </w:rPr>
              <w:t xml:space="preserve">  800,0</w:t>
            </w:r>
          </w:p>
        </w:tc>
      </w:tr>
      <w:tr w:rsidR="00091401" w:rsidRPr="00534A92" w:rsidTr="00362E5A">
        <w:tc>
          <w:tcPr>
            <w:tcW w:w="56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2.</w:t>
            </w:r>
          </w:p>
        </w:tc>
        <w:tc>
          <w:tcPr>
            <w:tcW w:w="6921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 xml:space="preserve">Ремонт системы электроснабжения </w:t>
            </w:r>
          </w:p>
        </w:tc>
        <w:tc>
          <w:tcPr>
            <w:tcW w:w="2340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0"/>
              </w:rPr>
            </w:pPr>
            <w:r w:rsidRPr="00534A92">
              <w:rPr>
                <w:sz w:val="20"/>
              </w:rPr>
              <w:t>3 500,0</w:t>
            </w:r>
          </w:p>
        </w:tc>
      </w:tr>
      <w:tr w:rsidR="00091401" w:rsidRPr="00534A92" w:rsidTr="00362E5A">
        <w:tc>
          <w:tcPr>
            <w:tcW w:w="56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3.</w:t>
            </w:r>
          </w:p>
        </w:tc>
        <w:tc>
          <w:tcPr>
            <w:tcW w:w="6921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 xml:space="preserve">Ремонт системы вентиляции </w:t>
            </w:r>
          </w:p>
        </w:tc>
        <w:tc>
          <w:tcPr>
            <w:tcW w:w="2340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0"/>
              </w:rPr>
            </w:pPr>
            <w:r w:rsidRPr="00534A92">
              <w:rPr>
                <w:sz w:val="20"/>
              </w:rPr>
              <w:t>4 000,0</w:t>
            </w:r>
          </w:p>
        </w:tc>
      </w:tr>
      <w:tr w:rsidR="00091401" w:rsidRPr="00534A92" w:rsidTr="00362E5A">
        <w:tc>
          <w:tcPr>
            <w:tcW w:w="56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4.</w:t>
            </w:r>
          </w:p>
        </w:tc>
        <w:tc>
          <w:tcPr>
            <w:tcW w:w="6921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Монтаж системы видеонаблюдения</w:t>
            </w:r>
          </w:p>
        </w:tc>
        <w:tc>
          <w:tcPr>
            <w:tcW w:w="2340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0"/>
              </w:rPr>
            </w:pPr>
            <w:r w:rsidRPr="00534A92">
              <w:rPr>
                <w:sz w:val="20"/>
              </w:rPr>
              <w:t>5 000,0</w:t>
            </w:r>
          </w:p>
        </w:tc>
      </w:tr>
      <w:tr w:rsidR="00091401" w:rsidRPr="00534A92" w:rsidTr="00362E5A">
        <w:tc>
          <w:tcPr>
            <w:tcW w:w="56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21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Итого</w:t>
            </w:r>
          </w:p>
        </w:tc>
        <w:tc>
          <w:tcPr>
            <w:tcW w:w="2340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0"/>
              </w:rPr>
            </w:pPr>
            <w:r w:rsidRPr="00534A92">
              <w:rPr>
                <w:sz w:val="20"/>
              </w:rPr>
              <w:t>13 300,0</w:t>
            </w:r>
          </w:p>
        </w:tc>
      </w:tr>
    </w:tbl>
    <w:p w:rsidR="00091401" w:rsidRPr="00534A92" w:rsidRDefault="00091401" w:rsidP="003F6C1E">
      <w:pPr>
        <w:pStyle w:val="Title"/>
        <w:jc w:val="left"/>
        <w:rPr>
          <w:b/>
          <w:sz w:val="28"/>
        </w:rPr>
      </w:pPr>
    </w:p>
    <w:p w:rsidR="00091401" w:rsidRPr="00534A92" w:rsidRDefault="00091401" w:rsidP="005804A7">
      <w:pPr>
        <w:pStyle w:val="Title"/>
        <w:jc w:val="left"/>
        <w:rPr>
          <w:b/>
          <w:szCs w:val="24"/>
        </w:rPr>
      </w:pPr>
      <w:r w:rsidRPr="00534A92">
        <w:rPr>
          <w:b/>
          <w:szCs w:val="24"/>
        </w:rPr>
        <w:t xml:space="preserve">14.3 Финансирование на приобретение и замену оборудования </w:t>
      </w:r>
    </w:p>
    <w:p w:rsidR="00091401" w:rsidRPr="00534A92" w:rsidRDefault="00091401" w:rsidP="005804A7">
      <w:pPr>
        <w:pStyle w:val="Title"/>
        <w:jc w:val="left"/>
        <w:rPr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921"/>
        <w:gridCol w:w="2340"/>
      </w:tblGrid>
      <w:tr w:rsidR="00091401" w:rsidRPr="00534A92" w:rsidTr="003E25B9">
        <w:trPr>
          <w:trHeight w:val="317"/>
        </w:trPr>
        <w:tc>
          <w:tcPr>
            <w:tcW w:w="567" w:type="dxa"/>
            <w:vAlign w:val="center"/>
          </w:tcPr>
          <w:p w:rsidR="00091401" w:rsidRPr="00534A92" w:rsidRDefault="00091401" w:rsidP="003E25B9">
            <w:pPr>
              <w:pStyle w:val="Title"/>
              <w:rPr>
                <w:sz w:val="20"/>
              </w:rPr>
            </w:pPr>
            <w:r w:rsidRPr="00534A92">
              <w:rPr>
                <w:sz w:val="20"/>
              </w:rPr>
              <w:t>№</w:t>
            </w:r>
          </w:p>
        </w:tc>
        <w:tc>
          <w:tcPr>
            <w:tcW w:w="6921" w:type="dxa"/>
            <w:vAlign w:val="center"/>
          </w:tcPr>
          <w:p w:rsidR="00091401" w:rsidRPr="00534A92" w:rsidRDefault="00091401" w:rsidP="003E25B9">
            <w:pPr>
              <w:pStyle w:val="Title"/>
              <w:rPr>
                <w:sz w:val="20"/>
              </w:rPr>
            </w:pPr>
            <w:r w:rsidRPr="00534A92">
              <w:rPr>
                <w:sz w:val="20"/>
              </w:rPr>
              <w:t>Расходы</w:t>
            </w:r>
          </w:p>
        </w:tc>
        <w:tc>
          <w:tcPr>
            <w:tcW w:w="2340" w:type="dxa"/>
            <w:vAlign w:val="center"/>
          </w:tcPr>
          <w:p w:rsidR="00091401" w:rsidRPr="00534A92" w:rsidRDefault="00091401" w:rsidP="003E25B9">
            <w:pPr>
              <w:pStyle w:val="Title"/>
              <w:rPr>
                <w:sz w:val="20"/>
              </w:rPr>
            </w:pPr>
            <w:r w:rsidRPr="00534A92">
              <w:rPr>
                <w:sz w:val="20"/>
              </w:rPr>
              <w:t>Сумма (тыс. руб.)</w:t>
            </w:r>
          </w:p>
        </w:tc>
      </w:tr>
      <w:tr w:rsidR="00091401" w:rsidRPr="00534A92" w:rsidTr="00D91418">
        <w:tc>
          <w:tcPr>
            <w:tcW w:w="56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1.</w:t>
            </w:r>
          </w:p>
        </w:tc>
        <w:tc>
          <w:tcPr>
            <w:tcW w:w="6921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Оборудование для системы хранения баз данных, обновление сервера, авт</w:t>
            </w:r>
            <w:r w:rsidRPr="00534A92">
              <w:rPr>
                <w:sz w:val="20"/>
              </w:rPr>
              <w:t>о</w:t>
            </w:r>
            <w:r w:rsidRPr="00534A92">
              <w:rPr>
                <w:sz w:val="20"/>
              </w:rPr>
              <w:t>матизированных рабочих мест.</w:t>
            </w:r>
          </w:p>
        </w:tc>
        <w:tc>
          <w:tcPr>
            <w:tcW w:w="2340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0"/>
              </w:rPr>
            </w:pPr>
            <w:r w:rsidRPr="00534A92">
              <w:rPr>
                <w:sz w:val="20"/>
              </w:rPr>
              <w:t>4 850,0</w:t>
            </w:r>
          </w:p>
        </w:tc>
      </w:tr>
      <w:tr w:rsidR="00091401" w:rsidRPr="00534A92" w:rsidTr="00D91418">
        <w:tc>
          <w:tcPr>
            <w:tcW w:w="56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2.</w:t>
            </w:r>
          </w:p>
        </w:tc>
        <w:tc>
          <w:tcPr>
            <w:tcW w:w="6921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 xml:space="preserve">Развитие </w:t>
            </w:r>
            <w:r w:rsidRPr="00534A92">
              <w:rPr>
                <w:sz w:val="20"/>
                <w:lang w:val="en-US"/>
              </w:rPr>
              <w:t>RFID</w:t>
            </w:r>
            <w:r w:rsidRPr="00534A92">
              <w:rPr>
                <w:sz w:val="20"/>
              </w:rPr>
              <w:t>-комплекса обслуживания пользователей</w:t>
            </w:r>
          </w:p>
        </w:tc>
        <w:tc>
          <w:tcPr>
            <w:tcW w:w="2340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0"/>
              </w:rPr>
            </w:pPr>
            <w:r w:rsidRPr="00534A92">
              <w:rPr>
                <w:sz w:val="20"/>
              </w:rPr>
              <w:t>8 000,0</w:t>
            </w:r>
          </w:p>
        </w:tc>
      </w:tr>
      <w:tr w:rsidR="00091401" w:rsidRPr="00534A92" w:rsidTr="00D91418">
        <w:tc>
          <w:tcPr>
            <w:tcW w:w="56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3.</w:t>
            </w:r>
          </w:p>
        </w:tc>
        <w:tc>
          <w:tcPr>
            <w:tcW w:w="6921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Оборудование для обслуживания людей с ограниченными возможностями здоровья</w:t>
            </w:r>
          </w:p>
        </w:tc>
        <w:tc>
          <w:tcPr>
            <w:tcW w:w="2340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0"/>
              </w:rPr>
            </w:pPr>
            <w:r w:rsidRPr="00534A92">
              <w:rPr>
                <w:sz w:val="20"/>
              </w:rPr>
              <w:t>500,0</w:t>
            </w:r>
          </w:p>
        </w:tc>
      </w:tr>
      <w:tr w:rsidR="00091401" w:rsidRPr="00534A92" w:rsidTr="00D91418">
        <w:tc>
          <w:tcPr>
            <w:tcW w:w="567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21" w:type="dxa"/>
          </w:tcPr>
          <w:p w:rsidR="00091401" w:rsidRPr="00534A92" w:rsidRDefault="00091401" w:rsidP="00EF6058">
            <w:pPr>
              <w:pStyle w:val="Title"/>
              <w:jc w:val="left"/>
              <w:rPr>
                <w:sz w:val="20"/>
              </w:rPr>
            </w:pPr>
            <w:r w:rsidRPr="00534A92">
              <w:rPr>
                <w:sz w:val="20"/>
              </w:rPr>
              <w:t>Итого</w:t>
            </w:r>
          </w:p>
        </w:tc>
        <w:tc>
          <w:tcPr>
            <w:tcW w:w="2340" w:type="dxa"/>
          </w:tcPr>
          <w:p w:rsidR="00091401" w:rsidRPr="00534A92" w:rsidRDefault="00091401" w:rsidP="00EF6058">
            <w:pPr>
              <w:pStyle w:val="Title"/>
              <w:jc w:val="right"/>
              <w:rPr>
                <w:sz w:val="20"/>
              </w:rPr>
            </w:pPr>
            <w:r w:rsidRPr="00534A92">
              <w:rPr>
                <w:sz w:val="20"/>
              </w:rPr>
              <w:t>13 350,0</w:t>
            </w:r>
          </w:p>
        </w:tc>
      </w:tr>
    </w:tbl>
    <w:p w:rsidR="00091401" w:rsidRPr="00534A92" w:rsidRDefault="00091401" w:rsidP="005804A7">
      <w:pPr>
        <w:pStyle w:val="Title"/>
        <w:jc w:val="left"/>
        <w:rPr>
          <w:b/>
          <w:sz w:val="28"/>
        </w:rPr>
      </w:pPr>
    </w:p>
    <w:p w:rsidR="00091401" w:rsidRPr="00534A92" w:rsidRDefault="00091401" w:rsidP="005804A7">
      <w:pPr>
        <w:pStyle w:val="Title"/>
        <w:ind w:left="360"/>
        <w:jc w:val="left"/>
        <w:rPr>
          <w:b/>
        </w:rPr>
      </w:pPr>
      <w:r w:rsidRPr="00534A92">
        <w:rPr>
          <w:b/>
        </w:rPr>
        <w:t>14.4. Повышение квалификации работников</w:t>
      </w:r>
    </w:p>
    <w:p w:rsidR="00091401" w:rsidRPr="00534A92" w:rsidRDefault="00091401" w:rsidP="005804A7">
      <w:pPr>
        <w:pStyle w:val="Title"/>
        <w:ind w:left="360"/>
        <w:jc w:val="left"/>
        <w:rPr>
          <w:b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21"/>
        <w:gridCol w:w="2268"/>
      </w:tblGrid>
      <w:tr w:rsidR="00091401" w:rsidRPr="00534A92" w:rsidTr="003E25B9">
        <w:trPr>
          <w:trHeight w:val="276"/>
        </w:trPr>
        <w:tc>
          <w:tcPr>
            <w:tcW w:w="567" w:type="dxa"/>
            <w:vMerge w:val="restart"/>
            <w:vAlign w:val="center"/>
          </w:tcPr>
          <w:p w:rsidR="00091401" w:rsidRPr="00534A92" w:rsidRDefault="00091401" w:rsidP="003E25B9">
            <w:pPr>
              <w:jc w:val="center"/>
            </w:pPr>
            <w:r w:rsidRPr="00534A92">
              <w:t>№</w:t>
            </w:r>
          </w:p>
        </w:tc>
        <w:tc>
          <w:tcPr>
            <w:tcW w:w="6921" w:type="dxa"/>
            <w:vMerge w:val="restart"/>
            <w:vAlign w:val="center"/>
          </w:tcPr>
          <w:p w:rsidR="00091401" w:rsidRPr="00534A92" w:rsidRDefault="00091401" w:rsidP="003E25B9">
            <w:pPr>
              <w:jc w:val="center"/>
            </w:pPr>
            <w:r w:rsidRPr="00534A92">
              <w:t>Наименование расходов</w:t>
            </w:r>
          </w:p>
        </w:tc>
        <w:tc>
          <w:tcPr>
            <w:tcW w:w="2268" w:type="dxa"/>
            <w:vMerge w:val="restart"/>
            <w:vAlign w:val="center"/>
          </w:tcPr>
          <w:p w:rsidR="00091401" w:rsidRPr="00534A92" w:rsidRDefault="00091401" w:rsidP="003E25B9">
            <w:pPr>
              <w:jc w:val="center"/>
            </w:pPr>
            <w:r w:rsidRPr="00534A92">
              <w:t>Сумма  (руб.)</w:t>
            </w:r>
          </w:p>
        </w:tc>
      </w:tr>
      <w:tr w:rsidR="00091401" w:rsidRPr="00534A92" w:rsidTr="003E25B9">
        <w:trPr>
          <w:trHeight w:val="230"/>
        </w:trPr>
        <w:tc>
          <w:tcPr>
            <w:tcW w:w="567" w:type="dxa"/>
            <w:vMerge/>
            <w:vAlign w:val="center"/>
          </w:tcPr>
          <w:p w:rsidR="00091401" w:rsidRPr="00534A92" w:rsidRDefault="00091401" w:rsidP="005804A7"/>
        </w:tc>
        <w:tc>
          <w:tcPr>
            <w:tcW w:w="6921" w:type="dxa"/>
            <w:vMerge/>
            <w:vAlign w:val="center"/>
          </w:tcPr>
          <w:p w:rsidR="00091401" w:rsidRPr="00534A92" w:rsidRDefault="00091401" w:rsidP="005804A7"/>
        </w:tc>
        <w:tc>
          <w:tcPr>
            <w:tcW w:w="2268" w:type="dxa"/>
            <w:vMerge/>
            <w:vAlign w:val="center"/>
          </w:tcPr>
          <w:p w:rsidR="00091401" w:rsidRPr="00534A92" w:rsidRDefault="00091401" w:rsidP="005804A7"/>
        </w:tc>
      </w:tr>
      <w:tr w:rsidR="00091401" w:rsidRPr="00534A92" w:rsidTr="003E25B9">
        <w:tc>
          <w:tcPr>
            <w:tcW w:w="567" w:type="dxa"/>
          </w:tcPr>
          <w:p w:rsidR="00091401" w:rsidRPr="00534A92" w:rsidRDefault="00091401" w:rsidP="005804A7">
            <w:pPr>
              <w:jc w:val="both"/>
            </w:pPr>
            <w:r w:rsidRPr="00534A92">
              <w:t>1.</w:t>
            </w:r>
          </w:p>
        </w:tc>
        <w:tc>
          <w:tcPr>
            <w:tcW w:w="6921" w:type="dxa"/>
          </w:tcPr>
          <w:p w:rsidR="00091401" w:rsidRPr="00534A92" w:rsidRDefault="00091401" w:rsidP="005804A7">
            <w:pPr>
              <w:contextualSpacing/>
            </w:pPr>
            <w:r w:rsidRPr="00534A92">
              <w:t>Повышение квалификации 3 сотрудников ГБУК «АОНБ им. Н.Н. Муравьева-Амурского» на краткосрчных курсах повышения в Учебном центре ФГБУ РГБ</w:t>
            </w:r>
          </w:p>
          <w:p w:rsidR="00091401" w:rsidRPr="00534A92" w:rsidRDefault="00091401" w:rsidP="005804A7">
            <w:pPr>
              <w:contextualSpacing/>
            </w:pPr>
            <w:r w:rsidRPr="00534A92">
              <w:t>48 акад.ч. х  400 руб. х 3 сотрудника</w:t>
            </w:r>
          </w:p>
        </w:tc>
        <w:tc>
          <w:tcPr>
            <w:tcW w:w="2268" w:type="dxa"/>
          </w:tcPr>
          <w:p w:rsidR="00091401" w:rsidRPr="00534A92" w:rsidRDefault="00091401" w:rsidP="005804A7">
            <w:pPr>
              <w:jc w:val="right"/>
            </w:pPr>
            <w:r w:rsidRPr="00534A92">
              <w:t>185000,00</w:t>
            </w:r>
          </w:p>
        </w:tc>
      </w:tr>
      <w:tr w:rsidR="00091401" w:rsidRPr="00534A92" w:rsidTr="003E25B9">
        <w:tc>
          <w:tcPr>
            <w:tcW w:w="567" w:type="dxa"/>
          </w:tcPr>
          <w:p w:rsidR="00091401" w:rsidRPr="00534A92" w:rsidRDefault="00091401" w:rsidP="005804A7">
            <w:pPr>
              <w:jc w:val="both"/>
            </w:pPr>
            <w:r w:rsidRPr="00534A92">
              <w:t>2.</w:t>
            </w:r>
          </w:p>
        </w:tc>
        <w:tc>
          <w:tcPr>
            <w:tcW w:w="6921" w:type="dxa"/>
          </w:tcPr>
          <w:p w:rsidR="00091401" w:rsidRPr="00534A92" w:rsidRDefault="00091401" w:rsidP="00942F22">
            <w:pPr>
              <w:tabs>
                <w:tab w:val="left" w:pos="360"/>
                <w:tab w:val="left" w:pos="900"/>
                <w:tab w:val="left" w:pos="3120"/>
              </w:tabs>
              <w:jc w:val="both"/>
            </w:pPr>
            <w:r w:rsidRPr="00534A92">
              <w:t>Стажировка в ФЦКБР (г. Санкт-Петербург):</w:t>
            </w:r>
          </w:p>
          <w:p w:rsidR="00091401" w:rsidRPr="00534A92" w:rsidRDefault="00091401" w:rsidP="00942F22">
            <w:pPr>
              <w:tabs>
                <w:tab w:val="left" w:pos="360"/>
                <w:tab w:val="left" w:pos="900"/>
                <w:tab w:val="left" w:pos="3120"/>
              </w:tabs>
              <w:jc w:val="both"/>
            </w:pPr>
            <w:r w:rsidRPr="00534A92">
              <w:t>стоимость стажировки (4 недели)</w:t>
            </w:r>
          </w:p>
        </w:tc>
        <w:tc>
          <w:tcPr>
            <w:tcW w:w="2268" w:type="dxa"/>
          </w:tcPr>
          <w:p w:rsidR="00091401" w:rsidRPr="00534A92" w:rsidRDefault="00091401" w:rsidP="005804A7">
            <w:pPr>
              <w:jc w:val="right"/>
            </w:pPr>
            <w:r w:rsidRPr="00534A92">
              <w:t>160000,00</w:t>
            </w:r>
          </w:p>
        </w:tc>
      </w:tr>
      <w:tr w:rsidR="00091401" w:rsidRPr="00534A92" w:rsidTr="003E25B9">
        <w:tc>
          <w:tcPr>
            <w:tcW w:w="567" w:type="dxa"/>
          </w:tcPr>
          <w:p w:rsidR="00091401" w:rsidRPr="00534A92" w:rsidRDefault="00091401" w:rsidP="005804A7">
            <w:pPr>
              <w:jc w:val="both"/>
            </w:pPr>
          </w:p>
        </w:tc>
        <w:tc>
          <w:tcPr>
            <w:tcW w:w="6921" w:type="dxa"/>
          </w:tcPr>
          <w:p w:rsidR="00091401" w:rsidRPr="00534A92" w:rsidRDefault="00091401" w:rsidP="00942F22">
            <w:pPr>
              <w:tabs>
                <w:tab w:val="left" w:pos="360"/>
                <w:tab w:val="left" w:pos="900"/>
                <w:tab w:val="left" w:pos="3120"/>
              </w:tabs>
              <w:jc w:val="both"/>
            </w:pPr>
            <w:r w:rsidRPr="00534A92">
              <w:t xml:space="preserve">Итого </w:t>
            </w:r>
          </w:p>
        </w:tc>
        <w:tc>
          <w:tcPr>
            <w:tcW w:w="2268" w:type="dxa"/>
          </w:tcPr>
          <w:p w:rsidR="00091401" w:rsidRPr="00534A92" w:rsidRDefault="00091401" w:rsidP="005804A7">
            <w:pPr>
              <w:tabs>
                <w:tab w:val="left" w:pos="360"/>
                <w:tab w:val="left" w:pos="900"/>
                <w:tab w:val="left" w:pos="3120"/>
              </w:tabs>
              <w:jc w:val="right"/>
            </w:pPr>
            <w:r w:rsidRPr="00534A92">
              <w:t>345 000,00</w:t>
            </w:r>
          </w:p>
        </w:tc>
      </w:tr>
    </w:tbl>
    <w:p w:rsidR="00091401" w:rsidRPr="00534A92" w:rsidRDefault="00091401" w:rsidP="00942F22">
      <w:pPr>
        <w:jc w:val="both"/>
        <w:rPr>
          <w:sz w:val="24"/>
          <w:szCs w:val="28"/>
        </w:rPr>
      </w:pPr>
    </w:p>
    <w:p w:rsidR="00091401" w:rsidRPr="00534A92" w:rsidRDefault="00091401" w:rsidP="00942F22">
      <w:pPr>
        <w:jc w:val="both"/>
        <w:rPr>
          <w:sz w:val="28"/>
          <w:szCs w:val="28"/>
        </w:rPr>
      </w:pPr>
    </w:p>
    <w:p w:rsidR="00091401" w:rsidRPr="00534A92" w:rsidRDefault="00091401" w:rsidP="005804A7">
      <w:pPr>
        <w:pStyle w:val="Title"/>
        <w:jc w:val="left"/>
        <w:rPr>
          <w:b/>
          <w:sz w:val="28"/>
        </w:rPr>
      </w:pPr>
    </w:p>
    <w:p w:rsidR="00091401" w:rsidRPr="00534A92" w:rsidRDefault="00091401" w:rsidP="005804A7">
      <w:pPr>
        <w:pStyle w:val="Title"/>
        <w:ind w:left="360"/>
        <w:jc w:val="right"/>
      </w:pPr>
      <w:r w:rsidRPr="00534A92">
        <w:br w:type="page"/>
        <w:t>Приложение № 1</w:t>
      </w:r>
    </w:p>
    <w:p w:rsidR="00091401" w:rsidRPr="003E745B" w:rsidRDefault="00091401" w:rsidP="003E745B">
      <w:pPr>
        <w:pStyle w:val="Title"/>
        <w:rPr>
          <w:b/>
          <w:sz w:val="28"/>
          <w:szCs w:val="28"/>
        </w:rPr>
      </w:pPr>
      <w:r w:rsidRPr="00534A92">
        <w:rPr>
          <w:b/>
          <w:sz w:val="28"/>
          <w:szCs w:val="28"/>
        </w:rPr>
        <w:t>Фонд рабочего времени на 2019 год</w:t>
      </w:r>
    </w:p>
    <w:p w:rsidR="00091401" w:rsidRDefault="00091401" w:rsidP="00E01523">
      <w:pPr>
        <w:pStyle w:val="Title"/>
        <w:jc w:val="right"/>
        <w:rPr>
          <w:color w:val="FF0000"/>
        </w:rPr>
      </w:pPr>
    </w:p>
    <w:p w:rsidR="00091401" w:rsidRDefault="00091401" w:rsidP="00E01523">
      <w:pPr>
        <w:pStyle w:val="Title"/>
        <w:jc w:val="right"/>
        <w:rPr>
          <w:color w:val="FF0000"/>
        </w:rPr>
      </w:pPr>
    </w:p>
    <w:p w:rsidR="00091401" w:rsidRDefault="00091401" w:rsidP="00E01523">
      <w:pPr>
        <w:pStyle w:val="Title"/>
        <w:jc w:val="right"/>
        <w:rPr>
          <w:color w:val="FF0000"/>
        </w:rPr>
      </w:pPr>
    </w:p>
    <w:sectPr w:rsidR="00091401" w:rsidSect="000E0906">
      <w:pgSz w:w="11906" w:h="16838"/>
      <w:pgMar w:top="1134" w:right="851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01" w:rsidRDefault="00091401">
      <w:r>
        <w:separator/>
      </w:r>
    </w:p>
  </w:endnote>
  <w:endnote w:type="continuationSeparator" w:id="0">
    <w:p w:rsidR="00091401" w:rsidRDefault="0009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01" w:rsidRDefault="00091401" w:rsidP="000E0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401" w:rsidRDefault="00091401" w:rsidP="00FD777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01" w:rsidRDefault="00091401" w:rsidP="000E09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091401" w:rsidRDefault="00091401" w:rsidP="000E090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01" w:rsidRDefault="00091401">
    <w:pPr>
      <w:pStyle w:val="Footer"/>
      <w:jc w:val="right"/>
    </w:pPr>
  </w:p>
  <w:p w:rsidR="00091401" w:rsidRDefault="000914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01" w:rsidRDefault="00091401">
      <w:r>
        <w:separator/>
      </w:r>
    </w:p>
  </w:footnote>
  <w:footnote w:type="continuationSeparator" w:id="0">
    <w:p w:rsidR="00091401" w:rsidRDefault="0009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01" w:rsidRDefault="00091401" w:rsidP="007F28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401" w:rsidRDefault="00091401" w:rsidP="00E0152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1585"/>
      <w:gridCol w:w="7985"/>
    </w:tblGrid>
    <w:tr w:rsidR="00091401" w:rsidRPr="00B717BB" w:rsidTr="00C12E46">
      <w:trPr>
        <w:jc w:val="center"/>
      </w:trPr>
      <w:tc>
        <w:tcPr>
          <w:tcW w:w="828" w:type="pct"/>
        </w:tcPr>
        <w:p w:rsidR="00091401" w:rsidRPr="009B567E" w:rsidRDefault="00091401" w:rsidP="007F28E4">
          <w:pPr>
            <w:tabs>
              <w:tab w:val="center" w:pos="4677"/>
              <w:tab w:val="right" w:pos="9355"/>
            </w:tabs>
            <w:ind w:right="360"/>
            <w:jc w:val="right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style="width:46.5pt;height:2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/43NgNAgAAGgQAAA4AAABkcnMvZTJvRG9jLnhtbKRTzY7TMBC+I/EOlu80&#10;6XbbLVHTPVAtQuKnQssDuM6ksZTYlj1tuleeAB4AXoLLSkjLK4Q32rGTlnJCWg5xZsbjbz5/M15c&#10;H5qa7cF5ZXTOx6OUM9DSFEpvc/7p9ubFnDOPQheiNhpyfgeeXy+fP1u0NoMLU5m6AMcIRPustTmv&#10;EG2WJF5W0Ag/MhY0bZbGNQLJddukcKIl9KZOLtJ0lrTGFdYZCd5TdNVv8mXEL0uQ+KEsPSCrcz5L&#10;X844w5wTSRfXTViT5UJkWydspeTARDyBSCOUpronqJVAwXZOPQHKKok7B4RGVkbfQIus/0bT+7WS&#10;a9dDy/f7tWOqiGJo0VCDui/d9+5b95V1P7uH7kf38Ptzd9/9Glm9DUoFQuFUwCA3Cf5fkJta2RtV&#10;10GJYA/USe9/t9aUpZKwMnLXgMa+vw5qgTRcvlLWU98yaDZAhN2bYsyZpNlCYm2d0hjVL3YGadJC&#10;+ThE8Kp2bC+o/UJKQh3HLF+JAvrw5TRNhyHwAt+Zog+PJ8d4coYUYK3zeAJtK4UQhKGss9JwwLce&#10;+3BQIdJBByirYJYk0EeazT7BHzeimn8EDNp6G3olskPpmvAnidghtuvuNLtUjEkKTudXk6spiUJb&#10;k/Ry3l+LiB0PB+avwTQsGCQhMYhqiP2J7DFlaG1fPvIiNvGWw0sJ433uk33+pJe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Tp2RNsAAAADAQAADwAAAGRycy9kb3ducmV2Lnht&#10;bEyPQUvDQBCF74L/YRnBm91YRdqYTZGAiniQxhb1ts1Os8HsbNjdNvHfO3rRy4PHG977plhNrhdH&#10;DLHzpOByloFAarzpqFWweb2/WICISZPRvSdU8IURVuXpSaFz40da47FOreASirlWYFMaciljY9Hp&#10;OPMDEmd7H5xObEMrTdAjl7tezrPsRjrdES9YPWBlsfmsD07BQxytbN/m7x+P1b5+3r50T2FZKXV+&#10;Nt3dgkg4pb9j+MFndCiZaecPZKLoFfAj6Vc5W16x2ym4XmQgy0L+Zy+/AQAA//8DAFBLAwQKAAAA&#10;AAAAACEACQUHqewDBADsAwQAFAAAAGRycy9tZWRpYS9pbWFnZTEucG5niVBORw0KGgoAAAANSUhE&#10;UgAABt4AAAOLCAYAAADXefctAAAAAXNSR0IArs4c6QAAAARnQU1BAACxjwv8YQUAAAAJcEhZcwAA&#10;IdUAACHVAQSctJ0AAP+lSURBVHhe7J0HmGxFmf6Xe6f7hA5zAxdEEVDEHFDEHBHzmjHvuuYcds2u&#10;6+oaMe2axZwDYo4oGDFiQBQTEhTBQAbJcK//9z19vv5X9/TkmXt7Zn6/53mfqlPp1Dl9qur7Ts10&#10;/xMAAAAAAAAAAKw9Wq3WDbIsO1DhgWk4H6V1Go3GaevXr//HTjvt9A81j5ZJvr8TExPWJ9LPYqHS&#10;Z3Zgs9m8rtoGAAAAAAAAAAAAAABYu2zYsOGGRVEcnGXZQvQbb5Q1Go1/pOFc5c2fqOP4unXrqjgb&#10;b8sr31/f67jf8Tk4jM9mLop6bkfxY5V28EKepWazeU31CwAAAAAAAAAAAAAAYHnZfffdCwUbp9Pk&#10;5GQlx8uyfG6j0fhJlmU/cdhsNkdq/fr1P8nzvCozMTFxojdRvBkzV8WmTcQjXX3ox+cil49zR5ve&#10;zHE6Wl7pOajue3r/43OZq9LnJj6/hTxLqnO8n0crnl2Hw8+tpfI/abfb79U19J//iE+jjgQAAAAA&#10;AAAAAAAAAKuZLMvu3Gw2HzhKRVE8sN1uV6HKfdb/VeQNDW9KDct5qlPFXSY2PnSKkYoNj+Hj+SrO&#10;lbaz0PZiw8bX4ONoEy2P4p77fjtMP4v5Ktpx3M/hQtqLOvHsps/VsOK583OfPvsz6FceUx5Pqtcf&#10;X2novLIsr6T2AQAAAAAAAAAAAABgnCiK4qZ5nr8j1cTExDvWr1//jlar9Y5ms1kdNxqNM5LNgQHF&#10;pkK6AeENiYgPKzYwHPcmxnB+qjQ/rbOQDZPQQuvGeUPD/UPLo+HPwc+Z7/tw+lyU1nXbfn6Hy8ym&#10;+Pzjs49wOsX5opzjw2VCLhNjyqH7qzHYH2txrHH6ZY/NmaTy/602AQAAAAAAAAAAAABgrkxOTm7I&#10;suzq06koiqc3m80TG43GSCnvb7ExkMppIb/sn22zYLi+04fTptNwe6miTHqOUeVm03Bdt5fmT6e0&#10;zvCGT1oObR/F/Z/tmRyl+Nys4c8xwtmU1kmPp6s/nJ8ez6S0f5brOm1YaZlUGtvOv1T36cSJiYl0&#10;vPePNT/8aHi+GNLVdF4AAAAAAAAAAAAAgFXFLbIse/y6dese77DRaFShVZaljz/TbDb7/3UWiv+O&#10;WcgGxXQabide8qdpIW8KuA+RPxxOJ+cP99nxYaV10nKj0hei2NRwX3wcfVoqpZsmjqfHq1Fx/5by&#10;OuNzcjicPh9FvejbqDZTDddfqfJ1eowOzx0hzSuXxDyjsgPzj0O1sYcEAAAAAAAAAAAAADBelGW5&#10;W5ZlnxjWxMTEJ9atW/dbb1r4JXmEEY/j7bUpMJ/2XTb6Nl1fRynKOj5T+enOOd1xWnc+ch9CaduL&#10;VdruTJsfK1mx+ev7mD4Do+7HQjT8WS1Gbi/65r7P1H6cP9V06eOkUX2cqd/O8z3x5+bPMj7POFbe&#10;Uc1ms5qnYr5SnU9MTk4eovoAAAAAAAAAAAAAAItmoizL/RqNRl9xXBTF6ycmJs5WfEBOk87zC26/&#10;6B6WX3KPSg9NVy+V+rUsctuxWTEsp4ei3Ez9ibKOz3bN0yk9x2JU98VfxfcT9eUnzWazL31mi1ba&#10;js/R7XafpOveuBqlZ/uZrVarulbfS42H6prj+pdCbq++p3+QRn6mM8mft5+5eH7U50rD5aaTrnNk&#10;uuW80HTpqWbKWy6l/RqW7mt/PNbjoq803WHcQ2mr6vXnOMctz3WaB8/WM/AIpffnxoirzHXVHwAA&#10;AAAAAAAAAABYa+yyyy73m5iYeF6z2azUbrefV5bl89avX/9SHVcvoOPlfSP5zx9L1UcqXnSPUrzk&#10;dui2Is2h0+N4VLtLKZ9n+HgmuU/RL/fb8ejvKKVtulx632aTy1q63wdbWZYtSmrjBuoPrCC63e7+&#10;C/nsXacoiiqUvufnVOHI52w6uU76LC9GupSxkPsyPGbjOK45jh26jsO0bMRTRX3PlTFu6/hfpedZ&#10;nlfzPK+k+APUNgAAAAAAAAAAAACsdMreb6gdsW7duiMc7rTTTlXYbDb/Fi+MQ6NePjseL5vTtFGK&#10;csNynuuG0jwf+7xpWmi4/eXQqPMOK8q6n3meV6E3NYblF+8OXSbLsv9RuQMtxeclnQtgwegZ2tvP&#10;XavVGvl8TSc9u5+LZzidF+L5TtOsmcbKqLSl0HzbjbLR5zTNc096nKaPyos0h2k5y3OCFXHdz35e&#10;HT9d97CaezU/HKG+HFEUxRFqz/8pCgAAAAAAAAAAAAA7ik6nszlelKebOs1m801+wesX537xGy/K&#10;HU9fHofU1ICmK2c5f7ZwlJyXyi+hR5UZPg6l6cOaKT9tI15+p/K11i/i/xQvw3XfRsovyS2/JN+w&#10;YcNt1T4ACI2P9w6Pl+Hx5LjG2ymjxmEoxmmMWTU9MI7T44iPUuSPCkM+j9M8BziMeJRNFXXS+Kjj&#10;ULQ9W/30WuPYc7f7oXsWm/tvibld8SrU3H9NtQUAAAAAAAAAAAAAC6Hdbu/carXiq+P6XyWXZdkn&#10;FO//B0dsrsXLXFWdt+IF8Ki8UYpzxQvrqJu+UI54Gg6XSdsMRd6wnBd1fc2O+/zpfbB8b/zyWnqx&#10;jvtfpZkqr7/+rdvt3lXtAsAyonnszqPGoeVxWI/TF3n8KqzGtsdxhMNpw3ODFXNR5DscVdZp6tJA&#10;PNVw+dBwuVBaxv13ONxu5KdpMynaiPnNoe+B9GPdg/7Xiyrd68K/qQ4AAAAAAAAAAADAmiaTNoW6&#10;3e6mLMvu0mw2f5Ln+U/WrVv3k0aj4fA4v3SNF7DxMtaKl7jzeZm7lEr74hfC0Q/302lRJpQep9cw&#10;SmrjIl33WboHU+T0oijOarfbj1Gb+yltisqyrKT89RIArAzWxfiNUGn98VyP70dKI+cGzRtnaR49&#10;z3NLzEPpPOO42qviDtO46vXn2Mgb1qg8p4Vi0224nchP681FaT2HcV2xERfn07Wfq7xq7VB6tX5o&#10;TfmU1xXVHdCWLVvaCgEAAAAAAAAAAABWJmVZXqnRaDxo3bp1D3KY53mE71ZY/fdGyC9S/WI1Xq5G&#10;PH3xGor04bjlsjNpruVC07Ud/XR69NUvgn0tkReKF8WW81xGaV+UDs2y7NBms1nJ8fr43joHAMC8&#10;2Lhx4x6adw9N55aiKPpzjOae82O+jbkp5ifPTel8F1KzU+bCVDH3Oe52omzUm4uirenSo12fJ+bX&#10;SB8OnW/pemOu7a8z3pxTOLAe8V+/AAAAAAAAAAAAMLYURfGkPM/f2Ww23zkxMfFOHX85Xupaadwv&#10;RlWl/2LVcr4VeY473cdRZlS60xajmdqI8w4rrsMvc6Pfjod0/PSyLB+n+OMizLKsCtvt9uM2b97c&#10;UfsAANuNVqvlzaaB+cjzk+OW5q0TYz5LFXP2dHOh8yzHdZoq3eFi5XbS86bnivM5PfoYddL6EY92&#10;XC6V6p4teb16p+5PtX7pXlxDdQAAAAAAAAAAAACWjTzLsr1T7bTTTkc2m82TJiYmTmo0GlWo4wv9&#10;YjNUv9TsH1vpS1NLbVflIoyXo5HvtOnq+9j1rLRMKPJm0nCdtH1L/f+jdEJI11pJZT+u+3C16aS2&#10;10kAACuGoiiuPGo+0zx8gOb3/vyXzonK81c9DszfMZeqyUUpbSvCiPt8On+/TKwVUSbqR1vOj3i0&#10;EflRx2V0fQ5PU3hSnufV+qbwHboP/fWv2+3urXo7SQAAAAAAAAAAAAAzk2XZNYqieILCJ0xMTFRq&#10;NBoH53ne/++uUS8tHVpOGz5O0yJM0yMedULxIjXyIp4eRzjcToSpou8RxktWxX+m8JBmszlFnU5n&#10;s+oCAMAINHc+uNVqVfOl59GyLA/R3FrFpSs818Z8G1K1AaXz9kyKtiI+nJa2l6ZFmNYZdb7h9LQt&#10;rxu6nkpeD3X8FKlaI71mWpOTkxtVBwAAAAAAAAAAANYynU7nJVmWHdZoNA4ry/KwZrP5Q79g9MvR&#10;CNMXmPNV+vLS7bmtaC9VlI/8tEzE0/QI/RI0ylnur66hkuO6tqqMwvOLojhI6QdFGHHlX1/nBgCA&#10;JUTz6/3Tudah5uLHJ/NyfzNLeVPm/dikc16kpXO9j9O0VE533TiOeFonzQ85bTa5nNtwH9x3h17f&#10;1M+veh1V/DBd22Fbtmx5lMoDAAAAAAAAAADAamHjxo1XLYriphMTE5WazeZ9syw7J8/zcxwqzbo8&#10;fek4/ELS4WIVLzrjRaXOWcUdRn567pDz0uNow/Xcjq7jVwp/3Gg0flyW5Y91TVWoa77y5OTkBtXf&#10;EKHuxaRCAADYsawbnp+tdrt9W8/fWqeqedyh5vdjY71I1450XVDdKnR+hN6oc/pw2VCsPfOR602X&#10;Hho+n85zSay5ip+jteqRXpNjXVaev5YYAAAAAAAAAAAAxpVOp/OsPM+fb61bt+75WZYd5ReMIf9l&#10;vl8Mqmj/haGPQ8MvDiMe5ReqaCtejA4rLeM+Rn9dvj7+lOKvUvxVuqZXOd5qtV61884776a6AACw&#10;Ctm0aVO3KIpq3re8BvhYa8CHvTZYXidSpeuWjx2m689wmblqVPlYt9K4wzTuPMctr2veFNS1VP1Q&#10;/GdKr9ZsxZ9fluXzVX5CAgAAAAAAAAAAgO3ATqkmJycPbLfbRzabzSOLojhy3bp1jl+RvlQMqXz/&#10;xWCaFi8D03S/yHQY7UTdxSrO43jd9raJiYltWZZt0zm35XluHaLjO4VU7k6tVutOus4tqgcAAGA2&#10;eG1I1wutIw/SGlitJ15bHPc64/Um1h6vQ1aaNleNKu80K9ZLr59p2TiP5fzYeHM80lwn6jtf6d/w&#10;mt7pdI7Udb1c7Qys/RIAAAAAAAAAAAAsgFaWZXdONTEx8QuF/nrF/l/Lx8s9yy/z4gVfvNCLl3tp&#10;WsSjXpo2Kn8+Sttx/6z6ReMPGo3G19T3rynva46r/K0lAACAZUNr0BeLovia5bXH0tp0QbrhNZd1&#10;b7b8aGe6MOpH6PNHuuVykR/HXj8tr/te4x1KD1G/K7tA17S/6gAAAAAAAAAAAMAoWq3WfxRF8epG&#10;o/HqiYmJd8VLwdi8cqhiAy/mrDRtOBx+4Ze+CIyXfBGmdSMeZSOelnEY/YqXg34xqPBFCp9r5Xle&#10;Sde2i+oAAADscLIse0ysU5bW288rrDbDvJZ53fPaFuufqgyEoVg/I+4w6jk9wnSTLfKHy0e+y6d1&#10;Q5EX/avX3VNV/9W6nkpab2+jMgAAAAAAAAAAAGuDycnJDd1ud5Olw00TExNPL4ripworrV+//iK/&#10;gPPLtOEXblb6Qm6U4sXdcDiqXLQ/XNaKPsRx/SLycoVnqb9nOWw2m46fWJblTXTcl4/V7joJAABg&#10;ReA/DvH6la5pWZY9RevhWXmen6U1sFr7pK1eI2Pd9FqZrtmRN0ppOR+7bLr2RvqwnD6TXMbt1Gv3&#10;nxQPm+KnWquvqTKVzSF1JQAAAAAAAAAAgJVLWZb7NhqNB4WyLDvTf1GvsP/CLV66Rdwv5lR1pEa9&#10;gEtfuDnUefrpabtp+eEwyrkNS338o/pxqPp/qPp6qOMK/TszAAAAaxatsYdojazWRq+Rih/ndddr&#10;t9dPh15TI+61dbr1Nj12/lLI7bltxx26bffPofr8O9sieZ5XNkm9KQcAAAAAAAAAADC+TE5OXj3P&#10;83cWRfHOiYmJd65fv/4X8cIrXoANv2iLMF6WxQuzUXKZUWlpG6mcHueMfLfvl4Hul+PeBFT8tdLj&#10;yrJ8nI4fp+u4o8oDAADADGi93E96XKyhWl+f7XXV66v/0Mbrbazr6dqcxqdbw502X0XdaNdyHyIt&#10;1n+HOv6++vhO2y2tVuud/q98tQEAAAAAAAAAALDd2TnLsr0txfduNBpH53l+0sTEhHWaX2b5JVu8&#10;8PLLruHjeAHml3KRnsr5anvgJVrEIz1VlLHSNurz+r/sTiiK4gT10/qm+n61VHvuuWeudgAAAGBx&#10;rB9eY6UPex32Giyb4QStzX+uN77667bqLYmivbAJbAdYcWx54y09ttwf6Y/q50mW+vwFqbJ1ut3u&#10;3hs3bpxU+wAAAAAAAAAAAIun1WrtWhTFE7Ise8K6deue0Gw2j/RLLB33N9RUrHpx5Xi84HI8PU4V&#10;5a1oI46jvVSRN3zsun5ZFn+97lD9e3dZlocofoj6fsjk5OSBqgMAAABjgNbmG2j9PqTT6fhrKyO8&#10;wGt6ahOo6IwKW2C4bNgHDqOt1M5wGdsMLuN42B22IaINpzlf/fpHnuf/kF3xCdtBlvrLV1QCAAAA&#10;AAAAAMD8yPP8HdJhExMTh61bt+4b8YJq+OWV5bx4kZWGUS5eaDke8nH8xbnjo8rE+dIysbnmUP07&#10;t9lsHmSp7EFFUVRS2QkJAAAAVgidTueesaZL/+XNLoWVLTBsL0Q8wjTu0IpytheijNPcXsTT+qOU&#10;5ru85b6oX0crflhZlofZVlJ+JgEAAAAAAAAAwFpmy5Yt7aIobmpNTExY71m/fv05WZad02w2z1F8&#10;q184+QXVdC+nnO5850Xc6T4erpuGfglmRR2/WIs6TgupzMXK+3Ge5z9utVo/dlxpt9U5/BssGzZt&#10;2tRVCAAAAKuLCf/eWv2ba5W63e5hYQvIdvhl2BgO4z/VbEc4dHrYFSHbHZEX9aJ8KC2fpqeKPLcX&#10;ZdXWuerDOUo7XXlhV91U/b+6jgEAAAAAAAAAYLWSZdlT8jx/vtVoNN7uDS+/rLLiBdRMUhMDihdb&#10;rusXUNFGvNSK+HDZyHedUPRDfXu3wlcVRfGqycnJZ6ouAAAAQJ9Wq7WLbJrKVrDNIHvmqLAjUntk&#10;2C6x3RPxSHeoJgc0Ki2U1nP7w3aNQ5/H6erjMYo/vyzL5zuU9lEbAAAAAAAAAACwwtgplTeyOp3O&#10;kY1G48hms3lJvBzyCyHlV4q04ZdJzhv18slpke6XTFHPddK8NN2hym6zsiwLHSfdyWq1WlXo/8RT&#10;XQAAAIA5MTk5ebXUlpC9c1DYGw5lg2yzTRJ2Stg6EaqJOcvlo67b82Zf2taofIeW+nOs0o9st9tH&#10;btiw4UZqL+w1AAAAAAAAAAAYJ/I832P9+vV3ttrt9gea9X+yOYwXQWmYyi+C1MTACyXXnS4/lcs6&#10;TMta3ozzsdo5Q/GvhbIsu4vKAwAAAGw3ZA/dpyiKsEdOSO0V2zJhz8xFYfNYaX3HnRZxh1Eu4pHn&#10;dmxrWbLhvCH3eOnO3W73zsrLJQAAAAAAAAAA2J5s3ry5UxTFqxuNxquzLHN4pF8gpS94LBWdcjwq&#10;PeLD+Q7TtGG5TLy4is0+xV+o+HOtycnJg1QOAAAAYCyQnXIr2S+VnaL4c2W7/KW2XwbsoenkfMv2&#10;j8OoE3bTcJrDiKd10rJOt2xLlWX5NsVf3Wq1Xn3d6163qXIAAAAAAAAAALCEdKRNVlmWV8rz/KcT&#10;ExM/Xb9+/S/SF0SWylTHTnc8VfqSJ00LxUuftEzaTpSrXwxdJp3VbDYrqU/PazQaN1H/Kqn8OgkA&#10;AABg7JEtcx3bL7ZlZN/cV3bNWbKBztKxw4tSW0nFq3iEo+RyDl0mjUe+7atIGyXXsVxO/TlGYWX7&#10;dTqdt3e73comlPhabgAAAAAAAACAuTIxMXHzPM8fpOiDsiz7if8K2xteivdf4Ay/sPFxvKgJuU6U&#10;TdPTY5ex/HIn2nLc8nnrcx+lcx9qKf3QZrP5PJUDAAAAWNVMTk4+oNPpHFoURWUDSecO21S2lVR0&#10;ik0WNljYY5EWZdI60ynaSM/luGyxoxR/UKvVepBC/9ETAAAAAAAAAACkdLvdBxdF8c5ms/nORqNx&#10;vDe+/GLFL2viZYvDiKvKlBczkRcbaVE30p3mMMr65U0cRx2d3+k/kB7Xbrcfp3KPy/N8T50DAAAA&#10;YE0jW+0BWZY9znaS7KNzbEvZdgq7LbWzIh5S9UrOi3iq4XJpusN0A8/ycX3u42w/tlqtd27YsOE+&#10;KgsAAAAAAAAAsGZodrvdvbMs27vZbN5HOslqNBonrV+//rx44RIafoHjlztpvtqboiiTbrI53WH6&#10;osZS2RNV7oSyLH+tMldTvyq12+0tOgYAAACAacjz/KphO8meu6fsqhMUnqDwz2F32d5yqOJVOGyf&#10;pZouLdqKeByH0jSdz5uBlW0p++65tjktteWvLgcAAAAAAAAAWBWURVE8YWJi4glZlr1E8eqlS6PR&#10;+6qg9IVJqsgbLuO42pz2xYzllzwR+lz1Jpvj31B4iI4P6XQ6h/CD/QAAAABLy4YNG26Q5/khssUq&#10;m0vx39p+s00WNp2K9cNUo9JCYQM6TG081xkl5zWbzUqKf8D2aLvdvo3aAAAAAAAAAABYWey3336N&#10;Vqt1WKPROCzLsi/Gi5F42RIvThxPwzTfYcTT8iEfp3JauslWb/D9tNlsHmTp+KANGzbwlZEAAAAA&#10;25HNmzffVPZZZYuVZXm07TUr7D0VGbDn0uM0zaEVtuFw3Dagy6XtpnWc7//I07ltnx7W7XYfojIA&#10;AAAAAAAAAOPFhg0bbjQxMbF/URT753n+t0ajcc769eurH95X9oDSlyLpixCHkRbHER9uJ/LihY3b&#10;y7Ls5zrv0Tr/0Sqzq7RhcnJyg8KWBAAAAABjwK677mrbzDbahlar9Z5ms3m0bTiFx4RtF7K9p3J9&#10;m9DxSLf9F+lp+agzk6Ke2rjYdqvOfY76cnDYs+12e2eVAwAAAAAAAADYfpRl6R/Uf8G6deteoPj5&#10;fnnh/zJLX3qMevERafHCIxTHab7DNN8vWBz3Sxmd6wgdv7LVar1ycnLylZs2beqqPAAAAACsQLZs&#10;2dKWfffKLMteKRvvHbYrrdhgGyXbhWEfDpdTkwOaLb3Z+zrKKtR5Pyl78wWKv0BlrikBAAAAAAAA&#10;ACwZO0nrrMnJyTc2m82vNxqNr09MTFwQm2JWvLTwppjKTqsolx67vuNpOxHX+bbmeb5V59xaFMX7&#10;169ff0CWZQco7aqqAwAAAACrj9L2XqvVOkD231MV32qbULbhtrAVQ94sSzfdVLdvW45SlEmPQ9FW&#10;yHatdKzt306n82iVr2xiyfYxAAAAAAAAAMDc2Lhx4/WzLLuL1Ww2fyj1v9bRLyUcRnz4RUfkOz5K&#10;kT8cRjs6zyVFUXxV57TepToAAAAAAP/U7XZv1m63v2pbUbbjL9L/iEtsySpU8TkpbNGwX1O7NBTp&#10;VlmW/sOwQ2wn6/w3UB4AAAAAAAAAwFQ6nc69syx7TaPReE2e58fFiwxL2f0XEPHSIdKHX044bTpF&#10;GdeJ9nVOv7x4m9KeozLP6Xa7T1YIAAAAADAtsh+vK5v1OZbsys/arrR9GbbmKNt0VFqa53qhKOt2&#10;R6X7XNKvbT+rjHVftQMAAAAAAAAAa5C80+lsVrh5cnLyP9avX/+zPM9/NjExcfrwS4UIVbb/giFe&#10;NjgtLevjSPMLiji2oo7S/642zmw2m2e22+0nK37jsixv7N/0UDkAAAAAgHkju3JL2JXS621r2uaU&#10;fXtxaqdao46H5XTbs47btp2ufNjCtf17us73s6IoPqJyla0tdSQAAAAAAAAAWI0URXHzRqPx4CzL&#10;3u//MvPX8PglQbxcsNIXCT6uXyJMebEQ9SI9rRv5rqfznabzfFznq9Rut2+nsgAAAAAAy06n03lE&#10;s9n8uCWb9CTbp7aBbbPKTh2wgZ0XNm6kzaSom8rpbsfSOa1jbH9bmzZtuoXKAAAAAAAAAMBKRk7+&#10;Q4qieJecf+t4v2gYteE2rMiLlwcun9YLxbFDv7zwCwaV+73ij7WyLLuL2gEAAAAA2KHkeX67sixt&#10;nz7W3/Zg29V2rG3csHfDtvVxau9aYQtbam5GDddzezrnCbKVbZO/XGUAAAAAAAAAYNzZeeedd8uy&#10;7BqtVuulcuxPbjQaJ8vRP88Of7xMiBcIIVXrvxxINVx2uH79EuFypXuT7fdlWR6pc+9lKb5b1SEA&#10;AAAAgDFk11133UXBXrKZXyib9ve1zknt5lQqO2AP+3iUUts5Qst5rut4s9m8TOHJRVGcLLv9Brbf&#10;pb1VBgAAAAAAAAB2NHLSD5DT/kSFT1T4i4n6L3GV1Ve8IBh+CRD5kReKOlEv4v6rYJ3Hm21vL8vy&#10;7ZOTkwerLAAAAADAike27UF5nr+92Wy+XXbvb8KuDhs5tY/DZh5WlItjtxHloz0rbHLZ1rEZt9X2&#10;vMo8UfX823AAAAAAAAAAsB15dFmWn5Rj/kk56X9Mnfhw7COepnvjzHHVH9h4C6V1Q65T66HtdvsB&#10;Ot99VRYAAAAAYNVSFMVNpQfIzn6X7N/4OvW+vWyp2LT2dMRtT9vuDts60pwfm29pudpeP8J2vo4P&#10;UDkAAAAAAAAAWErk5O8jp39/Od/7Z1n2PTnm58oJvzQcdxXpO/ZpGPnh0KflQlEm5LLSL+XwH12W&#10;5dE639VUZ7IWAAAAAMBao7lx48ZJSzb5k/M8P9q2suzov4QNrTJ9pfa1j2OzznGHw/lp6LLRhiW7&#10;/CKd61yd94P2BSzFr6IyAAAAAAAAADBf5FQ/Xc71C6Tf+i9fvSkWjrqyqzA21azUiU81qp7lNDv3&#10;brvZbH5Q4St1zle2Wi3/3gUAAAAAAEyD7Od72H7OsuxztqdTWzyNhy0eGs4PqckpijyXdzu13f4N&#10;+wjdbvfBKgMAAAAAAAAA07DOkmP9PjnUX7fkUF/qjbFRjng44Wncio241MH3sdtxXOG2LMu2ymHf&#10;quP/VPwAy3/Bq7YAAAAAAGAetFqtXW1Py/623pDn+VaFtrf7tnjY5o5HaKn6tBqVH/Ut2fVn6hxf&#10;1/k/rbzKl5AAAAAAAAAA1i5ykg+Uk34XOcz3Csfcf8UajrmK9B3sYcc70lw24qkTH3nRpsLv5Xn+&#10;1cnJyTupPgAAAAAALBOy7a8jG/yrssm/ZnvcdnnY5vGHdZGu4gM2vI8jLeJpmTQesr1fluU/5F/8&#10;i9q8C99gAQAAAAAAAGsGOcRXkiP8GjnIr8my7IrUCbfTrCL9eDjiM8llU9mRt7yRJwf8rQqf0+l0&#10;rM0qDwAAAAAA2491ss2fY5tctv//2E6v/yiub7urzBTFhtqodPsIqa8Qf8DntKT9zyh8TVEU9jn2&#10;VjkAAAAAAACAVUFT2uxNr1ar9dA8z38mh/g34STbOQ6Fs5weW+FYu3woLeNQTvXf5XCfqfbPlHP9&#10;JB3fuCzLG6tsSwIAAAAAgB3PhG10S/b6r7MsO1P2/Jmy97fZrlf+FJt/OC3Sww8IfyE28JyWpjtU&#10;3vH2Q9rt9hPqP8ZrSwAAAAAAAAArh1ardX05tw/2X5naCY6/QlVW/y9TRznSw2mx6Zamu53Ekf6y&#10;HPaPy4m+rfIAAAAAAGCFIb/hffIXPi7f4W+288P+T6ViVRi+gI8jnpaJ9EhL8+K/4aTvSg8uy/Ie&#10;SgcAAAAAAAAYX4qiePr69evfJcf5Z3ZsY+Os3iTrS0UH8oad4jQejrPLuc0sy14lPdZS/gYJAAAA&#10;AABWOJ1O556NRuOxsvm/ars/z/PKD/BmWfgHVvgT4SdEWsjHqY/hsqFIc758lvMU2nd5l/IKCQAA&#10;AAAAAGDHIUd4zyzLriEH+d1lWZ4s5/hkOa4XxQZZ6tRGGHHnh8Ps44jHcZSVE3yS9Hv/Rary9tL5&#10;9lKYSQAAAAAAsDrZaLvfarfbb5bv8Hv5C6d7Ay78ifAhUr9jOC3Kqr0BRTnnu6xDtf1H+R0nF0Vx&#10;kH0cleMP/AAAAAAAAGC7MCFn9IlyRp8oJ/Uv4aiGY5tuoDnu9HBsHablwyFOnV5LbX+80+m8vdVq&#10;vX3Tpk3d6qwAAAAAALBmabfbt282m2+Xv/Apb8ClfkX4IKmP4bxIsxwflttxmNZ3PZ3H8U8p/Yny&#10;SQ5UHgAsF7vssst/11EAAAAAgDWFHN2Pl2X5STmfn7UzaufUCkc2pKIDG2qRHvHYYIv6dnYtObeX&#10;SA+wNm/e3OmdFQAAAAAA4P/T7XY3FUXxAPkVD6z9iL7Pkfop4X9YqjZSw2Ui7nYcum2d45Qsyz4p&#10;X+jNKgMAS40G17GdTudZ9SEAAAAAwKqk3W7vPDExsb+czAfleX6u4ufa8bRjGptmcZw6puGcqomB&#10;/FCy4XaRnNejLZXdWZqU+M82AAAAAACYD/YjJsXH5JMcLT/jjNrf6Psgyh+pNM/x8Gnss0RdK9qT&#10;ttovkr/zHwr3L4pid9UFgMWSZdkd8zz/qgbVleskAAAAAIBVQ1mWd5ET+QLpk/7r0XA+w3H1sYoN&#10;OKLDZUbl23lVe+cr/krZ0q+Us/qM6oQAAAAAAABLhPyM+7darVfK9zjcPoh9Efspyur7J45HWhqP&#10;vEgLPybywreJNpX3TZ3vBXmeP0RlAGChZFl2Bw2kbUVR3KJOAgAAAABYyayz5Dy+pdPpfF0O6p/s&#10;UNqRDMcznMxwPiNuOT8NLefLCd0mJ3SrpTaPkh19gOzoW6scAAAAAADAslIUxVXsg8g/ebJ8k63y&#10;Y/zfalvtq8QfGHpTLXydYYXfY4WPY6npvpxet3OW2vy6/KnPKL3yryQAmA8aRK/QYLqwLMt96yQA&#10;AAAAgJVEWw7iXaxms3m5HU47n+FMWnYg0420NM1xh2pnIK/WH9SWvyHidb1TAQAAAAAA7Hjko9zU&#10;32Yn/+UbqZ8Tfs+wT2Q/yT5OlHGoZqYoreM2dA7rX7Msu4vyd5UAYDY0QF/hAaeB86k6CQAAAABg&#10;7Ol2uzdttVqvkQP5vtgoCwcywtSxjLT0WM304y5rZ1R2sX/X7aNyLp+j9u/YOxsAAAAAAMBYUsp/&#10;eY78l6O9UTbsG4VfFMeOq860Cn8p6lrxx43SZ+UvPU3lAGAmyrLcTYPnlxpw52iAPrBOBgAAAAAY&#10;G3bbbbdSwc6yV+8lh/Jncvx+Jqfvj7FpZmfQDqRDH6ts37m0gxjpkRf5tWN6rto8Q+FLZBvf2Op2&#10;u5tUBgAAAAAAYEWwcePGPeTf3Fi+0n9LZ2RZdq79H/s93jhzaL8opCr9jbaIWy4XfpSP5YNVx+FT&#10;6fhCtf0zhT9R/s7tdntnhRMSAKTkef6j+qXDu3XY6aUCAAAAAOxYZKfeTnqIv50h/soyNs8chsKJ&#10;dDxClwk5LRxGy21Jn5A+pvx9JAAAAAAAgFXDli1b9i7L8mPylT5ufylk3yiVik7xnYZl/ylCl3EY&#10;fpV9NPlaz7PfNjk5eXXlA4DR4HiwB4mlAfL2OhkAAAAAYIfgHw+XXfpu2amn2JFTUt8JTEMrNtOc&#10;FuFwfu0MWqcq/ph2u/0Y5fEj4QAAAAAAsNrZKcuyx5Rl+Rj5Q6cMb8ClPpQ1Kk9t9MM07tDlXc57&#10;CzrPd6RXKA8ANm3a1I2/AG40Gqe2Wq1d6iwAAAAAgGWn3W5vUbCPnLWnyFH7g2zS02ybKq1y5oY1&#10;/JeaLhcOX+SpjQuk42Xnfj/P8z2toiiu7PMBAAAAAACsNWp/aE/5S29qtVrHy3f6m3ymyn+KTTb7&#10;U8P+VvhmMympc1nt01n7djqdzcoHWJPkGjyHx4uKZrPpr5wEAAAAAFhWZHfef2Ji4kkKv2VbNJw+&#10;26TKruL+y0nHwxFM5bRIdx3Xl45We2+TU/nE6iQAAAAAAAAwhQ0bNtzOvpN8qk8prHwv+1WW4+Fn&#10;hf+lKgOKtNQns3zs+rUOl+zz/bPKAqwtiqLwS48YGCcr6Ta9HAAAAACApUW256GNRuNTsj3PCscs&#10;nLlw2Bym6d5UU9WBtHDo7CSqzZcrvH+73b527ywAAAAAAAAwG5OTkxu9PyA/7CD7Vqk/Fv6Xik1R&#10;6pc5dL2o6/yor7ad/lf7gPLX3q88gLWBBtcd9eD/TdHq5YUGw0X8GygAAAAALBY5VjvLvrxZnucP&#10;zrLsPNmc56XOWThjqXOX/EFYleZjx735Vuf/QvEfySn8kb9CUqfpShPVCQEAAAAAAGChdOVjPVu+&#10;24/ki52Q+mXKm6LIDx/O5Rxazvex5TK1T7fNfqHO8eKiKG6m+F4qB7B60cPufyvtD4Zut/u0OgsA&#10;AAAAYF7Igbprs9n8T4Wf9IZZOFvDjlfqyEWo6n25bq3LVPYVau8V9W/CAQAAAAAAwDIhH+yGRVG8&#10;Is/zt9sns7+m5L5SPy6NOy824YbLRD3n+7/r1K7/oNJ+4yOVB7D66HQ615yYmPiTotVg0MP+c8XX&#10;VZkAAAAAADOz3mq1Wm+V8/QNOU+npk6W8gbkdDtvab7jluOyS7cp/wrZpMfIKbujnL3bKR0AAAAA&#10;AAC2L4X8sjvKx/uWfTT5b9vC1wv/zRtpsdlmDft4oUhL8+q65xVF8Y2yLPdTnn3LnSSA1UGe58d7&#10;UFh+4BUe5q8HqrMBAAAAAAaYnJzcS87RXeWIXS71nScrnDEV6ztUEUY8ykXaxMTEsXK4DpcN+oTe&#10;GQAAAAAAAGBcaLVaD5Hfdrj8v5/4KyZjP0FZfd/Ofl78oaXlcs4fJedH3HVrv/JdCg9QGsDKpyzL&#10;Z/vhjgHiweEXKXU2AAAAAECF7MSHSa9tNpvftM1o2zHsyJAdqIirSt/p8nFqc9qxUvhq26Jq7zq9&#10;MwAAAAAAAMC44j/ClP/m34M7zRtr4eulYer3qcpIhZ8Y9aK8/MyL1PZri6J4rc61UWUBViZ5nl9V&#10;g+Xv6cDQoDmBBxsAAABgTbNT/S0IO8te/Lycn2PkBJ0dDlE4SKnDZKV//ZiWUZ3LZHOeofAUtbOv&#10;pbaz6kwAAAAAAACwYpBvdy0F+8q/+5D9PPl9f/cfZ6a+YfiCKjetXMb+ZRyHP1mHv5If+rLaL+Vr&#10;KGHloUHxmBgEMSj8/aq9XAAAAABYS8g2vIHswUfKgaocntROHJadq3CWfOzQinSFv5Wz9LGyLP+7&#10;1zoAAAAAAACsJiYnJw+U7/gx+X+X2R8MP9JS9hTZV0zzwp+MvEiz5E/ar3x0nucPabVauyoPYGVQ&#10;luVj4uGOFyfSn5vN5j3rIgAAAACwyul0Os+QDfhu2YDH2B4Mh8cKOzHCiIdcxml2sOoNu3fKOXpM&#10;URQ3d9sAAAAAAACwupEP+K/2A7Ms+036R5yjNJ2/GfsUEQ+pXevL8jH/Q3UAVgRtDYbPxwOu43iY&#10;X694XpUAAAAAgNXERLPZ3MfK8/znsvv+IF0UDo7y+85O2IjhCA1L6VtV93g5QMfLubqN2ttT9VvV&#10;WQAAAAAAAGBN4f9MW79+/f2zLDtevuKJ4UuO8ilVfGTeqP+ac1ztXmT/VW3/wv7sxo0bJ31OgLGk&#10;KIqPebMtfZj9cHc6nZf1SgAAAADAaiDP89vKqflPOSuVvZfagHZ2VKT/F4WOh20Y6SHXVfkfqdz/&#10;KQ8AAAAAAABggF133bXVbDbfJr/x17UPWfmT4Xs6tM/ptPBJIz8tlyrK2WdV2x9Wu09qt9u3Ux7A&#10;eNHtdm+mB/k8P7TpyxU9tOdVBQAAAABgRSNb7+Asyz6l8EQ7KGHzhaNj2bFJw+G82rFx+LKiKO6v&#10;+LV7rQMAAAAAAACMRj7kTWof8h15nvc3zoZ9Tx9b6bGq9zfcrDh2Ged7Q09tnVSW5ae80ac8gPFB&#10;D+dRsescD7Hi2zQgPlwXAQAAAIAVgpyOK8m2u1mWZWfLGfEfWF1hO09ZfefGcaeFwgas7cDKgZEu&#10;lZ34IzlH1h6q05UmJAAAAAAAAID50Ny0aVNXPuY37GfK76z+GSj1S8NftT/qUHUqha8aaVE+TVeb&#10;53tzryiKmym8lk8IsEPRQ7mvH2aF/QfZD7ke0OOUdpNeKQAAAAAYZ+Rg3Ff2m79K8sv1xln/rwQd&#10;2jFx3DZf6qCEorzC36nMK9TWc6uGAQAAAAAAAJaQsiwfLd/zo1mWVb5obLyF32of1eEoRbnYfEvj&#10;bkv+7O/tG/uPUlUeYMewZcuWth7Et8fDmUoP6e+Koti9LgoAAAAA48NO0no5E7vlef4NOSx/HXZA&#10;LKc5jLThPDkmW1X3CrXxbh3fsdVqXb/XPAAAAAAAAMCysUn+5x2bzeZ9pCvkm24Ln9VS/oDCj019&#10;2rS84+kmnvTjdrv9YtVdXwtg+6IH8CA9lGekD62S40F9aK8UAAAAAOxo5JDsIwfirlmWvVTxyl5T&#10;ct/RSO05yw5Heux8S/X8VRyHF0Wxf69lAAAAAAAAgB1Dq9X6d/mph8uH/ZX92PBdw49NfdqIx7Gq&#10;j5Tz7TPnef7nsizvqrRdJYDthx5sP9RTHlYdn1cUxQOrQgAAAACww5BN9upms/kDf12k7TY7EOGQ&#10;KLuS48M2neNO80adwqMVPrvT6fyb2wQAAAAAAAAYF+Tv3ki+7rMVXmyf136tfdqQivR9Xsedn/rE&#10;qdJ69oezLPuc2nyG8gC2D7vsssvV9TBvjQdRSZXqlzQfVjxzOQAAAADYbnSKori5bLFj5EgcI1ut&#10;/9UbaWjZIQkbLtJqB2SbnIszyrJ8kervm+f5Hr2mAWCF0Wy32zsrrOR4KI5322230gUBAAAAAFY6&#10;8l9v0Gq1DpY/fIb83XPt3yq57/N63yLSwheeTmqr7yOrrQvtY6vtO9uG3n333QuVAVg+yrI8wg9s&#10;KHaUHdfD+ZC6GAAAAAAsI7LJ7ikb7CGyv75nByFss2QzrXIe4jicjLDdrDzP/6bjj0nvrRoFgB2C&#10;xuDN7UsNS+P0IRqnlSYnJze4rDfaR5W1NAccrLLVONdx9Re7luOeH7Is+4fmjk+rzIOrEwMAAAAA&#10;rBJk895Qtu7HZP+eHT6v/eBUKjZStpUduozrRdx2texv6yPS/ZUOsGzc0Q9cPKzxUPqB1MP3jS1b&#10;trR7xQAAAABgKdlzzz1z2Vvvlv31btlj59omsw3ml+qpg2DZRkvttQgtOSKHq+xj5JTco2oYAHYI&#10;mzZt6uZ5/m6N4eM9nq0Yp2ncm2feMFPc479fdlgu67Hu8unYt9IXCMq/rNcDAAAAAIDVhWzd+8rm&#10;PcQ2sW1kJfXt4IgPy3azQ9vMUSfsaKtOv8T+uOz32ykfYGnRw+W/sDwrHtT04asfwK/2SgIAAADA&#10;UiCHYR/ZX69UeIrtrbC9HNopiPiwXea4HQjpcpU7Psuy4/1XgGpyY69lANiRtFqtXf0fah6rOhyp&#10;4bE9U1krLZ/WsZxfzw/+etn36xgAAAAAYDVSys7eU37wLRUeL5/477aDld63i0NhK49SlIm6DtXW&#10;WfKrf2A/3VL6Oglg8ejheoVf4qQPoMPaiftTp9O5Za8kAAAAACyQzXISnmTJmN8atpfSB8KwwRzG&#10;JlztDPj4JDkZb2u1Wi+vWgSAscIbb3La++M2Hds+dnwpFO2G6jniuLIsb6RjAAAAAIBVjWzux0mH&#10;2fa2rxy2tuMOwxYflvOG5fTa366+yl3++rM6nc4tlAewOPSAXk8P1vHxkFnxIDpe/zX1vr3SAAAA&#10;ADAfWq3Wf8jWOtJOgR2A1AmIuIr1Df44dnmrKIqPKP3+GP8A44033uywK9of2x7DMdadvhxy+z5v&#10;s9l8po4BAAAAAFY9k5OTG9vt9v3tK8tn7tvc4U/bt05t8UgfVqQ7dJ263u+yLPuU0gEWhx7OD8QD&#10;aNlx80PmuB9QOZFPV7GdeqUBAAAAYDrsAMiWurnsq1/LjjpPcf/+Ut+YD0VaanPZHlN4YbPZ/GGe&#10;5z9U/gYpkwBg/NmpLMvH+i9lPaZjbFvLvfFWzyFv0HEpAQAAAACsGfxby/K7nyk/+ie2wW17x15H&#10;GqroSDnf+yFhV7usj6XzZN+/XtpP5QAWhPzD7JPxIKbyw+oHTY7cv9ZlAQAAAGAI2VJ3yPP8hTL2&#10;P2LbKeyq9OV7OAEqXh07Hmmq9w/V/0xRFE/ttQgAKw35TDeSXq7xfH7q9Me4Xy55PvFf+rZaLf/u&#10;IwAAAADAmmP33Xcv5Je/XHb4z/zHcHOxw8NPdzy13cOHd1xtXST7/oWy82+scgDzo91u308PzzY/&#10;UAr7D5cfPIdlWX5TxfhxQQAAAIAe/jaACUu205Gymf5guykUBnv85dyw8V6H22TEX676/9Jqte4g&#10;7VK1DAArGv9OtuaBN0iVf2Upednk9us/luRlAAAAAACsaZrN5rX8h7FlWb7O/nb44MqaItvQ4b/7&#10;OPXbUzld5X4rfUTlqvcAEsDckKP2Nj9oww+W0yw9rP9ZFwUAAABYs8hmulG73X5y/GdbbK5ZPg6l&#10;9lSar/rHyxn4itp4Ud0kAKxCNMZfLD/qCkWnOPlLLc8tWZb9TXEAAAAAAKgpy9Lf9Pe71EdXcj+U&#10;f94/9h5IxIfldOfXdre/teYB0jWVDjAzemAO1INzhh+ekB8qP1AO9RAelef5HnVxAAAAgDWFf7+t&#10;KAr/1dxvZGBXtpKS+zZTqjDII8+h7Cgb58/tdDq36LUIAKsdjfv/DQd+uaVzsfEGAAAAADDExMTE&#10;zeSLP9ubbOGjh42e+vOxD+L06RS+vkO19yO/I1A6wMx0Op0f+8EJ+WGMl0V+mPSA/qwuCgAAALDq&#10;mZyc3CBD+n5Zlv1cxvqvwsj2xlsY52ErWWGkh+2kOufnef5Dpd1ow4YNN1Lor6gEgDWC5gB/7WR/&#10;blgOxRwk3+2MzZs3d5QGAAAAAABDyF72bzK/RTb6mbaflVT57Q7Dn5/Jdh/Od6i2/B9wP2+1Wk/t&#10;dDqblQ4wlTzP94y/4I6HKH3oFL9IZW5TFwcAAABYlcho3lU2z0NlF51gQ9r2UNhHYRuFfRT2Ush/&#10;uCTD+wvSR2V436puEgDWIN5487yg6LIq5qOiKPy7EwAAAAAAMA1btmxpy27+qPz9j8p/vyB8eWVN&#10;q3gHkMbTdwWW2rtA7T202+3urXIAA7TzPH+fXxjFiyUrHianKe/kycnJO9blAQAAAFYNWZbdVQb4&#10;e2T/fNlG9PDGmm0kFRtIS2yki6RHq41Hb9y4cbLXIgCsZeRb3TLmjeVSOh/J2WfjDQAAAABgjshe&#10;f1BRFB+0zW67OpWyp9jdsdnmeNjg6bH/qUntfVc6WHUA/j96OA5av379+X5Y4mVTGvcDpAfyxSra&#10;6NUAAAAAWLl4k0z2zzVl3/xC9s45tnmU3DegHQ97yMepTWSjWwb68e12+/mqf9WqQQCAGm+8eZ5Q&#10;dFmVzEmf37RpU1dpAAAAAAAwB/wfcAr2kF//U9nUZ4TPr7QB2d62wva2nO7jVK6vvMubzeYf1eZj&#10;5RPsoXIA1VeifMwOoh8UHVYPi8N4sJynB+dZVWEAAACAFYgM4NtlWfZk2TUf9l+lhZ1TG8lVPMJI&#10;j7RGo3GG9FYZ0G9VU+t6LQIADOKNN88vnjt0uGyK9u2nlWX5KMUBAAAAAGCeyJa+i3z/t9mutu+v&#10;pAGbO31HEPHhMqn8HqHRaPxR7T25KIrdVQbWMnoI9peTeJ6i1QMTD5kfFD909QupP7gsAAAAwAqj&#10;lJ3zaekk2zhh26QGcxjQzgtj2cqyzHq9dEDVEgDADHjjzfOIosuumM80P7HxBgAAAACwCIqiuJ/s&#10;6s/EO4GQbe54XxChio+U81w/7PRGo3FUWZb+JkFYy8hJvJUehuoBiZdR6QOlvK0KD1XRzb0aAAAA&#10;AOPJ5s2bry1D9+ayaQ6R8fz31Lax4jjsnJCPpbNkF/2w3W5fW+101Bxftw0Ac0LzzrJvvHmu8jli&#10;zpKfxsYbAAAAAMDiyYqiuLLfB6xfv/5v9fuBygb3O4Ta9p5in4fS8nEsu/1ytXe+9C/NZnMfpcNa&#10;oyzL3fTgHOmHKHXkHHfodEsPiDffyl4tAAAAgLFiV9kqL5RRe3zYLrZp0njYNWncss2juu+VPfSw&#10;ui0AgHmhuefNnksUXTbF3BVzW5Zln1I6v/MGAAAAALBEtNvt+zabzbfatrfNbftbySNlu3xYLh97&#10;LHGs9n4pf+GFk5OTG1QP1hKtVuuZegC2xQMVD0U8IJby/6Fyu9ZVAAAAAMaBibIs/zvLsh/bdgk7&#10;JpXKVIavQx/X5bY2Go3LVe8A6Q6bNm3i5TUALBjNKRfEfLNcijktXgA4VPpVJQAAAAAAWDoKvyco&#10;y/LrsruvSPdJlDdFYZ/7vUOUdVrUcZr3VvI8/6H0bNWZkGCtoIfg5Xo4tik65cFwmuNFUZyoh+Ta&#10;VQUAAACAHYD/EEgG8N0ajcYjZAzHy+e+7ZLGw6ZxmuOydX7ebre/onqPdVsAAEuB5pTtsvEWjryP&#10;a+edjTcAAAAAgGVi55133qcoiq9MTEycmdriobDR0z2UKJOGUc7vJWTDO32jBGsFOYxXKJjyoKQP&#10;RqPReF1VGAAAAGA702w2nyFb5HN+4WzbJLVTIq5iA/JfnUlnq86z+AMiAFhqyrJ8lPyky8KHWk6l&#10;c559M6Wx8QYAAAAAsMy02+2DZH8f0mg0Bt5BKKt/HPFIt6JcGmZZ9kHl5RKsFfShP8YOXDwgofTB&#10;0MN1erPZvEddBQAAAGC5mZSNcmf/t5pskQvDPlH6gK0SNoxDb7Yp7WzVO70sy/+S7XKdXlMAAEtL&#10;q9X6bDjgOlxWxZznuOe6oii+rDgAAAAAACw/nbIsb9RsNr83MTFxXryLiNDvISKuslWYxp2nMhfL&#10;hr931RqsHfTQXFcPwXF+CFLFi6x4WFTOO7N3rqsBAAAALAcbG43GQ2WHHBtGquUX3GGbqEwVyi6p&#10;4jZ0pb/q+KPS3lUrAADLiOacz4afFPPScijmwPRcOvdvlQcAAAAAANuRTqdz86IoPip7/O/p3onj&#10;Yaun/kEcN5vNd/RagDVHo9HYTw/BSX4Y0gfEYfqw6OH6Zq8GAAAAwNLS7Xaf6JfZNlpTI3bYPlHR&#10;ftx/GJTn+f+WZXn3XisAAMvL5OTknTT3/DH9Y4DlktuP80Q8yzI23gAAAAAAdhDtdvuB8gc+YPs8&#10;vgUjfYcR7yvq8PQ8z29dV4W1SKvV+tRE7yuaqgcjHhhL2dVfkyt+iRy9l+iY7yMFAACARbFly5a2&#10;jNVryrb4geyPP8rWqL5SMgzVkNNUvB9XuXOl3/nr1mTA7rHnnntilwDAdkPzz1M9Hynan5+WUzH3&#10;xZwosfEGAAAAALADaTQaj/d+SdjpaRjyHwoXRfHtugqsYXI9HF/xA+OHJHZpfay8Sk7zLq4emJtX&#10;NQAAAAAWgGyJg6R32a6w3RG2hzVsrKp4lW6bRPqw6jy81woAwHZno+ahQ8NX8nyltGVTzINxHsfl&#10;wP81z/Pb6RgAAAAAALY/XdnkH53u3YXjDhuNhr89cOeqBqxtiqK4v19q+eGIUMn90Kofnq+4PAAA&#10;AMB8aLVaN8iy7NOyJ84etjWs2ICLdB+7XJ7nP5Bhez+ltd0OAMCOQPPQtWPuCkdbydtFcS7PkZoT&#10;36I4AAAAAABsf64+au8k9REcZln2+Ko0gJhot9svlDN3cepIRhhxPVjbGo3GV1qt1q6uBAAAADAD&#10;Lf+3fJ7n32w2mxfZlvB/ujmMTbZUtkGcrjI/lKH6Q9W9qdooek0BAOxQru35SWGl7bn55nNFqPmR&#10;jTcAAAAAgB3AxMTEcWGbpwrfoP5DuU8rrSEB/H/0YBwfL790ONKZ9AOUZdmTFQcAAACYQlmW+0r+&#10;g563NpvN/iZbGKOhOHbovxoriuL70svVxE69lgAAxgPNVS/1Hw6k85iSt4viXA7ZeAMAAAAA2P6s&#10;X7/+HhMTE2fZH9DhFDldurjVaj1ExwCDNJvNe+kBuWI6RzJenOkhOz7Lsr2UBgAAAGC8WTZRFMVH&#10;ZC/8Nt1ssyLuMJXStsr+uFzl7z05OXn1XlMAAONFo9H4UzJvVaGSt7vkh52a5/ltFAcAAAAAgO1A&#10;lmV3kB3+Z/sBOhwp+wfyGc5QHGA0ekAeEy/LdNh/cCKUo1c5m3rYTvfvtbgOAAAArF06nc4tZT+8&#10;PGwE/5ebw/TldKT52HaGyjvt26r7jF4rAADjiX0ezVdneN6KuU3JO0SeP9WX+yoOAAAAAADLT0M2&#10;+CvSvZJRsq9QluV+igOMRo7l9eXMHTO8+RZymmWHU+V+qQfqxkoHAACANUa3271GURSvkz3wl3ST&#10;LeyESIvj+oXxxdKzJiYmnqWyG6qGAADGmDzP36c5a8qcpqztLp9XcygbbwAAAAAA24eN3lQLP0DH&#10;U+R0lfliq9XaVccA0yPncg89LOeMcipTh9MOqPQEpa+TAAAAYPUz0W63t8hWeI9sghO9maa0/tdR&#10;h+0Qcef5WHbF6VmWvcp/4FO1AgCwQmg2m+8LnyjmtZjjQprjzpJf9DeFf1PZs5wWc2HUXQq5Lc23&#10;bLwBAAAAAGwHiqL4hG36eOdhezzs/OT40izLnlZXAZgZPSyHemMtHiJLyZX8oMXDVv/154OrSgAA&#10;ALBqabfbt87z/AWyEfq2wLDRGfZCpMtO+LV/901p/g04AIAVhea7vTTXfTvmtggjbmme+6nmxqu6&#10;fM2VVefHMQ9ani+Vvmi5LfXp9YpPSAAAAAAAsEyUZblvo9E4KX3/EWHELZV7QV0FYHa63e6mZrP5&#10;8XiQ7FRGPFX9sJ0lZ/NBdVUAAABYRbTb7Z1lE7x3YmLiJK/9Sqr+8CZeOjstQuc59Oac9LSiKPav&#10;GgEAWIHIx3m45ztFK3mui3g99x3barWup+MBNP89VU563zFP6y1Wmo8dtiUAAAAAAFgmZM8fbDs+&#10;3WyzlFXZ95Zt/l5pgHlQluWj9fBcEA9SOI0R94MVoR7A8xV/uKrxF+0AAAArn3WdTudaeZ6/VTpt&#10;2A5Ij/1S2qqN0ZPa7fb/1f/9wVdRA8CKxv6N5zpFp0jz3zbNk+9UfBRt+UhfTedNpS1abq927tl4&#10;AwAAAABYJiYmJm4jnZfa8hH3+w/b5bVt/rBeDYB5ogfpyc1mc6tfpvnBijBesDnuh8zH9V9f3r9X&#10;EwAAAFYinU7nFlrXn+V1Pdb6WO+VPXAc+Sp7Qp7nb/Hvv/VaAQBY8ZSaC9/veU7xKcqy7FKF0yIn&#10;/LMxX+pwSVTPt46z8QYAAAAAsEyUZfkm73fEu49U9g8cyi7/abvdvnZdBWD+5Hn+Qj9Q8XItQj9g&#10;6cPndD1w36yrAQAAwAqj1Wp9Wsbl72xg6rBa50Ne550W679f/hZF8SGl33fTpk03qxoAAFglaD7c&#10;1f9d5jlPhwNymubJGX/LQfmfjXlzqeS5t56f2XgDAAAAAFgmwg+I9yERd2gb3yqK4uC6OMDC0IN2&#10;Ezl4p8YDpqS+4zcslblC5d+kfJxBAACAFYCMxZvKaPzfLMv+7rVcSQNru49tA4RkE5ymtf4HSu9K&#10;TQkAYNXhjbd6kyv8nP6cqDnwVP/YelVwGlSm+o83Rfv1Fiu34z960Lm/oWMAAAAAAFhisiz7vG1/&#10;RafY4uETyE/4mYtKAItj/fr1B+qh6m++hYaPrXrX15tvAAAAMKaUZXnjPM//q9lsXuS1e9S6Hsam&#10;8xuNhr9a7XXdbveuvRYAAFYvmv+eGXOhDvtzoqX58KW9UtOzHBtvcX7Nxf7jBwAAAAAAWFpuNTEx&#10;ccJ09rttcf9xnvQfOgZYGrrd7ncV9B3HcPx87BdykVenX6G0lyttnQQAAADjgdflRlEUH9U6/bt0&#10;/Q7F2h6SQXm59Lk8z2/vum4EAGC1k2XZLxRUc6Sd65gfpW2aO19SFZqB5fqPN0tts/G2PFRrpPze&#10;L+kef6vZbFZqtVoPV/pEVQIAAAAAViWy+64lG/DEeE8ySrVP8GLFsQ1hSSnkgP7Ujme8lKudz74T&#10;qPxqE85xl9PD+lbVa/WqAwAAwI6i0+ncSuv0K4qiGFi7La/d6druY63jf2m1Wl9W+SvXTQAArBnk&#10;eFcbb54XHXpuVJrD71cFZmE5Nt5CZVmy8bb0lPrM3hybrDqu5M/dyvP8vNm+XhQAAAAAVi6yA58U&#10;+xo6nCKnyx84pd1u31bHAEvONfQAftfOhx+2cET8UCqvisfD6bicFz+Q16xqAgAAwHan0+nsk2XZ&#10;62VE/nV4g82hlab7paOO/68oinvVTQAArCk0b95bc+EZMUd6fow5UnPjDt14c1uao9l4W2K63e5r&#10;vf7FZ62k6l5b8dnrM/2tno2b92oAAAAAwGpCtuA5qS2YKmxC+QLv0DHA8qAH7WA5HVfEgxgOibL6&#10;YZqeZdl3Nm/e3KkqAwAAwPZgotVq7dJut9+7fv36E/0yMdblkDfbVC49PqfZbB6uNf6GSi+rVgAA&#10;1iBlWf5v+DOpX2Plef7lutiMLMfGW/RB8/WF8rGeojRYAvR5v1jr5KVxf+Pzing8A143Vc6/57G+&#10;qggAAAAAqwLZ1q+TzXdF2H+WkgfscNmCfyqKYneXB1g25HC+PXVClVQ5JBGmaY7r4f2W6uzpugAA&#10;ALB8aL29zcTExH82Go0pm2uxPkfc67TKnaV1+iMKb1A1AACwxtE8OrDxFnF/1aSy5/Q1+unG21LK&#10;bXpul9P/Mh2veHQdN+92uw/T/XrYxo0br6qkzY7rnj+s1Wo9rN1uX6dXcvnQmvku39PpPq/4/F1G&#10;fbNvu5fSB5icnLyTnpuHhdTvW9dZi0L34ADfD98Lh75X0jXq7B2CPqc9oj++Vsfj8yrL8kp1sbFG&#10;Y/kg99nXYOn4unXWkqH7sWvcp7g/cez71ul07l4XHQvUr4dG/0Lut/safY40jYU71dWmRff0OvF8&#10;uJ6ud3OdBQAAMFbItvM3/P3I9l5I613fBgw7UHbru+oqAMtKS4aU/4q+ckbigXQ8HkrHI9+hyn+L&#10;/3wDAABYHtrt9s4yBN/baDROCiMxXZNjrQ6pnPU2f6VarwUAADCaL6uNt1DMo543Fc5p463Vat1J&#10;PtAlMfcqaUkU8/ciN9466tt7a3/uvXmeV/KxdP+6zLKyZcuWtu7ReycmJn7n6/F16Zq+ruMv2Hf0&#10;fcuyzL9n9+y6SoXqvNb1ov9W0vcpcjnLdeq0d9dN9ZnrxpvKVX7t8Mab+nhP9eHPzgvpmk7y+bwu&#10;W9Efx9VOFXa73bvVTUxhcnJyL5fRuU7z+X3u+Oyl72rtPrguul2QjXFd90fX9l714xvuj/vi0Ir7&#10;Ix3u69Q9uUdddVp0Dc9O781cpXNVn7n7svPOO7+mbm5ObNiw4fZuQ/28JPpef2Y/UfZbeqUWhz6z&#10;u/l50/35is5VtR+fYaj+HM/0Nbg/up7n1NW3KzrvHvG5ql/bkvtR9dGfa/o5J2l/cZ3pxl6dfnTU&#10;c3u6J4fVpwUAABgrZOc8wWtc2HwOvXY5HqHWtn/IPrt6XQVg2WnJqPxsPIx2jPwgxgMaceepbBXX&#10;Q/wdxbdUtQEAAGAp6DSbzWtpnf1JGIVK64eRFpro/dab/xPd/1nAV0oCACTIpzlAc+r5qT/juJ1x&#10;zZun7r777kVddFZU54JoR4eL1lB/Frzx1m63t5RlOeCzOW7p+s8riuJkadm+Rsfn13m+HevT8Drl&#10;4/qF/YfTP9xUn16jvMud588jyqbXMazIjzKuq3Y+VDdZoXO8TOmXKTrtfY8+ur6ej4Hf+dP1PF79&#10;udBlZuuP++0ybkflzlF8yuab+ndlPWsnRL9DaTuq7/twiu7j41RlXa/m0tPtdjepL5/VNZ8e1+fz&#10;R5+G0xx3qPLnzrb5pntxhO9Del1zUdxDn0f1T6qbmxXdq6NU/qy0LbejrCpU3lalfVjHG6oK82Dj&#10;xo2TtsX02R2ntqrfh4lzxH2JY/ff112fM+IXq3+nqI17+/Ovm10uGjrPv0un6LzeQKvugfsV/R3u&#10;u8pW8eG89HhYrhf5blvP0a96pwcAABgftD7tqTX4bK9XXpNj7UrXOaer3PNUfKJXC2A7oAfzkTKo&#10;LooHUUkDRqXTnZYey2g70l9PUTUAAAAAC6YoigfKCHx3vISKtdZK12PHVe4SGYtvabfbt6mrAwDA&#10;EPJV7mHnWtH+i2PLacq7T6/U3NDcfEHMyzpcMrk9tb3gjTf/t5nXA13Tr91WrBURd6hr90vyfXs1&#10;lpQ9dO4jfW/TdSpVvWZ9ui7fR/UerrxqU1SHlVw2vYZR8mdXX1OEvy7L8sZVozVq+2QFA/c55Dbi&#10;HD7W2vt7hQN0Op2n6zP5XJQb1S+nRdx98rGeqQu73e5d62Ym5V8/RXk/S/ur9H4/Qk4P6VoeUdVe&#10;YmQvPFb9+az7Gud0n3ysfn9T532Lwrcozc/SJen1uazSqt8ibLVa16ubHED5T4triHpzkapG++7P&#10;G3qtzYzK3UHlz5jtfL4G9fkJdbU5oWfnX1THX9k95bOKc7ldx3W/zlfctljcu+85L/Idqp/H6J5d&#10;v2p8idF5b6/+vsh9re9fFUZ/o68OnS59yJ+z0t6i/l3sdPdTTVX5cX2jFHkqd6rO5/8mnPIVrQAA&#10;ADsa2XX/4TVN0SnrmNMcah37vcosydeIA8wLPXhP9gOaPpyhMNpCflidJsPUfyXIj1IDAAAsgA0b&#10;Ntwwz/PPaE31X8tXa2ussQ4j7rXXa7T0wWazec+6OgAATIPmzmrjLfwXJVVzqtM0j85r400+T7Xx&#10;Fu0shaK9RqPxW2nkhsZc8eaTrut0X5/bTNcOx3W9v9Q1LOnLcrV/V7/0j+tIzx2h77XK3bGuMoDq&#10;+g8/+/XnKrebStc28BWW3nhzOUVH3vMILfVvysab0b26i68t+qekgfpOjzyH7ofjqnOq6n5G8a/5&#10;2iN9lKI91482Vecc9f9fdbxkqM3nSJel/Yx7p/5+b/i5UPrT3fcoF31VOevxvVJTUZ0XR/m5yuXd&#10;L32Gb1cTs37168aNG2+lstXnaw33M0K36VBlj9HYmNNv1amtJ+p+XBD3SUlVG9Ge00JKe3u3271L&#10;r2aPTqezj8+X3mcd+6/qf67wHXWxJUF9vYV0kp/R6KPjcd7oZ/RFfTjEm/R1dY/dM5xn6bCqE/dy&#10;lKKs4t/stQAAADB+aL09yeuWotX659CKdUxpf9fx/hLADmGdDLZH6kE8J4ys9EG1MRZxK4wwGeDf&#10;LYriKkoDAACA2Wlp3byF1s9vaW29KIzDdO2tDcM4Pk1lf6Ay/pquphsAAIAZ2UnO9zM9j8Zc6nlV&#10;6ZVPozl4XhtvZVn+ONrR4ZIo2nJ/pNsrvijkx/3RbVrht8VxfR8e0iu5eHSuG+geXqTowLX4Hsc5&#10;41jr18iNN7FO/fz3tI9Rb5SG86OOPuc367i/aeO+xfWHRtVzmOf5tBtv8by4rMNQ1PdGRxwP58d9&#10;8HGcKy03HE/Lqu+XSk/S8WLJ1A9/9eblik/ph/Iu13W+oiqZoOvaz/cvriGV8i7RWBj5tZOtVuvA&#10;uCfzkfslzek/09Sng0b1y21Euor1030dusa9e7WnR8/QfVT/smhLSQNt+9ihj1X2rHa7fb+q4lQK&#10;5W91WZ87aWOb0j/R6XQ21+UWjNq9mXTxcL9Cvg9Ot3yssp9TvCH1UV/OUNAvE21NpziHPns23gAA&#10;YCzR2vZmrVdb0/U35HXMUpnv1cUBdhwymL8SBttcjDBLTssRbL4BAADMjIy9+0tv88up4ZdHsaY6&#10;3aHLZFn2Or8ArKsDAMDcaGrurObSmF9jrrVDrnl4Xhtv8nVuGY68Dhet6EvM+Wp70RtvauOPCkb2&#10;0edR/gW67uk2DObDbdTnk2Kt0nE/jHNH6Humz2G6jTd/JZA3EX4T62G0M1e5jq7JGwL9r5v0b5mp&#10;zS+5reiH4yEfh7TOzrrxNh/FPUnX+Dhn9GU21f3cJj1cxwtG9V/k+1+3Vyntg/LOrgoOoXtZbbyl&#10;dSL0Nel+n1gXHUD37MCF3jOdby4bb7nKfiztU8TjOL3nDv1sqF+zbbxlOn/VruJTlLZX65NKnxY9&#10;0x+Msjrsh76nei4Wtfmt67uj9CdfZ/Rpun5byrtEeqjiA6gfZ4zq43SKfNVj4w0AAMYOrffX1Rr1&#10;45nWs3od3k9xgB1Lq9W6gY20MOiUNK0i36GM2u8qzo8TAgAADLFx48aran39ltbW072+WukLj9RI&#10;VN7leZ5/VvKLWNZVAID5U228Dc+zlvyWT8/3P0+88eb27LTrcMnk/rjNer5fFGqnv/EW8nHIx41G&#10;42/NZvNeOt5Jmjeqex2d5yT32f6f1zIlD5wjDV1O923ajTejMp9yeZcdbm82uZ77oboDXxtUluXj&#10;dU+r/zyyXC6k7L5UZkk33tSPrar7an+eit++3W4f6fOPKjudop9FURyh43XSfPF/Ej5H/b/Y1+D7&#10;GtedXr/SR268+aWUVJUdvnduT9d3seo+qy7eR+kH+lyKzkt1H+ey8bZB54jy/WuJflrOsyLN16E6&#10;s228bY7rVHyKnB7X5bb1bH1c8WlR/l1cPr13EVdffr3Q/3rz5rLa/WO07b4oeUapzHkKp6D7wsYb&#10;AACsCjZt2tSV3fWrmdZF50n+2md/gxDAWHBDGXUnzGSEhbHmBzgxxr6nB34PxQEAANY8ZVleqdls&#10;3l1r6p9j3VRy/6VJuo46bLfbv1Sd3Xq1AQBggWjqbfZf0Fuedy3Nsf5qwnmhdm6Z+jyLVbyId+g+&#10;eqNG6YtC7Uz7H28h53kzQvfmIB3PG/X3ae5v9FtJVXsOrTh3hC6TzbLxpmv/VLQxU99HyeX9uaj+&#10;mToeQO2+UOe/PMo4DEX/pSXbeHO7qneo4gOonXMUjKwzSm7HfXMf9Tk9V2nzQvfiQb6fru9rcBjX&#10;67ZVpJKOZ9x4c530fkXcUt0v276pq1To2pf1P950vmpDy+WjT8Nyet1eFfd1qF8zbrzpOTnac4XL&#10;63CK4lz1vTxXaTOitrZGH0ep1WodUxedFzr383xd0RclDYw9y+2nxyrPxhsAAKxqut3u3bwezrSW&#10;aT08oyiKByoOMD7owX25DTtFRyqMtVQuL2Pz6+12e4vKAAAArFm0Hv57lmVfiBdA08n5WnMvUvjM&#10;DRs23LCuDgAAC0TO9dPrF+X9uVbJ1Qtrzbfz3njL8/yWduo9X+tw0XJ/3Jd4Qa/+fkzpi0J9m3Xj&#10;Le6H1qbf6XheTE5OPlLr2qWK9l/+R//DZ4xzR+j7pXPNuPGmNu+lctVvVkU785HPpTambLwZ9e9c&#10;9yFtO/rmvutzXer/eJuy8abP9lWjriv6MSyXdZ5D1f2OtLvS58Ruu+1W6pq+GJ+Lw7h+H8c5Hep5&#10;Hrnxpvrviv6mfXFbcey47vnACyylHRj15qO6j7NuvOkz+bHL1uX7/Ur75NB5jjtd8cNUdUOvhdF4&#10;4831LB1OUVyT8/VZzLrxpnNujfas6Jeyqrh0umw9/9fpnNHYe7zu9za34/7U7VTtRv+sOE/EVYeN&#10;NwAAWNVorfup18SwB4bXNB+rjL9FAGC8qP9K/xeKDjy0qeLBjmPHbezKKL2ZjgEAANYUk5OTG7R+&#10;3jXLsmO1hl7kdTHWSochG4d+iavwbyr7SsWvVzcBAACLRPPst2Pu9VwbPoqleXreG2+i1JzuH20f&#10;8IUWo3hxXq8FlyltUeja5vQfbw51Lf5ZgZcrnkmzsvvuuxe69i9Fnx1GPO5zhCreD32/Z9t4Mypz&#10;XrShwznLdSzdw5Ebb2rvwdHPVMqq+q/zHtArOYjSl+w/3uQX3zSeQR0OlE+P0/SQ75/q3kTpc0LP&#10;9tX12Q7U9z1NpWJVntodufGm6z47ykV9h64T99LHuq6BjTdd+3J+1WRb5X7uvrh8XEvIfVKZfv+k&#10;bWrzb3meP6JXfXrU76PTNoY1dL7ZNt426LzVV5y6vahb96mK+x7p3r+2Lj8r3kxVvW/EtTmMuNuL&#10;9lW0ryin84z8TTmls/EGAAArHtk8/6518KJ0bVTywPrldVdr/dVdHmDskHH1Qz+oMxljfrgj7nK1&#10;kXemjPFbKA0AAGAtsElr38Nk1P3Sxl0YfvFCJJXzVOZXKvsR1VvQ7+wAAMD0aH79tufa4TlYc+95&#10;eZ7/W11sXsi5/6/U71mMoj9xrH4t6cZb2naqyLNqn+3/lN6QZqTdbj9ZZae0FWtdqshz6PVQn8Ws&#10;G29q5zx/VoouSKr7940bN95G8QH8okWf289HPQv1Z7lXr+QgqregjTed6weqew0d93EfpGPinoSG&#10;j4fl++1NtLIs57TxpnI3VvmTfZ3pvUyutX9Oh2p/5Mab2jjb+dGG6/o4FO2r3Hb7jzf1deC/Bh1X&#10;nd9LH1Hel32f3I7luNI+VVWcA0VRHDyXfruM7vGnFZ8W9eercZ90OHDfUqmtL6qtOX2teKfTebaf&#10;BUX7chvDn8twvseeNPKPodUeG28AALCi0Tp6Ja1LX/D6HBpe17xWqszXqwoA44gM14P8oPoB1uGs&#10;RpnlMpac2uNlyN5caQAAAKuadrv9Mb8Y8XoZ62ash2EI+iVIlmXWU/0X8HVVAABYYjQPV//x5vk4&#10;5PlY8/Bv6iLzRnWXbOPNcv8irvVju/3HW7ou1fflf5Q3LX6xoXXrBzO1G4oyEdbr3qwbb+rLi9yf&#10;uZwjlcv7GlxX5/m40qYgf/YF8fm7nJKq0Gu26izZxpvlOmr3cYoPoD48P849fI9GKe6Fpb58VGmz&#10;onKvdr2oq6SRijx9NtN91WT1H29xfl9TSNn9tOH/eFPasm+8+dwOVf4M9fNWzut0OpulR6nMo3QP&#10;Kskm27mqODcm/Syk7Sutf/0hb+jpmvfvVZmK8v17vqcqOuUarWjHcV+z+nlXxWdF7T7bfYr7P52i&#10;7Qg99iQ23gAAYFWidfTOXusUHVjDY32ztG59SflXrioAjCO77rprS0btqTb00odYWdPKZcI41EN+&#10;prSv0gEAAFYb/kv6Z2qdO0XrXv83PWwApkaf4yp3oozD/9WaelXVW9erDgAAS43m4GdovvVXKQ74&#10;Lg41Xy94460oiiepzQsVneL/LETpGqG1YbtuvFleq3yPFF6q+3Ww8ktpgHrT7ViX0+HA/RylyIvQ&#10;51D9WTfeVO5mLjtT29PJfdLn6nV25Mab8l8Q/Y72Xb7T6TxH8Ymq0BDq84I23uq+LHrjzf1zvuuo&#10;7llKm5F2u31bPUPnu/xs/Y7z6n6P3HjTuav/eBv+zEN1n87pdrt369Xo0Wq1luWrJnVdt1b++XFu&#10;3xsdL+U366jZdQ9VP85J7116vTrfhZKfl6YrDKNxcjf161yX1+G0cr7P4WtQnVk33lTuetI50Rcl&#10;TavIj1D9tdh4AwCA1chOstVO9xrtddXrlOOW11gfaw28WPbKs+ryAOOLnMz72XBTtHqI46H28Uxy&#10;WZfTYPBfft1aAgAAWPFoXbuG1sWnSGd4fQwjz+ujFetfnXZCWZZvmedfXwMAwAKRk93/76mQkqs5&#10;Wc74gjfejNr4loIpfs9CFOuEpbXkig0bNtxL6QtGbcxp4y19QRFrmF9SKP0N8vueojVr31ar9RCl&#10;P0X38vtpPx2frf00dPtz2XjTeW+mc1Xn0OGcFX3zedTGyI03Xc9d1PafFK3Kxjqta35sr8RUduTG&#10;W1yT5bj6MevGm/pb/dV39Hm6tq3IU/mRG2+6j+9zW4r2+5HK51D+O3ql/z/qw4ELuWd1e9NuvCn/&#10;TXHu+n643t693KVDn9uD1Y8PxHPoe+BxofjnNB6eVhcbQLbddXXdHicXuF+z3Xcr2tZz+Valz/Z1&#10;4/vGtbt9h0obqTh3hD6HxMYbAACsOrTu3jfWx1jPrFiL6/iP6+IA442Mwt1kgH85jD0/wDMZfVb6&#10;0NdG3+9lqM35h6EBAADGEa2Jr9N6drTXNq9xSuqveaHI09p5geLTfi0RAAAsPZp3X+R5OHyRmJuV&#10;5fl5URtvmteXdOPNCv8qz/MvK33B6Nrm9VWTvkfpCwvfK0tpv2w2m+c6L0mrykfZUW1bkReh68xl&#10;403lqv94U3Reiv64f+rzyI03o7yvR7n6eo7asGHDnnX2FBa68eY6shFGbrxFe3FvZlL01aGei9k2&#10;3naSbfI9l1d8VsX5db+n+4+3/aR+H6Iflj8jXcdfdb4p32iz0I03t692p914073blvZBx//odrtL&#10;vvFmdtttt7Ldbt9X13FfnadSq9Xapc4eQPfg7brmY+K5jT46PkrR/yjn61D6emla9Nl/zuWt2e5t&#10;nDtC90ti4w0AAFYdWo+OjLVxeC1zaDtG6/Q9qsIAKwEZfc/WA32xH2o/3EqaUX7Qw6j0seNq42I9&#10;/DfUMQAAwIpiYmLilloD362w+krJWOPC2PNxSGnfb7fbj/XXNdfVAQBgO9Gs/+Mt5me/gI5j+SKL&#10;2nhT20u28Wa5f7GGtFqtZd94i3Uqzul743Tfm8hL17WoE/308UztD5dx+3PZeBPr9Nm8xOdWfF6K&#10;65COmGGTpNp4U7Tqm8pOu0lnxmXjzXWkberPB5Q+Ev/XVZTVYf9zm07JZzNy402s0/keUxTF9+vr&#10;qe6v2vVPSHxfeSM3vZS+5BtvurbPp9cW90Xl/fXdV++V2n7o+bpBnue2Bz+mfmx1X5Tc79dMn23k&#10;ObR0f30848ab7ne1QZbeg+mUtu/Qn5nExhsAAKwqZFM9S+vRFYr2116vkY4rPdar323ZsqVdVQBY&#10;Kchw+10YaDMZZ/HQj8rTw3+y2rmt4gAAAGNPnue38ktcr2th0MU66LiKVHG/4FD+94qieGmvJgAA&#10;bG80B+8uf6P6K9jhedpxzen/1Su5MLIs+5bbUnTRir6F1PZ2+Y83h17PRpVL17lIc9xpkZeWH1bU&#10;i9Bro65rLhtvXm//c7b2R2noXCO/PlJ5X3e+or6Oi7rd7oN6OaNRO0v+VZPRXnpvZ5LLWa4nHaq0&#10;kZRl2X/edTirkvs13cZbn1ar9VLdi5fqml6qz+fBdfJIVHbBv/Gm9j+n+EYp5Va6rhPc33gu4p5Y&#10;qvNj3dfr9oouL7oHe9kW1DlPlfpjIfqiIgPxURrOdzsKZ9x403nOSM8zW/tp6M9CYuMNAABWE7tp&#10;XfxauobFOhmh12it2Qf1igOsIGRs/8oPcPqAz0c2/upBcLLaOlxpI3/MGgAAYAyYaLVa1yuK4qR4&#10;waK0SmHYWc7T+na5dFyWZVeragIAwA5Bc/Et7XMoOkVO98ac4gum0WjsF+2HP7QQv8hyvZDXE7W9&#10;ZBtv0eZw3PnDivwo49Brm/PStFTDbYTiHBH6XmltnNPGm8o+T/dgm6IDbc4knyc9l//bXPFh1qvd&#10;b0TfVe7MOn1aFrrx5jo615x+4202peXUn2k33nS+I6PscDhKkaf7MOvG23xQH+f9H2/ui+XPTvfo&#10;2kprWhqnX9B1nej2nD987yJN9X6t403SctCQmrqu1+t8x7ov0Z/oh/vgeORFP6dT1LN0fQ5n3HjT&#10;9Z2hoF9nJkXbEfqeSmy8AQDAqkHr0Le91qbyGhWhpbXvc7IHt9RVAFYUe4RRqfi8FAMg4rVh+v08&#10;z6f9bn0AAIAdQOnvA8+y7Khms1mtWTbklN5fy3xcr4cXah37koy72/SqAgDAjkTz8S3rF9pT5BfR&#10;i914Ew23o3DAt3E4X7mdWFMc6nhJN95GyfmjFH3w2uZ+xXG93l2gNdFr3ZcUv3ymdiIvQrelunPa&#10;eDP67L6hYKDN2RT9dl9V/4277757ofQ+Wstf4H5EGa3bs95n9XlFbLz5t87U9jHD932mc0Se7skO&#10;33iz3J/6OfNnU/32mePptcRxlEvzdB2/Vx1v2i0J6sNVazvwPJ8vpKy0D79U/pf0WVt/TvMcn07R&#10;b0v1HLLxBgAAMAe0Nt9Y6+8F6dplmyDsAkvr3oWy9Z/aqwGw8ujIqP14auzOR66TGq+1vq68kd/F&#10;DwAAsD3R+vZA6T1+GeIXFkrqr1eOh2Hnl0LK/0SWZY+uKgIAwFigudm/vzTgg4Q8ry/Fxlv9wrzv&#10;Dy3EL7LcT9d16HVG/fO3gtxeeQtC9adsvPk40mItGyXn+/44Hmudy/tateb9h9IrlH6+gin1Q3HO&#10;CN2m1so5b7zpXAMbb+k1jJLz4z66v16fdb69lFexcePGqyrtqLh290fXdONe7vSojRWx8eZ24/p1&#10;OLLusCJP92Is/uPNoe+N5fpxn/zsRbrLpfk+dn4c69yvVp1F0+12N2kMfs3PSXoPfZ5Ex7Zarf7v&#10;1uszuKf6cEH0RUnTKm3T/Vc4p994U3RWRbkIfQ0SG28AALAq0Fp/mIJqTRqW070Ga01+dlUYYKWi&#10;B/nR6YM9V7m8jUuHHgw2BB1acoCP2rRpU1flAAAAtjt+0bJ+/foHap06yy9O0rUqXfPq9D/4x/Vd&#10;p1cbAADGBTnc9/A8rugUeU4fp423WF+ivvut/j9T8QWh65uy8Rb+VnqeUUrLux++VwovVn+eo3x/&#10;5V6F1r9l3Xgry/JT7oOic1b0Pfqvz+frmzdv7mzcuHFS13BXX89Q/qrZeGu328/3PVZ0QDOdI/JU&#10;byw23lxHdc/Tffur+nSe01L5vvkaHVpOc930WPmn6x7fXekLJdPc8Ar15TfRrqX0Kozz6xx/z0d8&#10;Y4/Sz3Q/Ym6YTtF3qy7LxhsAAMAsaI1+oNa0c2NttmIds7ymai0+T2v0HlUFgJXKzjvvfHs9zCen&#10;D/tclRqtPo4B4mMZ29+W+n+dCAAAsNyUZXmlVqv1cBlyJ01nxHnd0rrnF0N/0Tr1YYnfcQMAGFPk&#10;cF+goD+fp/J8Pi4bb7HGpHFvQKj/S7LxVvtdv5Q+XOvXM22KpH1wXekS6SnKG0DtnD9bO2mo8vPa&#10;eBNqfup/cE0nl6uvtQqj/1q3j9R5j45jl7P0+f9s1113ndXnVN0VsfGm637+qPZmOkfkqe4O33hz&#10;eemP0gE6/qfJyck76l79wX2MfkbcZeMz9nHczyijseP4TtJ8aajNN7g9S9dRhX6m0j44zRvDvSqD&#10;qI5/N7Bffjql+fU8wsYbAADAzLS1nr0n1v1Yk1K7wBplfwGsSGQMfzQeeIep0ZYeDyvqhJwWdTxI&#10;1O63+c83AADYHmjNebYMuMP9giXWqFiX4thrk/OLonitwrv2agIAwLiiuX3ajTe/6B6XjTcr6oWP&#10;VPtDS7bxpvZe3sup8vbX8SnDfY5zp2ug+uBNjOcqPgW1c36UG6Xh9lV+QRtv0a+ZzhUaLuPjYTnd&#10;fVG7/g++WVGfx37jTWl76Vw/mWt7oeR+jMV/vJVl6a+O6tNqte6gdqrfcIm+ps/nKDnPZfTczunz&#10;TdG5XuZnI84XUtZA6DLS/lWlBKU9SfmXuEx8xtMp2rPqeWS233h7XtqHtP6w0nIO6/6y8QYAACud&#10;vb2mxbqV2lOOW7KzftTpdK7ZKw6w8tmkh776OoV44OsH/e8yxh6ivLN9nObPJJezkW7JYD9Kxja/&#10;+QYAAMuC1qp9tE69WLrY64+l5OoFheN+EVKvX6dqTfp8/ZI2ryoDAMBYozm8/6Prw6o3BcZm4y00&#10;5E8tycZb7Vf1N96M2r6m0k+LdS6Vsqvzu57Cv+n42lWlhDzP36Wy26L8KEVehF5b1Y95bbxp3T3F&#10;fXEbqZQ3b6Xt+Nlot9uPUfqsqM9jv/Gme3tT319F56VoV3V3+Mab74meq4GNN6O2fi5Vz098hjO1&#10;XT+3vvff73Q6m5U2F0rVe4106Uxt+9yW2j7dXzWutAH02X48fc6UNK3SfI9DhbP9x9u+vgeuF+dQ&#10;8khFXoSuJ7HxBgAAKxqt0T/ymum1SGtuFaZrouJXyJb4v15pgFWCHvbTw8D1w27JsPPvANxDaQ9S&#10;3jnOS6VqIxX1LZfTgPq60qd8dzoAAMBCabVa18uy7KlaYy5M15xYn3zslxQ26rSWHVeW5ay/AQMA&#10;AOOF5u/t9h9vIa8f6fF8FfW9HmkdWrL/eNO1Dmy8GfX9oX5p4Xz7ci4boeV1UHpWXXwAraGfdr3o&#10;7yhFXoRuT/Xms/HmFyzV77Ip2u9XHM9VrjPcV137VxXOCfWZjbd5oj4u6D/edG+O0T27vo776Pgm&#10;vra4Z7M9d5Hv8/teK21W1N8DYiy47nTtO91lVPYFOp6C0pdt40226L7qZ78PM7UfeRH6/klsvAEA&#10;wIpF6/odtfZUX+fsNd5rocNYw3ys/LN6pQFWEXLknhSGdTzwlozDTztfD/5DbMimeS47Ss5LDUnH&#10;8zz/gYzMKc4iAADAfGm1WrtqXfl5rDWx3kTc8prllxta356gNexGvZoAALCS0Pw97cab1wCFi954&#10;i82OWEuWSm5Pbf9Sa9GCfvdadWfdeNu0adPuWu+OiL5H2XiZoTZ+qvNfo1d6EOXZz5vxutN2Hfpe&#10;qb15bbypfLXxFr5m9M/xucrnT+tbejbYeJOSz2YsNt5cx7aXjvvoHt5Eqj43HfbLRnxY8YzUn/Wc&#10;Nt7KsjzKdWbrs8/rdmVHTrvxNlPfUqXlfH0KZ9x427hx46Tuzft8/tnOEfkR+tmQ2HgDAIAVi9ax&#10;d8Y6HWtRrPc+9loq++OpVWGA1USn09lHRmb1w8d+4G3YOS59S9lXknaSkfgADYjKqNPxtPKgiXbq&#10;Niop/QoNoreoTFsCAACYD1qaJm6ptepQ6UKvNV6rHCpvYO2RLtd6c7DSW9JCfpgfAAB2MPI9qhfg&#10;lg6nyPO9nPNjFF8wWituFOtInGe68y1EblvnuKHi80ZrXH/jzeud2pnujxizPM+/Guug5bjuzzbd&#10;n/+tywxQluXjVOZy30MdTqvhe+J+qM15bbzpc7y51u3Tkn711+65ynWjXrSja3iD8uaE+rwiNt4W&#10;0sdoV/XH4qsm/Yy02+2BjTd9VtXGm6L9z3Km++bzWi6ne32p6yt9WnS+62gMbHUdtztT285zX9TP&#10;7b7xZlTuYbq358yln2no+yqx8QYAACsSra/31zp9udegsAPqtS3WJK/5/6X4uqoCwGpDD/uz4uF3&#10;aNl4lWH45LqIHacHqlz1tV46HKl0EMVxpLk9GcXefAMAAJgzWoueFoaZ15Mw0NL1ypKxdmRZliNf&#10;pgAAwMpB/sNnPb8rOq0075+h9eFuii8IrRnfSn2WNFwKea1qLMHGm++D/LBpvz3Ev4MlH+vLXgdd&#10;3ufVtb2vzp6C/bsoO9P1Rl6Ebld157XxZnQPXhv9mu0znU7peq92tiptzqjPbLzNE/Vx3htvlu+L&#10;+jJy4819df5s9yw+67ot66ZKnxaNDf/3Y1V+tj5Hm+12e4dsvBmVPXy2c0R+hPV9YOMNAABWIoXW&#10;10NjbddxpTj2uqS1/EStc7epSgOsRjQI/l0P+VY/9DZY/eA7LqP7acru/8eA0h6u/CucH1LylLjD&#10;UORZrisj75VKn5NhCgAAaxcZYLfQOvRtrRt/j3VEyX3FmqU17PI8z28nXdX1AABgZaP5/LOj5v1U&#10;nv/Lsnyb4k1pPuykteVRqn+u4iPbXgq5f1q/lmTjTe3M+LX9Wi+vrDLf0Hp4qfS+ycnJDXXWFNT2&#10;k92mojPe38iLUPUWtPGmOgfrfNt8Trc10zlHKepEPd1XNt5qRbuqPxYbb66jvgxsvIm27uPb089w&#10;JkU5y/dZ9/s7Sp+O9SpzhMvFZxLhdKrbnHXjbba+pvm6Podzer/RarVuoD74Ga7quj8zndNpbl/3&#10;ddqNNwUztpEq8lWPjTcAAFh2tH69P9bm4TUqjv0HZAoBVjcaDF+xsWz54a+NUuuadZEKHd9fZU93&#10;GYVVudrYnFYuG6rPYSfZXwMGAAAwQJZle2utuYfXIB321ySvORH3WqLwXK0/X5L27dUEAIDVgOb1&#10;zyqo5nyHw/I64LzaV/Ffyt5f4YDPMoqyLPfTWvLMWEeUtGxyv1qt1nbZeJsPanu7brwZ3YtjfM6Q&#10;kual8E/tc6ofbLzVSj6bcd548/U9dz73Kso61GdwjuIj0WfxHLVdlYtQyTPKn53q7bCNN6PzfN/9&#10;cBvp+dK4w4j7vuozGfm7Nzo3//EGAABjSbvdvrZs9BO8joUN6HisW5bWo211cYDVjQbD/WQEbvWD&#10;HwPCBqzSpjixGjz30+C4IspZSp5WwwPL5WU8/p/yAAAA+nQ6nVdozTjK648Va0ysHQ69pmhten+e&#10;5w+rqwEAwCpBc/ttNP+f4DVAhyMVPkU48n7xLf1Q+l/5GCPlPJU/wWVjPRnV9lKp7hcbb0Jr9jH+&#10;rGb6TGeS61rui9p6q9LmjPq8IjbeFnJvks9mVW68Wao748ZbjGcrnpGZzuVyqrdDN97EVXVdR7i/&#10;oZn67fSiKM5TfAo696y/w58qyqoeG28AALCsyJ54daxxsd4pub/meU3WeuR/zAFYG2gQXC4jsG+Q&#10;eVBooHyrlzuIBsfDVPaCMHSjzrAiz5Ij3TeKFV4mA/K1rVZrV5XjBxQBANYu670WtNvtt2jNuULH&#10;/XUj5LWpXpPOUPgelZmsagIAwKpC8/1TZ/ItQlHGoY/TNWOUav9jQMNtLqXcvta2Hyo+b3QPVtvG&#10;2zfinP4cHM5Vrhf3oe7DAUqfMyrPxts8UR+XdONN9+y5cc9mk68prsuhPoNpN950rmrjzeeNetZM&#10;53LeGGy8mV11n7/jvtf3rerbcN/jPCpzvsIpXyGregNfNTmbopz6zMYbAAAsG1qfbqk1rfq2vFCs&#10;cyGtuxeo3G3rKgCrHz3wh4fhFwNDx2cWRXGLusgASj9IRptfgk4x6kJ1G/140m4lb8apjYcqHwAA&#10;1hidTufmWnOemWVZtTYoqb9G2BhzWB//UWvOh1ut1i69mgAAsBrRXP9U+yIx/ytppFzGocvMR6nD&#10;P9zmUsrnajabf1N83ujaVtXGW7vd3tnrvM870zlnkuvVfWDjrVby2azajTfVHbnx1u12Nynvoz6n&#10;245wtvM4X/XGYePNFOr3h3W/f+fP331L23U8jn190tHqY//biDSubqM0b8j1y6X1Ryny1Wc23gAA&#10;YNnQ2vaqdF1z6LUu1us6/qpeaYA1ggbGHWTM9Y0+y/E8z/3fBSORc3z/YSMxldM9sBxP2422HdpZ&#10;UPwhKgMAAGsEzf03k34Xxlco1ggVqdYPlbnA61OvFgAArGY05z811oVYC4YV64SVrhvWqPJRxqGP&#10;Zyq7VHL7WrvYeOuxszcn4nPQ8Zzl8pbr+rlQH1blxpvvz0LujUPVX5Ubb5baG7nxpvt1Yz+T8Uw5&#10;nMs5XEb9GZeNt4pOp3OLsiwfqet5b1yTkgfuhUOn61w/UD/fp3LWSWl+Gk6nyFc7bLwBAMBysVO9&#10;Ng6sabYTfFyvZydL+1WlAdYQmR78Nw4PDKV9ctOmTd1ekSl4QD1Iht/ZLh9SejWYIj6saDtCtfF3&#10;6RHK20kCAIDVSavZbF47z/Nvao04a3iN8HGsC1pXfqOyzyqK4squCAAAq5/4jzevBakvkR4P+yrS&#10;RfIjfhPy+pFKaZe7zqj6ofTY8aWQ1jA23sTk5ORGXcNpbmOh97e+D2d6k0LHc2bcNt5Uf8rGm2jq&#10;XNVfhis+ZyWfzVhvvMnme27a3nyeAZXdqnt2iOID6H7deCF99D1We2O18ZbQ0vy3u/rx82h/+L5Z&#10;Tputf9Mp6qnPbLwBAMCy0G63Px42X0jJ/bjzdHyNqjDAWkPG3svDmIvQxmSr1Zrx6yBlID5Q5fyf&#10;a9UgivrKmlEun55P7TxD9fdXHgAArDI0x7/Fa0o691s+jvXG6VmWfbauAgAAawitB9V/vMX64HUh&#10;XSciXutYHb9548aNz6yrj0RrysvyPH+zfIwTtQ716yur7484jPNG+mLkdtR3Nt5qdA0P8XlnOudM&#10;qu/DKxWfF+O28ab+jNp4G2h3rko+m7HfeEs/+/k8Ay6r/hym+AD6bFbjxpu5q67rYF+bz2E5HvfP&#10;cc9hPudsfRylqKP6bLwBAMCSo/VlP+m3sXaFlFWtQbYnW63Wl3ffffeiVwNgjSFD7joaJL/zgIgB&#10;Usdn/R02GdUPthHoOjHIlDxSaftRPpH/y+FaKgcAAKuAdrv9AK0Pn/Mc7/l/WF4H6vD3mv/vo/Jb&#10;6qoAALBGqP/b4xexViRrQ/WiOXwGh9KflHaDuuqcUPs30/pyH53jw0k7frE/sB6p6KLltnQeNt5q&#10;5Cc+RPdjxnPOpPpzWtUbb2k5x2drP/L12Yz9V036+fF9m8t1pXJZ9We1bryVGheftdTeZ3WPPqu2&#10;TvW9SvsRqp/Jt9dz2H0U/048i6mi7ihFnuqy8QYAAEuO1rDne71K1/xYexw6T2vYQb3SAGsUDYT3&#10;ejB4UHiw2PjTwLhEWTv3SkzLTqp3fxlyZ7heDDSlT1E6CB1XnX6aQxnYZ+ucbL4BAKxgdt5552tq&#10;fv83zeeXen6PtcXriuMRSn8tiuL77XZ7tnUGAABWL9f2uqCw8gcsH4fP4HSHWlN+n+f5HlWNhdHQ&#10;uvOO8D2i7VijHF8Kqe9ndzqdfRSfF6q36jbexITu7/vt8yk+L/lzcZ91/hW98eZQ/Rm58abneeA/&#10;3lx2tvYj38+ZwiVDfVyWjTdFZ72mYdX3bDVuvO2h/v/U7bhPvj+Op/L1RZ7CK1qt1mtUb6JXvSJT&#10;mTNdVvF+nyIcpchTn9l4AwCAJUVry020Ll2q6MBa5uNY07TWvlvH6VoGsCbphPHngeFQg+Mfc/0P&#10;hKIoDlL5C1xXhyOVtl0bk/00D0hLRvavlcfXTgIArEBkeO1XluVxntstz+sRV3Z17JcVKvMmrRv3&#10;6tUCAIC1ivyHa9vnSNcM+wapnyD9QmvHjesqi2G9/IyPRtvRvkPlLVrRnvyZj+h4Xqhfq3Hj7Z9a&#10;rda749xzlc8fvqHqr+aNt9vqHp+Utjlb+5GvemO98dZut2+j+3aiolWfZ7uuYak/q2rjTdezl+p8&#10;2/Xcn3ieHLrdNN3HDlXnvF7tQXS/z3CZkJIG+jasyNM52HgDAIAlRbbMG2wveq3x2uV12oo1SvGz&#10;ee8D0KMj4+7yGBxh+GmAfKjOnxUNuIdpUFVt6HCKIt2DMIzKyIvzOU+D9vdlWX5S6eyIAwCsDCa0&#10;hhyq+fv4WEesmNcdt0EmXdpqtQ5W+bxXDQAA1jLNZrP6j7dYKxwquVo/6tDfiHHtqvDSsEnn+4ja&#10;3ZauV0pftKL/EhtvNfLpDvG9VnTgXDMp7oHO/5vJycm9lDYv1Odx23ib9nnQ+Y6Mtuei5LOZ68ab&#10;N4eatabdKFIfl3Tjzei6vuZrc59num+j8nVfVtvG2108ntzG8D3xcaQ5dJrLauw8pqo8hM7NxhsA&#10;AIwDE1pbzlHYX8NibYq41r/f9IoCgP9r7X42ZtNBkuf5z+vsOSHj9X4aeKfHYAuFETlXuY7a+pr6&#10;dGUdAwDAeNIoy/Iemqu/khpaqbyu1C9mvlzXAQAAqJC9f+3wP6xhp11+xV/roktKlmXHxnksJS1a&#10;0WetiWy8Jejz/YOCgXPNJvdB5z5a8XnjTQ4/U4rOS66j+76ojTfnp9I9PEvp06K2Bzbeol4cDyvy&#10;1O6sG2+6nnvoeg7TOfxM2rd+s5LLXu4gumdLvvGmc38t+jvTNQ3LZdWf1bbxdoWCfv1hDffBY0+6&#10;meJT0Ln7G286nHO/VY+NNwAAWBLyPPfXJ3/Xa+yodchpXiu1/l1NxwBgNCCu4YHjARKDRwbf6TJI&#10;710XmRMqf18NsCvcho3GaE9Z85INa/Xpy1u2bGnrGAAAxoxut/ufnuc9x3vOtjznh5wno+y3RVH8&#10;R6vV2qWuBgAAUCG/ofqPt2GfIdYR+QIv6ZVcWnS+Y31ORRfkp4xSrHtsvA2ia/nDTOcdVtwDnXvF&#10;bbyFXM5S3Rk33sRBPq/bjzoznSPy9NnMuPEm++yJ/vwst205rnP5N8OmoHvGxtssfUzz1ReHc9p4&#10;02fxBPVhxv/6HO5D/dmx8QYAAGOJbN0nxJo8ah2q0/xV25MSAARlWb7VgyeMf4dKe7uysl6JueGv&#10;nZSxeIHbcHsLNZJro/NLOt5VmlcfAABg6ZmcnNzYbDbvIf1Cc/tFnqtDsW5Yyr9A68cjFvI1UQAA&#10;sDZoNBrfsZ/g9cN2f/gMPvbLbekGvZJLi851c59D0eq8DpdC9frHxluC2jgmzj9XuQ96FlbsxpvL&#10;+/5Js2287eTzRn9dz+eY7jzJZzPtxtuuu+7a0nV8O9px2xGq/Utlm/13XbTPSth4a7Va11eb58+n&#10;Lcv3VJ/hDtt4K4ri8Hh+ptNwH+pnh403AAAYO/I8v6rWlFO9FqbrUSqn1WX23bRpU1dpAGBkiD9S&#10;Rt55Ng5r47wyLJV+t7rInFH9g1S3MgxnMzZnkuva+JQB7r/QWycBAMAOQHP69ZrN5nGxRnhuDkPL&#10;8ZivVeZQGWQP7tUCAAAYjdaKP3ntCMc91hTL64nWnWXZePN/YWutqtYyHS6Jov9ql423BN2PfdyW&#10;ogPtT6e4Bzr3itx4c5mQ6s668VYUxZFpHUvpIxV5up/TbrzJb3+er8V9dug6DiNNfXpHXbSP7tnY&#10;b7wZnes58/ksrPqad9TG23XV52Pdh+j3KA33weNFYuMNAADGDq0njw+bwevVqHXIaV73nC9b/+vS&#10;v6jO3ZUHABoQvwvD0KEHlIzfeW+8GRmz91fdWQ3CYcUgddyhjz1gFX+h0gAAYDsjA+ttmtN/4jUh&#10;1gbPzTG/12uFX268Rcf+EX8AAIAZkX3/p3QtCfvf8svtVqu1LBtvYpd4WeD1S8eLVlyH2j2x3W7f&#10;VmlzRnVW9cabNKX96fridH/2RVE8UMfzRn3e4RtvDl3HdRWfEfX3zr7X9flnPEfkqfy0G286b7Xx&#10;5rJpX0Ly9VfsxpvuZ3/jLcLZ5HKqt0M23nRvnu3Pdra+DvfBdSQ23gAAYOzQenJSsraMXOOc73Sr&#10;thWsM2XbvV9r73VVBmDtUpblTTwowvj2gFH8DMUnqgLzYycNxAep/tmzGYXDcvn63NWxQx1fovDl&#10;nU7nWkoDAIDlRXZR8zqaez+qdWFrzMtK74eJQfUdGVJXUVrhigAAADMhn2M3+Ql/8XridSRdXyz7&#10;I8pf1v94S8+7VLLPon4/SvE5o/KrduMtz/M9da+rz1mHU84zLKf73Iov6HdBxmHjzar7cBNpNjKV&#10;f5uvebb2I19lp9140/0e2HhL74Xjup4l23hzn6XtuvEW/YzPZDa5nOrtkI03zXHVxpuiM2q4D/V9&#10;ZeMNAADGCq0lr5Yuj3VoujXIa2/kx7rtuNO9jmmN+5zW4OsoPZcA1hYy1vfQAKgGRwwMHyur0Ssx&#10;f1T/gRpYZ7stS0lV+xGfj1xPxvilCu+pYwAAWCY0bz/Lzn86X4cBFekynI7XuvGmTqezuVcLAABg&#10;duQfvC/WFoexvvjY64vXGa0xy7rxlp5zqVT7KvPeeHM/fB8sHa+ajTdTFMWT3J7bjutU8kg532UV&#10;3+4bb6o7vPG2i/r6efd3Ln0PuYw+Q/9cw1w23jwW7qNrPj3Oo6QpinM7VNvTbrypredFOYe+Lsfr&#10;eku28ea2PYZUd7ttvGnc3knnrMZKtOl+OBwlX5PzZad+XnX9m/ED6J5XG29pe9Mpzfd9VDjrxpv6&#10;OuvGW7Qbn5P76zoSG28AADA2aE3bR2vU91K7wmtWxGPNtaKMqk1R1PNaKr1648aNC/qGPYCVTKGH&#10;/00xWCwbf3KYXlXnLwi1+aAwPGNAOj4fpYNZbf1FcTbfAACWmDzPbyN9TnPthWFIxZrgedzHNpSy&#10;LPu7jm9aVwMAAJgzcuCrjTcr1pWIR7rWmc/UxZeU2HjzuubzKWnJ5DbV75+12+2ddTwnvJng9TWu&#10;W/1bVRtvaudJvi+KVu3P1g8/Cxs3btyuG2++Xp13YONN/u9N1V71mTh/+B4Ny+ku6/P765Tmcw36&#10;zH8adadr33kuI0278dbpdPaRDfdzt5FKWa7/F4U3qgom6BoP9PUpOme5TX9OqrfdNt6M7tNXXWam&#10;+xTyvXLoa9Pnsb/iA+g8H497HmWnU3ouX7fCWTfe9Dk8uy47reJafH6X9XF9X9l4AwCAsUFr2oPC&#10;Joo12Io1LMKIq8pIRd0or/XpNL97GvUHMgCrFjl//yxjr2/UeTAo7Vt19kLxj0ffT+2cEYPRbSt9&#10;3or6GqiXlmX5h263ew2lAwDAIpDBs6eMqbvK+Lkk5ugwjPzSIjGOzlFx/zV/WVUEAACYH1u0nnzJ&#10;64ql42p9cWjFmqPwLB3vIy01d4h1TvElkduK9dJtq/93Vfqc8Mab69T1vM6uqo23drt9P13TmXFv&#10;ZuqHpTIPU7iTNG/U5wVtvLlfqjuw8aY+P8JtRXsO3ffZ7qPaOkd6uI7nwxbdn/5vrY9SnFv92qZn&#10;5kNKG4nyjnA7lu+5kmI8ndgrMYiu+8CZzjtK7ofbVN3tuvEmv///4ppcdra21Y9KavMxui/9n6vQ&#10;8SN1fLmv220oPrJ+KD2P21M448abytxQ/bw0+jjd/Y306Ievze0rZOMNAADGgsnJyY15nlfviMIm&#10;8loV69Fc1+XIt2Ldc2ipjYvKsjxU4a1UdiE/dQWwstDD/tEYBB5EGlQnz/eHwkcho/Yg6ZAYmPNV&#10;DFLHPeAttfczHS/Xj68DAKwFrq759CjPzYnxU82xjsd6oPn2gzK6HlHXAQAAmC8t+RWf9BoTdn2s&#10;Ocrr2/lOq239D1e1lgi1542Zv8YLAyUtmeJ63G9dj38j++7SrGht/aPr+JrrNXdVbbyZsiw/5baT&#10;axw4f8j3oSiKByi+INTnBW281X37nOIbJP+320G6Bxe7r/XnWZUJRb1UkafP82s6njetVuv6Os9P&#10;FR3ZvvsR59B1fkJpI9GzfcTwPfB1dDqd/3H+MGprwb/x1m63t+vGm5EdutXX4/PrcFq5rXjWPN5V&#10;/ld6Dv9bn89/K/2zvub4fB2OasNy/fQa3JbCGTfedJ59XW62fkbbLhdS/zwG2HgDAICxYNOmTU9P&#10;10wr1q5YZ7zWpXlOG1bUibgV7TrNcbcjO+CV0p2UBrB6kRH9QT382zwAYgDJCHyxshb014dDtDSI&#10;3qg2tyo+MBBnUwzgGLAxUNXH3yr9ShI74wAAc0dT6Po3ag79RcypnvMdj+N6HbhU8/b7Vb56IQUA&#10;ADBPsg0bNjxDa84PYn1RWhXGWhPxNE3l/1YUxXekq6j8Qu18vyQvtY59R+2d6nbrta06j/KWRNHn&#10;ut9+2X2azunNq5l+K3tC5U6JvriurtVf8b+ul7041O5YbLzpGquNN8v3Rkkj5Txd/w7ZeKuv+Wj1&#10;9TtStcERn2WEcQ2j2rDUxjbVXfAfhMrffqvOU/ngOuwrzmu5H9K0G2/qQ7XxFn221KfLlXW1XolB&#10;lH/34fPNRb5f0lMUn/J+QOdbto03PR9P0326YrY+p/crvReOW85TP/vxUW1Y0U4c+7oVzrjxpjL7&#10;u+04/0ztW2mfVPdy11f6FNQmG28AALA90ZI08TOpWs8cxpqV6NI8z2/barU+qPXmEq3Rlzk9Xa9S&#10;RXqsj1Em6jhU3ilq7ztKz6RZv94ZYEWiwXJ6DAI/+Dr2X8rdos5eNDKq/0ftblO0P9BmU5RL+xXH&#10;as/Hn9Hg3EVpAAAwA2VZ3kVz5/vjxcCwVKQyhjT3/3TXXXdt9WoBAADMDznpty2KolpbbLtPt97E&#10;8agy9kPUzhdUdl6/AeGvx5GP4BcB/bbDf7DS+GIVffW1xLFfUOR5/hsdX1OagvLfE32I+r5W+TN3&#10;6JVYHLr2J6f9cThKce6Q+626S7bxpuupNt4U7Z8j4g4jrr7+Qffr1jpeEOrzgjfe0j6lx5E2/DmN&#10;iuuz+4Hii0L3/qO+/4r223XoNPfBxwqPUtoe0gC6/r11/cfUZSqpT39W2t3qIlPw/Yprm6ui/fo5&#10;2VtpAyh9xo23UWmW29RYnXHjzajcv+m6zpmunWHF/XT7qVzf1z9dO04PRZrLdzodfxXWMIVs63uq&#10;X/fU+c7T8bTtWtGu24vj+rP4Tx2PRPdmQRtv6hMbbwAAMC/8e8Va4z/p9VKH/XUl1s+Ia+0a+O80&#10;b8Jpvfqi0i9M61pRJ9LT9uI45GPb71pT32f7TscAqwsNkv+xkRoPvOPSkm28GQ2eN3ogxUBLB9h8&#10;5DoxeNVH/xA7O+IAANOgufeR0iUxx1uOx1zsUGvAGUVR/Luc9eX4fR0AAFgDaC25i9aX/n+ZxZqj&#10;rJGKvCifpqstO+Cf13FTmhNaxz7oeum50/On51iM0raj7z6vj72+qt8/1Lo7sEExOTl5E62xxyk6&#10;0IbrquxhGzduHPk1fnOl3W77d8O+7n7ocEbFuSPuOurDkm28dTod/4b4xXFPok9xXsvXrfvx9l6N&#10;haE+L/g33hy6bnx2DkPRP4dRzvKxzlnl6fqOVN5VpUWhz31Sz+2hbjPOo+T+fQr5fLqvm3u1euj+&#10;PS/ts567C70ZVGeP4kl+Pl1W8YEwzjudon95nr9X8QcprY/60d94S/tjRTwNXS7JP159GrWxNYDu&#10;+9GuG59DtBXtWZHnNF+nj3VPzlL//l1p/67jC5wf5dN4tBWKfEvX/A0dD6C2DvZ7jTinkgbkNqK+&#10;jx0Op7mP6tvIjTeV9W8OXhSf13DdmaRngI03AACYF1pn7xxrjuX1LdbDWIMUHqk1caTto/qPlj3z&#10;Ca+NUV/JVV0r1uXZ1jGX1dp4idr7P9k9t1QawOpAg+NGMQjqAWXH4pd19lLh33l4nc5zWQzChch9&#10;cxh9VVvHycB8ttJm+moXAIA1hV/CaR5/rIyc8zxvpvN7SMcXy0D6iwyo29XVAAAAFoTWmxeFjR/r&#10;jOOx/oyS86NMWtYOuqW0Of8Xthz16sW6lfbDxxEuhdwvtxfniHQfO9Ta69/Dun3VKaHjveUDneI8&#10;Hfbl4+iX8v+utfiXnU7nWq4zH+rNmym/3ep2h6Xi/bhfjiRlT+p2u+9T/pL817vuxXlxvrhX6bEl&#10;/22HbLzV136e6h+o8PoKP6F2znSfnBdh9NeKNJ9P+pv6Pu1/Ks0X3fdNk5OTh7oP6WeY9sNxfcbf&#10;0nn9cwtXUjn/hflfIk/P/vnKv0+vxanoGh+tOn+P9nweX4tDZQ9c67BcLs7juM57ttq7q/IqdO5q&#10;4zDadhlLWf00y8fRVhz7GWy1WqfpGZ5xE1P3aG+d0xuHF6Ztpm1F3Odwf1T2PMX7G8rq5/3iep1v&#10;qc1+3Qgt57lvbkt1LvDY1HH/a0WVf7zLKNqXj6O+Ff2IMI3X5zjctrrbS/AfFD9S5zrX5dzftM2o&#10;O0ouW5/D/X2m2uHdCAAAzIWdtIac7LXE64iOB9YXp2m9vGw228f2jNb062u9vb/K/0VtXur6yqra&#10;8RpoRVoqp3kdS9dJrYWnaT37Wm375BLAykXG7h56oH/qh1yH1cOuh/zvvdylRYPxxRpI34pzzUce&#10;gDERJIOx6q8M1/9SOgAA/NM/3UIGzxmp4RJxy3EbQpqPn1qXBwAAWBSyxe8ru/xvXnPStWeUkrWo&#10;vza5fCqtY7b557wRJCf/gmjb9R0quR8Ph36xinYcuu04h1Wn/0J9v3bVKaF+/Tz6Yr/F9VI5z/L1&#10;lmV5o16tuaP7/h6fN+2D23M4SsN9iDqW+uA/Zlw0aqfaeItrU1KlONZ5z5+cnHxUVXiB6L4uaOPN&#10;16z7/DjF+6itqxVF8SHl+UVR//75GpQdffbm17d32223sldraXEfdI7qt1Xis0zvoeXPLnzf6KOO&#10;/fWS/1w3MxJd7/PSdqOu00I+ThXnHO6H83TOgf96a7Va/r27fltRblhuR8UrRbuup2uf8hWWo9B1&#10;PEplP5Oew6Gy+v1zntr8o/o0/HVYeyq/et/h80afos9WmuYwzlHn36xuytf7Wj3jP4gyUS7icW1x&#10;HodOj/NIX1czo37bcU/fjygb507bdzgsp6tu/zy6R/6KzJv3mgQAAJgerRkHxnoyav1yqDIH18Xn&#10;jNbJ52tNO9LrWrSp5IF4quF8y+e2faw1/E2K30P5ACsXGXXPigHhh1u6XEbl0+vsJUWDZg8PwBhY&#10;qWKADaeHbExa0c84VnuXa0AuS38BAFYCW7ZsaWsefL/mxuovccNpj3k15kuVOVTz8EPqagAAAEtC&#10;WZZ307rzeq89ip8n+/zftN5MkdMjryiKw13ea5aOq3XLL47taKvJOW+8dbvdh6vNT0lVW67vsG7r&#10;3en5FyNdV/T/EJ9Laf3zKDxBXblxr0c9dH3VxpvLSc+M+g7dnur8xnXb7fbH/NfCdbU5o3q3Vntn&#10;un1d55vqvk3pd0h9qc6dnP+TCqv+K21JNt50/v5/vCne99vCHlE/f98ruXDU3yXbeAuUfhf19zV+&#10;dnxP3L4/O53L/+Xm+7VnXXRZ0Lmv78/En4XvW9ht6b3zsftnua++D3X1aan/Av04X7vbVfhinyek&#10;tH48Tat1kvvjupae52/peK+66Yq6zhfddt0vl31OtBNtqt5xUcaq23y/muj0WpoTbbeptn7ottw3&#10;t1XPG4f5c9L1Tve7ib4Pv9Q5fx19SvvoMOJx7D67TY2znes2KtTOPmmdIZ3oa4trdN/q/v3Rbeke&#10;XrluZpi28t7jer4utWO9zm2m/RyW01XnYz5XXe+T6u/wf9MBAABMQWvHkbYtbGN4HQlbI+wPS8U2&#10;9ErPD693asfr1B/cjttW8kiFnRNK++K6Oj5Ta9z71db1VB5gRWJD75sxGOoH3L+htlxskKH4jVGD&#10;b/g4Ta8HfX8CqPsZ4cVq81QZ2weoDADAWqElh/s6MkK+43kxjJSYS2Pu1Bxph/9DSpvPCw4AAID5&#10;4K+DuYrWm916hzPjr0pUcBVLvshAKO0kzYeO6w5L6cvxX0rliPNMedktv2QXBZE/5bep/ULfef7j&#10;mTppIVypbr/oHc6L/j1bZB/6yA4Z+JrrkNNkqzj0f/wsimwRv/GmuiM33mqyuB+KV9JnuGuVs52I&#10;8+u8n9M1/lr9/bXu6a91736ttF/7K0nr/mW9GnOies7qenP+GkI/v3Wdqu7k5OTIl2+bNm3qRvt1&#10;+Ylezv8nnvWkjLWgrzf1JvVwW5s3b57Vvq030AY20WZieMNtLnjTa7hvDuu5YDYG5hUdz+nrtTx2&#10;kzrY+QAAMCtal57SbDYvCRvNUnLfbrOdJdvj8Uob9V/ac8brn/Qw2zFq87I4TyjOZ/nY+WlayOmq&#10;f4ba+rzff6ksX0EJKws9xF9JH3AZ+cdqYNywzl5yZLhvVPtH+CWxDgcGXRqOUvQxBqzDiGsAnqPB&#10;eKDiAACrnZ00j75Vqgwjz6fpPG45XfPiTzqdzjXrOgAAAADLgnzI6j/ebH/osLJFIqz9voH/mFoI&#10;C914cx3ZTDNtvAEAAACsdnaRTfZ522bxLj3stXi/Llvrl2VZ7luVXiLyPH9xs9n8hu3B1D5MFWnx&#10;XmtUGb//KoriZW4TYMWgB/8WenivULT/AlcD7Sm93OVBg85fO/nt+lz9QaSs/uCPwRbHw4o6UabW&#10;KWrzc8pf0L/EAgCMOzI0DtI893nP1+kc6OOYL2XU+OuSHtJut/0XQQAAAADLiny7gd94CxvF/p7y&#10;3qwii/4PRDbeAAAAABaGbLKbyh6q7DMd9m21NJ7n+SFV4SVG7e7ZbDbvLV2Q2onxDit9v+XjYUVZ&#10;XcNl3W7X3w5wV6UDrAz0wF5mp8gPsR92DYRLO53OPnX2ctGUrq/Bc3IM/BhIyYCacdBF6D6HXEf6&#10;lfp/K/93ncoAAKwKZKw8woZGzI0xD8bc7WPN338py9JGyHy/qgsAAACgj+wO/47UhSH5bBcq7V/T&#10;/6aXzXEl2SVflS2yLWwTy7ZJbZ+cobr3qosvCjbeAAAAABaG7Ki/2jZTtFLYbBGXrXSi4n5Xv5wU&#10;6sOjpO95L2DYrov+TKewL2VbXir78wTpVrJLNysPYHzRg/6eeHgtv9TVQ3ytOntZkfN2Kw2238eA&#10;97mVXPXD4XSDbri8w/Qa1H//iPaHlTfldxUAAFYSmiP301z53zKULrZh4rnP81wa9xyo4zfK6Pjn&#10;uhoAAADAgpBt8SDZH5fYxkjtDr8kkZ/1S9slCv9b4RecFmXSsg5lu3y8bnLRsPEGAAAAMH+Konig&#10;bKGLFe3bR7bZrIjLrnux4tsN2Wf/oz591/aiDvs2pOOpop9WvPuPsj7WtR2qcvz2G4wvcphuqwF2&#10;eTzIdk6U9qU6e9nRQLuezn9ROsCiH3E8rMh3mA68kI/r63ibyvtHqBf1w5AAADuAicnJyatrHvu9&#10;57Phea5O26Y59BLplSqPsQEAAACLQvbFfWVXnCH1bQ+Hyur7Yfa/0nynp2Vto7gN+XjXdptLARtv&#10;AAAAAPNmvWyzT6e23LBkY10+OTm56N/jXQB76dy/kJ12mW3IkNKnaHjTLULZmg6/XxSFfzbL7/8B&#10;xg895C+LB9eSg3JKnbVd0Pmvr8H2RYVnpwNIWSMVZexIRdlIc75DywNT7Xog/rvSAQBWBDIarqz5&#10;63DNif35LOa4kOc/zW/b7Y8kAAAAYPUj++NJqW9lKbmyO5xm/8pyepRJQ0vlfy3t7faWCtk8bLwB&#10;AAAAzJ1WnudvTe2nsOsiXr8336F20saNG2/T7Xa/qL5cGDalkqfI6dawPRg2alEUfv9/T13Pktqg&#10;AItGD+fLvEscD7F0vgbnQ+vs7YYGyr+GI2cpKe1TPy3k49q5m6K0rAbhZXK4HqM4AMBYs+uuu7a8&#10;oea5LZ3fYk5zmjfkpM/peIsEAAAAsCTIBqk23oZfaoTCNgm7xOUcD/lY/tyzlbekLHTjzf3d0S+U&#10;AAAAAHYA1/A7dttCYac5HvKx8o9pNBrXr8vvUMqyfJT6c2hq77mPaTxVpKfX5+ttNptH5Xl+VeUB&#10;jAetVmsXPajH+gHVYeUw6SF9by93u7JOjtHjdX7/iHd/EFkeQO5XOrjmKg9C1T1Pbf9SE8p+SgMA&#10;GDeydrv9Is1VvwlDKAyICL3hpviZNoxUdue6HgAAAMCS4I239A8ylTStwkaJeO1DfmE5bBRvvIWv&#10;OkrT9dd9KsuSjTcAAABYU8ie+2bYafFOKWw3h7KrtqrMO3qlx4PJycmNsvk+7vdetvtiHyDtv6Wi&#10;A9flMMq6nmzRI6sGAcaFTqfzMj+c8dDqgf22Hvar1dnblUaj8Qj141PuTwyqkAeSisxLUdfXpjbP&#10;arVa/7Kjrg0AYAQ7aU56tTfWRs17ynf6mSrzoU2bNl23VwUAAABgaZGt8STbIopWfle8xPBxKqfF&#10;Sw4fu06e54crvuTIdzsw7CQdzkvuo+qy8QYAAABrhqIobiHb7Ix4x6+kKoz3TbWNd2iv9Pgh2+1q&#10;zWbzQ+rvn93n+n1+1e84Dhs1wkhT/s9cv24KYGxox8Nq2bGR8/SwOm9HUOr874pJIgZRxJU/Z0Vd&#10;x2OQahB+Z9OmTV2lAQDsMGRM/LP0Ac13/fnK81Qojtvt9kG9GgAAAADLQ6fTuZbsjh/Hy4vwoUYp&#10;fCyXk2/1+bIsr6T0JUVt/rNspD/7PJbPOV/Jr2XjDQAAANYMzWZz4H26FTad434vLhvrJr3S40ur&#10;1bqz7Mzqj69SW9C2p7KrY+dFmq9Lel6vNsAYsdtuu5V6oP/khzQGpR7es3fw15l58+3NGkiXR58s&#10;pc9bHozhPDq0dH3f12R0HeW3JQCA7cnuRVHcV3PQeTEn1fNSNWd5rtN8danSfq20ByttXVULAMaV&#10;PTRWH5Jl2akKT5VNdapsqlNlxxyjsX7lugwAwNijeeyNsj+21rbIFL/Kcl5tt/xJtsw+y/UHjZpD&#10;X+DzLMQHdB3bWdIDdQwAAACw6pHdc2/ZZxf6/b4O491SZbc5VP4/5J++XHmNqsKY0+12N6nv/vrJ&#10;/rWEXZge+7oUfljpvOOH8cQvgT0w/dDqsHpoW63WLr3cHYccrkM0aVSThA7nLV9P1I1rc+hrtXSd&#10;hyhtvQQAsOxoPruB5p6fx3xr2VCwwhjynKf597V1FQAYYzReb6zx/KvU8Hfo8Wwp/4dZlj1NRYte&#10;DQCA8UZz1wfsC8acpqS+6nntHOW/qSzLG7n8cuG/dJYv+CfbReG7jVLMt0NpF6v/j6ybAgAAAFjt&#10;5LKB3jfslzqMuPL/KN/0TnX5sUe24IG269x3HVbXYZsvwrD/HPZqAIwp/noQOTVfSgdlvSm1Q/Ff&#10;UKof95Z+rMO+w+cw+mlF3ijFAE0V9TxApS/IqfN/lQAALBuaZ3fT/HWs57CYg2LOjVBG0Hc857l4&#10;rxYAjCsar3vJhjguxq+SKqV2h+N+aTwOf8wEADBHNtgW0fz2C4XVHGY5Lr1Jc98Bdbllp9Pp3NJ9&#10;ma/Ux7vVTQAAAACsBTb7HXf4pal/6rjfQxVF8TUXXCmoz99Pfevha4rrku33IqUBjDdlWb7FD6yi&#10;1YsiDchjezljQdZut38WL6w9mURfFyNfp6W2LpND+RilAQAsNTvnef5JzTH+6+tq7vH8Vc89/bmo&#10;0+l8R/GmKwDA+OJNNI3pW8sW+UsY/EoeUOoIWCr7K2/UKQ8AYKWQSf5DoFQTEgAAAACMEfJPfxDv&#10;m4ZV+6XbFLdtt1K4XrPZHHk9ofq6Xqc432QH409ZlvecmJg40wPVajQaf+12u3eps3c4mkT21KD7&#10;tv/iMl5YO4yXWyoyZ7l81I1jXftlav/FuuabKQ0AYCkoxCc8X8VcFXNPhJ7TpCP8H3F1HQAYU7Is&#10;e4rG62c8bmNMW8oaqcj3HKA6r1caAAAAAAAAwJLgr2RsNpt/VnRan1R+7AcUXxG02+1br1u37kS/&#10;M9PhyOupfew/S3dWGsDKoNvt/sIPrx9uqyzLsXpJtGHDhj01WdxZE8plMdDi5bWy56y4PtdTe/24&#10;w4mJiRPU/jVVbkX82CQAjCXrNF89TUbAD+IFfTrPONRcY0PhkjzPb1MUxe51PQAYD2wD5Fan03mH&#10;xvFRsheO0ri9yGM4xrE31BxaKjtFUaa2L06VbqF0AAAAAAAAgMWyTv7m66fzRy35oJfLl72j4iuB&#10;dXmevzD8bR1PkdOdX5bl93UMsKK4ql8G+wH2iyLFPzOmv0tyC/XvZPdT8XnLgzQG8HC8vu5/aKAf&#10;WRTFVZQOADAfdmo2my/yPJJuuim9/5Le6Yr/Xmk3rGoAwFjg35aVAf/PGqM/8R/meKx6LIetEOPZ&#10;YWovqeoUm2L42OX8n/WK7yQBAAAAAAAALJTq3ZP9TPumOh7wRS37q0VRvErxFYH87/18Pb6O6d75&#10;13k/VbwtAawc8jy/ql80+SH2oLU0iO9eZ48VGoh3UF//Gi/AlDRnuU4M4DR0O9FWff2Hl2X5PB0D&#10;AMyK5qQDZSi80fNHzCnp3OJ4/SL/+f73+boaAIwBsoH+VWP4wx6jMWZt9HvcpuM5xrHKV6EVzk49&#10;vquyarJfPuLOk+Pz9OqEAAAAAAAAAAtjXfiu4XOmqv3ZUxRfMe+e5C+/29cS/vSwnG6futlsPlDH&#10;ACuOhh7e//ILJMWrgZtl2R8UH8sf0u50Ovuoj89Uf6uvfvLgU3I1EKcbpHNVtKG2LymK4qX17y/x&#10;V+oAMJI8z28no6f6Y4DUUIi5xNIcdaHm1CcqnR9/BRgD/B9uGrc3lO1znHRujN0IIy5b4GKN3z+r&#10;zLEqfz2r1WpV4Sip3CEq/zfX1Wn6bVnK91di2KbgK60BAAAAAABg3hRF8R77l36Hn/qbIafL9/xq&#10;XXzs0fW8Xv7zFeGL+x2/Q2VVqv3yK/I8f7eOu64DsOLwy+Nms3lSvCyqN7PG+uWQX2RrMvFLsWog&#10;xiBV1pLI7WkC8PfH3lPHAAADaO65vXShov7Lm/7cEfOQDR7NH5/WXPVIHQPAjqehMfmvsnmODNvB&#10;49UKO0J2hcNjNG4/2Ol0nlHXmw9XdTsK+207XjtAbvu/qlIAAAAAAAAAc6TVal1ffuqv7G/av3Q4&#10;7HsWRfGt3XbbrezVGG/8jzXNZvNH0fe4Foc+9jU61HWf2KsBsILRw/4RBf2BK72wlzO+NBqNB2kg&#10;fiQmnAg9MJW9KEU7ExMTf9W9+YDS9pEAYI2jRX9XzwnSH8MQCCXzhr+S7j0qzvdPA4wB7Xb7AXJS&#10;PlpvfvXlsRpjV3mv07h9hMJ5/w6j6txETs4H1NZhbktJVbsOI16f53LNHXztJAAAAAAAAMwZ+ZEv&#10;sK/p91DpuyinObRvqzIPqIuPPfKhH2//XNH++3zH47qc5muSH/+EqgLASqbdbr/GL4TiYddg/Vad&#10;Ne608zx/nwbryTFIl0Juy/Jg90Sg+/En6brdbneT8gFgDVIUxZU1R/4inR9ijnDoNOWfODk5+daV&#10;8ldGACuJTqezWfbKdb0eK9y5Th5FHuU0bk/RuDzf41Pp1ViNsDbmf9dqtV7qOq44V9T+dVT/NXIE&#10;TlNbZ9Xjv99+KqdZdZmLy7I8Tec8QHkAAAAAAAAA09JoNPaV33pe+JVKGvXe+oNKL6oK489t1fdz&#10;4npShU/ta5Lf/FyV5WdbYHWgB7v6bRI/4BrQv5f2r7PGnizL9tYk86Pov5IWJQ/0aCvknXYN/E8q&#10;n803gLVFofH/dM0xP4j5IOaIMArq+HeLoti9rgMAS4iM7sdpDf6M1vtq3Cn8osadfz9xgG63e1fl&#10;v1rjtTLWY6zG2I2413SN18M3b97cqavOicnJyRt7PtD5r3Abbi/aVPYUxXlTuXye5+co/0AJAAAA&#10;AAAAYCTyW19p3zN8yfA/Iy6dI9/3QXXxsUfXcqL9dCuuQ8kD/rKu53iVu1WvBsAqIM/zv6UPebPZ&#10;XFG/RdLpdK6lgfmbmIyU1B+4EZ+LXD4Gv4/jpV3EdY5v6Bz/rmMAWANozL8tnQccen6w6rnS+pny&#10;9q4qAMCSobF3oOyTz2vdvTRdiy2lXS69wOXa7faWVqvlcqc6Lx2jEQ/VdY+QA3MV150rWZbtpXrH&#10;RZtKmtJ2yHmphvvhPmhuOUXt3V75AAAAAAAAAFOQz3iu/cnwKdPQajabv6+Ljj3dbvcp8oUvDL9Y&#10;SQPXZOl6/16W5X69GgCrBD3Y+8fLqnrgvlPJ8/pL8DEgE3dqNBp/jgEbSgexyvXD+cr3SLpC9+e/&#10;ddyUAGD1sZPmxFtrrH9A2hpz4/AcovQ/5Xnuv8LJqloAsGRofN1N63m14ZaOP0vjs78eq8xFCi92&#10;mss63aGPXdZxNdePq/zhOp7X+q01/5pq9y+ub0VbEUZcRaekuz9OH5bz1MdLZbfcUccAAAAAAAAA&#10;feQrflR+47bwNa00Xvua15JWAjvL//1c+MlxHQ5DTtc1H9UrDrC62FUP+Fc9aP2wNxoNfw3TLeq8&#10;FUVZlvdQ/8+IwRwD2i/hlN1/Kef4fOQ2IqzbfK3OdVelAcAqQuP7kZ4DYz5Mxnx/7pAxcJo3+ns1&#10;AGApaTabXsfPjDEX8piMNTzW9BijTve41bh8rdJfovAlamdr1HUZ11HavB0T1fuI60Y7080NkZ6e&#10;z3E1MVIun+f5LxQHAAAAAAAAqJAveVPpV+F3KqlSxO1nyv/9/OTk5AaXH3Ny+eefsH/s/odP73iE&#10;KlP5z7om/tsNVifNZvOZ8fD75VWe57ers1Yc/rdUXcNLNWiv8ACOga2s/oCej4brW7pf1mntdttf&#10;FcV/vwGsfNZp7niUDIJzY5xbqUFgqdxlmh9v3asCAEuMltv1h3jNtS2iMefxdrHW2w9pbB6g4yuG&#10;x6TjUV71t/Saqb4q9vK0rPMXuvHm+opWbUUY7ercl6ld/9ed++nwkrScw1Fyn1X2gqIo/BXW6yQA&#10;AAAAAABY2/hbmJ4mjfQjLeVdIf/4UYqvBHa1L27f2NdU+9B9H92htFW+9JtVtt2rArDKKIrivnrg&#10;+7/1pkHw9zprxZLn+bN0TZfEwFZSdW0e2I7PR67nNtKwvk/epDxOE8Q1VQ4AViCbN2/2XxM9M4yB&#10;MAKsJH6BynxB4kdeAZaJdrt9P62pNsgv0nj0eOv/EZDW2a/E2hvjM+Q0j1//3ltdvNp4i7IO1dYv&#10;5/vbbkZ1qv94c/sOPSc4rv58133U8T3rohVygPZyuspWNpWSRtoUbst9c6i27qF0AAAAAAAAWMN0&#10;Op1/sc8ZvuSwT+lj+Y8fV3xFIP/4J/Z77UO775aPlZVezxFVYYDVjAbDl+MFleKXKf6YOmvFUpbl&#10;43Q9n4lBHYPc8bnK5eMFmRUTYNwrH+t+/aAoiteoPACsIPzfa9LvPZ7jpXo6tuNYRf1fKQCwjGgt&#10;3Vtr6TPkbDy6Tuqj8fkVBf31N9biOK43w17ssjp+gsr3v2rSUttPdt4CuJv7pPae4TDisi+uVOeP&#10;RP35svum6BRFvz3nOFTZzyp9vQQAAAAAAABrFPmbJyuI91CVv+gw4vKDL5Avencdjz3y6+8lX7f6&#10;g9S4HsvxuC779brm+7k8wKomz/M9JyYm+l/NpMHxmTprpbPZL7V0TdvSgT4fxYTg0ErbSdK26v4d&#10;l2XZk5Q+IQHAGKN54cbNZvPPMYZTeYxbKnORxvWzXbxXCwCWgIaMa399xnGW7I9nOa2XNRWNxUeq&#10;nP8Tv7/2xjqcjlsZ7RcrPE7h39N0l13Extu82bBhw79p7hjob6q0b5auzf37oPIAAAAAAABgDSKf&#10;8H/ky16maOUnOkzlTSr5mccrPvbIx7+l+npG6vfaL0+P67QV/08/AHNGg/yyGAwaID9pLuD3UMaV&#10;iYmJ90rH+trSwe6Jy3JcxRYtv0DTfXvexo0b+Uo6gDHFRoDG6hnp2B+eGzQffkHH2+1lPcBaQeNv&#10;D42v6isnPNa8birthXX2MBs1Tj/qMjE2lVaFUd/jOB27zg9Fvs63vcbyRvW1/7tw0ynyHdb9/63s&#10;rhsqDQAAAAAAANYQ8lf3kl/4rdSvTX1GH8vP/Kn85j17NcYb9ffg1Ie3z5vGfU26luM2btx4vboK&#10;wOpHA/3ljfp7V+uB8JQ6a1Wga9tX13h8TFrNZrOaxGLwO75YuZ16Ajmh0+mw+QYwRmzevLlTFMUH&#10;NBdUXy8Zc12M2zjW3PAxFd/UqwUAS42M8Gd5zMW40/Fl0tPr7D4aix+xXeJxGQb68Ni1Qe+4yw3n&#10;RZ3tsfGmueWJ6svnfT4dVud3OCynR1701/aI7IYXKQ0AAAAAAADWEK1W68H2CcNXtJ9o2df1sUPl&#10;P6cuPtbIr31u+OHhlyu5f2319Z1cluVNejUA1g776+E/3YPAg6MoipcprdnLWh202+2ddV0PyLLs&#10;rJjIrJgIlkIxsegcZ6vt7832WzAAsF3YVePyuzE+rTBiQhqv22TwfGDLli3tug4ALA9trcXv13is&#10;vgbaUvxijcnny6G4rqX4h5W+ddR4rctXYaPROEfG/cPV3pV1/HSVq75q0nlRb6k33tTe1WRPXNdS&#10;/Ec6x2k630Vp31RsRnmj0OXjOnTN5+sa7q88AAAAAAAAWANMTk5u9Pvj8F3Dj7Wf6LD2Mb+lomP/&#10;nsrv3HUt30/7H/5xXJfV6XQ+VVcBWFtoMLwsBoNfCmkwrJqvm0zRZPAAXetZ8SLP16zkJVHcP4e+&#10;h9I3m82m/5J/vQQA25k8z/fUePy6x7sOBwwAh07XGD1aY/X/ejUAYHugsfeJcC5CPh5Os1S8Cj1+&#10;6zH7TRn1b2y1Wg/ttdZDZb4Shr3lskVRLMnGm9p5qvR0nftknbv6TzXPIakd4TA9HlY697if0VeH&#10;moMuUBkAAAAAAABYA5Rl+Vi/O1a071uG7CfKn90m3/NJvdLjTZ7nz7Nfm/q66bVYutYvq2jZqwGw&#10;xuh0Oi+LgeGXVUpalRtvRtd5B01w/+fr1eGSyS/jHMaLteSF2muUDgDbkaIoXqEx+MN6PuuPzXrB&#10;r46V97tms3ltlweA7Ydsjs1aMw/1GukxqaS+YR5xj1OP31hLFX+Wxuu9Jicn93IbrVbrzu12+3aO&#10;G5X/istGG3WdRW28qY37yon4vNrZGn1N++u09HzucxwPy+lxLRFGXO1foWuZ7vfuAAAAAAAAYBUh&#10;f/hn4TuGj2nF+yr5vlsVjj3dbvca6vOvU3/XiuPa33XaA+sqAGuSCQ36H3lgeIBoUJxQp69W1hdF&#10;8RJdZ3+iW4zcRtqO72HE/cJOukiTzeM1cV5HaQCwfHS06L/V407x/rhMw3rh/42ON0oAsGNoSJtk&#10;e3xXa+N3I4x4p9N5hvILjefLawP+EsUvUv5FXlMV9+/DXarjeyq8tcr8MB3nXocX+h9vOvc11d6/&#10;qt3LfG4lDazxVqRH3OcbLjNK0bf02PWl75RluZvSAAAAAAAAYJUif9d/KO53xX2/0n5h+JP2F6W7&#10;VYXHHPnlf0v7bvma4tp0HRfLZ3+B0vk2OFjbaFA82YO7Hhjnttvt+9RZq5ZWq7WLrvtwTwgxUfj6&#10;00kj4lHGaXNV1K3vqf9y4bdKv7kEAMuAxtmbNc764zgdz/UYdPhjFWUTHGAFICO92nhLx3S6Zjuu&#10;MtX4jrRIX8jGW1mW+6reL+KcSlpWua8O6/4+VXEAAAAAAABYhXS73b39h6bh34Yfm/q7SjtKZa5W&#10;Vxlb5Ic/sNFoXFz3uep/SNlVmvzcE3ulAdY4W7ZsaWtgVwPDg6YoivfWWaudK+d5fhtNFn/3dVvx&#10;Us/xmDDS+Fw13EZ9fKIm2s/q2H/tDwCLZycp19z1KumKGHPDofIuk2Fwf5Xdu6oFAOPMhMbs/2lt&#10;3hZrssOwUSyVqdJjnPs48lxW4bw23mT37K7zHZ+27XB7qL6+E/3blDoGAAAAAACAVYb82X8Of9O+&#10;bfi54dcqvrXT6by0V3qsWS/f9dO+Fvd72Id26D+Qle5dlQaAf8objcaPPVgsDfYjiqK4Sp236tG1&#10;X0/6giaOs3VY3YOYKIYnkrkq6jiMCTVp9+vSP6tcJgHAAtGY/Vf/0YDHVv2yvRp/HnMhjbXTut3u&#10;nXs1AGDc0bh+lseuov11M+IRWi4T+WkZS+P+7TpuS7Oi9f/6mj9OjXbcrkO3o+xlU9pv2xvtdpvf&#10;nQQAAAAAAFhlyMe9VerDhuwPyh+t4lmWHV0XH2dK9fetaf9T3znS5F8fW5bllXpVAMD/JnrfeHFd&#10;62F11ppBk8fDNRlWE6EO+y/GYuKItLnIdRzWE06/DcctT6yaVF+mMgCwADSGHqJxdX6MtRhj8dLc&#10;aSpzgcbZivh+bACo/vPsKhrD34l1OMZy6qDEWupwWFHH+bJrruU2Z6LVat1A5Y6NdqONOJ/jy6X0&#10;fHV/2XgDAAAAAABYZcjP/Xq8qwrZ33SaZX+wLMtH1sXHlizL9vb77Oi/kvo+bcTl1x6jMtd3eQCo&#10;2bx5c0cD/aMeJB7wmhT8NU3rerlrhnWtVut6mvTeJlW/LZNOIPOVJyOHnkQdui0r2lX+JZqQjlP+&#10;/ZS/WQKA2VmnsfMwzVNnx1iKcZVKY+s8GS73qOsAwHjjv5x7s8btCV4zY2w79LHjKuP4FXmev1dl&#10;r6eyv498hZcq7c8qd6nTLNkxR/WaHo3auaraOMVlo33LcbcZx8sp21sO/Uc//McbAAAAAADA6kJ+&#10;6uPkX16Q+pxW7cdW/qffbymtK401upZvus+KVv0OhV8r/3qrfNt3VIUBYBANjrfEoNdg+ker1dql&#10;zlpzZFl2sO7Fd2PyiMkk4g5n0qgyaf1Unmx1nt+VZXkj5QPANGiM7Kex+WSPmRg/w4u+jrcVRfEB&#10;lb17rxYAjDMar/6P+3fLSK/Gc9ghyuqP63pse638Y69WZfTfKMa/7Jf/dJra+KGPXV5lz1L6rZw+&#10;jOruq7wT4lyp0vlFRQfCiM+muZYL2dZQ39l4AwAAAAAAWCV0Op3N8vM+Yf8wfF0l931OH8s3/Z38&#10;wf17NcYX9fEW6vfp0fdhv9nHWZYd2isNAFPQILqZ5L8YX/MbbzV7a+L4XkyMMaGkxw6XQnW7Py+K&#10;4t06BoAhNCfdQIv4cX5BnY5BL+6OO6z1yqoCAIw9eZ4/QmP7PI9rj9+Z1lVvzGkOeIriFap3o6ij&#10;+h/S+nlvHf/Q84PlPNV5b128jze4pF843/K56zaqevV63FecI+IO1cy0Gi7vuBV5o+r73O6X4gAA&#10;AAAAALAKkJ+3v9+vK1r5geEnho9oyQ/075OPNd1u92byxY8f7nsqXYe/LnO/ugoAjCLP86/GQNKA&#10;+UadvJbZoPtw1Pr16//i++KXZkqr7k+8UPPxYuV23L60Te3+WRPWC5WeSQBrHi3wV5exclaMuRgv&#10;yuofK/8ijVWPm2ZVCQDGFo3X60l/1jjuf+VGjGXHh+V0rYsvUHxCqlD9G8VmmaX54XwdX+ayniuk&#10;y1Tm5XXxPt7sc77y+m2H6nreCDtTOk7nPK4oCm/4/9rpPo/Lud4oRX7dn4G2o5+Rl9bzdehcbLwB&#10;AAAAAACsEuR7nmhfMHxD+4JK7vuI8gNP1vFkVXh8WS9f9ZnhD+u43//kOi5Qmf9QXqOqAQCj0aTg&#10;3zypBo4G1Wk6vm2dtabRfbi99AZNMld4okknGGUvWm4z2nXoCS3Lsld2u927KB9gLbO/xl71lzUx&#10;RpTWj/vluceLxsrze8UBYFwpimJ3GeXPkP7gcaukatMp1j4fj5LLqq5/e7aPN96iDYdux21Ee7Jl&#10;TumVHET1LlNQlRmW21H+GTrXfXul+7TDNrJ0PEVpGxFadZ8OV/wNavsN7XbbtsRhaTvus9pn4w0A&#10;AAAAAGAVIP/unvL7LrY/GL5iKNLkI76mLj62dLvdTVmWDfRdyVU8Ql3rEVVhAJiZdOOtfnn1+joL&#10;hO7Jc3xf0olTyYuW24k2kwnY+lOr1fqCJzqVA1hrXFNj4DfeXIvF3eMixp3jHo/K99dL9v8TBgDG&#10;E43Vo2rboi8lD6x7Ph6W81VvYOOtLMsbyWap6jk/2rA8Z8iWGbnxpvzLfB4r6ii5ijtN9e7dKzlA&#10;O/Kj/HSKNl3W/ZCOLIriKsrro37fzvdB0X5ZnZeNNwAAAAAAgFWA/MBPDvuQ4fs59GaWtFev9Pgi&#10;P/Wtwz685Wvz/oHz5O/eoi4OALOwkyaHx3sAWWVZfnxycnJjnQf/9E/rpFwT5bs8WSq+JIqJNyYv&#10;K+KexJT/2zzPb6OybMDBWmA3P+969s+OcZaOC8vjQkbKZ5SXS+tdCQDGE288ybb4TqxrMY4d9xhX&#10;+Fd/rbPC6r/RhuWyauOyTqezj46DdTL0n5+2l7R7gvKv0Ss2iOr8bLhOHHujrNVqHVAX7aM63465&#10;yOUcjlLkxZqudi9R3f9U2gDeNNS5vDFYlXN5lWPjDQAAAAAAYIWTZdnj5N9doWjl74XPF36n8uzf&#10;Pkn5O1UVxhT19RUTExNbFQ3/tvKZfezQ0rXcoyoMAHNDE8Sj/FLbg8phWZZ3r7Pg/9PQ5PJiTTI/&#10;jBdsltIHFOmenKzh/FSj2oh6TvdfQ+icH1U6/9kDq5ZOp7NZ4+qLnnvSMRPjw/KYU5nPKX3cvwsb&#10;AITWrmela2Wsa8ryeD5X+dV/mSk8PdJTxbhX/JpSnzzPb6k6v482lWS75dfS/r0SU1GdPdXWt72m&#10;6rAvt+95RzrW5QKlHyD9SdF+v4f7GGlpfu2IvEL5I1GbL43yuoZ/tNttNt5gzbHbbrvtXBTFSzQe&#10;XqIx+RKNmYEw4vJFblxXAQAAAAAYW+qvZvyi/TwdVv5ehCHZvr+UjXuTqsKYomvYW/pu+Kypr+u4&#10;pfyjpKvXVQBgLrRarV01AXzNL6A0GfiF0H3qLBjCE4z0W92nS4cnIsv3T8WqdN3TKs3Hc1WUdzuO&#10;15Pb93XOxyvd/+kDsJpo5Hn+FT/vftZ1PGUcKb5NY+nLnqeqGgAw9hRF8QzZEls9hofXQaX5P78K&#10;S2P70dOtk64rJ+bLig+gdr9Szw3Vxlm73f54nTUTe2gdPVB1LnW9WF8dqg/+YejvhtTmKcNlVH+K&#10;nO5yUUbyV3X7uqagNm+mcqe4nG0DS+di4w1WO/7vdE0HxZWl72od/67GzE89ZiyPg4jHWIp0jZnj&#10;PR7Lsvyu66odfwOEx5e/iQIAAAAAYCyQzXpd+6WK9v3E1MbV8TaV+WBVeIxRX/0bdVWf6373pWzb&#10;6FvlU7+sVxoA5oUmgWdpMF3iAaW4B1WjlwOj0GRzQJ7nn9dkVN0zyxNUTEgxUTk+H6XteOK2fOxQ&#10;57xUZW4mAawGrqK55ojhBT2e/xhDOv5CXR4AVhAaxy/R+N0WYzrGd6xtsb45XcVHroeaA05X/EZS&#10;n1arVW28OV9tnF8nz4miKG6heedkn9vzi8Pom7KrtIjX5+8fR9qoY5fTGv0UpU1B57i5+nu5NxOi&#10;vM+rfrDxBqsW2ci30jP/PxoX1Tj3GFFyf7w4bkVejGmHobS8j92Wxs4LNI5vrjwAAAAAgB2ObN6T&#10;w35NbdfwNeX3nVkXHVvU11u6v5YO+9dixbGu881VYQBYGHJo/+bBxMbb3NG9elFMTp6QfP+U3J+k&#10;HJ+PXM+TtOs6jHi0LZ2U5/kby7K8ksoDrFTaGjP9l+fxfKehn32V+azKbulVAYCVhtary9NxraT+&#10;+E7XN6ePkjer2u32exSvkJ1yR6X9wWuu6yt+cJ01ZyYnJ+/Q6XSerujT1S/r/FjDrTRupX0Ppfkh&#10;1RvYePN/+ah/b1Q/T/Z11GWq9mxn8VWTsBrR+NpLNuob9Yyf6jEa4yfCGPceCypepTvu9Cjv0Hku&#10;l9aNsmr7ZJ/DY6w6KQAAAADADqDVaj1ENup5Yaumclpt+760Lj62yF89Mmxy9z3s8ZD9V9n5G1wW&#10;ABaIJoxfJ47tB+pkmJlME9B1NUl9WmH/L/sdKm/ecr2QJz23FfLE5zTn6XwnZFn2BtUZ+bVWAGNK&#10;5hdleZ5/OX22Q362I67n27/ptrlXDQBWInZEtF793WM7XcPCoI8NKRUduR6q3BVlWforHI2KN/4n&#10;5gm3tRT/+aK1+17Rj5CSq/PHOuzjUYryLqt2/rPeCPDX6l1Zxz+W+vlxzW7T51MeG2+wmmhpbX+X&#10;nvOT/JyH/Kynz3+k6fgsje3TNB5OU9zhWZEf40ptDtSNtkKqc4LO6b+8LaseAAAAAABsJzqdzt1l&#10;n55tu9X2qhV2rGV7VeHrVHScfzaooX4+U32/IGzs6HvEdY0XZln2RJX118gDwEJptVo39Eui+qXQ&#10;/2PvPeAkLar1//8uuzOdZ2eXZUVADAioKJjACGLCwAXBgFmM13TN6SIGTNefASOYxYgZjJiQICpg&#10;IilRcmZhyWHZ4P/7VNd5re55u6d7pmfm7ZnzfD7Pp9KpqlP1Vp2q6up++yyFY5KjB9BfX8Ewnab+&#10;k4Eiqm+acTMDZ4Y7NeKpy/P6AtyLvA5H0bGIMfvR+IFbGMMi8cFNxzxz6JfNLA6HY9hRLpefzrxe&#10;beui1kib/2YD2mlpyF5MOKBSqexoH7wrTf5uF2+1Wu2+pG8Rgx1RKpXebGUaiW5Ziy0s+5TaL0s3&#10;WQ4kwZVu7elyk3JOpj2bq36HY9jBeH4Ge9FvaG7b/CY6+OUqbCTuBubJ15kjLX8uT/gBpH2dtDWa&#10;YzZnUiLWYj/kF6lbF35Pa5bkcDgcDofD4XDMOEbZvx6iPSv+bK+anv9Iv5wz31OCdEHBXvohdnY1&#10;vY0Ka1/OXvvzUdzhcEwHY2Nj40y6b9vkwkAcGJMcPUIfDI6Ojp6bfjCQR0S7UkYuDXfKGw3i9frA&#10;g+e3E3EORyHBGH1nuoAT1TKuY9r5LPovYB75q1QdjnkE9hT7aF+BN8z31C+3nWYrsBvZxRvYUXHK&#10;a2Ww1na8eCuVSm8i/XebbrrpATEqF9RxtZVJMHNVl/ymCzKHyj4h/22FJWP5TC/LY7Sw0qzsKPda&#10;wg7H0IM58XLG9K02xkWN89S1uaG9MXvk/YnrCNb/PSnzUMtDVEtZ5k/DkoU3ku+FhB0Oh8PhcDgc&#10;jpnGivRzX+1H5Wr/auTc+OsoW1iwN/+BdMeb6W/+GL66Xq/7/ys7HIMChkEfVJmR+PSWW27przLs&#10;ExilFbVabR8M2D/oxzusP2W0SM7cQVFGMhp8vbbnN8T5f2I5ioQyY/SDzIG1tninJD3MD2QuwX+3&#10;kMPhcMw3VJcuXXqJbeptTTQbkEelsY5eEV/fGL7YUiqVQrzyR+6ntByUqOsjsYzjYtwEUPaWrJ/X&#10;4Q1rqcrUeiq/1UP4POT0usuwH6pWq2+iLVm6/CafUmWajMVJTkQnv3hzDDuWcE54HfPjNhvjxE2Y&#10;wzYH4lx6A/GTvqKGcp/KvLo+r8w8Wh3kuQW+grjF0OFwOBwOh8PhmBGwrz2aPWvYh9rZkOjMJW5D&#10;o9FYHoSLi63YQ98kne0MTFxog51bCT84SDocjsGAifUYDMSFOsDKiJTL5YfFJMcUQP99wAyWjFdK&#10;kluYFzcZlUfPysqUsST8y9HR0deQ7nDMORj7H7bxTzC4CmvcivIzbk/zV9s6HPMb7C0ewHw/TfOe&#10;YLZuyZ9HsxHkO6ler2+Hu6PZDktnn3IT/gmQPalUKsG+kE8XZzvHpAzkvS/pf1U50iN1Ra2npVLp&#10;WMraLGYJID58QQlvZsssn4XjWtxSXpoG/eLNMdRgn/lK5lbuHM6bTzpTjI2Ndf21Wwrmy1dtnuWx&#10;W73wBYQdDofD4XA4HI6Bgz3qo9gHX4o3nPG0B5WrsPwi58gfBuGCAv3vj86nau9sbbC9tFzt8zlD&#10;H60flsQsDodjUGCiHRU/GPKLt+mjNDIyotfmHKMPHWTQZMiInzbNMLYbSLk8u/XU+TOMpP//m2PO&#10;wGbjAMbhOhubo6Oj2RjVXJCNIf0yuEPM4nA45jGY6+E9+Ol6RXQulS7KVrB+/r1SqRxP/nAIkO2I&#10;aetIm/AqSWT0f1Ehb8zf8upswp8n/VQrx2h6KR7/idisu8csAQqT9s9Ub8unNZ60/6a+PUXirjc5&#10;6SC/ZOVnb+UXb46hBfPgZcyxm9J50M50TsX5pLnb88Ubsnq17GqVQbBnqh7m4hrc5xN2OBwOh8Ph&#10;cDgGCvapH9GZDm/Y78q18578pP+7Wq0+VrJFRa1W+2/paXt2o9oR3RNKpZK/kcrhmCGMMMnujJNN&#10;r2ByTB9L4XYY4vNljNW3hKdFlSFDaYZRNEMvVx90QF16PL9er29LvMMxWyiPjo5+hPG3Hn82PkWF&#10;NT4jzyW8lTI4HI75DX1bDrtwRLpemU3Io9awVJbwacSXRPy7sP6FV1fKzlDufxOfYhEHhecjs0bl&#10;kL4O93bCt5PndsrcaGVb+Sor1qMP7k+kDK3bGfSrO+KvkpzJxvpPLZfLH0ZEui0KwoC6Hqw1Oq3H&#10;SPydlLVdFHU4hgnjjN3vpeOZuNz5K9dkyKNx/0HiRmFPqFQql2ie4e2JklVdcqlLc/5VxDscDofD&#10;4XA4HAMB58rHcwZcZ3tOuen5UORs+BFEC/vqc9pwT/bmd+IN+kr3tD3sodW+g5rSDodjRqBJqEnH&#10;hLw5RjkGAAzwLvTte/SBgBk3ogNTfy/U87EP9SycpkWDGfzUeRr1vXfFihV10h2OGQV2I7xi1cak&#10;xqKYjkvG5OmM3wc2czgcjnkOzMLod80GpCQtl5ZmctiNUwlnkJ2xNQ73F7VabdOYlKHRaDwPO7Pe&#10;5IjKylW4/ZChMLK/Y63eMhSQAJv1baWbbaPcC0ul0nvyZAXS7696rQ6r1+pB/w81JR2OoQFDd5Nv&#10;a1zjn5Tp3FKYOaQPInLnSx7I94E0v7E9nNLkRXTdwBx9HvEOh8PhcDgcDsd0sYgz3De13xQJhz1n&#10;2/7zMmQe1xQvJtDvIO3nU92JztrAOdZ/gONwzDSYhK/WB0Nw/djY2P/FaMeAUCqVHg6/gEG7jWD2&#10;gUFq+FID2ImTpaeU7MjIyJ+p9y2EJ/1ze4ejTyxifD2lXC7/Aftxh41h4oNrftkV0q9C1n+F6XAs&#10;HNS1uTc70MvaJtqBQMR2nE5a9iu08fHxuxEXXvuo9Gq1+suY1ALKeCXMXnkby8rqkas0ZO7gEHIS&#10;4Qm/wsVePZX1+hrJmyzhnWKyQbqVjcgdY/UpD3Et9cHL8I9Ah2MowBw7VHPHxrGNb/nb2R6vcJx3&#10;94I9gXm3nWwA3pY65XaizW2ROaq5+mv8S6DD4XA4HA6HwzEdlG0vnO45FbbzXqVSOUGCRQX767ex&#10;P9YbYDL9RYVF9s93+hfXHI5ZwPj4+A5MtnNkPDAoJ46NjbX8z4ljYMDujZwso62+NoOdGsHUoE+H&#10;Vi716RvH7+f5PpJ4h2MgYEztpQ/IbAzbuFXYxrPi4D/x30N5HA7HwsCWW25ZZs35s61DKUnOpaWZ&#10;K/vBQeDIarW6GWEtntsTPsfKwf6s5qDTfhkWQL3PI/0XKsN0MDeW+y/yPjiKt6OM3KcsT54s4bvQ&#10;vp/DUJ5sody0HqOFR0dHJXNYLMLhKDq2Zbz+Q+NaY1iuSHwuNcbb45SPcX8W/p7AHO/74k2UjO1H&#10;pCP+rxDfgA6Hw+FwOBwOx5TAnvJ3nPuy/aid6+SK+qyV+LEgXECUy+W70oZfS1eC2b7Z/IrnPPs2&#10;/I7ZwooVK14TvY4FiKVLl75fB1dcXdT4WJghjI2N3QMD/brR0dEr0w8yUiOu8CCoslWmnim8AqP6&#10;Keq9J2kOx5RRq9WexnharfGl8ZqOXXNlS+CZbFT89ZIOxwIE69w+tr6Jsg1puJ1xvfqs2RSFo435&#10;sT6Qx+b8WXbFbIxI3D+7XKAtJf+X4voXbJJc1sED4KOjTB62Ur3Rhl2OvWuRZQ1/I3X/XOmmR9S9&#10;RTcLW5pc9lZ+8eYoPPTlO/aKJ9oYt7FMUl9UHubajF+8aW7ZPBQ1z6vV6gNIczgcDofD4XA4+gZ7&#10;ySewL73U9sHp3jTZe+rLXoV9own78GfZ3tqY7q3lpx1/wN/zq+Ed00S9Xv8Bh61lMehYYODA+1Ym&#10;3VoZEPwHEOWvaplBNBqNe2EEX09f36o+T435oGiLgrkixvccffOB9Cp0OPoCY2hvxu21GrOiFvK4&#10;YGfUOCP+KsTv1szlcDgWGljb9jEbQTDYhk5rnNkQ/PeDByqsfJZn6dKlF5ltUdjKUXh0dFRfFOr0&#10;Z9Z19LgvMj+TKxLXdW/DGrkVcqEO3NNidAAHsNeh122pLkSbjplfjO0JlF+kvOuXLVu2J3EOR2FR&#10;qVT2tHkrto/nfsi8mLGLN5trRuVNbMTfONOOI+dwOBwOh8PhcPQM9q87sK+8WmdCghm1z5Qb95zf&#10;xV/YNyzoBxfsh8PFIcEJtPOpzrC05XzOwIfGz4n9b4pmEvolTq1WO5YH5K8ZXKBg0oVvuIo6AMdo&#10;xwyiUqm8AoP3k/QDA6IHQpUlY2oLhMJifL7fwrA+k3iHoyfU6/Una2HWmLJxaou1jTMRv/6bafuQ&#10;yeFwLEiwp3wwtuFs2YpoF7K1qJ2SYe95EuvhXeBLdMhRnPJYeizjN2ZvLK/WMw4KA3svPWW/JNE3&#10;u3irVqurqOsnqV6qW2FRYUuzeJVj6bG8gerqcMwEmIO3aLym49bCIiI9k/k6o794k16mY6on80y/&#10;MP02Mg6Hw+FwOBwOR89gT3qA9pV4s/2vaPtM9qs3sV9+UVO6mOBs/Tedm/F2pLVJbdUeXGdw+Obl&#10;y5c/jHTHTGDlypW1arX6FTr69wRrzVjHQoJeIaeJpwmqA3CMdsww9EvTUqn0AozjKWbgB0EZT/sw&#10;QuF0wYjG9bZyufwN3EeR7nB0BONkL2zCVTaebNNhruLkYjv+BXP/d8nhcCwsYDMOMftgtoLoCVQ8&#10;sifr4o296Db4/6T1S3mULpf18d/sUR6FzCfb7Q/rZ8sv06YD7Fe4LBSpMysX/1Gmj9LkWjj1m07t&#10;VJr6gfL94s1RWHAOfANjeJ2NY5u76bhGrGcy3mf8F2+mn9HSKOuCZcuW7UrY4XA4HA6Hw+HoCexf&#10;b9Be0j7jSveZCnP2PC+KFhLj4+P7sQ++Du+E/XM71R5ro/bhajPn3nP1OfHmm29eQcYxaNC5z+Dg&#10;cwMD7Q/6dm+Mdiwc1Hj+YcJhTE6NcY5Zgl6Lg5F7AvPvajPq7WyPJ9u0GBeQ66lXvzbYnDiHowWs&#10;C/syJm+y8ZeOQfPLZZG+GPGtmrkcDsdCR61WO5D9RHiFNcGM2tDDp7Lf+AfubdpzYGN0+bat8oFl&#10;rEl/UDp7kX+QthE79OF6va4P5l+v/GaDRNLXsX69J+adFigrXLxFW3cOOryHOq9ob0MvNP3SMO26&#10;nn5ZSdjhKBQajcZyxvvv8LaM4+mQ+TTj//GWR+WTnaC8AwkvhQ6Hw+FwOBwOR1dUq9UvsYfcqL2k&#10;zn/pntT2l+xvH9SULiT0mf5XpHv7mTml0pCdsHeWG8/BOptfxdn1Ctr7grGxMX8z4iBRLpe/Swfr&#10;w4GPxCjHAsE222zDYx/9mSYZk+uSGO2YZVQqlSfBz+oDCDOIZgBTg9huLKfCNsN6PHw98f7/fo4A&#10;xuGe2II7bIxoTKZjBhHzn8Ym5QHNXA6Hw9EE69Q5OC1rGDZFtiOsM9iYtymOvUd68daCWq32PWzP&#10;L8h3kZWj9c9ckbzHIjrtAwF6hIs3vNlaG21ctm5OldZ2/2Kbo4jg/PfaODfDWJU7XVLerF+82ZyV&#10;K7tSKpX8C0EOh8PhcDgcjq5g33p/9qOn2tkvPQNqX6l9Kvvl3+rLas0cxQP6H9quf7o3RiT47Syt&#10;uDQ9lbE4ybKfPoe2v55z7GahIsf0sOmmmz6IAXUTnatXhj0wRjsWCHjuT9PBm0l2G9QljGNuwKPY&#10;ZM9KpfJTPQ8zgqIZQHOR7ZlWRqc0fUjB/D9q2bJlzyXOsYBRr9efyti7Mh1rcs2fhC9DfIdmLofD&#10;4fgPWFPOkZ3QQcVshzbvbNp/wQZ+P/yfUrzWuU4Xb8g8RnnE1B4lNiiUT/qTY5YpgwPF2TjZlwzk&#10;t3rk75WWtz2sdvrFm6NoYNxvyVw9w+ZY+/idKhnvs37xZjZBeeXSrq8T73A4HA6Hw+FwdAT70Ffa&#10;mdX2kumeVPtk9pUva0oXEot01jTdCWe62x473SOL6fk69bfTykDmhEql8g5V5pgmOIAdp85lUN3p&#10;v2JYcFjMpPpcNCq/IOyvRJpbLFm+fPkWGLff80yuHhkZCUZP1DMivS9a3rx4Ky8a13WlUukm+Gjs&#10;wV2JdywgMBb2gevaxkQYJ+Zq4cVGnEv6liGTw+FwTMQ2ZjPMfiS2RDZmg/yyNaw1+8Y8LcDOPEaH&#10;CLxZfvNbuQqzPt6JO+XXylHPvSjrYiuXqKBXGp4qLb/spl+8OYoG5s72diCf7lhPORcXb8ojau7K&#10;ZV7rMt3hcDgcDofD4eiEbdg7rsPN9pLpmVNkT/kDwptIuIjgjHlUu+7pWVZ++CfO3L9n33294m2/&#10;rD245bX8Yl48edaXSqXbKeOZjUZjm2btjr5RqVQeSCeGTqVDL6jVao+OSY4FAJ79ZzUBNck4NPsv&#10;nwoC5uHTMHbh2YhEDYya623GNDO0jIFfYcT9J8ULBMuWLdsbG3CDnn86LmzRVRxj4hZk3j02Nua/&#10;inY4HN0whr34sdkTkbhgS2ydMbuCTdH/RE6ALt7M/hDM8lh+uQpTj9KnfPHGGvtZ7X1FlWmu6YdI&#10;3zSdRZWFjj/EX4UOR2HAAfxDNp+mOtbzyHifs4s3sxOUe61+wU+aw+FwOBwOh8MxAeyF32/nPtsT&#10;p+dA9qi3sqd8ehQvHEql0qPQ8wLtpW0PTHTLnpi070k0yr+A9rybc/YfLE96Fkj7QX4rx8JylQ+Z&#10;v1ar1YO23HLLssp19IcqD+KTdOR6dTb+dxO3uJnkmO9g8t2TZx++9c2heX+iFjVTHAVABXwMI3mr&#10;ng/hadMMpy0sovmVLj/1/Z3F6L2EK9DHw/zEIp6zXi95tZ65LcA2Pmy8kX4nfHYzi8PhcHQH9uKF&#10;2Jb1qS2xtSa1Mawx+m9ZrTEtxB6Fd+3jz82X+pGpwSlhbGzsnux3HyESDC51f9rKJ64vmq4Wph/0&#10;S3K3nY7CgbF5qe37pjre80i5s37xJqot1g752Td/lniHw+FwOBwOh6MdI+xZ9QXQbC9s+0hzR0dH&#10;L2+KFg/sofXmiuy/0NM9MMnBT/o6ztr7NHP8B8uWLduatj2pWq3eKhnLqz253HamZcqVvGTR4aRG&#10;o/E/xOn87ugHpVLp1+pQBqE683Ux2rEAwPM+TJOIyanXIvmvnQoI5uUP4dmpcTUqjEgWNr/cfmj5&#10;xWhQw2UsY8L/02uegUV0Lz1jLabpcycpuHFRvRqb8LRmDofD4egN2I7D8+yK2Raj7I/skPadWm8U&#10;ll9pJq84C5ur8hSPfTouVDgYNCj7K+020Wg6m18uebJ0+S2sMmjPYSrU4SgYdmJ8XqsxjL9l7E6X&#10;zN05uXhL52XkLyqVyl1IczgcDofD4XA4MrD//LLOm9o7ijq3ER382pvGs2lh3/Q0Ojr6P7b3le7m&#10;T8k++/NRvCNo52vgT5A9TWVYP4hxPx3KsrBcK19h9ZPO73AvfwVlH6jVanszwDaqE3HX8kBfEpMc&#10;8xylUmkrGR+RoF+8FRT1en0XDNubZOBkGGX02t3UQPZLy6cyzIjLpb5TGSOfJm3Kr/VyFAd6jSlz&#10;fbU9Y5HolvGDu6FcLu/VzOFwOBy9g/3jHtiXm9tsSrauKGxEPMSJ2oNIpt02KSzX5OXGuGfCgYDD&#10;wxesbtPNdI0HMH378ST4F4tP5SgiyEX566vV6uObJTscxQFj8zAbpzbP5Cdp2mSOzMmrJs1VeWqP&#10;9sj+pSGHw+FwOBwORwr2qg9ir/hPO7uJ2kMatZfkrPfjWq22MmQoGJYvX/4SdLwDb9jz5pH01ZxD&#10;d2/mmBz6kQV5/oe+uU35iZpwHo7n7hCWa3XZ2Zm99x91p6DyHD2Azg6vHYuD7iY6b7+Y5JjH4IB6&#10;V579Gj13DM3PYrSjmNArAu/DPP0Mc/RKGTwziOZHpsXfK+O8n1CexSPzQ8bKFrgj0DGEYOzoCxbX&#10;2nO1Z22LqfzYgJuQ8VekORyOKQOb8l+2nohEBddsjYXNBllaGm6nPlA3exXLGciXQbB5H0HXdXl1&#10;wttJe4fW3RUrVtxVayA6vNTSpUeqL8Vpvby0WbLDURxsvvnmFcbv92zMikRn43a6ZN8wZ//xZrZG&#10;bZKfOa0vj/qr0h0Oh8PhcDgc+puBcfaql2m/GM+RE/bC7JP/UK/XV0i+gKiyx/05braPT/fBapPc&#10;Uqm0W1O8P2hvzv75IMoIfZSWT3LWV6rD0o2Kw72gUql8Ln5evERlOjqgVqvdhw4/XZ2nB4f/a0TX&#10;m6mO+Qwm2YsxRHrmp8UoR8HB4rGsWq1+DUP3L81XM4xmCM1I9krLY/PfyrR4GVSNEfgBxstjyeMY&#10;IjC3n2zP1p6n/OlzVxyiH2jmcDgcjqmBTf/dsDnZr8NS22NxhM9jc/411pOvab+J/bmsXYaisnxG&#10;hZH/LWmbhMqmCcr6dlqn6cpatw6dJrx6nbirlC45gpmeph/l+cWbo3BoNBrP0x4unVvmDoKUPScX&#10;b9YezUmbl2on6VP+D0iHw+FwOBwOx/wBZ9PnsP/M9o22hxS1f2RfurFer78lihcOnJn/W/tb05uo&#10;8NldugemfX8axK/1KOdrlHeGykz7SbSw1amwUWHpRPpb6MuHx+IceeBhfmh0dDQ8SD1YOu9LzRTH&#10;fAYH8nvxvP/EJFuD+9wY7RgCsIg8Ar5d89YMoBlFknumGVC55jfDGg1oVj68DOP/zeXLl29JXkfB&#10;sWzZsr0YH1fZsyUqe5bpc+U5/4u0nUImh8PhmAawJ2+2A47WELM3tq5wMPhKFA2oVquPJf752Kof&#10;S9YOFymVDx6F+F2buaYPdAwXb6LpqLrR+cAokoF171XI3443tEmu8pkrEu8Xb47Cgfn1PI1ZG6dE&#10;Ze4gyJyZs4s30fYxNn9J94s3h8PhcDgcDof2wafghH2i9o9G2zuyN93QlCwe0H0z9DtJuqb7ZdNf&#10;rvbV7H9fHjIMAJT1QPrlvzn7hrJVh+232/2pS9bgcp4/F52/SbgaCnRMQJ2OPUUdh1+dtp4O04cj&#10;YyHVMW/B5Pi2JhDu11esWOG/dBwuLNGfyWMYv8QzPN+MXi+0uZ7M+ZY4jQmjxVk8Bnk14+WbuDuQ&#10;5v8BV0Bgv/fl+dyk56VnK9eeIclZGJmLCfu7mR0Ox6BQxeZ8lT3lRvwtF1Vi3FtOQNx/3IX0Z5Dn&#10;OsmanaK8f5I20P0J9Xzb1j2ROm8h7s0kta9py7CTP2+3oeYaWRP94s1RNDCsl7xd4xx/Nn7TcTxd&#10;Mjfm7D/ebE5afGynX7w5HA6Hw+FwLHBUKpV3sze8U/tFgtnnnbZ31J5U584gXEBwtvyr6WtM9/To&#10;v57wZwlXQobBYbE+Y65Wqx9mn3+O7bfVX6kuIv03oW/Joz36Cbg7rFy50vfl7ajVau9IH6Q6mM79&#10;OuFSEHDMSzCpXsBzv1WTBv+TY7RjyIBhvgfG7RM8y8vTDyPMAKZUvOa6fQDSD1W28sqVUWXcvAej&#10;/BjSHAUBz2dPeIc9p/S5Wzg+x9N4hvdv5nI4HI7BgfVlHU6LDRJZM3Iv3lKUy2Vdvq2JdiqsMzFJ&#10;fzC9Zb1efwPezZsxUwNlhi8dmV7YwuNiUooaehwuHSRDOKPCZmNF5PzizVEosDdbpX0a3hkj5c/6&#10;xVsnxrn4QvwOh8PhcDgcjgWKUqm0NXvOY+wMJ9q5T248X/6ZM+W9Y5ZCgT3849H/2jzdLY49+HVR&#10;fMag/74bHR39BLqcqz281W1M9ZGfLJlfZxD6+dBarbZvszSHYUydmT5UDUgG7ediumOeAqNztZ49&#10;rl+8DTl4jrvxHM3QZcbP5rRcxel5W3o/VBlWjpVJXRdiUH++zTbbjCLjmEPw7J/Ks73SbLlIdHhW&#10;ipM/PrPL8OsXiw6HwzFwYIveLptja4WoNQdeQvykfwCtyzetZSoD/oYDyM/Z+P8c2/UnrW/sTY+O&#10;on0jHmZa/kQa91qS9mtKNIHc1y2dYEbLJyoc19IXQYejMNDFm+YQ3hkjc7FQF2/YiBPxzyQ2wfb8&#10;XPaItgdS78+xV1+I6RNA+kto98/ZJ78tRjkcDofD4XA4ZgjsB/dgvxb2hjqn2X7Tzm46S7KX+1AQ&#10;LiDQ+YvSVXqne2bFidrf08ZXNaVnHvTXg9jrvl79ZjoZ1b+mF6ItesqPnquRKewvC+cE+jCCTrnC&#10;Okku4XPprHtEEcc8RKVSebAmERP4ToL+6sDhxyiG8Y3M3ZNsLtuHHRY2Kq5fpvnN+Kpc6vg7C9yj&#10;x8fH/RW1swzm7rbY6Ut55uvsedgzIi7zaxzAc8ji/9PncDhmDOwrHoituSS1RUQHG8Q68ZymVFcs&#10;wqa9PNqsLL/Kk00j7rZarXbfpmhfGKWs/1MZ+DNbKb/sJ3W+Av3egXsHaRstLY9KU35k9d912xPn&#10;cBQGunizcT5TZA9YmIs3EX0GfvEmOyNbhF2QTQhvE5DeKYnbKJuB3XsHWTZp5gzP4AnotD7asQ3I&#10;7B+THA6Hw+FwOByDh74kdWfcn4X9oZ0lRfnZz/2F+CVBuliQTgei43rpaufUdO8pP3vqA5BbFHLM&#10;Hhaxz30h+9rfmz7STyQt6GV+09tkSFuHzqv1WTFl3CWUttBBh3zOOtA6is79I4eFe0URxzwDz/cB&#10;+uBIVLAZ65gHqGHY3s2cPkWGsN0Yyu2XtmiZjVCc+RXPWNKHqofB55HmmAVUq9UH8FzCM9YzICo8&#10;a2P6vODpPKOdmjkdDodj5oD92R3bdKnZH6LCGoIN6uXi7f8bGxvbiX3JaWbDiMrsmcqBZ8Gdm9K9&#10;gfXwQMuvssxmKk5+xctuKixXad0oOdY7v3hzFA6MS/3CKnfcDorM5UJdvFHHwC7e4ut1DpKdsf2U&#10;9rgktegvmv2QDHn+j33Z40jXf2R8y2xJTHupynY4HA6Hw+FwDB7Lly9/ifZctj+zM5/8JNt+7DVN&#10;6WKh0Wgst72mtSFti/y051/sUR/RzDE3iJ8x63/cgl4p1d9ypbPpbS55lP4zzvjjsaiFCwbhPfUw&#10;raOICm65XNaf25eDkGO+ocIk/rQmMgf1Q2OcY54AA3dvfdDJ3L6Vuaw/4cwMIck9U/Jp3k4GNRrV&#10;NdiMP8ZfJIxAx8zgLvT7OemGQq6ekz0r8zMGrkR+22Y2h8PhmHmw7hxv64LskTbo1Wq1p4s3QV/k&#10;wH5tTG0b0YGKo7zzkblbEG4Dh4IHUv8fkdNaFFxs5W1WFiLBNeYdFETJtdNkpA91fJw43x87CgXG&#10;5umdxu+gyPwrzMVbnI83MddfTni6GKFtv9L8Njsgv8150ltske3BsAUmeyl74D9JRjZPcZLBJvnF&#10;m8PhcDgcDsfMYCl7r+O159IezPZn8tt+jr3aHcuXL29E+UIB3b5he0bTVyQpMIZ/FoTnGMuWLdua&#10;ft0DXfVGiKyfTXdEQljx8lu6Lt9w/9ZoNPSrvQqc7V/uFQc88LvbICWYkfjT9CG+ZBzzCxxU9+b5&#10;Xs0B8fgY5ZiH4DkfiKE7ITWI7fM8L85kU39qRC1NfjO8cvWBAzy2XC7vRXoJOgYI7PFpqa22xc1o&#10;zwK5fzC//ZXBDodjtlHG/vxZtsiILfoY8T1/IQP5H2stSW2b2TfZPNzc17eRZwfSz5EMwSAv1/Ja&#10;OXl209Iln9LizMX+XlmpVJ6K3+EoFJh3p+O0jN9BkzlWtF+8aT6/H/+UwX51C/T8rWwOwRa7kdLi&#10;zFakNsXS0zTZGcr0izeHw+FwOByOGQD7wAPs3CfaHizdjyHz9CBcMKDXfdH9X9KRYEsbzGUf+Uf8&#10;hUKtVntkqVT6CbrfKt3TzybFVP80TpQs+Z5C3IJFg0443AaoDV65+gZfp28XO4YbPNejeOaX85yf&#10;FKMc8xCVSmXz0dHR/+F5n685bsbdDKD5LV6UURQt3AutPJWjDzAYV18dGxvzP9YcEOjPfejb1fYM&#10;ra+t30U9M+LO1C8/YjaHw+GYVchWyRaZXdKH40SvbKZODjb0m8Y165/ah1o5JAWX9eVm7Nxzm9Kt&#10;IN/7tf7INlpeovui6W721eIVRqcf43c4Cgfm2YL6xZvaqrnOOXU6F281ygm/dLM5P9U+TG2eypNu&#10;2CO/eHM4HA6Hw+EYMDiTbc2e60+2b9PeS37bh8nPXvQE9mKF+wst9Noe/s30TV3za1+J7nqVeSHB&#10;PveFtOE70pdgi/4K51FpPBv9+OfT6gPiFh4ajcZz6IDb2j9wiA/8H4gsb0o65gsY9N/k+W6sVCrv&#10;ilGOeQz9PJi5/GLm+WUw/AFpOteNiIYPDMzfL5XPFjvKuY46zyT+nkX9ifcQYFG5XN6Hxek62WP1&#10;rWjPx55fjL+KuK1CLofD4Zgb1LFFh2KX1slmicT1fPFmGB8f3wr7th+27zLKWytbR3Swd6wt1xO/&#10;Z1PyP6jVaitJP1prWFJ3X1T5RoVVb+Rt2OItiXM4CgfmyOk2ZmeKzKtCvWpS5dPuqV68jZH/l+QP&#10;+yeVNVU9JS8bYa5YKpV+MTY2tox0h8PhcDgcDscAMTo6eob2W3jDPi7dh8llH3pRpVK5S1O6WEDH&#10;50hP+8zVdDbGvekXEa02cxQT2ufW6/XD2UNfLZ3TNpA8gWn7eD4XE7cwweB9FZ1wR9phYhwUf0Fk&#10;u6akY76A53onz/dHePv+UMwxvGCuf5Bnf4LmtmiG0sI29xHtmZbHylKclS3qlwLwBcQ7+sNT6bfQ&#10;p9afxGUfEonyQ70aeGF+c8ThcBQOrDPn4OgXKf/WhVgzdmqgjIPStUl2EHv3eZLyXmlck000ecI9&#10;U/LKZ7Y2dbHDRyDjcBQSzIcF9x9vai92ZkoXb8zrj9nctv2UhfvVU/KmTyznDsp8FWkOh8PhcDgc&#10;jgGiWq3uzp40+x/vPJf0z0bxomERuoU9J/6gb9w7Br1F9pDXcnZ+ZlO8+GAvfnf2/V9D7yvUFqJy&#10;mbYT/2+IW7jQQ1Zn2AAQ48DVhyevjGKOeQKe9ft04IQPj1GOBYKxsbF7MK+fj5FcY3M+GsFARPqm&#10;xlJajlxRaQpT13r4TYyzv960B9BXe9N/V6XPRc+q/XnxHP+F+E7NXA6HwzH3qFQqL9aaIHtFcLpf&#10;7qlhD1vsn8puNBoHx/QUNe1ZZR9j3T3TbGy6bskPf0jYv6DkKCxKpdKC+483zU3Opn1fvFWr1QfQ&#10;ljOlj83x9v0rYj0zLUcubV9NvMPhcDgcDodjwGAf9yOd9bTnsnObUXFKY1+8dRQvFNDxf+2cavqm&#10;rsjetpD/SzcZeC6P63b2tjbGM/0TiFu44ODxCAbCleoUUR1nftJuJLx7FHXMA/BMd9XA55lfGqMc&#10;Cwz6JQJ8JXP7DLghnfMk90x9aGF5FZZfblqW+TG4N7GgnMm428FfxZMPLbjwZvWj+paolj62BVrz&#10;F/e7zVwOh8NRDHDg2dVsFv5jY/RUsWh0dHT/1P6JlL+OTf57o0zAypUra8gGOYJTovJaPdRxOHE1&#10;6HAUEuwVDmJurJvOmO+F7NkKdfEme4BO+uVrP6/iWYJua3CzOd6+r5Kr9F6pPKLaiz76FZ6flR0O&#10;h8PhcDgGjHq9/iL2Wrfbfs32bqL2YNqLce58E6KbNHMUB+zX/wf9wt8nmM7WDu1FEfl3pVK5eMWK&#10;FfVmjuGDPpvE6UjaqV8qHoh/BC5sMFDfag8/HRQKQ/1n0+OjqGPI0Wg07sXkOAneEqMcCxgsBh9h&#10;jp+oRUtznqjMNbaH0zj7kCWNz6OlxcXx2ywwLyTOEcF8/C/sbHjtb2qHSQqu4syl/35K/GjI6HA4&#10;HAUBNuwc2SkRm3ZqjJ4qlmLrvmK2z2yiXOJ1qXf3plhAzeTwT4mWN65pfjBwFBrspQ7WXMA7o6Se&#10;Qr1qUlQdcDfiekK1Wn1WuqcSFRZlNxSeTM+8vrYy6KPfs5fegjiHw+FwOBwOx+CwjH3WD2zPZXtB&#10;4rMw6WezD9ulKV4csP9cxX71Z6av6S5q/yn95aL7M5o5hg/ov6/tpVOqbebSBwfgdwhjY2P35IH/&#10;3QaADQaSgsth6pJly5Y9uintGHZgnN4H19dqNd08OxY4mN/3hk8rlUrZIkB0sAPmml1IqbR+aPlU&#10;B7yZMfjzer1euEVytkFf7En/htdLpv1MUkb1meJGR0d/XtQ/jXU4HAsb2PRw8SY7Nt2LN8r5pNYk&#10;s4VyzQ6qfPx/Jn5JEI6vmjQZwj1TeYwql8PBe4hfDB2OwoLxviAv3uRqjvdz8aZf39reimA2182e&#10;WNj87bQ8xrTfafPf2JfdE7/D4XA4HA6HY4DQ55R2xiOY7clSl33Yd3ALB/aqD2nXXbQ9qFgul4+q&#10;VCqbS37YUKvVnkEbV6d76nQ/LT/P5t9jY2PjMYsjYimdc2raaeYnTYevdRxeej7oOAqNTXieJ/I8&#10;fxzDDocwivF/g8YGi1xmNM0GpPYg9fdDK0/2RcRY34lB/jtj8dHj4+NjyCwosGA9nb5epw+r1Kei&#10;+oWkQMVbf+H+iDj7oNnhcDgKAw4Nn8JObZS9ivbsmzGpL7AevJr14A6VZetMSrOVOsjAB5Fla8K6&#10;5DM72bLm9ELlE1Uu9vgpxDkchQZj3y/eegC25B3Ib0jzylXY5ryI/4+09fftJO0s7Yclm+7HRH1h&#10;lbKWqh6Hw+FwOBwOx2DBHuw87bnwZrQ9nVz2atfiL+LnY/dh37imXXdReovsI88nPJSf7dHvD9Jn&#10;mGpf+jxExWlvTfuv4Fy/sP/XrRPomMfqgKEOU2fJ1UHDDib4r1y+fPkTo7hjiFGpVP7E8zzbf3Hk&#10;yEGtVCq9G1twigxnalDNb+F+aPlEKye1M/CwarX6PGQXCp6Gzb3R+oEFLPST9YnFq29IO5K0Rsjl&#10;cDgcBQM26hCzWwR/ACshoQ+wLjyfcsKH5Gb/iA7rhVHxsonyk34R4d9bvGTN7ZWStzyqj3XPL94c&#10;hQfzxC/eJgHn1S3L5fIxkk/nudkS2nYtZ6F3i8R3er3sDtT1bvZqN8R6xUvJrzzp624dDofD4XA4&#10;HAMCe7i92XvdgLdlP2jUXo70j+EvHNhj/jDdp6f7Yfm1p2T/+S7CQ4lSqfRp2pjtqW2fbX65yHwh&#10;ijtyMMYg+DIdtQF/GBg6ZKSdSfrlxO0apB1DCwzZQ/VsOUy+NkY5HC1oNBrbMPefzTi5FcO6XguE&#10;bAFJmT2Qv1dKXmPO/KLZFsXJPzIysoa69M3j+xE3X//HbBHt3JP+vLrNtob+SftFpC9+TZ7Nmlkd&#10;DoejWGBjvRt7iStlt7BX62q12jNjUgB27eHYtz+y7/gjtu+PyMrdNiYLZQ4fL0QmfDNQdo+4lv2n&#10;uWmcbKaosKg81B/cfmj5VRZ6+cWbo/BgnPvF2yTA3uyCTiGf+kq2Af9G3FtJOwj3gVF0UoyNjT2Y&#10;Oh8hku/+MXrQQM3FL6N87YH7omwreX9JGXO1b9YXLSrY9q/n6SfK9rNWPMpk4Vy90rcEgw7o9LW4&#10;HmV6VqtV8WsmA3tFibHZ0ubZovRnDf3jihUrHhp1CaAduysNV2/MsPZMSsb7M1SeytbYgjsTH1Cv&#10;179sdcJ7E5VbRjvp53taP7NHUP9OB+EZMp7eIT2t3+VKXz1TkbiXSS5yrn5VoF/FVtDtidIxj+oX&#10;013+qPtzlK8bkf1ykkdvMfL/p3U4HPMFS7CLX7N9ZR6xfWtZ3x6Av0hYxNq0H3pfm+6BU7/2pLTt&#10;w/iH8rNO1qcP0IZ1tCHbY8slPmsrcec3Go17NXM4OoJB/Gd1mA0Q60xRgz9Sm2fHkGLrrbcuYahO&#10;5ll/YeXKlbUY7XB0wjtZRH6CgT1LRpZw35Qxli2RPxrkzK6IJie/6uAwcRzjcy/iynDegHY9DdqH&#10;R1lfWH+Yq3T67A76/U0xq8PhcBQO2Ol9zJZhs34ru93G9e22jrjVlUrlgfDB5LlBcenaYnZQfsun&#10;dLONcs1vYclY/l5p5Vh+dHkf8f4fb45Cg3HqF2+TgH3WG1KbIbKfKuwr9mnTzqOjo5k965fqe57B&#10;CcuWLds6FjnjqNfr2X9Eq36z23k0G86Ykp7iG3lGD4lFzQaWUede6Hqq9LUxYfpZ2OaVdNTzQPYR&#10;zezdgbzWvpY2zxals0j9+iVmBulO3IXWNp099JxEPYc8xnEUylUeyjiPdXqnWKRszyetvMnKMpqc&#10;5aP8Q2Jx/WJT8u5FGefq2VjbVWZsf4hDLtQnv+lA2ucajcasvfKKvn6YdEXP71v7paN0ymOqu9oj&#10;v/Kk/WhU29PyrA+o86vN2h0Oh2O4wdqjL/8HmyiafTS/0pB5C+FCQT9ckJ3GO0Fn82PvL0duKN8i&#10;SJ9vzVrzB607tgYRHVyLI/1U9g13aeZwdAUb6RfZgk4w61At6nIVT/qlLPz+zs4hBpN+b2304PYx&#10;yuHoCgzpzvCN7fYhNbrt4dQ1G2Jsl08Z7Yz4Vf15J3FDD9qxD/Nttdrb3n8Wlx64YMsh2uFwOAqG&#10;UezUL9ptmCgbZi5ymc0zPweTM+E5ymfxKa1MC6f5U3bK3y9VvvZE+P1b445Cg3njF2+TAN1vUh8p&#10;n/KUSqUj2YNtGpMLB+2vZX/Svkv7L/W3U2nqe7WXdv6u0WgsJ35GMTo6+hGovy1o0aPdtTWA5xFo&#10;aYonfC78dL1eX0HcjIK+/ar1kXSQK5pu0kdhc81P+iXVavXxsZiOoPzfpu02qnwrM423OiSfR8ko&#10;X3uetA1imkcXMriLYAbidqeccO4gOCFPN1LXpfCR+FOMEPflfsoxKg95D8Pf9xcqmbuvJu8R1ifW&#10;f9aHihPjMwvUc1W65aEvbmJ+fFpf+GmWOjOgvsdS90Wq1/RLabqabjb+TN7S2/OlNDkrg/G3hnH6&#10;ONIcDodj2FHFLv7K7KfZRNl1haOt1Bmy5zcXzBZYYz5h9plgprv5pTtr0feC8JBBe2jad4ytO/Z8&#10;RPnFuPa+ImRw9ITFLOCvSzvUBo0xDpprWOR3b2ZxDCHqbD6/xSTyXy86+oFelXgfxs6nMKxXyEbI&#10;JhCf2QczvOY3O9IPraxYzppyuXwmNmeb5cuXD+t/nek1NF9QX5htVdusf6yv5NK/t+M/kDzz9XWb&#10;DodjHmDFihV1NuHBZtuByGyZ7Fy73yjZ9jhR+VPmxQ2S7fXGNvjFm6PQYO/lF29doIsc9LlZfRR5&#10;5GSXUbJl7DO3wLuF3NSPu4lkZhhlztTvo8/vMLuk/jQ/6R1pNlbyIjrP1C/JKH7JK7H5Z1LfhvYx&#10;KD0tDrl18DJ9AKMzg5G47Mtn+AOR+X3s50G/4WIJ54ZXUP6Z1Nnyyny5xJ3fptubkb3N+ltu1PFq&#10;ns1JocQOoE/CxZuoeuBtlHUZ9ev/8++DiMr/l9LwZ3JWVzvTNOlKWfqfQX1h9j74P0/cOsWL0lFy&#10;xMttuXgTVC9OVnavJN/fcScAHZ6uevH2xdiOZ+PvGbVa7dH04ZnkvUX9oTLSvpNruiB3BeUfbM9T&#10;pA2/M1mTR+Yy0u47Pj4+1qxlYFjO2fhE6sj+SoC4jHpOpkvsixNMT/wvVLrpaUzzG9P02J7363xM&#10;msPhcAw9sGk/MRsq1/xGwusR26opXSiMo/sl0je19aa/4rQex/3O0AHdd7Z1ytonVyRZ7gba9u2x&#10;sbFlzRyOnkCnPoSBc7YNFKJaBo3FIXMbi/1jQibH0IGDwvPZJP4jBh2OvqBDCwb2MOzFeWZ4zU7Y&#10;QpPakH6pfEYZelGLMWP2BaQPExbTNx+X/mY/0z6xflIaMhuYl/56SYfDMQyoy66ZTZMNGxkZOR4b&#10;dhh+8TJbA1K5NGzpIuW1MC9uJii9pYd0Qv89iXM4Cgv2QX7x1gXsEY+QvPqIM+q6GJ0L0ndHfn/c&#10;H8KQh3YHqi5smfgmwvvj3i1mmzHQj29Hh9+028tOz9vSpKv5KeM80gYOdNKvjjrqIpoOyOmyZwI4&#10;N9yPfjxDcgSzfla5tVrts8QN7IsPlPlKs+2qL6Xqo+68Xz5932TSduK/pdvnHbQp+8Wb6oTfb6a0&#10;4EEwlGs6KZxHqz+RewfMgO6HWt9ZOQrjzpuLN8bDbrTvJj0rtZOorF/kqr3WR5IhPe8XrWXkjonP&#10;JOSTK3na8csBfgB6b8o90XQj3EKLMz2o+3jCdRjA+NnNnifBSZm2gza8hjiHw+EYemDPHoJdu1g2&#10;zmh20fzYy6Oa0sUB+4N7YNePk02O61Fw03YojJ3XPmDogO4Ph9fYM7D2mD+u72uiuKNfLF++XLea&#10;V2kjoA4lKtvsqKOts0m/eGxszH/ePqTAwP02eh2OKQFb8HAWm7fpQwvZB9kMojOb0ekg0o2SNyq/&#10;4mRzYvkb8H+rUqk8ifjCgw3Cu6Q73ozWJvOrXbF9+o8hh8PhKDzq9foHtQ+0jTc8jnXg7jE5vHIJ&#10;+5b90kBrQ2r7zO4p3sqw+NSdSZr9lSsd0EUfiDkchQVj1C/eugC9w8VbtC3vj9ETgK16POVdgkwo&#10;l6jUlmU2wagPy8nzLc5Nz2yWMDNgb7s5Ov1C9ZsOnZ639FS6+UX0nKmLt/B/YVaPSHSuLrThZbi5&#10;oP/+n/o8LUMuev+bNeXDTanpgf56CbrcbHWY3iRZ+Lv4J/wKkjZ+X3qk+UT1Pzpf3OlNP+T5rWSU&#10;B7lbKOfRMSkD8Q/SmLRnafLyt9PSYnkKt1y86UM+nbnSdqls3Hlz8Ub7vqM2qX1qJ1FZv8S2Zs+G&#10;c5YubXPfEsJ421fPVHLWX2LM9ztEpvuL1hWUe6Kekz2LPFo7pDvj6DnEZSBOl4yZDFFdabJqA/3k&#10;F28Oh2NeADv6UbPzBAPlN8rOYvMK98Y99NovteGmfxrG/Q5xM/4q8EGDNXQXdD/X1l21pX0Nlst6&#10;+raQwTFl7EBHXqYOTieBOld+I+Ebob92cgjB5u9+tVrtkzHocEwVSxhLqzg063WK58sgy2bINbvR&#10;D2VjRPlVjtkfuZZO2Tex0J0F7z82NjZOfNFQYXPwYfRcm9rLtD3IZH7adDBhf82Zw+EYCmDfTjJb&#10;LRvGpvsIolteMYH9W5faOlEHJ/KsIf/phE9H5j3E/c7k2t3ZoOkG/eLNUWgwV/zirTNWoPfR6h9k&#10;ry6Xyw+N8RmI26LRaMj26OwaypY8+S4gfDp27HTc2xVv9SrdwtR/C7LPx35lXzIYNCg/fPiEN6vf&#10;/O2UTmqH6Yh7MW28K2kDA/rorQ3rY/lZv6Q0PegX8R7EdYJeUXy6lUXZwRXJ/4/K9P6UfxPa/lrK&#10;DK+M1Jg0faWbwpFvj/ItIO/3ox5BTvksr+Jp10GItezTVR/pa9UOycHcb33TrnDxJlodROcy1Vcu&#10;/dVy8QY2Ie7NSlNZhIMs7ry4eKNtz6Vt2RxU2+RavW3PRP3TrVy96v9ruFm/W149M9pz76ZY/1ix&#10;YsVd0eXvqX7xOUyg0kTGy+Fbb711ibgM5AkXb3izcuQq3E6TMz/t94s3h8Mx9MCWPQabfEu7LZTf&#10;7Ccy+sy6UJ+V6TNI9L7B7Ha6FliYdeZm9gAvjlmGCWGvobUSf2iLubaO6ostpOtLbkuVwTEN0JEv&#10;s862ASW/DSTreHgdnPQPiB3Fgt7Duummm7Z888rhmA5YFO+OzTgY6n/gsoWHpJ4oWeWTvVE4XciM&#10;JmsLG3UezsLwIuIKAw5XH5VtTPW2Raq9TbT3ChauJ8esDofDUXhgc08yGyY7LLsNW/YTyKxL7SBy&#10;v0Pm4PYPyog7Sul4g1zqzhRNp3StQa9/1ev1XQg7HIWE5o+N2Zkk9QzdxRtpr0bvII/7gRidQXqy&#10;XzzJ9mFmm5j3Jzcajex/kpALbyqwPZtkRPkVH3lWpVLJe13htKH9o9qR1k30BKZ6mV+60Z7PkT4Q&#10;0Bfbokt4jZ71F9G5lAzyv+32n3ro9mjKuVSyprf5Y/6jkZnSaz1rtdrL7fkbiQ56m+6qg/K7XryJ&#10;lj/1M3bEe0bxAPTV60FTmY4Xb3m65VFppof0Rt/2izfZgZcrDW+gnjvuhIs35P7Vra48Sp7y5uri&#10;rUHd37XnRThQ/pTW57hnUO4DQ84c8Dy2Qec/WB7TXWG5pJ1HfTsH4T7BczlEeia6ZPrmUenU9xX8&#10;LaCc3fT8TCdzO1HpovIwZv3izeFwDDsWYcc/b3Y0dc0Pr8R+PiXKFwbo9QrZYlsLRPPLFUl/ZRQf&#10;KrB+vkxtwxvaY8/Dnkls38XIPbaZwzFdbEVnHm8dnHY4aS2dz4S5hIezazObw+FY4FjMQfMp2IQf&#10;y2ibncizHynTePmNaVoaL0bDfzO26hf1ev1hxM0paOeBtFn/LdKid7sNVVi6o7e/rtfhcAwVsF3h&#10;4k02zGwZ+8CWizfC4RdvWgOUXi6XXx2TWkD6USoD76xT+plfOnKwexd+h6OQqNVqB2uc4p1RMneH&#10;8uJNMrIl7KtaLt70v8ToeUq6D4t262zit41ihhHa//+UnsoTn+mjeGTOpJ6Wi5hBwL64lVf3ZFQ+&#10;9BrYxRtl7adna7oQlbmqK9VNYfrj5fg7gvT/Z/ny2qU0OKU9MWX/TfnxBqblW31qR6eLN9K/H+vP&#10;ZI0KK54zxuFRPICx09PFG/0YfvFmckRNSsmpbOqYcPHG+Sq7eDOdGTcfbKb+B9Q78Is3q7cfKg+6&#10;THrxxrPZWv2EN7Bdd0uzvqHcLxPuCPpk37x+N398vu+UbD+gzIdT90VWblp2J0qGfBMu3ojbzcYQ&#10;wUnLsvrUp4w3v3hzOBzDjk3MTuNvsYHyKw17d7IEiwTWYb3W+kazyaLZ8rg+af3eGMWHDrThr2l7&#10;2l3WHz0b/7LqgLGEjdCx6mSjOlvUgLKJojBy63gIHf+A2OFwLDgsYWG6C4ef4zl0XSV7YbZDNFsi&#10;G5Iuuv1S+VQe/nXVavUUbNGu+qCF8GxCf+T9MdqzQfq009pq7UXfy6G/ptfhcAwdsHXhlyOyZQTN&#10;pq3D9ur1umux52ujTQ42T37iDyZ+V1E2WmTP+CnCwWZKdi4pPdFFH+Q1oMNRODCPwi/eRIIzRub3&#10;sF28lbEl4VJSfYO/5eKN+McqDW8ozyg71pRoBbbpOWpTrDPIpn1u9dD21bVabfuQaUBAp5b/OTG3&#10;Fyof+v4YnTYlPG3QD/vRxqy/iAp1mH6xviyd8KQXb8qDN5cqg75di78vUO6H6Dd9wJXpI387VTft&#10;mXDxRv6Xkn8D3qwtsT2mUygX9/xmjuwybb3iY7m6/Mr98l+UzdWpG2O5uRdvUZ+srTzzo5up/wH1&#10;Dt3FG3JZ/1tdilNfiNZmkf6e9OIt7SPLZ+XIpez1pPX8q7cVK1bodanrlNfKNbaH03j69A6e24Sx&#10;R3z2qsl+qDyMW794czgcQw1s4K9lT/HmUmsd7gpYJIyj1+HSO11P2omNflKUHyYso21fZ93aqLUr&#10;pbVL7WU/4G/rmgmwKXmgNpTqcHV0OrjsIdgDQfZKBtkeMavD4XAEYEP2xnZ8GvvQYrxTGyIX0b6o&#10;fLJJchWWX4s09XwNvq9erz+c+BkH7QsfPpkecjv5kVvtC5bD4RhGYFcfhw3L/gPY7Lfsn/zpHhHx&#10;8IGkyUrGbLTJmW2cC6rutH59wFcqlWZlzXA4+gVj8+DZmC/Mg6G6eEMHvRIxsy3lcvmEsbGx8F9j&#10;jUZjD+KuwttSnlzy5V68VavVHcjzN8mozDSP0WwcZfyDuh/UzDk9YFu3oaw/qVyr1+ruxHYZ5aP9&#10;T8c/bdAP2cWb6WQ2W1Rfm55ydSEUs04AbbsXbfuj8hPMZSyzr2+Iq1x0/KPpJBKdy/i8Jlx+EP8K&#10;pRnTNsm1ePo1u3ijrQ9W35g8ev+G6M2bqa3Q+FBf4e2LKps68i7eHoQtOEO62TMgbl5cvKk91uex&#10;X7P+tzSLQ59uF2+jpGf/26d8Vm4ap2fIc+35W/vIvlb58fZF6rkYdwJoi1+8ORyOBYlarbYra8OF&#10;eHPtnGwtdu47+EdhYYD9faJssK0FtrbIVVh+bP7v0b3bf94WErTr8Vpj8WZtS9slP+36ve2xHYNH&#10;lUnxCTp6vXW4KL+F9YCQsYF2OROp2x9gOxyOhYmyPtTkgPhbbIb+RPVOLVzEZ3ZF/l5pedopW6Ry&#10;46J4IeFfIF+FS+BMYJR6wjd2VL8OcvKL0kFx5petpA9OjfkcDsfCxiawyp7pq9iHP2GrAtnU/qlc&#10;Lv8JWxn82AztqWTDxAqcM6DPB8y+GYkOrmyd2TzZOku3TbzJyG/p8hstbbao+tI6o65+8eYoJJhb&#10;4VddMz1PsEHD9ou3ba1fzN5gp/6BbrrEujzVK/XTzj/jz/2zfmzuV1SW2ai0jYqzcmJdeo3uhP/Y&#10;6heUswc6ZeWn9XSi0lMZ9QPtHsjFm345hw4/UZmi6dPul0t/HV2tVlfFrBOATv/Va3so65P4e8Ei&#10;+v+fpgfhoJfcPCoNPfJ+8fYK4kO66Wj+lNSRXbytWrVKn418kvpvYZ3+Pev1FjFpApAb6MWbQPy2&#10;1HklZd+C/xb6/n4xKQNpQ3XxBkaR+5DVYc9Bbo5fX/S+VzNbLjZTn6usNB/xLWWLjPPcC/g80M+S&#10;zcrphaqDvvOLN4fD4fgPFmPv3yv7iD+X2Md1rHN74y8S9IaFsO8w2hpjbUHvs9jHTOn/aucYJfr7&#10;n9Ye1q2w1qRtpO1q29ZR3jFToOM1ObKfHaabGXsoRm124KNjVofD4ZgAFtz9sBc/xTWbMWHR7UbZ&#10;GuW1hc7sj/wWJ1f2SXIsFp8aGxsb6J+AskBtqQ8cVAfBCTqkOkbqQDuQ1wA5HI7hBpvad7bbMNtP&#10;WZxcs5Fy4a3k21vEpj0hFDSLqFarLRdv0lW6pXtChfGvRtcfi4QzovPflZ62lWILQemDbm/G73AU&#10;Dsydg2UD8M4oqWOoLt7q9fq29gGB2RRR9kj9pTjEJuileNkz/BPA3i67eBOJCvnT8q2OWE/Lf1xO&#10;BZS9h8q3OojK3F4pXcg/kIs3gTH3Gsq81dpp+sR6jGvp/7c2c0wEe+RH0p8hX7fxa2Ujq1+PTQrG&#10;wyNVXqpXN0oOPXMv3qzPRZWZ+hGxvNnFWz+gjIFfvPUC6h22izc9i8cjH35RL9pzUV8YFYcuLf+3&#10;l4K0+1DOuSYr18pLyzQie1PM2hWx3HPw5razE2OdfvHmcDgcEazzO9v6KspOml+U3WbvcCj+QqFS&#10;qfwOJ+go/aW3rTHRLiv+U0F4iMD6dm94qtqRkqRszdQ+Bv+nmzkcMw46+1PtD8SYbmz0gOCl8Ikx&#10;q8PhcORhk2q1+loW12P7PZjK5tiiZ+HUBlm8+eWyqKyhrs9Q5/1Jmxbiu/5/beVbfdJDrtpjOklP&#10;5P5Sq9XuEzI7HI4FDWzDq7ELG2UjzGaIqb2yeLMvFi/KvsCbsGmfoZzPyK6JM21jqOsD0kO6SQf5&#10;iQ6u4uQqHr1yP/wl/j4cuF5LG/4Pf5aHpIzt4dmi6kWnW/A7HIUDc/tRzK3sF1wzReb40L1q0mxR&#10;O2VfzI62U+mjbf8HZ8CWfsVsrdkoK8fi5BeVRv3nKt80sLhSqfwk7Uujwr0y6nkU/jIcCCjvzbLV&#10;ancsP1DhuLc9KIpOAP37BGQutXzmktRJd5XZ08UbcuFLb2nZIkm5lAztmHDxRr+/IrYjyKRlGWPe&#10;N8YsfYGy/eKtx4s3AXm9HvbmtC57JhqHpH2PuGWSbQfp96auvyiv+tyeXd4zNSLf08Ub+5YPqH6V&#10;RXACVVZevOSpwy/eHA6HIwLb9w2zzQRbKFuKjbsGPoZwYYDN1SsmL8XbsobY+hLt8r/HxsZy16ci&#10;g+fx9rRNRGXPRmup/Kx/XyFcqNd+zmtwEHkkg+omG1xE5VLpekBsNK5hAA70FyYOh2P+oVqtrsK+&#10;PAJ7oQv7W8zoG21RM9pi0C43GS2vFk7q+hEHqS1hx1fEdMEYZf06PdgR18I0jvquxb0rdDgcCxi1&#10;Wm17bN1Z2IdbZD+I6suOtcsqbDZI+zJ4CXuvs4yqS26lUjk+2rstZW/J2zfIuzM6X6t6CObqrTjq&#10;k3+yV/uOUtZDkT/ZypNr7VFYbZK/W32DZOzDW/EX7Y+8HY4A5szpOLnjd1CUvcDtCRzEZ/TizWyA&#10;6oC5F2/EP0LpkiXYM1UubdU3kyd8kKAPGHptj9Kpey229t2Ep4pNZDetvbHMrO72OIvPoz74GR8f&#10;H8M/KNAdI9vDw9HxUlztny/F/2PFk15qijWh1zBqnUHmLzyXa/p9LtjgW8j7UvzdUKfcE9rL7tYv&#10;kkXfCRdv+pCMtvwy7V9zRa0/tGMNolN6dRRlD8XFm8ny7HIv3ti7PH0q7VD/oUvPF28C7da3799F&#10;vjDW8F9K3efgbs/zGo9ihqUab41G45vIXNxPmyM3UO5ncLtBr8H8lNrSb/mSJ69fvDkcDgdgr/Rp&#10;7OKGdJ01u6o4Edv4qKZ0YTCCjh9O9U1Juu1d9F+3+huJoQHPYzfWwLBXU1vS5yI/Inoeeq31ns0c&#10;jlkDnf4MOn91OtDyaA+NAXgb3J04h8PhmBSVSuWlLAKHsYCdxGEl2BI77BgVtsVgKlReEVsmG7UO&#10;7l/N+Y+EPCxfvnwL7OCvYNDFbJ3piUgWZ37K/2bI7HA4FjSwB2+TTZDtkUvUwGl2Un6rQ2HZLNWL&#10;e0m9Xt9fdm98fPxJpPcE5D+k/Hg76m5to46nEO4K7PybpBPeYDvJp//9PKxcLh+G//tm582+Wptm&#10;ilYP686PCc8aWFPuC7eMQYejI5gXC+riTVR50T7kXrzpQ23JTKVe6U7ZE75VTbv6uniTfuSZ8muR&#10;2Pc+WbZQZckGGc0GSs80vptOyoM7yIu3flBnnfgaDDpO1nd5jH35NvwdwdrxDvVJe/nd6lO/Ue6E&#10;izcBfV9NeWtVt8qwPlYYXgin/M17xmehL94kk5I6cy/eWJdn5Rdv/YK+fVs6d+QS3Rd5/kfgdgTp&#10;j7Fn2G/5kpeNwj8BlOkXbw6HY8GAs+d22Ou/ylbLjslt97PW/AG5Qn0BEp3fKd3wBptuNPstP/u4&#10;zwXhIQP7qTXWDq1zaos9i9jGm1jDXtSUdsw6GHz7alONtyPtYYnIX4L844l3OByOnoDd2I7F4Hm4&#10;d9hCYGQBCHZGfrn9UIuL8slGWbmKg3+lvkOQ6Qr0ebLqtzKIainLwnIlh+37Fv6h+9m5w+EYLLAR&#10;r5E9Mzth7iCpMo0Kp3sx2SPZOsWZH/t0Va1W+xbuvZDvCnRfp3KsTKIm0OpC5ira+y0OUF8mPhe6&#10;eDN9RMp/Z0wStpJNtbq61TkoWj0cniZcvGltoC3fGhsb2ylGTQv0+a5aG9RHuH/leRyrMH3wLQ6c&#10;wUUPf127owWMl9Nneh4wFgv1qsloG/R/H7kXb5ToNPIAAP/0SURBVMybKV+8xb3ftC/epCP9cG6j&#10;0XgocX0D23KM2UKCoUwrN5YddLV4UXJ5lG3HndWLN/TbRfYRXX9s7eimYzcqP/3f8eING3wPxsIp&#10;/dYhecrNvXgT0P+ZjKXvqq/VhyLyB1LXtP6znnKG4uJN9Yn0/3W0ecJ/FqJLYS7eWD83jfuWb6H7&#10;HTYWVFcvbW4n5XS9eKtWq4/ReFA9BPui9CGvX7w5HI4FD+zWq+I6E2i2W5RfdhZO9ov3WQc63ZCu&#10;Laa3uayPV7H/2zkIDxF4Hv/Dc1iLN1vf0nbFZ6Rf8TnmEIvY8DyDQXhdOghT6oHpYWkCSYYHeyN8&#10;HGkOh8PRMzjwbAbfzEHwjHShtgWiV6YLicI6CMufkvQNHL6voq63sIhui1wLFIdNu146WDkxX1a2&#10;HbCR20j4y5tvvnklZHY4HAsWej0S9uOXZivMXpA0YzQ7pboUtjrNhpoNlJ+46wjrsqyF2LGr2LsF&#10;12Tliu31iVa+yVLGRsIhv8qTfVVYhxTcm4gLcqQr/8NgAPG7pnWZn6QZZdT/Duknmt7Eh9eikHY9&#10;8b8l/v5dqNd7hrwpWVeCG9t+o7Xd2iVXjPXIvUl9n/Ak1sKsnlWrVm1GPscCAmNmwV28ieh0MOER&#10;OAHMizm/eJOrfiCf/gdsMewL5D1G5WjuE7T5H8o0e6B0czvpZGVgJ35NeEaxcuXKmuwQOv2BOm8w&#10;3UjqquNkVDn0Y8eLN/rkITbm+qH6hXI7XrwJek2mHJE+lLtU8dMBfVT4V03auBHJp2dwmJ4vaYZN&#10;aMMbp9IOPU/KHMTF22KNN9bRL1HmaukivU0nG39TGXfYEL94czgcjhkENuue2LwbzU6n9lq2VbYc&#10;90jCA/uP2kGAdfjL6Bn+k502BJ3lN0rvSqXywCg+NGBdegFrye3tz8GoOGQu49zub2QpAtj8fM4e&#10;DMGM9gAtzdJ5eHpH+hOgw+Fw9ItNWNgOxo4czCK42g5ZxPfM1CaJadj8crWIUsfVuG/kwKUPUnT4&#10;3oXwv0xO5eXlk14iet6JjMPhcOgb2i/FJgQ7YbZLLkkzRtkjq8fc1F5JxtLE9vyiyaZy3fRuLz/1&#10;y03LMtlE5pPYXX2490b66mrJiWkeq2cmmKeTXNPD/IrXs5RffZzS5PJoec2vOtO4dhnTKY1XvUbW&#10;pl+qr4h/o/oN+eXQMY/B815QF28a8xr7jPX3E84F9V9s84NgX1S+0dHRaV28pfNVH8rgNmDPQP+d&#10;6fPz8IayIs8m7mDSvqr+VZy5kptMJ/T4M+6MoFwu7yx7Az+v9qoPpY90k18kLYsnS+BkOhtj/o4X&#10;b9Q/YxdvMwGe49C8atKeGXnl/zx9bevL/7Y/z16pfJQ35Yu3Uqm0VdTjf6Ne2VqrPlKcjTeFRbL1&#10;RcZx14s3yn5MbEfffRD70y/eHA7HgkalUsleEW22Wn4jdu027P0LonghsGzZsgewvpxmOtr6Ihts&#10;cdj33zQajWE7f43xLL7fvjexNql98BzSHy5hRwEwPj6+Aw/k8rxNjg1Oe4DJQ7yEPLsi43A4HFNC&#10;rVZ7NIeOj+qw1W5/ZGvScBpvVNgWTbNT7WHzK55F9dfwHPmtLLlKT+WtDOkF34qMw+FY4KhWq5th&#10;D07XBtdshSjbQfLAaeXLHqWb6ry6JZPasDx2Srdy86hyRdlC6aAPrOSXK+aVp3osXxon1+Ly6hoU&#10;0/rSOo3t/ZDm6xZO4+VaOWk/tLeznZZu5Vic5OWqLNzjObT+QqSvp/x/U47iQnbExsFMkbFUqP94&#10;U/ns9zpevJXL5fCLN80Fgn1R84ayp/2LN6PKI66vizfqOsDmvVx4I9H2Stsq4c+ma0e3dppMpVKZ&#10;kYs3+lof1OhSMNgdI0nBJe0K2vMU6n8K4ddbu5TeK1UOZXS8eMO+/drq7IexXL94a6ONGXtW5hel&#10;t/SQfyp9Liovukzp4k0X7uQ9yfSRbtLD3KjfszXeNO6QDb9MJ2tfnOziTTaCsqfUD9KVvH7x5nA4&#10;FjSwdxfJfoq2zsg1sravjqKFAPudu7KunGH6imb/LU5rELb4Zc0cwwPa9Z10PUvbZu1C5vtB2FEc&#10;MEn0Pxzn6CERzAam/HmMD3kd7n8xUO9JnMPhcEwFep3PSL1e/yE26DwtGLYQGtM484vkyxZ8+QdB&#10;qxNdbqzVaq8gbhF0OBwLHOyTttYmdpD2ZrZp9i0vzWyqudEOXl+pVPYnrNfDtZC071h/iMqXV3Z7&#10;uYOi1Wn1puWbTu1M0yyv4qwMize/Mc1ndcwG0WUjfbx26dKla6vV6l9Zk3Zdvnx5XxcCjuKhXC5v&#10;obmDt2VMDXKMMWYK9apJ7dU4L3b9xRvOlOqNZU/r4s1ouqLPowj3ijr5vmi2I+Z/SEwLQL/wnyh4&#10;g8xk+igd/Qd58VZmDduVMo82PYmbUCd6n6PPBAgbFhH3TtM9bYPcTpQcdXW8eCPteiurH8Zy/eKt&#10;jZIR0+cjv8aiXFH6pzL9UOWgS18Xb4yjh5PnM9QXLtKsHamLTlcyN1r+B5XwE1Qf3r5Ivkkv3qba&#10;B8pDW/zizeFwLFhg0z+P3dJfsIT1xOy6SHLu3meugU77Slfp1q6vXOLuJO0gwn2/Xnwuwdn8EHQP&#10;z8LaI9raJhcej38JdBQQD2RgZjfCGqDEdaRkNJDZiPyJjcM2xDkcDseUoT+0x6a8i0PqF7ErLQtk&#10;20KSxadpg6CVhx6vJOxwOBwB2IV3D9LWzDbNXqZxao/2eorXfk5ho+I5ZB2LXC6w0/uQ5xbbKyJ7&#10;IXb7OJWjsJURbfkP4C2DtNdWluqQq3qtjQq3u5ZHrsJGi5OrMqw8yyMqzvrH4maCpkt7nOpV/fS5&#10;dDmMPn0uaY4hRbVaXcW5acKzFvPGwFTIGCncqyZp81BcvInkPZlwT0D3nc0+iOT9FdF3aaY2gX59&#10;XbzFOX/58uXLH0942iiXy/rVUSiXYC7VBvSc8Af8tOcdymd6S64X/cnX7Rdv1/fSD+2M5frFWxtV&#10;j2g6ak7AE+jndxH/rkqlIvcyySitPf9kVB506fniDflnIn+r6msfM/bcNR7pmy83c/wH5N1d9fXS&#10;7pSM3UlfNWn6EOyLUV+/eHM4HAsS7Fvvj706RTY0tesWlj3DRv6KtaZl7zOXqNVqe6Nj+JKP6Wh+&#10;6R91vjaKDw14Fvdj7fybtcnWV2uXyNr/G57F5jGLo4jgId6bh6c/jg8Pj6hc6iHbg9XD5sGeSbz+&#10;zNjhcDimizoLxsPL5bIu9cMfhqaLiSgbhFygpVl4OlS51H17/HN2h8PhCGBfdC5OZisGZXPmitGW&#10;rmMPdwt7v1uwez8k/uHYwOwDUezv74nTf2Pmgnz6D8074evGx8fvRxlbkeexstvErSX9mbh6t/ym&#10;uFcP0larLFsHVKaFTXeTMZf6lb6B53iLiI63EBf8li7XylI+lWdxotU320zrjnquQe8/0b/bE+cY&#10;PqzSc7RxmjIvbipkfBTqF2+aR+hU2Is3pYv2XCiz54s39qr6f7csP3bwLTEpA/r1dfEmxnZ9CP90&#10;sAR93oVed5gtIy6XtOFoXQrjT0G25pdOzAb1orvk6f9OF2+j6HNDL+W0M5brF29tlExK8m3gWX6A&#10;tBQPQ59wpsLfF/XsKbOXi7dFzIdn0Fer1V+pTukYiv4rG43GvZrZ/gP668lT6WvmSteLN+aB/t7g&#10;TtUtEtUzY5/6xZvD4ViIWIT9e5FslmxnatPNzpO2Htv9+ihfBCxBp8NMT8KZ3mavFU+7nhekhwQr&#10;Vqyos26cY8/B+p+kzKVN61nv3hQyOIoNHuY9GJD/0KC0B9hOPWx74CbDAz6dCbctfofD4RgIKpXK&#10;g1lAfszCcqPZHOxMcM0OITYwxjo+xMFx71qtdh/iHA7HAgc2aEd4Od7MVtjeZ1gZ7eeED6rY+12j&#10;jbz2gCL+b2FznxqThTLxe4uk3UC/fDzGZ1i+fPkum2666VNiMIAyrlafDbLfpF+02ZlrcebGtuj/&#10;o37MevIp8rWjRPpJVoblMz/pWVj+uaD0SNtoLvvua+n/ByHjGCKMjY0t49n9NW9M6bm2x02FjIvC&#10;XLzZnOJ8OTS/eOP59POLtzdYPtp5Nfo8LSZlQL+eL95iOdZn07l4G0GXj1r/y+1Ur9LZ934PfwuI&#10;e0j7npuxlVtGSsmRL/fijTb9QONtsn7IYyzXL97aaM9H/vi8/45/Akh7uvU9wZ6pMtFl0os35s1z&#10;2seL/Db2LF5h1uOLYrYWUMZ6kyXYMxlXXS/eBNrwgX7LFZWHvH7x5nA4FiL05clgt2QLZbvMvhux&#10;+/qlf2GATvvZWpfqa+Fof/8Bh+ovs9D7qemzsDZZHOuUwnp1pmOIoNdOnqmHib+Ferii+S1esmyW&#10;Tly2bNnWhB0Oh2NgqFarz2Fx/JoWlHQBJanFDk2XKkuLl0h9f+Fg+EniHQ7HAgY251DZHbzzhrJ1&#10;2NDzsXWPJpyB8DU4wc7KlS3E7t4JPyNyuDpMcUoXy+Vy+8XbKHtByX0G+/kZ/OHbhNjTcPGWt6+c&#10;KlWWyjRdCL+eteK11PVadHwtOhyPzu8n7nHIdwR591ZZopWVrjWmt1zEZ4wq39iepj5PdTE/Op7F&#10;M3goMo4hAuPreRpfeFuY9+ynQsov1Ksm0edCxukuhHNB/XN+8WZzKs61ni/eqPtG5RNpZ+6HT8j0&#10;/arJ2G9Tvnij/e+BoX9Un7WPpBYqDplb8e8BW6CLNxsbpn+7P49Kp+7cizfa9INe+iCPsVy/eGuj&#10;6rE+lZ4w9+INXZ5OmX33vcYQ+bpevLHW74dc9ot56SQqr41Bi1eY/cGEX4YK6Bgu3vD2RebYpBdv&#10;jOcPqH68fVH60H6/eHM4HAsO2L73tts4s++yjaRtwLbuJdkiQG+tQudfSWdbc6KewR/XyLOQeWDM&#10;MhRgbdwbna/GG9pjVHusXaTr+TiGDWygtmKATtj8pA/awnrQ8uuhs4n4J5Nvy5UrV9aIczgcjoFg&#10;+fLlDRad7bExT2BhuRT7dFtqi3rhZLJKtwVapI6N1HUWdZ6FTdy10WgsR87hcCwQyN5gB8I74gkO&#10;Nc2upWHadVU8gJwlV/s+GOygyci1jb3ZR0sj33WWn3xieAWGkbSvIqt+fKL6UWUr7yAY9Q+kfu0/&#10;76n9p5GwXmM1AjsCu3438l5mZamdxL1Vaw3+d6Lv7YiFNGt3L+xHthda/XlEz9chswl0DAkYY9nF&#10;mz1H88udLjUfcXsCY33GXzVJHSfi7wj0nfOLN8lonqk89Lmd/G8gflLQd+kbGXq6eDN/HtO5jh7X&#10;Uv7DiO8L4+PjY+Q7Q2UQzOpMw3LNj+x1+CeA+IegQ5CxPN10N0qGvuh48Za2kaieGcv1i7c2Wl8a&#10;qTP34o11MVy84e2LcU50u3jTL+G/gRvqT5+vqDrbw+h472bWVhC/3vIT7JnMsUkv3ij7rdS9Fm9u&#10;GZ0YdfaLN4fDsdAwxn71H6n9lu2SKzstW477wihbCKDvT7ReS0eCmd7yS3fpzVr4rSA8PKBZpUNM&#10;f1sj7TnI5VncBP0/wIcVPOBf2OQyEt2RSpe8BjsDWhuwBnQ4HI6BAxvzOg4tP5e9yVuI2kmWzD7J&#10;3yuVV+UqL/WdWKlU9vf/gHM4FgSWMu8/Y/aFsLMDzfaqr8zmKm5kZCRcvAn436R0vAOn6pNt1yFQ&#10;pC7tQ19LWkdgy/V2h39JTyN5z2Pvq/+lC8Dm/0Jl4+1Ia69RbaScdfiPVthkUndQVHmx3fsTdgwJ&#10;GGPP0xi1+UJU8MsdBBkPhbl4E2lv14s35tnFmn9T6QPlIf/AXjVpLmV+EH9XUPfu9HX4Ehj+jfRj&#10;7v9qUNar1MfSVbT+zqPKEq0/yPtY4vsCeT6i/HhzmbZTpA0dL96mMjZUN/3f8eINJzffZIzl+sVb&#10;F0oeXTv+4k1jCm9fVB506XjxRrn79jKuzS858uRevFHPepyWvL2QMT/pxZuA3Ek4WT6bJ9KpU19L&#10;Br384s3hcCwYcIbaArv3S9kq2UbRbJ1sosLYsNOw5YX5v2ns8UPQUX8vEPRMbbr5adMG3KECbfqo&#10;rVHqe1u3RMWJtOvDQdgxnNCfLPOQf2yTS64eOkm5tAcvamJy0Mo+cHE4HI5Bo1arbYqdeh52Sb+4&#10;yDYCRkSyOPllv7rZsDwqr9k+c9loHIn7LfgQZBwOxzwE8/z/OFC02JCFzE59oHhR+z71VUr6b1Yu&#10;3kSz1aYPz+8vHBzvSloLVq5c+VbWjR3Q5wyTN5e4w6JYAPo+BuoSLTtwttPqMxnK+iHcj7L2sjxK&#10;S91B0HTWmkQ9N7DnfgHxjiEAY/PujA+9CjWbN0QPjJRbqF+80d6uF2/Uf/FU+0H5KH9OLt7Q+0eq&#10;X/L0uS4McoHcq0xObdRzn0wnpeu5oEdfF2/YtvtT/j/x5pYrWt1yReT94q0L0Nkv3jpcvG255ZZl&#10;yj1ebe1WdtoO9SV55uTijT2B/p826COdTS+bn/K3U/Gk+8Wbw+FYMKhUKntgj4P9M3spu2X2U24v&#10;+6TZBPq0fOkotenRjkvnDxAeGrBW/q/6WrqLaZuSZ3IBz2qnkMEx1KjxIH+oh5puUNqpeKPJ4a5n&#10;IHyN9GXQ4XA4Zgrj9Xr9v0ql0unYqzNtYZJLWmaTjIrrh5YvsW2hbBbD67Fxx1Ln/f1XcA7H/AG2&#10;5ADm+J0216diNxYCrV/sUGC2Uv7Yd7eRdhU2Uq+0vElx7WUMklZ/oseTiW8Bh65foMsapRNsyVcu&#10;l1su3oRqtXq2pRPMpaWp3Yydd+PXYWkv9Uua3q2MqdD6XC78ll7JTLxjCMA4Ocz2FOIg5wbzrTAX&#10;bxqbtVrtcPwdwZwM31CeSr0qn/yzfvHGnnMF/Xy0rRH0YdeLN2TDM7ZnTnQuLV2ungt69HXxhvwT&#10;7Xl2YtpOEd384q0L0Nkv3jr/4q2hvlFbbcwSN4FpOySDLnNy8Qaq6HmR6Ut9QR/ppzDpE6h49PWL&#10;N4fDsVCwCXvU8J+dqX03RnupdaYwfy2FLX8xOt1qa41c84vR5n4Kf9e/ICgYVqLzibG/Q3vUDvPH&#10;sNamrZvijvmAEpPup/aQCedS6aKFbXCwWdFrJ8vQ4XA4ZhQrVqyos1k4mIXqH+2L02Q2LI+WNy1D&#10;5SrNytPBDX4WO/nGSqXyYNIcDsfwYiv2LUdrnhs1z4l35lB9k/aTucZULs03EzSbbPpgly8lvgXE&#10;vQy2/I+M6Zp38cZ6sqtsfCf9rT65kmMdmJWLN5Vl65HVXa/X9yTNMQTg2T2bZ3Zzp/kyHVJuoS7e&#10;cLt+OMN+begu3uiz8PpIzUER+Z5/8TaZPpI1edpxCHG9YhHyn5+sfEuXKzJe/OKtC9DZL946XLxx&#10;5nmx6pSM2ktULtN2qC/RZa4u3tQP+0gH00luql8eyeMXbw6HY0GgWq0+C5sXbJXtWcwVZT85G+Wu&#10;8XOExawdmY6EW2y6/NjcK+FTJDwM4Bmsoo9/pjaJWjNE88vVM+Lc+syYxTFfwMbqLkyyn+tBE8yl&#10;DYQ0ziYnA+O3TIiXEudwOBwzDuzNA+DLOdjYghvcdCHulZbPKFuXunaAkwvPxN51/Xa3w+EoLrAV&#10;J2put89vkhY02/tA4Xame8C8dDEtYzrMK8/i9Mz0/HAnXLwJpL3Fni/BbH3Azb14s/IITqDyKc0O&#10;fcieyxpwH8ray/JYPeYOglaW6rD6qfcvxA3TtzkXNBgjGp/Z87TxMl0yFgpz8aY92MqVK7tevKHv&#10;0F28lcvlcPEmWemAneh4IYRc+MWbZE2e6I5UuuSUh7z9/B/JYtvz4u9ISzd9qMcv3roAnf3ircPF&#10;G+PtZNUp2rglegLTePUluszZxZs+0ESHn5veek6d9BaVhvxt5HsD4RYQ7xdvDodjXgH7fIzZxHRf&#10;ajae/c6/i/SGDWzp/5me7bY82m/p/gTCQwN0DvsvW5/ML+o5KEy7j6pUKpvHLI55hk14yD9qH9Dt&#10;tAGSysnPIFnPRH4z4UXQ4XA4ZhqyNSMclj6E/fm7bRiI64tmz/Jo9k6uZG1BxF3Lgri2XC4/o9MB&#10;0+FwFApbLV269E82pwlPcBcq1f60D+Snr27Bth3HvvCR2Lw7dQhQmvrP7GF7HvPPFFWH6SE/3IiO&#10;XybcAg4qO6L/RVEmUDoTt4G2HJT+chk7/lrZdLwdaW22cuA69Aj/Daf0dndQVHlGhdV2uDN+xxCA&#10;8RYu3jRm5A6KlFuIizeVQ9n/wD/ZW0/uKx2m0g+am8zR2b54K9PHB5tdkAt3byblYjHtO1LtUztV&#10;fieborRUX+T7unhDr5b8ebR0q4s8s3rx1ksZeYzl+sVbF0oeXWft4o0ys4s3gh3HRxqvviTfnF28&#10;RWzC89H/seaWJ6Zp8qP3V/C3gDi/eHM4HPMGWmOxdxuxxcFui7J/Zg+j/1lN6blHqVS6G3b4b6an&#10;6UxSpi9t0f/eDtNfwtyXc2h41Sf+Cc9Bftp0AWmbBGnHvMUYDzocHuzB97rhkKw2W+T3X745HI5Z&#10;Rblc3oLF+UB4oTYTsluySSS12CizZ/3YtnaabZQrm4f7F+p8P2mj0OFwFBDYhrdOdc7PN5ptNDtp&#10;VFjEnv2gVqu9ApkAwuH/8IxpHpKDHUzDM0WVL/2kg+nOIXLCr9iE0dHR95muBDMqDn2vJv39stsw&#10;fBA407oPiuh7Cbp3uwRwFAQaY5obeAdKxsCcXbwpr+aQ/CqX8p+GvyuQ2Xaq/aB5Tj/O6sVbvV6/&#10;N+Vn9k5Ej65zjvJ+ZDaJYNZHeUzTeJZ9Xbz10o9pO0XqmLWLN/rhB0rvpZx2xnL94q0LJY+us3bx&#10;Rny4eJvsmaZp6kt0meuLN2GMfEdKH5ubRrUnJ/4U9HtAzBvAvnE3GxuSkdsLVS51+8Wbw+EoDMrl&#10;8pbYuGNk//IouwVP5vy3fcwyp9Bne9JXNjix04HSV25cb54eswwF0PkHtvZYO8wv0h796vBdUdwx&#10;n1GtVjdjQPyMAbHRBoEGB0kTmA6SJHwjk+Tlq1atGqabZ4fDMQ/AZuG+LNQP48DzNezQLeliLTsl&#10;V3GIZnarHyq/ubKLKkOuyEJ5MgvlifCRW2+9dQk5h8NRAOgXUMz78Asoggua6oPUjpktg3fAC+in&#10;h2FHNyXdUMKmhos3kzfbaXFyzRYqfiaZ6qD6sPPX4O5FWsvbFhqNxr2Q+adkCbZQebUOyLX0PLki&#10;UjrTZl0a+DchCw72BNvyrO7Q2NJY1bMjetqkzFm/eLM2yBVtDmEbJr14q9fr2+qDhKnYB+VhPzer&#10;F2+cg++veunnICvdiet68ca+70fqE3vO3XSydLnk6/nijbI/K50mK9/S5IrkmbWLN9LCqyZ7Kaed&#10;sVy/eOtCyaPrrFy8MbdfSZk3q52SUd3ykzSBaTvUl+QrwsWbfab1MObZZbg3o+d6a0fsy1C+wiLh&#10;c/VhL3F6fW6NfKdJDr2z9stVnm5Uf/nFm8PhKBKwZ9l/Wps9M5smYv82cHb6RBSfc6Dvo1lLMv1s&#10;HZIb7bXeYvIddF4esxQdqL14P3S+Vu1I+978WpNYOz6MrH+OuJDAxPyJHr4NCKImMB0o5tqkYONy&#10;K/n9lTgOh2NOMD4+PsaifSS2LPy/iGyUUWGzb4j2TMlbXoXlWnlGhWu12t/YLDxNOiDncDjmCOxF&#10;HgJvsvlJ1IKnbJTt1XQIg1dUKpUnkzYB1Wr1qNRuSt4OPVaGpSM+o7RnaLqIitfBDF32wZ+BZ/6+&#10;TjZecanu1p48ubz8c0npo3axtj2SsKPg4AAdXmU6yHHEHJzzX7yJlH1BvV7fhfjJsO1U+0D56MNZ&#10;vXjDdlxkeztRfuS7Xrwhk/3iTZSdJDqXSk/K3kgfPoL4ScGc/x1O1o5OtPREl1m7eGMdeRv13Wl1&#10;E9UzY7l+8daFkkfXWbl4I/6DaiPeUK/8nfRN49WX6FKIi7d2MIfejW4nWFvkSl/50zB6ZvuCtN1p&#10;O7tRedHZL94cDkdhgG27MbVlqT2Tn73PuZIrCrDXN0gv2eTUFovRVp8XRYcC7PVewPqTrS3WjrY2&#10;XUb6E2MWxwLCpmw8jtTg0GAgPIEWL7d9g6Iw/BcD6NHIOBwOx5xgxYoVj8OWvS9d7NKFDpGeabZN&#10;rjYCVp6VpcOaheWnzu9UKpX9yetwOOYAHCS+a/NVc5OoBU2zVdYnuB/lMJB76SaMjo4eJdtJ3/0M&#10;+dfowyQR/4HqT6PZQrLMKKW31Zn60fFabK5+EXI/9NsG989KzyvD8lp+k+skXzRGPf3ibQiA/Xmt&#10;9gI23oiaNilv1i/ebJ7Z/kf+Uqn0WdImhX7xpj5QXoJ9UXmYzwO9eJPulNnx4o20i6y9RvToevGG&#10;TPaLN9XTTSdLl7zCjJFf404KXbzpWVodROXS0qwe+n7WLt4E6gv/XdJLWSljuX7x1oWSR9dZuXgj&#10;Lly82bM0P0kTmMarL9GlkBdvAvNNry/7ldpjtPa1M227hSliUqpP0dkv3hwORyFQq9Vehl1aKztG&#10;MNDsm2y2WK1WXxeECwDs58uw02vN/qau7Kv86Pz6KD4UYF28wPo8bY+1Cd5aqVSeFMUdCw366SaD&#10;+ggNBoK5ZFJkg0a0eAuT/yr4MOKG5WegDodj/oH1bmQ7+F3s2SXYpBviItdizyZjuujLVVhUWmLz&#10;QlgySsNG3oj/bDY9R5dKpa1IK0OHwzGzWML8ewXz7yabtzZXneHDMb1a8n34u77OolwubynbiXdF&#10;MyaD+vd/1aei7J76mPgZo9lY23faczW/SNqluOFXznllGC0fbWux55Plm2tKx7i2nEPYUXCMjY2N&#10;M4eOtvFG1LTJGJ+TX7xZGzQGR0dH1zEO9d+2vWAE+YM0bvH3ReUh72xevC2nTtmQIEc42JvJXjVJ&#10;+heR36A6emmn5ETVQd6eLt7YQ/5OZU9WvrXT6kD/Wb14o2+vx8nN242xXL9460LJo+usXrzhDVTd&#10;nfRN49WX6FKUi7dqPHdtZS5l/RMdw6u+CGe6W/voj8ux2Zfg6qy40frU0uWfjMpDPX7x5nA4ioAa&#10;9ugo2S/ZdLmy0/LLVomE34nc0qb43AJb/WzWiuxNNe12N9rXNTqfSn4IUKENB9Pfd9p6Ys9BYflp&#10;r/yTvrrdsQDAZPyFDRCCgXl+uaLJylW8BhUD6vdMknsQdjgcjjkFi/V/cTD8mmyU2anUpuWF07jU&#10;vhnN7hlTefNrYYWfqVQqexLncDhmCMzx/44b2TD3bH6SNGPspfx2m5CmzRZ14OJgM+UPDBO8uJP9&#10;nCmqHjG1txZv7mTP2mQ0NuDXGStfZT34KnHhgqRdNg1Pl1beVMtVPhG917KnfjxxjoKD8fU/PK91&#10;9uyImhaxa3PyH2/GOHfOJr5noMOrNd/w9kXlYZxP++LN9JYfXVaTP/fP+En7suqUvPUbspNevAnI&#10;hdc4pXXl0fSVjPzY4p4u3ij/d5bHysijpZkc42VWL97ov+u7tb8TY7l+8daFkkfXWbl4Y95lv3gj&#10;2HVspGnqS3QpwsVblbZ9lbz2rIJLfG5bot7H4a/DAOR/JtmURE9K9Sn1+sWbw+GYazSwa9+Q7TOa&#10;LTM/dvmCWq1WiDfULV++XPp+XXrJJpvNNV1jG/R/5Ls2cxQf6Pss+jisCwRb+l9huewD/zI2Nnb3&#10;kMGxsMGBYxWD4rkMGL06Mhv8Nhna2R6vsAYbE+kPK1asyDY0DofDMYdYzEL4XPiLcrmc2S3ZN7Nx&#10;slsWL9sndzpUWSqbsq7FHn4b3od4h8MxYDC3ztP8tY27zWmSZoxWvlyrM7UhFt8elh99dfgJeRSe&#10;Kao+6vl/+BfBXDQajdegt+zTt5ctW7ZjjG4BNvNjyJxo/TrTeg+S0pU+OEr2n/BiGEB797bnlZKk&#10;vml5VZ71jcKx7ixdzMuXxqVM83FQ/ilxjiEAz/wWnJZnm441i+uFlNXXxZvGG96sHrn9zlfTU5Te&#10;pVLpRcT3DOzwnF+8iWo3ZZ5MXC5o15clI5q81hB0mPTijbw34gSd5ebR9BAlJ7fXizee4+8kj7cr&#10;TcbqId+sXryxNvjFWw+g3sJfvPU6LtJ09SW6zPnFG3V9Dj2CbpP1i54l8sdRT8sHn7Rlt6mMZdVH&#10;WX7x5nA45hSyxdi2YJdkC0XZNPOL2KrvNKXnHuiivwrI9kftuoq06btRvPBYuXKlfm14gtbFtA1p&#10;u0g7g/PcfWMWhyPDlgyU8O77bpsYG0h58Qw+fdNQ/wvgF3AOh6MIqOk/SFj0TsM2rZF9M8pmmb3L&#10;s2lToZWpAyGLrX4qfzV2Uf9B54uuwzEglEql82wO2/wd1BzuxLSudJNtepiMKDnFS05E34dXq9XN&#10;OHAcYbIzQdWLven0Dvml2KG3os/tsk9Rz+sJX41eGRWG69M2WXsULjpjHxyMvwW0Obt4U1vMT1Jf&#10;VD49U+sT6x+5RktL81laGpdHySgvPI51a1PiHAUHY+vJ+jABb8uY0Djp5ZmnpJy+f/Fmdcjttz6j&#10;jVfmzqWVSuUu+HsG9m0/9LgB74Ryu1F9RH3TunhTuvW5wsyZ3Is3ynwa9d0muXS+qv96/cUbTlaf&#10;/Hm0ss1GkO9P6LSStK5Abigu3nhej7dy+2Es1y/eulDy6OoXb5MA+Q/DsEcxEp1LpfEs9Qqwgwi3&#10;gLb4xZvD4RhasPc6TTZONinauswmiti468bHx8ei+Jyi3Pxrg3+YjlpL5DcqjvQ1iBZC317AXjns&#10;29I2pFQc7fxCFHc4WsHh4/4M+lM1GTRgiOqZNuDi5P8icdk3jR0Oh2OugX3bj4X/49i37L80bHE0&#10;ItYzO+VJy5MtFbGrN8M3ocMOyDgcjmmAuRR+8YY3zDPtPyw8CHaa13Jtg21+m+tmT1JX6XH+/y/y&#10;+qDncOWbKcZ+yL1444Cm/z8JcqajqHA7FS+9ra3GPNmiUXrS38fR3jcR3gTqA8Fn02a9brLl+Vie&#10;fqlyVIa5aZz6barlqwy5lp92FObP0B1dcXee3R/tmadjwp5pr2Ss9nzxpst8xki2n1FdGn8k9UXT&#10;V2VgI16Mv2+gtz48n1B2N8b6BnLxJr9c8uZevGEPnm1zk2Cg9Rvs61WTk+mkMiUjV3WS963Ed4We&#10;42TliiZjetDvs/2Lt4dQZ27ebozl9nTxJtuN7JvI8+oYNWWgq1+8zaOLN2S34dn8Qc9HetlcU5jk&#10;CYwyF+OfANriF28Oh2MogQ16IvYrfKFcdi6lxWGTPx/F5xys61+STngzu51Sawvu0FxSoe+jacel&#10;0t36W661Te3hGf0wijsc+eAgdz8GzuUaOARbqIHUHmdUmg06kXL0uiOHw+EoFFj8t+bg+GRs3G22&#10;WLI56Wrf+qHZQbmyo6LZRfynl8vlLyHncDimCObwszSf4kY9I0kzwrT8tD6b19gT6fJD5rd++bJB&#10;esX5HnTEfxsb8KPwX95e9iAZ7c2f8YcLpxT02VZm5yRn7cmjdE/bGcvNlS0aTXc9E9r7K6jXTl6v&#10;OKVZuty8/L3Q+sWoOOujyco3+TxamlyVxVrhF2/Dg22Y32fghmdnz1DhfshY7fniTaDO16TjWvam&#10;2xjLo+XFRhyrbyUT1zfIf4SVQ7Anqn+wiwO5eFO7Zd8oM/e/EUnT5XuQt+ciN3LSizfKv9Hyd9LJ&#10;0kTTSXno13lz8ZaW2w9juV0v3mq12jPpq6PsudC2O6krfGllqqAMv3jrcPGmNuKddFyk6epLdJmz&#10;izfq3kdtSnXq1i+Sw6Z1vHibap+is1+8ORyOOQP26yuyRak9lGthbOW/K5XKTk3puQW67opel7Tr&#10;qTVIflHtIa0RMhQcrHUPRP/zTX+51u9J+Pv+1hJHT2CTsgUT4BwbUERNSsmaX3kYcBsp4042Jy8j&#10;zuFwOIqGpWxK9ofH24JJ3LRp5aSuyjc/tjLYRuo9AHc3bOQ9SHM4HD1Cf1LMvJkwt+QOmipXZK6G&#10;ukQ23eeyTzpORI8nIrcU2mWX/EtJ+wL5wms1zL6k+6SZoOpQv+BfAlugizfrM7VFuogKtxPxljKl&#10;/0zrPihaG0zftI2Wbq6NnV5p5cS8F3Kw1fM/jvFwnPzEBX+M+5fKb6/D6s+j0tLnQhmfJr4CHUMA&#10;ntdnmGf27Lo+604kX18Xb4w1/WdjqMtIdN+kDO1JDsQ/JaxYseL9lJG9otbYTR/pjf7Tunizftac&#10;iXNtwgc3+vADexx0S/sq1q8PqO6Ioh2BzXyE7KblJSqXqb1R+QqTb95cvIFFjPF3Sg5/z4zldrx4&#10;ox0PQiY8o7Sf6cMN8COIlJqS/UHlWj/0w6ivX7zBNF19iS5zcvGGjakjuy72U6ZXt7EoGfL4xZvD&#10;4Zg3YA3eDzu8QfbNKDsoyk+aLt203nb8v+/ZQr1eX4G9XG+6iUQHOyo7rnjasyZvnSooFqH7Outv&#10;tcPaZesS7k3j4+OviPKOhQ4m4+ZwjxjMBRNgJybu6emA0gAjKdDCliZaWipD/rXVavU5hB0Oh6OI&#10;WFyr1Q7EVv1B9s5sHvGZ227rLL4XtstaWPXEhfuEcrk84f8HHA5HPtjE3509Sst87Eabv2TNwvJb&#10;2PxpujbQmqNy2QtdQNyBHA4C2T89GNlJwYFjO8lTxmqzKykRydyUaXo/VB7pjn55X3jaSmmpHsTN&#10;S1o/5KUZp9q/seyLeKaPJq4jsOk7M2707L+ksSp9TCcrx6g4Yyzfxp3o/w86PNiE5/YNm2PpGFRY&#10;8ea3+HaSv6+LN8bZazRW8Ib60nryqHSrP5WnjKuJmxYYqzfllS9/HlUvtnzCxRs2M1y8Wd5uZYhK&#10;V1nUr1f5jsIW6OJN6VZO+lxE4jcyR1+IvyPon53TNYeoXFqaycW+nfTijbJfoOc4WfliWgdtnu2L&#10;Nz3nd0gu7VO53cqP5Xa8eOOZfybVNy1P/c44uWcQ7BPk9Yu3/Iu33YlveU0W0blM0/Qs0KXjxZvK&#10;wtsX0aXXX7zV2/vAdOukv+LpU794czgc8wKrVq2qsl6G/wtP7Z78Zs+ww+dh3x4m+blGtVp9s9Zg&#10;09doupK2EX2f25QuPljnXqz2aK1L1ztrl+J8fXC0YGxsbCf4SbwTXkeUQpsrBtGVmhwaSDagFBYt&#10;bGlkmcCYfh0D9UTK25Y4h8PhKBzYyGytjQruAdiqm7Fp2gxMsG/ym/2zuKlSZcQ6NtZqtRNx9ye+&#10;Ch0ORwewqb07czSbQ3JtTlo4nbvmpv5UXnHsUe4g7mbKvhm/3D1kD8rl8sOYm9O6/KhUKjtx+Hiv&#10;yqW+YFes7lQHRIPfXPP3S/rm97gjMANtOZL6J/STs3eqz9R/9OXDCfeKusYQeXbTuqIxwLPeYGOg&#10;fSwgn8XpeZHHL96GCIyPPXhmekVeeI6ixkz6vM2P+ASS7zbOZ2/G3xOwLXehvONt/Nj8JmkCU5lU&#10;D8J3oPMzkZkW0GV/7GZWv9Unfx6lB/ITLt7og69IN7yB3cqxeJVFG/bFn4et9DxwO5I5+ltc/Vq5&#10;E3aWTpOV007pR56L0W2y8+/ibs8upcnIxUbM+sUbfXVX6v2LPaNedUafjhdvjJ01OOE5yjXGfH7x&#10;NuCLN4G0k9VO1dtNV0uXbHzmuRdvnJ3W9zqGU/Jse7p4Y9wdZmOuV0oX2u8Xbw6HY77gblrTzHab&#10;DTO/iM07sik65xhBn1Nt7TD9iA/6Rvt8S1O0+KjX6y9kLb5Beqf9b35EtG+4fXx8fKyZw+EAbBju&#10;Ac+A+pVF15+hSpZBdIZNGhtsNnksjGgubVAysbShvIa4B0KHw+EoNKrV6pewWaemts782vTYIpsy&#10;L24ymg2VKzsJb+SA+bRly5ZtTbrD4WgD+5LwizfblxjTuSRXczVNI2uYuworP+X8E/fISqVyJP4n&#10;NUufWVDP15nfZ5j+pqsRkeCazVG4HypPzPst9m57EhdQKpXOVlpaH9HOPmh9xzPUxeaUwbP4DM/o&#10;bzyfUJ7KJTp9dtk4pa6XN3M5hggv5tneaPNM1HO1Z6swMrmMMp/B3zPYq+hDlmwsdStf6eZKDjt0&#10;FfZoL+KmDcrZRXZNZWv8EpXVl0e1lfHd8VWTRmsXSRNoadR9Qb1ez/2GN7qcorq69YvSWQfegj8X&#10;lK9fsGY6EdUTJUsbVfZkZ9/FyHRtq9HS5dLfs37xJtAfB9mztnHdrXzpUqvVur1qco2VYeWYX/0+&#10;NjbmF2/0M96+qDzoknvxxvM4GSfU223cWZqoscw86/iLt6noSJk9XbwhdxJObhmdKJ3Ryy/eHA7H&#10;vAB2K1xkyQ5pbUvtd/QfH0XnFOxLN0O/I7V+560vilMaco+V/BBgGW34RtrfrC0tfU/4Qs53j4jy&#10;Dsd/wGB/iwY8fEOM6ggdGNhknKkJrgGmyW6bFcXJ7UST1YCM/jMZlJ9duXJljXSHw+EoLFhEd9AB&#10;Czt5u+yX7J9RNg2RaVPlmG2VX67C1P07DsbvRsbhcLSizpz8djpniMvmksWZa36liczlzzYajdeM&#10;jY319MrIQUNvHUAP2ZUJv3zSvizO/xBGvGdK3soSKeNOtRX3s5R5vaXl5XX2Rj0b+vBy+vXJhKcM&#10;bPv2GgOsLzeoTHs2WmfsucvPs7u8mcMxTOC5vVxz2J6pSHQYP3I7UXl0MYu/ZyB/ZDp+iMplahtM&#10;lrxHkTYQVKvVVZT3U5Xdi61R/Yz/3F+82RywcizcTkun7kMJ5wKbeorkOpUhKg19/lgul7ckPAHo&#10;tLP0nez55VF5eK6TXrzp2XfTsZ1R544Xb9IXb1ZmL2WrL+mvSS/egP7rLeRRPcrX7XkrDZ06XrxR&#10;Z3bxJtnUr/5jnPjFW3ye/VB50CX34o0yT7Yyrc/lb6dklGbPmbiOv3jrt80iz7anizf0PWkqfUr7&#10;/eLN4XAMPbCB+2B/wl8XyBab3TZqD0Ha7lF8TlGpVJ4offBmjOtHcLUuw1932nMVDej5dfW7qL6W&#10;S3Roh9qjMO39fFPa4WhDo9FYzgA5gUn8RwWbsZ2hiYH8fgywGzXI0sFHckeaMUjlNUAp69ekbwWn&#10;9IfJDofDMVvQNzzjN3wvwf5d04vt65UqyzZP5lr51LeWuLNxn6MPtZB3OBxN6FUO242Ojv4Dal6G&#10;y3Gbl+k8iry2VCody55nO70jP5Qwx0CXbZnXH8a9VPsq2rGG8OOko4i++lB1gs3oxqS9gbIpRgun&#10;6XllODtTfYY91mFLh98n8Yy2Elkf7kp632Avfi+e9Ts0hnk2G1W+rQlySbsKseVNaccQgSGy5NU8&#10;w1s0t+2Z9jLnGE/Xj42NPQ5/T6B8/Y9g9mps1Ud0LhlPwZUeyF4+6A89KO9/GMt3xPK7tld9guyE&#10;izfK+CjtCf8XJRkri6QJVBqyF3XbH9Gfp9gz6KRPLEf6PIFwHiimdHC3MjpRulPuE/F3BTIv6fbs&#10;2hn7ZX2lUvkE4RZQzkxfvOmDtRerz1Ru1CW3TFG6kN7x4o30c1J9TdfYd2vo+7sFwT6Bfn7x1uHi&#10;jfj76fmJaZ/nUeUoXS5z7QTiJoByZvTijfL9F28Oh2OhosTe6Atam8zOyhYpbMTW6eKnEqTnFovr&#10;9Xr4D1Gj6Wph/Kcjt2lTvNio1WqbYvNvNN2Jytokag2FfyXeP6dzdAaD/k0MFB3WfkRwZTO2Oxhg&#10;+8JrNHk02OLkadmUpLR00Qas/Bqkys9APhi5xdDhcDgKDw6d92fz81Vs2HWyYUS12Ls03CvNNlp5&#10;Zi/l6kMD2UsO3hfgvpj0zaHD4UjAJv/NzJGvMl9OS/cmcpk35zQajZ2jaBFRwq58dWxsrOWVG7RD&#10;r+eeYC860WyI2m1tt3hzFZ/GOXun9Z+56mvZZ/axuiy5DJlpgbJuby9ffsb116OIY8jAc3wJvMWe&#10;J1GTzj3JwU/jXwInBePvcZR5h+rQeJRL9AS2jdtTsZnbET9wUPY7VEcnPYySQfcJF28CZVxs+hLs&#10;SKUz97r+QpD92imSm6wskbm2GjcXpB2gMiZ7fu2UPHmvxd8V9McT1Sd4e6LKFenD7xFuAX3yTivL&#10;9O1Fb7UPXXu6eGNdvR/P6XSNOdOF6FzG5/QDxtwKwhNAWQ+2ctI+lp+0VzSl+gd5/eKtw8UbaCjd&#10;+rtbP0lGbmzTRbAFjMEnkn9Dv20WyTvpxZueIzqcP5U+Ja9fvDkcjmHGYmzOwbJnsj9yZZNFs+Gs&#10;EfpSeKf/uZ1VoMuTTbdUZ9NVLnuB90fxQkP7ZPYuf5HO1g7r+8T/B13OxSwOR2ewIQnfUGJC9/xH&#10;jEyop5GvZTIRnQ1CC7fT4k3GBm6lUnkX8Q6HwzE00MYCfsZsYZ59s3C7K7uZl9ZOxacyqotyj165&#10;cmXHbw47HAsZzJEdmSvnpxtkNs1fjslDBdpyjdkAI9GTspNcGt9rWfOF1n8p0/R0L9ue1k5L19iy&#10;slgLpnzxxh74SezBv40O4Vc+Ks9ckqWbX7wNMZYsWfJqfaid92yNCluc+RkTHyA8KSj7SJVptPxp&#10;Papffo1z7OF52JYHNHPPCJagezanjMS3+KUTcrkXb+Vy+eL2OZlH7YloT9f/w2Vu9vSqSbnUeUej&#10;0Xgt/gmgnnDxhrdvosOkF2/Ygc1pz8+kS/ocLYxILtH5Ysr/dq1Wy75AS9+GVwunZRHdlZKJ46On&#10;izcBfXei7gvxTihLbjoG9KxoY+7rnUmbcPEmN46RaV28pToQNSlNlrqnfPFG3nDxZs+tU91Wl7WZ&#10;fLkXb8yHp6sv8PZFtZ2yO128LSX9E6aDkfjATnGUd4vWK8bJw4kLIO5XqVw/5BlNevGGnh/o1v5U&#10;V7U5TUPXjhdv1u+T6W4ykhfJ6xdvDodjtrBE66fZK1vTzB6JrMP6z845B2vVXtjHq6QTwRZdFZZf&#10;bcGvt9YUGnqTAutHeCWztUGuUWG1BRn/L25Hb2CwnBsHzi0Eux5eEixig78veU8jb/iWpQ1CbYws&#10;bAMV+VxKTvLI3ElZVzNZn0G8w+FwDAv0S5XNOID+Fnt2mdlBUfaN9Mweys3bLEmmVypv3HytpU7Z&#10;zH2o/wF6dTDpDoejibtprsU5dxUHkvvG+KEC+6Ls4k3tIapvm+Fs0uyu9WcaNrucMq8MUWnx0JiF&#10;Rexwvxdv4/AB2PCzKO/mVDd71hYm/Xb2ym8ibqkyOoYOm/AMX85zDa/qt+cqtodFjQWRtDsrlcrB&#10;3V6Nq18QUfbvLC9RLeNcYdWhOF3+MN6eNjY2prE3o0Dvp6JXZr+IyvQgPrga5/hf0szRCmR3lkza&#10;FuWTa3HIXM8+6IWIb9LMlQ/saLh4s3xETaDipY90pJ++Q9wEEH+A6UCwZ0qevNJ10tcl8nzeiOxt&#10;eIO+cqWTKH8eTXc9X3g1slejZ3htrfLJTfuyUxlKVzk8u54v3gT6957qF+VtryvqFeqQH7ncizdd&#10;yKkMvIFWBvwJ4bJkpgLKfZA9M9NHLkkTaGkmR94pX7zxrP+FE8qyvlC4ne3p5Ov4izfJ4e2Lev6s&#10;TZ0u3vTs9Grra1W2jTHTSf70maRUOryR9DDe6K+1klV8p7bmUbL086QXb8yLD+iZmI7ttHrtGcq1&#10;ONqXe/FGX+/W69gwGZNDH794czgcswLs3pFaR2V/zGYRnbmK62V/MQuosKZ8SjYSf2YzjXGN0D7l&#10;6aQvCjkKDNrxBK0jao/WHltT5Eb/etqit1NMeY/iWGBgguyuwRQ3HKezAdoxJvUE8n/INls2ODUo&#10;zUWkIy3d8sE74F7EORwOx1ABO/pI7NfHcdfKppp9S13ZOVu846Kd2cNeaGWIZje1GYPfq9fruR9g&#10;ORwLDcuXL2+wNwnzJc4T/TfIjLxWbSbBfuxQzW/ZDIKBU7Ebziat39SH6lPGxWr2rx/HPV9xxvZ8&#10;RuU3mpzloYyeLt6q1eruPNM3Uf93ZL+T/MG1taO9HsUzHvw1w0MM1ugXY5cO17PUc02fr56/qDiF&#10;LT2O00PK5fKEVwgxHl7O+P2R5bOy5LaTMbdGX5hs5pwd0NaPmW6mn7WT5BCHXuua0q0gftt0LqRt&#10;UX7afRtz6flRvCvQ4xScUI7cPKpMlS0Z5HMv3oh/HPVeYvr3StOZNn2X8KQolUoHpPpYfpJyae2S&#10;K5qs5bX8Fk7zplSazvOMq74u3kCFfD9TfqtDLvFZv4rRhnX9xRvekFckfDvyulidMig3u3gzXYjO&#10;Zawzc3kOU75441n/y+qzvic6t860fxhjuRdvzN0p/eIttqPjxZuArrrUW5PqYjobEZtAxatv02fc&#10;Tb4Tydf14g39t6Idv1U9BDvS6pdcm04fJ30CKDe7eDN5onMpGaVLTnl4Tn7x5nA4ZhzYvl2wOeGL&#10;HLI/Zq8Ull/EHv106623LoUMcwh0fajso9lic1N7jN39XBQvNND5CfA6tYdgtjewdUAuafofdoej&#10;d+jbkkzY72pAaRDh/oMDXs9/Er/llluWmUSf1GBk8xbKkJ+kzEDI385UzvxxEF+FPkehwxakORwO&#10;x1ChWq0+AVv45EqlcppsotlBUX5Egq0zKtwPbfEX2/y3YD+Pwn0kcg7HQoZedfZ+zTfNEc0z3FN0&#10;IRfThwV17Ijelf9XzXG1Q67ZEWd/tP6zPoT/RbwOiz9X2NLTPO20vHIlb3HY+sku3hiSo7LPFylf&#10;rD/Lb3XnueanjsOaRTmGFWNjY8sYB9+QXUrHnA737c8d8UD5kb9G6ztno0DCRxG+XbJGyaVjSq7q&#10;Qe7gWq22K+FZBXVuj07hf5msXUabQ+jX8eJN+6dUVmVYG2lTz6/2kQ1VP6gMgrlUuSaD3rkXbwLn&#10;3WMki7dnJs+5p4s3oFcA/p/pY20nPpcmk8qq7+Ra32l8yZ+X36h0kTae3Wg0tiGuZ9DHm6PvUbGd&#10;1t6MiAQXvX7dzNEK9s2/VnuVT5QfvjImTxm0O/zHW6qL6dPONF06oOuUL97ox39ZvdYXROfWaW2O&#10;z2ig//EWy+568SZQ9jNSXdtdRIKbR+mt8TYV/UTyX8X42RN/O/aVrWM8nqx6pAtxXSld5NpYkotu&#10;2xI3AZS7W/vYIDqXlq42Kg/0izeHwzHjwH69UzYHb2ajZNvMHioNO1mI/3ZDP739aYI9tTD283LW&#10;+vsF4YKDfv2i+lY232htUrzWGvr9v5vSDkcfYMPzMgbUTRpQcSDpJ6D9YDEHlfeQP3w4lJK0XGoA&#10;qy6Ts4mqeA1oeDncjQm6GfIOh8MxbFgyPj7+iNHR0eOwazfLttlB0GxjNxuZR7OXVpb85qpc+bGr&#10;66nzDB0q9SEf+RyOBQcOK3oddjZHRObEWcTdK4oMEzahPXqd3EVqD2Fnn7R+MzvJODgrvqJ3S8In&#10;2jhRepovpdLjvvU0K0e2WHkJb4R38pzulIvcnaTpVYHBH6n85xF3XFwXjmO/HfyUdRxp4oWmi5Wv&#10;uihX9WzE1a+bV6CPY3ixGJbj875Uz5hwNkb13OVvp40JYxpn+VWWjRnK/gtj/N2xvjmBxqrGODpe&#10;Kb1MR5KCHx01F/9IeKuQoYntGOeXKx1/Osckfx12/LnE9/yaIs6nm8b5E8rLo/Wj6kLfjhdvlHMM&#10;Tm4Znah6RcrdAP8fz2Rn4ruCvdvu6jf0yS5Xic4tW31oftpwOf35WMJL8b+APltjaZOVo/bLr36m&#10;jJfTb/2+olmvVA2vxFJZaX1yVW6s52hd1DWzhD69L+28yZ4zZayB+jXjtF5FpXKpa43qFU0nkjpS&#10;MpKVLrj6z80XE98XqHdb8oXxG9vbsd40PfrPpe/vSVqKJZT5bumEvy+qbPpyPf5NYUdUq9VVcZ5e&#10;bboqryi/2N4GhdHpZvpJl1BLyf8Q6tJrHVvkJmPU8RPkfxjhAPR5AP2Q/eep2m5+kjtS6fas5VLG&#10;udiL1LYEUN/9kblDMibfrWylG6M+nyS+Ah0Oh2NGgG3aGW6QzUlsT2azROzb5xGdsz2eAfv9PbPT&#10;0i/V2fTFHv8oihcZqLtE6+2Efpff2ke//y+yhX9dpqOgYECdrMGEVxugGwg/rZnSF1YxGH9pA5Nw&#10;R2rQahDLL1kNavnl2kBXOnJ6BUHH/zdwOByOogObqv93+T5utnBPZiPzaLaxPWxxqf1UXWxyvon7&#10;ItIcjgUF5tu+2kNoPhDM5glz4sSRkZF7N6WGC7TnMfBSa5Ozd5pdlKv9Z7Vafb4+bGQs/MbGiaV3&#10;6l+lI/sNxtA9OHQdiG292MaV5bO8qStSpy7kDmw0Gg8lviOWLVu2K+W+19YKy2+UruisX84saeZw&#10;DDN4nk+o1+sf5pmGcWnPXM+Z5AljSfFiGmd+5aUcfch+IO6BuIX54iL67En7dLbM2ma6q93wt8wr&#10;/UpZDP/JllJ5kNnAnH1Os8S+UCFv+FAIf0eq/5C5FV33IZwL5v0LJyunndJfbmyDXrd4HuGeQH3v&#10;UR7pRjCXKj/qfh18CnEZiD9a9Srd9OhGyVp/8zy+R1xf0Je9ZBvR+Qwry2g6yKXsX+h5x2d+pmRF&#10;2T2KeV6ztKkjXgL9M/ZLS/0k59Jk5Lc+x72d9kz6izEDdd6P8fM35Vd5otVP8gSm6aLykf9P9Ev2&#10;i0PCr+9WRjda+Yy5txCeFMjuQxtuVR7rC9H0S8OSoZ9fTzgDen8wzdcLrSzamf0XG/ruSDjEW3ly&#10;Ux3aaely1Y/k/SfxE15tWqvVHkkb/yU5lW95Jis7LV/jFP4faQ6HwzEjYO35nNkegi22SsR+6f/S&#10;ntyUnjuwDuyMLmeZXkbpajYcm3wkosPwZfDltn7jz/o7dbH957Fvf3hT3OGYApi4x9lEERl0V7OB&#10;ekJM7hn6FhuGIryKQ+UQFTZA5rfyzS83j5amcuBf0e/NhLv+gbbD4XAUGPrm98Owkfo/ofBNS7OH&#10;snOkZwt7SouXm8alzIsTlQ/egP08kXp3Im7O3wHucMwG2Ozvqw9HbM7Y3FIce5uzEBnKL/RgN3TA&#10;yZ3v1k7zt6cvBKbP2vogDUf/z7HFW1pfmlxaRho2Ki/yT8UfUK1W9SHrG+HN5Nlg9cglOfhF8qxl&#10;3O3fzBWgb8rXIvO+Nb9YawX6fUPlEp6gBzyZ9FcT9n3x8EO/FtHzfhjnpwsYK/qFvH5JcquNKWSy&#10;8WRUHDL6JeXN2LSbyatvPu+iAosI9iAPRNcPar7Qro1qG/qHtsiN4zrQ2ii/2qe2ITOdtq2g3u/T&#10;ry3zVCQtuJR/B+6zmuIdsYn6Wjp1I2XdHO1Cy7xVO4k/PZTUG0rk0djQaxzDeDCbJT/p+qXtzYwf&#10;jYEnNbP8B9R1X/S5TbLkubWb7koTKU//U3wr9u3rsZi+Ua/X780zu4Jy1KdZP4vS3+IS6teAaods&#10;2rRBO/anTevUT6oPPW5rb2879bzkost6XHtmGynrm81SJwdlPI28d8bnc6f1t56R3HZavOpGfh3U&#10;eF9LvsfFIrXO/Nmet8YvDPbB8iuvlSM34S2Wr1ar6X8OewLz9MHU/3GVq/xEWV8EUo9ea685qVdx&#10;tnwBhLitSPur+hzeITn1gemXR9Jux72DvGfGYv6/zTffvCKbiA7HWPtUjvyx7beYPohn80Eu6Vpv&#10;r0Y29xWTlPNaytMrbs3u6JfkE/RKqfRY93rVoXyUc06zRIfD4Rg4SrI9uMHeyBVlf8wGYbtOk+Ac&#10;YzG6ZF8OMTucknasY08wDF8CH6Ud37H+tjYpbG0h7lbS7hOkHY6pQv99wiYim9QabFB/SDsSBPoE&#10;g/SHlHe2yiGYlZu6vVCymsQa9JT3PuIeBR0Oh2NoMT4+rv8cORL7GA7asnNm60REWsLyy5bKVVqv&#10;tPzRnutbrydwmNWvmf0VKY55DTb5D2Ozf0E6Z2wOxXlxeqcPZgoOvaLuJLUBfwtTm5G2tV1uPpO+&#10;Ca7a3d4f2kfiv4295EexhXqtVm7/KF9Ki4/lfAD/hNe6IPcl1R3ryOpG/tpSqZR9mL9s2bIHIHep&#10;9tvSCfcSomWT7xIE2oCsvrU/QT9rD2P4bcQ55iF4ttvx/I9kjHTk2NhYz/91ViTUarXDpT9tXK2x&#10;LGq+xDEtVxcRRzYajSP1X+Ix27TBXPwC9Z6qepI5pMsVfRt776bUwLCoWq2G55Q+R+Km9EtE8m6j&#10;/OoXlYvucr8RkzuCunfE3qnu9lcY5oK184WMq55kJwPl7COdsVl/QI/Q52J8xrLXF6o92MWPxSwD&#10;A+W/RX2k+mn/jjF6UqCbfmVo+b4Vo3sG7Xml8jLG+7pE5Fm+WfnI/8IYFUDcRxQv0ndfiNGTQuMs&#10;Pnfx4BjdF5h/P1J+PSOVpX7BzV4Tmgddmml8km/CRXAeKHMX+ryvX23QtyulC/PZ5kE2xzjjPCOK&#10;dQTtepc9Y9zDY/SkQP7Dqkd9QT1bxGiHw+EYKLBLR8DsHIINzlyRteBviK1sSs8dsIn7S8+oU4sr&#10;fbXuk97r/9vOGbResp4cId2tz4nO2qF4tRM3+1KMwzEdjDCgvmiTxSYOPCim9w3K24VBfCHebBBb&#10;2YrLow309rhkwF/GhqenzZzD4XAUGWxYXo5d+yl2MmxOzDaaHZTdM9sp+5dnH7tR5SlP6qoe6tU3&#10;mfeDDse8BfPqUBv7NpfkGkk7EbGtm9LDg5GRkX2kP94Wqn1mR5jjwbX2t8vOV1qb7Xlb2PoBV99g&#10;/10qk1dOHpVHdphxlffarip9/g2rKyn/CvtQcdmyZfcvl8unpXXLjbb958h9Fra8Ko4y/9lJR8Uj&#10;v65Wq72SsMMxdGDsPo058RqRsR4oP3N02q8b7IRqtboDDPXEel8VkxwzBPp5S3u+6ntsoD3vx0QR&#10;h8PhcDgWPNgX7cq5QG9HCvt8uURnZwudGVg7X9KUnltwhrkoOccEVzoqjmSdSW9pNBpPbEoXF+xL&#10;nsB5KuvvtM8Vp/bQll9rL9PM4XBMEwy4fW3iELQJcweT+/34p/SKMozH9qVSKXyj0QazTcY8pnXn&#10;xSs/Oq6mTL02oeufBTscDkfRUa/XV8DtsGnPwzZegs0Nr6kxW9xOsvRM2zhYXrPD0X89dT2XzcYq&#10;ZByOeQfGd7h4s42zzQHig19zjH3PnlF8aKAvH7EvuwT9ZS8yEqfXQ20nyqbQ7t+qjWRZMLTnLH/c&#10;L7bYPTEdD+35jal8OynvNvr4AORGYQaey4vMbqtOG3v4V/NszibtsnZdjIoXWQf0Czm9LeJs5cFd&#10;q3SKn6CfypafZ/9b3Dp0OBwOh8PhcDgcw4clnC/eqfOA7fHbzwrE/4z4sSA9R9AvmzmjfBJ9wmdW&#10;op1/ROmuMG35r5ilyNgMPS+1Pm9vT2zLGcj5vYNjcBgbG3twuVwOf46oQaYBKD+DUTfre0SxvrF0&#10;6dIHMWDPtAFMVN9UvpRxEvwNvXTjP6fGx+FwOAaFarX6XmzvcbKXtgGQK5LcN1ObabQwtll2VP8p&#10;85LJXh/jcAwb2LscavPI2L6xZuzfxpx7bMwyr7D11luX2NMdrXYSXBBMbZ38qR1VumyexXfrl7w0&#10;xdn4UX7K0uvPMxAfLt4kQzCrJ9VHrtJsf23x5k8pGSsrj5ZPdTDWX0ecw+FwOBwOh8PhGDJwZnud&#10;Pne3M0B6Tohxt9dqtf+O4nMGzs3P1nlKOkovogJNZ6XBP5dKpbuFDAUGOoZzsrXD+ltUOJ739CMk&#10;h2OwqFQqLd8Q1wTSgIPHkDzhfy16BYbkIZT5P1Y2UT3TBr/pZJRucdIfhpzD4XDMC7AJ2Brb9hw2&#10;X9fapsbsH8k9M7WXKdvTVAd1HQ3fTprDMS/AvuWhjO0r03Eut30Pwlz7keTnI5jT+/S75xpm2vON&#10;z/ssDofPIfxi7WNtHKTMK8OodJWlcaP8Nn6MxK0jTv9VdTj+w4k7UfLGVFblKb9oZcq1esQ0n/lN&#10;pp1WplyVpcM6YYfD4XA4HA6HwzFk4Cxxcd6ZQPt8uZzpromic4k6+vzBdEv1lavP5nH1P+r3ifKF&#10;BWenvdD3SjsjEpW1x85ppH+S+JGQweEYMOoMvvM14DTYCGcDkIH3m+oU/xQ6YhPKeAHl6xVn2QAX&#10;rQ4Lp+wULyqNib2eyXENk+cNxC2BDofDMfTQayj1q154KjZuvdlkbQbkiqntNNfk+qHykm+tNnW1&#10;Wm1f4obuv68cjnaw1zgXJxvjKTVP5CKjV2rvHzLMM9Cux2IvrsWbtVdU2OLswNFOszMWtjxFZqo7&#10;PJ44oao9J24mk7rttDJE7KH+FHwlNnElfflK+upGs6+qI5VNyxBNTmnypzR5S8vLPxmVR5Qe7H8/&#10;rF84Eu9wOBwOh8PhcDiGBJVK5ZOcMcJnPba/T6m9fqlU2i2KzxnQcWc7/6S62llScdVq9XNRvLCg&#10;v3fijHeL6dx+FlOYNn0df8vfCjgcg8aH0gllA1ETigmv/7WYFpYuXar/MvrG6OhoKNcGeTrYe6Xp&#10;FieH+O5ly5bNuVFyOByOQaJer38QO3cCm4QWu5wyjTcbTtaeqbxyZZuxpadQ15sJN6DDMZRgLJ9r&#10;c0Ku5gVxP2R8f197Bhvz7Et+ODY2Nt7MNb9A2w5J+0BuHpVm6eqn9n0gRRWe0tmeK/Yru3hTHG6g&#10;2pS67VS8qDyMla8Rl4GD2kspOxyMRZMlqSNjP/7AbLfkU9f8eXk70fKqbLmy2bVa7b6kORwOh8Ph&#10;cDgcjuHA9pwRTrazl+3viQ/7fZ1HyuXycStWrLhrU3xuwDljV/S8XPpIr3i+Cb9yI9l03dCULjbQ&#10;9cPWDjuHpX7Srqe9z4jiDsfMQK85ax+IRAc/PIcJt11TcurAcNSr1eqX0g8irJ5emepn1MRH9wsw&#10;Tr9Exn/95nA45g1GR0fvValUnoJ9a7F95rcNUBpHtp6pPGb75cqewmOp7zWkOxxDB8buM9K5onHN&#10;PNqj0Wgsx30S4/tsi2c/cu+YbV6BPd0hZhvMVZ+ICttcN1f7MuzMb9Q/yF6veOWhqMKTtma2D/c6&#10;2vNL/L9RO03G2tKpTYoXlYe+aLl4E+iPNyV1ZPIiyRmtbyMfrf7E/YnCaR57DmneXmj5VZ6eGXF+&#10;8eZwOBwOh8PhcAwJOKs8x84G7ecKMZ5H9GXoOQV6fNTOK6meihPVBlj4vy1BxwM4L96Z9nFKtYVn&#10;8qwo7nDMHKrV6ioG29maUASzQaiwyGC9kfT7NaWnBf1n3BLK+qvVQbgvSh+b6FaGkbi/jY6OPgY5&#10;/8WGw+GYT1hSLpdfje38g+xftHfBJqY2UOF+qDy2kUpd6tnAhu/ASqXyIOQcjmFC+CKRxjF+2zPs&#10;0UwKaDC2j2WvcDnuvLx4w1a8gXbfavM59sGlzOtjSdbrCfUlpXZuwl7wG8ojEh4Kmr5Gs4/2/Ntl&#10;2+MsXvJyGRMTLt7olwcQf5HJWR0kTShHpJ9ln19FnLAY/3fTPHl5e6E9S/lVHno9B7/D4XA4HA6H&#10;w+EoPlayh1+Pm50btKdXODmL/IqwPjefM3BOfiLnlw06U6fnF9NROiPzYeIXhQwFBTq+HF034s3a&#10;YK7aoPYgc06lUtlc8g7HjIMB91KbWHa4t4GpePijpuRAsDVlH6ty03qM7eE0Xnk0SUSFjRbWBx6l&#10;UukLyDscDsd8A/uCyjux13+1zYLZRbmk90XlsTJSm6o4hSn38mq1+oGxsbF7Iu9wDAPGmB9H2JwQ&#10;CR9OfMsBhnn0ZP0KLgbnHWhz+DKVkfDHY1JH0GffNnsgElV4tu8FRbVBae1taA+n8Rovysdh9zTG&#10;xk7Et4C95UHaX+LN6skrX1Q56HUn7vOI10XoFsqbprfn7YXt+XmmlxPvcDgcDofD4XA4Cg7OGG+z&#10;M6p9lmPheH7YUCqVnh3F5wqL0eNw6ZOeWaSvXIXR+TLOIbsH6YIivu3mKGuDXDvLmZ9z3xm4D2zm&#10;cDhmAfojeQbdb/C2TK7ECFxXrVafS/ygbt+3oszdmbS3qXzCPVH6GBW2iZSSdqyn7JPQVx96VKHD&#10;4XDMG+gijI3CvvAmbOA62cF+7Kix3Xa2x1m52Okz2QR+lvQ6nNNvYDkck4Gx+kL2AOtsTDNP5G4S&#10;EhcIaPMp6cGOfVG3i7dFyD8DmdXWZ8NCs1VG2Strg7mpnIXbaXljX72MuJZvcDKm9IWHm+jTm2R3&#10;kbkJ2dvT+kQLi6Sv4YB9HHlb3vKQyvdDK1tu9K+l7HeT5nA4HA6Hw+FwOIqLUc4Qp+O27+czV2eM&#10;pujcAT0O4ZwT9DGafmI8K9n/ahcWnNt+IV3xZvpbWH7asLFcLn89CDscswkm+psYjGttculDG7k2&#10;UBWuVCr7R/GBgMG+C4P+COq92epN62x3ydIzlYcJtxq/vy7N4XDMS5RKpbdhu8MviGUjzV6SlNHi&#10;zYZOxZ5KnnrEN2G3H0qcw1FYsKf4jo3zuMnetZmyMIBd2Cq1CczZjhdv9NOzdcBSP0l2KvZh2Kk2&#10;i+oD9Rtxd4FdUa1Wd6efjyBfuICzfpOrMuAV7JmfQt+eac8hJUVMmcof6zxWz5o4h8PhcDgcDofD&#10;UUBwxviYnbXSs4BcnRvY05/NmWGHpvScYbuRkZEzTL/0bENa8JN+0uabb15pihcT9OMD6eur8Lbo&#10;LtqZlzPaT4OwwzEXYBCu1sQ3o6CBaoNVLgP1oqbkYDE6OvpamwQEQ11Wv+Kkk8JK65WSV17KPYuJ&#10;dciKFSv0aw2Hw+GYV1i1atVm5eZ/wJ2jyzGzl2ZHzXZaXNzcTbCZ3ZjmpZ7zcB9BvMNRSDAfWi7e&#10;4GX4D9FegPiXR7H5jBpz9Js2Z+Gp1Wq15b96mcc70i+HwOslp36SS1JmMxYC1Vazb9YPhD9IWgbG&#10;zVPZp+a+cpc8B1h/Kb/82OG1lPMUpdP3r7J4UeVLdrpUWXq21HX0+Pj4GHEOh8PhcDgcDoejQGCv&#10;fl94is4DBLMzgZ0PtJ/n7PqBpvTcAT0O4LyT6RbPRJmeCtOOp0fxQoIz24PQ85/Sl2DQPdVfLmfg&#10;I/XGv2YOh2MOwGQLg1STX64NUJt4xN/JZPzkDNxyL6lWq6+DF1PXBtVLXNDD6le4H5r+ovIzCf9F&#10;+fowpQwdDodjXoEN25bYuOeyIboYu5n9epmkzI6mNlHxvTLNI7dUKl3FpuUY3LsV/VtPjoUH1vvN&#10;GbNrNFbFdB+DezPjVpfUv5/K/7wtW7bsExr34+Pjd4tRhQQ6PivagvXM1ZuwDY9RvC5piN+O/dXl&#10;2mOl/SPa/g/RBUO1WwdN+dUX8A74f8R9g747B15Lv5xD+gSQtoPy4033mxc2UwPIuuTtKhd/ZoPl&#10;nw6tHOlNfTsS53A4HA6Hw+FwOAoEzgovsPOVmJ4J5HJmO7VWq20ahOcInBMfj57Z3w7I1ZlGuppL&#10;G/S/6bWQoZhYjI6vTvtaTPubtNvp61c2xR2OOQKTbScNTBukmmTtrgYyE3PG/vQxftAR6hKJyuqW&#10;v1+mbVHbKPsT9Xo9fBPZ4XA45iOwo+/FVodXUKa21OygbKLC/dDKMZuqskear588pFwu74WMw1EY&#10;MAf0qukwVvP2NSL7gd8jk/tLpk7QpVulUvkzY175X1b0S49Go/FJuF8M3gX9f6Y9VtoXmsvtfYTs&#10;gmHa7pRpn9Bna+FLkL8vzMA42AIbeJL1mfIw9t7XTA2oEPdlxePPypN/ujSdeab/IOxwOBwOh8Ph&#10;cDgKAs4Ie+oMIOq8RVTYu2sPb3GcJd7blJ47cMa5UfrYOUXU5zwk2TnxRvR+flO6mOA8pC+gh34V&#10;7bwrqs/jZ1dvjuIOx9xhbGxsfHR09NsamEabgKnLoJ6xizd0WEb5z2FinJrqQVLfNH3TdsjPJLya&#10;SXc4bd0GOYfD4Zh3wI5uLVuqCwjZv9QGykWkZ6b5zJ6mYezptdRlH+47HHMODjGr0zFqY15+UX7F&#10;sR/4Y7+voma83weepnnA/DoN3ismFRrsq36tNhutX9rns/XPQmF7+xVnYeufeOjU8/5r3D8eTtzh&#10;8uP+zfJJnjG13tIJH6k05bWy5Kb1T5UqR8T2+sWbw+FwOBwOh8NRIHAWONbOCHbeSMl5QWlz+pdI&#10;1Wr1jehyJ95wrpBedmZJdN6/KV1M6DMvdF1jZyNrB0nhAk5+3I1NaYejAGDQvkUTDG82aOUXbRIy&#10;aG8k3PcrmvqEXof0N4zVVak+cnthu6zCNvnkqkzK15/f7zjXP+11OByOmYJep4fNewm29Aazg/3Y&#10;UmOar72MWO6trB96BeWObOA2I97hmDMwFnezcWrUuh/HauYqjrmxc8zWM9g7HEoZG1UO+S/j4HT3&#10;mFQ46D326PhzO3hIZ6Iz1/zITIhfKFSbjWmc9Yn6LY1L5drHWTq+Ujnzp3HTZaxnHTZ3zv8bwuFw&#10;OBwOh8PhcDQvtDh7hQstO4MaFadzAufVF+FfJPk5wgp0PFq6GInL/PEz80s4927eFC8k6pzNDotn&#10;opZ+tjjSr6YtT4zyDsfcAwPxGAal/p+i5XCfUh/ezNZlFbo8ifqu0AcdmvhiOpEQ6Zs2IeWqLZR9&#10;BO15BWkOh8MxL7Fs2bIXsXH6lmye2U/ZQKOFEZ0yzaaOjo7+zC/fHHMJxuFO2jekY9rGOoec37KX&#10;+KL2E4pnXlyuizrl6weM8+9aHZRxxtjY2E4xqUjQpdtP035wzi/KdjPeP4nf4XA4HA6Hw+FwzCF0&#10;UcXZ65c6a+oMZp+z2GcwIuezU6rV6g4xy1xgHB1+1K4j8dn5grSzkOn7C6qzCc7wX9DnT9JdbbF2&#10;GDmj65z0f1Hc4SgO6vX6r3BaDvYpNYDL5fIX8c8KmOwPo7734Ya608lEcl9UXnOtPE1QJuPt1PHL&#10;0dHR3Ul3OByOeYfx8fExbNyT4Km2MTF7an4R0Vy72QutPOr4Ixuh/yXO4Zh1cODZyTbhBIMrEvcH&#10;xuXdiCszRj9h8Yzbj4aMfUC/JmUz/x3bS+D+k33EN2JyIUAbfx7bN2GuOucH9WwZ137x5nA4HA6H&#10;w+FwzDE4D+7CGSycD+0zF6LtzBniqtXqIU3puQFn2HvrUqpdR7lG4r/TlC4sFnGuz/S1/rXPAORy&#10;Pj+Xdm4b5R2OQoE5tsl6DVr8ExgH9XkYk9n8X5NF9Xpd75/9U/phWicdO1H5RBkXhfWBmcqQG8P6&#10;b45z8A/Ff7Y4HA7HFLAJG8KH1Wq1Y7GFN8sGpiR92oxlbcSm6jVoz/YNj2OWsYi1/m02prXmy2V9&#10;/1FM1+XcU4i/WnsC9hUbGKtvIbrf130sZmx/SeXb/oIDwDrKW8cc25v4x1DnY5Cb9deIML/vQ5uu&#10;V7sJOucp9XwZb37x5nA4HA6Hw+FwzDE4C4bzV/IZs302Es6k8FziFwfhOQLn1/N1bjUd07NsPFus&#10;Jn6TIFxA6Iu06PhnvFnfGhUX+1n/gz0meYejkGAgf0mTDu8ExkGsX719jPBso4FuR8hAmAEjroV5&#10;cUalmVFRfvltgpqRkcskPqna/M+Mwhobh8PhmC5GR0dfhi38Ljavq+3sl6lN1bep4N+wqfcjzeGY&#10;FTDmwn/WagwaGednNRqN7JUZ7GPCL9bwhnGKO5U1f5S837Y6bI+hOSVX5TLPPgQ/QH1bxjwzirGx&#10;sQexV/qH6rd5SLRzHjKOa794czgcDofD4XA45hArVqx4LmfBtdqf6wxmn1nbeUznQ+LeEcXnBJxN&#10;90GHG6SPzq2pjkbOrB+J4oUEbXiHneGlu7nSXW0SkXlGEHY4iorR0dHdbSC30yYoRuPThJfAWUWt&#10;VluJIdiFiXQJetxhRoykSZkaE5uUctvTbLLSxpMbjcYrMaB1ZBwOh2PeoV6vr4g29XzZvXZ72qt9&#10;NaabHlsvIs8dGxv7OjKyp/6lBseMgvH8OsbcOo3BdByyt3lVFNHrIrdB7gobr6VS6QtEjzRT+4Le&#10;k/9DG/t5jBdx+mZeuZllZlCtVlcxn8NcFqUT0c55Sj1fv3hzOBwOh8PhcDjmFEs5D/5Un6Pr7CfX&#10;zqB2HhwdHdVfHM3KFzHzwDnxCZwbrrEzq+kov+nK2Vif81eaOYoH9H8Qel4inQlmuosKk76Bfj4c&#10;/3LJOxyFBYN1Bwbw2XizAWyuaB/oMKCfRHjOgA57oetVNtmIapl0ndw8eaPi0vjYThnIhxHvcDgc&#10;8xL6I2Bs3RHY1MvTDYzZRXPb/Z0oGZXTHmYzpwuOdxPncMwoGG+/snEnV4cLxnh28SYw3ndSPN4g&#10;h/9bjNH/aqb2Dsp9BfuFm21/RLk/pyz9Qv8I0n4fy1b8SWNjY/eM2QYO6nmO6ld707aT5JxntGfM&#10;mPKLN4fD4XA4HA6HY47Aee/VdqYUbZ8u6jwGL0XmcUF4bjDCmeHjphPhTDc7O+JeBfduihcP9Xp9&#10;F/r4FjvfpiQ5uLTxX01ph2MIgFH4YDqgzU9ScGVUkJnTizehUqnsiXH4hPSRjmY4zJ/qj3hftLyx&#10;vAuo65DNNttsFWkOh8MxL4GdexK2/f+ZTTU7KNpm0uyr/P3Q7CnlbMQ9ZGxs7PHEOxwzgnK5/Cuc&#10;MPbYhIcxi3t8tVrdLAiAWq22KXFHaFza+CS8VuNzZGTkkFR2MpDnHM2ROE9WNmODHlsQ92rKu7BU&#10;Kun1Ha+OSQMHc/dstcHmqKh2keScZ9Rz5flewdh6FGGHw+FwOBwOh8Mxy9B5kTPY8dqb68xpZ7G4&#10;Vw8kXb/CmjNQ/0GpXkYLKw3ddXYuLGjDD60/jdLb2qIveHPOfn0UdziKD30YxSA+LR3Q5rcJWiqV&#10;LkO0CK8MK2PsPoSO4SenqZ76AMwmInJ90yayypOf8vTB2afh3Uj316U5HI75iBIbl23Z3PxENlQ0&#10;u2o2cSo2NbWlcqljNXU8lrRNocMxULBO/0rjzMadjT3G8yOjSAD7nVcQd7vkbGzamOcAciH+c9hj&#10;nMNYPYew/v+11MzZCuQeoQ1/zPcbosabKU1o36B5hXdZM2awqFQq70GHtTrw2RwVSXLOU/K89cfh&#10;DofD4XA4HA6HYw7AGe9ROn/hbTmD2ecmnP+u09uFmtJzgvFyufxP6WM6iTrvmp7wCn1ZNMoXDUvQ&#10;7TX08c2JvkH35Ix/K/38BmSXNrM4HEMC3YprMOPNJqcGtbmKZ3DvGYQLgG222WYUo3e0TUIzJKne&#10;iPVFy2P5rSz6RuW/odFo7Ey6w+FwzEcswsZ/BZt6ujaTsq3EZRsd+Xul2U+zoeZXuYT/TD3bIedw&#10;DAxjY2NvZKxutDFHVBi7rN8XNSX+A9J/ZXsGOzil41RhpWvth3uETBNxN8kon4hf3xqctff4M4cO&#10;ifMp6Gx6mP7O+UMblxxC/eLN4XA4HA6Hw+GYA9RqtUdz/rrO9ub2OUl6HuNM+I0oPifg7PpR08d0&#10;bA8js3sULxzQTf/L3nIWsjbI1fkbfk+yDscwoqGBLGpCakCnkzMO8GOjbCFQLpe3xPA9h8l5Raq7&#10;GRZEemZ7my3O/Cqbes7CCOhnw/7rN4fDMS+BTd2pUqm8XDYv3aSR1DMlr0sBy5tSZWJHT8aefgJZ&#10;h2NgYA1f3z7W4ISLN8beYxifG0wmdUVEwviN637uxRvpn7c5Imr/wLjWHmlW9gfsfx5Cna9Fv6Cz&#10;7X9Mf+f8op4r48sv3hwOh8PhcDgcjjkAe/Gv2NlPZ6/0LKi9us6DlUplxyg+6+B8+gB0Ocv0kkt0&#10;pp/Ot5wdj6xWq4X9SyX6+KvSF292trV2qH/x34zb8kYbh2NosGrVqmq5XL5QA9smplybsHGi/qWI&#10;k3RsbGwc3Z7PBFxjk7JfahLbxFY4dVO/ykd2NX31Ueq8P/EOh8Mx37AYG/cMNmanYuf0H1iZreyF&#10;cVMU1g+FbQ2RP1lf1lP2NdTzWuL9ywyOaYOxNOHijbG3Hk645C2VSufYmEzl5dp4ZXzq8JRdvBHe&#10;ibF9DXLXqFyTJynkjTwaOR24KiHTzGIxh5Pt0OF3pj9xznlGPVvZVJ719oQdDofD4XA4HA7HLIJ9&#10;+L7sx8PfFdiZy/w6M+r8yLnx3cQvCRlmH5ug3w3Sx/SSa5R+8NbR0VF99lJIoNvBtGE93jzdrd8L&#10;+2s9h6MnMJj31YDGGwa4BraF5dfBv1QqvTMIFxCNRuO56Pg16Sn9icp0N38ebUK3y6Xx5rc01QHX&#10;YoDfjIF9IHEOh8Mx74DNPwAb+NvU/ompvUzTLF420tLa81q8ZKMtPZB6Hk28wzFlMI6+Y+s1wWzs&#10;sU6f3H5pwd5md8kaiZqQT2OTA4BdvD2KPBdb+aL2R+YXlaY8iucA9rGYb0aBfi9u14No55DSnl/7&#10;s4yXwHP5fxEOh8PhcDgcDsdCRIWz5Lfa9+cWFjmPXVAqlXYL0nMAzgrP1plQ51FzU/1E9HtLFC8i&#10;tuNce5L0lO6mv7lqE8/g+HJx/5vO4egZq5YsWfKzdIAzuLNDfxzshb14i6gzYZ+Enn9mUgadReKz&#10;NplfbpreD1WOqA/ZcM+sVCrfJN7hcDjmHdikbYVdPUH2Ltq8zJ6KqY1VutnXXil5yjifdWYnwg7H&#10;lMAY3V3jD282PuVXHGP42UEootFoLCc+u6gzkpT5lY9xuQfjckfkzrf0PKZpKpM9yLply5a9i/CM&#10;oVarraSeMzT/VKdItHNIqTGkZ6hxJ7+eq7nwI8iMQofD4XA4HA6HwzF70Jmr5bwnKqx9u/bv1Wr1&#10;lxKcK3DWPcbOEqLpZnGck/+9fPnyRhQvGhroeKrpbS7xmZ+z0N9owz2a4g7HkGPp0qWH6pCPt8Wg&#10;yJWxIX0DE3hnwkXHJpVK5UHoe5HaI92tXZq88qtdNrEV3y8tvyijBtdR3/sbjcZDSXc4HI75BL3W&#10;7r7YuXABkW7kzA7Kr3hk+6Llheup42Ti7gYdjr7AgSdcvKVjUmu9wuVyeUOtVts0igawR3gp4+1G&#10;kzWSFFzlI79eiarXVWZpeZQsdZ+mQw/hY6jrF7iL4YyhXq/vqUOUtddckpxDSj0/MR3HchmDLyDd&#10;4XA4HA6Hw+FwzCI4b/1N+3G82X49dTn/rcOdk7/O0GUa54Yvot9GOzeIOktYOH4W/oyYpXBAv7/Y&#10;2Sf9nN705xz070aj8dEo7nAMPxjQT2LQX2sTVtSAJykb+JVK5fNN6eIDI7gbE/WgaGyyNpghsjCi&#10;fdHyWRmilUldV1PnB+v1+rbIOhwOx7wBNvUR2LoDZe9kU1M7OBVbKlo+uSJl/w47WvRfVzsKhmXL&#10;lm3Nwei4dFwSHcapxit8a1PyP2A/c7KNXXPNb0zjyDKBSlMd1P0dwjN62ZaCuXg2TqabdFDYOby0&#10;8WZjT2Tc/r1arfp/CjscDofD4XA4HLMIzopP5ox1Fd5sry6aX+7IyMgXcecE5XJ5Z11MpefB1C+i&#10;30lwu5ilaND9w5Wmr1zpb23QGZ4z71eirMMxf8DkPdUGvNx2MrFviqLDgk1kkEZHR7/JxL1ZbSAu&#10;tMXaqHA/lAFQXvmtnLS/lA7PxsB9CRn9pHdOvgHhcDgcMwHs287wy9i49e02kOS+aHnNr00XZesX&#10;xCc3Gg29InDWLjMcww3W+Q9q/ODNDh62iSftdIkEwQjtDdjMZ2PXxqIdYBDJ1nX582j5lIdxq4PX&#10;jK/5HALfytzL/uB7Mh2dw0N7lhq3jNmNjKuh+bKbw+FwOBwOh8MxT7CEPfmnOd+17NPNrzMYe/U7&#10;arXanP1XPeeFk6VHeh60c4T05rx4CTrePYoXCvV6fZdqtXqFdCcY9LYzuJ3fcb9e4FdkOhxTR6lU&#10;2loDHm82AUQLM/hvYxI/DP8wYlP0/6smshkn4vqiGQTL227kLF5UPRg73dK/o1wuD2ufORwORy7Y&#10;aH4Mm3eyNnayd6n964dmO9MyLIyN9desOXoCY+W5rLlr0vXdxpHIOtz+mgr9WfZJcZwF2vouWpyV&#10;1YkmI2rNZz68nUPCjKz5tOGulP/LtM7J9HMOB/VMbSzKZSxeTrzD4XA4HA6Hw+GYRYyOjj4p/dxX&#10;TP3s1a8j/bn45wScB3dBh1vxZnrJ1RlCrs4TnEu/GoSLh0X070HS06jPk0zvqPuaUqn0/CjvcMw7&#10;1Bn037RBby7x2WQm/YggOYRgAm+P/q/CvcmMEtEZFWd+S0v7wPzt+VLZNF6UEaHcCzAch1ar1VXE&#10;ORwOx7wAm6ZtsG9/kJ1L7WQ7Fd+NaV5zZY/hjdjrQyuVygOJdzi6grESXh+ZjjvzM5ZOqdVq921K&#10;NoH8vhpnJium+SyuG9vlNZYp9wIOYxq3h+IO7NBAuftIX5svYq96OmeX7c9FYVHPLs/epS529d+M&#10;1bfjdzgcDofD4XA4HLOHxezFf6b9uu3ficv273I5k50UJOcApVJp1yXxv/fTc4WdafW5DPp9k7h6&#10;yFAwoO8baEPQ2/pWtLDawfnZv3ztmN/AyLw0/RBVtA96NBGYBDdXq9U5u90fBGjjPWu12v/Sloto&#10;18Z0kstVWEzD5pK9ZyqPXCsL9yLq/QxxW0N/BaXD4ZgPWIVNfQzrxnW2dpjtS+2nwv3Q8kb7eQUb&#10;SF2aLIMORy4Yfz9N123549ob4ki/DLFs7WUvs5nyKE1yRPVN5WUvEdy0LquftBuZH+fiPxf/ueVy&#10;+ekcNrQH2Fqu+cV6vb4CtxOq5M9eyeEsNjUGOsUb9SxTmylqLDFe3o/sCHQ4HA6Hw+FwOByzBM5q&#10;W9jZzvbr7f6RkZHto/hsYwlnx3fqjGk6mV6kBZJ2CzL7BeniYQz9/mj9aC7xWVvo22v8FZOOeY9a&#10;rfZoDE12g26uJrdcfUgAXx3Fhx6jo6M/ZXJnbSQqm/jWXktTnKX3Q+VXXlHlqSzqfCP+XUh3OByO&#10;oYcu37BrX8aurZWdM3s3FbupPLKbaVhlUccv9Lo94hyOPDQYI2HsVCqVm1lrv8zY0f8Rfhn/yVp7&#10;SX85aTsStxd7nUM0riRv6zRl9EzLJ7/KNmpPYf52WVGHOdUrml/xjO0T0O+lxAWi50uJD37c10jW&#10;ynMWm3ljSXHGVEbjRM9fYZ7/xcQ9DjocDofD4XA4HI5ZBOetY7U3175c+3OR6BBWfKlUOnrrrbcu&#10;NaVnF5wx761zpuki12hnCdK/E8WLhpX07Y+sT01f013kHHQW598HR3mHY35jyZIl37EPeGxCyLUP&#10;B5gQf2FCbN6UHm7oG++NRuPZtPdctY2ozLDqwzD5rd1pei9UGeYqb9qPscyz6UcZxiXQ4XA4hh5s&#10;Rt+m9cMuE/q1m6Llk81UWbaxlMtm8hhs9gHIORztWMr4ezZj59nlcnmvGBfAuHmLjSX8pyFzrY0r&#10;jTVb7/thXMcD2Rf9k/K1l3g2+4qgA/4rbB7Y+LU6FW91myuajGgy0tvSFc7TxVkstj8nhY3ps0/T&#10;GENrGb+7EudwOBwOh8PhcDhmF09jf3617c1Tkhb28Jwx92mKzj7Q4zA7D7ZT8ZwlbuIs8YgoXig0&#10;Go0j7Ryc6mztURq6fy6KOxwLAvqvt+tsAojpBGdC/7ter28bZecLlo2MjOxN206hvXdYm+0DEtIz&#10;t1dKnjKzfhNVptLSD9RwVyO3Gv9zx8bG7kG6w+FwDCuW1Gq1TbFxh8m+yZbK1hHfM229Mb/ZTSNl&#10;30m5H8Jfhg7HpNDFm40lG1tyUyquH6osrfGMxfM5TCwnrh3jyDwfGe0r1lkdNifadZFrfkuXrLkW&#10;b3LO4rLbc7JnK1f7afynVatV/QfhbqQ7HA6Hw+FwOByOWYR+acWZ7Vbtz/VZrfbqIknZWYz0rxCe&#10;k9fBU/8n4YZ23aSvqM9dSqVSUc8Sd0ffm6Wz6Wt+9auI/r9duXJlLco7HAsDDPxDNXnxZt+21sTQ&#10;RNfEwDC9syk5/4DBehvt/WVq1ESS+qL6SWWo3xS2MszYmJGR3+qg7n/AtyCX9yGew+FwDAsWsXb8&#10;QDYQf19st42KM39qL5H5RL1e/y/SHY6O0C/bR+OfZNt4Em08aayl8b2SfNfAjzIGtyPcFeVy+b3M&#10;h5ZXlxCdMdVN6eaafpbP0pzDwfQZyhaKuqzVNzo1dmq12kd32203f+uBw+FwOBwOh8MxR+Cc9jE7&#10;G9p5Kw2zb1/DHn5Ofu3GeWF76j451Ue0sM4ZpB9X0L/k2BH9TpeuIuFMb7nSHb1/PTY2Nt4UdzgW&#10;EDA8O9mlUTqpSQouafofinkLJv8WlUplD9zrY3uzvkiJaObm0YxLOzvll1/GB55QKpXeTJzD4XAM&#10;JfTLt9HR0T2wn/+SXSMqs3F5ds/8aVo7Lc3kKPtK8j6ZOIcjFytWrKizln8Jhi8Saay1b/y1xits&#10;48posha2fIrngHOqyu8VzIW7s6/4i3RIy2yn0jqlU4yzQEyfSbtfzznyRMbLHrKFovaWyIxCh8Ph&#10;cDgcDofDMcfgLHiT7eVT185l7OHPCYJzAP2Ngc4UqT7ym57xbKkfbxQO6PXK9nN26o+6vywIOxwL&#10;DRiWbUZGRs7TZNDE1odMNjkUFvVBVhSfz9ik0Wjsh0E4hj7YmPYFaZnRMP8gqPJUh+rDSK2nn8/j&#10;eexer9dXkO5wOBzDhmXYsmNYU66QDbV1RK42YmmciHzPjGVswEZeQvmT/vLIsWCxCG4isp6/XGt6&#10;rVY7hvVVa/uftObaOOxEG5sas8j/E/9Ufpm+uFKpPEj1U96NVm57XXEPEKgw+TI5+Z3FYPo8zC+X&#10;5/tZ/GG8wcXQ4XA4HA6Hw+FwFAyc7X5o5zwx3d8rfmRkRBdvdyc866hWq4+j7g14gz46G8qVjtIN&#10;bsT/EeJ01i0UOGc/XbqnZ1rr5xi+k/C7CRdOd4dj1qBfXMnIpBPEPiQVSdc7bhcMKpXKO/RhWfpB&#10;sUhS5k6X1tdyZYxUl/zUK/930eHlyDkcDsfQgfXkKXBNtGcT7JzZP0T7ouWj7L+Pj4/vQJzD0TMY&#10;M2OsrQcwFk+z8Uh0GFPpWm/jjPH7V9LvFzJPAxxE/lv12ZhP60jrlV9yFpass1i05yI3jp8SdDgc&#10;DofD4XA4HAVFuVzehbPd2elePj1vxbPfj/A34KyjVCqdIn3sfCgSHXSUf2RkZH1Tsnig3y7EmXDp&#10;JipM266VnMOxoFGpVO6CIfqTJoVNFPNr8oyOjl7TaDSeGMUXBOiPLZcsWbIrBu5GDMla+4BuEEz7&#10;V0w/jE7ibuK5nIyRejh5ZPzn5M89HQ6HYyrAbu7I2vE+1pA7ZdPSjZj5EeuLZh+VH57HuvRN4v1V&#10;bo6+wLi8F+PzOYyh2zUebUymY5O1/3zk7hGzTBebsKa/zeognM2FtE7jIPcbzsFSz8dcxtC/sUH+&#10;P70Oh8PhcDgcDkdxsZiz3Zt07kr38nLNT/qd7O1fIOFZxhLqfgt134o/6NN+NpTenA9fFaSLhaXo&#10;+l50u8P6NnXVDs7Tt1er1WdFeYdjYYPJ8kub4ASzD6GM+pCqKbnwQPtfRn/cpH6w/pkurSyj9b35&#10;JSO/PtjRh3DEfRn6/xs5HI6hwtjY2FuxYXfKromyfUQH+ya3V5p9NNsZ7aI2c0ewmdsMGYejLzB+&#10;9oZX4W0ZX8SdQtxA/7S6Xq/voss8jVmry8aw3Fhv5iqdbM6CMX0uelaVSuUE/A6Hw+FwOBwOh6OA&#10;4Ay2rT5XtTMYUS17es5eujh6o2RnG6Ojo3ugX8tZULrJJTmcE0ul0tnVarVob/sZoU8/budWc033&#10;GHcV3DvKOxwOJsRT4QZNEIJhsqSTnsn+25UrV9aa0gsPtP85GL2vy2CbEZwqcwzShHC7nEj8LRjl&#10;QxuNxs6kOxwOx1AA23WQbKdsm9kz2TaSeqbZQ/PLtbIo+6flcvl/iHM4+gJj51fpeNQYZSy9upk6&#10;WFDXIVaXDlHwrRy2XkV9r8IfiMyFSjN9nMVg+jxSP8/qimXLlj0Vv8PhcDgcDofD4SgYSqXSZ3XG&#10;yztf6Ww2MjJyDf65wGLOfj+TbqZfu8tZQ2fDXaJ8YVCv11ege6arnXHlijrP4v46ijscDsPo6Ohl&#10;miR4AzVxzK/JxMRa6P+p08Ao3xvDfQqGZI36J6X6zgyk/HLJEyjDIzeN68RuMtGIXcmzOLdcLn8Y&#10;XbYm3v+k0uFwFBmlaDuPxJ/ZyZS29nSzf52oPJR5a6VSeRthfy2vo2ewjm7BenqFjUHc3+i/4GLy&#10;QEFd76f88OpVfbOxVqutjEkZmCNbocf+8CbtGyQrkmTrv433ln2GueZP05wzRz0HnuV78DscDofD&#10;4XA4HI5iQRdEl6efP+icRHxwRdKe0hSdddxVZzs736XnN/kVz9nwp03R4mBsbGyc88+vrf+sX013&#10;uZx7r8C/RcjgcDj+AwzOYzS58WYTxvyaUKOjo6fid4BqtfoE+kuvfwy/EjTDaH1mRkiUkU/dtF97&#10;Ybu8wqLKwxCr3v+uVCovRadVpDscDkdRsQh79UuzjWbbUpumcD+0MszGEn4fm8HHEudw9AT2Nrvr&#10;IkxjiLX0iBg9I2D8n6NxGsf6hIs3A+t59us4gkFeewzLa2nyyzUq3hjrcM4g1ccc5n/i+y+Hw+Fw&#10;OBwOh6NYKJVKX9EZCm92brKzlMg58GR98bEpPXvgzLkjep0lHUwnojNKZ3g0/jIsFDj3fET6pWdO&#10;61uFda4m7J/HOBx5YAJtxgQ6QhOGYPZBjvmZPH7x1gYMy7Mw1j+S4UkNTuqKMkCIZ/HyT5dm6MSl&#10;S5eG14HCt5DmcDgchQSbzLtgr36K3Qz2kKhgE1O7qbhemeYTZQvhxZTvmz1HT1i1atVmrJ1HxvFz&#10;KXuhJ8SkgYPyX2hrdt4v3gzMkwej0+VQB0LxFfifjXtKPMyE8W97i3Q/YHPB0pwzRz0H7f94No8k&#10;7HA4HA6Hw+FwOAoA7c/Zp59vZ6N26jzGuerNUXxWgW4H2OWV6ZN+pqF4wvtG8cKAPnsAup1lOkY9&#10;M90VRubH/qVEh6MLRkdHP6BJgzdQk8dc4tfhHiQ5RwsqcEuM9in0zykYmttlcMzwiKSHD2esPwdF&#10;PSuVb2VT91qe4Wri98K/k34GjJzD4XAUCVXs1D2wWxemtpL4zO2VlrfdpeybqcMv3xw9gcPBa1kz&#10;b9XYYf28mfGzmjX9m4yn78tP+ueWL1/eiOLTgd7l//x6vX7KZOuz0mu12qYiwcXN2P+voTCHtbcw&#10;vk/TJZx0jmM+jP+UyDtnkOpj7cPoe794Kw4WMTdewTxbzTxZXS6Xv6v98CBYqVQCeea7q2zZBuae&#10;bMWX815Rq1fZosvJpK8m/2r8OiPklt0vTRf5qedMXJWveh4Qq3c4HA6Hw+FYqNiUfdpNtlcnHM5L&#10;5sZz0+8Iz/ovyti/PYj92q14w+WfneVMV7nsHb9KetH+QmMxe84bTddUbyN70b8jp8/HHQ5HJzDR&#10;n4QR0vtYsw8VzNWkIv04wveAjg7gMP5W+uqXMppi7LeW/uyXZsjSODNy5jdavVpM4OEY8/2RcTgc&#10;jkKBTeeObCpPk73Ks3G90uysbJ7C8sul7GvhW+C2hB2OrmD8aKyE8aSxmKyjwc/a/iXE7AKsCBhF&#10;r4+yxn8Uva/TuLd5ZG1AxjmDVJ/rwMzY8Iu34oDp0LyQtrmQzuWpUs95dHQ0vD4nnWui0svl8t6x&#10;/gzIf9zmolzlG5Qu0kNUeVSV6ULcic3aHQ6Hw+FwOBYm2IO9Rnsm2x8R1bJfYv+0AZmXBeFZBnvG&#10;j5oe2htKT7lGwmvYzxXu126NRmM/7UFNd6KsL7N2oPdbm9IOh6MrMEAnaeLgbaEmVTx4Pomwowv0&#10;LVcM0B701xr1mfozNVCDYmrwjGawLYwB1Lf3f1UqlX6F7FLocDgchUC1Wr0ftulKs1tE9c3U3rXb&#10;v/ghp16TXIMORzcsYX9zkMaMjSUbR6IOE5JpihYLzKFHofvH7TBkbSDJOYO0ceEXb4UCZ/6R7Pmk&#10;86BTuFd2sg2qD3a8eMMb5OQaLW97uFd20oU6/eLN4XA4HA7Hggb78+zLve17JZG9+7ooOqug3neh&#10;l+pu0cd0lM7lcvnpTenioFqt6tItfNFTJCq4Ru2F0f39xBfyrOxwFBFjmjhmAIwWxoi9HZlFTVHH&#10;JFjcaDSeRX8eg6HaYP2YR2SzfpZfrsLyT5dWBwfy9ejyVdzdib8/dDgcjrmGXlug1+NeLTulD7JT&#10;W6kNKDJ9s62MM2X3/PW7jkmwiPH3BsZOeO2kxk7qMo7+xoFp6yhbNGhftgn6HUEbzkv1TmlzImlT&#10;mC8Ky3X2TvUffX0BtmsHwo6CgDnwcO27eT43z/S4po5bqev1+PPORYup/xuaYzbniJs2VY7NZa2X&#10;clUH/tNJr0KHw+FwOByOBQnO/B+1vVe6BxPj3l3xs/6XFPpxBmeG30sHUboR3aIb6WcV7f/R6K+H&#10;oNdG6Wu6t/cpe+/PI+p3BA5HHxjBKHzLjFQ6seSXoULGb7L7RK1Wezt9d4z6D8OVHZbTvpWLaNbP&#10;chWeLq0O+fVcdbFK+efi/6D0It7hcDjmFGNjY/til8J/ZJr9M7s4FVtoa5gov8pkbTucNIejKxhv&#10;b9c6bePOxqHWTg5zx42Pj2/VlCws3iR9rQ2i5oC1Q7Q488sln7MPyqZw0HwPfkcBwbh+g8Y43hmh&#10;5o0+IMHfDRV0+J7GyiDnmOo2xvXyROyTv1bZ4XA4HA7HgkW9Xt+Ws9rJ2v/ZOUeu9kvy62wEj52L&#10;L1KWy+VXqf707GX6mW7o/tIoXhig3+esD1O9STK9r0Vvfyuew9EvOLzto8mFN5tc8svVB0/4J/yJ&#10;uGNy6FsOHJB3rlarb8BA3UgfbyA6618zaAqL9gwGQSvTaPXwPNdSz8notu/y5csbyJagw+FwzDrY&#10;BD+7UqnciJ1cZx9UpmtQP1Q+2VCzeWZfqeNzpI9Ch6MTRhgv77fxRzgbhxpHcNa/Jdkr2FvsiH4X&#10;p2Oe6GweyK84He7kplSas3dyyFyPvXoHfkcBoW8Ma5zjnRFqzjDHHoe/K9DhudFu5JbTL20uGyn/&#10;IuKL+ktch8PhcDgcjlnByMjI0+38oz2SnXHscwVcvQHsXVF81kCd27NfuzDVy/ZxMbwR/rhWq62M&#10;WQoB+vLDcL3tYTn7ZDorrH4lbo8g7HA4+kO5XN6FSXR+ahDMr0NsqVQ6Noo6poFKpfJp+vOvMljq&#10;XzNotljIPwjaMxStbPktXWFdqPLc9Xx/hl9/5rkYOhwOx6yDDdx7ZZfMVvVrDy2P2T2tWxYvewu/&#10;SXgZdDhywRh8idbLdPzZmGI83cZ6+bCmZO9gzX8iZe6rX3cSHPjlLzo9FN1uSPUWNeZJzvSXazJ5&#10;ewLn5Iz9eAJ+R3GxSuMbd2BM54nKZs5tib8rGCfPHfT8sjkslzPZ2cQ5HA6Hw+FwLGRwDPrPmV97&#10;JKP2TCJnsY81RWcX6HWx6UKwRb+o2+qmZKFwT/Q60fpOlN62p5XuIyMjf6tWq5s1xR0OR9/AKB2S&#10;Ti4zCvJjOC4n/clR1DEN1Ov17Ti462fHN5rxtf4meSC08tJnmdaTpukZ60M6jOgXeMaHjo2N3ZMy&#10;HA6HY1aBTfyUbJHsEsG+aLasfYNo8dqUwx/AlxHvcEwAa/NL0gsrc0Xib+/3232MtWezrl4f11eN&#10;Q/0B9cBAuQ+nTL1COugol+jgknYH9X9e9WrsK05zwdqTzhHnROb1jfqNPZJfvBUbM3rxprnUy8Vb&#10;qVR6rmQHNcfS+S36xZvD4XA4HI6FDs47b7b9ke25bM8kV+cg4uqSnU2wB3wBut3cfuYyv/RDt1n/&#10;FV436Jd36H28dLY+NF2tP0n/K3L3iVkcDsdUoMnGpLpAE4tgZhhswmE83tmUdAwCo6Oj98Dg6n9l&#10;LqJvr4Shr0kaCGUc07DKNuOf94wtHZ0uRadz0ecNvXzA4HA4HANCBbv4/7BDa2WPCPdMkzfX7J/Z&#10;PHOxbTdTx6tJ8/8tdbSAsfEs1sZbNFaMGjNx3NwUxXoCY+wJrJ83pOUQd2pMnjYqlcpO6HRVOrYT&#10;Xa9nHd9z1apVVdx7i6znr6X+i0i7iDZeJD+yGyVPcc42tveLwupn+u1ehB0FhV41yXhveXbTZToW&#10;mD99XbzhHSili8h89os3h8PhcDgcCxbj4+Nj7LdOsr0RUdmZSK4+W4U688/2W72q1Bv+6xd/yznN&#10;wuwR19RqtfsG6YIAfR+pz4hN17Qvo7sBnT8TxR0Ox3SA8TpHk0sk2DLx4JHEFeodtPMF+lNQ+v5L&#10;GOGr1Ndm9ORP+j/4EW8x4hYeJK1O9Ll+dHT0ZRjZl22++eYV0hwOh+P/Z+88wCSrqrX9AzPdFbu6&#10;exjHERQRxICCmDADgjmBgCheE4o5gpivCQTMEcGcuQZUroGgKKIiigQJCkoGCUMOM6SBuf/7ndrr&#10;uKvqVOqu1NXre57v2XnvtdPa69SuOtVXoP8OkLFqOq6ZDpwLVYfqzufzbyDscNSAM29v1sdt9Q8e&#10;xHd18TYxMbELZdI6iNKa68nFG/bC46j7StsPklV+ucj+tUKh8OyQtSWQUb+I+wrlVsVyLiZq3OTa&#10;GNqYmmtUOFzo+H/ijjB08Sb9jrcntD1hrvZ0Jxdv5Ev+4w1vzylZqN8v3hwOh8PhcCxa5HK598k+&#10;l91ntjrRqQ0/OTn5D+ylbaq5BwbEyn1ZNqDJZHJF4cuQbaT+I61UKj2BcbzGbFcbQ6PiSdffdjgc&#10;jl4ARfHSeKPZhxHy64GTDbdtyOroA4rF4k6M+cdRxsmHPHaQ2FzI1XyYX6RYX2h1qy3NPTIdWSgU&#10;vl+pVB5OvMPhcPQLE+idz0jXidKDxM1J52WVUZj69cu3vQk7HDXI5/M76+HCzlqtP87jd4bkjsAD&#10;THLxpvIEE5e43aupcwey6D/d/mX7wuSTCw8iS9ff6qTcs2VzqI657LGFTPVVYylX42j9NypPGFvZ&#10;QR8lvAF0jCj84s3hcDgcDodjvMFzmd7mcaY+L5VdZLa62fJyc7ncISH7ILFcMpkNKFli6pmjXC4f&#10;U806GmCsHovMF0g2gjX2plzZvqR/F/8MdDgcvUChULgniiL5I0iCCU2BSYnwUPviJKOjn5hAIS9j&#10;vB8AT0PZXZf1wZD85O0Jrc5WaZJBpN2bJicnr0WuT8GtyeNwOBy9xmQ+n9cv35LXTpq+a6anumWo&#10;8zb4FvTtA4hzOGLkOd+Os7UHu/rSEXbULnrosvK62CqVSvN6YwD22dbUebPqFc0uCPwR7Twam+H+&#10;IXs3WI9yz6X8NVYfcYuCNoZyFdbDpc2b/IyJXst5GuOj/2GYgI4Rhl+8ORwOh8PhcIw3sM0vj5+D&#10;iKp5LsJ/PnHFJPMAwbPa7yMZauSTy/PEXbOzs1PV3COBJcisvz5K5LNnIOLjZ6SbSX9ZNbvD4egZ&#10;2Fh76cE1bLSajZfL5bp63ZJj/mA+Xsi4fwNFnSjDmKYY50vVk1WX5l20tuJ2tUaQ6U5k2w93P/Iv&#10;gw6Hw9EzFIvFg6VrTO/YmdQLmn7DeL+MNp5EnMORolQqvZJ1d7fWH+zq4i2fzye/eMObrF3CP9d/&#10;rimNenebmpraQ/5OwTn7BOpLvhRl57XqtfPZ1jL5LkDW/fDvR/zOoXg7LNU5zj44UXWpbuIWBW0s&#10;bfzUf5ExvAX3Y4y5/8J/AcEv3hwOh8PhcDjGFxMTEztjs9+ON7HdzZY3yg7kmWb/au7BgTa3R7bL&#10;JQPBRBZzJZPsQmzIw5PMIwLkep1sW8lm40d0Mq5ySV9Hv16VZHY4HL0FCmEjlMbx8eYzP5tybaFQ&#10;eH81p2NQWL58eYlxfyrj/1Tm507NhZSkzU+/qPrtA6kw/2m7doDIDf4/4h6LuyNlHQ6HoxcoYPA9&#10;1b5BRrgnVF2m3+Ry5l2Ibhv0e+AdI45cLrc2nHFdXbyxntL/eJMLX8Q6vh/n97H4r2E9Hx+ytgVt&#10;/5JzVRdq6Xmss9fWMFnSNR2tZ8m8KrSXslQqHas48qRxlDku9DGt1+pcLLRxVd81BozLS4h3LDD4&#10;xZvD4XA4HA7H+AI776d6zjGb3Z6L7BmGZzfxPiH7oPBI2r/IniUIJ287kWvPWMj8P4RnlXlUgE17&#10;mo2jXFG2rsUxjneHrA6Hox9AORyuzYY3fdAzRYIS+UmSyTEsrL98+fJXoBR/p0NH80JcOk/mrw+3&#10;Ssui0m0NyF9Py2frQq5ImXWsn7tR1D9irTy5UCj4N8YdDsd8sT767njTd7EOasV2+UyfiejUu9FX&#10;DyPe4UjAmtPF2wW4DwpRHYH86X+84V5RqVSejLu1HrxI1sNX24s3ztB7U+YkK2Nnreq0NRvHW9jS&#10;7Uy2PWPx8lv+uGycJtdYH47ZKm2UGcsdjy/zcg18PmHHAoRfvDkcDofD4XCMJyYnJ1+PfbVOtlAz&#10;Ys/vFbIPCnpl/zvN7rPnLVFhuaTfVCgUXpnkHgFMTU3NMpb/o2ef2G5W2IiteTEyPyIp4HA4+gOU&#10;w/NQGqttI0qBaANKceA/t1wuP6aa0zFELGWe3i0yT6s0P6boTWGaP8xbqlAt3vKLSuslVafWD0r7&#10;0nw+fyDK/UPEOxwOx1yxEn1yTL1u6+UHrdR1US6X89dOOhKwFnTx9t4Q7Bicy/qP1pNYrzfgPktx&#10;PLxsTX3JuYvb8uKNvPek3HHKW7/ejQpr7SuP5aNoz6g65aotudZ+nEft97rdftBkN1ljmeVXX+nL&#10;nYz5bsQ5Fij84s3hcDgcDodj/FAqlTbE/tHbtRLbPaZsI5G0v5Fnq1BkIKC9V/P8kLQvG9RkMbmC&#10;jK8J2UcCk5OTT0XuxK4lmMoqf5D5MvJsn2R2OBz9BQ+Xyc9lYwVCtH1A8fpqLscoAKX5UBT+e1GQ&#10;NzI/+m+SVIHWzVsSNr/yyK/0XtDaqo8L7dyNe3KhUDi5WCzqQKzApdDhcDg6AvpjJTxeeks0/UJS&#10;T6j60KeXcf49knABOhYpcrncZ1lj63C7vngTKLcJa2nrEPx/K1euLLCuHsXZ+yjO6weG6HpMcD4e&#10;zFl+ls5owum5ame64nWeViqVH6g+2tgjnP1rla8XNPvA2lSc7TXtu6z0UaZk1MOlyVtPxTMnV5PX&#10;sYDhF28Oh8PhcDgc4wdsn4fLDottd9laZtvj1zPbV0L2QWGSdv8QyyLXZJRNyjPaGvKVq9lHAiVk&#10;O9fGkHA6nsZ2XxB1OBw9BIpta93ex5tQm1LKBCXyZbKUqjkdowQU5X0KhcIRzNOV+Xw+nTuS4vlL&#10;FaxcUem9Ylyn+dWuwnJFrS34Obgr8qYfTjocDkcbrMf5lBi5oukz4ntC1Rl01J8wljclzrEIwVl6&#10;tNYB7pwu3uaAPOv6C7ae7dw0v4XDmv9eKJOC8/4onMw13Q3j9kTJY7aC0s1vrsWPMiVr7NqDu/yy&#10;Rejj33EfQNixgOEXbw6Hw+FwOBzjB+y7S+Nnj3o/ttERIevAgEzv1XME3lQeufbsJBd7cGReYa9n&#10;HeQ5c3JysmYMZd+avPhPIqt/+djhGBTK5fIyNt8R2oTxA6T82pxs3C2SjI6RBPPzTObvtfAXUqKi&#10;zaUov0jWvtPaEk0OU/aSBeV/JuFDWXP7kt/hcDjaYWPOoeR1EyLhnjHWTbTxO73agnjHIoMu3lgH&#10;/ywM4H9KZ2ZmXsh6+47OR1t/RoVjal1yvn8xFE3BOdqTizcxbldh22fWfixLfdlRpWRVvywsf+jL&#10;eYT9PwzGAH7x5nA4HA6HwzFe4FnsJdjtt9jzCVGJK8ruk30GB/qKSX05F3n+IhlMLtGek+SS54RK&#10;pTIyX+JlHPUXRen41T8bKY1nzF2V1+FwDBA8xO5ryiNWJNqgPHz+KWRzjDD055kcRFtC/XfRRczf&#10;nfFckqWvVBu2Zsyvw1FpKPY0Lij+W+F5+M/moLqvSD5/HaXD4WiAvhyCAfmb2GCcL00/mV4KxvxJ&#10;aot0xyIBZ88rmfc1nJl9fdUG61f/W/hi1tmNWsdGnYdah/JzTl5M+IZwRtp5uRYb7DzK76Vzkjyy&#10;1fQqk8x13S3VhrWlPQAlw0W0eRHuKtsfYlb5UaT6o75oHBnbO2DSH9JaPhCzBu4d2SPrVWMdowi/&#10;eHM4HA6Hw+EYH6xYsaKI7fVD2Xf27CG/PS8FHkjWyWqJwQBb7BzJIBJMKFmCnSb/RaVSaXmSeQTA&#10;c8xTGLdrbQxN7ih8JzJ/njh/q53DMWhMTU3pjxcv02YkmG5ObVQ27iVJJseCAkr3w/B38YFl81vv&#10;1rNZfDMqf1xG7VlcrOzNb3mMupiD70feV+Hen3SHw+GIUUQ3fAU9do7pmljndEvTT+aXKx3JOXgC&#10;fn/t5CIB5+O+mv9+Xbzpwk3nGuvqQjuD7dxTOKw5tX8M2TfgwW1nZEouvAin69TyqZyl9YKyD+Sq&#10;XvySYQlMgOwP054j7QalEzVSjGWSX2SM/sRYSk98RbIz9h8kvRNsT94bKaNvrcoe2SXEO0YQfvHm&#10;cDgcDofDMT6IbSrZ9GaTmR/b/NKpqamnJJkHBJ4JdkKm2/AmMphMciWrZON56TNJ5hEB43ijyVo/&#10;jnJ5TtIbQBwOx7BQKpX0uqVUqZgfdw0PoK8J2RwLCJVK5b4o1z2WLFnydn2QYAeEqA8tTBHbnNdT&#10;aYOiZJKMHKp/5gD7Pv6XEe9wOBwp0FuPgjW/xJHuIKknVH0Y2SfqW3eEHWMMzsZNOBNP17kDe37x&#10;Nj09/W7W5m911mqNxus18l9C23vogi4U0+uj9c79NJ/8/aLaEMNl0zOJawBpyTc98Y4UbXw0vvB2&#10;jWO5XO76izvYvtvRx4utvjAe1xC/W8jiGDGM88Wb6rN1SP1+8eZwOBwOh2PcMYXNc5JsO9lAZgsR&#10;n7rY5nrV/kCBLfYTez4gWOMqnmcnXWTdJ8k8AmD83oZcyVvP6mWVq+e9SqXy8mpuh8MxFMzOzk6h&#10;PNbaJtUGtYsaNumRbNKZak7HAsQG4RVqemXbX5jXK+1AM5KWzLW5FtcvNqvf5EGG2ziAr83n8yfg&#10;boPcW5PucDgWOTinHoz+utTOp17qK9Upo582/kz4XtAxptCZogcmzTd8dIieF/RlF+rcVWcX61Kv&#10;8rDzLD3bLCzS7l3IcVg447bB/Szxay2dKvtK9T/IsYr2X2ZykJZePJPnuRojvCPD+rHEvQ079X6k&#10;dYUNN9xwJQ/Mt1g96meoT/41jMd/hXnZhvp3wh65FjclaU8NVTkGiMXwizetQ9aYX7w5HA6Hw+EY&#10;a2Bz/UG2l+ywmCQlLjbfnfinksyDwSRtfoC27zB7054PRPl5PrqeZ4gXk7Z+UmLIYPxejqx34E3l&#10;FeVXH/BL3v8iPBLyOhyLGmzG5AMfUyimXPRgSdqLQjbHAoc+LOKA+xgP9T8Oijida5IT5Zz1YUKc&#10;p5eM66xff/ZBOIfJWtbgfuVyeb9SqfR68jocjkUKdMJj0Ann2sUGUT2h9I4Y9M7x6JxNiHeMIVg/&#10;W+ts0frhPJzvL96mdD5xpp4eryE7w8zVQyXuV3H1rc00XqRsEq4vr3y9oOqK6wvt/IJ2P4Y8H0L+&#10;5JdtGhP8X8BO2A//fsixSvFxXcOmjZONncL0439J6wrM+0bqr9UhxnUqzRjHi5pLxujZoSrHADGu&#10;F29qX+tablhvfvHmcDgcDodjbIH9vgN2zxVm/8iNqThsvu+G7APBxMTEFvZcZvamXIWN2ImHV3MP&#10;H/qBDDZp8rmuZLPnFbkaQ7n06fshu8PhGDbYrPrj/lTJGRXHZvaLtzFDqVRazqHyVKjXXSUHiuZe&#10;rilssg2cdmhIplgO+ZUGb+ewO1YMv+RzOByLDOiHrWHyaxWCPaGdfaZrcrncKcQ7xhCFQmFr5tfs&#10;m+uImpONwzn0Rh5mToDpWSXXwsF/K+3orNUvpIqss1dorVlenXXmV7zC8iuuV4zrkz+sb31TUw+Y&#10;ejVJEm8yKF1jE8db+WEzltPIfM7p4k1jHfexvu54DOS3dPkZN794GwLG+Rdvtra05tAXq5HjDcQ7&#10;HA6Hw+FwjB2wdT5pdjbBxDUbXH49T/G8sl0192CATOkrJs0ms7Bc0m/EFt0qZB86kOfHkrNeVpIS&#10;P2N4EzbryMjrcCx6sCH1QeZFtlm1eU3B8PC3Thc1IatjvKCfHK/PofbuJUuW/Ab+yxS3Ke1BUe3Z&#10;mjNXH7DIjdMtjYPkbtLvxn0vh86T4abkczgciwDs+wey/8+XPiA4b5res7NP5Ez8K7rRf/k2ZpC9&#10;o7NFc6z5LhQK7w1JbcE5cz/92ol1cTdl19n6szWj+kTa+C0PZjWv9aDMvSmflBGzzjYLy+0Hwxr/&#10;Jv71YHLxFo+FXOWJw1Z2lCjZTE7kX8dYv5H4jqGLN/Vb9Rit72GMatqzeOY1sUv8F2/DwbhevNn6&#10;sr0Y+AXSHA6Hw+FwOMYKPA89Xfa77B2zp8z+kV/2GDbfAUnmAYFnogfxrJb8n3y9TGajkedX1dzD&#10;B7J8JR4zk1N+0pI+MI4PTzI7HI7RAZvzAG1WbdJ4EwfF4xdviwD5fP5RuoRjzvXfMzXroN5vHxQo&#10;XE/LNxfWt9OqLkvXQYi8ekf0gfThQPrwONIdDscYg33/WHTVebG+kDtfWj06+9Apx+tDesKOMQFz&#10;WnPxxsPJ73QpFpKbgofEAyh7osra2SdX9cgND2R/0BlKWsN79En7gPLgTcpYOYUtrt41v/LFbdXH&#10;KZzFuA5R+ZHjG/gT4H8bfaqpV7QyreoeBZrc8Fc8oN+DuE5RZj5/pPlXeblWV1afFWd5NId+8TYc&#10;6OJN6xVvT2hzba7qHsbFm1Fy2Fpjb/rFm8PhcDgcjnHDBtg4PzCbh3DC2AbH1r4UPkmZBwHsev3/&#10;9xl4M2WSy3PDL7t81ugbsEO3Ynz+ZvLFMot6VkHeo2Q3K7/D4Rgt6BvAZ9nmNSWjjSvlGPI4FgdK&#10;uoTjEDoRxX4ja+B2rYX6D6lMydtasTiL7yfr2zC5ROS9BPdkXcKRVlm2bFkZ1+FwjBk4mx6Ajlpt&#10;+keuSFJPqDpzudyf8RegYzxQ4GHkM+GssLPjySGtBrOzs1Ocg69knZ1M3nW2zlTWziDi7tA5SZ07&#10;ZVzg6ZdlFeLfR77bVN7qMJIe15W4qj/2W16Lj+OUpxnr01WWvqQXb4TfRjipj+CCJeOvC5NH4u8Y&#10;9P1l1u924yjaeGvNUM4v3oaDFbYvekGbd3PDOhrqxZu57Eu/eHM4HA6HwzFumNazh+w52TuxPSW/&#10;7GzsrEckOQeD9WjvlWoXfw3NLiNtLezq7Rr9QqVSmcZWPV9jJfmMGk+Lw/9nnl/vGYo4HI5RA0rw&#10;z7Zp482MormoOELvs3UMFijuvSYnJ4/gUNKHj+lBaUqeLOkHmPXx/aLayIq3A1vty9UHKch+GWt7&#10;V5F1vD35HA7HmIA9rm99nas9b2ymH7ql9InqQ3f8ibC/znY8UGFev6XzQetELvN7c0hLwEPNfXmo&#10;2TWXy90U20KirS/FwzWUf30o1gDSn0ndSX6CqWt1qG3VY66oNIXjNGsvblt+C6vOLNanKT/yJBdv&#10;MzMzuhD8hvK0qmOhkL78G7djlMvll8k+UN9tLInOZDzWmk9sIr94GwIY+920H/D2hLbuzdV68Is3&#10;h8PhcDgcjv5gcnLyd7JzZFfbM05sZ2Nf6Zk7V809ECy35wH8NZStB9dhk3X8twT9BvLsYmNlYxfG&#10;LXEZ33U8E/13yO5wOEYRxWLxRVI8pnyM4WH0EyGbY5GiXC5vgTJ/LfyQPnyyDwa1RkiuOTQVHgYl&#10;j30wY+vX5AppV7KeD0X+z5HH4XCMAdjX28JLeq2DrL6gP04olUobEu9YoED378U8/jBeJ3JZO3cy&#10;t6/hQeWF8FDCx8M0j+WjiuQckV9nIHn3qdZci0qlcgj5DoWrlD8+h0hObaxgW72Btl4r6nyVS1zq&#10;kmd/4tOzzeqSq7qszk6oMsidXLxR70NNDqtrIZNxWE1/Xoa/Iyiv9V9jqPElOpNKszFXGcbQL96G&#10;ANb/md2s93a0dW+u5tYv3hwOh8PhcDh6D2ynZ8LLZefEtnVsYxO/c8g+KBwQ23T1dibPYGtxRwLI&#10;+XzG6BobL3suNFfPpqR/KmR3OBwjjCIbepU2sxSQaMoQ/1dIz1ezORY5JjiENhdR9P9Ewd+gtWKH&#10;AOmp22/Wt6OwxdnBaXHxIQXXwfM4oM4rFos70Jf7krcEHQ7HAgR7+UEw+VNkgj2h6Y6gM2R8n1Qu&#10;l5eR5lgg0HxJv0NdbN1i54KoObU55gxbDW80u0e0M8PcOJ619gHqWKo2SqXSpzkHz7MzhTp0vqQ2&#10;lJUR9VAp19q3OlogPW/z+fzzc7ncRZS7iLpXqbzVlUW1Wx9HmR+F8dAfmyd5ghwLmmFsj8Df6Tle&#10;pt9Haj40T+3GUXmUlzLfJK4IHQMG++xMnMw5mgttf5ir+fWLN4fD4XA4HI7eYvPNN5/ExvpkbHOb&#10;34iN/R3iB2ZjFwqFd/FcdTveBltM1PNRsVjcE//QgZxPxDa8wcaKqPqxk+14KPH+eb3DsRCAQtxF&#10;SjBWhFJAIe7pIZvDEeO5HAZfQeEfqw8utF60bojvG9VGfDDWxzejrec4r33whvxfn5ycfJVIfzYh&#10;j8PhWEBgDz8SnmN7fL6UXoj1hlz0xQnoCH/t5ALBsmXL9kSf3xjr/thvVJzR5poHmOvgV1gHl2kt&#10;KJ/S5GcNpK+YxH+41Re7qoP1cpHOR1F1ET5fD0eqg7Dc5yWVdAkeFrfBXtO5eyPBtB8xY1nMr3Yl&#10;l1zJEedfyFT/1CfG+b8IdwT6/x2bb9kBRGXWq3GSG+bzM8Q7hgD2y5m2jntBq8tcrQG/eHM4HA6H&#10;w+HoLcrl8mP03CNbmmBqV5uNTZqe1QZ2yTU7O7sx9tyxatvsL9H8kg2ZTkfuByj/kLEeduenJZPk&#10;kw1qchuJu7pSqewS8jscjlGHHjpRMsfahiYqcbXRifOLN0dTsHbuVSwW9+AA1S8LMg8Fkayp3w4Q&#10;i4/T4rhu2K6cpdfnUzisc/EP9OH79Gl30hwOxwIB+keXb+kv39rpg05p9Ug/oCdOxO+/elkg4MHq&#10;pXYeEcyk0ozKi/7/bKFQeBpp+pbhk4i7S/l0RojxxRvnRM3FWyivh8n3lkqlx1dzVaEHT8rvgUx7&#10;6Lwk7w4haU6gnpfAtG/WB/klp8lj8ea3vHLHgdYv7Nc/64/HiWsL5m1b5ul6GxuiMqk0jSVtXKYL&#10;T+IcQwBz1dOLNzGuT/tIz0D4W4J8fvHmcDgcDofD0SGwo39utpO5snfEYGOfm2QcELApny67T20T&#10;bCDx55H+UPxDB7K8X3LaeBGVuPF4wjl9kdPhcAwRuVzuENvcBNMNzYPgzfiXKI/D0QLrh9exLSuV&#10;Sr9esmTJaaynG3HTDwJF89uhobD8li4qftCM20eeWzmYrxXxH6AP3fDrtZQOh2NEwVn1IPTNJbFu&#10;EeXvBaUb0AV/1pcNCDtGHNg092FNdHSm8JB1B/N6IP5JmIL1lPyS0s4p6tOrKZOLOdIOp4zi9Z9u&#10;p+H/RjgDB2EvJect59IRdqbaetcDpWS1sPzkT1zLJ9eotIVI64dsDM0z8/0E4jsCY3GFlSeYSRsf&#10;9vyRhB1DAvPrF28Oh8PhcDgcCwjYb9/mOWWd7BvZWrG9I8p+J37Lau7+Axvrgchzs7VPVOLGz0vI&#10;9N1q7uGCZ497FovFv5psJnMsN2N3IX7/yxyHY6GhVCrtjLK5Lv4wwpSQHjiruRyOzsHh9op8Pv8x&#10;1s+JOly1lmx9xYeI4u0DjXj9DZImSyyXhZFfH4icCvfL5XL7VSqVHSnjcDhGDOiZbeG52rdGontC&#10;01/ogeMJ+2tpRx/TrIWj7WzJouZTZxP+j8MG8NCzPfOdngXKi3sDZ9vTOQv2xP1YuVx+dsg+cCDb&#10;9ySXUfKJOrPMb7JrHOrj5FLNgqRkt34ozFichdsReKD9jMah1dqw8cK/EjqGBOagrxdvmmO/eHM4&#10;HA6Hw+HoDbCZtsGmORtv+rxhzx+i7CmeoY7q9G0VvQDyHG+yqH17NrI4PTuRrVzNPTzwjLISWY+2&#10;8TL5YhJ3OvKOxC/zHA7HHMAG/2dQOumDoIgC0AeNDsecwMG6GXwqh8j7dYhojYVDI11n8aGiuEHT&#10;2jZZFBfLJL9k1wGN/JfgP7ZUKn2afA6HY4TA/tyK/XmL9mwvPyiN9Rb1nkKcY8TBnO2VtQZMrysN&#10;fp64AmwAD4QznF2HK198HnCW/btYLM7rdZGtQJub5vP514RgU2CbfU/y2LmKXM/QWYu8CeWHl+Vy&#10;Ob1KPIkj32HKb/2hmgVJmwvrA327hX69Fn9bMAZbagwo01CvMdT9Ufw1v4J0DBbMU88v3mJqH+D6&#10;xZvD4XA4HA5HD8CzxxtkZ+NN7RzZW8HmSuxvnmFeobyDADbci2D6mnmTRVRY8iDzB8k69Le8MW6P&#10;RtYa+er8/8ZefFDI7nA4Fig20abWZtfGJpyQzf23SqXir9pz9ALrl0qlDcvl8nGss+NYW7frYNZ6&#10;i0m+gVJt2qEmeexwM5qMlkfUIY38d3NQ301f/kT4yfSt49ddORyO/oB9+QD27PnaswR7QtMJph94&#10;YDgll8v5L99GGOjlvTRXeGtoupz0qwk/FzYF+n0z8ievnLRyYQ28KGTpOThHrqLdT4ZgU3DmfE/n&#10;kGw23GeGaP2P2SOnp6e3CsH1AhOwN3Yj77Xqh/pD1IKkzYW5Ggf24xGyL0hviWKxuCXj0LL/mmPG&#10;9SX4HUME89D3izf2yz/wtwRrwS/eHA6Hw+FwOFogPIMnr5g0O132k2h+8hxO1vTZpJ9AFr0NZ509&#10;K5gcJpvIM/0XQ/ahAlvzoTzLrDb5iEplVFjPe+Vy+QfV3A6HYyFjajL6zxDCiasPIFBI761mcTh6&#10;B9baGzlg3sVB8g8dJvHaGzStXZMhpqWL2g/KE8fZQc7+WZ3P5w/CPahYLL6NPA6HYwhgnz4Gnoc3&#10;3eNzpe1x0w1yRR4c3kW6YwSh15dwpvzSdDRRKcP83Y7/+bAp0OP3Y95PtDpE0/WcW325eKPePVi3&#10;azhH2l68Id/3dB7Rzz9I1hCt+JPgP+FBOl9DtOEJ9ON8jQH+BUubC5sX9UdjwZ58FuktwXglv3hT&#10;OYKZdZN+Kmf4Qwg7hgjmoa8XbyL75BzclmDN+MWbw+FwOBwORwvw/PIx2eSx7WZh2VH4b8Heafml&#10;x16Ctr5s7de74ZnumqmpqaeG7EMD9u622JrJ32XY8w3R9WP3Y+IqSQGHw7GwwQNo8mombXDb5HJR&#10;Bnq1kn8I4egLyuXy/fUtfQ7Hz3Ho3MDBknzbg6R0Lca0Q8gY55Nf6XL7QWujGU029sxt9Oev7Km/&#10;Er8C6j3Wflg6HAMC+28L9uFqvMnejHXEfGh1cD5eRv2Pwu8YIWy88cZ59O4vZb8QTGnnglzWxpX4&#10;W6FIHX83fU44JXPel4s3zsDnUPe1ao+2W168cWYmeeG/CN67GpvU8VrO0ORVqyJjcIfOIZH4vxK+&#10;NKtP40D1KYzHBGwK8jwaNh0DxTNe38LvGDKYp75fvLEv2l28rUeeV7VaM3Ol1RfWnF+8ORwOh8Ph&#10;WKgo8Jzxbz1nyGYinNo4op7L4G5JzsGgiBy34KYyxH7JyfPWaUnO4WJ9uA+2ZiqfZJNfDHLeWSgU&#10;/E0cDse4AGX4ZBTUpbbhTTFJecJtQzaHo6+oVCqPKBaLP2IN/kKHkA5qW5Nai/JbnGh5KFpzUA2b&#10;JrNkk4wTExN35vP53cTZ2dkp8jgcjj6Cfaf/fDs31g+90hFBH+lXro8h7BgRlMvlQ0zv2nybLg5n&#10;x9no4vuH7A2g/Ba5XO50K2/nDElJOOjznl+88VD1Cp1vof5WF288exUOoQ/Kl35YXyqVllPHEapD&#10;JEpnTuLGfRhn6pzFdtgJf1OQ54pW46F4xs0v3kYArONBXLz9Gz4MfyZYT/dgv/Vl/1idYc35xZvD&#10;4XA4HI4FCWy2r8fPTfHzl8gzyhk8Xw3kbxqWL1++GW39xewsk0HUs4LiST+lk1fU9xuMy156bovH&#10;iujUPuS58Hbi3ppkdjgc4wM2+OH64Ecb3ZSAXKj38Tocg0SBw+g14sTExI1ah3YY1X8oamvWXOUZ&#10;Fk0mC8eyqg8K058fwMNE8sxAh8PRB7Dn9H73S2wfmg6ZL7WfVRd1XwCfSJxjyNAH6Mzz2fVngzHo&#10;4Kavzs7n8xtTh/6zMy1PdLpuFCb9RM6kzaslegfqfYUeBoOsTS/eyPMJ5aEfumS6R4jWOt9OcSY7&#10;UTWuUeFxJnP4e9ymYO784m2BgPXc94s37Rfm+yz21daEG8B6+Ui8p3pJqzOsOb946wDLli17JHrv&#10;MMbsMObssEKhcJh+5RySHQ6Hw+FwDBjY3o/GVjrX7Bp71lY4PCvLztknyTwAYLu93p7b4mc4s+ck&#10;D3n2CtmHCuS42OSKZSXJZL2mmtPhcIwbVrD5r7NNb0RZ3hzSHY6Bg0PpvnCzUql0OAfQhSLr9DYd&#10;VHZYxaTI0Fgvh+Sz/aSD3g5Vi4cXL1269Hz4Yvq4qUi5HHQ4HD0A59eD2HurbO8RNW/aHteehlfD&#10;RxPvGCJ48NtF82FzIxKd+ovF4pGEM7/ooF+MUfYsWx/KL7+VFUlfSx0frZboKVZyHqyyM4F+ZF28&#10;6Yson+ScuBN/8o1N3PTijbIXS0a8NfJbeDFQ48e4+MXbmID91veLN1H7hHVxpc6JSqWS2GCBByPD&#10;Ha3Wy3xodYY15xdvLTA1NTWLjj6GubpK+zwme/5CuD/Z3G52OBwOh2Ow2AAb5i32zGE2k1Hx8Hek&#10;6W9X+g7ZcdgEV+NN2padIDnkKo60uwh/Df9Q3z61YsWKIjJ9HhnXmpxhrGJeR3zLN3k4HI4FDB42&#10;r5aCwps+2KBQdcnxlGoOh2P4mJmZeceSJUu+rA9LYXqpZWt3lGiGh1zza19ZGCPA9lnSD8IfYx/u&#10;LeoDB+pwOBzzQKFQeAR76xztPYLzpuqxPS2Xuq/J5XL+y7chAv25i3Rp/RwrrHj8S2Am8vn84XE5&#10;m1vpZfnlFovFQ5PMPQbr5t7S+3YmIGv9xdtS+naI0vGnZ0b0i7enk6YHyVRukfiGsRh3tvvFG+N8&#10;hc0pwQZq3Bhrv3gbATBXfb94i/e5XGyuhNqP2mO25yxfffn50OqTy5rzi7cmYE9vzPgcq7nQvGi8&#10;YipeZL4+EYo4HA6Hw+EYAPQsInspPpfNZpLL+Xw3ed4csvcd2Atvla1gdn4sU7AXdCk3dDBmL+T5&#10;r2asNI6RnJfBp4bsDodjHIGyerM2PN5UWUkREP+Tag6HY3RQKBS2YX2+QB9c2AcmRA+dtnfMHx+s&#10;Ru2zOE0Mh21K+nNMPp//AX3bnrocDsccwV56JLwKb8N+nQvjfRv2rl47+VjSHEMA459cvGkuTMfa&#10;3BB/IFnWq+asBeV2IP0S5SMYz2fi6kyBXyWtnBToMXjw+pLJK3Km1Vy8lcvlgxVv8ojqp128IdtR&#10;isObrkvR4qyMpY8z2128MdZXaGw0pwQbqHHyi7fRAHPU94s31W97xdoyf0zbe/Xl50OrT65fvDXF&#10;+ui6E2KdFvs1L+RJwuS7u1rE4XA4HA7HIMA5/LnYRpJr57PcyclJvaljIOAZ4LW0u8ZkqKdsf+yt&#10;gV0CNsOyZcvKPI+cJJkIJrLFNo5c+nJMNbfD4RhblMvlLVCS/7aNT5QpqzsKhcJIvA/X4cjApH4d&#10;xsP3Nhyqp4qs4bu1jkXS0/WssAyCeI0b9YGm4oyK00Fdn2+QVNvIsBrZrhM5jN/IXnw4aSuhw+Ho&#10;EOgFvXYyuWQxmn7oBan/lkql4v/bOAQw9smrJvEmc2rzStwqHnAel2SKQNy94RnkW12/HuTqLOCc&#10;OBdd+zllr5bqPZDhXJxUbvR7evGG/17YY8kFhPVHfvqaXLyRrv8xuFNxSlMeo8LNGPfTXKtjIdDk&#10;NtkVp/lq90fp5LkCp2lfFc/Y+sXbCIB9O7BXTaodMV5PFlefv1eM22HN9ePibVJ2Ims+ofnliuiP&#10;rUK+UcYG2tc2F7bniU/j5Ld5o19HJKVq0TAO+tArpHUNne+wZkxFku5VzdEcegWWymTIsMTqwj9R&#10;jeoIad/kch5sFOJ1dmxksrXTi/VgbWxpchLcoBo7P3DO3cfkjKmxJFlckWQcASDTtGSz8Yv99VQa&#10;RdqOL/P9AMvP+D4kRDscDseCBbpsf/TaXbEdJdpnbHKxb54dsvcVOpuxG480G6FeJpH0f+tz7mqJ&#10;4WB2dlZn818ln42RZCMp8es5Fp47HzvF4XAsIKAk90Up1DzcSDlMTk6+vprD4Rh98OB5AOv4o6zf&#10;T4aDLDnURJJrDjw7oO0gjP0xFa+yg2QsnyiZ9cEr/TmO+HfgfwcH9CPJ63A42gC9sK2MWu0pgsl+&#10;Mv98qbqo/7X4HQMGuv4hzOtpmkvZL5oLuKpQKDwrZKlBLpereX2j6ViF5Yf69dR9lLef0FqMdTvr&#10;J714I7y/zq1YPuXBFlMftyTt50HWNF2u9asdyfcveKryq2xWnlGjjYH118ZHY0L6JMwEZZ5F3puV&#10;t1lfFc956hdvIwDmamCvmpS+kF9rSYz3kMnQa1niellzPbt4o64HySakTx9Tv9QfwmYzJq7i4Wrl&#10;Qz++o1KpvCoUnzPYf5tS/zvQq4lNOhdSR/1fGiQXbzYfRps3+WOXto8N5VLQv/fYOMilHfm/JFmp&#10;J1MOkXIvCVXUoFgsvoB2EhnIl7Stugn/1sqqblFjofGVX/H070yVkRzU86VQZfIfdtJfob6DrY7Y&#10;zSJnhfImMqi8fh0dqkx+Ka00kbQft6pHcpZKpVRW8l9HvMbz//RhZqhyTkCOl2qc6fOfJWc0BwnV&#10;hlzijzIZ8T8sFB8oaP9JkoFx/bZktLmVzKKFY4a0n0juLGps5VLnpVH/r2esnx6adTgcjoWI+6HL&#10;fi+9JupMNFeUfsT9E+fJ/UL+vgLd+iLpV7Ute0AkOnEVR9qF6OMnVXMPD5wFH9c4mVyiheUyprIP&#10;dgjZHQ7HuGN6enoTNv9fTREQZQrhHBTGxtVcDseCwfoc/E9h/T6FQ/ciW9f161uMD2yly3CQqzyW&#10;Jv+gaTKJwZhJXRGD4lz69iuRvvo7oR2OFmC/bMX+ucV0QC/3NfXeRP3z/iDT0T14YDlEc6l5FQn/&#10;LSQ1gPQkb6zX5UqvokP/Bjet5uwfpqam3kh7q/GmbbN2kou3sEYvMB0fr1V4EFlmiTtMZay8qHyK&#10;s/gsKp9c8hzJGD2Q+ve0+uvzjhpNRo2J+mgu/Xgf8evDTDCf37E+qgxRDVQa9fjF2wiAOR3IqybZ&#10;Z1o/H2BtJDaibEXC79GaUnrMrDrmSqtPLmuuJxdvxWLxMGzAM9UnrXHVbX4Lm6v+yR/0xRqe7WQ/&#10;Pj5U1S3Wp3xyga965YrWbidU/kKhcFmpVHpCqFPYAJmSdKtXsse0OLmM47WU3z2UTUD5i6wNK2Pt&#10;iZZWT8ZN53jDW1508VYvS1zO0uQqHLdjZeTS13WhSoGmlh6gMpaueYvrsPpjKj7iv8rl8v1Dfbrw&#10;uj91/Uv1qE6rK4txPdYflYP7U9XSao3dgbL6G4BfMSc3WTuq2+o3mSxscZKBcv9gnL8dquo7GKuD&#10;kOVX8EL1WzIQnY6H/FnyB1mTsPzWj3qqn9ZXK0+ben21w+FwLEig854hvWZ6zvSb6TjpRPS4zpBB&#10;oEKbZ5ocaluMZcJGOTrkHRqQ4ZGcGRdLznjsSErHDBv0cH0Zp1rC4XAsCkhBmeIimCgtGZgY0UP9&#10;ia7DMU/of37W44DTNxH1i7HjWNfX6AC0Q1qHn7kWp3TKDYX1ssRUuskrhj27jn26jsP7p3BHsVKp&#10;DOQbRw7HQoHOMvb1edo/IlHzpvagdAVch37ZjzjHAIEuP8Q+CGN+0/9Bq4M+zH2/zbvNWShzCbbP&#10;o8mT+X9wvQayfsF0N8FEf9N+cvGGTNupL6b3lS5XcTyU7Rny7BOXVx9I/yn+9QqFwv8oLovKr7yM&#10;w5GEheW083erZ9QZ+pn45RK+lLHYlnBTMLffUTnrO1ENVBr5/OJtBMB89vXiTXWzdtawFt5EuAHY&#10;Ta8j/Ra8SV7tQ/l7RetbWHNzvnhjnz+c8u9C1nW2vk1e80u/Ba5Dv8jmPY4ysn/PCvvHqPR/0PfN&#10;QvWdYn3qO71Z+90QGT9AfUuq1Sbz8HTJbnVbvRYmS1pWaeStOXfpz0bEnxP6l+RTfVamFTWmnCFP&#10;DlWloJ59qPNW5VGbRCVuvYxqx+KVx9IZq4s1b0llEcj7ZeURVc7qaUbVT7Hk125NPqjTlzPSdluR&#10;vEk+MYxP+ou8TqFXY+l5A+qLu+usba0xtaF6TZbQv4u1Hm1NwuSSzmRinNYR92GqntPlXzsgz5M4&#10;A5P/WK2XTa7CEW+WjJKVvPo7g1TOMF5NafUFv15f/T2aH4iN4XA4HH3AUnSZvjyS6jbpSYUtDt16&#10;Ev6B6Dl08OkmR0zTzbhryTZsnbsBZ2Nqp9nZEstL+l/I52eDw7HYEL7Vl/xHlikEGY8ohY+GLA7H&#10;uGBX1vm7MBL04cVFeqDSWreHJXPJNxRqD5oMdlAbLd3kk2uUwSGqP+zbP8KD4MvJ53A4QD6ffwx7&#10;JLl8Izhv2r7UvkOXiP7LtwECHZ7+4o050MVToZryHzA/b9XcKE88X/AK4ho+ZO0nkDe5eMOb6Gzk&#10;utI+6CUtuXizdMkZ+qV8ycUbefZRvPJYX4jTxZt+TfcBhVW2npYf1y7edAn4cmtr1CnZbf5wryJu&#10;R9gShULhO+qf9Z2oBiqNM9Iv3kYArPOeXbxl1aM1wFyfg78p2Itv1h5UXu07onpGk0kuNtqcLt6Q&#10;fweY/GepZIxJclK3pdGP31YqlXdUS1ZBuw8m/q/qm/JpT4nEn4j7kZCtU2xKXclrp9Setd0Ng5yS&#10;fapaZdLHpylO6VY30UnYXFF9UBqyN3zhhfLbUPasuI6YVkc9VSftZ54JtHOh5bN6iE7KqI04zVyl&#10;k3YZ7vaqox7U+WWVxZtZRxaVRjmVyXol5IzGrlV5kXwpFVZ+bKOuL95oK/nii2QXVY/NndVrJP3D&#10;Wr+haALG7rU2j6KNJfw07OmrGTknX0T9t5qcRCVuLKe1rz7gf0O1ZHJB+mTFW165RKf9zKLyqQx9&#10;fl21FofD4ViY4HxIdLV0m+nQWCcqDZt7IM+/nH/PpL1V1q5cUbKQnMhVLpcPq+YeHpDp1TZGcolK&#10;x05+nTOlUunVSWaHw7H4gGF6gylRgomyQKldtnLlyoYPsxyOcQAH+ANZ448U8Z/OQ9INHIx3aA/Y&#10;QTlo2iEtV4zjzTUjI04XLV6uSL9u5HD/q1gsFvV/ENOVSmUaNw8djkUH9rl++Zb8sqEXtH0ooj9+&#10;R1wOOvoPfQPzqxp36UvG/qyZmZlKSBOY5iVvI211rM/lwjWkPa6abXBg7X2hTkefEZLSize86XoK&#10;OlyXa+kv3qwfIX0N/d5caTwYn6v4ZlRd1JNevKlO6roDb2b+UaL6rP5qLBgjfau2LRiX5OINb1JW&#10;bj2Jv5txOBS/Y8hgbvt28aaw1n/Wr5nqcA+tMVtvhHtGq0+u9AD+rsC6139a/ttkU3+IbmhDJN9d&#10;rGu9irUB7Iv7UseVllf1qS7qX0dYe6Hp/ybWA52zMW390+oiqiuqjMabeu5F2DCFTOlrYkXra+yK&#10;Kks/M39pTj+PsPJWh1ySMml5qC/zcpbxudDatXrqw8ZYdub6r8RlgrTkF2+WNybJDbS0cE40XLzp&#10;/9moM8krGeTWM67fXMnAWHZ18cb46nWNa03++n7E8Yzp6ib/HbcBdbzT1mBclvgriW/7BYsOsD7t&#10;69LtOqtfJD71x5Qs5H036emvMIl7smSyMTVZ5c+ipctlnPzizeFwLGTkOFf+iJvqtVjHBZ35dtKb&#10;vvq9h+D4W/p5a79eDyuMLF/Tr7GVeVhAvlcgZ/of0/GYBRlvxx59K1k3qJZwOByLDhiI26MMEiUa&#10;KVM9rH4tZHE4xh75fP4NPKj9iLUvXl5/YMYke5omv/aM/HEZxZsbMyuun5RsemDXgznUq2V3Y88P&#10;9BcfDscogDNtK/bCubZX5dq5R3JXtD0van+hM75LfNaHTI4eAh22i8Zbc6Y50IdrISkB6e+3ORXN&#10;tiH+IvLG/ys0EOjDZWTQfw6k6wVZ0os30raTfHhThnV5EWmJvORPLt4Urz6hv3WBnMDWM94GRvnT&#10;izdBa9XqI5iOlfyjRMkkGTXfhULhnsS1BX1NXzXZbFzo/+W4jhEAc9HTV01aXeZq7eiiCH9TcC7c&#10;Q/nwNl0zc2UsD/u464s3xmc/7dV4/8d1WpzC1P/npFATxL8GJZiWpQ3pUX2A1jFKpdJnYx3SDdWm&#10;iDx63VKKcrn8EmS5AW/N+WpyivIrTeNSLVUL9n9y8Ya3I1pe6rsbtwGsi+QXb3jTvM0YpzMXbS/e&#10;8GaWrWcko9zMX7yFtI7qMUoGZOn44o2x3ZQyJ9o8EJXWa3Hmao7wvyApmAH25GMY2/S/TUWik7LI&#10;JP+8XsNFfS9VnbGcrcj4XQhrvpRDf5NfvOFN6um0rrA+/eLN4XAsWGATvK/+HCY6cXXekHY+rl7Z&#10;32+shy4+IJwpCWO5Qtx19c+Cg4ZeA83ZdXgsG9GpzCLpX6zmdjgcixn6YOgoUwxSGkFx+MWbY1Gi&#10;UCg8jb3wGvbFa4rF4nkyMsTokE/9ZE8P1/oDN4ut0nrBrPoVZ/ta5IH3KngYRoB+lp/53ycOxzgC&#10;A/7g8MFOui+63ZOWX67phbC3vkO8o49gjHcxHYz/ROYz+eWXwFy8Cd6t+Yh1NLruuunp6e1CtoEi&#10;n8/vTPvpehFZf51cvH1d6QL504s3ufCAkKTybS/eyHMR51j62jP8T0am5H92rF75SRopBtlFjUVH&#10;b2BgPSSXCyrbrE/03S/eRgTM7dAv3kAeOb6mMr2URYzlYR93ffHGer457Pl0Pcs1WS1ebi6Xa3nx&#10;Rvv61XdDPYpjnE6i/L2rOTvChipn/euUscz4ay7eBOo8Tel4kwuYuK/mVzppfvH2Hwzk4o2x2Ftj&#10;n9WG4kRbE5o78je9eBPIc5itBYKJK2rPUo9+FTAnsI71q+4bTSaTWSS5gUqnzFfw14C15BdvDodj&#10;0QHdtyk68WTpc+lk03/mVzzpc/7P2i5Bc7WfwZk8JgvytrR9BgFk+J7OPel/k1GukbRVjNkTQ3aH&#10;w7GYgaI4IENJ3AyfE7I4HIsSs7OzG3Ggbibm8/nf6kFc5LBfa4YA2RI3PnAVF/uHTZMvdkX2+BrC&#10;52MQnEK+TWVwdfBBlcOxIFEul5ex5n+tD3fmujdt79j+l6u9Tp368E6XBEN93cUYo8RYX2njjs6y&#10;LwcxpRP7MQdrFG96V3oOXkv+x4d8Awdy7Sx58abrhriWF2+SnzzpxRv9TC7ewhoT/xmSdLHX9lWT&#10;Inr9jYRT0O7fbJyMRI8UJRNy/xh/R/tp+fLlJfr007hfRDfUyfj5xduIgHU4Chdv9mF9slcI9oyx&#10;POzprj6oKhaLX0Smu00u0XSFyWlxcqn/AUnBJmAvnWT1SJ56P2OQ6qV2KJVKG9Je2r9uqDIic3M7&#10;878vcSmo88H0Z5V0ptVt8llYadAv3v6Dvl+8aQ8xFlerjmZtSAabJ+bw+8SVYCampqaezlzdpDLK&#10;r3LGUP5W0l8bsneDIn36rtUTk7RMhvb84s3hcDgAOnRn6THTe7GfZNkKF8gGqObuL9Cl34vPCZPH&#10;zgtkvQreP2QfCrDVDkGmhi992nhJfsbssdXcjrFAuVx+ZvA6HF0jKNlVUhKmMEQM7aH+dNfhGFVw&#10;0H6Mw/TLgcklnPZMbBDYoRszK24QVLuSzfy2z+N0hdEF4pXs/b158NybtKXQ4Rgb6P9LMYKP0561&#10;vUB0x4zLaM/Y3lec9hj75jWkOXqPKfSSjfMt+F+myEKh8G7TuzY3Inqs5pdew0CwrWrWDXE1//Fm&#10;65BguqaITy/eCO8Tr1X1PSTpobTlxZvyqz7WZM3FG2P3UFu3ki9ufxQY5F7Ns80rCHcErQdbH+qX&#10;SHRNnSJ5/OJtRMAaHImLN/IlF294e8pYHvZ9Vxdv7NmfqJztUbkKx3FkS/zU/X/t/t+Esb5EeY1E&#10;1dSFe4suG6q520JfgvhNt2Om9lRGrvQP7X2E+BowF3vYPjYSnZZVOfrrF2//Qd8v3hjXTa2NLMb9&#10;0dypj/ibgvTdNJe2FlRejMPU8xOyLq+W6AhUO3GoyqoO1RXXWd9/o/KgI/zizeFwOAD6K/k/dNN7&#10;sU7VOcAz16eqOfuObTgH0r+HIJzQZAncJck5JJRKpQczJqdJPqPJZuPHuXSCvvQbijjGATykX4Xh&#10;8LwQdDi6Borhz6YkTHkQd9Ls7OxUyOJwODKA7n0+xsEL2DMvllEixocuWQbGZm1anFzb3+Y3WS1O&#10;+RTHg6fifoz7A/p0OPEOx1gAm+nerOlf29onqmPa/jGqDrmqRyR8SrFYXEFeRw+Bnv2YPtTTWOO/&#10;RHE8zLyZebzd9JfNJ/lu5YFoaL90MyDPzra+bH1gV7X8xRtx19K/RyldIH/6i7fQx7XEJf/JhP/c&#10;+vJGa09l0OGnUudGxCeYmZmpEPctlbUxNTlHgZKHPfpv/B2D/C9Tf6zf9f2xOMbOL95GBKz1kbh4&#10;m5qa2lP2TrO9NFfG8rDuur540z5gjNL9KVckOQ0rnbXf9uKNvl1iZWKXpMSvviPj/1Rztwdj+8K5&#10;jJfaFDU3sOHiLZzNv4nzyVVb6isyngEzf93HmPnFW1Q2Zn2aZECWji/eyFtTvp6aH9UZ6m158cae&#10;TC7eLL/kl3y2ntRWmO9HVkt0hIrVgz+pV37RxieLtHM1+7+hHfrsF28Oh2NRgfP37ejOtXgTfWY6&#10;2ig7SWd0krmPoJ3NOQfOkj5Vu9K/9S569liyps81g0ahUFiJnKdIRjsjTD4jeU4k66bVEo6xAUbM&#10;LnANE7x1iHI4usW96pWHjFUUbM0fDjscjpaYFTmMf4zRcCp7SLzDDmHSGqi91kncfGn72vyxGzPO&#10;J5nll0s/rqNP13HWXLB06dKHi+SZgA7HQkSRNf3rVnshi/HeqN/TShPZ/+cQvg909ADoHP0X7dlB&#10;D+lh5hGKZ5wPj3VUSL8cjsJrPbS+brE1Eq2N9OINHfoqSxeVTtylSWIANlj6H2/WT/IcXyqVlpPW&#10;8j/e5Cq/PsiEDyScgrL6okjyXzixDKNA5Lm0WCxuhb9jMCYv09qwcSKqhhbPOPyOsGMEwHz5L96a&#10;AB33CcrdZXXE8slve1Z+6r5ARWAm6N/nyJO8CslIdAPJd0yn38wmb9cXb2pXe1Tlgv9rWReGyPo+&#10;0u4wWdVXMfRVH7ZlAt06thdvyCJ3WP/xthFtJL+YxF9Dq9dczRtr9334M6EvfdBuw7lYH1afOKM6&#10;fusO+/w3qqOZjGJ9vEg7F+E2gLXkF28Oh2MxYTnnzPG46Zkb6z6F0W16e8b6ytxP0NZ/WbtyTa+b&#10;Hzlv53x4V5J5SOAce6bZMiafKL/i4bV6BX6S2TFemJqa2hwj4c8sxI+FKIejW5RRIjUKVkTJ/q2a&#10;7HA45oJSqfQedPNHeTD8KHvsTttb0R5LP4gge02axSlPnG7+QdPaljz6IAAeSNw76OM7SPdLOMeC&#10;ArbTLGv5mHgPxiRLV1Qd2iOqj73+F1hz2eGYG9CdH9GYamyldxjXLUL84TZXGnvSPo7b6evS+o0S&#10;8iUym96Ui+zpxZvOg/p1Rh8yL97iOhRmPI7En/zvDtkaqHhb12E9NqxFnhteQfpdVjdRQ2HctmRB&#10;3jfh7wqMU83FW0ySE2osGIcHJwUcQwfz5RdvLUCZm21vZjHsFdXd9HVLpD2IfCerf1aXXJIaqLrQ&#10;Ca/E3xaM2dbUc4bqI9gRlVdyiOanvR1IawD7+SKr2+SVy3wuqos35VW61nKlUhnWxZvGdm+1o3pi&#10;Wl8sTJ0XVktkg/yvsT4RTGnljUG+G1SmEzA+J1tZgh2Tcn7x5nA4Fjv0LHyk9JfpZ3ONpP+d87eb&#10;XyHPCbSxC20lbzIh2EDFF4vFD+MfGgqFwtM5n66XLHZOaLxszHRWYsN0bfM5FhBYqAdjQNw5PT3d&#10;9JtGDkcLLGH9fDBWtFIm0C/eHI4eAWNBD3NPgc/gUE4O5/iwjmnxFEvzWZrihsV6+SSbPhTgDPoN&#10;/l/h7+qXCg7HkLHx5OTkCVrHtq7nss+UP5yZ6b7AfQFpjnmCMf2I6Rv0y+eISn7dwYPP4RpvjT3j&#10;/W6i1lP8iKCEfMl6sLUkPUlcVxdv5Gm4eDPWl62n5ZOf8+Z/cRvAuL3V8gyLcT8kC/09F3m7+sUo&#10;+f3ibYGB+fKLtxZA9tepD+EsSeqRq7DpBPgzst6jWqIW4ddFZ6oOK1c/RjGVzlnY0cWbQP6vZtXT&#10;isovWr9oL/PijfSLrM/KJz9511UqFb1pIROkj+Uv3oLeGurFG2txI8ZDvxa2dRevwcQvlkql3asl&#10;GqG1RZs3KT/BBsb1SV7a6+jirVwu78UY3KQyrcYgi1pnuA1AVr94czgciwLo5QfojJGekw4zfWe6&#10;T2cM/F41d39RKBSS12zjTduXX5QcnEV6nhnqG2UYo6/auSeXcySVVWHk/FK71387xgDFYlHvGv2d&#10;DKQQ5XB0DAzmJ6A8LjOlG5SHlNwnQhaHw9E76EPi9TB2vsIeO469dhz773btO6P2ofYg+VIjRPvT&#10;wjGVlhXfS5peMB0hQy2Ol/GBvOuIX4fxdCgPrzuSd0f6dy/yORwjC9bvb7Sebe8R1RW1B2wfmKu9&#10;q/VPumOOYPx2kF4J43k1c/TckJRAH7aiX14TgqOE5OJNayGsA9Pl6f//kd724o0y+9iaMr2r8bAw&#10;WTIZ51d52rqM+AZg9z2JMcysYxg0eWGmvM1A/pfZeFsd5ic5ocafPH7xNiJgPvzirQ2mpqb0Slh9&#10;qSnpj+QM/AfP/N8M2Wqg10WSviP5zyeYtK/y8stV2GSLqT1DGT3v5WBb0Keai7dm9RqVFvZ26ic+&#10;8+KNPiQfvlne0OfMCzKDzoJW7dfT8jImI/+LN8opPLSLNwN2/U8Zl/PUpuZE9eCuzeVyxzFnzw7Z&#10;alCpVLYh/9tbrT3R0sJci7ewxh9KWksgz4GwZd3NSDm/eHM4HIsa2EnJq4TtLJEeU9jOH/TkqmrO&#10;/gI5Xm8yiPW6F3muwn0GHBaWcjYcIBltfGyMbMwYq2tbfQHFMUbAQH+djDMm/Wi9QilEOxwdA+Vx&#10;iAxYvIkikRJByfwFgzp5tZPD4egf0Ntv4AH2Xey7d6HL79BetANe+9EMEvlF+QdJk8N0Q+yvN0TC&#10;A2jiokN+CQ/C/zzqcThGEfdk3R6t9aw1S7gr2pqv3xvsgasKhcIwHxQWNBi/79rYoht/EqIXAkrS&#10;f1oD+JM1gQ7UK1LSX6eg3+/EqVlH6P2GX7yprI2BrS25JKf1Z9FsuVD+Zvy7wRog45Pmst77TeS6&#10;mYfwjh5eZ2dnpxjbX6if8ZiLsV9pjKdfvI0ImA+/eOsM62MbvovxSokeyXyzQKVS2Zu2fqC1rnZF&#10;7Qv1T1TYXLI3yKsxQ89uQrgtyJd86zuuK6vemEpXGfklB/s28+KN+M2VHueFX66mZoMyY3nxJlJO&#10;4aFfvAm0t62eU7Br3iW3XC6/NSTVAL28EXNyEO2kv16s73tM66vlVb8o/yPSWmEz1sWf4nLEdUzm&#10;2C/eHA7HogV6ejf0VvKL4aC/Ul1tRB8eGLL3DaVSaUPaPtbaJ6pG70oOzpLDlXdYQMZ3Sj6Nk503&#10;Nm4Kc57IlvA33SwWYHBPsyhXawEw+f66L8dccB+UxyVaQ6bwpGRQuk+vJjscjkEAHb5Nvvo+7ceg&#10;128gfAP7MvmzfduftkcHTWvXjA2TJabJqHRRYXTJ1fTjr+iT71B+WvQ/n3WMClifb2GtrtV6JdgV&#10;bY3Lrd8LrPfPkmcJdHSJXC53F47GdjXjuFk1dvSBrN+ytWAPknJJ6vjirVwu3596LlU51RWvLZIT&#10;V3Hy19PSzBUZy2+QVgPGNf2DcIIjQZObfl/b4aX1RnFfNV5hrGv6pTjG1y/eRgTMh1+89QArVqwo&#10;4kzT1zfQl5u1zrUPrE9yFSc55FeaqLR6Kh96oqOLN3TTfanvCutnO1r75oqMy3NIa8DU1NTmpCXl&#10;rC+01/L/O0kfy1dNak5EwveG9Rj4xVsbrK/PonCnaePP2oM252qzmYyWbn4jc9ry4o26n6xyGoNm&#10;dbci8vnFm8PhWKyYQF99V/oz1qOmq8O5+2ny5avZ+wfa/rW1W69vFSb9emS5n/IOCXnOzMRmtbNK&#10;tPNN5Dy5McnpWDzQzxu1cZh8fcv6ESHa4egYrJ9/mtKTQpGC4YHuI4TXTzI4HI6hAP3+CT2Isid/&#10;xD691YwUklKaARAbBvXpzcJWNk6vT7N6rW3Lb/44bGVjw0QMD6eJm8vlTseY2a1cLmd+AONwDBLY&#10;Tf8d7ytbs+aX2wmtnOrSh09wf+IdXQB990TG726NIzriphC9IMB8nxSvG+k6dHdXv3gjfSutHVtL&#10;RCX1mGtxzWi6WvnkR+c2XLyhf+9oV88wKJnUR/r/X4RbAvt0I8YtLUNUTT3m15lDPr94GxEwH37x&#10;Nj+U6d9unFl/MXtKLvEJbf8bJUdMi4vzqI5OL94E2ru4vp1WVHuWXy5jry9WNABdubn1iaB05zkz&#10;MzMPqaZmgzxjefEmN4zVKfjrMaMxUr5O6jGqPmTp6cVbpVJ5OGP5eupN9l4sl/nr+x7T8saknpYX&#10;b5ynT1ZbeFvW3YyU9Ys3h8OxKIH+21PnLN6EpuukSwOvRJ9nvkK4l8COeSRyXGPtxvpWfulVne9J&#10;5iGAc2YFY/W/0bjUjFOQ7xzybBmKOBYLmPj7sQh+L0ME47kf32ZyjDlYP6+TIpYiMeWi9UTS0moO&#10;h8MxbKDf9d8fr8Eo+pvtVzMEstxmaVYuJtX3jfX1SwbJj465jT4dhjyHlcvlD5PmcAwFrMFP2b4w&#10;l+g57Q2VsXoqlcrbiHN0CPTBMTZ26IcPhegFAeRNL95M30rPEU4v3tDdDRdvlKu5eAtlul57ym+M&#10;9P251Pdo0lMwxndofPGOHMO8d3TxpnFSP62v1m+SUz/PR/9XKpX84m1EwJz5xdscgcwvZT1/v37d&#10;x+vfSPaOqfrQCR1fvCHDxRo7a8vaJymT9XJSvuXFm+Wlv21fdUWZsXzVpFzlgVcz1rsQTkGfP6Q8&#10;7dZvfRsqgyy9+oyoQP2HMY7/UL02b8Qn7YgWrpejFZWX/rW8eCM9vSCbC5ljv3hzOByLDnpFO/rv&#10;N9Jt0tmmq0lK/dgCR1Vz9xe08zXJIf1putbODcWFc2BZknkIQIanSQ6j5BJtnIi7CFvzUSG7Y7Gh&#10;Uql8hE20FqPqJhbry4nyXyo5OgbK414o46tN6cmVUkYx3idkcTgcI4JCoXBP9PxmIvv0SH1YgO6/&#10;kH2bfKBqRoxoxoIZD2Y0WLz8lrdfjOWpj5eekUsf7kSW89E55+PfkjNtU/J09If/DkcPkGd/HAhv&#10;tz2itUl814z3FP4TcfUaJkcHKBaLycUb+ux69NzWIXpBAL1V84s3rQPi2v7ijbieXbyZa7qeM0J2&#10;3IuJT0Ebeygd78hRciFfRxdv5Ev3mlz1O+578OsLHRNJIcfQwdr2i7fOkWf/boqsv0LW8xm7m1Wv&#10;9IPWd9grN9DfC3EvJO+Ntu4p2zFVHzqi44s38j7J9p3akt/CWbR0UW3Bu2TDklYD4v4U1Xc74/f2&#10;kNQU9HlsXzVp46U5xj1fawC/3NuVR+nt6onDyo8sc75405yx1nalDslwEbIka1DtmDykXcz60LPI&#10;hZZG0Y6p/MypX7w5HA5Hj4EOf5j0Nt5Ux4mmq9Hfa8mzspq7b9gAXftKdObNkkXt2nknki55bkWO&#10;V1WzDwUbIcMVNi6Sy8bK/OVy+ciQ17FYgbFzgRZEMNRqHrQdjnZgzeyltYM3VTDE/a6a6nA4Rh2c&#10;Ae/XgzX7+FwZNFlGg6h9bvFGig+csQySVa7F0Rfpn09UKpVXl0qlV2PkDO2bT47FA9bch2x/iLaH&#10;SOqYtoblqi78PyF+OXS0QLFY3Ar9dbbGnP3/nhC9YMDaSS/ebN3wgJlevPEg+XTWQ/KfncpjpFxP&#10;f/GmthU2ncqYfpVw+n8NG2644f3z+fyp3dY/CEpmxqDtxRtIf/GGP6H13/yh729WZsdogDnzi7fO&#10;sD4yfpY6knUsqk5jWNur4PNCfr2mdzfKXBvviU6ofYS+7fjijTbvr3G2diSP6awsKt30ocrITx3H&#10;kJYC2Z8k2fEmZfCfnCS0Afp17C7eTG8rj7mKs3jlqa8vi/VtqAyyzOnibXp6emvG+u+UT+UiOvGb&#10;fIzpccTpvwcTkP8XJj/Bjqi8lPOLN4fD4egx0FPp/5WZbjZXJL3vl0l6HorPEblE14SxB46u5h4O&#10;GIffSq+Lkkn2juQSFUf4V2TzL4YvdvBQ/wotCC0MjOis94I7HE2hX5hgeP7RlJ+IcrwaBfj8kMXh&#10;cCwA5PP5R7Fvd2f/iifLaDDDAYMiMRzMiCB76vab9e0oLD0jvxk5iovlk9ySGfdY+vVDjLYdyO9w&#10;9AvTWm+2/uxBgPiOqfy2hlVeftavfzuuDbBh364HMtyzcR8UohcMmOOTcGrWgdaSXbxhlx+VtZ7I&#10;07OLN6tfelN+UX5kWEGeFOjSD2td4q0pH4eHwSBvRxdvkj/eZ+aSlvpZR37xNkJgbfvFWxsg1/PR&#10;FT+SfPG6jl3pCOpv+B8W4v9mMnRK1dXtxRussddajaXymOzWJ8Zf/yOT/scv/q9YXUon7Bdv5JFf&#10;a5o6EiqseGN9vTHr2wjj2vXFG/V8nT11hsobrW25QSZdut27WqIK5mZH6wvBjqj6KNf24k1rVnkJ&#10;dk3G0y/eHA7HogJn/EvRVTdKr0l/mm42PR7sgO1C9r4B/fs5a9MoWUwG0u5CjieG7AMHsuwCV8Vj&#10;E/slK+eofy7uqL56hUV7iRYui+MuFvcXiS5XUx2O9kChHC6lIkrJyGU9vS8kOxyOhYdSpVKZmZqa&#10;eiPGzCns6VPY01fpYV5GhEievtLayWpLcWbQ1FP6R65kNcMHg2c18l+P+03iH1EqlR5IPQ5Hr7Ae&#10;ttTzWF/pnz4T1xW1Zm1N2xrGXcf++wbpjubQNwhnisWibNcFB/RRevFmc691gL56vNInJyePUrxo&#10;+UTSe/6LN7m2fhWmzieQJ0aetk6O13e37fWDkge52l68sT//Qr7kbIj7TVLad4XJ5xdvIwTWoV+8&#10;tQByvRDeqvWrOkT5jWRJPpziLDl/5cqVhWqp/4A8f7N8nTLU1/HFG9iAMvtKNo232rN+Z9H6IL/G&#10;3PIzPmso/yrc66kvecWz4kV05ffI3xbkG8tXTWqc5FL2dOJmZMOL1LMfMq5Rvvo661nfhvJTXzcX&#10;bxsyvj+F66wuudauXMkJb+f54r1JiQiU25H2Wva1nspLOb94czgcjt6hgi7+ruk1UXpLOlxnuPzY&#10;TR8n35Jq9r5hY9r6l9pU2zElk1zS0y/kDBo8e+7BOXCryZLB2wuFwgfI6q+vd1TBYn61NhDeZCNh&#10;TH+lmuJwtAfG84tYN2tMMUvRsKb0S5N7hSwOh2OBA8PhWezrg3lY/BlGRnJWaL+TlO77OBy7MZWv&#10;Pq4bZrVhtLqbyaJ4PXzTj0sxKN9Jn/YjzeHoCVhT+tbbDbbmjJ2ueVujcq0O1uuZuA+DjjEDc/tE&#10;eAnedP5tDRB/hvKgq/Sn5el6sLVEes3FG6xZN53S8lu7Fi8/a1lrrwas8bfEuj8uMwyqfcmCvfn9&#10;FStWpK8sywJj9A/rZ+xaX0T1jT76xdsIQTownqP50uoyV3tnoV686cxhHddcQMW0eMkNdwnFUhC3&#10;A/26Am+DXK3InHR78aYv+r5OcsRyEZ1Jkz/OK9fS5Ld4McxLBbYF9uvYXbxZXo0DZRvsWuZqv/r6&#10;sljfhspQX6cXbxXG4sfxvGTVJzKWF6pAPZD/y1nlWlF5mdN2F2+bUfdJnYxBFumXX7w5HI7Fgg3Q&#10;+1/XOS+dZnrT/CI67PJCofDUavb+AP16P3Tv72O9bXrW5EDOPylfUmAIoP2bcFK5TDa5imcM/5Vk&#10;dDgMGMMbsWhPkCEgssi1WByOjoGSudqUoBFl85iQ7HA4xgQYWvcsFos7cVbsxFnxec6P1MgQzVCz&#10;80Q0A0Su6QeLGwYj+dZhNP1aHKbh5hgfsJZ2ZS3VrG9b9xbuhiqXy+X+wT7zL7KMGdCf+5t+NJpu&#10;ZA2lF2+WRjDNg55NL95AiXV3mOrC3xOqDepruHjT5Zatb+Nc13YvaO3Tf71u9J7ENQVjmVy8iQRr&#10;6rA4jSF7zS/eRghah71cYzbX5uqZlzlfcBdv5H0u8qzC21CnqPrq+thw8Ub8J+YytrLzur14o53X&#10;SQ7JpHHs1ZyqPtWLv6OLN/IegdNQTzPaGNLnkb14M2pecGdgPWZCWkvWtyEZkKWjizfm9IdhHppS&#10;9atO1k7mxRvl1+Fklm1G1cmZ1PLiTSDPgWq7k3GsJ3L5xZvD4VgsQO03/vLYdJxIut7W0VfQxjN0&#10;bqk9sxmMJCdx6OYDqrkHD545PoAMa+1cMSocZNM4NdhdDkcCFsj1Wih4ZcScinvfJMHhaAPWztam&#10;FKV0pGx4yHt9SHY4HGOMUqn0oHK5/Gv2/K/RA6fLULKHfDOYFJZrZ4xo+sLCg6b0lMknytDk7PsE&#10;/p38dZSOuQJjfG97WKgnyV3R1iZ7a3fCjjEC+qfm4s10puLwJxdv6KP0P97ihzvKxhdvekDdR+l4&#10;e0K1wTq+kHq3IFwD4p4X685ettsNbUzkD+fLM/E3BTI3vXhTPWLoj1+8jRDQfd/EqZmz+dDm31yt&#10;ZdpYUBdv2FtboBta7j2rV3nwH4K/AfRpYBdvAuV+LLnEXo2l5GfcdsXfFozZazXfeFOaPHFcTEtD&#10;dr94awLq/pLyak6byWnxYd43gw1gLPt28cYePzDo947GMiZy+cWbw+FYFECvnRCfP6bXTMeFs6QE&#10;+4mlnD1Je3auSCZjiBvaXwwwRq/TONh5EssXwleR7RnV3A5HBjAsPmaLSGTBHz87O7tRSHY4mqJQ&#10;KGythxmtHykcomSo3lJNdTgciwUYI/fL5XLvxCjaX0ZTOEtSoyQ2TsyYolgNs+J6TZPBwtJfalcy&#10;KZ4+nErcwTysv4F0h6NjsG625iw8Q+vJ1rv5Se6KWo8idd5YKpX8z5nHCMzp/rEOMv0T3OTiDT1U&#10;86pJW0eUzbx4s3zzpeoJevBThGuAbM8zW0954j4MmtF4iWcR1xSMWebFm42bXPr1D+zZRyi/YzRQ&#10;LBZXaH7x9oQ2/+ayLhbcxRtnQfq8TrAllQe5R+Lijb1V8ypCorpmfVnNCePW0cVbpVLZhrzSEx3L&#10;YHnos1+8ZYD+P5S6Tw/rrKmc1h/JwXPCwC/e2DPbIcNlar+TsYyJXH7x5nA4xh7otB3RTXq+SHRV&#10;rNfkhjPh24T7+p9l2GSvU1vWtnRmTOlx4stJ5gGDs2RDxuBYO0vsbDNX8pH+P0lmh6MZMIgfhnGR&#10;/EEgQVvY21VTHY6WyKOsP601o/UTFNHdxH0ipDscjsWFJfoAkzPlERhQOxeLRf0Zvpj86Xo9yT9Q&#10;xm2b3pLRFBtQMqpIW40BdUoulztZf1RPmrgBdDiagrNP76b/t60xW1fd0tZnsMe+RZz/QfOYgPVR&#10;c/Emv+kidOfZxOWZ85pXTSodfaQPAv9BOAX59iEuzTdfqp4gjz6wXwpjTCPDD5QeyzZoWtsaE8mC&#10;jv7HxhtvnCctExqzLHmtvPzk+RmuY4Sgizetebw9oc2/udo3C+zircB6vUxr1tZtFq1e5WEMR+Li&#10;rVQqfZv21qlNk69bxuXkpw+3l8vl5xLuCOT3V002YX0bkgFZWl28rUeel2tfqKyR+AYqPtQ3lIs3&#10;gX3+21jfd0rk8os3h8Mx7liCDjswPitinRb09w/xT8O+ATvhlchws9qWLGrX9Kv8xOl/bd9C1qF8&#10;FsMY6O1OiR43mexcCfJdps8AQnaHozkwpN9pG06LicW1mrjHVlMdjubAoH0Oa+dKU0IiiuenIdnh&#10;cDj0oPptGW7oiiP0AG6Gi0jywCj9ZO3yUJ36TQ5Lj89DZE/yErcf+m53wpuS5nBkQusD++kMrSWt&#10;c6K6ppXV+pNLnfoFkl++jQHQJQ2/eBMVJ5L+c+b8NM279JDpI+kgdOcDkkoCisXiPkqb6zrLomSQ&#10;zqPOhlc4sq4/b7LKJWrgjMfLxqZQKHyatEwwbi3/402kvF+8jR5WaG5xe0Kbf3O1nxbSxRt772vK&#10;a3qCqJZUHmQfiYs3gbI3mfwE50XVwZwcir9j0OcjbMw7oeVFbr94a8SM9oTyddJ3UWcKHMrF28zM&#10;TEXt4+2KyOUXbw6HY6yhz/vRdTV6LPajt24m/ZX4+4ZyubwM3fh9a9dcnV/SmyJxmfbMIICt+Eh4&#10;jeQKsqQyytX4wYdVczscbaBfvbG4ax5OCV/AZnxiNYfD0Rysk6NlgBtlrGKYbh+SHQ6Hw7B+qVR6&#10;NXri1eiJy8yAIb6GdhYZpVcsLfZ3S2vL3HbxRpNBRiBy/w6d9yX8X+Ls3IZ0h6MGrIutWS/6dVLD&#10;GpJrjNNjxmnyB6P+w4QdCxzYRul/vBFsmHO5RoWVV+tmYmKi4eKN8D6Kj8soL2UOx9V/DdS00QlV&#10;XnqOehsu3tDdj2cdJl+0MvmGQckoSgbJSn8zL97Q0y8k7Qa8DXXYHIjMiV+8jRj0izfNLd6e0Nar&#10;udKpC+nijbH4mq17kahMWr3KQ70jc/HGmZhcvJl83TIer9C3ri7e2OPpL96s761kMVlpJ/PijXG4&#10;EKdlHcY4D/X17OLN0sI+aXnx1kk9xjC+LS/etH9UrlW9oqUrP3OQefGGjMnFW7u6Yiov9XV08Qbo&#10;zsRh6pe1UT/OWaRM04s3javq6mQtGaVHKOcXbw6HY2SAPvtBbA8Tleo1uejuc5OMfQT2wfftrBJN&#10;FrO9kPEq0p+gvIMG7T4KnhufH3ItLJd02RfLkgIORyfgAUSvgkgWubkYlu8hqf51Mw5HDVCYK1E6&#10;a01J4peS9P9IcjgcTaEPvdAT+m+4L2LYXYDeuICzZ7WdQWbQkDXxxw/6irc0o6WJcXyvaW1IzyHD&#10;VcVi8ZfqB/RfwjlSsC6+Zes0ptaOrXGyNWW8jpWX9abXEM5CxwIGc79/rEPieY6pNFFrRXnCeqm5&#10;eEN3pr94U7pcuBpd+RLcc5vV3Yyqy9Yo+vlK4hrsf9o8x/IQHDitXeuvwrg3on93IL4G2KafC+PW&#10;QJULZdVvv3gbMfjF23+AnHqzSPIKpnZ7z9KUj3pH5uKNPjxPY463a1qf5Wou5CJH1794i/Wb6Q6S&#10;MmnplMm8eCP9QhvDdus0boc5WfAXb+jan6tMPUlqoMVLDsoN6+JNMj+dNXATblpetPWguHqSdlmp&#10;VFqOvwbopidrLWuNiOpbJ7KHvH7x5nA4RgWys9ZID0o/yRWJj8/AR1ez9gey9Thv1kiPWvvyk5S0&#10;H+T6XTX3wDFL+6visTFdb/5yufwDwn19DadjTCFDQotIi0mLjI2gxf+mkOxwNAXr5E5TTEFRHk60&#10;KyKHw9ExeMh9rR740R8n24OtnUlifEaJFGmg0rPie0XVH8tgciG3/t/y1YVC4dV6bQJ5HYscuVzu&#10;57ZO43XTyRqtz6NyrLFjZmdn235Y7BhZrERH/DLWbcQ1pdLtYZS5/6MeUIlPQVpy8aZ8RtZc8qpv&#10;2vmkrb1OqfKmY1UvcQ2vN0XuT3Qie79o7apvomTRswp691nE14D4zzWTU+WsDsbML95GDH7x9h8g&#10;w4tsX0qWVvJYvVrX1DtKr5p8tOQ2+Tql8ts+NVLPTayPF5PeMdCHR6h99UFuqCezTdHaZQyb/eLt&#10;80rHm+ST24xxn6lvwV+8kX6KrUfl7VRG5mBoF28Cc/ZirR2bf6LSPsgf0+Ip8xXCNaDd9Bdvzcpn&#10;Maw/v3hzOBwjAfTRkaYP63WZ4jkHfhf+575vQJ/+VPq0XqfKVZxkmJqaGsqXTjnnXi4ZJI/GI5ZN&#10;RPa7QlaHo3uwiD5sC19GlRYXXM3Cek3I4nBkgnXz36aIbP2gLGu+ne1wOBydoFQqPQgjZ/disfgR&#10;HnwTfRIbh+Yn68BpxpfR5DAZg5H2q3w+rz8BdixisH7vwbr4qdYFwWS9mGv+bqi1hT32FPyOBQh0&#10;2XbSE/W6I4um6+RXGea+4S0CrK99TB8RTEgbycWbLhVs3XVKk0euytLu/oRroHqDjmsoPwjGMqrf&#10;kkWyMhZ/IL7mF3rYoE0v3hRv5aFfvI0YmE+/eAtAhhfZnhRb7T2rV3mod6Qu3lR+Lu2qjPolqg54&#10;HvFdgXPzCNVj7beTReOs9siTefFGfZtpDcV1NqPNicicjMMv3k6xftt6bFZ/LKPGDH8DSBvIxZvA&#10;+n2pZFF560OzdpVG/oaLN3RT8os3letGZo0VbfvFm8PhGDrQn/oV8OWmB00Xmk4LOvsV1dz9AfU/&#10;Db3471gPx3JIhkKh0FcZmmF6elpvDrnBZDG5zA36/AMhu8PRPaamph6NsXWlGSVyRRbZT0ju6423&#10;Y2EDxfhw1s4VppSkkKD+48bhcDjmiqXh21Yz6Jfn8xCsB/6zw7lU81A7SJrhZa70nfktDO9A5usx&#10;LM/CuH0EOvIRlN0AOhYX8qyFH7AWatYI8V1RZVSetX9LuVzegjjHAkOpVNrO1oGx1VqwtSJ9gh5p&#10;uHijrvTiTW6oM71404eDeDum1WN+yp+Avwa6TEYPX6R0gkOhjZv6Z+OoM4G0SZiC9E5+8XYb4RJ0&#10;jBD84i3FEmyH92gslNfKNaOla21T78hcvIEl6LDk/y3xd0XJqn7JVXlk6PrijTE8QnNu+56olmNp&#10;aeozcv8Yfw2IW5QXb+yZjajzH3G9ncqoMcPfANIGdvEG1ke3aE+fAte2Wo9qg/TbGYt9CS+BCRif&#10;12iMlG4u0W2ptuirX7w5HI5hI4f+/Kj0l+kw02MKS1cF/drw1otegfo3R7cmr7mM2ze/4jlj+ypD&#10;M8zOzk6hq79jsog6wzQuNj7wk2RNzwWHY05gIT2DhX6lbQSikgWG/3v4c0kmhyMDKNH9YwXKOro0&#10;JDkcDkdPUCqVNuTh/2ARHXOHPvwIZ1T6gNtPxu2YrpPeE80wU5z8ymPxGJj65tb7cd+Zy+XuQ5pj&#10;8WA6XqdytS6I74pWVh88sv4fQ5xjAQE9sJ10gekNoppS6aZXNOfYV/UXb8up6xe2piw/+eZ88aby&#10;cV2sswvh40irAW0kr1/BO3CafNbveIxwX0qeFMje9hdv6ONbCTtGDH7xVoX+Y0qy2hpXfiubRUtT&#10;fuodpYs3XSy9p5XszWh9Vv9FnX/EdwXK/BfO7Z2Oo8258jNex+Kvx2YaD6W3G8u4HcZgQV+8MRay&#10;u9Myclv1P5aRc2MULt5SyB5Xf2j/Qptvo+qvk/1DuO9kXN5J3nWKU79VTm6rMTAqL+X84s3hcAwV&#10;nIcfQJelek6UDjM/umo1eV4YsvcFtP/+uE2R6FQOdOWaqampvsrQBPpyxtekr0WTTXKZvuc8uAI+&#10;LeR3OOYHFtMpODUbQOQhpeEn9w6HgXWzGevlH1orBKWgbqtUKm+vpjocDkdvgc7ZHu6Ernkarhlr&#10;6ZklI4lsCS3O8tTHWd44zsp2QsvfzBUjw+0UztODiHMsDujb/h+uX2Pyd0Mro3UE343fsYCA3un4&#10;4s2ofCrD+qm5eFu6dOlW9gFoTOLSizfTc1mMy1i4fn2qPA/f/01cDaj7Xqy/4yyfSHRa1vz9ZH27&#10;In3/PW4Kwm0v3hhXv3gbQYzzxVssi8gea3nxZjqDYOo2o6XrjJgYwYu3ubRr46T2NRfI3/XFm0D5&#10;G+NxbCeL0pUPua/F/wLiUqA3kos3k42opozTqWtBX7zR74NtXAhmlo8Zy6gxw98A0oZy8WYoFArb&#10;0Cd9VpHUK1ofzR/T4o1ak3JVvhWVj776xZvD4Rgq0EOX1esxohNKx2F3XJVk7CM4xy/N0qeK03lB&#10;+stD1kFjCW0nYyE55IqSy+LQ5dvjdzh6Br3WK11sWmRhQ/yL8P2VweHIAgbsSTipcYp7DHH3rKY6&#10;HA5Hf4HeOSyfz/8aw+hynWNmyBktHIynJGyuSBU1/l5T9ZosMu6Q9cbJycmdisXiTptsson/qnyM&#10;wZy/hTV5q+aeYNe0dSNqbbNu/P93FxDQOdtJ1+BtS+XTPEtf4L+a+X4u8Smwq1YpPdZdImui7cVb&#10;qDMtY20pjfKJq7Ii7X6TcAXWgPbfRbk7rB6TRSR54Iz69E3pU10YNuu/KHlF8vjF2whiXC/e1H5M&#10;9bFUKrX9xRvetLz5s2jpWtvs3ZG6eBOo47c4mfU3o2RVv+SGubgv7BrM92/VB6vH6iWpgZbPqDB8&#10;rXQLZXdibK9UWWNWHcY4nXJjcfGGN2WnMlJ2JC/eBNnf1Hm4zbfqN3nkar1oH1qaxcut9zej6qCv&#10;fvHmcDiGBnTQN2IdHusuxQdd91DCfYE+E0aGY9SWzoV6fRr05D/R7/dLCgwQtLkp7f9NsmRRssEz&#10;yFqolnA4eoMcBup3tcDwJxvRSNyfMcj88s2RCZT1K7VuTEmhxPSgtmdIdjgcjoFgZmbmGRhv74Q/&#10;5cxKDDw7x6SbyJJcXpiuUrrixDjPfGn1t0pT25IFHloqlXYmzTGmYK51YVHzwNEJba3Y2lQdnLc3&#10;kuZYIGDOO754i+caGyq5TDMQ/0LqWRPnMWJztb14UxnSdGn2Lfklk8oqLXZVPvCxxDWA9XeA9Uf1&#10;xO6gKXkli2hyW1+yqDQRnesXbyOIcf/Fm+07uYVCYdFcvOnya646Qn2TnYSOm9PFG/I/SmOpemwO&#10;mo2n0kxOm6dYt8Rrolkdxjgd+f3irQ6kDfTijTX4KPXDSF0H0991qlN9s7kma0KtGfLVvGrSxkCu&#10;+taJ7GH9+MWbw+EYCrA1tkGHnWn6Sm6su6TPOON/LrtD+fsBs6nUVty++aVPkXGfau7BgX7fG9lO&#10;qD/bFZYbzoWTkM3/Y93Re1QqFRlsPw4LLd0gclmY+uVbuZrT4ahBkXVzi62ZwL2JX6+a7HA4HIND&#10;+ODqESIPz59EP11vOkpnGlmSB2s74xSvOEubL1VPVl2KszaNahvZ9OuWUzCQ9b+qMzqLcR1jAn1w&#10;yfyusfUnEt2WymfrReFwxt6Vz+c/RthRhxUrVhRxkv0jLlu2rGc2K/VNsz/3Zi5Pod7MDyizwN6e&#10;08Ubeqvm4o05/57iLQ9RiT/Oq0sF2muoVwz5ViPL8+QPeiepy2j55Cfv6YQbgG59MGk1F4BED4Vq&#10;2+RQXyyclVe0fHAVYceIYdx/8Wb7hbPg4pmZmab/+TpuF2/054HxvHbSH1Fl5Ia5mNPFG9iG8rda&#10;napLLvENtDzWbkyLyyqXxTgvc+IXb3UgbWAXb/RrC3ix+iBKLrP/bT1YWki/nTW/L0WXVGtIvvjy&#10;mjh/p3IrP/X5xZvD4RgG1kfXvVq6y3RWrLvkRzf+Ef8K2C/MogcvDLo11Z8Kk2YyHIO/nzJkgvNE&#10;v2ZP5DLXxkphxu4SzgL/f35H/8AifDWLbTXeZOHZIiRe/jPZHA+s5nQ4/gPWzM6mUGXQSmERfY9q&#10;qsPhcAwXhULhYZxfP+Q8+99wnqUP2tJbZOk7pRfVnnSkwsiTxpmhJ7mQbx3+3cnzAOgYAzCnOzLv&#10;6fvtieqItkblt3LU82fczA+0FjNKpdLh2lva3yJ7/viQNGdQj15DsjsPXzdpf2oO8HdcL/u544u3&#10;eK7RDSfT9ub4ExD+nuqJ14KRfG0v3kTGZjV5HkWe8+LySovDInn0HJAJ5HgW6VdorEPehrYGQbUt&#10;GTQmJndWPqPJyvw9nrBjxDDOv3izNSqX9XcucU0xbhdvYAPZOvXz0a5fovJoLNBxc714k17chTpW&#10;qa5WbSrN5knzj8xn0O4PRcbhh9Sx2upoVY8Yp1OPX7zVgbSBXLxhAzycebtS8ovxGSpXdSpOrvmR&#10;7SvV0v8B7T7ZdILV04nsoT6/eHM4HAOHbCqdn6bfiKrRW+inu9H7ff3vcOrfzfSl0XSvXHTrnSHr&#10;QFEulx/H2KRfyjGSlOhtyYbt0HAWOBw9B5vkAtsUovyiFiJp7wrZHI4UKKedpdxNWcmPwveLN4fD&#10;MWrI8TD+aoy9V6OnruNMS/WWGV39oJ2l9a7atvYtXgxxf8b9UqlU0i+IHQscrLkdmdPVmmeCNWsj&#10;Dse0tWDrxcLwD6T7GRuB8T3cxkrukiVL5nXxNjU1NUudv9MHiHG98HkhS1tQtquLN7Vh7dD2G4hP&#10;gJ5KLt7wJmlyLS/5OvrFG3Ukl2mU/7zCtg7NH69L8qylvtcrfxZo85fKb7IMg7Hc8huz8opK0/j4&#10;xdtoYtwv3szP3ll0F2/0uWE+OumXZGYuvk14Xr9eZt6fozltNQbWHmO1Dso+3Jr4FIztm21ddCK7&#10;+SnnF291IG0gF2/06VDNmcqqD7YGFLb4mMRdOz09/aRQPAXx6cWb5ZW/HVWGvvrFm8PhGDjQlweZ&#10;niNYw6Dz78DfN3Du7s45ep3pXLlGhXVGkD6UN7hg1/zEdLnJJpekRC74LfylJLPD0U+w2B7NRr06&#10;XoS2MLWB2MhPreZ0OFLodZPftjUjRY9C10+HHQ6HYySB4XUfzrP7ifjP5Hy7AN11a3z2GU2vya90&#10;i7N85rdwFlulifXpakek3VvQpxcg4+NKpdKGpDkWKFhrZ8drxUhSU2alsx7+j7XwRPyOAMbkcJx0&#10;zNg7tzHe6eVVt5B+QCek4y9XYfzpK6jagTq200NcXIfcdpSuiWWnjuRVk3hr6hLJ1/GrJvHrQvED&#10;1H+n1RPnif3IfiT+TDDWX2N8k//Iqa9nVCldqvmjX37xNoIY54s3o2RhH7a9eJN+j+U3fxYtTeub&#10;cqN48SY9+DKNadwnue0omRmvV+GfNxib3aFsvItUr/omV5Q8jNFFpB1Ae5uGIjVAb26mecGblJHb&#10;jHH/KLOgL94Yl4Nt7mysWvU/lpGxHNrFG3mfTjs34c2sL4taA7gNoC6/eHM4HAsG5XJ5GXrr3FhX&#10;md6WG7iH8vYJBc6Ur0Zt1ehNhdG312OTbZvkHhyWItdbaTv5EqzJZa5Iuj5z0VuHHI7BgAW5N4uu&#10;ZjHKgJAfI2INm/kpIavDkYAHqxexRm4wRcYauoy4zD/odzgcjlFEpVLZh/PuS5xxf5Mey/rAof5c&#10;tDxGqukJVZc+vJCr9uRHrhPgqzmfdyGPY4GBM1GXOfolYzLHtnbk75asg2tLpVLDt7MXK9gT6cWb&#10;qD1D3HuVNhdorrTn8CbUPDHm8nd18aY5jvUG0W2pMrRV84u3+nWicJCpo4s3ZElfH0mZc3Ay8xqp&#10;62/FYnFL/JlgHd8xn/U7DCKzX7yNKBbLxRv1t714k55R3vo+ZNHSgr4byYs3+vM0jb/1qVV/RNMr&#10;ar9QKPTk4i1CkXH6EnV/iTWXuPTxSxtvvHE+pGeCPmxmurzdWMb9o62x+MWbyli52F9Pi5ccGjP8&#10;DSCt3xdvdGfisHbzVE/WqF+8ORyOBQ/OzU9JB9uZJZ0V+9Fpp5bL5fuH7D0HbT3Dzny1qbbrZFmF&#10;PfbckH1g4FzYQnJJFoKJPHIlUxiX20h/ZZLZ4RgUWHj3Y1H+yRaibRTzs3Avm5qa8ss3Rw1YN+dq&#10;fYhS+CjVT4Ykh8PhWDCYnp7eijNwd3TapznvEiPNzkCSa4w1pZkRZ+m9oLVndUqnyh/OYP36XP87&#10;8hDSHAsIzN0DWC9naB7j+e2Gds5yxvo76AHjuQPjcQnemjFirHt28RbGW/6OL94ovx37NJ3jTudb&#10;+oRyPb14Q1d0fPGm/JKBOt9IOBPUcYfaM9036pSceuD2i7fRhF+8VaGLN9Zoom86kcP6F/TdSF68&#10;FQqF5OLN9IXJ3IySVXnCnu31xducwNh+U/JLrnbyx+mUW/AXb6Ql+TQfyttqXcYyUnYoF28zMzMV&#10;7SG8XZG15hdvDodjQQM9tg38p/SPdJXpbTtXdRbDD4fs/QBNbvAHa99kMDnkop9PCnkHCtr+jslF&#10;MJFHrsnGuFydZHQ4Bg0egvRu2LW2UYlKN25YnAcSN5lkdjgAxvmDMFBjRftdoivVVIfD4VhwmKhU&#10;KjOcdw+Bp4joubvsHDRdJypM/p4wri/o0jTO/MFQvCWfz/8auR4BH0Z+xwIADx2H6IMpzaN9UNYt&#10;tRYoezvrcV/CHV8GjSNY+3vVj6PGh7Hp6cUb9e2WJHYI5Npb5WzvikS3pfY2tlTPLt5E0tKLN+T4&#10;X9MjBBuotCCD/n8hBxuATHeYDARHnhp7+nMQ/kW9V0YVfvGWYj39ysv2p5H4TFqa1jd7ciQv3sBS&#10;6vm8ZBDb9cfyqH327EhcvCHLhZJJbLc+4v4xJwv64g3kyX+6+myydiojczeUizf2+aO6qdvIPvGL&#10;N4fDsZCxHnr6zXaGmkt84pdeJnwy4Uy7vhfgrP9FbL+ENpP2FQ/Px94b6H+U6z+7keN/4N0ml2xC&#10;84exuQzb6+GhiMMxeLAoD9HC1IK0DUN0unkx1Ob8oYZj/ICyvTcGarJOpMhYH+IzQrLD4XAseHAm&#10;fhDqfy8+qvNRNONNJEtPqDPWzl6rV3650rFKV7ydx3AN/nciz9bkcYw4mMPDbQ4Jdkybc60BuTpn&#10;iV8GFyumWPNH2N4whrHp2cWb/Ng3T08SOwRy3al5MtbL2IzKS1s9/cUbdaQXb+0u6UTJKt1GuQcS&#10;bgBpyasmO+3TsClZ6fMH8DtGEH7x9h+ge16ksdDeUhnrQxYtLei7Ub14k875uGQwEtWSYb/+Az6K&#10;8NDBOFwouTtZG/F8MScL/eJN6+cUlVE+ua3GIJaRs2koF2+FQuFk5e+mfpF++sWbw+FYsECHvVR6&#10;J9bVprMsjK5/c8jec6DvHkfbF1h7RCWuzgPJhHxqf+dq7sFBNpXalgyxLpcb9PQF0P833TFc6OZX&#10;C9U2LlGJayT+Vozpt1VzOxz/L8d6SR6u8JuC94s3h8MxjlgPHbcTD+U7cQ6eh1tzVs6Xqsd0aexa&#10;vDHOKyLDP8rl8q8xIt9CmmN0Mctc/U+360X5rUw0518jvChhF2T146hxwf4Y6sUbZe60ORI7nWvp&#10;Edrq6cUbaTUXb7LtW8mjNNoVMy/eiF9Qv3jTmPJM4xdvIwq/ePsP9CGRjUW7PWZpQd+N7MUb85s8&#10;G1p/WvVJVDr9+T7+kQBjkVy8Sa526yPuG30Ym4s3vElZo8L1tHjJwdk0lIs3+nLyXNY7/fSLN4fD&#10;sWCBDjvBzinpYPMbOc//b8WKFcWQvedA975Pes/aM7/kCPIcqddph+yDwjRynGVymEzEp2Hsk6Or&#10;WR2OIYNN9A4tTLyZZJNrI78Av8Ohn/PqXf5XSpFp3UjJE720mupwOBzjC/TdPpyZv0b/nSMjk6hE&#10;D5rBZ64xNv7kF3WmKqz4udLamZyc1Acqz0Mvb068Y8TAXL+SdXKT5soeBoydrgHl1VpjrvVawEUH&#10;9tx9WOPpmJmr8SR+zhdvehUKdfxddYka40Kh0NXFG+3fafNJsGNKduYzvXhj/74bGU6K1wjRiYtM&#10;Xf/Hm0D45apPfSOY1ltP5LisWqIWtJdevNkYxWGyNGWcp961NKvL4rLC8ndK1cla8Yu3EUW/L95U&#10;dycXb6yRPaVPbD32gvF6Zs+1vXhjz+2AvJfX74MsWppcZP9f6S3CNaDfycVbq3qyqDGjzp5cvAn0&#10;63TJ0G5sLQ+6bWQu3tCXyasm8bYdxzidtbTgL95YP4mcVq7V/CmP0sN+2524BrCm1ilfKxnrqbys&#10;n45/8RbL2ymZY794czgcCxLo1f+2ZwRzYwY9/7yQvecolUqvV7ui2qqXAf26hjOh6f9G9wvo4L+Z&#10;TDYOsVzo97+ErA7H8MEm2ZbN8i8tToIN1AJm0R65cuXKAmGHQ0bv91gzqeKdmppyw9PhcCwaVCqV&#10;bdCD7+Dc/Lw+xJM+tDPUjD3pRwvHfn1gIb2p8Hxo7agu2j+Js1z/b+QYMTD3r7E5j+es1RqwfHGY&#10;ev7CWrs/4UUFHjaTizftIRs7+TWm7MF5vQ6dfZP8d1wY3xOwdTcNSR0BuZJfvIXyNXPWiuoDbaUX&#10;bwHLqeMXqsfqUj76n1y8gaYXb8pPX2ou3hibl5tesvpsHVpYLvVnXryRL30VvfJafpUXydKUakd5&#10;68sqzVxR8RYX57X4bhjGyi/eRhT9ungzaq1yBg7l4k3U+pNM7Ou2F28CcnzN1norWZSuupVH44fs&#10;uxBfA/o99F+8CfT9dJxEZlH+LEpWkb74xVtESwv7ZGAXb2CG9KSc2Eq/qy7LozEjrgHEr7M5JtgR&#10;VSfrp6OLN+r3izeHw7FoMD09vQl66g/SOaLpYNOzIvrtxHK53LdnRNq/xfSj6V/TmzqXeOZ4ezXn&#10;4MC59Sy4ysaAqBpX8iH39klmh2NUwKK9vwyl2NiI/Vq8PDTJIMpDxyJHpVLZFCV7HWsmWRusn9+F&#10;JIfD4VhMKGJsPjyfzz8K4046UbzLDFLpR6MZqEqLz9dO2KyMxYu0L118Ku5r0NHTpDtGAxtwXiZv&#10;FtA8mSuS1pT16Vo/rK1/4V8fLhrkwsWb+h+PH+4p7L17hmxzAntlL9WtOnGvoq3HhaSOgEx34qTz&#10;pXos3IrqC23XX7ypr/voATbuJ3Pe9asmBR7Al1H2KKWJRFm+pG5z4eWkZb2apkT5hyPnH+vHPq6z&#10;npbP/FbW8tfXITksj9wgU5q/UyLr2lKp9A78jhGELt6Yo8y56wVVd6cXb7b2Cc6bto5t3VJ3Rxdv&#10;nNGfY73fbWufqExa/aLkRv6XzM7OTpGWQDqL+Kva1ZPFUF/PLt7Qx7+XHCLBTErGME43olu6+qJD&#10;P8H6WcwXb9P0/xblU9lWdYu21pDlYsKzcAImYJ8fonqsLqI6ovKyHtpevLHH34Csa/Bm1tOKlPOL&#10;N4fDseCAjnqqdL/pJ9OxigvuRZzl9w7Ze41J6v4cbST2itqLzgBrfzW6eaOQfyCQ7aPnNtl+kkHy&#10;mFwKw7Wkf56s5WoJh2OEwAI9XgsVb0ItXPOL2lzE6TUXKwg7Fjk4BFaZ0kXR/b1UKj04JDkcDsei&#10;BUbgxzD2fgAvlEFohqBoRivZuqKVr4+3uixNrnQy+vlmjNIX4N6PeMeQUS6XH8NaOF/zZXPW7TrQ&#10;3KoMNtgOhBcNsC02ZC0n33AP9oat8+NDljmDOUl+8aY6w77p+lWTkive40S3pfLTVsPFGzLoVbbJ&#10;PFt9yJhevEmf4M0k9dVcvAnU9ybquw1vKqPVrThR/YbfUP4mmKSOP6ptk8nqIi2Tls/yqA21a2OF&#10;rGdD6cgfkOcH09PTP1BYfvLc1q7+LFLuD7iO0UVPf/FmtHWiNdPJxRv6M7l4w9szxnsL/+X6Mg7x&#10;bcH6vwQns05Rdapuq9/aQB/+C/cFIvvyI4qzceiGGgfq6tnFm3S16QnJRFQmlU6+a/GPDJBnMV+8&#10;Sdbd43VGVCYt3fJqvuGntRZlc+KeofZa1ZFF5ecMaHvxRlsHWt3dtKG8yOcXbw6HY8EBvbfadJP0&#10;q+lfuSK67bCQtefQlx107phej9tWnNLQoa8I2QeF9WgztX2y5CL9oyGvwzGS2IjNc7QWK/5MA0Pk&#10;oeWXhNeDjkUMlPy7ZHBLyaHcZNS/LyQ5HA7Hosf09PSTSqXS3ujH5NW8ZhSSlBiFcufL2Ois94c2&#10;T0BXf5lz+8XkdwwR2FdPgFfbQ0G3a8DmtVAo/IbwogL93kt9tzHQgx4Pg88NyXMGeyS5eLP9Cbu6&#10;eNODneQxSj6i21JtUTbz4k3y2D4mSn29iLzb61JBaYrLIn1ouHgTKHOVykk+9dPktPrlIk+ri7fk&#10;NTeU3Zt8V1p5uSRlUunWD+WTHxvxOPx7q55KpdL0YoJ879D44O2KjI9fvI0wmPODW62ZbhmvX3Ph&#10;J/G3BDLsOZf11Y7qm2TQWqf+LxDXFqzZt7Le0z5kUfVKXqPyKs72tO2zVnU0o8piH/Ts4g1saHLh&#10;z6TJSrt+8VZHS9MY4g704o39eT/W4++VV2xWv+JFW3eWV2Gbe8sjZtWRReXlnOv44q2djPVxys8Y&#10;+MWbw+FYUEDH6L/V1sa6SfrMKBtCzwfV3L2FfmyDzk3femF60vS/XOL+Ui6XH1AtMRhgP+yHXKlN&#10;ZLLZuUD6/y1btsx/6eYYbbB592MT3Y63xriwza0NJpcN/l3iHYsYpVLpgSi9a03ZYbheXygUtgnJ&#10;DofD4QB6LRT6cVMMwTM4Q8+Ht0pvklTDrLhW8aLSdCabMZzFoKNvov0LMaK3mpqa0quBHEOALgfM&#10;niJYM0dxuBk1z/BW5lL/bTYJFwvK7Juf2XrXAxdxS6pJcwc2S/ofbxpbbOArid6gmtoezMN2Ktfp&#10;/BlVBp3QcPFG+/soDW9NXmR8gx6sQ78bqPbhGvrT8OpNyj/F+mhrL+RP6laYdm+Gbf+Unfa3IV/y&#10;tgOCTWntUL/qPR+5HqFXX5LWFuTfwmzLdu3EpJxfvI0mCqzdj7MW7uhmPtvR6tI6szBt3Mna+SDh&#10;TJD2UPIk/wfSK1lUj9UlN6z7m2hL/3/V7r/Rl7Ju30J+XZo3lSnUmfjr97LirT9Z5ZvVKaqsfo2N&#10;vyfQL97oT1J3q3YlL/nOwj8yYFwX9cWboPnjXDrJ2mhG1W9txOtPbsxWMtZTeWn7KPzpa1QN4dXp&#10;m6FHdqW9G9RmLEM96+MVljz06wmEG0C7fvHmcDhGDjMzMxX03q9NhxGV6J1Ip4n7ET/v56EsoBu3&#10;j/Wt0fS7bHWy3aOaezCgbb1u+LZYDqNkhTfxzPESZa2WcDhGGCzYD2rh2gaPF7TFkX4Oi/5hSQHH&#10;ogWG/D5aE2JQ/j17gHM4HI5xBHrybZyfv5DO1FmrszX221lrfvRs4lJ03lQ7uVzu6FKp9GrCjgEj&#10;fDB5guaaYDrXRptzpWVRaSrL+tEXoB5F3KIB43a4jRcPg3rzwrwfqqgnvXhTvWFeOn6Apex2NncE&#10;0zmUvxXVDm1nXrzV1yX5lFcXb/IrLYvKT74j8deAtfJQ0yFGa0N+ySKiFzr6VSz1vbyVHGKQ/Qfl&#10;cvnlhLsG8uxIHZfY3BCVyi5/Fum7X7yNHtZn7X1e6ytec8Y4Tm43tDJWd1hzOi9/W6lU7ktaA1gj&#10;Z1i71vZ8aXLINVr97Kk9SGsL5PqJ1rrtRaJq6hPr+xny300bh+EeRjj9IqQov+pp1U/lKRQK+t/Q&#10;XqGEHPpla9p+PU1G/CPzRU29nQC5rzG5m8lutDwi+rDpxRv9/LLNhZHottT5jtv04q3V+BrjNpWf&#10;On+vX7WR1hKsRX1JzOYorSPuh+ozxnHIdrrWI/6fZ/U7zquw0eJVhvZfQ1yKcBn4Y5XROUZUWr6+&#10;XjFOk1+UX2NKPZuT1gDSPhnnNZLUQEuTrMpPnX7x5nA4+gL0yxtN10jvyCU6DZP+L3TuY6u5ewva&#10;3R6dfr3pPJHoVA6R55KvV3MPDPdApiNNHpPDZBM5Jw5JcjocCwTTMm60kG2zx7SFTtqZbPjNQhnH&#10;IkSxWNxHxqytC5ShPgxzOBwORwvo9Q2cs7uhP1+hDzmkR4lO9Gg9Tb8qfb7Uma4PbnTGU+ePCLf9&#10;lYujt8Bu2pQ5PTGe32BTpXNOtsy5s7xaL/BnxC8asGYPt3FiDLt6JWQzUN9eNuai9gXRHV+8sXe3&#10;M3tZ1N4iui1DH1pevJlMysvDbctfvInKS3rDxZu+MUsd31Q6wSSfyRrKJG3Ql44u3gqFQtuLN41J&#10;qVR6EP45g/7+QnLhTeSV24q06Rdvo4cJ1nm6ljWP8TqcK23t2rqQa3VrPbMWGs61crn8UtbTjXE9&#10;RKeMw3GeTmht18uDHCcRbgt9cEbed1s5rfu4XpFsaVj7S+NKufdXa0g+JNvVylg+ohvqqSd13UI9&#10;P5qdnd22WtP8wPi/0PZtM2qO0CMjcfHGWnocTP6Pt9U4GS2PXPWTctczfnuG6lKoXtKTX9F1Sool&#10;VN24n1I9MajvU7b21XZatHsjAAD/9ElEQVR9+VbUmoG7h6paoYju3Y36T1QbkkVjY+3FYxSPBWNw&#10;4fT09ENDHfcg7qdKUznCNeVExdVT8fTvVNpLPzjFv43VEZdTfUbFy62PN/nVd/b/l5cvX14iTw1I&#10;fx9cZ3VYP5tReTQHlhf3VKpZWa3N4XA4eoaN0DGnSdeIpoOkj+VKD2EH9O0NdLTxdbWBt0EvWhyy&#10;bJVkHhBoL/nSsslh42Iu6VeMim3hcHSK9TBSnsvivdo2l1zbdPHmZ/Ffwab3y7fFC/3p/q9tTeC/&#10;JcQ7HA6Hoz3W02t0OEc/DP/KmXqxjErTqaSn5638MbPi2jGuS2c6vJX2LoWPLJVKy4l3DADlcvkg&#10;xnwt3nRu4jlvReVRXuZuXT6f/xZxYw/6+1/0N3lVnR462StP1/v76f8jp6enfzNXO5Tyz8Vuuc7G&#10;NNT/85DcCZYg18dVVvu2k/kTtfeQuenFm+qxupQXmfQn4ZvLr7gsBtkbLt4EZHub5MOb1hvWUOIq&#10;LZfLrSkWi21fGYOMz6EdvV6mpn2j6le9cF6X+itWrCgyRsmr7208JKvCWUQuv3gbPTAtE+k6i+fR&#10;XFHpltYJ43WrMO2krtJos2HtsZY+WS9HL6g6TX6aSeMlG211dPEWsIQz+PXIforJKRKfuqpTabir&#10;4dtURgUF7IgZ9NkFVs7ksjHKorWjPLT7/FDVvIAOeaHqw5tJtUubl+Ef6H/CZEFjht5brXEgmIyF&#10;qDOmfqyMNl6WV3Hkv416tqvWms7Faitj4xzT0mLanMlPG3cxJx8IVepy9gOE78Kbtl9fXlR83J7V&#10;JyLnatmb1RrbQhdwv6WOy6wtucSn9YlB5gvIe69qsSoIv1HtWbmYsUwxlaa+6RIvVCNb6QGEZRvf&#10;pDTrW2g3rYusNXUpHPLdRfhTm2++ecOruRnPNyPjWpNL5VSf5t/CzWjtyqWvZ4cqHQ6HoydAtzzX&#10;dJ3pnVgv4V9Ftnavs54T0Gm7oR+TZ664TZKs7RvRk68i3PGr+XuAzZBpjeSpG4dELp0PpD+4mtXh&#10;WGAoFAp6XUCyoG2By5VBYn6RRX4mcf7ayUUKvUqIdXC3DgaU3h2sh548vDkcDsdiA/p028nJyYPg&#10;N+2sjQ3LmIqvj2tH1WP1xa4MVtr7Me3WvObH0T9wZh5iHyRpDmw+za2n5bE5Eyl7FvM29t/uwx7d&#10;y/aDxiyXy30dW+PLMBk/3LPJ8/CQvStQNnmFpUhQv8Q4vprSGYrF4v42hzY3RLek8rPXWv7iTbT6&#10;1E/y76S+W1o9lY8xyrx4o/zbrF7lMxkVZ9T4ErdC+dsBOb7Tqp9Blpvo57MIzxk8/H8z3iPWhyzS&#10;nl+8jR42YD/9UGvL5pF1rLn6Au5BzO9BxOm864rsuaQcPFn1an+o7lD/KaVSqeHDlw033PBZpCX/&#10;76b8yHAdPEiM6+6W6gN1fA6/naOJq3aQ8y2h+W6wvuql/F9Ul/oU5FW9p6rf09PTrw95a8BYb03e&#10;M8hb0zdzs4guvUjjCbcM1cwLtJX84i1rr2oPK41+vJ3w0LFy5coC/T8yjO8NGo943OoZxzPvx6ic&#10;5lokbsdQrVCg/0eSX2fVDXE5zZ/5s0j+o1UOXsl8pr/srlQqBytebcmlnkOzyotqT+vS/JJB5SQv&#10;VWW9wrIpKLud6rC2w/wlLjxMbbB2Mn/1QHv7kq4xOMZkkmty1ZP4n+Iew/59R6giBfF7aZ0qn8ZQ&#10;dYX6vqg2JA/+VDb5af931JVeXtYDuZ5EvguVX+uVem5X3WpHMmZR7bOOJcMVakMk/uBQpcPhcMwb&#10;6H7ZKzdKL5ntK9coPYf++kzI3mvof3m/rzbjdi0sfUnb+j/OgYHxeDjjcXY8BrFcQYfrrWudfrHE&#10;4RgtYKw8kIV+Od7EYJbBpgWuxa1wvOAxPM5hk9Z828mxeMD834Fjxu5Pq7EOh8PhmAtmZ2enePjf&#10;EeP2NIzNdTpn7cwlec5UeRnsdnZHBmviwlvR4cdx/j+J/OtBR/9QZry/HM+B5ob4TGrOlM/mTi5r&#10;Q2XG/j9GWJN7WZ81RqLCRo0LY9FwkdUJsF3TizeRtrq6eKPt/VXO5COqLZvJi52d+Ys3+enzaa3q&#10;D3k6uniL2wjlEpJ+z6RAG1Dft1UObyajOdFbMXYibk5A/z2R+Ujqaje+yOQXbyOIe93rXst0ljGH&#10;O7IWdpQ/69cncwFzfn+rU66oX8iE5Aboiy0mB2url/+LMmEyWF9F4uf8bXDrm9Upl7i2vxIjz4PY&#10;yx33jef8nn5xg3FNfvEm1u9X0zXkGYmLN4GxXaHxZW08LkR1BGy0jWx+NNdTU1OzISmB6lXaXOvl&#10;XHp0iEqwfPnyzW0diETlqyntIRlURuUJdvwq5RjWtq3tsL7bybBE5dSnEG4J8t6j07wRciabXJMt&#10;jFHmfz3G4HzZxvqF3Zv+arEdWMePUrnQTl9+deJwOBYn0C/fQCfV2OrxucoZqi/22Kt9ewp02jet&#10;baO1K3sc/9pKpTLQH9wgwxtMBtHGhSQbl9/4PYRjwYPNtylMFjjB1HCOaWkogSsx+P0nnosQMlal&#10;jPEmSpnDYE4fgDkcDoejFoVC4RHo1V9hCN9shifR6Rmc5ZdrrA/H8c2odmjzn+jyp9R/oOToHRjf&#10;F2BjXWvjTlTq1tPyxPlE2WDM1R7EjStyjNEnYjtUjMdDadif4hYq0A1Y64fbvhKxZbu6eEO2/U02&#10;lZfbjnqo5SGx5S/eTJ7Y36p+pbEOTkT+exOuAf17m9rEm9LaUd/lKp32z8TfEWjrF81ksji5jI9+&#10;DTAB5wTa+VAn46s89KXprxscDkf/wX59oXSx6YZYF4Q9ekw1p8PhcDgcjhjY8C+2iy+CydkZ2+/h&#10;LNWrpnuOcrm8BWf4BXZuSwb5jZKDM7zjLyj0AozHi3QXEcshmmzIe3XI6nAseFRY2Edoo8WL3Pyk&#10;Jw/tSg95vlwt5lhMkBKO1whhv3hzOByOHgLj8mWlUukduH+RnjWdK8pvZ3Ksi+M0S++GtKULgu/T&#10;rt7l7ugDeKh4AXOT/KrR5ozojqn8ExMTF+EfSzA+95GdiTelrXG5ouIYO/3avutLYsYu+cUb3qRO&#10;1nxXF2/sj+TiTWXlEpVJ24dyafPsSqXS8GpM4vep72sntPZVFnneSFwNiEv+483Gqhlpv+OLt2Kx&#10;+BDpB7VtJDql5BGpU6/v7OiXdFlA7ifAi/Em8qtO+eup/tGWX7w5HEMEOiH9jzfTC6YLJicn78aW&#10;2L2a0+FwOBwOh2H58uUlzsmf2/OCnZ/xOcoz0TmcsY8MRXoKnhU+qfPbnhVk46tN+eUSPo72G77c&#10;1y/Mzs7uhiw3qW0bE/nlkpzY/YzXgdXcDsd4YEMW9q/iTS9qscdhpbMhr2Fj7EIZf0XV4kKJ9fAV&#10;U4qsg0unp6c3CWkOh8Ph6BF0EYGufTZ69jr07h3SufF5HBunipffSPGOaeVVH+5NlD8Vd1vSStDR&#10;QxQKheTBots5MlLuDtbFf+MfO8QXb1qLcicmJvTrz+twtQf0f0bXMYavTAp0CeqYz8XbEmRKfo2n&#10;slZPFi1dROaGV3KXy+X7I8tlVhdRHTOqVw+hDRdvxWLxHvTraNXdao0x1h1fvIE8dR5AmTutbc2P&#10;yUJ64pJnXhdvQqlUOqad7GrbL94cjr5gAv10ALrlVPb7qewz/dfc98Kv4ZdWsyS4N3v+wnj/G7V3&#10;0RE3VLM5HA6Hw+GIwRm7Oedrzbkp21auwtjTd3Lubh6y9xS08zTqX1XfvsnA+b2Wtt8Tsg8CE7T5&#10;Xeu7qOeMeExwP0W+jl+77HAsCPDQ/lYWe/IBny14bQCS0odtiw/U5ZtjEQFlvAdrIXlllj5o4SGt&#10;7X8ROBwOh2Pu4GzWL2R+rXM3PotJSg3U2HhWfDc0Y1e0NtDvf+Lh4H6kO3oExvQhjO0/bL6I6pg2&#10;v5T/TW6A30QcFOKLN/VTD4Wsv6dXU+cP6pvzxRuybSfZ4vJys2h7U6Rcw8Ub7W6lPK3qaEZbNyqf&#10;dfFmKJVKv7KxzCLlu7l4S0Bf3kmdd6t90WQxV/bgfC/ewCSy/UF14s+k0pDjh/RxQ8IOh6M3mGQP&#10;fybWTdprQdfoF7YfIv0Fem0y++8i2/cxozI7JDU6HA6Hw+GoAWfomfEZWn+ectb+KmTtNZZiyydt&#10;4E9da18ubeu18YPCJPJ8Vs8Pal/PLWaDyBVJu5Jni2eH/A7HeGFiYuJ9wXBONqPceEPGfjbINTz8&#10;7lot6VgsQEmeFCnFw0K0w+FwOPoEztrlGKB7c/a+WpcSdh5LD8tYtXNZLtm7Yv35bvqd9n5fLBY/&#10;Qh5Hj8CYHjiXedJ82Lzk8/njVqxYUSR+bIBdUXPxFsboaNbfvtUc80MvLt4kE8GWcxfvRdpoevFm&#10;dXVDq1eknaYXbxtuuOHKycnJn2fJGeq4Th+gE+4KyH6QtU8wqcv6qz4RN9+LN30b97k21lnyqx2l&#10;w8cTdjgcPQBnykds39Uz6Azps2Tvhb1ek2ZlyfNL6rpXtVaHw+FwOBwG2d6codfZ+UlU4oo6R/V8&#10;j/ukau7eYtmyZe/Q+W3txbQznmyDfNuNPtfIlEUu43B3L7+A6XCMHGZmZrbM5XLX4k2Ma1v8cmO/&#10;0uWyYW4kf9cP8I6FC5Tg5qYoca/gELlHSHI4HA5Hn4EO3hTdeyBndPrNc/swbC6Mz3ozyi0O3klb&#10;F9LmK/L5/Mbkd8wPMzxYHa0xxt8xld/K6Pzl3H0o/rFBfPGmtWfrj7jb8F/ImD1rPr+oms/FG3lf&#10;pDKSx+QiOpOWL8jecPHGHjpDacpn8nRDK0t/rp2amtqMuEywPvQGi9vqZVXZML56dUu3yFH+s6pD&#10;cyVXVBuqk779OuSbDwqM9yeo7w7VTbhGdrWl9U/6hcrscDjmD873022/xfva9I32t8XLr/0f6wCR&#10;8FGVSmWmWqPD4XA4HI4IBZ51vh6fnfKbDR3s28+RL1fN3jvobKb+v8h+VjtEJe3bGR/O9NcQv35S&#10;oP9YRtu/NdtCLnGprSGXZ75LqlkdjjEGBvhT2QzJf1DYhjRqY5Il3bDaGNrEPHA/JynsWAwo6RsZ&#10;mn+tj2Kx+PUQ73A4HI4BQb96wog/DJ5j57VIUkoLS19bnOluC1tczPo4nfOc/xdD/f+bY36oyJay&#10;cTbWh+sZzxnlT8MdG+jiTWssXnNEp36NFzwde2PLaonuQNnD471AWx1fvNHmTySbPRAS1ZImM+Ua&#10;Lt6QY5Wld1JXPa2MZMEOeyD+pqCt98Qyxy7jPZeLN/1H3XOo9yq8DfITfxZuT0BdNa9klRv7mY87&#10;8fs3YR2OHsAu3rJo+9BI9pqwqGdC4qeSyhwOh8PhcNSAc/KZZpNn2becw1fJxq7m7h14FllB3f+r&#10;tgkmVPuiyYPNfTZ29cOSAgMAbX7CnvlsLEw+ucij/5ndoprb4Rhz8FCe/EdEvBlsk8abRHnksnlW&#10;VSoV/8+3xYElzPfHojXgF28Oh8MxJHD2PgKj+o0w0cnxGR2f3aIZ2eYqjira0vLCcwuFwg+Jc8wd&#10;Sxl//aonHV+NrcZYtLgsWh54A+fwS4gbC8zMzNzH1i/BTMreLJVKr8ffNag3vXgTGbuOL95od7t4&#10;flrJqDTllaz0p+HizfZpLEuntD1rbRDX8uINLKHMR+NyxCUucXO6eBN4GD4xkiFxQ59vQhe9vJpr&#10;fuAZ5EUwldvaE4P8au9nIbvD4ZgH0EnpxRvBTFq67T9z9eFZsVj8OHmWQofD4XA4HLVYwrPzH+zc&#10;NFuW+PQsJe5P1ay9BbbyY3ROqx21a+c3SYlL2uXItk01d//Bc8LD8vn8P20MjCYX8v4Lmeb0JUuH&#10;Y6GixAY41zaFXH2QINfibIOYH36BcmP1vyOObPCQtj1KcZUU+cTExB1wt5DkcDgcjsFjfYzZaf2S&#10;Bb38dzuf5ZJW88GZ9LbOcctj6fXMSrPzH51/A+fAx6lrYMb6mGEpY/g1zQX+lvMgKt3sLwtjk93O&#10;HDyZ8IIH6zZ51aT6lTUW1n/6O6eLt2KxeADl12rNqx7aWgs7+v+4Uqm0HXOVrn2bgywqzfYVD7IN&#10;F29gA9p9r/WVcMdUflFlg+31XOLbQX+m/j7KJK+dlGwi5ed88UZd37A+hrFM5SL+8JmZmUrIOh+s&#10;z1y/TvWL1ndrUy5t3Qn1H5T5ahGHwzEXsI9Otz1NMJO2/8wvHUSZ29BD7yfOL90cDofD4cgA5+VD&#10;YntWrs5ckpKw7Gf8K5LMPQZtXxnZzamrNhVfqVQG9iU2nqceTLurY1lMDlF+bIpvh+wOx+IBD72b&#10;sQn+FG8K+W1z2KaJNw5lPhGKO8YcKPIvaN71gVQul9szRDscDodjiMjn8xsVi8WD0NEXSUcbzag1&#10;v5EiXVPnvspy5q8hvDN0dAnOzp0Zx+vjORJJaqCl2RwqLtheX8O/HlzQCJfGv1SfCDbt+1wv3gT2&#10;w9VxXbT33pDUEuTbjrJJGStLdCatfpFyWRdvmvd9bP8Q7JjKb+Mjl3ouw98RWDMfsD6I+P/AA/C7&#10;SNqgmqMrLEXHHIQMp9Q/G6iNQqHwrJBvXqCeh9PHs22sjNaWqPZZOx8ORRwOxxyArnqn9pn2FsFM&#10;2r6Tq32nvY4e8L3ncDgcDkcTcL4+nvPyQrNlzdVZan7O1CPIOlEt0VM8n3buUBvWZuyGz3DvHfL2&#10;HbR3vMkSk6RkLBinH+OfTDI7HIsNk5OTB8rA1maQq41q1EapD5NP3yL+AEUX/AdBjtZgrj+vedfa&#10;KBQKZ+uDs5DkcDgcjiFDr47AyN2Pc3ydGbdZZzlZu6IZyXbuw6uo8zjaW0m8n/1dgPnZRR9g4m05&#10;F5YWjXni10MT8XO5PBk5MA57aX3izaTGiXX2OvxzAmN1tY2dxg12dPEGpsn7HbUv+drNk+onry6k&#10;t4INoK591T7erqi6rX65xWKx44s3MEmZj1r/RfUFOX/LQ/ecXllKH7agnj1w10kejY/qZY7+puRq&#10;rvmBur5t8tb330iey8nqesfhmCNKpdKG7N9kHxuJzqTSyPsb7IodCeegw+FwOByODGCjvt+eHWIS&#10;b3b4Ouzo54XsPQPn+vOoO/nCodqKbWmSk7bhx/AP5BznmeXF2A3XZ9nzJEtGjYP/bZVjcYMNcZht&#10;jFhx1G8cC2tzFwqFz1C0UK3BMa5AgZ5ra4I5f0aIdjgcDscIAYP3EM7oM+ysNr1NUle0Mz/2i7pI&#10;UJ0Y+b+grb68LmMcobHK5XJ/t4ciuURnkvM2cTXOFqexz+fzv8G/4EH/kos3W19GxTEuaxkffalr&#10;zrAH0FCf/i+u04s3fdFof1vrKlsvozHsrfPYDw8i3ABk2AqmeeV2SmvT5KB8NxdvCfTLFtpPvv1K&#10;MJFB8tCnx1ZzzA2U1y9mbrd6sQd/X02ZP5DvCtWreRND31P5A39NWBf/DodjDmBvbc8+/rf2U71+&#10;U1h6D/3xz3K5/CPldzgcDofD0RycmY+VjR3Z7antKpdnhdX435Bk7i2KtPd5a8fOdLlmS8PvJTkH&#10;AJ5Tt7Vnn1gWUTIiyxryvCnJ7HAsckyiGL6jTWqbxDYKaYlfrlFh5Z2cnDyYsGOMwYGyr60DFOYZ&#10;1ViHw+FwjBo4xx+Izn4HvE7ndPwwYOc22dKzPYvKF/tjO8DqWLJkyZGc/25AdwjmYSvGTL8Sqhlf&#10;ja2Nq8VlkTG/hPHeAf+CRqFQSH/xZv3WGLBuj4FvreaaO6gj+cWb2hAJd3zxxvjuH691uVlUHuby&#10;ffgzQR8/H/ZIZvlWjMdEYeS/mbXzAvxdgfb3lwzWjzAeX6+mzh3U92HVJfnwX4Z/p5A0LzD2H7I+&#10;iyZ3HJYuQ6/N6Zd7DoejCvbs0+HHtJ9E7bvgvxud9Q6e8x4dsjocDofD4WgB7PSvy0Y1EpXQbFrO&#10;1HOUr9fgzP6E2gj2eGLnE52GkesWnkeeXc3df9D+V00GPf/EY6F45Hq78jkcDlAul5/LJr09bI6a&#10;DdOM5L+jWCzuj78f76x1jAA4MDbK5XL6toYU59krV670Xzk6HA7HCGNmZmZLDO7/5ozWBVz6einp&#10;ceISI7iTMz6LVg91rMG43o+4WehoA2ylr2ou8Cbjb3MgV3HNaA8wzNvl1LElcQsWPCjuZfalUWFs&#10;jI4vyFqBMdrVxksfJlcqlY8QvaSa2hrMQ/KLN5OPqEwqfXJysmm9pK2yvrWb21ZUP1SeOf8G4W6R&#10;p+xHqONO/LZf72acP094Pq+cydO/A6jrTsnGGF8Btw5pc0apVHogc7em1bgrDXv0Itq/H2GHwzF3&#10;TLJvH46N8PDI3SakORwOh8PhaI+ybFd7bpBdTFxC+WXHY7Nun+TsLYqc2cmv10XCSftisPfF51ez&#10;9h/08RP09S61azLYmIikr8Z+3zhkdzgcwszMzKvYyLdok8TKo56Wrk0lpUIZvXbSL9/GF6/QnGuu&#10;eUD7ZIhzOBwOx4gDg/dI6e7YCObMzjzbW1HlrA6Lkx2gunK53Av04TlxjhZgrH5stpNcs7PMbUY7&#10;f3nAW8jfGCwg/6Hqh60h8+N+v1wuL6tmmzsY3601lrZWtTZ52Ns2JLcE+Tr6xZvqD/U+hnAD2G8/&#10;VD1WV7e0MRHVFntrLhdvCSj7Luq42+oKcr8xJM8H70TOu9VH5vTdIW5eoK63qO94M2lzQp/OxnU4&#10;HA6Hw+FwOIYC7NEjZZvKFjbb3ez/YHf/pRfPNvWg3a9bOwTTZwZjsVg8feXKlfep5u4veObZHDn+&#10;Ym3rWcP6LzIuY/HGFoejL2CzvsGUB8GWtA3PhlL+A/A7xhDM7yukSINCPZM18pCQ5HA4HI7RxvKl&#10;S5fujR7/hxnDxHXN2JDWB/gKizobZDPoAYN8m0BHExQKhW1s7DRuRKUPa/Jn0c5eEf+NxC1I8KB4&#10;H/Xd+mLrR1Q849DRBVkrUM/WNp62Ljutl/zJxZvKySUqk1HdmRdvYJa0HyoP/q5o4yI3yC7O+eJN&#10;QI6DVU801ieyDu8ZkucM5vN2zRvumhA1L8iuRFa9zjxzbIy0eT3cA7/D4XA4HA6HwzFQYK/ugG19&#10;cfw8E9vwso/hy0P2noE2t6Xtf1o7MUlOnhuwp/ep5u4vaGfFxMTEH+15x2QwVzJOTk4errwOhyMD&#10;+ikoiiL5g3qCmbQNLmpTacOx8e7A/ai/inD8sHz58lKhUDhSc62DhLl+RkhyOBwOxwKAPmznjN4V&#10;HX4+hvntRDU929ul6SyIjX7ZAArncrnL8X+TPFPQ0YgJxv8gztBkzMRm421UuvKHcb4b/xeJX4i4&#10;T31/5ddDolxsz/OJSy+EZmdnp2R7hGBHYI1vHb4IltSvuvWQWk1tDtrelnG9QeW0jlWO6EyqD5qP&#10;Zr94Eyi/j+0Pgh3Tysg1UtcttPU80ueKHHV+ELlvU90i+/Tf8DDSytUs3YNxvi+yfYCxeGaImjeQ&#10;6cv0OXkdq9HGUK7mRWPCHrqJ9p9MvMPhcDgcDofDMShMYJfLrk7tdvNbGDv1SPJ19QzTDitXrtyQ&#10;55z0v6ytLZIS+5g212GTHz4zM1OplugvisXiXySHSDCRxajnJOLPKpVKy6u5HQ5HMzyBDawPQdKH&#10;35jaULbZ5VqcNj0Pzp8lvB50jBFmZ2f13yy3hjnW/4SsX01xOBwOx0LC1NTUezizfyVjWWc3UTXn&#10;exyO4zHqE7+d++aPy+iMgN8l756EHXWYnJx8KuN+mcbNxi4ez3oq3agwDzOnwQfjX1Dg4ev1tn6s&#10;P9ZvrRn5GZfT8b9WZJy+TT+/Kj82x2OTStqA+pNfvOFN6oP6FeamSWJrbKe9oLLxWDdjyNv04g25&#10;91Fdrea1GVVG7Vt5tUX/X0zavEAd77E6VX/ow9dJGqkvyzGHyQUh3pQK21jamJDvEMIbQIfD4XA4&#10;HA6Ho+8I/0uc2qWi/LKxZa+Sdis26iuSzD0Ez0WvlP2Lt+Y5wdomXf/rPBAgx/bwOrVtNrrJE54v&#10;ZKfP+z+gHY5FATbMtmyYW/CmSiV+GNbGitNEpWuzsfE/SNgxZmBuV0mR6rAhuLQa63A4HI6Fhnw+&#10;vzH6/NfS5zq7m1Fnuvkp1sD6+Kjc6kKhcES5XO7o0mQxgXF/IlxnY6cxltuKcV7m7DT9gpHwggHr&#10;7Z84qe1Yv24sTcT2TNywjhT+BOltoW95MjbfUjnZKvC9IaklyLddbNNmyRYz1N3y4s3kJ9gxLb9c&#10;86v/vbh4A0uYg12p9yjJL/lCP37OHu3563DmCsbu3ZKt2Z6Ix4V1cSB+h8PhcDgcDoej75icnDxc&#10;tqhsVaPsacXp+QVeFbL2FLRzptowql25JNmzwvuqOfsL+vpE+niR9d3kkQw2FsVi8VuD+uWdwzEW&#10;YAPrw6F0Q9vmbkXlQSGt5QH/k4SL0DEmYC08VutBSlX/xxGiHQ6Hw7EwkZ+YmHgQPJkz/nozoKXn&#10;zZC2MHm7ohnklF0D5/3/XeMG7KTkP/eMGmei29Lmgzl7FuEFA2T+p60ngpnUOJitKVf9lJ8HvNsZ&#10;r53I0xaU2VflqOsPBCersa1B/uQXb3jbUjLqwRobt+XFG/J2PKfGrPySi/Z6cfFmyNOHH9PnC22s&#10;kfd2bLo36lu8Ic/QwHPHEzS+kktjTVQ6LvH4KI0+nM483Iuww+FwOBwOh8PRN1QqlU2xmVfhTe1U&#10;o4WxTZs+H8wF4UuFX+O54i6CybOR2pENb+0Sd3mhUHh4tURfsZQ23xf6mVDtW9+RaR12vP4SoaPn&#10;L4fDEbBs2bJ7sYl/q4dggunmlj+LtulsM7L5dPnmGBMUi8WttBY0txwAvwvRDofD4VjgQL/viV7/&#10;hvR7MJ5rzvRWZ38WzRhXPfDf1P1uHljuS5oDTE1NbcZD1J9sjIlqyvqxV5gHm4vwLxhgO3R08Wbj&#10;YetQZO38pVwub0GetmBc9tWao8zxIaotaKvjizfJJzuo1cUbMszpVZNZYyO5WCc/wN/rL7I9grrP&#10;Uv2RXac19YRq8nCADF/QuNl8xGNYPz7KQ/4P4Hc4HA6Hw+FwOPoG7PtvyPaUPWqu7FQLk35cr99I&#10;gp37TJi0EdPaxYa/nGf4p4TsfQXPCm9WP63venaIZUHOtSGrw+HoFiiQTVAgf9Vmsk1GdEva5qOs&#10;Np9eO+n/+TYeKKHcDw1r4Qb8/xXiHQ6Hw7HAMTs7O8W5/WUM6bvt4qCbs7+eKiOqnnBZcRrx+n9Q&#10;twkA4/ERjYuNE1Edkzm5jbnaF//Io1wuv5n1pF8+tu1n/BAnau1NTk5+nLS2IN9mPPSdp/KMbV8u&#10;3mwtM/aZr1DVhSrp/1I+gl0xa2wUF2RbAXuKUqn0YGR9JUxeexr6dsGQ3miwvvYDMtxt42B9bzY3&#10;SocX4n8odDgcDofD4XA4eg5s0Z2wOa8ItmdK2c56duG5QM8ebw3Ze4UlPNf8TXZw3KbCalduoVD4&#10;U8jbb6zHc9YZ6qvaNhKfyET8uj703+FYfGDT/zXeYFmsVwhydUPPJv3sypUrR+oP3B1zQ6lU2pW5&#10;vSYo3YG8S9jhcDgcA8V6nN2nmGEv6jwnvmOqrPnNLlA9iscw/yrxU3DRgzE5Wecp3q4Y5uWoXn+z&#10;sh9gLR1ia6DVOlKfzBXDg+zfiOsIS5cu3VrrS6TNvv3iTXmxa/UfyA2g3VUmf6u+ZrFZfvaLXu/d&#10;84s3A/XvAo+lT8laZMzXhKS+gjbvRZtPhXvDZMyYw2Te4zFsNY7KTz234nc4HA6Hw+FwOHqNFbI3&#10;ZZfKRpVdKj/xZq/ejR17QDVr70Bbj9UzR2wLW1jthmeXUpK5jyiVShvS/yNMjtDnpH1jP/rvcCxK&#10;8NC/oxRO2OCZ1Ea0dFMOcqWg2IwfJewYA7AOjpKynZiY+EMul7tPiHY4HA7HmIAz+77o+P3Q9//W&#10;uW5neje0MlbeKJuAeg8jbdGDs3TvdnZVs3iV4wz+2ah/salQKHR88aZ0e6ATWYdvIK0jsKa2Nju1&#10;XxdvomSknYaLt6mpqRch8xrrR6u+ZrG+jPm1X/p58WbI5/MbM1f7wfPK5fLLQ3TPQTvPY/w+Bn+p&#10;+YrHS1RYfSZrje5QOIvkXzs7O9s3eR0Oh8PhcDgcixOlUul9skfNXiUqtVfl8qxyRzVn70B7O2EL&#10;X2o2sNHalEueb5J1olqib9iA54IfyS6PZTA5RNIugU8M+R0OxzxRZnN/gU211jZcvPlIT5WQ+S0s&#10;UvaOcBPeb+Xg6DOYxx9oTvWBCeuhp38g6nA4HI7RAQ8bD+SMfys6/3Y732V8yxXtjLe02J9Fpclm&#10;wCa4i3pO4xx5KfEbwMWKDSYmJt4e21Qi45M5fkYbR80FZ/KmxI0qJpDxa9Yvwk0Z1kXaf9bGLeVy&#10;eRlpHYH8W2s8VD6Xy/XtF29yJRtuDZiH75n8RqLnTdVTLBZ/gn8g0P/pVSqV+4VgL7BE88iD+3cY&#10;n9Pg1bbeSat5hjBaXLsxVLrysoeOIZyDDofD4XA4HA5HL1DkOeHvsjfNxicucc0Gxf7fq5q1Z1hC&#10;3QfF7ZndbEQm/f9zJcndR8h+12e+1q7kEE02PXeRvk3I7nA4egU22Mftgw3beLYRSc6k5UUp6cOQ&#10;zxDnl28LHCjYO6Vwmc93hSiHw+FwjCk4v189NTX1C53/dvbb+U9yetbrXFC8xWXRbAJzqfNN8JGk&#10;LUrk8/ltOVPPt/EgKh0b+bOodMszMTGh/84bSSDbLvGakMxys6g8llcuY/Ii4jsG+bemveRLQdTR&#10;14s3yjRcvBWLxTeRfjvelv3slqoL+c7Ev+BQKpWeWCgUPoCtaP1ISFIS1lyba2miwqLlk5tFq1N6&#10;Cb6ZOIfD4XA4HA6HY97Afv207EzZm/V2q8hzx9nwQSF7T4A9+1ieDWtsYqLTtkm/uQ+XfQ2gXw+m&#10;nb9buzYO1nc9b5Hnj2TNV0s4HI5egv01cag2Hv5UCZg/i/EG1cMxZT9CvGMBA0V7sNYAayHzf04c&#10;DofDMXaYwgD/TviQOznT7Xw3Y9zC5M1kfbqV5QHjHLhoL994sDtUY1E/NhovC8e0sRaZi2sZu92I&#10;HzlgI+xi/arvXz2VprVg7PbibWpqapb1+UONCeMx8Is3gfjkP97wNp27uZBxXGgXbxsxFl9B7ktx&#10;07Usv1yNt+IUZp4vx/8q5i4h4VcRf57SjdSXSUsPD/9+8eZwOBwOh8PhmDeKxeJW2JZnyW4VZW/G&#10;/mDDfjhk7xl4JvyR2b5m58btkn5uNWd/USgU0lds1sugePqvZ637VnM7HI6eg034dJTQTfFGFElq&#10;SdusKIs7cPWfbyP9vySO5sjn849mDVzPGrgb/5dCtMPhcDjGGMuWLStPTk7eF71/Ogb3tWZ8myEu&#10;yk/WTJrdoDzUk/rlEr4a++Jh3bxecFygPjMGF8fjYX6SG6h4o/JxHn+Z+JGzqVgnu+jB1GQlqinj&#10;PrFO9AqVIuwKjMO+uoTBzhzKxRv1rMJpKDcfan6p9w79xwThUYf0w+aMT/pBhcY29sOrmSP9j9wh&#10;QZdsFMqmQA+sZA5fRL4brSzRDdTasr2C/zrm//7EOxwOh8PhcDgcc8V62Kivkt2KP7VjjcH2PLVS&#10;qUxXs/cGep6jzXWyb+O29Gwjl/RVelYO2fsG2nkWbeqz3pp+W5j0C8m26J7XHY6Bg42/JwrhJryJ&#10;ItAGlL8Z6zerlAkP1Z8lbT3oWIBgHvcPB8FPQ5TD4XA4Fgl4IHkahvdlOgdEohK3lT2QlddsA9kF&#10;sieKxeIx+Xx+Y/IsKmATfZrxTMfFximL8Thq3ETm46mERwrMa/KqSbP9Olkb9EX/7fYS4roGY7AT&#10;bV3KOA7l4o05TC/eWvW1W6ou+vYp/CML9u4ejMs3bQ0TZfOZuMi/lnE+FHeHaon2oM4XwOutvixq&#10;bNSG5hD3HcQ5HA6Hw+FwOBxzBebqZGJnygaVrRm7sjkLhcJ7qll7A55/H4Id+zd7frB2LCxbF5le&#10;kWTuM3ieuUXtx30mOnH1rE7cJ6s5HQ5H38GGfKk97JpCyKLS6vPIH5THBwk7FiCYu/3D/F+O/+kh&#10;2uFwOByLBNgBT+QM+JDOeIKpgS5/Fs2Il9/yyRUtTf6JiYnfk7bYUGAcv2hjYOOURRuzmIzZH0gb&#10;pS8z5ZHpT1obshVMTuJbkjKX4M4Z+Xz+aNq8GnfXENUSyNazizceRld12s9OafuCvTayF2/YgHvR&#10;95tt7UbjJLn/wfjuynzsXM3dHahzD6uXYEprR1S65rBQKFyuMg6Hw+FwOBwOx1yAzfoR2ZVmf5qr&#10;OLn6khnZun4zRytgS7/Rnpfi9syvZ+NKpdL3VztiS78Dm36ttUtUjTzI8QVlSzI7HI6BYH0eqPUq&#10;mOtsU4q2Kc1v8Vkk39rwYUJPFZdjIMgx9ydLEXNQfGyTTTbJhXiHw+FwLB7wnLBkX86B03QemHFu&#10;53/s75Sqg/Plt9T7KMKLxj7gQe959Pk6vC3HrT5eYY0Z/p7+wfc8McUc1ly6NeuPaHYjZeZ18QaK&#10;PBTKtvziihUr2q4d8m0nOfEmbCVjGGM9dLa8eMPbsp5uaONG3bczRqP2q8aHse9vZFzuwJ/KGh7M&#10;rwryzmv/sifupTVkY29UO4ozN/Bq5NlU5RwOh8PhcDgcjm4guxP79XSzac3+jF1scv0Pdc++7Eh7&#10;z8bWvVX2s7Ub27d6viBbvy+79Nnu/shwZ9x+7JKu/xV/TsjvcDgGiZmZmReyQW/VZiSYbk4pDoWz&#10;aHktH+FDKpXK84lzLCCgeN+suZycnPy/crn8gBDtcDgcjsWHPA8NP9G5LhJOz3sz2C2unvVpCss2&#10;mJiY0PnyCeIWDUql0vdtzAhmMmsslZ8Hot/gHxVM6cIEN2EnfQrzPt+LNz3ArtXawUbZNkQ1hS7e&#10;7GKnUxnJP9CLN7nUrV90PRP/SIAxeCJjdYmNndn8CjP2V8NnVXPOD/oARHOpNmyORGtPNBnkoi++&#10;lRR0OBwOh8PhcDi6ADbn+82uNLuT6MRVmPRT4IOruXsD2kv/ukEkKqXCPAN8Wvn6jAfItlZ75qrP&#10;GgvSFLdmampqj2pWh8MxFKAMXqFNaQ/EpphIyqTStaEtrz5QoLwe1J9LumOBYPny5aV8Pp/8AShz&#10;N0rftHc4HA7HgFEsFu9RKpV+xvl+t53xRLe1CZoxlFuL/wNwUfwn7MzMzJaM3Q02dp1S+TmLr2cO&#10;9iQ8CpiWbaB5t7lv16dgC+ribc5zzdgdTB3rVBd2SdtXlk5OTu6gvJLNSHQm1Q+lk18Xbw0yEt/z&#10;izfbR3Lpz9+IWwKHifX0P4zIc6GNm82xZCTuwBYXnutT9k3hVTmdzvEkdR4cr6GYWmNy1bbIfH6b&#10;fItCVzgcDofD4XA4eoaHyr41u9ZsW+JTf6FQ+Fw1a0+wHvW9E1v29ti2VVvmYgOvw3Z+aMjfL6yH&#10;DHp+T9olnPY/yCC+tJrV4XAMDTzobs5m/adtVtuw5tbTFIlcK6Ow/Llczm/SFxAmJiZ21rxxIFwa&#10;ohwOh8OxiMFDxErO8r/LULdzXmc8SV1TH6xzzsjg/0ypVHoicWMP+rqNjR3BjqkxZry+PjMzUyE8&#10;VOhVj5o3s/U0j636E9uPlDmGuHvCroEtcjSOtXkra/Fh1ZRs5PP5O8O4ZcpVT+VTftr5KeEaMGc9&#10;v3gT1Z6o8SQ8AYcC5nQT5ukvJk80Xwnp/+WVSmXHkL0GlH0izwrJPGttw18R/VTiH1fN0RyM9U6q&#10;29qUG68nhVWv4jRG5XL5JdWSDofD4XA4HA5He2BHrjE702xcUfZlsDu/G7L2BNi2LzZ7Vq5sWXse&#10;CrbtNbDvb4Xj+frrag9vwqi/ic2O/1xseH+Vu8MxCsjn849mQ/5Tm9aUFdFNGSsZuaZkeGi+kbp2&#10;I49jAYD52jkoZ794czgcDkeC6enprQuFwn7YA8k762ODvlOaLSHKj41xAw8Hu5I21igWi/fgTP2F&#10;+k2wYyp/OI/133jDRvIfb5p7m/9W/VGa5VMfKKv/T+gauVzuaGtLLvX8JCRlgvzpfxkQbCmjUXko&#10;N5CLNxsPc4kb1sXbPWn/NyaL+idXDHN8I3xGyFsD9u1TKfdvlbFyKqO6GDN9qPAxbMmWb00gzzOp&#10;5yaVVzmrS/UYTR7q9Is3h8PhcDgcDkdHwMZ8OfblnbInzdYVzd7UF7vy+fzGIfu8oTeH0eYvzKZV&#10;W3G7koP0X4bsfQPP6tvQ1ll4EznkWvuB5xD3SOV1OBwjApTDZiilG0xJEdWUpsRM0ZhfG5w69MeN&#10;+nDNXxcz+qgwb99nDu9YunTpB0Ocw+FwOBz6wHxXHiTW6GwnmEmd/c3i60ld12Aj7EL6WNsH2FNv&#10;5Fy9E2/m2GRR46NxpuyphIeN5OJNMsU2HvGZtHRRfaDMnC7eWB/pxZvqQYYb4AtCcgMYq/TizUh0&#10;U1qeQV28WXthTNTu14gfNEq0faJkkCw2vtE4r4aZ/z9XLBYfisxnMy96ZWxNf2I/6ReQvjwp1AQ8&#10;FzxPedWuSFRa3vwidV1MeEOVcTgcDofD4XA4WiCn5wezI2OSZvb3+/EvTXL3ADzL3j+2aa0ts495&#10;prhTn61Xc/cHU1NTs9jWF4X20j6bDIyJ+P2Q3eFwjBJ4yN4SJfEPexC2h2NRGzh2s6g0lQnfKhj7&#10;b7aPA5gv/cffzczZ8RxKm4Roh8PhcDj0gflzsQu+LwOeYI0t0MweaBWvhwP8unwba9DPY+1hTGMX&#10;P5hlUWnKg/11K2fx44kbJqZkx9U/VBotLshbk6Zy9H1OF2+UTR6crT25uqxatmxZOWSpAfmTb7cq&#10;H8GkjNwsWppc5Gu4eKOu5OLN2iVq3rS6bIxo4wTiB4n70ubvYzmIS9aj/CL+N1WzNgc64CPWh3pa&#10;PGN6LtwyFGkAdWyMHjmt3diqvqmpqTmtH4fD4XA4HA7H4gH25Ztk18a2KdGJG+zdi3mW2K6ae/7A&#10;1tVfClwie9baM7/Z2rR3bMjeNyDDC+J2iaqRgb7rtfAOh2NUgfJ6JMriItvAco32gK34LNpmF9ns&#10;+uWbv3ZyAYB5PVcHU7FY3DNEORwOh8ORgvP8kxMT//nfLzvrSeqYKic7gnL65dtYfzlncnLy6fR1&#10;nY1XO/tJtHyU/THhYWIKGWyu0nm2B1vrk8LmN5dyf5iamprTtzxZE0erTWtHrtYcfEDIUgMeOtOL&#10;N1F+ojOp+sylXObFm5VXXXLny1guufTnykKh8GzS+g7m4cP083fxnBGdUPIYSW978QaWIPfnqS+p&#10;x8ZStHCo71Ta3TwpkQHG+C2SB29Tqj7ynY3f4XA4HA6Hw+HIBLbpSp5P/yTbMrZzY9uU9J7+t1su&#10;l/uUtWdtxi5pP0euOf3XdaegnRfQt+vUx3qbXNQzXKlU6tllo8Ph6BP04MxmvlIb1za0qLAUGFka&#10;aJveNnzIfyN8IfGOEQaHw2/CvL2N4AbVWIfD4XA4UuSwDe67dOnSY3QZYuc88R3TbInwwHKjvuTD&#10;A9FGpI0l6OOLbJyMRGcyzsMYr2Fs/ov4oWB2dja5eDN5ZfdZP+r9chU2Mp9zep0idsjetHmr1W31&#10;aa1kXbwVi8VvkLbOZDCXpExamtysizfKP8XyqE2586XJJX9Y83L/m3A/UWQcP01byWs4dVlmcshP&#10;+/+WHArLZWyvk80fyjbFypUrC5T5OHUlX8yzsZJrDPVn/lqzXC5vQTsNHxJkkTr+heuvm3Q4HA6H&#10;w+FwZAK7dCfZs2Zbmn1qdiZ25zWlUqln9iT17YCNepPaIZja0kbs4NtIf2s1d3+ADNtLBuu39Zm4&#10;xE/8bTyL6S+EctUSDodjpIHi2IYNfLZt6LCRax6O62kb35SdlWHzP5ewY0SRy+XurQ9ScfWrt3uE&#10;aIfD4XA46lHgjD+2nT2QRbMPzFaQi51xjuwN0scOujCCp+lhSP21hySSmo6N5aPc4cRX4MCBLbBn&#10;lj0X5iudv5jWN+byxE4ucupBvfuqDqPVq8scjWPIloI2jlK6yWX5ScqkpYU6s/7jbSvqTOoi2BPG&#10;/VBYdTO2/bx4W0KbX1S7NiY2PvAM2j60VCo9UK5I3NEa30qlsl8o3xbknWY+fqtyqj9eD2qX+INC&#10;1hroW8mM7x+VV2WIymSQVfV9hrDD4XA4HA6Hw9EA7Ml/46R2aGyPytbM5/NfrebsCdan3i+obmtD&#10;7RGftk3cn6pZ+4b1sbM/H9pKZVD7pCV+7Pv3VrM6HI4FAzb2ofogQptZD9mmXJrRNr5tfvPzkH41&#10;yu+IuXwY4xgI8szRFzTH+P3izeFwOBxNwYPMxpwXv+LcqDH4jfXhOF40W0L+8MH9WYT7+ifUwwJj&#10;daD6GD+gZVFplh7lvT8cKGh3T+b2OrVvdp9o8yZX8tlcxrSHQB76/qJfzYUqOwJraV9rU3VZW7JB&#10;y+Vyy4s3gqkM8mfR0uTSRubFm+ZJ6eoDUfOmyWR9EZH771n9mS+Qfw/kP9Js9rjtMK6fDllT6DKM&#10;vu46MzPzzBDVEZjfTVjXu1Lv9fF8hbm/NWRrAHP8FukM5SeYSauHvpyHfI8gzuFwOBwOh8PhSIEd&#10;+kZsRtmcqf0Y26OyN4vF4kOTzD0A9u4B9pxg7ZjfnvOwW58esvcFPD/sr3asXaNkkQyyyclWquZ2&#10;OBwLCXk28FHayPg7+jDClFBWPPVc5ZdvowkOp+fkcrlrmZ9+f1PD4XA4HAsf+sLGAznXL+rENogZ&#10;PygoLJc6xtU+0Cs6T82yi2JaurkaU8r9Hf/AwFw+EZvvdpsXYyy70vRgh2w7wJOR8xbFKY8oucN6&#10;WA47BvZH8os3q8fqQqZ9SV6/mus/oO2jwrpJ8spfL3dM5TEX+Rsu3ng430r9alXHXBm3LXsaPpZw&#10;z8BYvII6k3lTG3F7Rvbq4fq1WrVEb6APNKj3ZNq+QW0zfv9mHlv1bYJ8R5t8MeM46wd16/XnDXPv&#10;cDgcDofD4VicKJfLy7A5fyFbMbZ9zZZUHDbku/D36i907oWte5rqFfXsYe1aGHleRL71qtl7j3w+&#10;LxmS50nrZ+yStqpQKDyDcN9kcDgcfQQP6jM81P/SlEsWpWzImsn6vCiFs1FMDyfNMWJAWX+Peb6S&#10;+dwxRDkcDofD0RQ8CDyKM/0c2QGc7+m5b65sB/mVZvFZVDoPSWdhc4zdaycZo7dpfFr1vz5N4wZv&#10;wN/Vr5HmA12m2RxmUTKKzJPCS6D69jrKHMEasIsyS+/q4o0yyS/e4nFQGJlen2SIQJuPJu2fSieY&#10;stX42viLyNj04s3yENVzhrbFnly8LVu27FGM27upb63q1niIcV8VtnbJ+6xQtKdg3F7KPB0I29qO&#10;5XL5pci31uSqlzP2U5/Gzf+jwuFwOBwOh8ORAJv9v/SsYfaubFyzHUlW+LxcLpf5n8NzAW39tz3j&#10;EKyxWYO9egp5HlTN3XvMzs5uRP2/Uvtxu0bJQ/oXQnaHw7FQoRt2NvNvtKkJ1mx0hS0+i6YMLI9c&#10;FNe5KMN7E3aMEDg0viOFPjU19ckQ5XA4HA5HSyxduvQhnB2v4WxfZw8lWXaC+etpaXKp61xsjo2J&#10;HxvMzMxUsKHubtb/LCqvHvKwlb5GeCDfXsQG6OjiLcxT+urCUqm0nLJPJu6FyPtL+YleWk3tDIxP&#10;xxdvtLGPPXwS7IiqK8itB+cjiasZU+LTizeCPWV9n+jrH/F3jWKx+E32xm9E+iD+S2tEdZpLtsRV&#10;m0aFQ7tnMJ6fJY9+RTa0X5Ih9xrJY3No42OyyrX+sLY+Xy3lcDgcDofD4Vjk2BD78e/YszU2Y+xW&#10;KpWfhbzzBs8GD6HeC9WWSFTShpH0S8rl8hbV3P0B/X2ctW/tEp2EZUvzXHBxv2VwOBwDBA/tx0ih&#10;2QOxPTSbEiBLAxWv/PKbMlR+lNRVxWJxS+IdIwQOsVXM649LpdKGIcrhcDgcjrbgTH8B58e1eFM7&#10;QQ9G7ewE0fLLxT64cmZmZqzsA+ynXc0W6oQaK7OfGI8XEtd3TE9Pb53L5S5oNU9Kk+2HXLrEuR9x&#10;88ayZcvKjM+Xrc9EJW5YPw0Xb+Tdp916qqfyi/JTXvW+AX8KwnupX3G+XrFeTtpfjds1GPNzcJL6&#10;tC7k2jiZ38Ki+hPmKpVDVP9ZU7fT56cy3/dJKh8stkS+82OZsxj6dTZyjuX/PzocDofD4XA4Okep&#10;VDpLNiLexFaUK3vRwti8c/pyWzNgJ682mzTYpcmzrfyyr7GzvxOy9gXY6w+jjVtlzxOskcP8xPsP&#10;WhyOMcM92PS/sM1OuGbzK1zPoAwSojiSfKIUFQ//ZxSLxY+vXLmyQLpjBMC87M8Bo7nRO4IdDofD&#10;4egY+Xx+9/isj898uWTJpB4oYntC9gH1bE3aWID+bMGD2kmt7KUsKi/j8PMVK1YUCfcdtPWRVvJp&#10;btUHzSf+P/Ti4qZQKGyth1i1a23LVRvEN714w9sxbW2JWmvYnjUXb9S5ytJb9b8XZNzmdPFGuXNs&#10;XGysRJPb4i1MkbQvcpVuaaLGgX4fxxh/nPHYI2lkQKDND6p9k5eoxF8vr0i+DySFHA6Hw+FwOByL&#10;EsuWLXsuNuE1Zi/GNLuW55InhuzzBnW+HDv0TmvD7GySElfPRP18S0u5XH4cfUrebmHtyq++KiwX&#10;e/oHypoUcDgcYwVdviW/fNOGNyXQilJKclXG4kxZSEFC/d/GQD5UcrTGxMTEg1Hgqzm0BvohjMPh&#10;cDjGA4VC4WGc91+AyX9PEdWWZk/ILlBY9gIPMxcR90PCY2Ef0KeP07+76sek1RgpTWPBudyTX5e1&#10;Q7FY/IjNgVEyGGXPxX7ynq5frKnsPJCnj5+yegknruSg3z25eLO6RY0n5Wsu3rB5VuGkec3fD1L/&#10;Gtwp2DGQ753IfJvGXPLH/SE59cumjsMh76nspf1Ju4axu4Y60lc9Kl0k7jraOJ30+w/ikhcdcU/a&#10;Oh1vIqfkMZnNL1dkDVwpnVIt6XA4HA6Hw+FYZJjAVj1MtqvZizFly5L2JfKVqtnnjRz1HaW68dfY&#10;1qG927Fj30l8V6/W7wIbUP87gh2f9I+4xC/bmLG4u1wu69JtNsntcDjGE2z25D/fYgVEdAPj+Div&#10;aApECpT6fq4HccKOIaNYLO6Tz+c1N/06SBwOh8Mx5uBc/4Q9MJi9QHSNPRD7lac+jToU/7NxsQ8Y&#10;j/PifsZuFpUmGylcUvQd+tIN8iWvC1XbyLsG/g8yXBzLa9T8Mjc/SQrPA7S7r60Va0fh+ou3SqUy&#10;jSzftjyijWc7xjJj46QXb7T9WMb3Jksjqq9UG/RB/zPXEZB1I/bBMeqnZDTXSJa0XotTHpG4k0ib&#10;Vj0G6tsd/g991rz+S/m0xuRqv5H2S8ZErzft2//AYWc+hLk9F28qt1zzK976ItmQp2d/ku9wOBwO&#10;h8PhWDjAZn2W7EG8qX1oNmOwea+RfVvNPW9M0dbXgx2dtqewXNL1XPbdatb+gLZeY+2Za20Hm11f&#10;GHQ4HOMOFNu9eGj+ZfyQLMYKQmkWn0XlsfzKi/9o4of2h++OKjhI9tGHL4VC4V0hyuFwOByObjHJ&#10;eXJofNabvWDnvoWzaPmVr1gsyj5YDy5o8LD0OvXJxsPGhqRMRmNwLWPZqwfKlsC2+4tsAJE236I4&#10;2t8B2W82eSRzsNvkXqT0pPAcwfw+lLbOsnEhSnWfRtyDqjmqIN9WxCXp1n5MK9uKKkcf04s3/NsT&#10;dzPeJE1uPykZy+VyRxdvU1NT7yb/r+r72qqflpf5O5G+bU5cU+jSkXyvJJ94kuZcZcOHG5PVXL0H&#10;bX3Q2hIlc7M+KZ38P8bvmCMY6w8y119l73yVPZS4PMd9dfPNN+/bHM8BLIMNEtlisi4OCOkOh8Ph&#10;cDgWH5ZgwxxrNqPZjcSnYWyaE6tZ5w9sjwfKRsWb1i8b1exU2r4Ju3T7JHOfQH8uNdvY2ic68Sse&#10;V7+2czgciwTTKJ2jpADwNygmUxBZjPPoAV8KRKS+I1F29ydPDjqGgykOt+M5cE4IYYfD4XA45oIC&#10;Z8lnON/Td+TH1LlPnkyabaF8wd+39+gPCjxI6ddLq8LFRty3plS6xkkfQhPu+3/iFgqFldgAm4gE&#10;01++E94OGa4xmy2eR/p0HfbbpiHrnEDdR6uvethVnbTX8Es60raydFGyqIz87cbRGGzNzP94Uz0E&#10;+0q1g9xNL970xTbZwchyALLervySWX01+ZrJaeNA/rXwo8R1jFKptKHmvFgsvg3/vxijT4eknoL5&#10;ewj9uyDuk/wkZVLplLlN40LY0QWYyx0Yu4vZ03fY+jZX+4hxv4R5vlh5ekXmNvUzv0k4ptoTlSYi&#10;Q5IXuRSO13DiUuZO/B8OXXI4HA6Hw7GIgM1wP5jYBzFlJ8jFTpBdP69nkBjYwqeoXrOXROyU1CbF&#10;Hj21mrMvKNOfL9G35O8aTA7iU3lI25/wRJLb4XAsGuRRDskrcKT8RPmNUg7kaaApEcujhy0LS7Gi&#10;3KRQHEPC9PT0G5gDvQboEdUYh8PhcDjmBh5SPszZ/juzCcwGaGYjiEqTTSF/sC90Jm0DFzQYh1ep&#10;P+pfq/6LcR7ZSZR9Gv6hgfZ3Yt4u0dyZvWfzhC24b8g2J7BG3kgf77Y+42+4eLNfvKldjYeNo8Ii&#10;WdpSZehH/X+8fdX6RLCvlLy033DxNjU1NUv86+jXWXrAt76Fsajpp/wUyaTSKf9v/CML5P+g9cXG&#10;vFmfFC8y9z8j7OgC7JVn2tqJx1m0dSQqftC0+Tc5mrlhn/+OvdGzD9UcDofD4XAsDGDL/N7sgthG&#10;iOyEo5Stmnve2IF6r1fd+JM25KodEVlO5HlloyRnH8DzyJ72DGB9JDq1h0i7ZNmyZTtWczscjkUF&#10;KR8UQfLzXykFomqUocL1NOVlSsTympIh7k4U237kdQwJPORqDv47BB0Oh8PhmDP0wakeWHTW25kv&#10;ktSUsg/kmn1A+Czq2Yy4BQvkvy/j8Eezk4hqShsf6z9l/0h4qK/kZg4ez4PfXWavRXNzScgyZ9C/&#10;tTYutJH133EV2vmG1oWodtW+yUF6W4ZxrLl4o62tVF839cyHtJ9evCGPfpX0Yx62f21jSnTy7dq4&#10;f5KvXV8tnfr3JjyyKJfLH7S+xn0jqYHWX/p0BeWeRZyjQ6BnngmTMSSYUuMpthr3ftNk0DpX2GSJ&#10;17z5lYd+7Ew+h8PhcDgciwSc/btjH1xjtqJco9kM5HluyD4vUP+TqE+/xE/qVRtEpzZLaOttSeY+&#10;YGZmpoKte7LZQESl9lCwhe5CRv/PY4djkSOHIjhKCkmKgXBLmsI0RWLlFDY/ik2vptq/UChsTRnH&#10;gMG4n8kc3J7P5x8dohwOh8PhmA/yPFT8Wee8SLgpzSaotxHgVaS3/O+qUQdj8BH6lL5GhKhMWv+t&#10;73I5lx9M2lBRKpWeyAPg5bFc9GneF2/UuRYnqW9qairr4k2YYOy+QLvrlM/Wkfxy21H5kbXh4k0f&#10;7qsvBPtO7OW1tHeTiDy3SnbRPlSwvkhWheUqTn5jfZ2i8qgfrJGa/8YbNei/xcA31V/rO9GZjMeC&#10;fr0Zv6NzLGHM3qE1ZutKjNeQxfWKqtPq7WTdKk75zB/HWX1aJzyL+MWbw+FwOByLB6VcLvcl2QRm&#10;D8g2UNhs9kKhcBjxS5Lc88NS2nq/2aWEa+wSxWFPHYu/X694vA928d/UvtlEatOoOPiMalaHw7Go&#10;UalUZlCCvzTlaCSpQXFZvOW1PJZurtKp8wYUnX/LdcBA8T+JA0j/s/LYEOVwOBwOx7ygX8lzrv+2&#10;2YfuZisYLY/Fy6WsXse3oF87ydl6bfzhchYtzVzlxx76Lf6hA1mewjykl2/FYvHgkDRn0LfkMhJv&#10;5n+8xSDvt7SG8Cbta2zkb0flYw3WXLzx4H5P2jtOafXrr9dU/4xZ4ay85jfZsvIa6cex97znPZfj&#10;H3UsZQ5/qDm0ca/vl/VXrkjenxPeEDq6AGvi3fXjK7/R4ubDuB59IMac/hH3I5OTkykVJv4Mm1cr&#10;Z7I1o9YIa8Uv3hwOh8PhWCTg7H8cZ39iB8hONJvAbAbirsF+f3bIPi/Qzltlu8T1x+3Bu2jrZSF7&#10;z0FfPhn3USQ6aVvx2FB644m/ctvhcFSRr/4pfPLhRaw0RPlNkVlcp0TxXoHC8ffZDhCVSmWaMf82&#10;cypF73A4HA5HT5DL5e7DA87JsU1gNkMnNoI+iOVsOnd2dnZjwgsSPMC9Qn3VGBDsiMpP34/Hvx4c&#10;FDaIyZh/FFff+FyPOfwzrv3Kagv888H61LNW9qPGhPFpefEGpsn7nSx7s55xmvLXX7wJyL/PXG3U&#10;UaHkx257E/5BQeuwZn0EdrQ+S6XShsi7A97dkP0u5j/5FaOoPW5+9UthfQBTLBYfUi3t6BSM2QqN&#10;H96+0eaJ+bybvfsM3MwPiJjDBzLPL0We5P8ciUr0h823wvXUnqWcX7w5HA6Hw7E4gEmxfvL3BKLZ&#10;+sSn9gZxZ1ezzhvrU+dZcVuq3xhslL69cYFnksfQxqXWvto0f+DfK5WKX7o5HI5G8IB0jCnIeuWh&#10;MFm6osrpgRvuDh9AnGMAKJfLL+UBeqT/pN/hcDgcCxPFYvFobIUL9aGr2QwiSU1p+eTHHriSh5Ut&#10;8S84TE5Obsb5+s92NlE8HvKr//T7PYR7iqmpqVnqfhpyJUS2pzG2Lwm2V0KbJ9JFvSrwHHsoJX0+&#10;F2/3pd6/qm78Camz3cWb5P1ebGMS15RKl5xhDL9AXBEmoC870JcvqY/t6hllavx4gB/YxduyZct2&#10;ZuyuDvOvX9uZ+8Xly5eXQraOwRzsR9ljqDNZVzYfMYm7PGR3dIhBXLxpvlh7l/Dc0NFbMsj3HNbr&#10;Kq1Z25ciSQ1UHubdL94cDofD4VgE4Bnkf+2ZQ4ztQMXDs7AjloXs8wI256dkh8iOsbbs2SLEnU/6&#10;Q0P2XkNvf6jpn2Sw9pVWKpU+H/I6HA5HA+6BEvuFFKMpkViBkd4VrZwUEfWejKL1y7cBgQfpE1as&#10;WPHyEHQ4HA6Ho5d4Iuf6ZbGdQFxLhoeuxCbgoeSM6enphfpfsI+iH//EzeynqPGoHxP6/ftcLndv&#10;/F1DrwUvFosf52z/OPV8nLH/OA+Ucn+g8bSxtfHVnMhvcsS2nDHk/6rqtHpVZxbVntHiKHs8blKv&#10;2gz8V7N6Qvnvx/KIdK8pLa/qpg7FJXYk47gna2iN4q0uK7PQKNnpy2+Y33sQHgiYh5+rXY2fXPMj&#10;x9cZ5xeGbF2hUCg8grn4Rzwn5hJ3y1zrXazo98VbmJdVrIWu3kxCmZ1ZJ7fjTeqQm8WwnvzizeFw&#10;OByOMQd2+eM5988zm91sQKPisAN79dpH/Qr/FNWJP2Vkc+qz5w8rY5/wBuuj9ZO4uK/fJLw0yelw&#10;OBxZ0IM/iuxhPCzdYMqE6DnRyksxSQlR7/nEz0BHn1Eul49mvI/aZJNNciHK4XA4HI6egTPm4fBm&#10;O+PtwaMZ9SGy8thDCuUuIn5OF1HDBv3+UX1/W9lLZgvBpxCeCyZo84Oqw8bRxpK0tA0Lh7aScJxP&#10;ruLD+KfpcX1ZjPPU50OumnCzekym+jpM/iwqXXnVZ/l5kD6B8Iup53or38/LiUHQ+kCf/qDXOBI3&#10;CWMsDfE9e4hnHO/HON4Rz4XNDfb/dTwL6JJs/WrujpEHx8Z1ihYm7fvkqe+bown6ffGmOcnlcufg&#10;7xqUezHrJJ1nohqo9eQXbw6Hw+FwjD02wB54l859/IltoGcDuWZbYgP+Qm/pqGafF6h66QWqV/YH&#10;9mz6jKA4tYvt8ftCoXDPkL+noN694S14kzatbTH0+zbaf2Y1t8PhcLQBD3xbojj+bkpELtFdUeVi&#10;ZSQ/PJsHthf26mfGjqZgCov/xwH3xhB2OBwOh6On4Czfloep5BuOrewEswNi6uGIh6QLcRfkL9+Q&#10;O/2/o06ovDwg3oR/TuBM34E2L7GHWKLSsbTxN9f89fFy43Lyx3Fyu6HVazLJzcpntHZFK5uVT1S6&#10;UWGtF2sjrkNsVc+oU7KHvWDuF3BfKFtZxP9BXP1/3nvJ3zOwb4+K58vG1OShzT2TjB2C+t6i+mw+&#10;Yvvf+kYfXhKyO9qglxdvmoP6OM3TxMTEF/F3DeZa/22S1EEwk5pzv3hzOBwOh2O8USqVHqQLsNjm&#10;kxvZg7dhNzT8T/NcgB35NLM9rH5r6/+zdx5grlXl+v8D55xJMsnMnDlUpdiwAAooVrBw7Q3LtXf0&#10;qlcs2K+KChbsoqjgvRasYEERQQXFgooINpAiiKL03tvhwDnH/+/dWV9cyeyd7J3szCQz3/s877P6&#10;t+pe61v5kh1RuglprdfSlwl9fk1fvmV1Gk3fRee5gXHYM2R3OByOfGCD3IUN5J/xpmYkueVmMU43&#10;vzZibU7I1TdfHcPDMg6mTzOHbnhzOBwOx9BQqVR25aJzBd7WmW+0y0hMxZsr/YI8f+bSth3hsQKX&#10;K72eMemLXfisX520vtPX2yi3F3F9gfp2R3+60eQRNacO+a09cVrsdvo7w+pXnJbFeH6t/6LKW/2d&#10;7bC8Fq+wpXeyM61b3nGljYn1zcZGY2jGDRH/zaSXBp7b3VhL0seTusxVnfKjP16zcuXKXK+HJO8d&#10;KPNb9cHWBNFtblgTbnjLiTINb2LnnEg287Yl/sKgbXo7yvdsbRI1h4pnzt3w5nA4HA7HIga6xOd1&#10;5ku/iHUNUfHoh5c2cw4OdI9fmm4kvdLqk1/x6Lb6b7Vlyls26Me3Tce1uq3fiud+94qQ1eFwOIph&#10;amrqbmwyl9imItf84RLdumTlpcqyMemb4l9H9rbE+TtwhwAuxo+q1+vnMtZ3DVEOh8PhcJSOWq12&#10;P86ay00nMD3BqLg0Kk15KXtZvx8CLxRo74O44F1tfRClF5GUSsuH3vNjwtOwL3C2P4K6z0HWzVZv&#10;3AayJO2gnq5jn0WTZ+FuMiwt1gdluFG80eTF4ThPLM/ZThsvkUv9etbbF4gvCxPI20bEn7id1H8L&#10;NrN2xebM/+lqq62DtHlVHDKvlNGGsKMHhm140zM4yJ7LXL5T850216LWAfv6q/AXfWWpw+FwOByO&#10;MYB0FfSJy2IdQ+e//KYj4Bb6L9kMVJDzHmSvDjLb9I+gc+i/1WrKXDampqY+Rx3r47qtftXNnesy&#10;7sJbNHM7HA5HH2AT2ZnN5AxtKrbJmLXfNpy8VH7J0YYl6oMh+EbSHEMAF+NPM773DEGHw+FwOIYC&#10;9IJd4d/1gW6sL3TTE+I8lDtb+gbxYwMueR+I+0pUJpVPupN0H/z6QHogcNl9DfKSS6BkGxU2HYts&#10;hWj9iGlyTWYnlcfKW/2dZcwf57N4i3O208axw/0zafeGI4NqtfpVm0u1UWuc6Mz+8Mz4N4JzYNQN&#10;b7TtnZpPkWAqdcfDrUOHw+FwOByLDOh/X451wFgnUDx6wAnoGndIMg+ASqXyYOkU0ousHqtLLvHX&#10;ojc9q5m7XCB3B/pyqtUZ1y1S9znwwUlmh8PhGARc0HaCl2oDFYlKNhy7wBWlZESXP31ru+9XLzmy&#10;Ua/XP71q1apvhKDD4XA4HMPEA7gYJa9CjC8lWVQ+o/JzsTpjampqbH6lzWXyA6bPGIlO7afpTLo0&#10;woENbwLj9S5dROM2EN3mL0Ir16GjnUQdT+8keZ5O/X9SXn2Ir/zWRysrV/21eOVVvMXJtbpjWvml&#10;TI2PzYP8ilOYsT91EINJv+C5fDbz/F2x0Wg8MUT/P3TMXSYmJq7Bm7RR7c2aP8XrGcfv6IFRN7xx&#10;v7gn835G1lxrzaoO/G54czgcDodjkQF97mGc8+eZjk9Um/4XdNbXK++gQF85tlMvNiqOdpwVspYK&#10;GQ3RdU6RPqZ6VZfqJKnVX/IcmmR2OByOMqAPw9hgT2azudo2n3jjyUPbsOLycuFtyL6e+F3J5ygP&#10;lVqt9uvp6em7hLDD4XA4HEMDl5/7ctG6QOe8XZCITqWlK6/0geC+gLRxwQR9/WOszxCXSqXZhY0y&#10;q7nIlWFg1P8YTDFuenV3UkevdvSiyptLG3+PvwqzoFe6qP69ySv98Bz1UR+4qw3WHqPm1+ba5t6I&#10;HGcHNS4aL7k2pmEszyP+AVz2H0C+Yb6ufXN08x9T1/XUeavN7eTk5OtCegLSW6+k7zaXSmOdnotM&#10;vd7S0QWjbngTkHF81nyHuZbfDW8Oh8PhcCwuLOeM39f0eSPxyfkvP+nHEl6R5B4AjUZjW+q5RXJN&#10;tnQYqxv3XLLdqZm7XCD/KapD9ZqeG/eZPv6KbN3uSQ6Hw9Ef2Oj0rdfW5kdUYWrDEuW3DUzU5Z1N&#10;rIz3ADsCarXau6ampr4Ugg6Hw+FwDBX1ev2h1Wr1H3jnnP+dNF0i0gNWc5F5OmljgcnJydfbpSxL&#10;J7I0UXlDP/clrRTc7W53m2C890f2H+wySnRftPYh7/hKpbIVcbnBvG1H/X+I+4qMT0xMTKht+8eu&#10;SP4/qC7lpbgzgzZGGk8Ly8/46cOHD+K+g3F+B2kbwYHRaDT2YH2+A/5A9ahuW1OEzyG97ZU6tOFj&#10;Nue95lJtpq0H4nd0wTgY3rRH4LTVY1Q9of1ueHM4HA6HYxGhVqttLn3O9FPTEeUP4bXoei9q5u4f&#10;6BF6q8JfTHcx/VdhudIzSH9JM3fpeBLyr7M+xvqwXOlR8D4hr8PhcJQPNtsXsxGtw9u2AcVUWhaz&#10;0rWhIesCNvKfEx7mt3iXDHSxrtfr+rPRDZoxDofD4XAMF+gJO3IhWYu37czv1BE69QGF0S+uQA94&#10;CuGRx+zs7BSXvnXSXwhmMtaTlBeeR/yGsDQ0Go27U8+zpZ+pPqPVK5ItYRzudNEb/siFudevkjag&#10;3x8m38/J/3Pm+ufU/17m7SCTrQvx5OTkpiG/QX1O9JHQ3mfZZZaotnaMCtWeeBw704zKozgbd/NH&#10;edYTXq/4oO8meTROsYx4PMxvVJy5IX0987BWJDwB+4HmYyPm6kvSv2nPpfpAwdonWj94ro9UgRjk&#10;3V7tVJm4nZ00GdRxYafxztGOcTC8sRZ0V2vVofm1ORbln56e/l/ldTgcDofDsSiwIfrJ1+2sJ9yi&#10;nf3oebco44DYgHpeF+vEKXrGcTICNrOXCsRv8KVYPzeqPdS7nj5+ZpNNNvEvFzkcjuGCy9Qz2HCu&#10;1OWNoG1+rU1JcUVo5WxDhadOTEz4KxIHRL1e37hSqZwOnx+iHA6Hw+EYOtATdkJP0CtAWvpB7Co+&#10;jUqnnH4Z82zCIw8uYfrfs6TdBLvSLnG6uNG/LxBXOpD9WGQfi362RvWIqrPzAknWJE7p5qfcHyRC&#10;crqB/r7J9L+gs+lbp0cg9yDcRL7cTsNbo9F4X7VafU0I6j8itooNNiaLpJFh3C7zy7Vxjf1KU38U&#10;DmN7EfHHaj7o9ysZk/eSvk5pJtuosiaHPOdB/afFycormZZfeSRX6bVabVDDxka0bV9bv2pD3L+4&#10;ndSX+kEK5beBZ1l5olJp6aH9TybOkYFxMLwBvWoqmVO11eY3JvP825DX4XA4HA7HmAP94RPS4/C2&#10;6RXmRx/4OzrMDoQHAvrFPU3HEGM9I+iRa9A93xqyl4kV6EcfQnZSl9VJfOKn3vXwfc2sDofDMQ9g&#10;U/pPNt/P2kYo1zamorSNzcJhQ/01dbyfsGMATE9Pv2RmZsYNbw6Hw+GYV6AXPJTLy4V4W2d853nf&#10;SaUpD7wOHeAZxI00Go3GtlwOT5TeQjC1P6LSrW/SlxiXoRjeDPV6fS90tKNVr4157CdLq22K04fx&#10;tVrtcc3S3UH736Q+mLzQpyMYh4MUr7AuzLHhTV+mIv9vSb+Nef0o4/YQoreSDNHaYW0bFcZjZO20&#10;Nlp7RaVpDEX6+D345qmpqTnjybi8gXI/wdsqb7LlwkvR23ZXXsZpS+bkzcj8p8ZVxkz4EeIer/QS&#10;UNU8WftVP3GJq/oUp7Bc6vxkUiIFyNjbytvYdNJkKx+yj8Dvb7bIwLgY3iRH89q5dmwdsMe54c3h&#10;cDgcjkUA7hX3Qt9LXilPMDnn7ewX5UcveI/yDgp03QNMB7U6rD7Fw/cmGUsGfXyX5Ftd1lfz07/b&#10;mjkdDodjHqGf2LIxHsgF8fawCbY237zUJmabm130bcPDXcsG/2n9cou8pfx/xVLD1NTU7PT09MGN&#10;RmNViHI4HA6HY17A+XNfzvHrdb7bxaWbrhDrBJS7Ch3jMcSPNGjnwWov3sz+GNX3oOtcBXMZuvoF&#10;utMmODtVq9XLuCxeSX23qw2q39qidsOrarXawatWrWo0S3ZHpVJ5k5WVHOboJqLvzDgcpHhc1XED&#10;cdLdElDmJKXhTeqlPRfinim/tcWoPKNEtc8Yx6mt9OP6MLYfxd1JDDprN2xOvl/amjFZCjMPJzSz&#10;/BuM57aSS9pOBCvN2IFRQy88zObQaGtD8Ubm7mZ0yQeEcnMwOTm5t5UjmErJMVd58fsf0mdgjH7x&#10;lvz/iT2ztgZExUE3vDkcDofDMf7YAN3huXbei3bemx9d8VT01IFf/Ug970G3uM3ki9I1zCX9JvSP&#10;e4XspWGzzTabpH/Jf8rFdRpJu5m6XxiyOxwOx/xjYmLiQ3ZJjDfkvNTGJjfe3Cxe8vQhDnW8gjhH&#10;H+AS/+rp6emnhqDD4XA4HPMG9IMHcp7/TWe7znU789NoeSL3QOJXwJEF5+tLuYzJ0JTaJ+uz9CTp&#10;NOqbXC6pnyK93//mKgx0Ab3q8RvoU9+gLTfQZrXrNyRNNXPkQ2x4U58kS/GNRmNPyUZnk/xdk8wB&#10;lHk4aUm/Vc7GweaZLAkVNv8o0Npo7QxzeKLGEf83GEMZw/rBBPJ+FY+FdN0yPrToBRlkmYvvxH2S&#10;K5Lc8qtd9O8K+vqfxOu1lM8h/By5xD0oEQZo996Wn2AmrZ+U/deWW27phrcMjInhTfP+eK1Zzb3a&#10;G9ejuSbNDW8Oh8PhcIw/JnTe63zv1ClEnfnoFQO/qQzd9E7oKMebPhnXEfRv6RxvUN4yQdvvgG77&#10;Q+lH1kdR+o1c1U0ef8Wkw+FYcCyv1WoHabPSBkU4N7WZ2WVctDjJsc1OZLO/kU3vC2x6md+6dWSj&#10;0WgcF7wOh8PhcMwrOOf/1y403fQES7ezX/oBF7H9SRtpcGE7Bye1T2Ks01j/dYnN8euooQBd6hmM&#10;68tg6v/potPtQ/u+IMoQEKITEJcY3myOCCeGt26QQQmqvoSshZch41KTYey2NhaCumyrTbRZ/n3U&#10;buLvCgcGa2Zrxu6nNpaqa9iGN+b9dfTnB/FajMff4oy0z760VdXzqzaKxP+N9j9YCStXrtyeuFOt&#10;PFFzGNen/hLnhrcMjIvhTTJo54/jvcDmWXHsbSP/qmCHw+FwOBzdwVn/jvisJ6rFoCvKX4MDAf3k&#10;+dJRrB6j6RbUcxo60sD/IdcJ5D5Beldcl/lF9N1z0c/vF7I7HA7HgqLGprQNm/Kvw6U62bDMNX8n&#10;s+I7aTLYFK/ksrdLeIWSIyc4pFr/teJwOBwOxzxjlrP7N3ZxI9xyO3WGThK/hjwfwT/wpW5YQDe5&#10;v13WCCauUeE0Kg1d5sf4Rw7ocydZf7hs/j5EJ5idnZ3iYny8pXNh7Wl4SwNjdjZO23h0G69+qDaa&#10;v1O+td/iFDbSv3PEiYkJvQ50G+m3uKX/L9n09PRKxuEXaoM+uBiG4U0yaf+fkH8ez9Et1l97Fi0s&#10;18ZEafT/YuL1i8xVtPFHll+u8hH3FtKWQa2Xo01OLyofsvU/b44UjIvhLUDr9zhbG1oX8hOntTOy&#10;+7XD4XA4HI7e0N/VcLb/PtZLdNabK6JX6EtpG8C+ga6q17VfKXmxPil/0C/0/2qlf56Jnq9X5V9u&#10;dcb1y5VOQ57ULyk6HA7HgkH/KcaF7ufanG2j1IZFUmmUbOr4KRf9rQk7HA6Hw+EYcejyxrn9C/uQ&#10;lqiWnqCLjsJpVLrOfS5kejXjSEK6Dxe3n5vOYy5JqbR0+n0K4ZEDfTkJJ5kX9K3zm7H/BnGvJm2d&#10;+sDcrA4GqkJgPtsMb2VS42u0S7QMW3G64kX1IczZl3AP4vJ/EHkSg9I8YYYx/FloX6mGN2Teg2fu&#10;5FgnF0N/EzdOs/FgPv/M/NxbMnD3U9uUrrxKVz7iZSjcQnkIH600vD0pOZSd8192jibGzPD2//Tf&#10;kKyPg1hnB8kVqWPHkOxwOBwOh2NMwdn+bul80iGMpgfKj76oX6HdJ2TvG5IjmaLpQFaf4tArvtPM&#10;WS7QWZL/XDa9WH6iEzfUewzheftbAIfD4ciN6enpO3Gpexqb5vW6rGvT0kZGUim0jZA6foPc9xLn&#10;cDgcDodjxCH9gMvNCbrgEGy7VCmcReWRPoF/oG9UDhNcGvX6xJbO061P1m/6dF2j0XgxcSMFLton&#10;WR/SDG8C/b3d8pC/8C+YuMyerfJ4h8J4HuRqbmR0kF9rSX701Nfif5pImYW8WG9dq9WO16/TQnhg&#10;yBhMH/+gfsfPm42HjYk+4DC/xoV5fal9iEL4Xsj4i8oYlc/kMO//q3yskaK/eHPDWwbGzfDmcDgc&#10;Dodj8QEd8B7ohH+R/hDT9EjpKuQZ+EuR6CV76nNj01clm+hWfaR9m3Dpr+ZHF3om9SW/sjNKRzI/&#10;6T+CdwjZHQ6HY2SxE5vl+dq48JdG2wy1EXMYrGXDPJD4OnQ4HA6HwzHa0P9FnWjnuF2yRNLmUPG6&#10;3CkfF7zjR/gStJw+fcf6YX2TP4shz9fxT8NRwsboV+eEMU81vBGf/CeC5pH57NvwZuM1DNocqI20&#10;93f4T2o0GseT1gjcEI4K9L9npRiWK5XKNvT5TPrcNhbm2ryJGh/Ca8h7Es/W08nTagNr4L+UHs+T&#10;ldGHE5Q5o5nz/32c8DrL043KQ143vGXADW8Oh8PhcDgWGvoilunQ0iFifSLokXpzRSXJ3Ceo47HS&#10;QU12rJsqjJ55I3rLK5LMJaJWq70Iubem9S3ouPrv7oH65nA4HPMGLv+7sWGeq83ZNjRjvMkVoS6N&#10;KmcbpWSzQX52dnbW/8jb4XA4HI4Rh4xn6Ac/sw+YdZ7LzaLyicqHTvFje8XdqIEL5Desnda3NJr+&#10;o3zSaXTxJH6kwDhvR9vezzzpv7zmgDY/Qn1UP9DBziRvoT8eJ//QDG8mV4zmYgUcG0xOTj4veFOh&#10;/zqG++C9WzOmCebt7oztiVpX1v/YFcmWhO0DFfLqP7nmgHFbbWVMhsrIL/nU9Y6QVethNU7bPGSR&#10;sm54y4Ab3hwOh8PhcCw00BduNt2RYEv/U5yIDvjOZs6+sRH6zletDpMtHchc6jwx5C0V3G1uUn+s&#10;T0aSEpe+vbuZ0+FwOMYEbNr3YfN6PRtbrm/DdqPKa4M0f0zquZLL5C9mZmb0J/gOh8PhcDhGFFx6&#10;tkY3+D3e5IIlN4vxWa+8ExMTvyR+5DA7O7sdOsp1aifBpL1y0yhdJrpg/pm4Ufr1VU/Q/keoD+qj&#10;XOZkr5CUC+hsZ9qcEiydsVwZG3DHxvCGLvtBxvMa1sVLCHb+Cm6DWq22D8/O79Qv8pxGnH0rt8Z6&#10;Ok1919oi3PahgsKWZi751yHnuUnpCMR9gLJtervJUTnJJa5lACe/G95KgBveHA6Hw+FwLCA2RMfb&#10;H11kLf5EbzD9T2HpgOio69Al7pjk7h/SWROZpquafimXeteS/pBm1tKQ9A2uVR2i9S2q/8Pk8/91&#10;czgc4wk26JewgV6nDY1gsrHJNb9teCtWNP/E3dLy0mRQx+XU9bhR/Ua8w+FwOByO//f/Go3GB3R2&#10;xzqAqLBdwjoZLmQ3cdbvFMSMFCqVyo9CG5P2EpVKpVnfdaklbiM4NqCP8S/eZMApZHhjnLayC3e3&#10;cSqDYXzHxvDG2PwgWutvmJ6evq8l0ZeP2bqxNYTe/CvS7kbamXEacXOoeCvH+F9O2acQ3wZ9gQ1Z&#10;yf/8EUyVobbhb+nZyOlpeLN2oaO74S0DZRrebP7kml/PghveHA6Hw+FwpAEd4bWm35veZgw65sXo&#10;cY8K2fsC5e9KHadLl5TcoFMm8uUqnKafDgrkv0Z6kOqxuq1fctG/L5mdnX1MyO5wOBzjiampqeez&#10;iX5Zm7ltcLbZkZz4bTNUuAhNjij5+uCCeP/vN4fD4XA4RhToBP/befnpvIjJL1dhS4d/5ax/cCJk&#10;hIAOs1PcB6JSafqK9ZNL6KuIHxsEw9lPrf34CxvepO/hbY1Dt/EahKGecfrF29No8+22hhirv7M+&#10;PoY/eVZsvOSSXeN/IeETlWbpik+jlZWejMyjiJsDnsm9la58BOfQysdfcOtmeIvamfjp20WU9Q82&#10;UjBsw5vmwA1vDofD4XA4OoEOsik6589ifdJcMeh+XwvZ+wZy3i3dXLqJ1RXrKeiUJ6Cjtr1KvQRs&#10;Sh/a+qY6rY+06YaZmZknhrwOh8PRxGabbTaJs6wZGh+sXLlymg39i2xyyU987UIoP8mtTVD+vDQZ&#10;JsdcNtAzqGsf/RcG+RwOh8PhcIwW6lywPiVDg85tXcTic9z89mG0xYVL04XE3TuRMjqo0t4D1D78&#10;mbQ+2eUP/pz4BUe1Wn0NetOptO1U2nQq4Z8Q3WimtoO5er/arr5wQb4Q3ikk5UHyizeVFU0O8aVT&#10;awp3rP7jjbG51cbDxojnpOVXvI1Z+MCgFbb0NCqP5JD/MubrzsR1Ypn0ZsnMkiMZlL8B/2YwAflX&#10;Kx7vHFqbTJ5kMyf74Xd0YFiGN4sLY789fsdooqY7K8/o4+GpIushcUWe2feRR3fatlfQ6jMB0r4D&#10;T63Vai8iaqx+Qe1wOByOhQfnzYNM/zMGnS9x0R+uXLly5dYhe19Axo7wUskz+eZX3fjXogt9MGQv&#10;DdR5vPVD5Ext1a96CT81ZHU4HI5/Y3p6+gNTU1P3D8GxAxf7A9jgTrYLpm188hdlXFauhW0D5yIi&#10;99GkOxwOh8PhGDFwIfpIuHAlNH/n+a54UfEiesQ/mxJGB41G40m08RK1j2Aq477JRU85k75sR9qC&#10;olqttoxpckX0tV+QNOf/c5mzVl78mot7hKQ8WMUYnWSXYKuP+NKptuGOneHNxt/Gx8YofjZEsrf8&#10;6qvFpTHIO425ujvhOaD89tKZJUP1EJUqg3wvxN8C4dVZ9Sre2mthZLvhLQXDMLx1xiH/4lqtdj/C&#10;jhFCvV5/BvvvN9lvk3nqnD+L0/ogX9sHhKybj4RnOyFRRb4E4XA4HA6HdLmL7KwRpQeaK3L2HBay&#10;9g3OsNaXu0SiknPL6iDu4GbO8kCdD6RvV0u+nZNWv+LQe//E2btVyO5wOBz/xqpVq3aZnp4u/dsA&#10;8wld/LksnGybnkh0YeoSEjbq1gYqV2naWJXOZnsJG+oXGbO7EO9wOBwOh2N0MMM53TrDw4eHSdgu&#10;ZObqTI/O+xsp9+KmiNEBbTrW9JBOxn2Uqzj1HR3lHfgXFFw+36822fgSlbQNPreZ499QXvVB+ZSn&#10;oOFNY7Rn0M+SsRCJLp2SjztWhrdqtZoY3vAm42Jzobmx+THX0m0MNaZW1mjpzNk5hHeGqWCstmce&#10;ExkEUyk55GszvBGX+xdvobwb3lJQpuEti2H8Zej/osha+yJrKfGnUem1Wi1zzTgGA2O/O/P+Rebk&#10;Nnum7VlJo+aPeblSd9p6vX4vPbPEnaZ4UYZz7rpueHM4HA5HbnCWvJQz6OZOfU1UmHNHusMOzdz9&#10;gfPptdRxu9UhSr7OPju/0DlKfR327Ozsg2j3OarL6ungnwftl8PhWORoNBo/Y3O6QwiOJbg0bMwm&#10;uzsXzStsAyS6ELWRsmEmfpVX2OItbH423Es5OA7lUjJDHofD4XA4HAuPDTnHXwCvs3NbFyQ7u0lP&#10;wnIVJ9f86A83oke8gvDIvF5ramrqi3E70xj3K/TjWvq/E3ELBulGtOFou5za+OuDXnTOVSFbAsY8&#10;MbyJ0sHIU8jwRrk94zp6jVe/VNtwx/YXbwQT2jqJaWmdeTrjJQeZF/X6Ri/pp3aTL6oO8rUZ3oh7&#10;etzWTposucrH2nHDWwrmw/Amah7i9aQ5MX8nlUbeK2jX+czb+dw79cusOyLHMSB4jnZjXK/WGMdz&#10;QFLbXMV+UXMX5uVyXLGVpv2OeXLDm8PhcDjyYorz6Ag7iwi3dASFda4Qfg/xy5Pc/WGG8+5nuIlc&#10;ueYXVR/3iDcRV9pdTp8zI/Mq60fsBv969K7PhewOh8ORjqmpqXfWarXvhOBYg832UWz4B+GujzbD&#10;tk2SbKVQstj4v8nYtX1w4HA4HA6HY+HABei5XJKuMz2AqEzqLNdFTQwfVrcZhhYatKntv2yJSpjV&#10;L/WhWq0+AP9Co8Il+xi1x9oejFdt/5dLWwf6xdvExETyizfNn9VDdOkMbR8rwxttTv7jbZBxsbkJ&#10;Ou+febZ6fqOXObwEp1VW/k5qvjoNbzIgKB5vJk2eZLvhLR1lGt6y5k/j30lbJ6LyWFhuLEd+tQ+e&#10;AfdqNBp7Eu/oAzwvu/OcX423Nb790uZJc8Yz7IY3h8PhcOQGOtwLpMOJpgvYuSJyVp3HubJ7yN4X&#10;0BleG/TxNvmqUy7pf+Ve8aBm7nJAm19u8lUnUW0u7Tk8yehwOBw9MM1GqXf1PzaExx5suu/Upmyb&#10;om3K8pdF23yp62Z4BHwo8Q6Hw+FwOBYYk5OTyQWQsznz/DfdQGe53JD306SNDFasWPFOtcsust36&#10;IyoPOt2P8C84uPzeAT6NNr1C7eby+q96vd5meGOe3k+e5INeuY1Go5DhbWZmZhvK/srGp9vYDMJw&#10;0R8rwxvroGV462dsLL/Glv5fAO9DuCeY6+S/CVUnwVRKJu1zw9sQUKbhLYuaB2O8tuS3sObS8mSV&#10;V17aeittPoL5/A/SHDnBXrobY3Ze2vj2w3jetFdDN7w5HA6Hoyf0pgt08d/buW6Ubh+dKz8I2fvF&#10;lsj8s51VdvZJ35F8eC3+XZpZywF6757wequTqKRfqk+uzkrqfFgzt8PhcHTHBvqAamZm5sPbbLNN&#10;JcSNOzZiE9ybDfH3tuHHG2YZjDd8bb7Ut5rN9zErV67cmjiHw+FwOBwLhw2r1eprdSHT+U84lXZx&#10;0nkeLm5rKfMF0qbhgoO26RcNLZ3DmNWnkHYTus+2hEcFG8JG4AaKiDCxatWqJC24ypsbMuTR1+S/&#10;8ML8pY7LoNQc4I6V4Y1xSV412W29dKPKiOo76/CuxPUEdX6OMuvxtmSYP6bmyQ1vw8F8GN40/sz1&#10;ZczHSayPk6jzJMInq17Nkc2T5tP8WdT6CvO5mvxnsm8/cHp6eiVpjgzwrOzKWN2ices1vnlp8yaZ&#10;zONriCu0FzscDodjaYLz6BE678P50TpL7Fwh7VayVZu5+wPn3jmSGfTxOedWrVY7PslYEmRMROZh&#10;1i+5otWJznNjOCtH5i8KHA7HiIMNbHsuTX+cmpq6W4haLJhgo/yODgBtmKI2SuIHpm3AtvmKOgjg&#10;rzkY9iGPX1gcDofD4VggVKvVXTiT/6LzmmAq7fw2HUHkMqUPgR9D+oKDdtyFPpwQt09Um0meQ6VJ&#10;N0EP+S7hRQ8uxcmrJuN5JLp0Sr/DHTfD2yFqt31okLVmulHlWEtHBqNoT7Bev2pz0W0+whp1w9sQ&#10;MB+GN+bpKtwnwRgbsd7eD0/SPNr825zFtPVhYeWzvGo7e/fXiR+r520+wRidEu97RA1Mjb9kMn9n&#10;4pb6qwGHw+FwLF6gb54en0fmF6WHSh9t5uwPlH8yOt/1eFu6gmi6g+qA927mLgUbUedXdCaaPmP1&#10;KU5ET5HRzeFwOIqBi9pB09PTR4bgooG+Dc1G/Qj6dx4b6Dqi5lw2+qE23tgfXzLlZ/M/vlarvYj0&#10;ZdDhcDgcDsc8g3N/O87lG/C2neFGndc6t+38Vpz8nN9/xj8S5zc6zPvox3q1L26j3E5aP9BBjiC8&#10;qL8AhF63aaVSOcvGRG7WuAxKXepxx80Q8FBbM6LWOnG5qTLLli37oQw5hPNgA+r4mq3BbvUpzQ1v&#10;w8EwDW8af80R+9ETCaeCebkrec7Bmzw33Z7JeD6tzYqTnzp+Rfn/Iq7zV7JLGRswNnsxXjdqnLqN&#10;bVGaPMb9UMIOh8PhcPQEOserOZdukm5g54jOcNPnOMfXSb9r5u4LG9Tr9a9KTzBaPfJTz3r4qc02&#10;22wy5C8DVe6Bc+qzOqvV6tqS63M4HEsJXJZOWLlyZc8/Th9X0L/HchAk/z0hEjXn0tEZ1422GVs4&#10;Li+/LpxcYG7hMHgcB46/gtLhcDgcjnkG5/CxaWd17BrjPJzdp6I33IXwgoO2nGx9iPuSRrvw4r6K&#10;8KIFetVWwSDWGpN4DstkqGfc/uPtoVoLnWu7k5bWmYc+X4SbG/qyGXUma6/XGlUe8hY2vJlc5XPD&#10;WzqGaXjT+LOfnlav1zcmnAm9oon5OVX5ez2T8frs9Ksf1Pdmwg7Autc9Nhkbja3Y7ZmxsUwLy29U&#10;WHKQp18yOhwOh8PRE/qBA+fG93QWEUzOE/ntbOFcuRZdsk3XKwhUiYmPSGZcR1wPuuOg/x3XBuq7&#10;K0x+wWd1ilYvfTqPc/jBSWaHw+HoB1ya39xoND4fgosS9O+JbJgf5yI3Z+M2v7HbZSYPTWa4zPx0&#10;amrqncQ7HA6Hw+GYP2zGxe8HsZHGzmeF02hnN7rC2wkvOLgEzvn/pDSa/qI8XEaP6/UB+ZhjKxsT&#10;/Am7jc0gVD24i9bwFuexNcTafxfh3JDhTfXFa1AuSXOo+M4PY2R4s2c0jZIX9OnEhW54S0GZhjdb&#10;E8Ywby/B3xPM5/NsPRDsi6ofGeuoU798W+rYkHH4jq1/e76MNldyLc38th7kt7KdeRSP/P2TmhwO&#10;h8Ph6I5l3E2OsHMkPofMT/pvmln7A3rl5vrMVvLS6uHMur1arT6tmbsUbMNZmLze3+oirnV+Kkyd&#10;n05yOhwOR7/gkrQVF7bzpqamHhuiFiuqHATvY+O8Ir68yDW/Linyk3cgmkyRg2MN9X1I3w4hzf8D&#10;zuFwOByO+cGmnMG/1flu571c4jPPbekBnNmX4O5K/IICfWUn6St4kw9I5aYx6BqJXy7cFv+ihHRW&#10;9TGeT7kklc7wwfVYGd5o80O1VjQu3daMGPqXUGPIetPauRfhvNgQvfrVqkdlTUbWfCgf89dmeKMN&#10;u3XLrzSjZFerVTe8pWBUDG/T09MrWRNHZs1pFpVf9YhR+Ab6pF/wLuXX96/SvNrYGDU+RoXtmVfY&#10;/CLlW8+RPZuWxjytIU5Gt2pSk8PhcDgc3bE5Z0dyluBvuXb+6JyBA71JjfLft3NMrp1dJCVxhF/c&#10;zFkO0Hsfb/qT6pOr+ozUeQq65x2TzA6HwzEI2ED/i8vwp+RtxixusGH/xDZW29RtgxcVX4R2GHRS&#10;ssKGnXwYxqb+Si6lO5PmcDgcDodjyODsfbt9cGmXKKJTaee/XPSE6/AvNKakO3Rrs2h9Mz2Gtr+C&#10;+MWKrWyeRNOxLFwmddnHHbtfvKndWgu91rulR+vmD0U+XCDvHfQBjNVlLkmpVDp1FPrFm9ol6hmW&#10;bPK64S0Fwza8Mc+5DG8Cc3pIt3WQRuVXPbGr9aI+sQfuTZ4lCdb7zzUe9mzZc2Bxcom7irjDarVa&#10;QsIJmTO5f7ey8fgSp/8PfVuoxuFwOByOnuDs+HV8lsg1Kgx/SbZBPk++L+fWBZG8RLadY5xrp9fr&#10;9XuGvANjZmbmYdR3a9wX+UlK/KTpC19bNnM7HA7HgNh4443vzkXpZLyrmjGLG1xMtmDjfil9Ptcu&#10;LrbR2mZbBtNks4GfTvwXSd8IOhwOh8PhGCKWL1/+UV2e7DwmKpV2Vgd3DdyL+IXE8hUrVnzGLpxq&#10;G3GpjNotPeM84hYl0Ntav3jTnBLVdVwGYTAIjZXhbdNNN9UrVr9v64GoVFqa5dOYohe/lrjckOFN&#10;5TrXZ1q9itN4on/PMbzZPKbR9GgjMtzwloJh/seb5qCo4c3WQl7amrF1ZFSY+lezbhbzlwlSwbP1&#10;ROY0+Y9yjYWeNaITf3gufs7z8NJGo/HkZom5qNfruzIfb4PJ86eyzOUP4J4hi8PhcDgcPcFZswdn&#10;0mV2NhsVlv6hM4Zzao+QvTDQY+6DXnmG5BFsk68zT3Vwdr2nmbscIC/5hX4nrU/0R5/ZTjZzOxwO&#10;RwmYmpr6BAr6D0NwSUAXVQ6J57KZXxsuMclmS1IptM1bsuONXGF4gQ4PeDfyOhwOh8PhGA4qnLmf&#10;sQ8usxif0+HSdTNl3kTacrggQDd7DG24Fm/SNrmdNN3F2l6pVC6WfkPaYsRGzMub4nkibijUhwi4&#10;Y2V4C5im7Uew5i/qNj7SReWih65jTL+8atWqBuHcoMwDJEMfTlg9WXOi+SLf9dVq9SmEWyBuN2tH&#10;Gm2e5Wo+WNv6nw1/NV4HRsnwRv4PwNvxpsrLYnjeWnuZ+VU/aTfRx2cRlxuMx8Moez7u+eyh5yPj&#10;fMLPJOnuhFPJ+tQvxVr58X+1Ka0NK1iHb7Z8rM+Eyk/8PrG8mMjeA54vkve7yFnZFJcOyrxDc2rr&#10;X8R/A3X8FRm7kGW2mbMnllFmaxG/OJPElosKbd1XY6LxDmOduJ2kX63xNZL3DGRs0RQ1GOjnVhrj&#10;uB7Cb8CfOi8i6R9RPrVfrNVqvw7i2kCe55C/re0Kw4NNVieRdT+YyCV8cllns+YzyFfdiXyNfagn&#10;aRv+I5UHt7TPGhirLannPOu/6rT6hkWrQ2tK/avX6w8PzekbyLmzxgavxuf0tD6oLuLfrHxi0TMS&#10;TFjZImw0Gkm7zD89PV3omaXdd4KvVR+QEfdlO5IH/pI9a07Pqtr3du19km1rL16DrJXPqw9i+MsV&#10;x/iiyjx+imcwOZPkMs/JOc2cJ2H2pC8pX5K7ODZgnb7CzjvCCSXXzj/SjyRuWplLwArW8VuQf4vJ&#10;j0mf1tKfg8nnRjeHw1E+2GBOgQ8JwSUD+vxsNt6vcKAkmy1RrY1X/jTqYEiLN1p5kxHnt3jFUeet&#10;HFx7cZjcmzSHw+FwOBwlY2ZmZg/O3MvtLLazOabF2Rkt6kLJGb2gX5DR5S+tvTHVL+WRG3SLLxC/&#10;KMF87GmXcYJDYZj7H+Af27cTSK9knE6zNS+qXzE1jvAbSYGCQP6ZKo83kSM3rsuoehRPnq8QbgNj&#10;vFtaGVHl5CpdVFh6Os/DbsQ7IoyS4U2gLRfgpMrrRptzuTHD+vkaaXWYC6wVfVDfWjtBRuJqrFi/&#10;CeU3Ko2irXqr1eoxTWn/BnL1QXJLrmRafqsjlilaHMUT6gNLZLw5EZiOtl+uyiWsX/6N5C/V6Nv9&#10;O8dEfpIyaenRuP0RGTIMDAT2h5+qfrytetLmxKh2y7U5VF54biKsA5YPb6vtUftbNNnya41ZGflp&#10;3+ckq1/U6/W9kK3PDWRQSeqO22S0Nsllvd0C92Kf2J60gUCdP47HK63+tPYUpcmP/apLZM4+Q/wG&#10;sDAYh7toLJBxua3Zzj7E9Yb6krljPzgE99mSkwfk3VHPuq2HPNScWbvkZ72o3lcHkV1BXXdW35DT&#10;+lUS0QlNHmlHE+7L+LvJJpvUaYvG7neSJWpcSGobM3MtXf3C/ZnKkuZvfBpDsA531TziTebW5tnW&#10;GWviGuZXX2zpCyqrZ6Vz/civOsI6qylvGWAfvaeeM7zJ+rQ+iaqP/l7WzOlwOBxDAJveVWx6HwnB&#10;pQZ9k+Np8Fe26cabMOmJq0MgdpVPaf1SMrThw1MZ/88T53A4HA6Ho3w8Qeetne92ftvlLo3hrP86&#10;/gUDF8CDdSHFm0r1xRj17Tz6uigNFIzFnvGHPaL8ZVLjyNw/Af9Yg3G6D7xQ655gMlZa06bDKp71&#10;1dcX7hijM3Fac9BJpRkVRr+eY3ij7p6/eIvd0F43vHWgbMObzaGo+WENFTK8kb8vw1sa9Syqb3rm&#10;aYte+5QLMlKpnK2doqTetZRPezbqxP+f2oW/sHwbU9ZxpuGN++AD7EPIMP7/Yo5zffi+EKC991d7&#10;NSZqs7kk5abyI+dPg/4irF6vJ3uK1a+22FylMc5rYw3bXolrQM6+yqN1ZXKtvyTPYdwGy0f/+ja8&#10;sYfuG56DNpmKM1dxRuub0uRnjk7hudg8iOsLrNsfmzxzRXtGFSdavRQpRJWxPorWlzhP0If6MeDU&#10;kHmS5FobiWv51Qd9GG/1Ky7OKz95roNHMI49/7MfOTvanKhsZ71ptLS4TTwXuZ592v5UmwOCqVQ6&#10;PBZ/IfBc/RdtOUbtsf7IVV2dfuVhfJK64vwhfOT09HTfBhrHwoC1dZzmN6bm1cgz+ZeQtS+wNpLP&#10;X40mn6TEj/wP4C/NaMs6/GbcD6IS2vrlmfvvJKPD4XAMA41G4yEohGvgI0PUUgQ6ZeVYNvjkm2Sd&#10;B4Bci+/crAeh5LDRr4d6jcgNKCyPm5mZ2YY0h8PhcDgcg0OvMnmBfUjQSdJTSf51XDr1iruFwgTt&#10;/jtuavus7XLVN1EfHqFLPIf4xYjl9PVb0sHwd527fhnGcewNbwH6xWYyThqzeNzUT/TOfgxv27DG&#10;/oE7Z+zEzjlRmPxueBsSZKzQ2OAdmBprybK1IrL/LIjhLZ5/EbnnTU9P34m4nmCdbM3a+qet9yLU&#10;mmS9Ph5/FmjK8qNgq415SXvWU06/2Ml8jS15Xqw2SDbuddwJX6roZmo6Zmdn78W8PVCsVqsJ5We8&#10;dgpZhgl9IPpy6rve1kzRcVdfVYa+DrrvbsCYnWXjJ5nd5sjyWD7c1xGfNdaI3egA5TMS15WSq7bo&#10;mWJO9AvKCiwEneUTExM3IGtt3K8g+x+sVb2aUK9BbDB+v7E0wolrbQ3xN9GWb5HW1ysHaUun4e1q&#10;2nYSbbgHyUkbiD/B2kk4N5Wftl0A9SrVBjL3QdZqa7/J01jiFvkQfgpZ/0e5G+M2qf0mlz5cwj66&#10;O/FJH8j7VdWjPEYro+eetFtwdyCuGzZErr4odK3qiOsTSU+l1Ueb1zKfHyeu5+vOWVu7UNctVgdR&#10;maQ9t4Q10xPkvR+8AZm3WbuITmh+0pP1AM9YuXLlAcQ1wms5G5Tbn/TblM/6TXiNxiVvGxwLi0aj&#10;cQ/W1602f6Lmm6TEr+eE+ez7zSCso7exJtba+jKZouoh7VL2nYeG7AOhXq9vjNzvUMd66wvRrX6p&#10;ftLfRlzX89bhcDgGxRZsNj9l8/wy/r5+wr9YgOKwK5v9+9ns19lGHDbj1sZsLtkHZlyH/NQrhesE&#10;FK59SPfN3+FwOByOATE5Obk95/gfdZnTWSu31zmudM7j33NhG/g1WP2CS+c5ai/eOVS89UVh6xMX&#10;ZX24VtqrWUYJzOGhNm9Z4zIINYZwsRje7hj6k4yV6Zly0fd/ib6r/30qBGQdKHl4U9k5JwrzDLnh&#10;bUgo0/Am2lqRq3XCnUT/STYFc4H8pRneYqo9zL+MVrlA2/eyfaIIVQ/PxiPwZ4LxPkJtKiof2Wtx&#10;u4LxaxmweG66/jqF8XgL+fZhvz9Xa0AMd0gbr6uULpJ9ollqOGg0Gi+l3kPVBo0NUbmpvqoc/dCX&#10;TAYC/X60+i6ZveYoXlsaN/K+gvhM8Kx9SHnz9M/qtbbgvyssBMo+nXG5RTKsXpOH+xfS7h+yJli1&#10;atUdmPOfaSwJttoZ91NprO9vEl/4/5iQnRjeTBZyvhOSWmAcd1Yd1v+8VH7KvQN/C6ynfU2O9SX0&#10;LbfhDRmft7ELdbTGQ2HNO+vuYyG7oRHWQ6tu+SVH4SDnH4xHz/MIOcdYfQQTGebvpORGdd1IXC6Q&#10;97eSq3IiUZlU/5m37+HvCnTeh5P3grjPcT/MVbzGirwPVrlOUNfHlW5lQ99URr+SkpHVMcKo1WpH&#10;2bzZ3Nlcal7hUbOzs7n1gxg8d1tS/qeSZevXZId1dSXxTwzZBwbP6/O1/lWX0eoK/Bt5ltzfLjkc&#10;jgUASvOb2HDW4+357ZqlAMbi4RwKX2bjv902aG3YdiiIZCuFuiTZ5i/X6kNh+SWH3ovJswyW9jNr&#10;h8PhcDiWGjhr784Ze5GdtXbhImkOdQZbOufwmVNTU7PEzzto8x6mexBsY6w36BJs7ZWf9I3hokO9&#10;Xj/UxiJtTAal5p0xXxSGN3TYO2ot2PqJ1zQ67rtDtkKYnp52w9sIoWzDm8Y7HnutH31ARjgXyD8U&#10;w5tI/MEw15dDafNe3dZXFtVfxrSr4Y11mBje8BYiz0FPwxv3vutx9Kyuoy33aca2Qf1fRr73Me96&#10;JeacO6Rc67s97+T5Ne4vyN9mrCkZK6n3G6oPf25am5mzgQ1vjMujNSahz7ZuUmn1Kr9I2a6GN+bj&#10;Q8qvcsqfR7Zc5IpFDG8bMBZPob4rVN6otWlykXd4yNsG2vVWq1drQO0kuq1Niucc1Reti3y5d0Nk&#10;/cTk0Zab9GWmZtK/QfzO1k6Cual2MV9thjees63h2lhWqD/X5yGM4Ufo63rJJtjqu+TZWECtuc65&#10;2Yi2vFN54jEnPilvcmjbu4jruh8hJzG84W2VlT+NUZskO6/hTb+sO8nKWl1ZDPl6Gd42QOb7Jc/G&#10;y2SLFqfnS/HMyRezjC+M3w5wnZWJ5VHuHM1xyOoYMbBH/Cfr4CqbdyNJicu8/oS7Ud+vr6XsiXq+&#10;4rVl1HNO3aeHrAODvmxCXX/R+jNaXWEtribbvZu5HQ6HYx7AAfhjDtKfhaCjiSob9J+0SWtzts2a&#10;+FJoB4785ioupg4mDqATOaQeR/okdDgcDofDURCNRuMwu2yJ3c5zpdmZX61W/0TcvGNycnJTdLPT&#10;09pp7bc2mp4i4u/2urSxBTpqy/A2DGoMqWNRGd40Xkaikw810Cf7MrwhLzG82VqL5Yqx38KMpxve&#10;hoQyDW/xfmiu1g/raN4Nb6L6ZW2Sq7awZp5KWk/Q5r4Mb2FtdzW80Y4j1B68hUi5roa36enpnenr&#10;zeo3d77fhug28Aw8jzTb421s1hN/DM/ZMfh/am2zOTR/GL/1uksi486SVzaQ+5F+xkbto/165d8c&#10;Y04R0L/kF2+SF8YmtT7R8ogqQ9tz/eLN1mWv507pkh3mM7fhjXqeZWVF1WX9UP2h7lTDG+nPoK4r&#10;8SZl5ZrfZEqGSD25/9uf9fUW5qclB14XktrA2koMb8pLMDcllzJthjcBWS+L51CycXsa3rS+kfkH&#10;lZVskehk7OS3MaBfpzZLtIP942mqy/IS1fJLhqh0xuGBzRLpYIyPURmNmdVNdCZtjnBzGd5opwzw&#10;rXZ1k2/pjE1Xwxtj8jDJE5XfysntjFOYOZcBMhO08Q1WjmCrvMaPulL/U9Gx4KgzP5+1eTMSn7jM&#10;+a3M4VuaWYsD2felvGS05KouW/8h7o5J5hLAGjwtkttav6L2Kup9WDOnw+FwzBP07QY2w/M4lJfy&#10;f73NAeNxN5SDN8Lk22c6GIhubdpGi5NbhJ1l0mQoLihXh6DIPZs4h8PhcDgcBaD/CYo/QOp2Zuty&#10;JjfkvZxyTyI870Ave1n8wUUnFR+nyU9bT8G/6EC//BdvOVGtVu9oazweM8Wxtvv9xdvu0ocZo4SM&#10;l35VkMiOP8ywZyeM5xzDG21ww1sJ4D5Q+i/eYlcfjrKOFsTwJsbtEZF/JOGer01kTPoyvGksufNl&#10;Gt5Ygw+hDX9TW2yN5yXluhrearXad1W/2k0b9J9TbaC+ZyHjeqtbrvLzfB0UsghV4r6qtLj/Cpur&#10;Msj5pfYHFSgTyGztB3kZ94cx+F/i+gbj1jK8EexJ5RNVhjHJNLw1Go1tSf9dp9ysekyu/MxPIcMb&#10;a+zvtray6kNequFNYH5/Etcf0+Lk0uff0Tb9P1tP0Ka32LyGsqmGN8YoedVkWt3dqP7SljmGN/qZ&#10;6D42HqENXQ1vrME7IOuXaoO1Ja09iiNfT8NbzLgd8jMuhzRLpAMZrV+8WdksxvXQ71yGN/K+T3JN&#10;dlxHWr2Ko01dDW/07dAwzm1tUli0NLnEn8uz8SDCqeB53oL6fhHLsPYqzPjfwBm2WP+TeGzB+jtQ&#10;8xPmuEWbN56rS0PWvsCa+H4sT7S65LIuvkG2ejP3YECW3hpypdVDVFKv1UdbflJEx3E4HI7SwCF5&#10;NRvQ+/Hq9YaOCPV6/Z6Mz1vZpC9ns07+A85oG7g2c7IOjZLPAXI1bfkzh8ndUVg2JT7zj7odDofD&#10;4XC0sILz822co8m3Lbud2Xa+K08456+oVCqp/2UxTFD/86k7aS/BVrvkzyL9O32TTTYp5eI6SkDv&#10;ccNbTqDLJ4Y3vG0M674vw1sn0Ie3t+cjnhfFaSwnJib0zGzVzP1vEOeGtxKw2A1vnWQN/CvPvsa6&#10;6/sXb5TNNLxJrsZE42NjlJeU62p4I/27kqn5pJ42w9vKlSv1K7WrrV4j7f08yZ3jMYOMRJZIeA4V&#10;T31/6Pf/ebJAG/v+xZvGnjaVYnjDW4ih7kzDG3IfRfqcct3G1/xhPvMY3iYotz9co/JZskXachRu&#10;6v+0kZYY3vB2pfLwPJ2Lv9crJ5cxPu9R/nB2aE84L6S1gboTwxveQpRMzt3UX7xp3K1e8ohfCMmp&#10;YKwfoTZYe7uNBbJSDW/092lWp9aGyVBYsi0eykA2nRRKAfKPwUnKdmuHaOly6XNPwxtzsAt9vcza&#10;RFSrbfKLkmUM+dbj12tGM1Gr1ZL1h3cOY3kieX9JfCbox701Z53lbPzkx5WRpdIs4RgBTDFvl2qO&#10;wvy05l9+rTHmdI8kZ3FsxP3r5chp+wKJUfKp+wfT09MrQ/6BMDMz81DaeoX1QW23ekWeoVNZw32/&#10;LtPhcDgGApe4/2Aj0mY0zPfAjz3YqP+XDfxPUgjtwCA6k73S89LqElW3FBoOlA9zSPmvFB0Oh8Ph&#10;yAF0nG/apY9g6lkrV3l0aQsXQrkfJD7X/wyVCer9htpg5z9RXduuvFxwP0p4UQGdxw1vOcEan2N4&#10;C+v5CtbG05WnCCSPO8LzVq5c2fqgkWdiez0X9pzYMyU/yfqg4+Jmzna44a0cLDXDW1gzC2J4W7Vq&#10;VYM1eIitbxujvGRsMg1v+kUVMn+n50f3OtoQG95kkPl0/GzJVRiZ+4c8bUDG55WON5OaW+rRKy2L&#10;/P9YVyCvr1+8WX9Yyz9ljPv+3yfqH5bh7QNp46l2d8Z1xuv5pHzPMWbOnqG8aovq6jZ/ysNz+Ur8&#10;c0A/chvetNaQ9SjCmUDezspnc6S6aWfqZ0TK289+JLnUkfqLN8mzuonSPP28mZoO5CS/blE743Jp&#10;RH7mL97U57is5Jnf5CoP7TmCuFSQPjTDG3i49dHaQ1zLb/GKQ17SfvrbUy751nQbM5OreaF/PQ1v&#10;qtfa0+kXJYdn/vmhiGOBwRr5iuZH82TPnoXlEvdH5mvOl6nyAL3zXshvrSO5kmt1sR5Wk75Xknlw&#10;bEgdyRdBrA9Gq4/1qR+aOBwOx8KgVqttwab3A5SOb4UoRwa48O7AZWlPNu912sSJGjo7DxBTXFB+&#10;LsU9hLkr7QLlcDgcDsdiBOf3Izgzb9Q5SjDzrLWzXR9cyK/zlsvjW4mbV6CTfcMuwdambm0XKeOG&#10;t4IM+tSiNbxpzOjfr5ReECt4Bo5Dptb/diFOH6xtj7xkvdnaNFckvRTDm/LSFze8dWApGt64d+2H&#10;vyv04V239ZVFlaFsquGNeu+u9Y83yWdjlJeMTabhDbmvsv1dLuEfhiTV+yHFdT5bIu1INbzxfO1K&#10;2pVZY2BtD/09gWd6Y8IDgbW4PbJOy6ozi2qLUf2k/DOI7wvUPyzDW2q5LNr4iuoT5bvezbfYYosa&#10;c/5zzSnB1njIn0Y9l8gd2PCmfiOn63/712q1NsMbfflO1nqh7lINb3rmkHmy2qk8kk2+TMMbbXsl&#10;+VYrr41ht7FgzDMNb6pL9do4mRzJlmsk34IY3njGj7ZxsfZpXYhxey2P2kmZnv+pxhiuwWlrm1Ey&#10;jZJJ/7oa3kj/isZReeN2WtjSaLMb3kYAzMeDmaPWq5RFm2+SNd+as9c3cxcH6++LOIlcc62usE7f&#10;lGQsAch6h54Fq0NrjejEr7roy6cI+9vdHA7HwoLNSP/dcAWKxx1ClKMLOEi2gu9GWTlHGzxRQ6Md&#10;UPJTX8tvhwrhy5i3C/C/ZXp6+i6kORwOh8Ph6ABn6GN1AcPbRp2ncu18DWdri5T57dTU1Cxp84ZG&#10;o7GKeq+O2tDW5k4qD+2+AT6c8KIBuqkb3nICXTD1VZOs+0KGN609xuQYW3v4W4Y3sJx69tYHhbF+&#10;Kr/GkrpKMbyF9eyGtw4sNcOb2sWa0q+0uoI8pRveGOvfK11rUe2wMcpLxqar4c1kR7xA40l88gsU&#10;1SdX8y2/8uvtKxSvNaW0A5n/zGqjtd9YxrNFex5j7SRYiOqLyrG3yLA/Uoa3mZmZ1pmTl3F+zRft&#10;6mp4o+4dbF7tee5Wp9qLzIEMb6LykX81a/vVhLOwgvQ3sWefTb3fJJz5elJklWp4C1hFX3/Hej4b&#10;92zCqa+G0y+xqf8HkmVrQP3rMY5dXzWpsnJFolvy1EeLp85beA5f1CzZDp2bOK2y5k+jpctFZk/D&#10;G2Nxm7WR/GrT5fAh+kyK9hyssdKcyaUd36ZIrtfKkvcZ1t+Y1j6Nrfx6Vgl3Oxu2IO+V1kbCiStK&#10;hsZQfrmEryJ9YOO/YyAsY9281da2zZP80Tr7KfkazezFgOzNWTPJq1EJtq0FuaTpf7S3beYeDEEn&#10;bfs7AetDqOta9jR/U5jD4RgNsGH9jgP7OyHoyIcKCs6P7NAi3KI2+jjcL+3QiBnHm1/105ZraMur&#10;OWDuTrzD4XA4HI6A2dnZLTknf2MXP6LmnLWWZhdQpemMp9z3ubjpP1bnDZzlX1Qb9CELwUxa28mv&#10;D2YfS9yiAX1yw1tOVEv6xRty9tO6C2PT9os3A3H/Tfpa5bO8wS3N8MYz9xH8jgjsQUvK8Caydubd&#10;8MY4/wdr8BqTaeNThIxNpuGNOUwMb3iTtW7PkOqxsKh0xVnecBa1/R+cgbSuhje5kik/ea8gPNCX&#10;NDhrHqP1Yu3MS9VvDGVHxvA2PT19X9LO6qdP5g9z1NXwxpr+veqwtsfl06h85B/I8Kb6jJQpRZ9B&#10;zjAMb7nA+kv+D87WkhjGKXM8aetFcFf8MZYzH5+TLBsfkye/ZJpfrvoLU1+PR5+GYnhD7pOoX/tJ&#10;0h7q/wf+hyWJA4K1ejfkJ+uxs80Ki+oz58LRxG0E03BP2pW8OtfKENc2nrF86RU6y5KSjgUBz4/e&#10;eNY2L/JrrhVmTa7F/9/N3MUQfrl6ksm2+RdJTtYw66nvX9J1YHPaebTVIdnEteplrV2DvvrMZlaH&#10;w+EYAaB0/I7N6WI2rEX1oc2woYOLcXsqh5fGrrXRk9Ta+O0QsHRL6wx3o8mN85s/jpdM+HsOvO9x&#10;8O1JnMPhcDgcDsB5rf/WOQVv6yyN2XnOWpw+lOFyN6//hUudO6lea1Nnu2LaBZfL7G8IbwjnHYzP&#10;l9Elv4c+9D2CWR/QFAIyE8Nbt773S8lEvi7mi/o/3uhfIcMb47Kf6adaf5SfY3gTmOv/CTpnklck&#10;ri/DWycli3pX43dEWGqGN7WLOoZmeFN/GdM5hjfW3hdtTET7wLAIkd3zF2+qw0h0wthvYaPmnr6m&#10;Gt6or6vhzc4Ik4P7WdL6xQaM0W9MJuG2O625aVSaUeXpz8mbbbbZJGmFQdlSDW/0KdnT1C7rm8nv&#10;1SfzhznqanhD5u/jMvL3kk+ZU2q12pxff9GP3K+aNKqNcGB9hroXzPDGGL/M5sZo/YvjYqpe2vwx&#10;/DEatCVJw982TrYGYr/6y/NbiuHN5FKuq+GN8/NHymdtpO/SsUoD9d+Lfp0d99fGVmND/UdlGcrC&#10;L+T/2DkXoo1B3Ha5Ia8b3hYQzOn/aR7S5lx+npO+9S/KvsBkxfJFhUn/Q689Mi+Q9+O0OkhK+sO6&#10;fXYzp8PhcIwIpMzpcGWD+jDBSjPWUQB6X/szOEx+y0Z/mzZ+4uJDpu0gsENCfjsolDYorb4g+zbm&#10;9Ubc39C2B5He8w/KHQ6Hw+FYzOA8PlAfnuistPOS6FTq7Jars5qL6qX45w2NRmNb9LLze32wZX2Q&#10;Kz2OuFKMXkXA2BzCWK1XO0TacQJ6xx1Dcl9Ani7vt6tfBLvOU1FKpuYWfprwovjfB41351oJ63cG&#10;5gLz+OCJiYnWq+4kj7nMMrztJvnx+iN/KYY3EdlueOvAUjO8ifR3bb1efxf+TLBm+za8UbbN8MZ6&#10;fyZ1Jq91I5jQ1riF8xDZWYa3CmkfsWeml2zLZ676SvwcILPnL97kapzkqo/09SnE94MNddZYu0y+&#10;whavcBatDaLyE5d7j4rBWJRmeCOs/za7NbQnofVP+eXP6pf1X9TzSbsyP1TmXH+P1nRcRuwMdzJL&#10;Lu3O/apJ6w9l9Ov41NclFoHGTO3CW4hqB+Pct+GN82Rr6r0Vb6r8LKpexvDQ6enp1npDzgO6zavR&#10;xi7IKMXwpnmQn/5kGt5mZmZei9zblVdlwjoo1fAWwJKoPYa6fot8fZb1W+rUlx62ghNJjn9jQ32u&#10;RFu+jnuT2pXnOVQe5Q19P5k4xwKANbUN43+uzUVMkm2NPbqZuxiko1B2tc21PVsmm3g9t1XlHRSs&#10;Vf0P6y2qQ22O+6HnBf6d9szrm0ocDoejJ7bZZpsKm9PhbGD/mpqauluIdvQBNv+3sdkfp0PHFDXR&#10;DgXFKc0OJbkUK4Um2+qRq8OHw0nx/4dS9U7meBfyOhwOh8OxJMG5uM7OXzsziU6lzlK5lFnNWdr3&#10;a7H6QaVSebO1L6uNliZKz6CdA3+gVhRctA+zNmi8gt6xT0juC8jcs1OfIXpgWjvVRngAcYsC6HZz&#10;DG8h3PmhWSbIv5vKaLxFjT/RmYa3zueHuNIMb7TDDW8dWIqGN7WJtfM+/JlgryjrVZM1wt+2/cbY&#10;z5jT7lTDG/uivlCRPF8mV365nVTdlmbPJe1LlUt9uV41KarfYa7/k/jCoOwLVd7aJ3b6ydaTYfz/&#10;FRtCioCypRne2KMOiGWpD3n7FKdpnmhXpuGNOj5YZIyMWXLpR+5fvMX9Y+6vwx0I1L1QhjcZDlJl&#10;d6PGIIzjV6j/nSJjcqHNRxaVbuU1hpQf2PAWy0RequFNRgP62fpLE7mhDX/Bv2Cf5dDeV2j8rT3y&#10;d+uv0myMNX4qxxyeRppjAcD8fVLzoDkxxmH2hl/KOBeyFwLl3yRZNtdybf5DPV8MWQcCbdyFdfeX&#10;ILNtjYW6Tyd955Dd4XA4Rgv1ev1pKA3rOBC/H6IcfUIXV8bx4YynvomRfMBHdHzwJGEpH3LLYHyw&#10;xQdQHKd64d9QeA6nzPJAh8PhcDiWDDib9+b8XWdno0h06rlq52g4Q6+g7B6kzQs4q99Inet1dvdq&#10;oxg+DPkF8fP6ukku8onhTeMU9Iz16JRvD8l9AZktw5uR6IFpsiSbOha14U3rAbeQ4Y313VrvKs88&#10;ZhreVJ+Np/IypueH5DYor8Ybb24izw1vHViKhjetReop3fCmPqsMbBneas2/D0jSlaa6jX2s36xf&#10;vG0rebgJ1Y443Eml2fyEcGHDm8kwN/Rb4TNIL/yaR8boZzYekmeyTX6vNRrnlUvcxrAwmPeyDG8b&#10;Eb6ms+3Wt5iWFjOOV3nalWV424B6Ppwlpxuz5CIv9y/erG/KT7mxNbyBu6resHZy09ZcWPutsKXL&#10;b7Rw7Koc9a5jj0z97yv6lNvwJkqe8lFOhrc5bypgP7ovY5zkiRn6fg5Z7tzMOXRIn1xOO49jDR5P&#10;/derHTb+5mbRxtnKqE/IcsPbAoC5ezC8SPMQz5/NDWvydOb4Ts3cxUC511D+JpNn1DoXmfd10gVD&#10;9kGgVx3vbc+PSFxbP3hGv9LM6nA4HCMKDvnPsnFexuVuhxDlGBCM6Ys4bH4SFCVTmJJDiORSaYeQ&#10;KWrxoaQ6RQ6rxOXwS0je59LGx9fr9U2Q4XA4HA7Hogd6zgd0FtoZSVRP6myFej1hDc4LaNux1k6C&#10;qew84+FA/59SFOiNh8VjiW4h499AYJwTw1vn5XpQ2lhpLmm3G94iUH43jY/GXGMkeaylrq+aVB6b&#10;J6K7/joOb26Sfw266f3wOwKWmuHN1iLP6VB+8aaxpGzL8NZoNE61/QF5NzHe+m+lyxQmuRAZm8xf&#10;vGmcJdPqsvFPY5xHLu0tbHgTVVa0ukWdFfTxUaQXAuP2M5xkbiRH9cZ+pXWj5RfVHtrxe+ILg7Eo&#10;xfBG/d+25yrI06+MzlWc9Umu0tMY9zmsqVTDG/GPtHqKMksu/Sj0izfrC/JuouxAvwhR+X76o/oZ&#10;80F+8XaO1g3ewlT/te7DGCRjIn8a43T5cW+n7DuRkwrSCr1q0uZDfWFuW6+P1B6MrMcTd21n+2y8&#10;g/8K/PdOCg0J1P8fjPfnbCxs/Vj7yZK45k9j3H71VS79c8Pb/GND5nFfjb/mU3MoEt+aV9bcJ5pZ&#10;i0GfIWoNS4atB8m09Ur4GtJe0Mw9GFiPL9QzbG1WXeZqfVHn0SGrw+FwjC7YNB/FhnUlh/7nQ5Sj&#10;HCznoHgjB4O+vX65DiIdEnZokF4KTaGJ41SH1WN1WrwdVioHj2DeX02aw+FwOByLGlwUZQy4wM5G&#10;olJp56ado+Fy91HS5gXoDsfauZ3FzjZyKZ1Xwxv1PYExuVG6hPSbjTfe+DkhqS/o1WPIOlZjLXnW&#10;N5IGpo2RiM7rhrcIyPiaxtzGW36iU41p1JUY0+yZCHWXZnhT/ZTzD1AiuOEtHaQPbHhjD3sya/mK&#10;aD2/UfG4RyhsY5SXjE2m4U31Sl4RmZY/Sy7xuV41Kb+5iqvVar/DzQ3G65GUPz+WRX9OoV+63+6v&#10;NUS2lvxOKl60MVV5/AtmeKPt+q+qvypebSH+fxWP7A8pX9zObn0yv+aWsqmGN2Rp7NrK5mWWXNqb&#10;+xdvcV9E9tfvEN83qHvBDG/9jqP6rzbDN2vNIuuNctNI/47CNUPdjxj/1yAjE+Qr9KpJY2jT36jv&#10;49TxcfzHhjpb6TZvKhuHmdMzKHdf4kvDypUrp9UOZH+cOm6O22D1agypt9Umc9No5bT+FJZLeTe8&#10;zTOYo71tzuL5tH1Ba45s/fz/2jKeoyO0JiQnXgtWB7J/k+QcEMh+Dn24QXXYehKtH+ofetJQjdEO&#10;h8NRGlDCf8/GdfXU1NRjQ5SjRHD43KPRaLwF93IOjnV2cNjhZAeixck1f5yWRqV1S+/GcIjdxMH5&#10;ZxQu/entphxe+lPSOa8/cDgcDodj3IGu0/rQKj5jza/4TiqNc/KCVatWNQgPHdPT03emLevwZran&#10;M0y/LuX8ntc3F1DnfdAdHoVu8xOCy5qx/UFGJOQlrzOSjpQ1F4NQsmnvojK8MWat/mnM6J8+KNxA&#10;6XnAWLf+FF/UBynMZ6oxjbvCk5Ruz0zQZUszvIm03w1vEZaa4U0M63gohjf1lzF9BOtzV/xXaByo&#10;bzV8K+nJq/j1gaLibYzyEnldDW94E+aRG+fJkkt811+8pVH5GbtChjfa/3bbI+TSl/MYI/s/oBW0&#10;471Ky9MWza2IzHkzvFm7KfsKrXXqTv7jC95O2z9FnjpMDG+KtzJysxina24pm2l4K9peY5Zc2pz7&#10;F29GC1N2bA1vcV+KkPbezDi+DH/Pc1G/4mF/uE+gPg/pCvpU6BdvcR/CGkzC5mqtWLizvFF5mIfz&#10;p6amZgkPiolGo/FeZP7F6iaurU2Mn34pKePHfUT6/KdebTQqn5FybnibX0wypydpntLmVuS5eC1x&#10;hV9Tb3qJrQGTrbD8SmOtlHEfqdD2b0imUX0hPqkL/xr68B7lS3I7HA7HqINN604ciNrApIDm/qas&#10;ozhQcD7LYfFHjbcdIKIdVkYLh4MlOWTKZlyXtYe1IP+bOTQfRB6Hw+FwOBYNtthiixr4lZ2xdv7a&#10;JVJxZEs9L6vV6s/7/QPyouDSurZbWzrD5Ff7HkB43sA47lipVKQ3fJhgbmNPFur1+sPpxz9N7ylb&#10;9wnjtGgNbxov9LcnJok5wfyt1rhozEXpgsxDljHth3pOLD95/6A2hOQ2kLevX7yxltzwFsE+4MJb&#10;CjXGsRv2jaX2H2/vgx9WPWHNHUZ6C6zdRW14o9y52rsJ9wR31lXk/abGTWXVD8q3va6QuFcqLast&#10;liaaHMZ46IY329Nor9X9Bebi9baH0YY/kK8FZH9I8XiTdLlZjNMlj7Kphjfi94/nvgiz5NKf3L94&#10;szUuhrEYS8Mb9er/zVJld6PWCmP4MfxDAX0q9B9vWou2LtU284tW3uaqs6zR0uFAbxmYmpp6DG3Q&#10;r9xa9QW5CVUP/bscPq1ZogmdF+pHnv6KyhdkueFtHsH+tq/m1sbf5tRc5vBs2NcvJ9FLfoXTdm+y&#10;uuQy178kfUWSuX9UkHOQ6jC5VpeIX/8f95aQ1+FwOMYDm2yySZ1N9EtscDokVzVjHcMCY709F5k9&#10;Ge+1dqB0HCZzSLFSKPmdcZJvB5raIz/uOfAQDrVDiB9IuXM4HA6HY1TA2fufOufwtp25CmdR+VSG&#10;M/HZhIeO+EPAPNTZDefV8MalfUfTHdBp3haiBwJzc6hk2gdURJVGjSdyF+WrJtU3+Rm/QoY3xuN9&#10;tv5FjTvRma+atDkJ6+11zZS54DnxV02WADe8pYP9sa9fvKnfttblR8YNMzMzDyetBdKSV03iLUTa&#10;PPKGN/VLZPw+QLgnaPf9w7OetIm+fEvGuJCcgLRX2ngSTKXSjMqLnCvr9fozSCsE2p3b8GZ1yVUZ&#10;+c0Vebba7rbxmWtuFuN0jQ1lUw1v9HO9tYFgIWbJZd4LGd7kRv0eO8Mbdb6QOq/vt17GaiQMb5oD&#10;5RHp061wT5F+XRra2aLCaTJEpYnIu4byfemjtPtplG39DYraFrfP2sPZIANKG3ReUL5rG2OaTMq4&#10;4W2ewB69LeOd/DIxnk/za66Z/wND9kJA7h6sm8tMnsk0Ej6ObFs3c/cP6T5aZ511mB9dcU3I6nA4&#10;HOMFNrdnspHdwEb34xDlGDKkvHBwvAuezdhfZEqPFCE7aIxkL4VpsjrrkWsHXGjTDbgX0M4fsk7u&#10;Abcln8PhcDgc44gq5+zXdMbZ2Wd+0lKpdLmcf1dNT0+vxD9UTExM7G46AcGeVPtqtdrf8c8bqO9M&#10;Lu+JzkJbb6XNem3NoFiFzCttTgiXRslE9qI1vGm9sD6L/uJtN8kQGe8bcWVMS1651wnSkv9HxJvM&#10;TcibCslVe/DmZpifX8zH8zUucMNbOthr+jK8Sbb6LmpckfNH4tvA2l3Uv3gL41vI8KZycunLnF8Y&#10;EJ8Y3vCm0uo0OVEbPkh6ITBfuQ1vyG/VJ6p+1avypF08Ozs7Rb4WkF264Y261veSlcUsubQ9t+FN&#10;Y2B9Vpj5u4X1/QL8fQF5C2F4O1j97WccVS9jOBKGN6VrPjQXlHsycQmI0+sbE+ObrdFuspQmGSLn&#10;wyHETcLcoK5nUE/yWm/R6pO82FVbpWOEYi1Q9sHWD4I9afVQrxve5gnMz3Nsfmz8jZpvqF+QziSZ&#10;CwCd/37Ivi5eM0FeUhdrYw3z/M5m7v7But4UmSd0tjsKX0XdTwjZHQ6HY/zAAftNNs0LUcoeEqIc&#10;8wQOGSlen4HXxoeLKUBkGTqtTqtX7bD6pQzKL2WLNuqdyq+mza/2D0gcDofDMW7gfHsOZ9l1dsbZ&#10;uUtSJpVHZyDn30sJDxXUsbvq6tUmY+jD9fjnDYxf8h9JNn6E9wlJg+DR9Dv5I/W8fc9LyUP2ojW8&#10;hfX5WcK5/6dXH+zC31Huu8h6ZYieRLd7VPC3QL7ktZR4E52Q+ks1vKn9KsM62puwA7jhLR2sxYEM&#10;b2Gd6csKc165SN1HKJ9IMDcpN/KGN/UpPLu5DG+M8/uVX+OFewHrcc6+QHxXw5vRxtTkIXuohjer&#10;T/k1TnH99P+Z5GkDshfVL97S+hL6/9/4+wJ1z7vhjWf0YJW3eSQqN1WOuR6ZX7zJ1b5Dm9r+zoN5&#10;1i/fknTrq/xpjNOZD+1hj8efC+R9kvYTtVVy5Kpe+Y2Kk3y1kyJzXhdI/rNUJu9cKJ+IPDe8zRNY&#10;T7dozG0+Y1dkH8+1/3eCtfNhrQ3JMNdkK0x64T09DbT/EzBZP1ZHXA9p723mdDgcjjFFvV7/pjY2&#10;Ns6PhCjHPEOXGpSTT0mZsgNGLklDpx1q5o+pdnTGKw7l8accgN+rVCoPI93hcDgcjrEA59bf7Iw1&#10;Ep3KOA9lrqPsi4kfGrbYYouN0QMO11mb1a7OePLevmzZsv/BP3Sgq7yRcbjVxkQfxDAmAxnekPdI&#10;+nCh5qRbv/ul5DGmi9bwJjd8WFbov5rR/e85NTU1i7z7M6/fY+yPQa+7AD4iZEnA2CWGN5tv6ir9&#10;F29h7t3wFsB8uOEtBazNgQxvGlP6/aWVK1dOE98GZCe/eMNbiLR5bH7xRh/zGt6uUxmRPqS+EYc8&#10;r+y1RlWnUXnl0v55M7wpHPdjdnZ2zi95kD0Uw1svWVnMksu45Ta8qf+xK5lwrAxv1JkY3voZR5Wj&#10;/EgY3qwPWo+MYZvhjX1oa2T90uaomyylGSWLfexE4nt+2abRaOxBHa1XBKo91qbYlUyRcdMevGGz&#10;9L9B+86y/AR70uqjbje8zQPQvd7B/CXGVZtTm9cwD1ozdwjZCwEZN5tcgi1X8sO+kPqfv0WALroL&#10;a09v70hkW7uN1HM2Ouu9kswOh8MxxqiwoV3Nhncbyt4jQ5xj/qHX/NQ5PI9hLs6zQ1MHjrkiedr8&#10;Fjb/fFF10q7VHOY3sm6+zBp60OTk5PakORwOh8MxkuDMupcui/F5KjeNSovJZfDrxM/50LZMcJ7u&#10;r/bF5778JKVS6ZQ5Av/QwcX3MGuTqHYynn0b3tAZ9Eu3W3XJVh+tzySVRsmjjkVpeDPSP7mFDG8G&#10;GcuYw9b/zSBrNfOxe0jWB26rcayeH+GmvpJS6MfwJqpu2uCGt4ClZnhTu7Ru4ND+401u2K/ehH8O&#10;6OOiNbwZac8antG2/7ZLA22/Dseey1TDG7Je2c9cqA3MY5txvxfIX/g/3uTX+Cssl378H3FzgOzS&#10;DW/M0XqctrJ5mSUXmblfNdnZH40dMsfK8Ea55FWTeAtT9dLmkXnVpNzQpivwtwFZhypN7LbGlS5Z&#10;yiMXWYrPPIsDauQ/0MpmtdXiJZv2pL7Kj/k/CydTRietPuS54W342Jy5+7WtDbnEteZAYZ7/lxO3&#10;QZI7J2q12uacFz/B21p/ovnlsg5fQXohuZ2Ynp7eifW1unONm586ziabv2nL4XAsDrCxHiiliovY&#10;lwkOtIE6BsfKlSsfwiH5PubkK1KudBjFB1HnwWSHFUXnjVavqLWj9qBg/RO+k/U0L9++dzgcDoej&#10;IGY4t46Oz1DiMhnn0XnHGTdUPYmz/1HwYmtfnvOdM/hMfWMU/1BB3w+zc9/aRlzfhjcu9vqv20R/&#10;iPtLUmmUTPQoN7x1gd0BNFaaB+bgctbgY5RGfGx4O0pxWUCOG95KwFI0vGkNUM9QDG+i6mB9/r1e&#10;r+9KeA6oeykY3vQB7H/gzwTrQv8FlfzKlTlZPzs7m/orb/L0ZXhTGdpQ6Eu+5C/0i7fYL9LWa5iP&#10;PYibA2S74a0HqNsNbxFoW7+Gtxvxt4F5OVRjq3zdZCnN1rPmE1niS0jLBOeI/s6kJTtLvsVLLvnd&#10;8DZmYG5ep/Wg8dZa0jza+If1ojnYqZk7PzgLXiu5tu5MtoU1t9PT0zuH7H2Den4Vtzem6iT9KSGr&#10;w+FwjD/YWHeCa7XBEZzzbmfHwoADbYaL4sPhn5mf2ziE1sUHqw4lO6zIPlRm1aM22CFvbcJdR3uP&#10;F8mjC4S+lTXn1QUOh8PhcMw3OJteyjm6Dm/PM9TOWQtTVu5Q9SQutCfH9XZro+J19nI53YvwUEG7&#10;DsNptYfwevSTtzVTi4PyT5ScWJcRSSqNksecueGtCzbZZJO7ISP5QN90OtyLCB9vz4lIHje8zQOW&#10;ouGN/p45MTFxJ8KZIL2w4c3WdKhDH5ingj664Q2Q/h2NF179j5Se/VQgqy/Dm9pOuaEZ3iRftDkP&#10;/nNJSwWy3fDWA9TthrcItK2w4U0ubZpjeGNck1+8Kb3bGo/rkT/0UZ+xZIJ2Hqe8MYmeQ4tX/ZRx&#10;w9sYgef6TqyDv9kakiuSlISZt6uYg3s2c+cHutw2MJFrsrU+LIzcq/uR24ENaP9Laf91kin5YtSP&#10;9aQf3mg0VoX8DofDsTjAJvqWcOj+LEQ5RgwzMzOv4oD6EYfRafEhxdzNUXrKpg5CMS3e6rc84cBs&#10;kTUlBfGj+jNg/I+fnJzclPwOh8PhcCwIOIu+2ev81Pll5xoXwJafMkPVk2jXp3Vu2hlKVCZNDyD/&#10;QYQn4dBAPYdpvKJx+EVIKgx0gu3hi9RPk6d+yCW5NEoe9bjhrQfQy75k429zEa+9MI5ueJsHLEXD&#10;G/vrb/F3BXn6+sVbWNfrGdf3Ek4FfSzd8KZxxpswj+w4T5Zc4odmeOP53Zpn8QTJD2dP6Ya30Iah&#10;Gt7CfCeu6uPu+Q3SUoFsN7z1AHW74S0CbctteDMqH22aY3hD1luJX6P0XrLUL8snP3Ny2tTU1N1I&#10;SwWyL1deex6ISqWlKR9l3PA2RmAdvCReF0TZ2khcnvsjmzmLgbIv1now2XEdYT/5fsjaNzhvHsLa&#10;T61DpA6tOYfD4Vh80GuK2OTOZrO+gMuJ/9fbCIP52R5l5o3wRh2A/SjEZVGHo7k6NI2xoqf2WTtF&#10;Dtvvcdh+nPWWvMrI4XA4HI75BOfnEzmPbtLZRDCVOsN0ZsmNzzTOr2HrSVNWL/7WhVT+Tipe6fRH&#10;vDtxQ0O1Wj0sHi/CfRneGL8daOspdum2sZWf5FIpudTjhrfeuIOtOZuLeK7DOLrhbR6wFA1vzP/Q&#10;DG9hLd+OPxP0cdEb3jR2jGGm4Y0199+27pSXuobyizf2icPx5wZtzm14Uz7Nt+1f6g/l70JaKkhz&#10;w1sPULcb3iLQttIMbwLtvdzWLMHUskqzta2wqDDP0jvJMwecIc+nnTdbWStDUqp8uZJHGTe8jQlY&#10;T89lzm6M51d+PatyGft/6fPCkD03JBcZiVyRqMTV+lAdpIs7NHP3D+R91WTKJaq1xtUH6Dqhw+FY&#10;vOAi9i1tdmyo+xPs9aetjgVGvV7fDuc+KF5Hc1Bdo8OLcHKIyR024/o6/aLWklwdohZn/nCwXgb/&#10;zIVAr9J8BQqCfgk3BR0Oh8PhGCq4mD5dl0i8qbRzy/zm6vzi3BqmntSgXddZXVZ3FpWufqDDPYDw&#10;0LBy5cqtObMTXUMXZMavL8Mb5Z5q+oHRLt7yyy2LksfYuOGtN+4gOfE8mN/CpLvhbR6wFA1v7KdD&#10;M7yJrK95NbzR1ruQdgPeJF8e2XGeLLnED83wxnP433oW8Sb3N+p6WTNlLkh7EfJuxTunnl5kLmSY&#10;yg3aXOgXb3LVD5WhneqzG97c8FYaaFuphjfm5nKcpN1y06jySper+bT1nWV4q9VqrVdYWhmiU6l0&#10;ucpD39zwNh6oMF/fsnG2eZGreRdZbx9WviR3flSYs2/Ga8fkiazVW4nbT/ma2fsDMg6kfcnf51gd&#10;5g/rUOvaP4d2OByLGxzi+n8uXcruH6IcY4B6vX5PDsRDObS+xYHVdojZQWZ+sqe6UqwtPN9U+7Tu&#10;aPuvWIPPEwnfjzSHw+FwOEoHZ+ad4J/svLRz0i6ZZEml0nRecWYOTU9CB3t63J6sszlOpy/nEzdU&#10;6FJuugLndCmGN6JafbBwWZQ85soNbz2A3OQXb3hbc2DzITI/a5m3NyWZM8B6cMNbCVhqhrewz+mL&#10;DF3B/tb3L97gvBreBNr7qnifUzuIzmRcf5Zc4gsb3iy/xo42ZRneGqQfYm3skTcBfdMv19rqykOe&#10;9aEZ3sJct85yjT/l59Xwxj64Xnl7yUtjllzmvZDhzcZBfo0FcsfK8Far1Q5Wu60PROWmytDmsfiP&#10;N4GxTQxv/fSTtqQa3lhDieHNngOiMuVbvPIizw1vYwD2mBfqmbRxtnmRq3jm8iLWwOOaufMDuS/Q&#10;OrB1Y7TnEJk/CFn7RqPRuAfr4o9xHZJvddD+f9KOh4XsDofDsXjBhe/D2rTht0KUY7ywDOVuTw61&#10;n+pQs4OM+JbfDjijHd4WVt75puq3NoT1p4P/zGq1eggK+NvJ43A4HA5HqeCsfEt8Btq52e0sjPJ+&#10;m/BQgOzk13i92hOfnZyXQze8gVna9E21jbO5b8Ob9U2Mx18uWUqj5FGXG956QIa3IKdFmwu51HkL&#10;/q5ww1s5WIqGN9w67IqJPgxv6nNYX/NueGOMW4Y3tTtrDzfG9WfJJX4ohjfi74bsVplueQ2kH96r&#10;T2mknqEb3jTuYd7VjyXzizfl6WSYy7EzvGk9qu3qA1G5qXopuyQMb5y5qYY32pgY3jRvktttHC1e&#10;eSjnhrcRx/T09Axny680t/G+qPk2l3VxtPIWwcqVK6dZo7/Uc6e5k+xYPv7b0U0elWTuEzzXW7Am&#10;TlLb1U6rx9YLcde70c3hcCwZsJk/iE3xKjbFG/DfMUQ7xgw6mDm8tuKQexnu2Tow7ZAzN/bLNT/F&#10;55Wdbekkbb+VNXmB2Gg09Iu+e0xNTaVeeBwOh8PhKAB90/+XuK3zSGeRhdOodF0Wcddxvn6OuGGg&#10;ih72VdVlZyNxqbRLLLyE8OZw2GhIv6jX65uEcFFUVR43Ie3/XnzmE1caJW+5G956ArlzDG8xmS83&#10;vM0TFrvhrfMZD+tuKIY3UWXo7zPxZ4I2lG54Yw7bfvEW+pnJuP4sucQPy/C2u9qqZ5Fg17wG0gsb&#10;3tQWnvWhvmoynIXG/yF+GUwFsks3vLHWzld7e8lLY5Zc5r3wL94sLJlw7F41aXNIsBBVhjYvesOb&#10;8tOWOYY3zo9nEX+z5kx5eq1FS1M+yrnhbcTBXDzA5lTUejc/ydo/bkU337iZOz/Yt37eKcvks3bF&#10;vzVz9g90xFMkz+ohqlWf1iv96nrmOBwOx6IDm+8HtAHWarXvhCjHmIPD7AMcmp/mQD5PB7YOUTtM&#10;SU78ovwLQTvcY2XCqDg7pOXX2qQf18JXs1ZfTR+eiwyHw+FwOApjxYoVP9a5ojOGYOvskT+NSrMz&#10;iYvkqZOTkwP/0XgakH2wtSurPXG88sIv4h8rcK4fav0sWw+RTHQEN7z1AHLnvGrS/JoT0tzwNk9w&#10;w1s60Pn7MrxJPmUfgT8T5Cnd8Ma6flV4dpK8vfa2uP4sucQPxfDGs5vIzZPXQFsO76ctyF7faDT2&#10;IJwLtKPQL97kqh72FI3jKwhnAtmlG96If2S/z2+WXPrR13+8adyCzLEzvKntefscU/XS5kVveBMp&#10;e3StVmv7shX17Kmx0zgYJTtLvsWrDH1zw9uIg7k4A6c1r+Zq/kTO9m82c+aHdDfk6It7c9ZMmMff&#10;DfqFd/SaR9K+a02m1aM2hzp+LT00ZHc4HI6lAQ7tD4QD+GIO9MLvCHaMLjjUHsTcPoWD+1v4Wwee&#10;HYJkWRBa/WqPHcaKU1pnXOwqjfV6Pf05EsXhSK1dyjgcjhED58m2PJ/JczoxMZGLyssZtG8Q4XAM&#10;BZwfD+EsWW/nobkkpTI+hyj7r3q9/iriSwdrf0fquET1ZLUnTpNL28fO8MbeoP+ntfbP6eMglEz2&#10;HTe89QDj9Hmtabxt68nmhP3YDW/zhMVueIupuUf+B/Fn/irJwBrs+xdvcN4Nb4zxqzTW6qOR6EzG&#10;9WfJJX4ohjfJjdvYLa+BMn0Z3kTW908I5wLt6PsXb5Sdd8MbbX2kjWNRZsllrHMb3thLE1djJnmE&#10;T0TmnYjrC9Q974Y36tyROhPdh2Ahql7KL4lfvCFTc/wgwi0Qt6fGwOZM+brJtjStF/rmhrcRBs/x&#10;y5inG/Am46x51jjL1fxpPUgPSzIXAOU+wVwlsiQndtFHJPc9IWtf4I70cGScb+0lKnHF8Lz+Pms/&#10;dTgcjsWOFWyEfwib4UcIV5rRjkWEFZttthnn6eSjOexO5ID9o5Q0OxB7MW++vOw8iLPi1UatyzjO&#10;qDj6sZY8N4lceo/DfTBKSMIBXovlcCx66MM+e1bi5yYm58HhKOc34eai5eWZ1TN5ixR5e37zUM91&#10;/EyLJjv2x1S86hXZA+Q+lbjU/ojk2YW6HEscrIUztN60PuMzJY1xPq1p1titw7o0IvecXm2xdqhN&#10;tOV22PW1aiMIujlxhfWFcGmUPPaFRW14Y77l9m14Y3w+wvpZZ2Pf6ZIuQ80flbcbeIbc8FYClpLh&#10;Tf1k7p+KvyfYI/oyvKkOys674Q0sp97vS67a3Ut+nJ4ll/jSDW/E3YUxavuCRxizroY30vdHpv47&#10;r62+XtTzDodmeDN/6MO8G954fh/JPLWVzcssucjr6z/eNG7sywO9vYi6593wJlDvOTipsrtR9VJ2&#10;bAxvxPf9izfNL3PTZnhj/eyp+ZI8e266PT9Wr/LQNze8jSimp6dXMp7fsrG1uYhd1pK+fL6R8ufE&#10;hsh8PXN/W6dMPUdhHZ1E3Iokd3+gWcv30/qyOuJ6SFsHh/a8OhwOx8iDzXZvbZJshv+ampq6W4h2&#10;LFLMzs5Ooay9l/l+L64+KE8OXZISyq8D0g5OCxvjPBZeaKqtUhpErWNdPvC/C/ddjUZjW/I4HEsK&#10;tVrthSjZ78J9l1w9C+byjByl58Roz07MeE8YdWofUnvjfSCN9P9mGwPyJ+Nh4cnJya4fPDkWD1gn&#10;/6G1grd1lsmfRjvnlM9I2f1IKx2sxX31PGa1J9SdpNtaJ//YvX6ZNl9u40qwNEoesv0Xb12Azndg&#10;t3EP62pX/F3BnlnY8KZ6tYZZ5254C1jMhjfbqzTncll7v6/X6/cirSfI2/cv3ii7EIY3PRPflVwj&#10;UZmM07PkEl/Y8CaGc+oExuEuhNvAekt+7WptDOMl9tR/yHstTmqdWQzP+1AMbzFVhvFakFdNUm9b&#10;2bzMkou8woa3MOeSN5aGN/ao5EtHefodU/XS5rEyvPXTT1HzwjjNMbzZ8xLXLzeNlqYy9M0NbyMK&#10;7u1PYjyTeSKYzL2Ns0j4AtJ2b+bOjYpk2l4hObGftSn/XiFvX0D+m9RWySTYtj7Cmhu7t3Q4HA5H&#10;qVi5cuU0m+Ht2ijZ7L8foh1LAI1G48E4D+My9mvmfw0H41o7jOND2cJiOJyTQ1Rhys87u9Ubt1sK&#10;AO08nfX9SxTWX7K+dyaPvs0jbgAdjnGCXtFk6zcha/rtWttcwH6pdc7zmbiEr42fXfPHcZRfsGe4&#10;DBZte+feYBcE7WXwAo0b45nsFRpH+F7KtY03XA4d440Z5vrrWg9G4lJpaXJtzbAuVrNO3kp8qahU&#10;KttIPt5Uqg327MqlD2rLX6anp2dIHxvQ9uRb32VT48J4+C/euoA1dqDWDt5UMn764tJQDG8ifTpR&#10;/cLvAIvZ8KZ1ZlR7WC+fIT4X0F/GzvBG+oIb3qxuyqa9in9D1toXNUaWT3Oj9ceY9TS8sfcUMrxZ&#10;HZyVi9bwBlq6BP5CzJJLP3K/atLmUvMYxmAsDW/UuSR+8cZ8X6zxVbsJFqLKsZe74W3xYwXzqs+t&#10;2p5vUf6wDh4Y8ubFRqzJz0qGZNr6s7lTHHLfTtyGSe7+gJiNzojbau0nTc/EWumNzawOh8OxhMEm&#10;/p/azNkkL2NzvHeIdiwxTE5OvoCD8Yesgz/YgWkHaHyYaq3ItQN1VKj2qN3WToszV+1mfUtp0YXn&#10;v6V4cimU8jnQf6Y4HGVDr4fV2mQ9P0HrVC5r9s9awzyjWr/Jh7C23inSUnKN8XMgWtjcTn9MKzPK&#10;TGtnZz86qeffximt77Ec5dN4a6zF4D9H82HUHOlXxJRxjBFYBy9mjq/rnPdO2jqwtWJrh7XwY+Z+&#10;C/KUBp7rbfRM402l6lU7zC9qPRNeqFcr60s79wn+3KCfR9s4EiyNYTz8F29dwLgfGGSkUmnMz9B+&#10;8cb+eTR+R8BiNbypftur5CL3pqmpqdz/j8k6GTvD28zMzD7M5e159rY4PUsu8YUNbxpr1c+6mmN4&#10;Q96ztdZMpp1piiN/T8Mb+Qr/4k3yac+fmJM5v75LA/nGzfCmcf1gnF/+XvLFLLnIy214s7pE5lOv&#10;nu7b+CVQ94IY3tClvp7nuelk2FvG6Rdv94FJuwkWouaFvdwNb4scjP/D7FmwdSJXYa0BdK8/EKcv&#10;geYGZfZlrSTzbvNlfrmsyX+ytooa81rg/NgU+d+TLJGoVj1qO3HXUMcLmrkdDodjiUOv42PT/E3Y&#10;ND8foh1LFLoMoES9gYPyPVIStS7sEO0k2ReMnfXHbTLX2i5XCkCswCgu9O//UEwOqNfrB9D311DO&#10;4ZhX8LztwdpL1iCX0ANYk1+yZ0+uaGtXrsLmlysiJskvWrziRMsjau3L7cwzbuyn7TY+8sdjEI+j&#10;UXGixkv5bdxUXn6ROdOF8+vMxwEi/oE++HDMH5ir39kca16JmsN4LWi+LX94xp5DnjIxRZu+2a0t&#10;cq29ovYB4ubd8MYlXV/WuoZz85AQlRu0+T72LBEsjWE8FrXhLYSH9ou3sLcNxfCmepkfN7xFWKyG&#10;N1HrQ+0QOSfPJi43yD92hjeBPNfb/kwwk3F6llzi+37VJGMwx/DGM/tsmxOCLZd6chnekJm8RQFv&#10;bqoOrW+Y6xfi1DF2hjeerw/G4yr2ki9myaUfhQxvmpPQ/+uIGwjIWBDDG2tzG63DvP02ql7K5TK8&#10;kU9/saE7fqKrs+YfFZIyQZ9KNbxR532QWbifouaFteaGt0UM7v6PZe1cpPHU2rY5sDEm7V+NRuPJ&#10;zdz5wBq5MzzR9ii5JlsuvIz0oq+tjLGMdd0yugWZiZ+0ZN0SfmEzq8PhcDgSsEl+hM1xLRv71Wz+&#10;jwvRjqUNlsPyeweehXJ8GcrVZayV9XaAk2feaUpIWry5dvDLVZxco7Xd0uL89PMmFIXT6OtpxJ2G&#10;QvJK8mymD0hE/IP8FN+xNFGx9WPkOTpJa0yXFZE1d6UUVK1B0dayrVdzydu2ni1f7BotvTMujleZ&#10;cWXR9lufNc6ixcXjmJbfqHyKt3mKx1Fx7B3iGs0nF2TNabKPhPPU9g+9LtQxAmBedmKeWvOaRqXZ&#10;8yi/5tj8nA3nl/2aR2S+TPXhTW2LrTdRcXIp8z388wrW+EFqJ2u8sOGN5yD51rf1oSxKHnKXwi/e&#10;Nod9AZl3YO7+jrdNrlHy2bOGYngLe6Qb3iLoTOic40EY7wtyNZ/M+YL84k20vZX18lvc3GBPG0vD&#10;G3N5vfWdYCbj9Cy5xPf1qknacDpnW+cesSHyXmFti88SrT/2hP8M+TJBnn/YfMaUjM44o9I0J8z/&#10;ojW8aayp/4xeMjuZJZd+FH7VpMj8/JO4gUDdC2J4A11fs51F1UubexneqlNTU59EfvJrVNUjl/Ze&#10;xridRHqmDkeeoRje0p6jXlS72cvd8LZ4sZx50eewrTGNGZ6xQ4u+YQWZTzKZsWt+1uRvQtZ+sTnr&#10;vU2m1qq5tFm/lK42szocDoejBTbJv+lAZhP9NEF//Z4jFSh/X0bh06shvmmHLdHJQSvKb+wMdzIu&#10;0ytvL6q81q/5zTXGeeJ4o5U1SmlQnCjFgj4r7tX4n89F8vnk2Qg6HC2wNnbQ2tAaMRI+SGtHFy7C&#10;LaVUpEhLWY39MdPWq8WpjLmdZRUXp3f6x51pfenVP6Ub8+xbsduZLw7H6XGcXM276mIdyL+PrYtG&#10;o7EH6Y6FQ43n6Fc2T2Lsj8N63jrjw7nwbMKlAXkvs3UpprXH6rYwe8up+OcVrOODwppe8F+8mZww&#10;Fova8Bbm/ldK7xfIPBOnTa4o2czrn+HdCXcF897Xf7wx9254i1C24S3WARRmvAsZ3mhLaYY384d1&#10;shXMDZ7jsTS81Wq1I+L9O4tx/VlyeQ67Gt4sLc4jP+V+h78N6BqrpH9orcXjqvwi8euSjN2xi8pa&#10;GZG4lttJy6M6adOiNbwJpP/enj2CuZgll7HKbXgT1XcRefcnPBAYwwUxvNXr9Y0Zi98W6beoemlz&#10;N8PbJO36nK0pybc65FJWPCLJmQLKlv6qSbWll6w0al7SDG82Xyaz2/5jedQG+uaGtxEC476r5tL2&#10;ETFet/iv43wp9Msx9vyHs+bW2Joz1/xa/9IzQ/bCoLy+lH+2tTluu/z052zS7xuyOxwOhyMGh/gr&#10;tRGLUtRDtMORhWWsmZeIKF2tPw22gzcmeduUNOUTTRGwsKUbrdwo0Nqofor0+6v0+0v4xb3J41hi&#10;4ML4ca0BEQVW7p9sfYha37auye5cwtQa0FrQmtDaYK3cgPslwl/igvRu8jjmGTyzyf/b2tzYs2rP&#10;LVlSqfTAUwiXBtbEtuhf+hZ20g7bN7rtIbThasqUagDsBepLDG+0t69fvGnMu41vEdo4aT44kxe9&#10;4Y2x79vwRtnnMU6p/9UU5nNf/D0hw5s9NwRzMbTdDW8RyjS8xc+B5lJyGe9ChjfmvxTDm+1XYU19&#10;kbhJmBs8x2NpeGOsH0D9Pfe2uP4sucT/M0tOPNexG/bVZ5GnDbrPMw9Juyyv/GLwryf9TSF7KpC9&#10;iz3zVo7olttJxVteZC9qwxvP8bPj8ewlX8ySy1glhjeT0UtWGF8952NreBMYi+TX/pJFsCXXxtTi&#10;YiqNNmca3jinttbYqHws16h4+nse85f6qlXKlm5462d8RY0NZdsMb7RPfxOTGCxtrLqNl+JD+/5V&#10;a/6//RyQdlZW+TSaTNrihrcBwFr9XjyHtg9amHR9YaoQWBtHab2ZLM27XFsDzJn+WqimvP2Adr1b&#10;8q0OWzdy1Wbq+FQzp8PhcDjmIFz0Lw0b5k9CtMPRE3rdRrjgb8lhfqKUN9bRWRzG63UoE99S0IyK&#10;01pTuh3UlmaKwqjR2qe2qo3Wfvy34F5I3y+Uy1i8Fv89e3HjjTfeArmOEQHrWPOROlcovi/EvRD3&#10;QhTaC5lzzfXaeO2ai4yW63SmUevDyDpaw56ZrC3c72u91ev1e87Ozvb9bURHLlR5lr8aP7/a17s9&#10;u0qz8wn3NsIy9hT6YLkbWAvfsPbEJCmVSqMPuf7npCywRvs2vIHlk5OT76Wfqf0pSvVfbQlz92Xi&#10;6nDsEfTxOX1l7Ps1vNUZn69mrSWNH/tPLsMb5+T9mPsru63LToa2u+EtQpmGN9H2DXse4BuJz/Vm&#10;Buk+tOVSvKmyizLM9/WcY08nXAjsZ2NpeAMrqP/DGnv8mYzrz5JLvF4d2FYups2z+ix/GG+lTcM2&#10;MLc7aZ0p3cpZGy3M83zC1NTUbLPEXLAftQxvRqJbcjqp+Ej2ddS9A/FdwdiNpeFt1apVDfbOi7LG&#10;Io1ZchnnNsNbFpWu+tR3ynyIuBVwIDCGC2Z4A5PU/33ru6i+dVsPqpcy3XSfrVW+21hKBn3eC/8c&#10;0KeRNrwJtPFQ1Wns1l/Fh7lyw9sIgedXn5uttrE02tpnTjRfOzZz5wN7y0spp8+lEllEJXMvhjXy&#10;XeL6Nroh42nIvt7Wm+TG7abun5Gt1FfxOxwOx6IDm+V/aZOHF3Jh6vlfDw5HN3D4f4K19GncS7Su&#10;pAToULZD2pRQxdkBHlNpo0K1J1ZcTKGJ221+64/lM9oYGLmsnYy81zA+qUQhS9zp6ek9aYOjBKDA&#10;ykj8GsY/YTzezMdvO+dMtLnU3CKitR4UZ2tCYXNjv+V3OkVbH7aetE4Ub+vF1psux6xH/YLyNY1G&#10;40XkcQwBjLu+rX4d3tbc2JxkUXnkKp/mifl6LOFSwD70EuZ8tWTbGpFLUiq1XjhXxsnwpg+L3qh2&#10;4x2YNmeizldkp36gNG7gjCrV8Ia8J7O2MteS5jOv4U1Azn5qD95cDG13w1uEsg1v9hyIkouu8xLi&#10;c4H1cUiR+exGydE6g4cSLgzW6bga3qRfvkP7EN5MxvVnyWX+ev7Hm55Z5TGynn605ZZbzvk/HekR&#10;Ghvlt3OF6LZ2KI58b1H+NNCeXdQvKyNXsuRPo6XLlWzK9nzlGHM3loY3gXPnGcqrtvSSL2bJpR8/&#10;kYx4bomeQ0sjr74E+BjiBgZ1L6ThTXP0Davf1paNg/ydVBptztR9uDevZE3/rJcM6hxbw1u9Xj80&#10;jEPSF+UjOpVKl6s8WXoSctzwNs9gzI/SGGp+xE4/837cypUr53yhogtmKXO4lReJa/mJv5k6B7pT&#10;8qzerHWkOsLaTGQH/3Fl//+1w+FwLEqgpGzDxvlrbZ5srB8N0Q7HQJiZmXkoa+opKGdP4cDXrzqk&#10;qLWUC623SCmYo9yNAuM2ml9t5TlppVt8XC4Od/qNNg6dNJnUoQ9ij+T5PBL/kYxfKlF4juTynfjJ&#10;l/r6jMUM+r1/PB5GjZnGpVarHck4/lJKYjy+oo151nxZ2OLi/MZYruVzOjuptaF1YmGtF60d0dIt&#10;j0j8TVrD4fn/OHkcJYLx/ZudRzb2RGfS5sb2jXq9fiLxG8JSgNzk10TWHtVDdCqVRtv/xj43b/+l&#10;QJ0HqV3U27fhrVufitDGRy5jkPlN7nHDMAxvkicZBOdQa415yW14ox37qQzeTJkxQ9vd8BZhGL94&#10;i/cMxju34Y2zpVTDG2tJv3K6H+HC4IwbW8Nbo9G4O3OgD6HbyqtOqzeuP0su6+KfvcbAZCof4y33&#10;P4mfA+b2T7Y2RKKScuYXg4wzGL+7qEwnaE9ieFM9BFP7EjNO1xqn7KI2vKEDPIN8SVt6yRez5DJX&#10;P1Ea3q5yLI350C9LSgFjuKCGN+rW/whej7c1jvEa7aTSaHPXLx0xxi9VvqyxVBr1jrzhTeVg6i/e&#10;tO6s/m7Pj+VRn8mXqidRR/Ifb3kpmSLtcMNbH2DcnsSYJ28a0xzLtfUqaj7ZEwoZych/uK0DkyW/&#10;yVR9ScY+Qfl3wORtPzFVF2tcOviLQ1aHw+Fw9AKb5je1ibKB3sbF8FEh2uEoC/pGpl7NNYnC+AN4&#10;ooiisC5WPEgfGZpiEful2MTxcVocFzNOFyWjW1/jvChoiat4G6M0Wn5k3wpvqlarN/Es5yZzcZPK&#10;Ud9NzMe18MEiytzQaPLl0t4PqW76ovpT25hG5aXM2ngMRIVtnC3OxtDG2dLMtfg0xulxGbl5yjud&#10;tkbkdq5NhZWmOMsTryvWuvbJm3hetOaT54b40l51uBTBfnNPxjIZe42z/Db+nbR0mw+5zIl+bXBv&#10;wqWA9lwZrwmrK43Kp/rZtx9HeOgIBhy9YlNnUl+GN9bsG9VmvAMzHqMwZ254SwFz9WSNeda6Vjzz&#10;ktvwxnpzw9uAKNvwZvuSXJG7XF7D28bk/4GdPYNSbWAt/QJ/X2Btja3hTajX65+xs4RgixaO47Pk&#10;Mh8/7NZOza+eP9Ujl+f7C8Qvg3NAnj9JVvy8Gi1OrsK05/lJobnYkDrerfrIk5RhrFvt6aTJVt7g&#10;voD4rkDe2BrewDLNgfW7Vx1d5Fboz3rcJF83OWEe+n5dXCeQt6CGN4E2/BJZSb/Vlm79D+uqq+GN&#10;PfClWX0KdVzN85r6OlzaMfKGNzDBOFyBm9Sdp50ia2814TmvJ6UON7zNH/Sq+wO0f9m8ya91rfmW&#10;ix54GPGp+3oakHc3yiVf3Esj8/RP1vt2IXtRVNFZPsw6bvuLDWsz7m3U/z7y5W6vw+FwLHmwsT6L&#10;TT95NzCb6FeI2qCZ4nAMD1zU382B/l4O7/eiHHwTvx3miUuWVOrgN9eUgTi+M18We9VhVFh55TfX&#10;8sThNCrN2BlOo+WJy5s/i3F5jV1anjy0vkiGqP1gWDT5NtdxH9LaVpSSkya30x+7nbS8RsVJZpxu&#10;fgt3xpVFqzetzjgcxxt7le2M72Sc3itvUdocyRXjdZeWvxfz9imLWeWsnXE4do1p5dPaZPLMNX9W&#10;fqPGJ3xI8Vn2z3eJxK+EjgLQa1EYu6Nt/IlKHe+Y8ZyJzMPPiS8FnH2fiOe/V1u0DtDV5sXwRj+f&#10;pvrUJvz9Gt4egoy/4U3tTxF2zgPj8DXic/2v1SijbMNbo9G4B/N1ctZaYj4uYOx2x58L5N1P6wBv&#10;z/Uphra74S1CmYY3mwNzNTfIPgL/FOwK5uV54Rxpk9kPwzz/RH0j3Bdo99AMb6QP3fAGNqQPySvg&#10;8M+Zm9jNkks77xavjbjNcXmRfl/N8/1k4lLBfpsY3iRPru2VsRy5Gj/ac3VSKAWskbeZjJgkpVLy&#10;lC6XNmTKNdDnxPDWTWYaQ7u7Gt5I/1DnfGQxTld/aVcew5v2WH254RqV71VHN7mkre+UYW03Ko3y&#10;X8df2ucztH1n2FZPHqptrI1SDG9gc/p/nK3PuN+dY6o02tvV8Eb6HMObyVQ8fu2RqaDsMVZnZ92d&#10;jPNRLtPwBueUzUO1FaYZ3vTcXK56bcy6tdXSQjvaDG+1Wu1xPEstow1RPWl5mX83vBUEY7ad5kHz&#10;Fs+dGOJuRA9M/RVzFlgLX1FZ20dNthF5rw9ZC4P23svWr2TJVT1ywxoY6Jd0DofDsWTB5n2ZNtaw&#10;qU40Yx2OecMqLmoPQ9F8GAf9+1mHawivkcu6XKdDPijNLSpOSoFcyreUDnPFWEmwNIUtDsWhFXY6&#10;55Naf8a0eFvD8brvzBuXMb/WvMkwWnwsw9JMdhpVhmdsDW1YwyUtcfVMKq4M8vxJ5pUwefa1B0S8&#10;Rnm0D6hezqhUGUqTa/lgMmad/bOwjVMnLT3OE8dZvPk7x9PSzD9MWt0ifT+Zufkl8fq1+nLoyIfN&#10;GTu9tqk1p/KnsTNNYcb+WtjzW/15QDt20pzmWT+hbq2B0wkP3eDEMzqw4U3g+f0RTmqfijJ+vsMZ&#10;Pueb3OOGNMNbmOe+DG8C+8KBkmFrRmStJWHm49chWy6Qv/WLN6PkxOGYYY9yw1s7NtO44JZOzYXW&#10;D/N0J8KZqNfrm7AGzrL1QFRuqg6jrSXcX7N2tyS9b1C+sOEt6m9XwxvPwHwY3mRUfTRtab2BwcbX&#10;wraHKk8o0gbi70qdt+NN6s9qs8ac8dKvVDLBuCSvmrQxzZIV2nk7de9HeA4Yu9yGt7ivoe5chjf1&#10;x2TaGMnfSZOv/MpH27oa3piPDymftZ+onjT5mgvCucBc7GFtIpjQ/Krb2o1++q+pqalUudR3m/LE&#10;42Bhi0PWWvKV+kYi2r2zzs+842NU2yhXluFN/7v7Bvq2Tv0WrT3W/3g8aPOFjPkDmyXngvSXpslQ&#10;ec0H9Xy7mXMuKHtMPO7yE92VysNYdP3Fm7WlCNUHyqYa3ljbz0d2rvZZPySPMr+anZ19KfHSl1YQ&#10;PtjGNq8sc+mzG94Kgvk8VmMnal0Q1RpPjT/z8ZwkYz5swNw9gXKXaS3Y3NhciuyRv+FZuWMze2Es&#10;o+wx9izFlGzmf23B9jocDofDwAa6kzZvHQZstqV9k9vhGBQoyvuhaP6QtflD1ug1OvRjZUBrVnEW&#10;VhrFknhTEuK8sSsqr9M5KrR1aWs8Xu/xWjZaGs9JW3krJ9ozYiTuCp6lH7LX/1DPlvwZHLcPTjew&#10;tjMenX1JSN9vt3ER08aUfMmYIS8JW1759UGFlbE40eJUZli0usS4/XLVXtr2N/xPwF0Ur98bNriY&#10;/g/jtcbGlKhctPFnjX2ljD8Vpx07xc+vZGe1x9qqdUh46K94oZ6RM7wZtfbDuC1Kw5vImJ8Bt8Vf&#10;GIzNgZo7jRPB1h6lelhzhf47ElmFDG9wXb1ez/0qy6UA5jH53z28pbBz/MMzeiF8Aud62y/QZHBT&#10;PHP4DyuntSE3L23tyNVaoPxtxA8M1n5fv3jTOc26zPWqSetzXlKukOEt4GWMy/X2nMk1Kqz20s91&#10;U1NT9w/520C+/1ZevG00WWHs9YF3118XMp6p//Emt5OKZwy/hX8OWC9vU3nlsTYQnUnlsf2GsjfQ&#10;352JzwT1PtrWk5UjOpWWz9qB7K6GN8YgMbxZmW7PnaXLpd0aj9yGNz1n1HOayhJM2qZ65bew3BD3&#10;XDgHyHhkWBtJ/ZIVjwVx16NnyGBSKjQ/qtfanpdqG20qzfAW8D5ktn75Z2Ng1NiEeuVP/bX/lltu&#10;WeVc+6TyqbzKWLnAn4asqWAskl+8WXlbEySlUrLlki/V8Ma8Jr94s3xFqH6yhrN+8XZn+Be1k2Am&#10;O8dQ/ZEr2dY3y5OnjTYWcinvhrcCYF3uyFq4WuMcj72R+TyzUqlsE7L3BPK20Dxq7kyG+cN8riO9&#10;b/2LNn7Z1oXJN9lqP7L7/iWdw+FwOP7f/9uEDfWosLHqFTT+X2+OkQMX1mdz4L8BhfQNrNN9pQBI&#10;sZUrSimIqfVMsVZYeTqVCKXHtLTOeKdz2LS1Z5dhW7eiheO1aXH2HNizIBeF+Rt6Tgi/Qc9MzHq9&#10;/jTKL0lwtu3VOR5wH5iMnVyNXzzudvmwOFFxcTyi2+ZmGOxsQ9p+Zv3gYnYAfT2ANTDQrxEWOxiv&#10;q3BSx7sXNc7wAfgHhX6FcpTmz+aSuEwqXWuU+X0N4aGC8RmK4a1XH7vR1r/apTkgbtEa3sIz/W78&#10;hTE9Pf0Ixih5m4WtrWjMKs1c+cD8Ff3Fm/5TxhHAHD6Fcb8Sb+p4lUXNkfYG+H3t/8xDcg5UKpUj&#10;4nPN1kOajCwqv8ppDdEfvV5yb+IHBjL36mc/0Dqmbz0Nbzip5buR/vVjeNM8n6LxwdsaL7nGMHbH&#10;NnO3g778d9oeIEoOaafQnx0IdwVz/SfVY3V2znWnn3pTDW8yEFLfOSof94OkObQ0yyvSz1S5Bupt&#10;/eKtm2zR+iO5KoMO2/NVkxrLuBzRqVS6zZlk067chjeBMvem/CnWb8kgujUO5mc8/pEU6AD1JYY3&#10;0cpYm+Tv1dd+QX07W30Ec1Ntoy9lG97Uns9oziRfrrVNtDmUq72M7Bs2S/0bxG9Nu5KyNnai/Bpb&#10;ztjMX8oxB48gzz/j+iSHpExG8vVfV3MMo8hLfvGmPAQLUeVgquFNQL+/L/35i9pJMJNKt7FT2Nps&#10;cZbeWa4blZ8+u+EtJ5inXVgLZ2q8bV3a+FsceQqdpZR5j8qJsSz5tdZ5Fj4RshYG5e+n9kpWGpUG&#10;7xuyOxwOh6MfoNy9ioNer//S5voBovy1VY5RBmf/8ntz+b+3XBQN/RG4PmS6jHUs93JTSqTEyi/F&#10;hHIJFZardItzOheaWo9am7Zexch/PRe8y1jrl7FP6xUT4gH2HNizICLL//srPzaycesYx79rLxGZ&#10;A/EmzYXNkeZEfrnIGDqtLlF7moXlt3RjlEe/gjuNvryUM35j8jki8Bw93eaUYCGqDM/jqfgHBu14&#10;s+bM5i6rPUozsg/8grihgnaVZXhr/QfSoLQxUru0xpH9ZeLHGmmGN/VTfeS57cvwJlA++QBFcggm&#10;MtkL5B+q4Y38bnhrYgPmVv8FdaU9t8QNjTbXclWX1pTCosI2Z3K7zV8WVYZ94HjOyL7/0y0G47IT&#10;bby4n3HROmZsnzY9PZ2q67A/PhvZ19tYEJWb5F/Pc3fIZpttNkk4N2jT/Rjr6zTu8fiqfpsD2qW3&#10;ynTK3Yhxfavy4G+jZJH2D8ptTbgn9EGvylgbrF6S5lDpPKuZBjLG4Kc2fnF/0qh0q4/2qv7vE1+F&#10;aZhF5j/idnaTb+lGyr45S5+h/w+i/ius39Z2keRUKo+1gzk8nrie/5XYga2pLzHc4E/kxPUrjnad&#10;Pzs7O0cu+Z6h/Krf2qqyInHXkWUoujzy/0PzZO3LS+WnL8P4jGiSNh1An2+zuZJrY2J+jQtpeoVe&#10;/AxNMW8/tf5Y/lDmMtb4B8lTa2adg2XITM435SfcKit/GjVXci0PZX8U9sTWWwhoT9+vmlQ5+vJ4&#10;/Jlg37uTxgrvnPLWfo1VPB6WRtytyNf98QrLZ+m9qHzUu5r630LY0R0M9YavYf215qFzjfIsHV/w&#10;btZg/M+28jEllzm9kfRMI3MPbMtauEDrQdQ6JC6RLT9xepa6vs7a4XA4HDnBgZC8g1gHA4dBGd/k&#10;djgWBNttt90KlJmvs5YTojR8nTX9dZSSW0ypiJUfijid80pbe1qHpuSyPs09TutWa9Zc1vPDKedY&#10;IDBPz7H9JOwpN2q+bB8hy1Bp9ZirNWNhY7yeLI/tdbT1ctznVyqV5yNv7H8lVAYYi20Ynz9prAgW&#10;JmVvQcbD8A8E5DwRXqJ5ItiV1lbmc2wMbwJyWh+o9Utb43ru5CoM9R+HYw3291TDm0h834Y35La+&#10;uayxUh3E/WubbbYZquGN+XHDWxMrNOZhnaaOVZmM5yR+RmwNxHFxuW5Ufu0B8K+sg68XXTtZYB0+&#10;CJlXWduIKkRrF3L+zN50L+JiTLEvf8n6TrgQTXatVjssy7CXBeb7wdIPKH9T3Ddri+SSfhhxs0kB&#10;QJlXap10tlVl4J/w534NWaPR0H9mJ7Kszk65osXTlkzDG2mJ4Q1v0m65WVS6yQxyxS/Ap5DeAmtw&#10;e/p6hvLHYyI/yZk0+Ron+enj5cz9nA+Ykf9Bk2tjqvwkZdLyqZzy0uafSzcgLTf0gTRyktd8ShZR&#10;ba4ouYRbcicnJx9Jfeutb3JVHurDc+n9mb96GhC7UdeN1i7Chai55dl4O/7SQZ/fwxz+0sZE40F0&#10;aw7lar7gt5kj/d/Z8/EfZ3lF5dFeF8a763/hUvaNKmPjEMvpNjZKM6o+jQlrYC/SEjC3yasm8RZm&#10;aMNq2tb1zsfe9GXqPi2trRojxVvY2kr87bTtDcTpV62zzOOJnWW70eQgW8ZG3SXm/PrQ0QRj2/ZK&#10;SK2TMHY2F/pf0DeF7D3Bs3FH5B2r8iYrlgmvqNfrTw/ZCwPZp2vNShbBWG6yvmnvQ5s5HQ6HwzEw&#10;UBoezSa+Lmy0h4doh2PRAEXxWazzl4goGC9BcT8yKOiJAiNlVcqGkSJz/HFcZ3xcXuE0dpbpzG/h&#10;OC4vrVysOHXmGRVa29RWa3dnnl60fhq7ybC0OE/Y69rSxE65cVpnvNEUYMsT90vrwqj1prz6cIR1&#10;90WtQ9HWZKPReAkK++bIcIwwuAT9ZzR3N8dzbPNuJHvXcLze4nStE4s3dq5NkxHHWXwcVjlR7aPt&#10;h8FnEr/kwZi8RWOCt23MNFZp4xozzPd38Q8M6kou1L3qFJWHtXEp+8eTCQ8NrJHSDG88J23fZI/d&#10;fqh2ibRr7A1voMY6+nw8HvJrPXBO9G14Q2byiiORYOv5x1/IeMI4t/0ioBfZD93w1kRieLNxi+dB&#10;caLWsOLKoK0Zc60+SxPj/GLclphWXroxfCN7QalGAHTxL1odcZ1ySW4Lx/FGhUWNL89I24eXhD9v&#10;+5aNr+Xv9Fu+znS5rGMZGHbCXxiUfbXGztqueuSXK9Luo0j/Eu6XCOt/olptUD71i3R9ENrz9ZId&#10;mKDMwfG6E01uRx03dftCF31/rPLF5Yiew1imqP4pPvTz7/hbYG7epnjlN9fkk5ybyo+s/8PfAuP1&#10;Fqs7brPFWbjTb/lF+TV2yH4W/kLQXPGcJEZF61sniT9e8y6S/2KLt/ZqzVH/q4LI0kG/HkYbWv/1&#10;aG4a4zEU4z7hv41neFivu96Gdv7M5sRIfEK1Q2G5miv51SbLx9hewNi+ZHZ2Vr+M6wryXWHlTQbR&#10;LTeNljeuU37acwHpCWSwpx3fUDzBVp7Yb+UtXrR4kTH4HnFdQft3pp6/aRzisiQl42NjpTj5kdn2&#10;31+sN91hkvS4LbGcNCovsuT3L/FlgP3zgM75VdjiGPdCehLz/CSbZ5NDdMtP+gnNnMVBW54LrzHZ&#10;RLXarTBzfeSmm25ayi/dHQ6HwxHAxv0PbbIcxjeiQPZUWhyOcYZe/cE639KI4qE/wT2LZ+AsnoGz&#10;UJwSP8/FeabgmzJrYYtDXEtRMTeNym/+tPzyK4+5Fp+HKqO2yO2n/HxSbbN+WpvT8mXRylrY/HK7&#10;0cYkHieFmfe29DRaeicVj7y18CwU1GTdyK+1hP+IeI3FRGahVxk5RhPM5R2ied1Dewfr4izWxUW2&#10;ZuK1Jb/IvtLyW7pcrU35Y6pcWQx13UA7L8SvDwDvSXwpv2QYQzQYg6/FF1pzs8Zd6UbK6VdvLyJ+&#10;ICCjp+Etbo/WCPO2D/6hAfmlGd5Ya7eZLFvf3fqaRuU3mizkLgbDmz74eHE8v+qbwqyv6wnvojxF&#10;wD6k/wFJxtzGm+jkg13c3M869d9fbVB7COYi9bnhrYnlzIN0gas1/qLNRZiXC+FZyiNdoQzynOq1&#10;yEkdovY183fS8tnzRNnzTQ770W9pv+kpXX810g9Yh++nnsQYH7XpKtUt/Ul6FOGzaL/p4OeqjXF/&#10;VJb4m5C1ZxCbgPCvKR/LTfqGm8gmPZFp+j0yL7V8Nia0Q2Uuhzob+8EyjR38PPL+KXnxMyS/0cKq&#10;l7as1nqg3icVfAVZjCr1fZy+tPZc4trqJP5y6ur1a+0NbIw0H5SZs96MGlPNjfVDVN2NRkO/OmqB&#10;fC/XnFkekfLXd8ozIlP1JvmitmucbmOc3hPEJpiamvqi0iy/SL5LCSfPGOGWfi6/1oTy4rbky0/c&#10;tbTzcUFsIWjOqOvJYY2tNtkkJbQxsn4ojX4q/p+0//8oq+et9crCskH7nkHbrle9IvXKSJU17sm4&#10;acxCOPkVp/pAv9YR/6kgtnRMT0/P4OhO/l9qD21NXk1q7SYuGT9Rftp1rtrKenvhZIFX4VL2Dyov&#10;Iv9m3GR9yFWf5abR1o7GI4yjjPRthg99iVJ5SWv9qpHwDeRP6pB8+ZH1D6VLRsf4fjqI6gr6uyl5&#10;n6X+I2dNqKc1VvAC1YfM/yF7p6GsRv7PUO52eLXaq7yac7VN4ZhqM67m4mrVR3n/W5oUaA0yTn/D&#10;29p7Ncfyy9W84D5VeXNigvG+SuUki3Aiw/ySyZxtleQsCMo+kvls+wWsXJPPuvl92mtyHQ6HwzEg&#10;UMh257CwTbyUb3I7HOMOnou7onx8WoowisinUUwTP8rKT6Qk63mJXVNYsmjpchGfuBan509xkhOX&#10;yUOTEZe1OkaJ1s64rXFcXmq85cYyO+syKl208Y3D5pc8hdUmUWGb0xDW/2V9upNaG1yy9L8HDkcL&#10;rI2dWTPJfsEa+TnhZH3ZuhIVtvUnag3L1XqzcLd1XYQmy+qwekT2uI/A16xcubLoN+wXBRiDdZoP&#10;jQnBXGOuvCrDuOl1XfqgqG8gYy/qXG/1Z1HtsnbS5qOLfMhUFKzZ0gxvnJd6i0LS9nj9Ka4IrZwo&#10;WTw/f5uamro/aWMN+tFmeBMV1rPJ2D1EefJienr6zsg7Ph7naM1Idm7DG3Xvxtzneh6M5HfDW4Rq&#10;tfp0nQHMQcJ6vW66g/6PtVQg+2Gmn4qhnkyGsylxeY7uFsTMC6j/PWqj1T8zM/OkkDQHm2222aY2&#10;bspvfWPfTPt10Kas17YxoMy2IW0OyLOb8ki+5kd+tQfZjwxZBgLy9Qseyf6Mnj89i6I9l4qDp6tu&#10;9Mg3h2IDg37sh9xfSL7qIqxnU0aA0voWQUa6ZLzlagxF+rMqpLdA3a+xfHLJ02Y47YTymDwxzH/b&#10;L3cMSlP/bK2Qb9eQNAfkvYflVx1ikP3ckGUg0D/9Ak/yTg9z3CJtM10wGQf0rlz/4VcGNN4aG9W7&#10;atWq3IZlns+9NEYqxxx+NETPC9hD76i61W57TsNcJXEyPoWshSC5tgZwXxeie0J7pcZBZc3NagNj&#10;9Um1U3nwvzxEt8Ac3CHe28L4fiwkFwJy3qm+SJbqlFzatX1IzgR59p+dnc31mkK1Fx2j71caLgUw&#10;B5+Eyb5rehjRLT/zczJzfNdm7t4g/7NNFsE2mXKRdbSyKW9B6D/OP6u2Sqa5xCeu9irW5FubWR0O&#10;h8NRKjikN+bQP1ybLxvuJfi7/sGrw7GUgWK7FUrJU4w8N4nLs3MYykzrchUTBal16UZE4poSZfEW&#10;Nn8RSlGKZaiOzjwLzc5+a1z6aafJUFkrb/5OamxVD/OTzEHs5/KVjBv+b2kOCbfmNCZl7oMsh6Mw&#10;WFt34ny1tfXVeB/QupXf1rX5lSY/xUtlWn2ingHcU2nf58i3pEDf36nxtvkQie5Ky6txY8wyP9jN&#10;C9bEWpzUukTVFbdR9cJ+/0i9J+hTmYa3h6u9eNv6oXBeqpyoNln5sG7fRfpYg7NljuEtjLt+NVLI&#10;8Eb+J+t8s/GSXBs34t9Hltz/y8LY7mbzlpe02Q1vDsdcbJClW3LX3jHkKRXSOySfZ9/q2iMkOeYJ&#10;MzMzO9o8i7YG5IYsDodjkQB96f7oWeea3kVUmys9jH15vyRzDkxNTT0HmVepXCzHSNrRnB99/T3F&#10;9PT0h6ydsUtS4tKP/fGX/ot3h8PhcARoo9WGGzZdfatpqb6CyuHoF/rmkV4jmErwfC5dJ3L5OhEF&#10;7ESesxZRrpJ4uShUa+xZzEMpZvqQzBQ0kfpGktY+tdXandanbqTMNRozjaUov8YujaR9knpT5yOi&#10;vzbDMR9I9odKpfJQrVvW8sn2HMS057es59ieNwvHdeh5sjj863lmbqJ9b+O5WRLGZi6u96OvF9ne&#10;ImaNu+JtvORq72IfP5vwQECO/my953zbPIqUGZbhbSPWwNusPfgHNrxZmyXPSFJuxmXkatwlj7lb&#10;FIY39QVvQhv30L//SjLlwJZbblkl/60q30nG6xLmIfMXIGkgf2HDG3W54c3hcDgcDsdSwoboym+W&#10;vmX6rul1pr/qcwrCuT5rWLVqVYM74hdMh4tlSS9D1i2kv76ZuxgotyXyTpUsybb2mWzSL6nX67uF&#10;7A6Hw+EYBtiIH6UPoLT5TkxM6Nu2A3+T2+FwFAfKz5t5Bt+blzy3iYvidxtMlDQpUKNItY32Jt/o&#10;p80ftLbnJUrhe9mbXhCGyuEYZ1S1picnJ9/Lc/Epe0bsMkR6aYwvV6LqULzqs7rMH/aPS8jzrsVg&#10;3OgF5uAD6nM8PkSnsvOiSvha9rInk9Y3KP/lbnVaXfKrfu2dzEuu/wEpCl34JR9vUif+gQxv09PT&#10;d2KP/5WNm1yiCzMed82VwqzRRWd4E62fnHU3K09OVO35FTU+kguvIK3wGyyQtVtnu3qRMrdT73Pw&#10;OxwOh8PhcCwFVKQ3m85keq7pY4pHP/rvJGcOoN9/Vp+TRHpcm17HneXMkLUQKpXKVuiVP5OcuI3y&#10;y6XOK+nHE5q5HQ6HwzFUsJmfoM1XF3j8eneww+EYE+hb7fBhPL8PkzuKVNusfTTZX2XgcDTBI9F6&#10;TvR6kTVwnc5j0uZc5jrjejEuk0XLI9cuetIFuKj9igvZi0jr/IP2RQF0nTvRR/2pfKvfRPekjRP8&#10;EuHcr/HrBOV37zaP8byYy+X4BvzDQENzjmv1DGR4E+jffqyf9XiT9WT9KEIrY+Mkl7Ytyl+8yVV/&#10;ic9teGMsPqsyKi/X/Mg4JWQpBPagwoY31Ul//N7gcDgcDodjSQB96bOmu3VS8ei9b8Of946AGrX8&#10;FtPhjBZG1u3cWR4T8hYCck+CiaxYz5cr2biPUz6Hw+FwzA+m2NCTjZhL9+Vs0P7fRg6Hw+FwzDM4&#10;h9/PZSi5KNnFa8WKFW2XMHPNT7HSKJn68F1y5XK5vKlWqz0Bd2vSFxUY49+pn0aiclF5dYGlfN+/&#10;9EHn2t0uwWm09sQu9Y2N4U1g/fxW8oxE9UWtSXMXo+FNY2PPMv27ddWqVbskGXugXq9/3MoZtW/w&#10;vG4RshRCP4a38By44c3hcDgcDseiB3ratug+Z0rnIthGxZH2z2q1mvvV8JOTk0eZDicdTHqd6XYh&#10;rC9B9oNdKJ+8jtx0O6tHpB+nNhqNVc2sDofD4ZgPsPeuOEQXaG3OuF8I8Q6Hw+FwOOYRK1eu3Joz&#10;+fXwHfpSjJ3NuijJjf1yKTLn4pcW341WxuTb5U9x+jCfNvy0Uqm8k7yLBrVabU+NLd6kr3LzUGOi&#10;coxL34Y3xnIryh+XNU8WH7vMyRrK7Em4bAzF8Mba/a2tIetHP7SykkU7F7XhTZycnPx+krE3qpJj&#10;4yOXuZtXw5vaTX/c8OZwOBwOh2PRA912P9OVTG+TX1Q8OtGBypcH6F0Ppcy50qWMkmF+dLrfw3uF&#10;7LlhcqXbmzyiEzfoin+A2zVzOxwOh2PewOb7BDbnm7UZ415DuPD/QzgcDofD4SgNG01OTu7AJW4H&#10;LlGn4F7K+bxalyi77MUXPmNWfDfaZcxc6mr5jdS7plarnU5bnr1IviUpg9O1Gk+RcG5qbOAF+FfC&#10;vsAY729jTLCNnXEKKy/jfwThsjEUwxtr996Sa+uVqIGJvMsYgx3xjy2Y9zn/8aZx0hiJExMThQ1v&#10;otaHwox7X4awfgxvob1ueHM4HA6Hw7GogY70SHSty6X7EGzpX+Yn/e95v/yE7nRX9MFLTO+y+0CQ&#10;I91qHXpZP//tvAw9/h2SYfJiuXAd/EzI63A4HI75Bpv7wdqQtfFzEGhDnmimOBwOh8PhWGhwEXst&#10;l6cfyTAWLlDJZYqkgWgXMp3/sRHAGF8IlU79/4Q7U3asUa1Wn279JZibyh/G69mE+wJzuX/W/GXF&#10;0daxMbyBOrISmVo/hAemxou2Phj/2ILnps3wJr+tg/D8/ZFxu0eSuTtWoLf/QmWMksGaPiOkF8IA&#10;hrc/1ev1exJ2OBwOh8PhWJRAT1qt+xfelg5kfulPpH8Kfy7oPmd6m1yiEr/kKIwu+LVmzmKYnJx8&#10;jXR6k2vyTDb8esjqcDgcjoUAl/UHsRlfhjf5YA134yTB4XA4HA7HSEC/NuNy92IubWfoAmgXKpL6&#10;ppXXpUx+Y3xZ64xfsWLF6egKX6bcBnBcsQ38mfqDm5s2BszBKYT7wsYbb3xfxjV5xQzBNtnGOF5k&#10;vM/nUv0f+MvEUAxvm2yySR29spT1adQ6pK2LyvCmsbHnS2MlP+P22iRzDzBXTzZZKh/mb14Nb2oz&#10;de5N2OFwOBwOh2PRYXZ29vXoO2ul9xCcowuhB0l3uwPhXEAXvNh0KNOTjZJF+vYhayFQ9qJYFlEt&#10;PzreoYRnkowOh8PhWDiwWf/ULv74jwvRDofD4XA4Rgj1en1jLnl35KzelwvaXzs/gLfLnOItrPQy&#10;GMul7osmJibeQzvuTtrYoVKpvJv+rLFxI6o1hvKn0dLp+22U7/u/7xi3kyVH4xm7JKVSBjLmfC/8&#10;ZWJYv3jbgP69TOukrLUnWYz3ojK8dc695oJxy2V4m5yc3J35uhpva91Qvi/DG+V262ee6I/qdMOb&#10;w+FwOByOxYhZ9Jxf2L2HcOKa7iaii0kP2ijJ3R3T5P0SZdea3tcpS/cS8i1vZs+HlStXTtO+Qyjf&#10;kkt0q63oajci90VJZofD4XAsOLbRpV8bNhv0hfV6fdcQ73A4HA6HYwSxxRZb1DivP8Xl6lMTExPX&#10;26XLLnL6cDz+sL8Mmq4gSjYXyVv0Sx0ufzuQPlZgfM7pHDPrH8mptH5T9qeEt4aFYYa3eCx71Une&#10;cTG86ctcT40/qBiUof+LyvAmKqy+yRXp4+HE5/r/QOQdqLI2xpTty/DGWvxYt7WXRtWp9vLcu+HN&#10;4XA4HA7HooOMatKTpfMYpS+Z3ob+dNbU1NQDQvauoMwLVcb0J5OjcLir/RN5jwjZ86JGG79ibTR5&#10;1j78a5H5ypDX4XA4HCOAGhv0p22z5jL90RDvcDgcDodjxMHl6lFc3g4KF7i2C5hckWwD0eQYrR65&#10;XP5OrdVqm5NvbMBYPSdcThMS1eqP/GlUPl1yQ57HwsJgnB6rekyOZCpMUiqVh/kdG8MbOuRTozEa&#10;mJKDvLF+GwNrbc6rJs21+WcOxHspfy9Q5kArS7Bvwxv1rcZptSsPrb3U6YY3h8PhcDgciwqVSmVr&#10;9O7TpeuIpm9ZWPpcvV7/asjeFdPT0yuR90eVEWNZJMtdgz71wGbuQthcdz5rk/RucyUf/e7WkM/h&#10;cDgcowIOl5dxKCQbNZv4bZOTk48KSQ6Hw+FwOEYfy6C+AfljzvLzdJ4TLo12ubMLY6cf3eEW9IjD&#10;4UPIr7aMOnRp/XtnP4hPpeWRq4st4/wG4vv5r7spyrYMUyZT/jQqnfxr0NPuRrgsDM3wBjZiDfxv&#10;t7EswtC+m/CPLToNb6L6FTOsqVyGN9bCgfYBDkGV7cvwRrtWd7arF1Wn5pY2rMnbXofD4XA4HI5x&#10;QLVafWZsJCOqdT8I+s+l+CeUtxfI+8hYllFyRBnlQtbcQOad0N/ONP0tlqs40i6gD/0Y8xwOh8Mx&#10;TNRqtfvq4m6HAJu1vsXRzwdKDofD4XA4FhBc5Hbj4qX/YGtdxogeiNINdKFLu0BausiFUAaE1xE3&#10;8mCMXgaTPljfiM5knE/liMvz3w6dmNIYWV0aMxvDLAajTJn/pzdMw5vG9TPqF95SyHpeVIY3m3PF&#10;2XOj9ZTXkIXOXsqrJqlzda+1l0ZrO+W3J+xwOBwOh8OxKIBOdYl0HNOPTE9TWC46/EeaObuDfI9F&#10;r7vcykumyZXOB49Hvy382nrKfcL0R9PHiE780u2r1ep7mjkdDofDMXLgcPgaG/h6bdr6UIioSjPF&#10;4XA4HA7HuKFerz+US9iXuaSt0QWNqL5pF065cVzsN1LnjegRv+JCOer/zbU5bf2pXYR1YSUuk8pj&#10;Y6C8jOuBxBeFDG+32UW5c0w7qfRwQS/TyDFUwxvrrlTDG+O1qAxvGnNjvPbId5+kQA9o3cXrhrL9&#10;GN6WU66vV02KQ1iTDofD4XA4HAsG7i37oJetkZ5jeqzpPUHv+hRxtSRzd2yIbv1pk9Ghs0n3W1er&#10;1d6V5CwAyj6cshdJlvRH0yElP4T/NDMzs03I7nA4HI5RBAfElbZ5c/D8PEQ7HA6Hw+EYU2y22WaT&#10;nOk/4MJ2fnz5k98ua+ZXfBmULHSKfzUajSdNlPuaxFJBO9/KuCSGSY0DUZm08ZGrizPun/vpG+Py&#10;NJU3fcvmI41KE6nnfMJloWV4w72FNry+GV0OkPkqKGPZnP4UpfrOvIy14a1Wq73Y5rvbXDPHF+H2&#10;hBnetF4lr1qtFja8UdfRvdZeGi2/6nbDm8PhcDgcjsUAdKkt0Wt+Jj3H9KuYxF1Onj1C9q5A73uS&#10;vqBkepbc2E/aCSFrEVQkM7Sl5Zpc/L8nT65XYDocDodjATE5Ofle+3AA9wIu5v5fbw6Hw+FwLAJw&#10;xj+S8/198UWN6MSvs98ucoqLmRbXi1YGPUIGuBO4LH6Q8EiCtl1pfc/qa5xmYyfDYqVSeQdxhUBd&#10;TzMZ8TxkMcxP6YY39Zm+XxDiSgXyz8ZJ7U8RhnEea8MbayT5xZv60m2umYtChjdRcmFhw1u9Xn8K&#10;43p7r7WXRpUJ9X6GsMPhcDgcDsdYA13tRdKNTb+K/dJ5qtXq0SFrL1B02ZFW3nQmc0P880Pe3KD+&#10;N6is5Jgsa5/i0elyGQUdDofDscDgMr89G/cN2sy1iRP+gKKbqQ6Hw+FwOMYcKzjbd+CC9k3cq+xi&#10;KNplTiRf3zQdQkY3hXU5hGup8+BarbY5cf38N9rQQNuean3u1XfGLMkT+qTwZZOTk/cmLTcYg8cz&#10;FjfbOEkO0alUmvIwTxetXLlymrgykBjeVD/tf26IKxXMfWmGN/q/jnbq9T5jCdbHsxjvW2ztEJVK&#10;0gsZ3iRLZKz7/o83nNS2ZFH1yg31XoLf4XA4HA6HY2yBTn4P9O0LYx0n6N6Ji750a95XONbrdf19&#10;T0tHI6pNh0Lma/BvCPNiRaPReAttuFnldS8w2SLybifts+RrNLM7HA6HY+RRq9XerA1dBw2buNwH&#10;hCSHw+FwOByLBBMTE3fijP8aZ/4lnZfDQRlfCnVRVJz0Ci63cl9JeGSgy3SlUvmjtZeoObR+yJWO&#10;JIYLdF96EuUPMnlZdRpVh/JWq9UvEi4DrV+8MR9XrVy5svT/4kP+2b36VYTopkfiji0Y58wPYozo&#10;3H0Z3li7fRveis6R1Skyx254czgcDofDMdZAHzoz1qtMxxflz/trt0033fQ+yPor3pasWC73rrOm&#10;p6d3bubOB3S8XZHZahdRyb3AZJP2l2ZOh8PhcIwNJicn9au30+ywYbM/PCQ5HA6Hw+FYZODcfzSX&#10;wQ/bxU4kuu3D9jichyZHtItiFL4RPePL8IHEjwTQd5IvHal9BOdQ8dKJlMdcXXxDmcJ6ErpVYngT&#10;s+oULU1u2YY36xNyDwnxpQGZZ0s23tT+FKHKsDbH2vDGeLcMbwRTSZ6+DG8rVqzo2/CWNkfdqPq0&#10;5uVnjt3w5nA4HA6HY2yBPv58dKFr8bZ0HelGdieQvgx3Vd5eQNa++oKhyklGTN2xarXagSFrblD2&#10;SJNpurtRMuGeIavD4XA4xglcpj+nA0IbOofOjYS3DEkOh8PhcDgWHyY46+84MTGh/yW4UOc/ca0P&#10;282fl3Yp7JQT6Rbi1VwYdyRtwdFoNPak3zfF7U2jtd38IuUK60lmeMObyJCbRqXZmDE33yVuCg6K&#10;xPAmuSJtL93wxrzubB9aEGzrTxzuReUXGa+xNrwxd1+zvmSNAeO1lnH7BP6uIM+BGlvNneaRcKFX&#10;nQqM51aUuxVvaluyGLefuq9g7dwBv8PhcDgcDse4oY4uozd/tPSbWMeXjkX444RXJLm7AH3oP8l/&#10;vcmx8iQlMvEfV/SV8StWrPgS5dZLlt0ZRPmDzNcTHqnX9zscDoejALiQr7VNPXzY43A4HA6HY5GD&#10;838nLnOn68IoPcAufNIHxPhSSfZC7JSHq/9UeC1pW8MFRaVSORanra3W3jg+pvWFsoX0pOnp6WfS&#10;/2t7jaPJl8u8qJ4y/pOtEX8jl3aUbngLhp2kDlszvcYyi6HvY/+qyV591ziR78v4u4I8+nDnao2n&#10;xrhWq20RknKjWq0ebfNDMDdVZ7wvcD/4KvEOh8PhcDgcYwV0oSdLpzG9hqiWfiMXfeti/S9zM3d3&#10;oFPdEu41iRyTIVfxxBX6ohLydqTc6SovEtXWNtp8Nu33vwRyOByOcQYHzTt0SOggwr2EcK5Dx+Fw&#10;OBwOx3hjcnLyPhMTEy/nUpdcGMX4AhlfBPMyLmMyjVwwTyR+A7hgoK8Poh3rrJ1xe83tpOVhrC7J&#10;ezk30O+/akxFgqmM2yB9rCzDG+1Nxl11o98NxfCmOiTf6unV1yyq/8zLoje8aWyY456GN4ExlfFN&#10;v1bsy/BG2aM1L73alMbQzsSlfje8ORwOh8PhGDesQE892XRT6UNyY90I/erXzaw98U7KrVU5Ky/X&#10;ZOPX2wwqzay9EXTo0yWD4Jx2oVNeg3tf5XU4HA7HGIPNfXddrLXBy2Xz/yjRuQ8Mh8PhcDgcYw0Z&#10;wmrVavUDXPput4sfca3LpPxFuXz58sSVLJMjcpG8udFofHqTTTapk74goB1/Vlvscmttkz+LdsFG&#10;T3oV4dwg/1+tniwqXVQbyK+xG9jwtsUWW9Tq9fpvaPOl8FbG/R0hqUxsQJtfqXZrvuVaX0grRJVZ&#10;CoY36drky2V4A8mzGVjYYM1aOrqf+dA82lwG1w1vDofD4XA4xgroXLtId5c+Y595Et3Sc/TFJsI9&#10;Xw1J2b3QqdbiTcrH8iQH/xV9fDHvmSpv7TNZonRqeL+Q1eFwOBzjjOnp6Tuzqf9aB4dt8itWrNg2&#10;JDscDofD4Vgi4Px/G/rAcZ2XQJJyMy4j1/QLCytdcZVK5VPELQjo3+7qo9qh9hDVctNofRLRk44m&#10;bhbmAhdxfUO2NQZpjOXLTx2HEy9jy0Co1+v3pO6T6ed1uHuE6FJBW/eU7mj9U1/lFmXo96I3vCl9&#10;YmIir+FtIFSrVa3V1Hb0oq1FkfXjhjeHw+FwOBxjBfSyE0yXiWl3E9IPI9uyZu50oEtvgj71I+U3&#10;fd50JLnI0n9APz1kzwXkPJVyN5gcokxWQvThYycnJzdt5nY4HA7H2GNiYuI9bPTJa5e00YeLusPh&#10;cDgcjiUGdIAtcR5aq9VWczFMXqlCODeVX9TlVK4ukrExxuShb9xOHb/i0vsMwvP9+slp6v+q2iW9&#10;h3DySzO5abQ+ya98XMK3w58LK1eu3LpSqbTKp9Eu23YBl0v8JnAgMJdPM7n4S3/VpMAc7qk6NC7x&#10;OBWlyi0Fw5vmgn5exrg9hvAwsRHz8sN+5iN+dkX6dSjx/sf+DofD4XA4xgKNRkP66fWm04jSV81P&#10;/LfJ1vOLdOhrO6IHJfqRldUXziRLcZOTk+cnGXMCeY9FZ77cdCyTKb/aivsbst2xmdvhcDgciwaV&#10;SiV593E4hC7X/76EJIfD4XA4HEsQ6AYv5nJ5nV0KiepJyyfXLqWd8aZvKKxLJvU8H/+8gkvv/vEF&#10;nKiW20mLV7vlcgE/DzcX6NvWVg/BVFobRNWhCz3xpRneJBf3OMKlX+Rpa2J4w9vqg+ZU4SIM/R53&#10;w9ub6MeteFP7aNR40dcX4B8aaMveNvciUYVoZWw+ae+LCDscDofD4XCMNKampmbRXQ41vV26jPym&#10;E3EHuAG95uXN3Nkgz07oU1erbFyepMRFzzpDen4zdy5M0K6Px/KIS/R++alrHTLf3czqcDgcjkUF&#10;Dp+X2AVdF2w2/S+EJIfD4XA4HEsUXAafi07wJekI0g+kJ+iySFLrwmhh0yPkz0uVpdz11POJWq22&#10;M3Hzgkaj8RD6c77aTLBnu+2SLD9tLWR4s1+DEUyl0kQbX5ExH/jiLcOb6taFXi5teV5IKg36xZvk&#10;29wbScpN5VffaeNYG94ExuFSnNR+ikHH1lwM1fDG3A9keIupNtNeN7w5HA6Hw+EYeaCz7CbdVPqP&#10;dHfTg8yPvnlGM2d3oK99xXR/06dMhlzS927mzAfuHu+VTqWypvPLL31NRKc+IGR1OBwOx2LDqlWr&#10;GhxA1+C1g+AaDpJCfxDqcDgcDodj8WF2dnZqcnLy81wKr7ALY3wBFcnWipM/L00Gl2TpHhegi9yF&#10;+HlBvV4/prM/RKe2MfZT5rZqtfoewnmwnL69S/XgT6XJVzvs8s04nErcQAjztoO4fPnyHYjq+Qfy&#10;RUE791Tf1Ide45hFK1er1Ra94U191YdBcOiGN9Wj+ggORM2vG94cDofD4XCMOqanp1ei+5xt+k+s&#10;Y8sv3Qid5sFJ5i5YsWLFk9F/rlUZ6UEqL9f86L/HNxqNVSF7HkxRNmmXZBolL7TrYPIM/P/ODofD&#10;4RhhcEl/uj7swWsfDByEfyJJdDgcDofDsaShPxjnIvo1dITzpCfY5ZG41gVScWTNzbicXHSP8+B9&#10;SRs6ZJiq1WpJO+ziK38a476FS/fxXLrvRLgnyPdSlcGbSsm1+kX5GdOBDW/zATO8Wf+69TOL1m90&#10;0D82Go17EDe2kOFNfcGbSpvfypB/8cb62dueqW7tycPQXje8ORwOh8PhGGlUq9WjpfdIB+rUg6TP&#10;EHcC/pkkczaq3EX+V/n1+ajJMCJjLXxjyNsTtGlL9LJjkdnS+UWSEnnUcQV3rKc3czscDodj0YJL&#10;9dbwZ+EwSQ4ZojdupjocDofD4XAk+sLDuTzeZJdG0XQHuRaXh8pvtPJcTs9Avn6hNWzo12ifsktw&#10;t7Zb+0w/Ein7HNJ6Io/hzeRLbnBH3vCm/9CgbyfEY0N0y81LlRc1RvT7NcSNLVi3XQ1vouZ4cnJy&#10;qIY36ujb8NaZX3LolxveHA6Hw+FwjCzQIx+DvnKh9JhYBxKJT4ju/sKQPRMzMzOfUHm7G4jmD27e&#10;t14k4F7zJNPvJSN21SbS9whZHQ6Hw7HYUavV3s2hsAZvchBwMP20meJwOBwOh8PRBPrCFugJb+AC&#10;epNdIInum5Jh1OWUi+hV+H9A2lC/AMRl9+m69Kr93foQp8vVxZuybyK8EeyF2sTExPey5Cu+s//I&#10;vw0d7F2kjyxo31YaO7XZxlB+kgrTxpRxWvSGN/WTOf4f/Mtg6dCvBlmb16kdvdqSxs4yYX7d8OZw&#10;OBwOh2NUMYF+9QHpWPgTolMmbtCrFT6ccNfXOU5OTm6GDvU3vC19yPQpySDtCnSiIm/muDv1X6U2&#10;SIbpyXKDPngB4UqS0+FwOBxLAxwA5+ggCAfDRZVKZbeQ5HA4HA6Hw9ECl9i90BWOsAulkaSW24ud&#10;5YySieyjdQkmPBTUarUdqec01S3dh6hUWpq1U2G1j7hchkEu6ofhtMk0Wr/j+hXH2H4M/8iiWq2+&#10;Vm229tvYyF+EJiN8ADHWhjfmrOerJkUZKmW8Jq50IHt7ycfbmo9Otxs78yjMvHwN/yR0OBwOh8Ph&#10;GClI95FeLp0lJkkJSb8pz9sGyPfJTp3f5Cie9P2SjDlAex5ImXOtXabvGrkbnIq8+XjDh8PhcDhG&#10;cgjGvAAA//RJREFUCWz+z7HDQe5GG2300ZDkcDgcDofD0YmN0RcOl+EkvlAqTFril1uUpodwUT6G&#10;8NDAxfdg03sI5qby12o1/Rl6T8jwVkS+8qKPjbThbWJi4myc1PYXoY2LPpBA5lgb3lgPL9dawptK&#10;66vyzJfhzWhh++BH4SzG+eVKXrVavQN+h8PhcDgcjpEC+uN3pd/EdxGFRZJl5Lq4mTMb6Gb3J9+5&#10;Vk6MZZH+lyL/RUz+fdNkibRXutWBIavD4XA4lhi20QXbDggOhdsnJycfFdIcDofD4XA4OrEcXeEQ&#10;9IazdOmV/kBc24VV4SI0PYSL63r0kh8TtzkcBlZQz9/UTvy5Gdp3Cv6eKGp4E6V/TU1NPRr/SII5&#10;ccPbXOygfmTNtcUP0/DGc5gY3uw5FOXvfC7lZtHSzZU8N7w5HA6Hw+EYNTQajW3RUa6SzmI03Udu&#10;pVL5Rw6DGdkqt6oM/pYck4Uer/iZJGcOoM/+F2VuU1nTvewzVrnI/Q5xy5PMDofD4VhamJ6enuHQ&#10;OcoOCZFD46skbdDM4XA4HA6HwzEX9Xp9O3SI34dLZUKi+6Z0EMmQoQIeTdwsLB3U8y7VhTc31S76&#10;eSn+nsaxarX6DOTfjHeOjM44o9qz0UYbPQ7/SGLCf/GWhh3sQ5s0Wl+HaXhjTW6vNoRn8HzW3n6T&#10;k5P74f+G4tUGI9lTaWnmSpYb3hwOh8PhcIwa0HG+Kh3SGBvPpG+hv7yumTMb6J8vV36VN1dy5JKs&#10;z0O/gZvbUMZd6BZrD8GWPiWZtOl7+BvK53A4HI4lCg6el3AorLWDRxduoqvNVIfD4XA4HI50TE1N&#10;3Q0d4hlcLG/TBdMuviTlpsoY7fIrXQT95Aek60/IN4KlgQvyNshO6iOYi8qrNtG2AwhvCLuCMbgi&#10;7hdRmfUpXn2GI2t4W7FiRfLfeHgHosnQPI+74W1ycnIHrSO8qbS+6nkYluEN2T+RfI0ndfwsRGu+&#10;nmzPo5HoVHamSZ4b3hwOh8PhcIwS0HMeh951eazbmA4TdKETcugvy9CRTozLypUeJT9paxuNxhOT&#10;nL2xEbrgRyi7TuXVBuISeUEH02esz29mdTgcDseSBgfUN3RA6EMlHRqEfx6SHA6Hw+FwOLqCC+Zj&#10;uHBebBfXIpT+YbTy8nP5NSPch4lbAcvCptTzZ9WBPxetfWoTF//HEtcVtDm34U3UZb1Sqbwb/6i+&#10;cWArM+Tg75tWXvM87oY35njBf/HGerxEbWDtqC4ZqROgxz9ZOn2e+erMo/a64c3hcDgcDscIoYJe&#10;c4DpokbiE5f4tehE72pmzcQs+Q4zGXbnkBtk3Ii+9opm1t5AV3qdyYplyqWttzYajTeGrA6Hw+FY&#10;6uCAeTyHxU12aHBgXDg5OTmy/zXicDgcDodjtCBdYmJi4qN26Uwj2VKZla446SWVSuWdhEsDF+KX&#10;2SWZYOuiLH8WlUdGCfrY0/BGniuUH29m32Iqrwwl+JfBkQPjv5UZcozWvyK0cVDZcTe86RdvMsTi&#10;TaX1dZiGN+bkEtUT1k7L8Ea7kl+8aZytHVm0dHMlyw1vDofD4XA4RgXSS6RPmV5jNF0UveeWZs6u&#10;2M10f3Njeeg/Z4Z8PYFetzn5j7eyRskTpZ+FrA6Hw+FwNDExMfFXOzB0EBH+INH+J6AOh8PhcDjy&#10;ooIO8R4unLfaZdguyvIXpV1guVCvDr8Im4ADY3p6eiVyfyQjA8G2S7PCnYwv+1y2zyOu6+smq9Xq&#10;U2LZVlbhNCotGHFG2vCGt60f6pf589DKqty4G94Yjx20LrLm1eKHbXjTWIa5GegXb+aqnBveHA6H&#10;w+FwjAJmZ2en0E1+bLq0PqskOqH80rPQU3u+0hHd5iyTEVN6D3KuJf2BIWsvzJD/JNUteXIlh/jE&#10;RZ+/Hr2v55f0HA6Hw7HEwIGzU/zBkvwcPg8IyQ6Hw+FwOBy5wKXzrVxE19tl1C6kRalysV6CrqLX&#10;TpbyOkYuxclrtk2+uSSltkMXc2sHcb3+d25Hu4zL7SVb7Nfw1mg0Hl+pVF5I+XuEqNIR/+KNYOKq&#10;T/IXoZVX2cXwizf6MKePRuur1st8GN5YB08K0ckv3hSf5/mzNHMlyw1vDofD4XA4RgHoUAfa55Tm&#10;SmeRS7LiTkXvuXszdzrQ13Yn322mGxGVyJIchdF9XtTM2RuU+4q1wWj6vlzasnfI6nA4HA5HG/TO&#10;42/osLADhAPqOyHN4XA4HA6HIzeq1eoH9SG+XU6JKkyVs4u1GC62b8M/MLg4Pwz5N5h8uzTL30mL&#10;lxsu1W8nnIlarbajjDJqv8nNGgPFi/oAgHLvIK4QqOcklaVNJ01NTX0iRJeNSer4vPqhutTerLHq&#10;RhsDlaXd/ou3AcE4XiL5eDWev27GJs/elqyHn1j7stooWpq5bnhzOBwOh8MxCpient4Z/eYv9hml&#10;6dOxzoKus28zdzrQwfQ/1BeqrOQQ1aLikHEC+vNdlbcXKpXKrsj4u7XBdH3JEannFPSve4XsDofD&#10;4XC0g0NpTw6eG8OhocPjRl3eQ7LD4XA4HA5HXkzoA3wuqd+XXkG4EHWRtQuyytslFz3lVuS+j/gq&#10;HAhcjv8g2XahF4mew7gtoQ0/x58J0pNfvMXtzpJtVDr5f4E/N2j/W9HX1lhdhC8dltGEPu1p/ZEr&#10;PbFXnzpp+VV+3A1vYDnjva/6gn8Ora8ap2EZ3qj/Elu7WgfxH/kzX8k3xPF2pbXTXMq54c3hcDgc&#10;DsdCYwN0rL1Mz5G+Jb9cUXHoLCeTr9HMnooJ8nxQ5eKyonQk3NvRefQXOz0xOTm5KXeaa6w91ia5&#10;QdZfyTbbzO1wOBwORwY4eI7VYYI3OUgmJia+20xxOBwOh8PhKIYtt9yyii7xQ11MCRaiyphOYmG7&#10;4KKvfIC4gcBlfKdY58lqo6WJ8nPxPof6709aKki7I33+tfISTMrIzaLJRm4hwxv1vD/+AEBcsWLF&#10;SSSV/tpJxmrPzrqILkQro/FYBIY3/Wry9VnjYPFaq0M0vB2ksdS8iDIEhiT9EvJApfWaJ0s31w1v&#10;DofD4XA4RgBV6STSZWJKr5LOgs4jf+sLR2lAr36n8uNNyqqcKH/QnQ5q5uwN5LQZAeWa/hXq2K2Z&#10;0+FwOByOLuCy/SAOjnV47QJ+CYfa45NEh8PhcDgcjoKQ4YFL6o90OSWYXFbNNX/MOE6X2zjN4pB1&#10;O3K7vvKxF6anp3fiUt52GSc6lXGecMnu+lpI0t+kfL3kipHMQoY3dLT3x+MjOfqQYnJy8nlJhhJB&#10;PXvqg4V4HHr1q5OWXzIWg+EN/fj18fjHtL5qzIZleGOut5d8vEk9seGNdZ0Y3qx98XzF/s751Ppx&#10;w5vD4XA4HI6FBLrIR6Ubmy5j+oq56JHSYyrN3OmgfOuV3KbnyC8ZyJe+vH2SsQfQjf4LOTeovOn2&#10;cbvQvw4jm//azeFwOBz5wEHyZx0ounwH92NED/xKJ4fD4XA4HEsWy7kkf1+6RXxhtUtwEdpFnIvu&#10;WmR+iLh+dZQNkfF203kIp9LaqDrtwk3+27iE70J8KiqVSsvw1q2fiteHAkHmOsr9D/G5UK/XX04d&#10;yf/UWT2BpRvearXaE2nfFb36041WRuXd8FYKNmROnkc7rqae6xnTl4Z4vRJpb9bGzdYOuZ1+C6uN&#10;Nqf6IMsNbw6Hw+FwOBYK6MJbo9ucFusrpqdIt8Z/Me7uIXsqKP8F8q23MkQllBzpPfDNhDdU3h6Y&#10;pfy3JSPU3ZIj2dRzIuHlSU6Hw+FwOPJAh5gOIzuk9GEUB8q2IdnhcDgcDoejH8ygV+wHz7BLNHGF&#10;aWVNT4HvJb4vrFy58iHoOH+X3kMwlapHruoM9UkvkoHiAcSnAnlvkkyVMRKdyjgPcvchLjfQ0fRq&#10;yaSNqo/yp0xOTt67mVou6O+hNvbd+pPFeBzd8FYeaMPzGo1Gy+hmYG2cqbVqbemk2q405ZFfruJp&#10;c27jr8PhcDgcDkeZQH/Zr1OHlr4iyo9e9cmQNRWk74iOdmqWDHTQv6I3PShk74Zl6EaHSo7VHcuU&#10;f2pq6pUhr8PhcDgc+VCpVB7OIXI73uQSrkOGuB80Ux0Oh8PhcDj6B5fhe6JnXKlLK8HCtAuvhZF1&#10;a5FfinWC9hzbrS2WJlc6kS7a0o8mJyd/Q3wqqtXqHclzkpURiU6l5ZFM2lLI8Ea/Ow1vhzRTygfy&#10;E8ObsduYpVFl5KqcG96GD9bTY2yuCM6h4vXlOssjag3KYEe6w+FwOBwOx7wCHeQ+6E7nS78yHUuu&#10;dBS5pP0DHfIuzdxzUa/XN0bGX5VXOo7JEYOevYZs2zVzdwc69mdVJtTbagNJCq8lPe+v5hwOh8Ph&#10;aAeH1P52yBDUoXX5zMzMjs1Uh8PhcDgcjoFwF/SMv0jP0EWWcIud4ZjxpdfKilykf9LvK/K4wL+H&#10;tqyX3kMwlapLpJ5WneS/nrRMkPcYnOSi3022qPQgv5Dhjfwnqay1iTEYmuFNv3izDx40DkQVosrJ&#10;VT/d8DYvuIOtDfxz2scc/Ab3dwqrH4oT8V+A3p/rf08cDofD4XA4ygK61Zulk5i+KRKd6Ckh/gvN&#10;nOlAV326ylp586usdCL8uf5PudFo3B1dSF9EaulI1gbJgQc2czocDofD0QcqlcpDOEzO08FCMDlo&#10;iOt6yDkcDofD4XDkRa1Wux8X4LNM18hL6SS69MZx4TL9I/yTsDAmJibW2uW+kxavOuziHdqwhkv5&#10;nFf8GdCbjrG8WbLFSJ54IuW2IT4XJicnE8ObZIgrhviLN+brcbTzRqurW5/SaPlV1g1v84JJxvnr&#10;aW3UmqFtu+G/M/7j4/kM8+MfKDkcDofD4ZhXoFutNp3EKJ1FLrpJT50K3ab1mm3JiYnO/q96vb5r&#10;yJoJ6rkz/K3JIapTzqXo6g9v5nY4HA6Ho09woBxjh43IIXYNB+HjQ7LD4XA4HA7HQJCRCf2i9dpJ&#10;uXbJ7WQc35lHYXQUlf/B7OzsFHGFgM7zEqs7bkOvOrmYH4E/FbQn+cWb2Fk2ZlyXPhSoVqsPJJwL&#10;5N9BuhpeM9wNzfAmUN/laqeRqNy0/Bpfxm3RG95ErckFNLwJM7Thq7RzHf5k7OVqrQTDmwyqmzOv&#10;J2vtWR7SrmaOHqF0h8PhcDgcjiFjEr3pC+gfyRsoTF+RLiW/4rgzvI24ZUnuuaigP7+PfLeaDiYS&#10;n5SH+rLch7bYYotaM3s20JuerPqsvGhh2qd2PDjJ6HA4HA7HgJjSJdwOLfnhQcRPNJMdDofD4XA4&#10;BgMX3O24yJ4eX7LlFqFd0lV2YmLih8QVeu3k5OTk7jKSqHy4oCeXa5NJllSiF/2h0WjcA/8crFq1&#10;Sq/LWd9LhqWLqrOI4Q00Yl2NskM1vFUqlcTwpnbKJSo3Lb/6uxQMb1qTWlMLbHhLQDu+ah8aiVoz&#10;zGVieAuYoS8n2FpUXuIOgBslqQ6Hw+FwOBxDAnrK3qZbiqaPmEv6uegtmb9WI/3J0m2UP+gwiV+U&#10;Hz3/10nG3tgdHXVNrDMZg153wvT09EzI63A4HA7HQODsWv4pO+x0EOowI37jZrLD4XA4HA7H4EC/&#10;2Bk941y7NBNViLoM22Vb5HJ+HPG5//A8/OrnKOk7BNsu61m0S3i1Wt2LcCpIu90u7ARTaemi+l/U&#10;8LYi/N+aXMZw6L94M72wW5/SaPlVfrEb3myMpDuPguENzNCWr8XPSYfhTc/AC9Vem1vlo4/7hmSH&#10;w+FwOByO0oHee0f0jd/F+kfsl85C+ldC9jSQvOLnpsOYrmMy0DmlWz855O0K8h5ldVr9RuJOIP2u&#10;IavD4XA4HIODg+VRHDDX6OAhmBw4HGo/baY6HA6Hw+FwlAa9dvICu+wSzk27FNslWwYsdJi7kJYb&#10;5N8/lhGT5DlUO0XKvY/wCjgH9CcxvEkuwa7UBwbKV6vV/kk4Lzag/peprNqCjjZUwxv1XG7zI5eo&#10;3LRxVB9p85L4jzetQ8bsQfhzY2pqapY1cATjezFlL2asLkbed0najjrv3szVFyaR9wXanLzGqVKp&#10;XBTiDVXq+rb6ZP2anJz8E+4mSarD4XA4HA5HyUC3eYLplNKfYkofIe0y0rr9yuye0oOj/Iks5CZx&#10;uOcT7vXWrgnK7oOc1Z31y0Xm7ehEHwx5HQ6Hw+EoD1z+D44OHB0+F9Xr9YeGZIfD4XA4HI6ysCO6&#10;xmmmdxBusTMcU2lGlRWXL19+Dmn3h7nAxfyJ8DLpOrEckjIZ6tGlPtUgMjExcbvy5G27SJkbiM8N&#10;6r9PpVL5s+rBLc3wNjU1dddqtfo6+pZw2bJlr6OOG3v1J4tWRuUXu+FN8UFnlnspcQ+DPdFoNFYx&#10;n99VWX2IZGNtfhnhQta+QbsPlSxk3kZ9bd8An5ycfD5136Q6rW7yH7Nq1apCr251OBwOh8PhyAP0&#10;jEukbxhN/5Ar1mq1z4Ssc4Au80D0ln9YXulPKkuSyTkFvWr7Zu5sIGcf6fMqH8uRS/tE/eWOw+Fw&#10;OBzlg0v4vTlwLg4HV3IQcSh9LCQ7HA6Hw+FwlAbpHVyAL5G+QTAXTT/pdNFfzuKynPtXQhMTEyer&#10;XEzJIimVSgsX8tQ66Mfb7PJOMJVKi1nU8CZozGjDRbgXzMzMPDxED4RarbY5bfmB2i/Sl6R9GhP5&#10;yVKIKitX5Re74U209RPG6x/wKJE5Oqper9+LPHOgD4ficSYqoYWpc2DDG5iljkPDvMrQvEeIT1Cp&#10;VPQLu6ROUe2pVqu/CMkOh8PhcDgcpQAd4w3oIavxtuk70lHkDzr2dknmFKA37Wf55Yqx/oK++cmQ&#10;tSukX8X1miyFSfvcqlWrGiGrw+FwOBzlgwNLr7xpHUIccLfXarXHhGSHw+FwOByO0lCpVPTayb9J&#10;7yDYukTLn5ems6C/XMOF+Z7E5cHG0ndM5+lVr+QrfXJy8m+E5wD96RG6+CsfwVSaDFF+eDOX/FTD&#10;TA/oNTpVuFESKgHMwxsZi1uitiUkqeu4pNHyq/xiM7zlHQvlEyl7HeE5kOENtvLKjfVvfTCUZBwc&#10;LMtl/8c8SKe/DbnPDPFqw06qU+vW6pVL/C+q1ar/8s3hcDgcDkcZ2BRd41jTc6R3ENfSO4i/Gt3j&#10;ucRtkOTuAPkfQp7WfymrnJWVi87ybbItb+bOhNrwfeSsx99WXi71X01aS0dyOBwOh2Mo0AdgHDrJ&#10;4WMHEQfU10jasJnD4XA4HA6Ho1TcF13jDOkc+BPdQ24RSmfRhb5Wq+k/svJgakX4TwjVp7LEZdL0&#10;InQk/X/EHJjhDW8mVV6u6rL26gtPxI0EGI99bCzivhSdD+unyi0Gw1u1Wn0Q46HXmbb61os2jvAW&#10;wnPAOkp+8YY3kWkMZTT+ZRnehIpkqk3IvQFdf1/cfanvM2qD4q3+kEeGv2Pq9br/55vD4XA4HI6B&#10;gG7xIn3GaDqGdBLTO0R096NC1lSQ//+snOksCptL+S1C1kxQ/wuV18oTlfhF5Op18c9r5nQ4HA6H&#10;Y4jgMr41h9Jt8YGmA46kWjOHw+FwOBwOR7lYsWLFPdA5rrCLOVGFKF1FRM5V1WpV31hN/dZshI3I&#10;+45w4W5dwrMofUgu7bsV/9vwt0GGN7UdbybjDwqsXsqMjOENHXCrzvG3dlo4D+MPNBaD4U1gXH6A&#10;03OdGNV3kTWWanir1+vbsU5XMz6rybdGco1aI5Qr1fCGvNa662QcT97EZS3og6ydm8UdDofD4XA4&#10;+sLG6FB/TdM3pF+i89wqnaiZdS4ajcaHyb/Oylh5UTorfB/xK5LM2diCepI2xLT2oItdH/I5HA6H&#10;wzF8cPi8LD6MdKBxAff/fHA4HA6HwzE0cPG9Cxfjv+QxhMVU3phBb3khaV2xYsWKp1tdZhAjOpVK&#10;M92IvF8krg3Uqf/JPSdLhpU3v+oNHxiMlOHNxsNIdMvNS8uv/i4Wwxv9+EGRcdB6ElljPyfcFeTb&#10;TWvB1hdRpRveaH/bvMa0esU4vlqtXhLKOxwOh8PhcBRGrGuLRCX6hunduN30pDujH/0ON8mrcvoi&#10;kcLSm5B7Idw9ydkFtVrtDKvf5Kj+oIv/FZmZhj+Hw+FwOErH5OSkXn/zRx1GOpSI0gF3IQeW/9eb&#10;w+FwOByOYeJ+6B9nmf4RU5flzjij0nSBFsNl+jziu2JiYuJuXLh/bWWJSqXaYhd1kXJnTk9P35e0&#10;NiDr/Vly4vLmVzspMxTDG7rcvev1+kNDMBeq1eoHo/FTP1tjSnJuqn9yw1gtKsOb9a0XNWaM549g&#10;z/9Kq1Qqu9mY2xpB594nJA8M5L9RMm0ebf3JVb1Wp/yKszmHN1H2BU0pDofD4XA4HMWAnnum6Rym&#10;f5juISMauuquIesckG9v5cPbKh/pKPoP3Z6fTyJfhr+rrLzJkKt2oKftF7I6HA6HwzF/4BA8mENy&#10;nQ4kHXYiB9SHlNTM4XA4HA6Hw1E+KpXKNugciQ5CsMXOcBxvaeZymb4NPeZj+KswExMTEx9Ex7ld&#10;l3CCmTRdSPL1QQGy9SfwbUDG+5UHb1eagUOkjP5z6znEl4pqtfpU2nkJ/MX09PRMiO4K+nQ2bbuZ&#10;PshYtp1e/UP57Wjj7YRT+5JGmwONxWIyvOG0+mZuGpXGuP2E8cv1H2mMeWJ4szWmtYiMk/LOWxes&#10;QN7/QM1p0i5kr2WeL6Y/F1Pnw8izHf7v4r9SbVAea4Nc8h5Onq7PkMPhcDgcDkcH9Gt76cW3SrcQ&#10;iWvpGXLRMT5DXOpf2qCTPBBeqrwEEwb9KHFJOy3JmI0N0MOeRhuutjJWt6gw+vdxeXU1h8PhcDhK&#10;BwfhlfEBpQ+adACGZIfD4XA4HI6hAJ3jWLuYG4kuxHCxPgj/BMwE+s45yos3k9aWIFM8mPgKbIG4&#10;zF+8ZVH5JyYm9sJfKhi/p4Z2/mtycvKQEN0V5PtjrVb7rxBs4f+zdx5gtlXl+Q/cO3P6zL1zuQLS&#10;7IqoaKKoWLDFHkWNFeyJLYkFTUzsRDGx9/i3F7BGo4iKJlYsgBVBmtjoTUBA6oXL//fus7/tOvvs&#10;c+bM3ClnZt73ed5ntW99q+y11/r2/k6hf9l//xLtux7KT+cmDdV2o9FYFY63er2efeMtHWMwTSvO&#10;etLc9KyNYcC2zhxvqhu68mv3PYpv1pWaG6anp+9L/deGXtnwpH/U6XTemYv0gPJbwo/R9/NjLKqb&#10;h+9DxP/1bBiGYRjGSMD++xvZQ2HbiGRnoewLbJLz9SGxrnQ/KD8HFjYRWYWdpfrYLLP9PGT2/7ap&#10;jrQP2HX6iUt/qcAwDMNYPjSbzZfEQSXq4KzVamPzXySGYRiGYaxOYIPshO3xJdkfJLOH5HjwHpXx&#10;cN5ut3cgPRC0lf03WzyQlxn50Qf1iQd26e35lGyj0ZiX4416i+J409hluxGeBu+eFw1Eq9V6QB7t&#10;ATquVT81/rAJxTQd85LKqe3V4nhjHF8uj1OhqPGKiGVprQ3ic3a8ha7QqxdGzOH3EZnrN98eSN0z&#10;pStfA/r255NnZmb2zMsHgnvh4Rqb6pEs+jI1NfWOroRhGIZhGMZQTGI3fUu2hGwK0oXNK9tEIeX6&#10;cFElsDueTd0rwwZJbSzphIeSns6EBwCZV0d91UntK9oW/yYXNQzDMIzlQbvdvk2tVjtPh5MOqvyQ&#10;1P897JaLGIZhGIZhLBY6PCx/UQ/oYYuQNyeqrpwXN7rRjXYkXQnK/3KY7nhQjz7kOvscbxs2bHg+&#10;/b2SaKWeKkondRbc8Qbq9PMj6q9eONDfJ+X5cwI23+7YglukJ6E+hZz9dFDe/2wsUa75iZC6q8Lx&#10;NjU1NcNYr9FYY3xV4xWRewpVtuvWnB3M8T21nqSDZBaqHc2tnG+tVuu7XcnB0M9SomMv5vsE+nCp&#10;9BFeQfqX8K9zsVGwHW0+Cv5B7Ws8eV/0c6zv2bRpUyeXMwzDMAzD6AM2xG1kP4SdJHsiSLFsQzm+&#10;dulK94K6j8XuuFK2h+rKDop6IjbT/xK2JDsIyLyY9jObTXWjD7ltJPv1dRLrShuGYRjGMoID6sXp&#10;gZU/gPtbb4ZhGIZhLAXq2B3Zt41kh5CeM1W31Wq9iXgleEDfQy8BiFZS9aN92USyhZSmzrMo78Hk&#10;5OQxBJV6qpjr/O8F+D+vPtCXd6uvemnRaDQ+vvPOO8/p5wLp052Ym5PUxxi/9DHuf+h0Oq9XPKhy&#10;hVQrrpPyGNuqcLwJzOPV6Rg1vqDyFOqlDnIPzyqMCOYo+8abdMcci1qT5H99amrqX3PRSrC2D6TN&#10;w9R26FFcL55ykTkDfY9Cxx+IFn3Kdb+fssd2pQzDMAzDMHqB/aBv62d2kWyIYNg3zWbzcIllwr1o&#10;YfscJnujbGOpPvEt7Xb777ui1cDevTHtHykdJHv6oLaxjU7sShqGYRjGGICD72YcWj+Nw0okfW6n&#10;03loLmIYhmEYhrFo4AF9Z2yPr+iBmeScKLtFIQ/hv0bPXxKvQmNycvKdIVum8tMXAOqHQh7ej6O8&#10;B7QzH8ebnDW3Ir2gQOe71U/6lP38YavVulFeNBKQPyjGGlRf4T9QXEfv21WuMURIfhYG6cMJjUZj&#10;10zhCgfjuFpzma7DmBOF+XhvwEaek+ONa1P8x5vq53P8PP3s47C5o2wf7PQjkL1MdaMP9PFLqovI&#10;uq7k/EBfHpU7/wrdCuFF9PmImZmZ2f5fxTAMwzCMNQRsxydhJ11EtM8mlP0kmyK3UfqQO80yWcmF&#10;3aF6IuX6VYmhQPe3VYdoUS+3XTKd2DaP7koahmEYxpig3W6/mYNqqw4+ktkByIH4FuKNTMAwDMMw&#10;DGNxMcHD82mEhdNjNspeyW2WLM0D+zWElc6IWq32zHhQLzPsHz28RzxPn0a9mxIvQFtzcryJ0js5&#10;T8fbjjvu2JLjRqTt2+fZGRjvi9Bd/EcGfT2p3N8Sath894yf0Gy1Wo9H/uKoT1b20gK9p9CefnZ8&#10;HelPKS/KNRaFMU/5S47bEF/xYBxXxzhjTjTePDy12WweRpl+umh7yY8K5vlI5vR78M4kVV+s/KlK&#10;5n1fXWv68mN4TcyzQpHr9VnSVZ8inw/UB33j9FXwGo0z2hFZb9fQh2+rP8jN6duUhmEYhmGsLszM&#10;zExhF2Q/cy6GzaS4QmyJKyg/iHifnYT9og/8n5rWDVIsO+t07I6/6koPxG2Ry2yjtG0R3eeT1v+6&#10;jfxT4IZhGIaxZODg2qLDS4cWyewlFofmgn862zAMwzAMowrYHa8IR0fYI/FgPRsT++XphH0g/07o&#10;PyEe0EN+GNV2s9l8M/EC6DlmlLpByWpM87WpWq3WHWr5t5Jo+/f1ev3eeVEG+viyKM/b+WGj0XgN&#10;ea9B/jWKR0j5WyWLjuL/4Cg7gLrXEaquHDsnk75LXizn3qOpd3mMI+YurovqtNvtVeF4Y17er3lM&#10;xxdx5ufArtTiYGZm5m66TnCL+qA20zlXSJ5+Cr7drbGw4DoexLX/arQd41e7ymMdvqEraRiGYRjG&#10;WgR20r1k98kuIJmFYS+I2BG/lFwVsGXeEbYNycK+EnNb49VdyWp0Op27IXNq6Eip+rT98VzUMAzD&#10;MMYP7Xb7Ch1aRIsDUA/g3VLDMAzDMIxFR42H59dhg1wXtkj5ob7MeOBO4n+s1+tPId0H7JpPSSb0&#10;RRuKV1GyExMTbydefIuu1WodNaxOFeXUgrcjPmfI8aaXHESzccKDiaefJK4x3nswti9TtjXGJFnN&#10;ncIYc15f8adRr/hEMHL7wntgC4p75tkF6Pt50iU9IlmZPsWlj/I7dCVXNvRCSdeKaM9YNUbKFtrx&#10;pvnXL0s0mPPDmc/fak5F8rI2I1Qe/TqS9Jx+SnSuaDQaN9Y6gH+kTX2T8nrNga49vEbOW8S26ect&#10;DcMwDMNYmcDW/KlsUtkmsg/CblFc9hPlD8hFeyA7lXpnh22jOrItoj75PyJfv7RQCfTeFP2ZnUSy&#10;x0bL2z4b/f7SgGEYhjG+aLVa99FhGYeYDkV4QbPZ3DsXMQzDMAzDWHR0Op3CQRZ2Cdl9jLJUNn+A&#10;16deN8AeTE9P/zNl18jGiYf3YZScXjDwwP9g0oGO8glHYvQPG+t00nMG9e4g+0xtivV6XT8Febe8&#10;uAf081D4y3Te1P+IK19UHnbfgXCvvOpQ0O55UTf0KKQoC+nfmV3JlQ053vQiKOYrxpjP+4I53piv&#10;26HvqVyr4sWT2lCcvK8Qfom8i5SXz6/68bFu7S5YA/twHf8G3jrPWnDQ7n/ST/XlS/TlMq09mDm1&#10;6edN8/Yz8rzwsKySYRiGYRirDtgm+2ALXCu7RHYLWUWoPMp+RnyjZEugaN1rZeMQL2yesLNyG0c/&#10;wT0QyDxT9aPtqE9RVh+OZM8ahmEYxrKBB/hdObC+nh5kOtx4mP5QLmIYhmEYhrHoaDabD8YG+ZPs&#10;kXior2I8tEsmGGnqfxSZPtRqtQtDJvQrTVGlfskQ73G8xcsDcVDdMhnTvBxv8Y23GJ/igxxvOe6E&#10;PXdS+lIixhtxhXpRwTh+xny8g/TAbzEh92R0Zb+KEHNVJn1aFY63TZs23bjdbh8ZcxfjVXohHG+d&#10;TucFrIN3MO/HSaf0KxS5pt/hWj8fsexa0O73ow8q1zWl3l2ovxNp6fitriH19C20RQf9OJC2nj8z&#10;M5N9I1J9lSMuX0cKr1O/yHsH8SxEfp+ssmEYhmEYKxqc7V9ObSOyCjtQdgD2yZO7kr3ARnyxylVP&#10;NqzkZdcolA1B3vsQG2aHHkj9P0W7UZeiLI4d+3nsq01dacMwDMMYY/CQ/FIOr+zP1eNg4yC7hIPs&#10;obmIYRiGsYaw6667NsCNR2Gr1XoS58iJnBsnRsjD0oKQM+lEHrpOpJ03lNutIl33z6GtcPAg/lCu&#10;/aVhk5BVyXiID7tFeQqpexnxGdgD1tEplPU8uA9irke6DyAd6CiPsJCJ+CBKhvbm5XgDde6lN8Q4&#10;iV/WbDb/UgUbN26cLq99/fE999/u9PkJtHlZ1fzpBUj0W3pJn8SYsnuNOtn9qxB9ytPPDmY60jlL&#10;08TPmZ6e7vuG4UoEc/sS5uMaXWONTdQ4mZM5O9523HHHlq4J1+yB+dxeIV2aO10Dxcm/hPg95VDL&#10;q2Wg7PsqF/M51rU6i/SvI1951F8Sx1sZU1NTM+12+7aMTw5A/XzUNTFfMT54NufCkZoDqgz9NLth&#10;GIZhGOMJbJSncKZn//dbps58bKTDZZPm4gU2bdqkX4n4keRIZrJhv+S2wp+wkSp/njJHE5n/jnrR&#10;JvlZSN53ZI90RQ3DMAxjBYBD7Rg9LBMtDjce9P+LtB+YDcMwVil4YHoCfMrExMRTIszj7+GBKHM+&#10;6GyYjfEwtJCMhywxf0gbSvWX8MXJGAqiz1hBwA55CNfwbKI9a0LrINZE5KXrJEj9H3c6nZ6f4kPf&#10;HcO+ITkr1RZrR/H1UOiEE4x4Vq5wkL7oC3Xm63jLvgFIn8/SfUh7r1Dexo0bd6Nf/xfrXn1SOaEc&#10;HbtIhvAxpD+hsvTeUVxzECGiWVz9VBj50XeVR1xlSkee5KSftj5C3qoA8/iDmI98jL9mrvfNi0cC&#10;c/JYeBjzUujR9aGomGvSv+Z63KNb488gf2/4K6KFfMx76Io86n+h1WqljuFlAfPzylhL6p/CiGt9&#10;MJ63kY57yDAMwzCMlYEN2BqfCNuFdGE7iuRfwbPXsyRYBjbQa2R3Es3qhC2T2zCXzGK/NKnzvmg3&#10;r5PyOmz8F+WyhmEYhrEywOH2KB2KcbgpzA/LzV0JwzAMY6WCB5zXTk5Ofpzw4+ztH+eB6OM8LH18&#10;YmLiWr0c1b6vPV/nQDwgxUPWSmH6cBbjEBmjXgBnY0bm44qL5L+ZesaYguvztViHuo5kFety2NoM&#10;edb3c0kXQN8dtRZG1SFKnnQ4DSbQ+fa4X6L+MD3qB/fVn6anp/+O9LxAm/eDh7B+fz41NXUL2t9f&#10;92r0Mag8yh6SVxPWN5vNJzOGJ9fr9YyKB5VG/rrQpTFRp+i38vLxF22kcxdx9pRV43iTo5O5fpvG&#10;LTI3lT9bWgbXd6P2FJE6V8bcxDxGWiF6L2bu+5xuAmXFi6phlC4R+eu0r6ndjRs3vpOy5UBNc0VY&#10;SY2ZOT2YuGEYhmEYKwSc3YfqDA8bPBh52B76gFwfyL8VtswvUjsoKBsHvb/MRSuBXaNfDCjqqD2y&#10;M0ofXJZv/BuGYRjGNkE/i8MBd0YcjmRlB1u9Xv9WV8IwDMMYN+jnPSYmJvYSW61WFsLT2LvPITyH&#10;fT0LYfan2LG/x0NT7PmRv1qp8WqMeuDTmPPxX6e54QExmyfmTC/ci7nUz21S11g+zHCdfhPXLqjr&#10;R1klQ0Z1uI5/5LrelPyAHGf/nl/7ngf5Kqpc7HQ6nyedgXo9H1IapiNkFLKetul/c1mb+7FO1e8/&#10;MK6Lycr0Rl8Ukq//2UgdbwVyh91B7Xb7HGT+Ks+Wo2kn6u1N/ZOkJ+1zjE+603FGue6lPPxC1c8M&#10;rWDUmZedReIDf0ZTa4u5+zt4DnNwflwLkeLi2iguxrxR7/xG/s3EFFzjx1HncqJFndmYz38W0o/r&#10;CbP9DB5NOtvLpqen03ugD8jeOmSHcdBPitLvL6bjLDPv4zW08xLShmEYhmGMObBTduXczv4bWQw7&#10;EHsgC2V7cP7fMxMuATvn7LB5xLAjVUeUTZGL9mHz5s07Uf9HUZ+sIlTblOlDk5OSNQzDMIwVBw7F&#10;R6WHZH5QnsWheq9cxDAMw1hebNdqtV7Aw1BGHmA+RhgPMlkYD0fpXi6mDzGiHoTEKEvrhMxKYvS9&#10;TJVpbtKxRlnkBUNOc0r8zTx4ao5f0Ol0XjA9PX1/dBlLCK7DLbkOxQN4SoorqTLJ6zqS/hdYAH0v&#10;0TUu3wtlpu2wBr5NXgbij9I9FusmQooqGTpod5scb+12e7+036LiQfWpVquVv/GWgT7eR86eqIvs&#10;2chl61rrm/yvh54Yj/QpTNtMQxHVWRpdevmy7D95uFRgzv6R8b+Aufmt5kFzloaxPiKtOQqGHNfj&#10;Y7k6OT/vqD2dvOzDEWT1cVh+6FW7CpUfcYVcn98S6lrr/9YKsKb21DpgHH+UXJm69kGl6d9hVGt1&#10;a3fBvnhXyn4T/SCrj1GGHn/rzTAMwzBWALAPsm+7BdNzXmnKv6MPb3Wl/wxsjUdw3l8bddIwr/c1&#10;/SdxLt4D7IybUf+7spPSukHy9b+yD87FDcMwDGPlIf/k81fSg04P24T+OS7DMIxlxIYNGz7DfnwE&#10;e/SX40WoHkzi4STyRMQLai+XTOzpab7SUV8sy6wmxnzFWKvGrTzJRlnUUaj5hafDI1qt1hE8HD4N&#10;WWMJwHwfwnxn10bXJQ3LVH5cu3ztX0n951OWAT03J++nRAfqEGMN5Lp6HG+T+U9NkixkI54y6ku2&#10;Xq9vs+MNG61Yq6FXoeZGji/KH47ojbo1uqDvd4O/C3lR/RXLcY2LKj1lCqO9YCoj6t5YC443vUxi&#10;vEcwn9fH/MScaA6Yv2+S93CReEbk/iWVUz2F5J3JddM+cgRyv5SMymhmTgy9iktHrPuUkc81Kj6Z&#10;Tpv6D8+fq1xloadMjSvi0kP6/5iHrN/aC+GpqTyq+xh1uQ/teDMMwzCMMQdn/P05388KGyFslDSN&#10;HVHY1ikoPyJkRdkAEaLzm9gQu+aifaDsb6Rf8sgWNoRC2lO798kEDcMwDGMlgwfjgzjsrtQhF+Tg&#10;28IB/MBcxDAMw1h4bNSLUZGHjnuy734BXsUefBUPGwqLBxc9lMT+rIcfhdQv8kTJhpzKom5ZJo1L&#10;bjUxHavSmqt0TsoymoN0TiQvGeUpHnOkMp2LpK9qNptXtdvtd+ma6dpVffrT2GYwves/oofw9BqR&#10;38fIjzCXP4JrVPxfLXq+pgd4rQWSlUyvP/JytLyUePHLACpL18QwSoa2vpz2YR7YHtYbjcb76fv3&#10;6FNG9L5C+XA7CaWg7G7IXKt+xnjSMPquuKi48qiTzQ3r+RS1ofaoc3HUCSot2XweVrXjDdv4d4xx&#10;Sz7WjMSvxzb+HmVPRETXYCITTqA9QXMUcxfzHGFJX5EfjHpBpct5ulZRt6pczNt5HrL3pPyTpLdK&#10;v+pKPm0zmOoL/RqL9EWo/GE6gszTpfCZxA3DMAzDGF9McsYfojM+tQGUpkzp60m/kfi6TPrPaGLz&#10;vJWy64kXdkHUhdfwjPTyTLIC2BJ3QfbasJnEsC8UovtExPwTk4ZhGMbqAAde8QlWklnIA7N+YkYv&#10;fgzDMIwFQLvd/jf21tew576Gh4rD9GAhlh5wir24zMgP2ZRp/XJZmjdMrkzJzLfNpWD0L9pXqD6V&#10;+5rKRVna9zRf8ag3iLpeoh4Wob4N8hp9apMyY+FQ41p8Oq5Hel0UD1Zda91TXJcnkM6wYcOGA8jX&#10;i4Me2TKlS/Ulh47sZcHk5ORtuL7ZT19GeVqnTJVHH+r1uhw0S4JWq3U/+npmuo7T8US/Il/U+qWf&#10;X2FfejV1X42O23e1ZQ6kJ1HvOqKZbIRRnzn5/ObNm9uZ8ArB9PS0fnb0NbpfGZvu2dcMeinEvJyj&#10;cWrumBvN1beZp5flxQMhx1suX+wR+XrMwqBk0nTIkn8Z6ex6VBH9RZw6b1LduD6irk+EovTGdQuZ&#10;2Rh1o07EU13RZiqXtkP/fkBoGIZhGMZ4Y5ewWeJMD+pcx+64MpfrAXX2kg0S537ZLqD87ExwACj/&#10;ftgNoSOpezR2xK26koZhGIaxClCr1Y7XIRcHpqgDmLDnvx0MwzCMkaBvQzR4aHhFs9n8vh4uRB5q&#10;rouXrOl+K8ZDx7gw+qO+pg9WwfQlbMgvB9W2+hHzGfnxQjr6GOVlho75Unrza3qurjEPqB8hv5Gz&#10;Bo15gvvnkczrFqLFPMda1PobdF2Vj11z6saNG6dJZ0DXdbEWSFYyyhVS//R2u31b8v+CvPdEe1Ge&#10;1qui5FkPS+J4Y4+5I/09I+1/9JXiLC3G3NEvfcL471ir96Duzl0t/UD+GoK+sYnSRbgjHGdMMMbd&#10;tAdz/b+v8WgedG1iPohfn+/RulbFtwipdxblV1LvIM2T9ORFs2Eql78H9TNGehhDrtFo3CXXMyt0&#10;7ehfcZ0Xi7GmNF+Ka/4iv0yVsRavYSzfQsYwDMMwjDEGZ/t/xxmuc56snrOfM/1ZmWAJnPP/h+2U&#10;ySqUbOjBNrkWe+Zvu5J92B6dz0b+UuJFnWgP6tcF3tQVNQzDMIxVAg7O3eOgTQ49HaLF/5wYhmEY&#10;g7Fx48Z9edD4m5y/1QvReMGb7qvx0rJMyVTlLyfT/scYlBf5kV6uvqvdeBmc9iH6JKZ9TWWCVXnz&#10;ZbSra69+kT4O/s3U1JT/GHye4OH7uczlnzSv6fqLa4tIH6NMc086A/HvDbvWKgvmdXUN70rZX3Q6&#10;nczxFlQ/0rrBqK+4rj+21ZI43mjnX6NvJIv1HmteYb4e1acjWI+P69YcDmzAgY43vWRptVrj7Hjb&#10;ibVzhMasviqMuYhQRC4Lc7lndKtm/zvy73l0bCHHm8ZGdNEZcxbzKEZ+lDHfl8Mvsdb2ocwwDMMw&#10;jDEGdtztsCPOkI0oxpkexBY6ZWZmZs9cvAB17sSzzsVEC1tK9kHYCdSr/D84ATs0+0luyUY7ZGeh&#10;+oDeD3QlDcMwDGN1ocNBp/+A6HnA5lDUn8H7v94MwzAq0Gw2n8m++Q6RvfJMPTCkDxOI9MRVHvvs&#10;cjD6Uc6rosrKD0ZB5aX5ipf1LgXTPgUjX/MceTHvqUyqI02PytBVxZgftam2WRtXw3cwn+9ot9s7&#10;UN+YA5jHX8V603ySNdJ9xJz/nDAD8veNNUCyj+UytQMzx9vk5OR7ov2QDbmUKg9KhjqL7nijj8+B&#10;2f9riLHuFGoMitfr9bMZw/PzFyE9PyE+PT39t8hka1NENqPyqJ/91GQVpXtcHW/07YWMJXO66VrE&#10;tVMop7gYcxTXK5+vy6m3Yv67jvX9Ol0H9Z/kojGdo7QtpZkvzeeP6cfzWQ8Hkm8YhmEYxgoA9t47&#10;ZQ+lNpHCON95zn1VLlqA834f5E9OZcXQQfkJ1N07F+8D5Z9K64RdoTR2zaHE/YtbhmEYxuoEB+8T&#10;OAivTA9OkYPzDRT7j00Nw1jTaLVaN2o0GjcWO53Ot9knT2SPvEwvcdk7e15M6mGFKj35URahykXF&#10;0/RScrZ2o986E+JciP4qLpk8/yLGfPZSkwe0s2n/vJjntG/BtO/l8YmSr8qfD6UrveaRp1D5eT9O&#10;47w9ET6x3W5vpsyYHfsyf5dwzYvrOcp1Y66vot5LiMvG2Zf6l6XlKeOapdeQe/0EyvTJ3uIbbyGX&#10;1q2iZODziC/af+U2m82n0tfL1Vasrzz8I/uSnG0fhrednp6+WV4lxXaM77GM7eIYUzq+oNLI9lHt&#10;xE9xjgu0NzPef2Mc+onIYiwKNU72C/3k5G3Vb9JPjuusccf44SXIjN3/NXL+/Ix+/SvRwh6nr79U&#10;/wddo4VktCNqrpg/3VtaYw9l3ndBxjAMwzCMFQJsw/tiG1+U2EmFHSgS/0nFc8o6zv0XSJZ4Jheh&#10;bCq4FXvlo5lkCTvuuGOL8g/T3tawuaLtvP4V2BOPycUNwzAMY3WCw+6TOvjiEFRYq9X08in71Ldh&#10;GMZawtTU1IN4uHhKztN52MgeTOIBQyFixUtbhbF/Kj/kIi+ospSD8heT0Wb0vUyNk/3/k/BjyH2M&#10;sWdUmjFlIXJZHvruDJcFuUM06wfxop+RBz+layBqXOm1oPqCUfrK+lNGfhrSp98TPqXZbD4FHcYQ&#10;MFf3Zq5+q3mLORQpqmTMcb1e/yrpG0M50A4ZVCf0qY7SupasHTnq9FOTT6H97L8oonwQQ79C2U+L&#10;6FzdSJ8+GXOh9U38K1r33Af3z2WGoZ3XycZKuuj7qKSt4wnHBfdnvrfENYxQ1F7GOuj5Nhbpeyk/&#10;7tmowzWX/Fh9c4tx3Y8+XaO+cs3umWfrm5hL5nhL50mkH18m3zAMwzCMlYf1nOtv19kuGyLCsIVk&#10;H87MzLwyly2A7fTUkCWZhcHcTji8K9kPbMbMYSdZtUNWQdJXYC//veQMwzAMY1VDD/TwMh2cJItD&#10;sdls/k8mYBiGsQbQarXePzk5+XF4nvZBMX3ISMNg+SFiUJ7qpXUjnebHHpzmp/tyyA1jlQ69VNbD&#10;lCinADLH8xD0ZB6kKkn9CbjSMckZlo1HY83He2z+gj2bC81VzGkapvFYB0oHQybKIy+VGUTJRbvq&#10;Bw+kh9Knh1NmDADXKvt5mpi3WOODGHLM7TdIb094iOY6nfu4n8S0bt5O5ngTaPvUQbJVlIzW2GI5&#10;3ujbJzQG9QmerPVNW3P5GdPM8RbjKY8rxhrpKlJ/LBxv3N8Por9nlcci5vPT50xjvu6l8RPtGWuV&#10;7HKD/nwpxsO+fUSenX3jLcZHsmCMO8a0EIw2pFPrjrmz480wDMMwViB4zj1YZ3nYCWE3BPWMSH4t&#10;E05A/olhBygMUpQ9y2Bb3aMr2Qvs710o/3Faj+zCtsB+PTsTNAzDMIy1gGaz+aM4dHUo6oCEf+Ig&#10;3T0XMQzDWC1Yz8PHXoR7ER7HXncODxXnsP9lP4MRDwbBcno2DpMvP7TEvlt+GZ72I31RHHJRT5RO&#10;8i+HvwxOdr8V8XXq7cz+3kPyZuCaw/T09IZ0Hpi3hzJ/v+Sc+yXxM+QwifmMkGoZ41rooVTxuAZR&#10;PleG/lzPZazDc4h/hgdUrUv/zHMvNjDv2c/iBNNrU2ZcK90rhOs2bdqk/7P9WWnOi+tYrovM1g0b&#10;NnyItBw1p6blg5jq1UuIxXC8NRqNXRnHRRoXa/X3ZN2oWzI6Nm/e3NYajnmMPqfzEXHE+5i3vayO&#10;N80Dc3wic35pzHt+rYu+K195XL8eZxp5meNNciSLsefj0k86rs8Ec7BPvAQdj19kW3hn2j4GnkM/&#10;zmFsWQivjvFQdjV92EPCXL/sG29Es77HHIgxHpUtFGM+81D/W+lPpxuGYRjGCgLPGTfCltB/IGdn&#10;u2xVhWFPyA7KbabtYIFOp/Nazv7slwVCNmwT6lyBzn8hr/K5BRsqs1dSWyVCbIlzpqam7pKLGoZh&#10;GMbqBwfj3jqA43CMg5FD0d96MwxjtWAPHhBeAF8Osz1OTB8IkOnjoPxBHCQfbUR70XYqr3iUhbwe&#10;hhRXSL8vIf529uuC7NPic6hvzBOcgXfkgTPm9BuwmP+4ZnGdIl95Ss+FqT7pSUO1mbf72nyd3oo6&#10;BmDtvy/uA5IDmc6v5BuNxmPJlwPt2DQ/5NK6YsjAzPahveIbbwpT2ZShS6H2loV2vKHvttzjP9H4&#10;Rdp4SF40V7S1xmI8CiMuvQo1P8hVUrKUL5fjra37gnn4cfSbvIzqc3qdYhzI6w/7m6oskJc53qJ+&#10;StaIfulBH0wI3Ji8r0meNn85PT19xzx/IXEz+vrduK4xBlFpyos4/ci+9YaMPihQyKXjibGr3rYy&#10;dEa/RK0d7qkXUm4YhmEYxgoBZ3n2bTed5anNEHnYOz+bmZkp/4dvZqOoPOqRV9THxvpeV6wf2FMP&#10;QnfxAamorzT8De3dOxc1DMMwjDWDKR7ePxiHYjzIE57LwfmwXMYwDGPFodVqPZ697Mvsb8fmBn/x&#10;4BAvoUXtf8rfVkpXVZ70pw8e0W5aR/naf2u1Whr+Ew83D6PsYfpTbOSMRQQPg7trvhuNhl7yhzMs&#10;ux7pGkmv36iM6x+hdEdcVDtKywlA2z9tt9tvp56BjcI1+ZDmRiRdyZjHkOEafoswc7zp+oXMbHq4&#10;LpnjjXCkn5oMfUnbC+p4Q+fTow2tEeZimx1vonRFGIwyZPuofNpeFscb1+8juoai+klW1p+4h8To&#10;d8Qly7X/YKYAYM9mTi6iRf2Q1b2eOt6oe890Xij/JetJ/225UGAqJ38UY4i+5H3+EnnHKj/I3n9+&#10;p9N5BH34JXV7+h5hUOXbSukMSmfMPbTjzTAMwzBWCLAh9oK/ki0TNkJqL8j+gW/LhP+MzEZRHdkB&#10;EapOhNgq++WyPeC5W/9Re6ZsBslFu6LyaOtLuahhGIZhrC1wSD6Bw/DiOBh1SOZ8C8WNrpRhGMZ4&#10;Qz9dwcPAvTD6v8FDw9XsYVv0UEFRz4vE9EFAeSpPqfxy3igcVC/ajr1VL1PZc39FH4+if0c1Go2j&#10;iH8AWf2+fsqen/0wlgya9+wa6Bpx7Y7iel2uaxcPk3NdI5KPdafrHzrK+hTm62UrclfT/gs4o29P&#10;2ZqFbBTmorBRyOpjlMUcE17P3P1Lp9PZVL5uYpUOEbnr4bOZ/8zxJlbJBaVLMtIv0uaPyV8QzMzM&#10;7NpsNq9V/9WG1g3p+TreGtTXzzSm+9DT0Ht+zIfyFA4ie+tv2K9uRnwpsL2uH9Q+nv0UcFDzQP7+&#10;yNSmp6efRfkP1HeNQ6Gug0Jkt9LfTyCnb7tdG9de9aUnrp1kkSkcb9TJ/vs41xFyW9FxNXUPRmSb&#10;fhJ2w4YN3462FZKVheg/kbh+8lL/tVmcA7e4xS0UruM+0P+QZucF/cj2Jfp4keqGPuQWhNE3zaXi&#10;IvEttKufxDUMwzAMY8yBPfNcnd9hz+hMF3W+K4/w04j1/NQ25XfB1shkypT9lH8IqMoOmkTn60J/&#10;SrWFzh8hsxr+S9wwDMMw5od6vX5kHMo6IMmKlxv+ySvDMMYWO+64Y4sHi4N5EDiY/eqP6T4mRryc&#10;T9UsrTDSC8VoV23GQw48Db6KvfZVCtlf74SssULQbDb/XteNNfYTnY26tmSPzFhjqhfrQ6EYecG0&#10;THHa+63WN7wxOtYkpqamDmAerifaN7fB8pxyrb7Zbrf35J4ryiQXYRUlx3V+HnUyx5vyBsmnbSmU&#10;PPHjKFsQ0IeXS3foV0j2fB1v+gjz/owt5ubncugyp+fFOCOsYoyPvfatpJcCTd1nMcdB9UH59D/9&#10;RYYJ0p9Ufn4NMlnys3SaF2kxZFRG+qWZJsCaeRlp7dOnRx/Izupo/piDt+jM6XQ6s9rHGzZseEoe&#10;LcBe8v1oX8x1fp77+7m5yMhgjXxJOtIxbyujX+pj9DNC+vhGZAzDMAzDGHNgwxT/GZuGshlke2CP&#10;7JSLFqDO98vyCkXKjkak0vbBHvlXyaaM+rKlKL9HLmoYhmEYaxOTk5O35WC8TgckyeKg5CH7q10J&#10;wzCMsYG+AdBkf3ohDw/Zz0hqvyKvj+meVi5LqfKUZX1KR1maH7KRX6vVrqI/V9C3K4j/NQ82+/Kw&#10;sa/2WMqNFY6pqamb63pybQ/hml7Btb4q1kq6FhRqXaZ5ovIkm66ZCAdR5XpApu4vWFf/QZ7+u2rN&#10;fRuSB3fNdzGXYsxneQ6jDN6H6/RvqVxZNqXktK9Q56F6URDXsUo2dIU+yXKdFtLx9gvplt4gfZm3&#10;4421O8O6/ZTWbafTeZ/y6O950f90LFXM218yxxv91Lfdin7FHJD/Gco3dsW60Nh0X3LNTqkag+pF&#10;PPSFToVaW+h98c4771z8Lxx5t1ce4ZZyHZG5O4k2NY+q00PqPZK5/gFr6Weke9BsNv+KsivyNs9Q&#10;v+f534Dr0fEV9SnmibwFZVkn4z6PUGPs+YS8YRiGYRjjA+yPN3Fm931gLWwG7BB9gz/9Btr22DXP&#10;wa64lHhhV4QdQPp66rwpkywBW+aFsmlSWyRC8vULFO+dmZmZyoQNwzAMYy2Dw7R4uUAyCzmAL+DA&#10;XIw/ljcMw5gTms3mQzHeH0F4PHtT9lAQL04pHomxx6V10jzplc704SF9+FCZGO2zb55I/HDKDm+1&#10;WuKNqGOsEXD9b84ZeXi9Xj881kl5/URaVDrWUpSPwtAr0pYeZJ/FfbA3ZWsGjPn2zOGvNBcxl2I6&#10;1yk1V+wX+oP3Rykec654WTaoct3bXNcH0N5QWTHVK9LeQjredkNf1k70i2s+b8dbFdCZfeNN+hlz&#10;3/iCkhFpf6kcb3Km7cM1+K3a1TVWqPkgr/x/JAX006Lah5E/M/oc1yb0aB7FWDch12g0fkObh9/2&#10;trft+Qklxvz3yF5GtGdOVDf0aa0EQ3dO/STTooBxPl9tRT80BrIXjdFGPt636yxmznQe931i3jAM&#10;wzCM5QH23M04p38s+4BkD5XHOX4GMvchXYC8e8kODPsl7IvQgU1aac9gi+xIW0eErBj2Vm43fC8X&#10;NQzDMAyDh+e3x4M1yeIBm7wPdSUMwzCWFnJkTU5OvhOD/50Y9teUHwSqOKysivGQENQ+GPliPDyo&#10;bb34hV8n/k88oPzTDjvs8JfIGoYedP+JtfG/+bmZMdaP1lXEES3iCpUuU/lVZZGvNvQQrHsj/ZbO&#10;agdzfEjcpyQzxtxGOqg85lh7xpfjGoR8WTYYc0s7D9C9HtdrEKNthTkXzPG2efPmNv34ROiWU2eh&#10;HW/oL35qUuOOeJn5XGpeFsTxxtp9OeM5IE8OBH3aj+vwynSOqTfQ8RZgnh6IXPapbdVN62uckady&#10;XWfyX0H+vfO6b+l0Oj3z3Gg0Tgz5tG6ariL1FsXxJmcX/f6uxhP7iOIULRpj/tReUGuSto+YmZl5&#10;ETKGYRiGYSwzeHZ+oWwdooU9oriosxv74aOSS4H8p1VGtMcejHN/amqq6uewJ7Dnjoh6kg17RKHs&#10;K8qf0BU1DMMwDEOfFL47B+RlcTjHwcmD9SXkp/+nYRiGsWiQs63RaOxSq9Xexv7z63gACMM+NeqV&#10;LnNQ/jCW9z21RXgl7Z9F+2fRp/eyD+4pqn/IGkYf8rV7F60Z1s9ZrJ8tWk8UZQ+gsb7EYetUZVXl&#10;kRflujdo41R0v5p8/QTrqobml3EfH/M321wq/+53v/sND33oQwtHgeSrZEXJS06ON81ttFElK6Z7&#10;k2S5DlfV6/V/pmyhsGFqaurjWk/06R1yxpFX0/5IWPXn9nMC8/HUfK/LxjNsHiVDP95Pug7njY0b&#10;N06j5zTm6RLaPoms28HprLACGqvuHaJxbWZ1vAnIPRCeRZ2r4loG43qRr58E/ifE9dOJbdr5MNza&#10;bDZ1PxWgD3cLHSR7wogHI09twCrH23Ya0yDuscces83vRvqY/cSy2tF1Ecv9WGiG/hhftKs8+nIl&#10;1/Mk5u1BpA3DMAzDWAZgH9wS267yZ8QVYsvoJ6N7/jNavxZAnWvKdWRnyPaB+h/cvp+Y5tzfDRsq&#10;swXCJpG84vTjcsqejtia+2l8wzAMwxgKDsjXxeEZ1CHK4fleirfpZYthGMYs2IX956kY/2ew52Qv&#10;ybUHkZ8Z9TLuw6hPjXyVz5eqL0qX9NKmHG0fFWnjOcgYxrzBmn0j6+iHsWbFWHNzXbuSL+uJe0D5&#10;xN9Iew9EdlWj1Wq9VntBOpdkVzKdq3yOMlbJipKVHPJvnE1WLLev+uwhbya+aGDsh2hvJPrv9Xpd&#10;+2VGxcss57Ov3qbdbu/fbDaj3qXpPA4br+YFeX3r7qGk5w368S61STSbL7WJ3q+T3jUT6IfOheJa&#10;wmGyfZienn4RdY5UOyU9avt7MU/MzSfi/iL8QvoBi0ajcWONPb3WYjmdUmVcqz7HG23q/9+yuYxQ&#10;VNtKM79vow9PFdUvcWZmZk+qNvJr+H3pVj8VBoddu4Vg2pao9sVoV3HGsIV5uz9pwzAMwzCWGNgI&#10;B8U5TbIIRZ3XlH9YcgFswttydh+XnuuKhz1EnV9je+ybixfAVrkj+dnPv4ctoHjUpeztuahhGIZh&#10;GCl0iHJY/joOTrLiYVrx+fz5u2EYxlBg9D+SB4FD2XO+qb1Ge08Y8PEAUE6ncVTMiVFXbdGuXnr+&#10;mvSBPCQc2Gq17oeMYSwYWGO31PoifIVesKcPpxSPzKgT90iqQ6H0UnZuo9E4tFar3Yz81YoJxvqO&#10;uP8VkjeQknniE594w84779wzZ1UMfaF7Nvm0Dwp1DbjGi+p4Yx1dG2PWWlBc7VZRZZIR87V3LGvj&#10;UqVDZpRxitEO7W+z4y36RrLQTZ++RdkrMqEE9PudaT8lC79FUd+nrwdBTjT0fEF6NHayivEElY42&#10;NFfI3aNbu+t401kxbI7KZUoz14XjjfofRueh8AKVqT2yizajfvQl+qeQ/vyYep8r9zPkFQ99i8lo&#10;Q2Ew+qG4+kI/z+JZ4sHkGYZhGIaxRMBWeQ5n8JVxLqdUnmwbbBF9kKcA8i+MszzqRVxnOvIf60r2&#10;Al2vCfsjGHaB7ICpqak756KGYRiGYZTBAfvpODjTQ5QHab3oMAzD2FbUMNhvJ7Lf/BYD/fIw2imr&#10;pPYghSEjYz/SkadQcvEgkMrHPkZbfyTvhHq9fiR72k6ifmIDGcNYbExovdVqtY+xDn+n9RhrVqS8&#10;YKzbiIdsKpMyLZMs99YfaOezPPjOkLfqwNj0U5AXadzD5iXIPV44XIYx9O2+++43vP71r5913oMh&#10;I3n6tqiON67ttQRFm6P0byGodkT214vZt78ee7jYarX0c5Gz/tSpHDLUvULzFHObkrxr0HcufBzi&#10;t6Mt/cTvFpWRLvZ91WUP/6J0zgH6mc496MMJrIUT0HF13ma0XYxVawX9heMNbM91/ac4W6JO9KuK&#10;KkPPFngu9c6lztYqOTH0pH1J+xMy0X6kg+V0mh9lEV9sqi36finzdWKj0Rj5m4mGYRiGYcwP09PT&#10;Gzh7e/5vTWHYA0pjj7ycvOJDS9hXt8Heyn75IJVXqDRlRxPv+ylw2Wi0kz27l+0SpSnfqytpGIZh&#10;GMYgdDiIi4OadEYO0rPr9fq9MgnDMIx5oNVq/TX7yuv1YlPGeRj75f2mTJVFnUiHvMJUTzwEKK06&#10;PAAo76ha97+BngwNY1nR6XRuxXn6Ntbnefn6LNZ0yljXKo+1X0XJpnFRa7/RaHyWdf8M8lcdms3m&#10;f6XzRtY2M+Zajrf/9//+X7GnVMmmDBnJcz23yfE2NTV1c67bC0Wu4Quxx15IdrNbunyOt2C6JrV2&#10;tc5YY0prX9cnp7M+77DDDvdGvgDr/fH09YOqF9ctQoozKh66o52yXMjQ9m9I3xXOC/TnJOlR/6ON&#10;tD3m/y25aAbkn5LKkpXJKxxEyQarylNG+2ojZdovhdF26Iz8aEfxMkN2KZj2gWv0Y/K0fuX0NAzD&#10;MAxjEYCN8tSwUVJ7QDaD4pT9Bva8x6POq6I85MNmkH2HLXfbXLQAeY+kLPv/apGsor50Ufa1mZmZ&#10;qa60YRiGYRiDsL7RaLwuDm/SxUHMYbqon+Q2DGN1AkP9XewnX2YPOSOMfPIKAz+M90GMPSj2JO1P&#10;CqOuGHoVl272sU83m82HEX9YbXX/9J6xQsFD7z1brdbry/dCuq7TOFVGpuR1n3BfXEk7X4ar6oMz&#10;+pYVYzxb9z3JBaHmWvra7fYNt7/97Yt9ZjaqXoTM82+mp6f/ivR8UKf9H6sPovTJqaWfSszLl/Ub&#10;b9GnWFtpH0TlifRR/C3Unv9lxqDw4ljHUS+l8kO/6odstBOhGLJ6aUTdeYHz4dExz9GnlPThylw0&#10;A+mnRP8Uqj9kD6TkhqXLVB9o43CdV+jPzq2IM87DNSeEPXMTfVVcOqJ/2k9ErZ2QKbe3UBykP/LV&#10;D+b6I+QZhmEYhrHA0C+3cN4fl9oGYTNFWnZELp6BOi9GJvvmf5mqQ9n7Nm/e3PehGcqzb9WFHFlF&#10;Pep8k/QumaBhGIZhGMPRbrfvzcPyOfnBW7yYIH4dB/sDczHDMIyBaLVad2AfOQhezf6xVXuJ9pEw&#10;2BHJ9heFosoiv4qxH4WxH3oUTkxMnEo7RzWbzaOmp6f1P2362bOR/wPIMJYR20OO1tqnWcu/ivM2&#10;1ndK5EZiWifuK8JruUfkhL4pMqsC7Aefj3kiuc3UXAXTOaySraJk1R/meK7/cTXNtfkQ49FeWbSr&#10;OLqW3fEWcxLpdB+OvsohFHHlax6Cka+6EU+ZXkPFQ69CtZWm07jmrF6v3yvYaDRG/gYcsrtobtUe&#10;yUKv4iLt9jjekHswYzw/5IIUVTKVmU1WY0T3icQHnVnK15mWEdkv6LxjDEfRr+ulW+PQNSBfn2rX&#10;z3BmsszL14e1va0cNLY0nznbyly/lbhhGIZhGAsI/Yy3bIA4d+PsVSibhfP3WNITmTDAptwR++Hr&#10;KlO9sGsiTfzLiK3rSnex8847N3WOY19cH/JkpzbUNdgf+ilLwzAMwzBGBYfne3SwpoexyKH7CYr1&#10;otAwDKMP7Xb75RjiB7NX/D72D71YVBhUWmWIF3mRHsTYg4L5y8r/4oHjVfCOyBjGigbr+C/r9fqr&#10;OH+vjIfhWOsUz5npfSUd0onuH3Bv3py8FQ/mag/G0jfu+TL2opj7dJ+ajaqnUHXo08iON/awA5H/&#10;qNqM6xW6FHK9xuYbbxGK0d+Iq9/BSCtUnRhTlUyUpW2E7irZkBfzMyCbI4XM42XIHsx8HVz1Se0U&#10;qeMt9JGdtrtlamrqSV3pLpD9uMqiP2QtCNUmOi+gPwdv2rTp1uSNDM7blxG8irl4lfYOwh7nI3rf&#10;EGNbasa8ar64PsdyneY0NsMwDMMwhoNzP/vp7PTMlX1EUWYfdTqdfbuSf/EX+hlIbIUvSl4yaT2R&#10;vGs5r5+QixfArtpLukI/WUVd6cF+eX1X0jAMwzCMueBmHLxnxMuFCPODvCUBwzCMHA32iydilP8A&#10;g/w6GeJlY14vRpHLDPbIKxvvotJVzB8Q9EBwBe18h7QeJLwXGasOjUZjHx5i3661rntC90ecwXNl&#10;el+FLu6dE3nwfg95xSdgVyiYptprGdN1xPvGPlfGPIsxVzF3VUzLIq49TZ8+Jj4ruL5P4FpkP8EY&#10;7aVtomsLul4h0awCoM6SO97URlDp2MPTsrTfkZeWlff9tFyUjOqmc5CWqU6V7jJDljPiR6zxF1On&#10;+H+8EnbJz5SiXqpDIfW/lMtmQOcHqbNVZapL1kBKZlg6pcpEtct6Pplr/IOpqannUKa+i/P+9jb6&#10;zh7W9mIwxpPmab6Yv0cQNwzDMAxjAcDzwos4X/UN/cyGUBj2hIg99IFNmzZ1MuEu9H6vOKfjrA55&#10;bIZLumI9mKSNb4TetG5eR/+hPsjWMgzDMAxjGDhIT42DlWRxyDabzW93JQzDWMvA4N9VL9PYKy4M&#10;Y5zsgYw9RKwy3kU9EERZ5PHg8KNWq3U4PBA9hrFmwL0lZ3bmTMjvheKeobgIyxyWH/rgxznPH0L+&#10;isb69es/FfNCstg3FF9qqh9cs5Ecb/V6/aDoq6j+R5x98Er21ufnohnYb+9GWfbBBpIFB13rtcyY&#10;S+ZQfEyn0+n5thXX6W9jroNRR9cwz/vR9PR0z/+DouscgkJe8YVm9EPOKtaI+v8B+Igg6+ARnIW3&#10;Q3Yg4mxGx0UkK9tZbMYcKdScsqZfR37Pz1cZhmEYhjF3YL/vxLl6hM7YoM7csE0o+wN5j+9Kd0He&#10;SWEvRxgkfTJ2w565aAHsiI/LHok2yCrqI38u9tXDu5KGYRiGYcwZHKTP54DuOcjzg/asmv/rzTDW&#10;LDC0H4XB/072h6+zFxR7A0UjUbLaWxTG/iIDXlRaBj5tKK6fzvqnqampVfHTeIYxV9Tr9d10D3A/&#10;nK77I+4zhUGlR6Xk4wFacfReQ/yZlK1YsBc9iP3kTxpTzJHiFC051e6ojrdWq3WQ9k/thdrvdF2U&#10;ZgyfJXx6LlaAtfDV5RrXSmTcH5pfeAzz907S72R+38k8XhTlmtMIxVhDCllb3928efNO6MtA3jm6&#10;TipXSNaiMO2P2glqLHn8ONbMO3UOa1zkZ1SeSL3/lWyV7qWg+q0w5lFpORHJ86fiDcMwDGMb0el0&#10;9GGcwlbQmR9xnb2NRuOoXDQDsn+LzEUqj3NZcnFOU/6qXLQAtsY+lJ0cMgqjHulroZ1uhmEYhrGN&#10;2IUD9eI4lElnh21+8L6B9GQmZRjGqod+qqJer+8BT8I4vygM8HR/SJnmp3KRp5eHaR76rkLvWfCX&#10;lO9JqE/drfSfwjOMBUGtVrspwbN4aP7TbPfebFR9MR6e0XmZ7utms/mXlK9IsJ+cnL5EmM+8LATV&#10;B/pyBvFZv9kzNTU10263tc/tqVB7Xr7vbcwESmg0Gl9drnGNO4ddc+XrujC3xdoXVZbcA1k8XUNR&#10;B94W2QzUe0h675C1zYz2qsrUL5VFm2nbouKRVqhzVTLiIJ1LxbRv0W/G83n9xwzlhmEYhmHMD3We&#10;C87UuUq8zwZQvNPp3LIrmj1D3Jey4p1ekKKMnM0/wQ7dIRPOIdsHXWeHPSHdYtSljmxdwzAMwzC2&#10;FRyqz9DhHYe4DlrF9TKi0Wj0/Im7YRirE/V6/QCM9s+nBn28EFQckT6GYZ6m07jqhRGP/iN5QDiI&#10;MsMwhoB75ancO5/T/RdnMtlzYjxER90IuRcvRH/xJ+wrCczHHWNvivGRvSxkr1Q47//lGgTG+FWC&#10;vvbM/vMmpdZDuubjHIt01Iu89JxTPHW8cQ32kv0rOcmQtc1M+1DOj/WcyonRv3K+qL0h8heqj3Nl&#10;9CX6L0Z/6N8X2WeejJxhGIZhGHMEdsj+Ol/FOFvjzM3tlm8gFnboesreHrKkC9lEXv8n3INGo3Gi&#10;9EomznGyo97PiReOPcMwDMMwtgG1Wu3mPCT/MA7oONgVNpvNL+RihmGsQrRarQdgkB/K/b4lvfe1&#10;F1CcpYNKz0bJxT6il9PsLc+s1+sH0s6OlBuGMRraum+4h46J+7F8Dw66J9N7UPGgypTH/X4avBvp&#10;FYXp6emNzMcn8zFUzslSUG0uluMNvXa8zZGxvmM9cN/8VPcO6X/SdYr8kFEdhaLWkdZT6njbuHHj&#10;tM7EqEPWojH6VO6P4mnbEQ95yQQXu4+DGP2IMO7JIHnXMa+H8hwx0s+yGoZhGIaRffP+MZypF+h8&#10;jzM+zlqlc1vhYV3pDE19IEcyKg85hXm9NyPT8ysN5D+Z/D8S7aknov9U9N2hK2kYhmEYxoKg0Wi8&#10;gUN3iw7dYH5Q/6ler++eixmGsQowPT29odVq3W5ycvJ4jOtL434PwzvSERepVoQp0zLVQZ9+SvKE&#10;Wq32umazqf/N2Q4ahjEP6F7lnronPFcPw1X3YBWRL+JpneQ+vQR938vv0RUD9pWn0ffLY78ia1m4&#10;WI437C073ubBZF1fqXuGPGGd1jf5n1N53AchG6FeVqWON4H0C5ZifUWfUsZ9Xm5feWKUB5ein8OY&#10;9ifyYn5VRvwywr/hOWNXygzDMAzDGIwWNsh74xxVmJ6zsu/h+5CrZcKt1o1Ifytk0noK0fUHbMt7&#10;SzaAbfRA8q8InWTFeZ0RG/fQrqRhGIZhGAuKiYmJC+KQjkNYhzuH9f90JQzDWOnodDoHNhqNQ/Wy&#10;Me7zMlUmA1zx2A/EMMgjrlByIkb6FfBt6N6HeoZhLCC4t+6n+yvuN7L67s24HxWqvIrpGa/znfS3&#10;yN8Drhhgk3wtxkByyal282vgb7yNCWPd60US6R5wnh1A/p/StU92di+oXpXjjXvjBcu1vlYbY55Z&#10;2z8pz7NhGIZhGH8GNu69ZJ/r3IzzM+I5/8Cz9v65uOzGg6NcdkuEkYe+t+WigfXkfUDlxDMZhUqr&#10;XWyiL0pGgoZhGIZhLDA4uJ+lA1eMg5tspc9tNpvp19kNw1hh4D6+M/f1lzGo9enz7D4nu5KxDyie&#10;7gWKB6VDxHj/8eTk5MPYPx6AjGEYiwjutZdxr/XcjxHXPat7MvLKLMsm4bE77LDD6ylbEaDP+7CP&#10;XT9onItNtct1UHzBX0w0Gg073uZIXY8g66LP8SZwzzwj1rzOMzGXz+6BskOI9JJ8420tMK6N9ibm&#10;9KnkGYZhGIZRAeyV74atUrZZFFJ+Qi4q7IUN86uyTDznI/v7drvdY98g8xaVSY5kFgZlEzWbzYd3&#10;JQ3DMAzDWHBwON+Cg/o3OrTj4I44B/FbEWl0JQ3DWCGY0ifnuH9/jJF9bbyUD1JeyVQmDHMZ6WGo&#10;E8p5d1Sj0bgLZRPQMIylwfaw1mq1Ppzep3FvxrmNTB9TWaXTOtzP1/Ow/V/kd+DYg/7+fNA4F5sx&#10;j+yr/0t6QcE1seNtHow1rZdGrOfPEe8B+XvlZZlcnIVKqy5n2e+7kl3Y8TZ/xv1Rztc8Y49sYa5v&#10;TNowDMMwjASyVbBPrtUZqjMzPU/zvFPS/0wn/bzchu+RVVokvlsm+GfswTl8vORUr6T7Cs7nF5LW&#10;c4ZhGIZhGIsFDuMX66DXYRwvHRQqj/itMiHDMMYe3MtP5L79UNzPYZDHvR3G9iCm938Y8JOTk8ei&#10;71WdTucZlBmGsXyocT9+Ghb3dRpS3se0PO5pxUXp0V7BvvFBHuofj/xYo1ar3VeOFKLLxna7/W3C&#10;BQP76r5cn9OIVrZnVjNd+yJr43Dye5A63iRLViEvsv7P7kp2QfoF+Usrc4GYz7OcnLuQNgzDMAwj&#10;ATb4l8OeCftctojSuY1+YC6q/3Y7AHvnupAt10FeH0Jqd6Uz7EH+dyUXOskr6qD7l10xwzAMwzAW&#10;FfokKg/GR8chnB7mlB2ZixmGMZ6otdvt23AP/4B79qIwrsX0fk4N7irG/Z/X24IxfgU6Hzk9PX1T&#10;yg3DGAN0Op1N3Jv78nB9Wtzbw+7rVCbu73I9heT/YWJiQs637eBYYuPGjdPYJB+Lfi81NWfM0YI6&#10;3riOB+nFClFzDtQ6VhhrmetyEefg35JXgLxvqDxkRLKLtc+82/G2yNR82vFmGIZhGP3Qh96wVS7W&#10;WRl2Cukijr3/FWybzbn4BHbLkWHXkA5bJgvRsYW6T+iKdsH5+zOdwSoPnVG3VqtdTfv360oahmEY&#10;hrHo4FA+UodxHPxxQBNe0Gw275iLGYYxPqg1Go1HYHB/MzXSg5RnxnjEq8pT6p7Pjfdvdzqdg8gz&#10;DGNMwcPyjbjvD4dnxUN0yvS+jzCVi30gpc5/HvKfQvnYgvEeyDguJlqMZSkYc8Seu6CON2yvg6qu&#10;nzk7NW9xXfKz65/IzzA9Pf2XrJWel1kiRYWdy9z3ON7QkTneQs4cztnmKcpln9jxZhiGYRg9mMLm&#10;+GDYgDozS3bNVbJLuqKZvfhC2SghQ1ZhzxD2yAqcu3elzrVEe97vKY3sGTxH3CcTNAzDMAxjaaAX&#10;+BzK18dhH9QBXa/XP5SLGYYxBmi324/mnv2gXmjpPiWrjxjVmaGteNzL6b0dcsoXa7XaifAfydsB&#10;GoaxAsA9/iAerP8Ei3s57vUIERuZ6LuUfeWJxMcW9PHYdGzzGed8yTzb8TYGjPUd114h6+K7zWZz&#10;J8r1s6SH6vxTmcK0XoSs8z7Hm87NkDGrmc57zHGVnCg57U12vBmGYRjGn4ENcruwOeJMJTvsGZ2d&#10;Z3Ul/+IvsG12Jv8olZHskRXRVcgK2ED3QffvpCdkxEhT/rFc1DAMwzCMpQSH8LkE2YGsUIe6yCF9&#10;CXxYJmQYxnJhinv0JtyLJ8PsJyWHOd6Ur/KIB+P+zutfA8+Ej6/X6+U/YzYMYwWAh/Nb8oD9Ku7p&#10;q3Rf68E6vecRGZmSR9cl7AkHkB7XP1u/ncYYe9lcxzhfqh324B8S78AFAXN90FL1fzUxvfZaCyJn&#10;mNbuvchvEn5eZZIL2ZBP6p03PT29kbQwQf1XS0+cm2Y/474TY36Vr3gVuV90Tf4VmfXQMAzDMAyA&#10;7X6szkmi2XmpMM5WnbWcnw/KBAH5x+pDLHG2pnLkX1L6ycgJyjN7hvO3qBP1yD+x0WjcOJc1DMMw&#10;DGMpwQGvT8f0GABxaE9MTLyXdF1yhmEsHWRMc28+jfvwf3QvymgWKSoMacXLTI1sUXHdz7nRrfv6&#10;m+12+xXIGoaxCtDpdF7CWb2VaM/DttKjMuroAR9d4/rNtyk5R8r7GvmLyth/CV9OekGALjve5sm4&#10;9orHemddnAWfqvWhtK5XujbSuVZdztfsU9/I76U1vxTraKVTc6S5C5bTKZnX39Tr9XtQzzAMwzAM&#10;gM1yL/jHsFFkm4R9kp+dx4RzjGf1e5H+o/IlI3sn6igPueJntgXZlconmjHkoi62zm0zQcMwDMMw&#10;lh6tVmvHWq32RR3M8SAdh7UOakTiz10Nw1hkyODG2D4MA/lM3YOpYR73JWJZXGEVQzY10NF3Tr1e&#10;P2Djxo3+hpthrDKwbxwiB0Kc38P2hypGnXy/uKjZbB62YcOG21M2TpjAVnlb3sdifyN/0ZjMyQ3M&#10;iR1vY8BY4+lLqInufx4+Na5XMOqkcdXnXikcb7mdaw6h5i+1RZg3hW+RTVHFTqezL/UMwzAMwwDY&#10;1HKk/VZnadgx6ZkqYuMWzjTslENDtizPOftTztlb56IZqH+u7BnJhl2jUETvx3n+n+5KGoZhGIax&#10;LNCnZjiYryCaHejxgK3Dm7IF/W8TwzD6sB6D+fbcgx/jfrsw7j+F6b2oUAyDuoohkxvqW5A9vtls&#10;PqXdbvs/3Axj9WJSH6KB/6M9g/ScGHtN1NUeQvxiHtZvTnpsQH/uz572B+1vekmhfpK9qNR+q3kh&#10;tONtmRnnm66Hwrg28Kx6vf5UpaNcrKrP2tHPq2cvoJA5MeRUptCspuYp5pu5+iB5NWgYhmEYxnDo&#10;Z61fLtuVeGZv6MNyiufP63KmfY10M5fVt9euUnnI5/aLeD3l7yQ/g346u9FoHMbZfL3KU1md19jK&#10;X0dMeg3DMAzDWG5gAByjgzpeQsThTfrsdrt9766UYRgLCe6t/davX/+q3JiOe64wnBGpzCsz7lsx&#10;fzn2HQzxg0kbhrF2UOch+4hwQJAeiSGbPrSL6PkV+XeBYwNslffE+KLfi03Ni16aEF8I7ED/s18Z&#10;IG7Og3EeRpo1nznedJ1SufIcK43MH1lDL+IaiJdWyZn9jDliri9i/h5F3DAMwzCMWcDz+C7ph8XS&#10;Z3YR+2VLs9l8JvEe2bB1Ql6hvr0muRxtzuNPyiYmnslGG7KHyC/0GoZhGIYxBsg/SZ4d2OnLNx3y&#10;GAFvzsUMw1gYrOee+wr31m/jPiOvj+l9mIZRFnKRL2MdI/zH5N0UGoaxxsBD9k7sAQ+FZ2tPSM9z&#10;iufEfE85pdPp3Ir0WKDVaunnAc/SuAbtmwvJmEPmc0Ecb8znHeIlibnt1PWp1+tnse6zb7xFvs7C&#10;VC6l1k16lpqzU/cANovuAzvdDMMwDGNEcHZ+VDZH2ONkZVRcdkuj0XhhJgjIy2RVFrKSUR62jlj8&#10;lHM46cKmSevl7wNelIsahmEYhjEmaHJIZz+7o8Nah7bi5OvAvw6j4YFdMcMw5gsM5ntwP72P++ma&#10;spFMcSXT+zFkI64wfyF2KQb4d+GdqbMeGoaxhsFesxt7zamxt8SeofiojP2Fh/c/kh6bP2bvdDqf&#10;i5cNJBeN0h9kHj5AXgduE+i3HW8LyPz6HAmfmlyrOa91czC1XpnP84k/HG4HDcMwDMOYBTyf35xn&#10;89/LNonn9qDS2Ne/b7Vat5Ms9uFbydsa9ksqJ7sG6pdssjNYesk/TeV5WSFfljUMwzAMY4yAYfAo&#10;PWDr0CZZhLlh8Ani6yRnGMbo0P+rdTqdf8dI/neM6mtlEOueCuNYcRHRgQyZ3Jgu0rpfSX8C/U9H&#10;zjAMI8WdOLtP0J4R5/lcqDqxT8GTsRHG4mcn6/X67kvpeIu9lry7wm2CHW/bTl2PiGttssb3ZE1k&#10;PzUZcztsbcT5WVVm9s6vqLnEfjmUuGEYhmEYIwLb5J1hc4iyUyKus5XyV0kOO+Y2lB2r8rA9Iy67&#10;Bv4e2eKvX5B/Z5Sl+vK83/tvYgzDMAxjTDE1NTXDgf15Hdo8ZGeHuA70OMgR2eZPexvGGoE+ZdZq&#10;Npuv5h76ue6j1JgWdX8hM/QnsUTVS9Oqi76rG43GyYR3131LvmEYRh/0M5HsMeewj2TfsiWrh7EP&#10;VTEe5rUHaQ/jQf836LslZcuKer2+G325WnvnsP5vK6Vb41Yom4g91463MWB6zfN1uSdr+wDmdkuc&#10;l4u5LlYzNW/p3CnOnJ41Dve9YRiGYawUtNvte2E7nhvP/On5KtuFs/U47MpdJYtd+7iwN0M+DbFv&#10;7iQ5AZ0PQPZcovFOoNCtOPmFrGEYhmEYYwgO/vfE4V0mB/13cjHDMAYA4/h23EdP1YvasvFMcUal&#10;9YIwzRtEyciQzg3vq9H7xVardT/KDMMwRsLk5KS+0X6+9hGSPftLmk4Z+1TsVSJ70AXwjpQvK9gH&#10;n5G/YFg0xphjHmjPjrcxYLpmNZdyvBHXGj80rld5nZujM+ZXIetVzH4GyzAMwzCMkbCOs/MQ2Y6y&#10;R3SepraL4o1G4z8zwXXrHoD9UtgtIau0bBzs3aPJn5AsaIZsqldxndclWcMwDMMwxhHtdns/DIDz&#10;4xBXSHYWkq8/sH9QV9IwjBLW1+v1d3GfHJe+WI17KBhGeFqWGs/ldBjT8PN62Uy5YRjGnMHD+iPY&#10;R7am+0/sOZHW/hTxyE/Tqsv+diJ6/or0sgFb5bb04ScxhnRMCheC6T6sPXihvvEmXbP1M9oNOYVp&#10;f5SncybSaX65fpofZWk4iLOVLwfLfa9yvAVVbs6dMX+aW9bq58nbBA3DMAzDGA1NnaFht5HOwkjL&#10;DiSvJkHiP0jLUkqu2Ww+THICOv+lbPupnogN9C1EbtKVNAzDMAxjrFGr1b5P0HOox8FO2Rspm8wE&#10;DWONo9PpbNLPRLTb7X/FOD4lNYYp7qPyZURHeZWRHXkK161bd2mr1fodxvRt/JOShmFsK9hXnsD+&#10;clnsQ7HfxN6ldBDxSkqOPelsuKw/P4c98sn4IEPKcB4uFKVPZI7m5Hhj774/58PJ9PPker1+MnN+&#10;Mv37bcw3PIu8M8skX7xCY5EsqjIqHtcoHXdaJnJdsvw0L2RT+QhDNtoZZ6b9Vqh5ZLyZ463ZbBbf&#10;eFsp4xknak1p3jSnSufr5YXEDcMwDMMYEe12+9NhpykkqzhXlcYufDbp7Xi2/yfSV6a2C3ZgnL/X&#10;IveOzZs3t5GtYeO8nLJMNhh1OLd/hc15I+QMwzAMw1gJqNfru+vBOw51ssIAiJdFd+tKGsbaxMaN&#10;G6cxhp82OTn5szCQyS7uk0hXMQzx1Ggup9EtHorso6hjGIaxYGg0Gn/LOX5hed/R+Z7mIVrJ2MPY&#10;+06nzp3JWxZMTU09h75cFf1Xv2br+1yY6tI+P8dvvFFlIvvze+JZ/2JupYt5+1/y12WSFaD82dhi&#10;HxE5Z85SPV0fhaEr1Rljj7SImkpZhaErlV0JjL5GqHGE443w0HSMKjfnRs1d3N/M55nYIQ8k3zAM&#10;wzCM0XAnztDTdI7GeaqzNewWbMATm83m3je60Y12xMb7YmqPpbYcZ/AJXXXZu7l7yXYkmpWJaRx7&#10;+C2ZoGEYhmEYKwYtDv736yAPI0FUXMYBD+JfzKQMYw2i0Wg8G+P3iDCOg+n9EgZxFSVTrqv7SgY1&#10;RvbZhAe0Wq0DkF0PDcMwFhzsY49mvyleCkQY8djLqqjypN5J7Fl3IH9ZwN55AUFPf4f1fS5M92eN&#10;l3Aujrd21EvmKvR9lfm/cS43KzgP7ku910V9kewslN4I1Z6uqeI6T/QBjihL5SIe/Yq0dJap/JRV&#10;MkvJ6EOE+Zgzx5s+rJKOU+Xm6EyvsdYGc/tl4oZhGIZhjIBOp3Nrzs7jw14r2ySyzeDbJFuv17+S&#10;2mERl4xsG8r1LiADeV9RHtEefaqDDfRfxBuSMwzDMAxjBaHRaDyKg/ySMAR02MdBT/oKjIE9clHD&#10;WNXYtGlTp9Vq3Z57YD/uifMwfvt+5kH3SJpHtaFMZdG5hfrHc089WT9dSblhGMZiYzv2tR3Zz17P&#10;3nZNnPPxMD9sH5OMyiWverVa7WJ4C8qWHOyfx8KiT8P6PVdKl16AKJR+7KLTyR8JzO1X0zkV8/RV&#10;zWbzJbnYXDBJ3ZeiI/sJypj7dNykL2Qujkd2F11bkbxHcW30EujqGEvUU4ieE4gfT3hFmi9KFl1j&#10;xehThJoHxpw53sh7PWPcEnOicnNuTOeX9W7Hm2EYhmGMCJ7lnyKbNM5S2SNhVykPm+Vk8jvYZTch&#10;L7O9w2aJUHYN5+8/ILe9dKLvMOS2JjoKeeIXk/9wyRmGYRiGsQLBoZ/9fwrRHoNAeRgMX+hKGcbq&#10;BQb04+AH4sWuSHbfCyqFcX9EehBDRi9BqfOdVqt1MPmGYRjLAs70/9S5HnvcbPtYlSwP/6fBfShf&#10;UrCP7q2XENEnhcP6PhdKT4wx138Z+SMBG+nomJu0X5wnv8hF5oVOp/MCxvxW9L11amoqC9Gp/4/7&#10;f9hsj8zF+kDb2Tfm1Jf87Mm+EUdR9p+9nHHPl96U0s3cXqH5DUqHSJVloeYwDdWncLwJ9PsclUW5&#10;OTfGes/Xhx1vhmEYhjEisEGuiTOUZHaeyk5RqHcJlL9GcjpfZUspXwz7THHKTpyenv6rXN9fUv9E&#10;5ac68/Tl2H9PlJxhGIZhGCsUHPZ3xBD4YxzwYrxwoew8DAh/wsZYldCLPAxf/QTERTJ0w9itou6L&#10;CAcxldc9hP4t8KG0cVPyDMMwlhMNHt7fEQ/+EZJf7G1x9pf3s0jn+9rLiC8pZmZmptavX/9B9SP6&#10;PGy/ngulMyidjG9kxxuyR6tOUPOD3SQdC243NZvNOxLUuqlqNBqNXTlvsnGpPxoT11zpzPE2CNS5&#10;v86qErOfKdV4csdXEY/5omrfPGoOIoyyyEsZdRSmOsV0PqM+7ReON+LnEBTyiqdUXtRNZapk1ypj&#10;Xpin81k3+5NnGIZhGMYQYC8dzLl5fdgpYWuJimMnvUliOldJn5+WkV+cv1NTUx+VPmy0PdB5UllP&#10;xNF3luQMwzAMw1jh4ND/RhzyEeqlhciBr9+obnYlDWNlA0P4bqz3exN+Z/369dfGetcLRYWIVFJl&#10;ejmoeNwbqXzcM8j8stVqfbfdbv89+UNfdhqGYSwxtp+enj54cnLyWu1X6Xmf2gAisn3MZa9jv3wG&#10;6SUF+/aLY98NRw3Z28zQF+MmPrLjjb3+aPUp5i+P6yeGNnYllhzb1Wq1v1M/NCaFXOtH5GXzgc6w&#10;HnY6nVtxfn6Xdr6L7h4qj7WR/UxmzInO1uiL0ujoWWeKx7WMeNSPOLp7HG/onPUbb6mOlFWya5Ex&#10;F5ojrucLiRuGYRiGMQCclbtiixS/dFAmts55U1NTD8Q23Au562S7KD+1RWQPwSNRl/3HO7bKk1Jb&#10;KOKqg9xp2FU3l5xhGIZhGCscExMTe5dfUKQHP4bDrXNRw1iR0BrHeP131vJlWtPxUo6innWvdBXj&#10;XkhD6VCZjGj0Xliv11/pe8UwjHEH++FbYh+MvTD2tXRvq6LKqH814RNILxk6nc7d2Gt/FX0ma8Eo&#10;fdrH83BO33hL5zGfuyflxcsCnXX06xf067xms/nKqampJf1fvna7/VydhWqbfmRUXGRulT5dcx2k&#10;v0UY85hSc6oy6hWON+RHcrzFWpb+SFfJrkXGXGj9Mrd2vBmGYRjGEGBLvCi1lYORV6vVsm+xYQe9&#10;SXaH8lIbJOzFsGcIH0PZ5cojWehTGupDXHeRnGEYhmEYqwPNiYmJd5YP/jj8MQy+1hUzjBWFlths&#10;NvU/hvpvoh7DV6GITMZY/1VUme4HxRXmurZyb/wJA/vV3D/6GTDDMIyVgFa9Xn8b+9912tvSFwTa&#10;E2OvK1P5IvueZC9i35PzLftj+KUAbR+p9tVH9ZmsBaF0xh7PmOb0H28ExbzQry3Uf1y3dPnQ6XRu&#10;ST/2zpNjhVardTuu3d1Zf3dXGFSaPr8J/knXIq5HXOt4USUgM5LjTYz1TJ1KubXKmDvNEXNrx5th&#10;GIZhDIC+eYYd8buwLcgq7BTFsVMuyD/oVEPuPOVHeYSyQ+BbkWk0m82HEr8w9IWcdMlu4Vz+DHHD&#10;MAzDMFYTOOAfCc8PAyCow5/wQgyEO+WihjHWYB3fmnX7t3pZl6/fwuBVHJEiTwwZhSqrospDJtd7&#10;QqvV+ghlhmEYKxL60AB72dbY27Qfkl2EVVRZ7Ie1Wk376lPJXxLU6/VXqb+xd5O1zUzHozkgHNnx&#10;Rt23xLkiPZw9H86LjG0A1+Hq9PxWnHl+Zl5cON5i3snquZ5i1E9Zll3LjLnQHLJu7XgzDMMwjAHA&#10;3n12akvEGapQedgcn8VG3R375Ds6V8M+SWWRO5fz9mHE68i9Q3ZKlIfeXNf/qU3DMAzDMFYhMAKO&#10;DGMhSHZmCPiFkrES0Gw234rReqzWroxXsoqXS0Gt5zSMcqVDvkzp4v7Qi+a3IfuPtDOW3yYwDMOY&#10;C9jbsod/7YHBYXthKqN9Ef6e/CUD+/CW2fo4FybjiPi1tKH/6BwFbZ0LhKp3MefD/bvZxrYAe1M/&#10;ZZpdD1Fx8s7KizPHW6xDkj1UHuv5j1yLfwyS/lys8bL8WmXcP/nc2vFmGIZhGAOA3XGezsuwS8Sw&#10;G2UHco7uWa/XnypbA/GeM1ZxwmtIy+mm/4r7jyQ/CyMuXejYV3KGYRiGYaxC1Gq1Qznss0+/hxEQ&#10;JP+PzWbz4bmoYYwFpqamZjqdzr6s3ZNZoydjBF9PdvFyaRjDyI01rrjyFUa+QnReiO6vYVTfhvIG&#10;NAzDWC3QT02/kb3umtgLRfL7WM5XOndUvY10Ey462Idn/ZnBuTLVp5Dz5H+Ij4LM8aY6hGfkecY2&#10;gvP2zHihFecx16RwvFF+jsrjnCYro/JEZB+UCeZA7pnkXUW0kE0pHdFWkr6aa3pmUH0iLL5pFyzr&#10;GsRoI9Jp3Yijv0cmnQOFSkdZsKx3NoZ8tCmdjM2ON8MwDMOoQKPReCNn5ZY4P+PM1ZmtsxT74nX1&#10;en032QhxXgeVzs/Z+JDaBuzY0yI/ZBRSX3bH65DxuwbDMAzDWM3AeLhWBgBRGQk9hgPGwP8jv54J&#10;GsYyYtddd210Op2nsV6/D4t1StHIDPlY55GXG8g3YGh/BkP6I6x7/8yqYRirGux7r2Wv69kbZ6Pk&#10;RO2Xk5OT7yVv0e0D9vv7qD2iC8p0zLQxkuNt8+bNbc6IrC5zZ8fbwuFe8VJKzOOF442z+SORL2r+&#10;I601zFq8bS5agLIjCHquecq8jUwX9W/gur6C/B5MT09v0E9Mq33kPoLcR1grZ2g9DqP0SXdQfYy4&#10;2hMlpzDGJEaaprO45CUX9UJG5XNh2q7i9M+ON8MwDMMogTP+FpyTP4wzNz2rFZI+A5kHkH6GztPI&#10;T2V05mNT7Ltx48bdOG//L8qCIY+eo/JmDcMwDMNYzcBoODiMgPLDuYjIjbqShrH0mJ6evhOG6WHw&#10;8zJkY31qzVI8EqNOGo/1LbZare/DAyhfkm9wGIZhjAGm5CBI98dRKXm9jGBffgvpRQV79H20T89l&#10;zx+F6ZgZx6jfeFuP7FtV1463hUO9Xr+X1lN6jVmb6U9N7hUvv8SQU6j8RqNxaFfyz0DnEek1Tql8&#10;1dO6yq/lm8lfB2fFDjvssB/yBwwjbWdM0p9TW6yd7IWcqHSs6xiTQjH6VZWXku6MxJivGDNpO94M&#10;wzAMowTO56fF2Sym5zHFemdweLPZfArpP4aM8oNKc9Z/rt1ub8Y2eYTO+6ivUOew5BSi5yHEDcMw&#10;DMNY7eDgvzM8v+qhXkbB5OTkd3JRw1gSYNTeDqP1Tay981iXl6Rrk+IinCtVL3/htbVerx+PEfxc&#10;8necmZmZIjQMw1hL2K7RaDyGPfEP89lTVQcbYQt76atJLyYm6ePb5rvvD2Kqbw6ON/305f46Rwjt&#10;eFsgsI6yb7zlayoLOaf7HG+SSUlR1Dm7K/lnNJvNdyGzlWhxnVOqvurqWi72z6rvuOOOLQXYNikP&#10;YN0dT9+PZy3JHrlUto7GGTZPOUQu67viCkelxhjjlS70XAb1U9qGYRiGYYB2u30PzstLiRZnZoQi&#10;ZVdi8+7OOf0JndWS05manq/IHE1+C123JX2JZFQmecmJyFzIGfwIyraDhmEYhmGsBTQajdfKIAgD&#10;IzUiyD8b42G/XNQwFgWdTmcT6/BFrLsX1Wo1/YdQsQZjXSJWxBUqHSynU0YdrXF0H007byTfMAxj&#10;zYOHfznfLqnaUwftq1GmfZX63ybvJnDRwJ79ujgDForp2ObgeJuo1+sfzl+u2PG2QGBO76UzP2xP&#10;kXTlN95IFmtPoepQv8/xJlCv8n/eop5C6R2H/zPGzn4m43gra/Gt9Psd6pfmRKGYzg3iIzOdswil&#10;g/t2sR3mhmEYhrFigK15MkF2Vurc1VkZZ6/O48c97nHXcHZ+SGU6S+M8VSg55Xc6nRdwlt8dXb+L&#10;czdkROnhnNf/JBuGYRiGsZaAkXArDIaTwygIhsGBkbDoPydlrF1gxL6YdXaU1pqotacwNWxTYrBm&#10;IVX7WM7XGka/9B1M+BDW+i3JNwzDMHKwNz42XjKQnBO1V1PvR8S3h4uC3EY5hWhlH+bD9KyYg+Ot&#10;rZcmGjOhHW8LBNZe9lOTmlddF4Wkr2JdHqTyVqu1l85xlUU52bH2dC0qHW/UqXS8BaVL7SK37I63&#10;ErZnbA/Rz1DRt4z1ev0bMHtpF2tQY0/XcRVjvhTG/a04Os4lbhiGYRhrHo1G47mckZcTLc7WoNIH&#10;HHDADaeddlpmM0hG+QrjfFXIWa0PtOj8zv7GJeRCn+rC37fb7T0pMwzDMAxjraHVar0vjAeSBZXm&#10;Af36ZrP5IMkZxrZC326r1+v7wV9hgF4Lrw8DtYpag8FyWkZsmhalS6TslKmpqY9TZwIu2kthwzCM&#10;FY7tJicnH8GeeX55P6Wsj7HPRijbodFo/C9liwb6d0yyt/f0geI5Uf1VqLq53XMU/b8xebOhrQ9+&#10;qH3NFX26dZ5vbAOwBbJvvMX1jWvL/H40F9kOG/WgQTYqsvr56A9LMAU6hzreROmknXFzvFVB/0En&#10;WyYjNvkd4XdYj9+h/wUZc0bGdbXmNFnjxbyKrN+tlF/Lun+dftUCW+kWasQwDMMw1hg2cSZ+Ps7K&#10;sDHj/Ny0adMNH/zgB2+4//3vn9kNkR8yub1yVqfTuTvx51F2XaojqDzO3F27TRqGYRiGseawefPm&#10;tj5NK+OBZGYgKBSVx8P9J4mP9OfzhlGFVqt1XwxO/azpp/VCKIxWinrWW0rla/1FueKxRiMe5dIn&#10;vRi/74Kv2LBhwx2QMwzDMEZAu91+FPvzFdpP2UN79uIyY99VmO+9v6PuvSlbFGCfZI63tE2FIsUj&#10;U/VFxeMM0lg5m55H3mwovvGmeoR9zh5j7uDa7s68fkvzSrK4RlyTcLzpW3EviPIy82v4MeI9QOdq&#10;crzNCZov2UHcH69QyBx/M9Zt3DdBrX/4I+brtdj6laT8MblqwzAMw1g14Gx8pGy73K4rHG86H5Xe&#10;b7/9bjjyyCNv2H333bMy5UcoOcWbzWb285GclVfH2aqyVA9yn0OkLTnDMAzDMNYm1mE0vFSGAfGM&#10;MhYiLqOCcAoaxqjQt8z0DQH9b8nRrK0ztb7EsjGK3EDGOtQajHpRpvoYudewdi8n/AYydyO/CQ3D&#10;MIw5YmJi4vHsydfEXk3WQJb3cXgG9f+KsgVHo9HYR2dA+jIjPQtGZdSL80T6FOeMGsnxFn0QqXMB&#10;Z88D8zJjG8DaOVhzq5dfMb+c6YdRtF7llL1AeUQrSb0LWCP7E98OZqjX62vW8VbGzMzMrszhz/P7&#10;tFj7CtP0IFL3Qub4aObqaOb1aNl0qN0EJ7MGDMMwDGPlocHZdorOQeLFmaczUeTMu+G9733vDTe5&#10;yU2K8zLOTMnLZiH9S/2VRbvdfjt1r4/yIHlbOUP/h/IdshYNwzAMw1i7wGi4KwbEb4lmxkQYFaKM&#10;EIyP7xA3jKGo1+u76QVYrVb7p9wgDcMziyuMOOJFWvEqpsZr6BFlDBN+ifaeiJxhGIaxAGBPfYn2&#10;WO23JAeyLKM0dS8lvhjoyDETbUa7s/WxTMlLh+I6g0SdU+ie1fEWvwxANKun/pB+UrfU2BZgf2aO&#10;t7g+CvP5PTAvfzhzrv8l67mewZDnWj4d22B/ET3XVMmm1HVEdtU73gRssv/M7aZsvmL9R1zhMKpe&#10;MJ9rzd1nuDZywBmGYRjGigJn31/H+aezjazijFPeXe961xte/epXZ3khE2GcodTZibPwhWmeZEKO&#10;s/esrDHDMAzDMAyBB+l3y0gg2sPcmDir2Ww+mLRh9GF6evox9Xr93ayh/9PLHRmtYYTK+ESkxxCN&#10;uMolq/JhlGyu91zq/0Or1foH8rNPwxuGYRgLA/bwO7HPnqS9mWTlXhx7d7rHi6T1DeS/Q26hMcH+&#10;//44L/K2Kvs3jFFPeoJyIKBz5G+8hQ7FqWvH2wKA63CwrkXMrULNbzjeBM78I5RPtI9xTVUnwkGy&#10;KSXLuloTjjewTnYTc/OtWv5fhRp/zJ3maxjT+yadb+73z+b6DcMwDGPFgPP/h2FzxDmnc02hbMP/&#10;/u//voFzszjzqJLFJZufh/qZ61sQfk/5Ki+fmdgx/6q2DMMwDMMwMjS6/8G1hWjPywkxNyDeRNw/&#10;LWMINYzJ3QhvTqifabhYBmYYnGGUhvGpENmMkae4DNuIlxlyGMbn0sZHCG9N/k2hYRiGsUjAFtiV&#10;vffcdN9OqfzYn8WQUxwb4rJa96cbF/SDEfRJ/0HX06ZCikZm9Dutq3Mq7+9QcP58NtoVVY9zyY63&#10;hcEOXNufxdySzq4P9sE5zPttJaCfS2TOr1ZZylQ+rT8KdQ3Rv1Ycb4EbdTqdWzNf/6zx656abd5U&#10;ls6v7LaIk7+11Wq9DznDMAzDWBHApnw+59eVcZaRlZ5rNzzykY+8Yf/998/OyLRMcZVzjup/357P&#10;OfpTpUNOcVHnK2fla8nzezPDMAzDMHqB4ZD91nUYHmFkKJycnJShof/RMtYo2u32bTEknw4P0XrQ&#10;WtE6oaiHYaCW11I5HmnViXwZr9S7Dv0frtfrH8Y43oVywzAMY4nAXn8b9uJfpHu1SFElVRbnQf4C&#10;4pZwwZA63qKtYf2ZjVFXekZxvHHm6X+teuqRZ8fbAoHr+4NYP+k1hmdx3e8qGa7TF5WnsiDZc2bU&#10;la416HjL0Gq1Doz7iWQRljlsjpN5/AXpvaBhGIZhjDt2wn47PGyNMjdt2nTDPvvsU/nBFMX1LTj9&#10;99uBBx6Y2RGhJ7Vd0H86NssDstYMwzAMwzBS1Ov1p4YRISoexoQoQyUXNdYQ2u32czAgPzE5OfmT&#10;3KAs1kRqkAbTtROGq/LKRmzkS1aOPNo4FYP2Seh/POWGYRjGMmF6evqQqj1bYZmxlwfZ0z9M/oIB&#10;22Q3zoX/le703KBoXoxxSA9jnJPjTdS8+BtvC4dms/lw2RUxv3GdNc/YBW/PxTYT/7xshShTSP7I&#10;DP1ibnesecebqLkne2TG/CmUHvgi8g3DMAxjrIHtdu+wI8LWiLjOtZmZmRvudKc79ZSJVM14s5vd&#10;7IZvfOMbN9z0pjct7JCorxDd15C/X9aYYRiGYRhGGc1mU38Se2YYD2QVD9n5Q/oVGCx7ZMLGasX2&#10;ExMTdxAxQI9lPZxPeFUYlUEZp8j2MTU+I0wNU1F1laeXPbVa7ST4i3a7/cjp6emN6DAMwzCWGZs3&#10;b25z3n+O/Tnb27VnK6xi7PWi4tTTt5Y/yp6+gfIFAfreUz5TyN4mSh/n0CHEa3AgkCkcb9S5lvCN&#10;pOtZobEQqHN9f6frESQvC7EXwvEmZ/DNuPa/jHU2yA4ZRNWLulzTC7E77k3+WkS90Wh8OuYw5nsu&#10;VJ18HvVrGHa8GYZhGGMN7NmbwgvSM09x2QU6CxW+5jWviXdeWXlqb8gePuyww27YuHFjz7uN0CMZ&#10;bJkTSBuGYRiGYQwGhsPTw+AIYyKMEeXzkP2FrqSxyrBLvV4/iOv+UsLiZUyEsRbEyI90yjBCo47C&#10;oOqIrKM/Eb6FtfSWmZmZKeoZhmEYY4Y99tijXqvVvqS9XHt3eg6kTPf8SMteaLVaTyC9IEBX4XhL&#10;29oWRj8nu/8hOhCp4434Gd1cYyHRaDQeISeOrofmOa4N9kjheGMtvia3IbI1QNacGHaI6tNWoXct&#10;gnl9Irxc8zGfuVS9IPNpx5thGIYx1sCG+IrOu7AhxTQdZ5rSEQaV3m+//W546UtfWtggUT+p+wPa&#10;uEnenGEYhmEYRjUajcauExMT3w6DhKzC6FB8cnLyvE6nsyZ/nme1oV6v7wG/igH5Va710TIaU2MS&#10;kSyufKXT/AirGGVRT1S82Wwq/H8Ypfej3DAMwxhz6Jvw2AVfjv2crD7G2ZCGefznlC/Ihys2bty4&#10;F2fHWWk7ZG8zdebZ8bb8aLVaN+L6Zv+7omtClsLfz8zM7NmVyK7Da5K11XctZ2OsHa7379vtdqF3&#10;rYI5vy9z8V7mtXJOh81xyOtaQf1ygV82GoZhGGMJ7NhHYcdeQLSwBSIU73Of+9xwr3vdK8uLs035&#10;Yfve7W53u+ElL3lJ9lOUSitf5dKXy+qbbrdQW4ZhGIZhGLOi3W6/AoPi2jAoZGAoVDo3NvRJ4aZk&#10;jZWDqampW2Ac7jcxMfE6eC3xLbqecV3T6yzKkIw8MS1P01VxGaRirVY7CmP3O7R3J8om4PbQMAzD&#10;WCGYnJx8Efv6ldrTSQ5knA1BnSHs/T8mviCg/VPL59C2Un20421ssA6b4eNc5+/IbiD+0TxfHxS6&#10;B3N/XdgXCmMtjErJo/PkVqu1I2mjC9lkE8xp9uEr4iMzrgH3j77denvyDMMwDGPc0OKcerfOuHjH&#10;QV52fimOXXDDnnvumZ1lca6pXGWKq96zn/3sG/bff/8sLz0ro7zT6bybtGEYhmEYxujA+Dg/DA6S&#10;PQbGxMTErC+qjPHApk2b7odB+dpGo/Fawh+F0UlRH3Vtw4CUTMooi7ppXlqmulofzWbzh/AVyK6H&#10;hmEYxsrGy+Skir0/zoL0BUQVsRXOm5qaehDxbQZnSuZ4E0kuCO14WzHYjWv1rVh3sQaUjjU5jLJL&#10;qP9zQjuIKoCNuGu9Xn8F8/N73dPl+UvnGPEe6h7yvBqGYRjjCJ1PsgHibIuQoizERr3hIQ95SI99&#10;m1J1H/3oRxdp1QsdSmNDHkreOrVlGIZhGIYxMjAkHi9jIjVMFIq5kfF1yRljhxZsg7fV6/WjuU5n&#10;yjjUixFdw/Q6VjEMScnrOscaiDyVS07pkKWNqzFKL6/Vapc3m81XNhqNu01PT/tnhwzDMFYPauz5&#10;h8S+r7OBvJ4XGGUqPz8jzuFcuCt52wTOlweV299W6oVKp9MZ2fHGOWfH2/JhV9bSMVoDxAubRCzb&#10;K7FO8mt2NenfE968q8YYhFartRf36gtkzzGf16fzGfOLWA/teDMMwzDGFZxP38Z26LERyM5C5ZXf&#10;kURc+fV6XTZsIRtlomSRuZbzckE+XGYYhmEYxtrDTTAwTpCRQbwwMCLOQ/iFzWbzLyVoLC+mp6fv&#10;j1G4v4hxeXG8jNJ1So1EvWCM61nFuMZRV3pCPtWnfOki7yiMzS/Qrv/zzzAMY5Wj1Wo9gL3/TJ0B&#10;Og/iXKBoIHVmSI56B5PeDs4b9Xp9d86crM3Z2h2VGgtn2MiON+TteFteTOp6pGsw4rEmYl0qH9lz&#10;O53Ow7pVjbmg3W6/g7n8ScznIPsxn2c73gzDMIyxAmfTX3GGXUK0sBOC8U6jnB9nnvi4xz3uhtvc&#10;5jbF+VeSuxT9z8gaMgzDMAzDmA8mJycPkvFBtDA2Iq58jJUPEzeWAbo2zWbz3YTiRTII4wWnrpPi&#10;aRjXLo2XGWXSUdYn0k44717YaDT+gfZ3pp5hGIaxRsC+/0DOhcvLZw1FlYwzRWcHNsMLyZs35HjL&#10;z6Chbc6F6htn28iON3h5q9U6sFtiLBNuwnX4droGY01EWi/TarXaW1ivdrptA3RvsP6P0ZySzOZW&#10;YUo73gzDMIxxBGfYYaltEHaDqLMrbAeFEQ9KNuqIqCtklcYmPaHbimEYhmEYxjzBg/TfY1hcRbQw&#10;NtI45X9sNpv+ttMiotPpbMKw201stVofJTwFQ/EUDMkrU2NRxmPEFYaBqFDplMofxJBRPemCfyJ+&#10;xtTU1Pf0AiZ/QblN31owDMMwVi44i07SOaEzIs4YsvsY51LINhqNH5A/BeeLXdCZfdBkUJtzpfoI&#10;70l8IFLHm8YL/aGj5ceNarXa97Qe8mui63gZeWe02+2v5rZKoytqbAuw83eCJwy613UP2fFmGIZh&#10;jBOwOR/F2XRp/j6joM6ysCMVIpPFIxSxIW545StfmZ1vqayoPMr/wLnoX34yDMMwDGPbgRHyVRkZ&#10;RDOjQ2EwN0zeR7wOjQVCp9O5a61Wezpz/3TCH8gQFOM6DGIYi6mBGHlBGYupbJnxAovrekyr1fow&#10;7f4d8oZhGIaRQd8844z4kc4TnRvp2aR0xNO8IGfK58nbDOcFzsRnxNlGcpspPYxj6M9H0uf0G286&#10;H+14GxOwFvdtNBof1jXZuHHjE/NsY4HRbDZ31hxz752e3u+i9gHuETveDMMwjHFBizPrQ3FeyXZL&#10;40GlxShTKKpM70Oq5Ck/jfDu0DAMwzAMY9tRq9Xug6FxXWp0pIYLRs0NrVbrRl1pY76Ynp7+W+b6&#10;E+vXr/8Eob7VVhh+IiIjMT6RHHWVl6bLefGpLzn2aFf5ryH+pE6nM/SntwzDMIy1i3a7vSdnxy/i&#10;TIkPbSgdYZSloc4azrd9pGM+aDabz9D5GDq3lXmfhjresHOOTsdA+3a8GWsV92b9XyO7UdS9qHua&#10;5wA73gzDMIxxwa7xjoP4yJSNpzphx8Y5p3iwVqt9FFnDMAzDMIyFgxxBYYCQzIyQMEZEHrq/25U0&#10;ZsFEq9W6g8h8PpJ5Pb9er59PXPxTzKfmGtk+xvxXMa0rA1F5IZ/WU1zUixJkr6LOL5rN5i8ajcau&#10;uQN1AhqGYRjGUHBmvJdzbGucKzp/RMV1HiFSnDmKR3pycvJ01Z8POLsW/BtvszneKM++8Sbm/bfj&#10;zVizwG7dj3vg3LA79QE87hE73gzDMIxlR6PR2AVb9Gdhj5I1J4aNqTB1uuXn3fdnZma25SfTDcMw&#10;DMMw+oHRsV9qeJCVUXEZNZSdowfxTNjoQavVegJG2kHMz0HM1cGE2UsKGW+aO0SKuBjGXnmuxXI6&#10;ZchLR8RDV4S6hnK4EZ6I3Fs6nc4/U9cwDMMw5gXOlk/rjBHDTkjPIUSKMEj6Ks7BRxCfM6ampvbh&#10;HDtZbZDcZqpvozje0rHQdzvejDUN7oFXxn2ve9GON8MwDGMc0Gw236VzKd5/kDUyJR/nmuIKIy4b&#10;l7NvT+QMwzAMwzAWFlNTUzO1Wu2T8ZBNVmGAJA/db+lKr21gkO2vP/ZvNBpfZX6+ytxcHPMWDCMw&#10;jDsxjLrIC5mUVXnBtF7K0N9qtY6hbw8RuVZ3oI5hGIZhbBOwDe7LmZLZAzrH4syhaCB1NiF/HvIP&#10;Jz1ncI5l9gjRbab6Qv/n9I03+m7Hm7GmUa/XX6n7nWj2gS5ox5thGIaxrGg0GnfjPPq9bLWwScme&#10;E+P9SejQGacQvpfyNjQMwzAMw1h41Gq1Z2BwXCojRCSrMEpEyq+HD+5Kr240m8076Rt+69ev18/t&#10;PIbwWsZ+LfNxLcbZdem8IJ6FYfhFflVe1FNeFYeVhXFJX/5EX76D4fkd+vJuyvTTkeI6aBiGYRgL&#10;ie04a57F+XOZziidRQpHOa84P6+DtyRvTpDjbZj+uVB66P9Qxxtn6tHqb37G3sD5b8ebsabRbrdf&#10;qXuBe9GON8MwDGMcsK7ZbL5cZ5JsO9ls5M2ZYV/qjFMcXo/d+nrytoeGYRiGYRiLBx6wj5YRQrTH&#10;MAnjhvJPkV51Dp56vb5vq9V6ba1Wey2Gl8Iz48Vh1UvGQYZemq941AsdCqM81ZfGIx3U9VA9wp8z&#10;/6+gb89GxjAMwzCWDJw/x8ZZRrI44xSvYpxhnFl6mTEnNBqNBXO8iZyfQx1vzWbzaTpfg7T/N3mR&#10;YaxJcH+/Ui83idrxZhiGYYwDWthoxfsU2aHpu5dRKfsy3ndJF+fbFcQNwzAMwzAWH41G4y4yQMKI&#10;SV98JUbKSvzD2Umonw7IOD09fZNWq3U0htbRGHD6pPvvNe6gxj/Xl36am9T4U/3Qk1J5aiNk0vw8&#10;1DfqLkff5fV6/X/1kwrE71ar1W5OHcMwDMNYcnAW7cM5dFV6ZpE9kCoXOWevpu5ryFsPRwLn84dp&#10;YyvRSt1zYd7Xa3Tei5yrGZvNZhFnXBllD4RdEGWi0qa5Vqh7ALsz+wBa3OvEf1Elu9ao/SD2Eubo&#10;c+wxxbOFaa4Q1qFhrDiw/34obND0XYrCuTDOtQjZy/+R/Kp7xTTHjS1oGIZhrGTsscce9Wazecwg&#10;Y0bpWq32HeLjjikekPdvNBr75+FnNCYR46rP4IoyUXlB9IzMqCMdoTN0KEzbS0Me3iV7KekvMLdf&#10;IH4IdQzDMAxjrMBZ+midWTq7dMaRNZCSCerc5XzT/8TW4EignQsIKnXPhdF+nLmRV5YLRp/LrJI1&#10;zdVKrXndM3GfpzbtWmY6J7Gv8JwR3wo0zbEnz/k/TJ+RTXNcyV6r/9Xfn732XqT3ZP2eojUc51Fq&#10;143KqJemQ2fcI6Y5juQeUHhWeo+sBuosivNI93se7sf9aRiGsXohIyceKquI8XN2bcz+661erz+O&#10;Tfo9PExkpP+f0gOxDimFqYGWPjQrL/IlG/HIl8yoDPkw5kKfqPZSvXF40u9j6N/zCJ9IHcMwDMMY&#10;W3D234zz66g4R+Pcq6LK4jyMc48Hqc2kRwL6F8zxJsa5H+dxWS4Y8mVWyZrmamWseYWyo4fdM2uJ&#10;sR9oTiKMvdA0x51aw3F+B2MNm+Y4MdZl/j7lbPhjrWHlaQ3HOo51PRemOlJKl2mOK2Odav2uNqb3&#10;u6h3pNyrhmEYqxdTU1MPqtVql2uDJ9nH/GHzTcT1841LgRab7+4pJycnf8mmfCrxUxXCS9LDKA4o&#10;bdzU7zmwlNYYQj7KQl6hdEhurpTeiEdflIfeM+jz6czr6c1m8zPEbyVu3rx5J2QNwzAMY0Wg1Wod&#10;wpm2JT3vqhjnaJyz+Zn7dfI2wFnBGbkgjjcxtQuiLwqjPC0LpvUHyZjmamTYr2k6LV/rLM9N7HWm&#10;Oe6Mtaq1G6FpjhvLazPszTSttaz9V1TZqFT9dN+O9Fz1mOZyUOt1UFrxlcr0flaaZ0073gzDWP2o&#10;1+vvjo2PZM/GrlAOqkajcTfJLjQ2bNjwcPQ/o9lsPoM+PGNycvJD2ozVZq1WK4wthepL2i/lx8Yt&#10;+bQsxqNQlFxaFuXKVyiqfFSGTjHv66fyvn+I8pH/28YwDMMwxhmca+/UWUd0IOM8Lac5H99MelYg&#10;t2DfeIvzPc71CKuYypnmWmXcB2Hbxj1UJbvWGHOSzlHETXOcGWs4zdP6Tde3aS43Y49VPF2nCvX+&#10;J8ojr1x/NkY9hRE3zZXCqjW9khnjivtRbDabdrwZhrH60Wg07oxhcw7Rnk0+4vnLs8Mz4W1AvV7f&#10;jY31k7VaLSNtfnJycvJC6Q/HmjZfRHs25wirylJGueJpufIjT/FIi/EwHWFZJtKKK5STTaTfHyV8&#10;othqtfTTkf7zasMwDGM1Yo94+aGzMM7GOBcVj3TERZXBkzkn9yY9FMgs2Dfe0v6loWma1UzvFd8v&#10;g+m5MVcqfW+bK4GD1mhqa86VoTPV7XvBNJeHuvfEuKcVn5yctOPNMIy1gVar9dVwPol6yUZ2FldY&#10;r9evqNVqN8mEB2BiYuIOesEWRN/79TKN8AI21AuIX6RNNtpISfVZOUgudOQv+TJGulwnZBWnP4V8&#10;lEUe/VV4FfNwnEj6MGQ26z9r8v+taUDDMAzDWO1Yx3n4FM7CS+IMFeP8jDO1irIlsB3+SHzoN8Fl&#10;KxBU6jBN0zRN0zRN0zRXPtNnRzveDMNYS9hNL8jkfCNevFALZ5zCiYmJL3RFs5dkt6vX6y8W2Swz&#10;knddLpfJB0OX9FO1eGGncNgLuzKrZENX2kboTctCviwT/VWeQvI+0mg03kz8zeS9hDqGYRiGsebB&#10;Of8pnaE6N3V+klWEVVRZyBM+gbyB4Ly9YJgu0zRN0zRN0zRNc2Uzfeaz480wjLWE+sTExFvLL9RS&#10;br/99ufV6/Ujcx4fzqpwrkkmjed1ipd0CqU3LVc6ZVVecJC89EU8pfKjrShXH9jc9Q2+rO+1Wu1Q&#10;8h7cbDYfTPzByLWhYRiGYRgJODP35ky9ND3D43wdRJVLnrrfJj0QlP+d5Ij21S/nmaZpmqZpmqZp&#10;miuP6fOdHW/GmsT09PTGWq12nzLXrVuXEZGJrqQxxthB16rqOrZaLV3D+7DBfRRuIW/L+vXrs5A6&#10;2TfW5FBLX4BFXKHKxXiZplDykZZcKiMnV5RJTvmKR91oYxRWySsvZdp23t6v6vX6t5vN5rcbjca3&#10;iX+EevrJq+D20DAMwzCMWcA5+g2d33HOxrlfxTiTJTMxMbGV+PtnZmamKOuDnHqSJZrVU1iOm6Zp&#10;mqZpmqZpmiuX6fOdHW/GmkStVrsJ/O5E/k0mOS/CYZLzLZS/blvZaDT2yZs0hqDVaj0Avo7rUTmP&#10;InP5Oq5LFlfI9fpscr16KEeYwtTxpVAMGcWjPI2nYcgqHlSZ9EU6dEsu4hHGmlJ6rkz7EOtT61Vj&#10;q9frr4IvJ+/lzWbz5VNTU3ehjmEYhmEY2wjO1TvGB2rCBoizvYpRHuc+vCv5fZDjTeVEC/mIKzRN&#10;0zRN0zRN0zRXNtPnOzvejDWLer2u//v6abwwSZ0okd5Wov+3usnGhbVa7ZhGo7Er4+ykpJ8fbTab&#10;x0xMTGRkbrKwSsdCUX2J9tatW3eWXkZVzWHKuC5xjXS9BjHKQzZIewNl0nhVO+V4OR39jBdrVS/s&#10;UkdcyEddyq6m7mXMT0auyW9J3zXItctI3e2gYRiGYRgLjyY2yps5l7eUz/Aqls94zu8fEe8D9keP&#10;4y0NTdM0TdM0TdM0zZXP9BlP778JDWPNosVNcGw4SES9FFmoFyHSMy7MHTvZ+PIXQwWVlkyES9n3&#10;8pwtBqOtcLrFi7S45tGPND+tV2boLTPKQi7WldrVvCse16BWqyn8CuH/tFqt/yH+P41G47HUNwzD&#10;MAxjmVGv178W53mc77MxP/uvzD8k0wM73kzTNE3TNE3TNFc302c8O96MNY+pqambcyN8L5wkEVK0&#10;zdTNNk4MJ5Di6p/Ska9xK66XQiG/2CzP12IzxhtjjHQqo7TmIuajiql8Wi/mV/ojFFlf1zQajecR&#10;f57CWq2WkXpNaBiGYRjGmKHT6fwNtsD1OttJjkzZA/pQDfEe2PFmmqZpmqZpmqa5upk+49nxZhig&#10;1WrtuP322/9YL0TCgUL2qmPqaIqxinIypelyvZXGGMdsDOdYWkdzFExlkzL9HOTpIvV7SN5z2VRv&#10;VWatVrsFbRiGYRiGsYLAuX6Ozn6icyJ21eXYBU8iXoC0HW+maZqmaZqmaZqrmOkz3qQdb4bRRbvd&#10;3qFWq32fm2LVvgiRgy0cSkorjHTuVCq42uZA44lxRjocjgqDExMT4g8bjcaHWAs9rNfr4kupbxiG&#10;YRjGKgd24X3DWTYXytag3qEbN26cJp3BjjfTNE3TNE3TNM3VzfQZb9KON8P4M/Szk3K6zOcly0pg&#10;6lQLx5PyY1NQOi1P664khhNN11GUM43NridsNBqn1+v1JzLeJypM2el0bokewzAMwzDWMPSLCNgM&#10;XxxkEw2zlWRvwFsRz4AeO95M0zRN0zRN0zRXMdNnPDveDKMfU+vXr7/7unXrztHNkpKyHudVOQyZ&#10;+XKQznHltow76ocOvYwaNObIz51p58Lj2LyOi7DMer1+HG3sDDeL7Xa7j9PT0xspMwzDMAzDGIha&#10;rfaP2CFXyE6RLUJWYZ8oXsWwXbBJHkI6gx1vpmmapmmapmmaq5vpMx7Pg3a8GUYVarXafdatW/e7&#10;1OmjeMkJdAThm5F988TExO/0TSq9VJFMxOdC1eGmzMK4UaVL4Tgx5iL6mc/FnKg6GqtC9HwPPW9u&#10;t9vZXJZJ+Zs1zwpbrdYD6INhGIZhGMaSAFvk2LDHRrHLJCNS73TSGbBh7HgzTdM0TdM0TdNcxUyf&#10;8ex4M4whWL9+/Z3hVr0o0Y2jlyhpvFarHTczMzMl2ampqTuTfrC4bt26BzebzSw+V6qeSDvPI93n&#10;sFpuylmmfsnppnS9Xpfz7D/TMYzC0hzdPJtwwzAMwzCMMUOr1bq/7B6imQ0YVLqK4XjD1rmKui8i&#10;z4430zRN0zRN0zTNVc70Gc+ON8OYBY1GQ8630/MXKNkNpHjcSOSdvEiOo+3g+hVC9dUwDMMwDGPV&#10;Yeedd27W6/UTZP/JeRa2IEWVlL0YtiLyXyXvRna8maZpmqZpmqZprm6mz3h2vBnGCKjVavddt27d&#10;WXqRopcm4YCjKAspPxreoittGIZhGIZhrCY0Go1H6VtvcqgFya6kbMXE8aZfCXiiHW+maZqmaZqm&#10;aZqrm+kznh1vhjEi1q9fvw+8Mv0Uc1Bpyk5GrNWVNgzDMAzDMFYLpqenN2LrfS61AcmuZJTHB7Wo&#10;dxoPXQ8hLMrT0DRN0zRN0zRN01z5TJ/x7HgzjDlg/fr1d5+YmPhtvHTJHW5FnBvq+E2bNt06FzcM&#10;wzAMwzBWCZrN5rOwAy8Pu4+sZaHaT5k6A03TNE3TNE3TNM1tZ9WzmFhVFnXiCzsK6/W6HW+GMRes&#10;X79+P/iK+LkhsoqfFBL1s5PcWHt0pQ3DMAzDMIzVAmy9U8PmI7ksjIc6cTn7YZqmaZqmaZqmuVqZ&#10;PneJ5fyybDwnikq322073gxjHphoNBovmJiYuCJutqA82rVa7SRurh1yWcMwDMMwDGMVYP369fvG&#10;T0iSXHKWbU54ZrPZPB2b9HT6ZpqmaZqmaZqmaS4A9YyVMs8/NxxrZUa+wtw/YMebYWwDnj05OXk1&#10;YXZDxY2lm6xer/+E/NtkUoZhGIZhGMaKx9TU1AwPUEfJ1iO5bFT7sjmJ3wgahmEYhmEYhmEYiwye&#10;BW9Wr9c/NDk52UPlNRqNLN5utyN8eV7NMIz5gBvroImJicK7HS9i5IQj/8fEd8wEDcMwDMMwjBUP&#10;7Ltn5E6vJWfYmQp5mLuh1WrZ8WYYhmEYhmEYhmEYxqrD+kaj8bztt9/+sngJE18tzb8Fd1K9Xt+t&#10;K2oYhmEYhmGsZExPT+8/MTFxMdEep5gYjrHFovSLsjXteDMMwzAMwzAMwzAMY1WjVqv9/bp167bm&#10;zrbyi5Fj4K1zUcMwDMMwDGMFA7vuk6m9R1ZG5UV8MZi2tX79ejveDMMwDMMwDMMwDMNY3Vi/fv2/&#10;6NPH8SImDdetW3ccIlNdScMwDMMwDGOlYmJiYm/svj+G403Uh68UUrxoTPXb8WYYhmEYhmEYhmEY&#10;xlrAdhMTE8+CR8GelzBirVY7Bd48lzUMwzAMwzBWKNrt9v+lv3RA1qLTjre1C6714fA4niXuOxtZ&#10;l1nIGvkwvK7ZbB4uHYQ71+v165QHfyO5kI2wijzXPJXwOtb8dbvuumsj69ACgnF9Ad2/UFvD+pGS&#10;/utP69WnL0kHY9sJPdfRV403G1tVvWCUI/8UzYfmRV2RrnFFo9H4oMZHfz+vvrP3PE9p4lcz9jvk&#10;YgsO9N+c+TmV8Dr68J/53L1V879x48Z75mKGYRjjiLb2yxHPhAu1p+o80P6W77d3zfUYhmEYhjEm&#10;4MyufZLDu3g5orhelnCAHz01NXWLTMowDMMwDMNYkZiYmNhbv3RANP7Xd9EdcHa8rV3U6/XHcc23&#10;6LprvQ1ilCvUmhR5LjkiV6MXkP+tcuWndVK9kU7zROpq7S24463dbj+Wtq7lnhrYdsoo0xiYly+H&#10;GvI/Kx26T0JO92haN6i6ko15yO/lsXa80ccPq7+ixhbjFBnLr5mLe+SiC4ZOp3NLdB+jNtRezH3M&#10;7caNG5+dixqGYYwdOLfepr0q9q4qxtmjvTX21cgj/r5clWEYhmEY44KpqakZDvlPcGBfr8M7HpLy&#10;+CmItLuShmEYhmEYxgrE7bDzrk5tPPIWlWkbeiFkx9vaAuvs7/RCkGgf42WhwlgnClkn10xOTt6K&#10;dIZ2u71Do9H4itYsyUI21rHiZeZ6Pk29fUhvDxcctP2M6L9eeA7qiygZyVaNjbpyxEWfi/GVGePN&#10;5T4LF21sCwWeLW9Wr9d/G/1Ox6D5gKcz/gX75tumTZs6tHdKeV3pJTbtfi5fD+syYcMwjDEE+9f5&#10;sYeRrGS6n+r8UV7Eqfsn0gv+gRPDMAzDMBYAPJh8JA7xoA5+eDxlt87FDMMwDMMwjBWG9evXv1i2&#10;HdGhL3UWimkbcirY8ba2UK/X7xnOpDIpLsJUhvhVWeUE5H8sKS/qioqXqfyJiYl3EF9M7Ju+HI3+&#10;VFHluu/o+9VZzQTkfVRlVfXKRDzTwzPZu7q1VwRurT6n+05Q88d1Or8rtu1oNBrfJijmKuJ5W++R&#10;jGEYxjgDO+nDevcW50sVq/bUkNcZ2Ww2v9DVZhiGYRjGuKHDYX1YHNwK42AnfgwP0HvkcoZhGIZh&#10;GMYKQrPZ3Bs770TZdWHnkb1oVBsR18sgO97WFuR4m+sam5iY6HO8TU5OZo43oiNRsrVabVEdb6zn&#10;fbWmic7K6DvyfY43xvbRuY6NOVoxjjd9cHPYPFF2Jdfq6cS3CayzB9PW2USLF9Axr9rvKLPjzTCM&#10;lYK92cd+qT0sHGxi2G6RThl7nsgZYcebYRiGYYwxphuNhj59mf3sZFAPMTwYnUT55q6YYRiGYRiG&#10;sZJQr9ePTO07shaNqX69fLfjbW3Bjrcuo+/I2/FWospYI5cxpmeRntfPQFJ3b9baH6IdzVFQaTve&#10;DMNYgdiFvfGscLYp1Hka+1qZISOyF16OvXUA+YZhGIZhjCs4vA/TA0wc4gp12BP/CcW36UoZhmEY&#10;hmEYKwWNRuOF2HfXD3uBs1BM9cumtONtbcGOty6j78jb8VYaixgvlLlmf0/+nEEbr45n1WC6vylk&#10;zhbV8dZutzc3m81nBmnv9nmRYRjGvMAZuh97Sc/epr2OokrGPqiQffcfyDO6aDKP2pefyTnzzE6n&#10;c9c83zAMwzCWFRs5nJ7Aw8wv4uElHozI/zEPFTvlcoZhGIZhGMYKQb1e35K+mF4spvr18t2Ot7UF&#10;O966jL4jb8dbifGiWOsEnkLenMF8XCYdMY+hU3Exn7NFdbwxxi9qnEHW388bjcb782LDMIw5Q443&#10;7Sf5Htazr1VR5aL2QPYgO95yMCfv4SzKzhnNJ3N5CulPUTTRlTAMwzCMZcTGjRunOaB+FQe9Qh1a&#10;HOj62cndMiHDMAzDMAxjRaDRaJxSfjm9GEz162WHHW9rC3a8dRl9R96Ot9JYRO1FImvlOuQ/qGdP&#10;ykfBDtT7AtwaOsjLwnRO8zlbFMdbu93egfF9gb5vJVmMKW/zeso+2+l0NnWlDcMwRgd7yDNiP9NZ&#10;mr+DK/a2lJJRGXVC/j/Ir8G1DL3H/ABzcl3syzGHCin7NjL+MoFhGIax/JiamroFD0LH6JCKwz4/&#10;sI4h3z87aRiGYRiGsUJQq9Xuo5cOeglBctGY6tfLdzve1hbseOsy+o78NjneJCdSZ9V84y3GFHMg&#10;2UajsT/xWYHs8ySf6kiJSNEG6/AH9OWWWcUFBOvsubGX6tk4wsijzRva7fYzc3HDMIyRwf5yLUGx&#10;n8Ueo3gV0z2I81f7z63JX7Ng/I+IM4JkRsUjLScl5a+SrGEYhmEsOzqdzi05nE6NAz3Ig8VxFE91&#10;pQzDMAzDMIxxRjjeiC4q4+WGqJcf83W8bdiw4fbU/Rp26NcajcbX0JuF2KQH5SIZpqenX1uv17My&#10;ySq+adOmv8mLM1D2qcnJyay83W5nodL079W5SAbq/ovKgjMzM2/Ki/TC/+7KQ9dh9Ouv1R5tb8yL&#10;FxRcq5toHCLtZiHjzkL6/8hcbCxBH+14g9F35OfteJOMnsFE5mjVfOOtKo86PyPegAPBPbcLek8c&#10;Ze5ErUP0Pop4AXTcWfeR9hb0fA2ZB+VFGXj2/ULc/6LkWFc3z4sz0Ic+xxvtZCF1snap0+d4Q9cT&#10;4l6W7maz+Zm8SDo/DrN7fOedd27m2X1gT9L/dRb7Hf19Z1604Ni4cePj2eOy/jK+jGpTeyj9/Egu&#10;NmcwD4+XnhiD5jjGHu2kVL4o2YhLPuZBadS2u9pHA2N7nOpqDYRexvXyvPgvuDYPVZ7aV3lQfdX7&#10;kVxsScG59vp0TmLOdD0YywtzsZFAnX9T3RhX6E2p+Yk2FEou6iiMuMqQ/1iuetGg+yXajjWptvNr&#10;8vBcbMWDMWaON1F7ShpWMfYgxfM9b2TH29TU1Ae0fqh3P+p9iviz8qIFB9fptbp+cd/HGiJ9WC7S&#10;Y/vo+pJ1QLekC/Ler3yVS4fIGPbJizMwlkfMNl+smx7HG+tnU+iUfhGZ7D/h6PeBKtNege6B9hd1&#10;94o+hQ7q7Z4XLxrYy3bXNVT/NLexnzKmg3ORoeC+eovGF+On7r/kRRnQ/xrpS+eddnrO1UHQtaEf&#10;RV2u71/nRfMG43xT9Ff9Un8UZ9wfyEXmDPr5JOmI61ZmXNeUajtvN0srruuguMa86667DrVnhkH3&#10;ofSF3uib2toWvYZhjDc63OgnxKGuUGTjPLX8IGIYhmEYhmGMJbbjYfkQ2XDEF43pCw8eTOfteGs2&#10;m3vz0Pm76C/xeGGylbh+nu46hevWrduqNsNGJf9C8nq+PaOHVvKK/klOacKt6Mt0kZa+QpdI/ne7&#10;GrIX9o/UeFSPMv2cnPpyHQ/Yenm+ID8rx5h30osT7OvsJ5LIyuZQodol/8JRX3gsF5jrZXG86ZrS&#10;9qr8qUmtfbhqvvFWpuZC8vCepAeCveRx3APZvUByVkqOvqT3C02svz6/h7N5VZow2wNE5YtaTxHC&#10;i5HZK9ehvSBzvOVlmVxK9IjXsx73yKtoTm6Djl+rXlpXbZO+TvHIp0/X0cbHU8c+6TtTfjAsfmJT&#10;bSG7lXYk/yJ07Z2Lzwt6occc3xc930a/+nU92UVbCqOPSqvvmjPa/huuy826WoaDOn+VXgPiWRhE&#10;pJJqk7rpHBV1ldaeKTIXL0Z+VqDridS/WHVFsqR7K7yOfK2D65Wftqc49X7Nnn+rrpbFBfN6Y8Z0&#10;X+b4Es01/cjOJ/UjHbtCyrUuruP6naI6U1NTM7maPlD+zFw+06X6ZPcx1S/GXAQlE3F0qk/ZeqAP&#10;96dsm4GuW6H7CdIpRj9E0j39ou3rdf2ZsyM0fqqvyP/x4rrcgbFsIVpcgzSsYsxDXAfW58iON+bu&#10;5PwaXq85JdyqeSw7s7YFjOlA6dSai76SnfVX14718uWuZHbNz441mY9HtlZm65HWntQ3Zsqu57pn&#10;TjKB8T9CYyFaSelgn5DefUlnwPY6lHSP3lxG+8H1ylM5dXVenE+VPbs1sw9D7Ko1R5uyY4p7U+1A&#10;rdsjVU7ZZFZhAcB490HnIZpXzUvet4zqez6GrchpT3xSXq0PjPvJjOcS1SEZ9Qu7WCF52V6R68xI&#10;meahOBPL4OySA/XnyGZ7fdTPr9VvqT/yhxc0vzqXqPcnjTf6I73RJ4VKQ433Osb1EPpw01zFrEBH&#10;Ng/SQ7KPaqOK0W7EI1951Bv5wyCMcYo6GuPPNOf0JRsjYcZ8bKE7ux+Qe6Gek3IVhmGsBrA53gYe&#10;m25u2uCJHz2XjdMwDMMwDMNYHvCw9jrZcUQXjemDq2xFHpjn/VOTPGS/Nh42pTd0R1phWsb4rsEu&#10;/dtu7T9DfaDsK+V6aTp0iNEmD7VPzVVkLwHJP1pjym3gjJKFn0ZkXVdyftCDd71e/1LaF7UT/SF+&#10;LX14bC4+tmAMy+J4E2l3VTneSmts1TregtQ5i3E+gHgf2u32o9F7qeZNc0LWrNS8UafH8cY93XNv&#10;kZfpC71pGFSavehTXRV/8Rc77LDDX6L3l1FOVlFHcYWsab24LRxvAm3uS/5vVK6+RX1R9YNKq3/w&#10;UNWj7QdT7zzpDHmyCzmFKqPub2nzXqozVzQajUcxpv/K9WQ6FVJUxNH9bvgykf6/OcZAPc3PD+Gs&#10;H8hl7namra9HG6E74oj0UfmM87S83exMSKlyhdKj+SB+CLL3pu5QMFY534p2VT+otHRGmPPXyN9d&#10;dRcbcroyn18pXw+R+f46/dBcfDL6KsZYFCLzSfK2k64y0H1HdB8f44rxl5mWqx3iR+XtflBtRH/y&#10;siJOmdbqIfRhXu+IbnGLW9RYI4eg86epXpHi6NNv1BeRe/pltHeM+qkyzRn5Pd/aWSlg3F+NcaYc&#10;dI1ElcXYReydN5A/Ejqdzj/n89lD1sfp5MtZtE2gL4/jWvwprl+5HcqOQGyHrnQ2/nPJy2TVL7Ky&#10;6xnySpfzJEf6KNUXtO7gD1N5MdKhm3buQTrQRsd/x1xEmDLqqW3C46lzJ9mW7DX/qz6T7hmj0pJX&#10;nsrpU/GN2vmCc1Af4NC9cYH0BqUfflz3AnP4DaXVds7LYZ9dHKDO9ySX6ovxpmNPyZi/TF825yp6&#10;QNnujPW70kmymPuoq77R5kjf1FYbOi/QV8wloZxr2TmEXn0LuNCtdqiWXSPyv8c6vklX0+ygzlOj&#10;fpmRrzCY9+cr9PFltPUZpWPMGiPhyI435N+fXjONhf5ojqRb+9wlkR9tKERG++DQDywZhrHCoI0L&#10;nqKbXJuNbnxtEPAUijtdKcMwDMMwDGNMsSt23C8Jswe3xWA8oIqyE7fF8aZPuvLQeULojAde2aBh&#10;h0Y85+Xdmv2g7EVRX8SmzULZtdKDSJZWmOvST3f1vLjkQX8P+pN9Cy/0kB31PwRrkpsP0HtL6ZHO&#10;0K+QoixOP6/oSo43mKNlc7wxf+fR/rwcD6MA/Uv+U5NB1qvGNqszYRzA+ObleNM4WQtnaw2RDmwn&#10;pzTj/7jK4zmU/Fmp+4e+pI637fRNDvIOkx5RMqLi6nPMN/3IQuWpnPQf9E2KXI/WwqH0KfsGR9yn&#10;CtP62i+60n8G+d8iyGSi7agTTPL17d5jaeucKIvxi9ITuiJNvTMI7wRHxXbofATtXKA+p/1RnHK1&#10;uQW+mXj6E5g18v4jrrNkqX8S8YE/kxmgzou4BlvStoYR2a1aU1GdenrhWpSTV1w/6VScvmgeZv1P&#10;etWRjqgbfQp9aTvo/L+82mKjztrKHDDRn+gT/E6z2dw5l5tpNBqfQKbnWyVB1t/7kKk8kzZs2PAR&#10;5Iv1m9ZLiWg2D+jX+57dssp/8Rf6dkaxh6VzJ6ovyqN91dk+qzE6atQt7k+1Ef0L3YQ6C2/bFe+C&#10;+boJ9c4IOeJXME//TNH6rsTKAH3/asxryqq8oMpScq9o7Y+KSer8ezrHoYc5PJP1VXyTbB6YQMdn&#10;pDO/bj19pkzn2j9lkjm4ZnfiPntr9IOsol+RF7oiXyF1LoPFz/vS7zcil31jN5jqY470P5yp4017&#10;81PKa07ptO+hQ3n0Xx+iOD7NK8soHnVJX8n4/pX4fNfkRnSdGv3R/Ek/ad3/H52ent4gIca+C/N6&#10;XPQjl7mQ+GNgnzNejvjQRb0sVFrtUFzoiDlB5vuMY6escgWou6/qSpZkUVd50Q5zfR7zP5utxlAa&#10;34z5i7rsK5d0izNojb0qnY9oT2naPH7YTzeXMEm/ivpi6BMp7wmR/QHxbB6wDTaxpj5LfvZNaekh&#10;exTH2yRz+Vbq9Xyjl75fhY70G4WPiDkVo38iz1ins5/7m2+GsZqglydsBD9NNwZtAvAEitf0H7ka&#10;hmEYhmGMO3hoPoYge3hcDMo2jLgefLfF8SbwMHt0PGDGA2fZDlWeQh7SBzreKHtR+uBKVk+fxWhH&#10;D820+1DVK4Oyk/MH+oxkFXWpo2/FDPyJr0FA595clzOlJ9WpMMZWr9fteBtCyebXpef//RYS6F/y&#10;b7xpLiWrEI71//sFGN+cHW8aY5Bx6uekHs09+2jui6exprK5kM6QqdJRZn5P9v00a6fTeSr6/6hy&#10;kaxMZ6TFaCeo+acvPf/bRt6lqSxZRVx9pd99jjfyC8db1JEOyZfbTvNSRr2QU9/ESHM//UFtjYhN&#10;0U6qL22LPfzruWwPms3mA6l7VsiKzNFxzO+sP8VIvW9EHbWnPpBdScazlbAA6celfVSc7KL/yuO6&#10;6zx4QbfGYKCrqJvOg/IiHjqRXXTHG33ehba+rjbjmqYhIn0vzhnrr1VONDu7Qlbj4Rr9W1eqH1yr&#10;P2hcRCsZ7SqOrP6DsQDp16fzlZLijOoL98B+WYURwfgPkd5oW4w2FOZj6vlfxgBlH1Z51FMcfa+l&#10;qPKbf+MGruMtmdefEs36rzBYTqeMshg38zMXx5vu46dprsSYY7IzXVyHq0nP51ueDa79u1JdZaot&#10;xtvjeBM2bNjwcObi3FSW7D49sS5irVCn53/bWH8nSYZoUVeh8vK12eN4I93jeEvrRlrlSoecxhfx&#10;YMyj4lFXccmpXeZ7Pv9HuCf1s/GEXunLeWJX5M9gLr4nuVRebcPHdSV6UFefQy6otKg2lA5dnAfF&#10;T4NWgXn8F9rvqZtSbYncm8UHWcpAx27o+Fb0QW2Tnemjbs8HkJC9N7K/D1myijoKaeenrLNbdKWH&#10;YlL9Iuxj6A2dInP5VfJ6QPkZklE/uc4PzrMHoYPcB0JfUPVhz39ZMwb97LB+urOnH9FfwkvhXTJh&#10;wzBWB9rt9p7c+D/RjS7mm4M2mGPIH/nrvIZhGIZhGMbSgofUJ8XD22JQD4MRl524EI639KE0ZTx8&#10;IpaFyA50vNGXnm+8kVUw0jEvemhGV6XjDT0nl3VEPK9X/CTdKODh/Q7UOb58TdI+KY6NvWodb4yt&#10;z/FG3nx+alLzPxaOtyD92ab/eAs5tdtoNFa9403rPda8dOiaRllaXqWjzHw9VP4nIvnZNwJCVxqP&#10;dMSjTdjjeGONZj97SLSnb4qr79wLfY432s0cb4Oo+gqlg71B/zH0XJF48W2eaCPkoq7iIn26iuf1&#10;nr4OAmvq4NBXRZXRdqXjTWAO/jv6FGTcR8P4dlQlmIdvEPSNoYq0X+l4I9rD0KM+aP6Ru5j0UCDT&#10;U7fclzSN7GI73hq0oZ+R7OuPxstcK97nROIaZo43jVuhZBVXiL5jqtahQDt/SMdXpsqCyPY43tD7&#10;erVBtOhjWZfKkdN6Hwly2LIusg94q26MJ02jT/NQ6XjTONO5k7zS6O15iT2uYOwHpWMmKxuDwmFM&#10;ZRVnfubkeGNOnzaoHeWzjn6LzvuQHhmsyTdq7kNv9DGlytDb53gTyJdzp6g7TE+UM389jjfaf47y&#10;q+ogO9DxRrSnzUineRob/CjjfC66PhvtRFtp3UirLL8nv0LeyP9ByFzcnDZ+lPYtQhF9PY431vvD&#10;kC2+JR3y6gO6+px0oK77qtznqFfOQ3ao443yK8rtKgwqrflj7iodb/qGOzq+EfXTfqge16nvm//k&#10;fyRtM42rPebvB7R340x4MLJvvBH26FEYDL0ic9nneKMN3XtZmzz7HN3NrQZ9eo/kUp2irjNlfXsW&#10;7T2vPJfBfE5/BYv/LTSMNQU2ht1kBKwWMqQsZFO5Kzf2s7UxxCahG57N6pSyrGmapmmapjkexFbb&#10;a9DD20JQNmHE9ZC8rY43+ps53oj26C5TZchWOt54iNX/s10QLy4GMfTnD74DHW8ElX3JH36vmMOY&#10;t6PPf6d5Ip6xSm8+tlXreEO+z/HGs8aKdrxJTuuBPm2T4y2Yj23VOt40V5oTjVNhMn9ZOqj0qPtX&#10;PmeVjjfW13EElfWqmLd9HvFdYIZms7k39+UlaX8VV0i7lY435Ac63mKMiZ4Dyc9Af4+MOY1yxauo&#10;cqj/Tpr1p65qtdrP0nY1Z+U5p+2P5+JldKjzlVRWVD+Zm4fkMpVgfhbc8ZZSOunb9Yxv6P8+oquy&#10;fjDtG31eVMdb3Dfl+VBa42UsSvc53qjza107yWk8UT+uJXorv2GD7KyOtwhpY6DjbRBVj/avpN/P&#10;IT0rkLuvxh/rMK/fk6b8Uu6ryp/cpWyftH7MCaFegE93pcYX9P2gGGdQaYqyuMIqapzpuOE55G+C&#10;I4F5H+h4E6WTOZdTa1Rn0QzrI1uT4qC+q4y2Kx1v7DlfjrpBsisZ7TAH+qbvX8IM7EE7of9C9V/z&#10;Ix0hm+/PQx1v5TYjrRB9XyCe/dUObTwdnVdKr8qrGPqiL1VnwyBQ59HSXdUfkbnucaYxtldHGcks&#10;jPGj6xrm5RVdyQJ1zQfhrMzbG+Z4uxG6rpRc9FkkPwuVJ2oeYKXjjfIjVU60j6rL2uj7r2PazBxv&#10;RAumbasec6Bvkw7DrI63yBO57n2ON/qRfUBGHOZ4Ywz/QVtbQlbXJ+YlD/VN3cmudBe097xB8yKq&#10;HjrPQ/dsDkbDWH1gU71IN7BuJm1oEV8NjLFos0g2iSyPjaGIm6ZpmqZpmsvLsNvCZsNMXRTKLoy4&#10;2hsHxxv5t9f4NW5xkJ7I1xxht4/keCvrUho7+OftdrvnP2iqgMxj1FaqQ/EqnfR/1TremOsF+Y+3&#10;/LqNzTfetNZYC3a8jUDNR9ybqhvxqlCs0lFmPmeVjjfW6XGj6hHVNrr6XpiSflnsLWn/uO5HdTqd&#10;vpffyA51vEWfpBMd9yWeQbqUJxmRrEpGP/QsjvzfkTcUzPXPVCf2oeh/pBuNhv4nqRLUzT6EK0a7&#10;EWeuLsrFKkH5ojneov8K6f9nyRsIzSnBQKZ9o8+L7Xj7cXkuIh3zTLzP8cYYMieHyiUfVF5+Lf6Y&#10;i/aAeovqeBPVJ90jxGeF1rvu/RhrjEd5FGf3BHxTV7oflP0qxhxUfelBx8tzsXHFDOP/jMaqPovq&#10;f8yH0sgMZYyZ6y1+mLyRQLsDHW/Rj1zvi8gbig0bNujDXd/M5zzTEWGZ0knbAx1v0XbMB9kDKTm1&#10;w1rr+cZPs9l8qtZNqkNyjKXv5wepO5LjLW/rY8QL0N8jlE+0kqFPVBu0/T3yZwVyf438NVVrIPQx&#10;vsLxhr29I+nDNcaYu7Su4pSXP4ywYI432j08+qX21V70I/LUN/UZ3jGvVoB5vBv5Zw6bS67pNYQ9&#10;oP+VjrcIRfpyKfM57JubC+F4e1+Ml/JKxxv5+gbj9+MakdWjV3Om60Ff7pBVyIH881SHaCWlS2QO&#10;n03aMNYWuLEuiptPTOMrkdF/bQhixKvKGX6Rb5qmaZqmaS4Pq2wy5S0GU916SBwHxxv9+HTYpsMe&#10;XEO/ZHnwnfM33oKqD39CfOgnT2njB8P0BPOx2fE2C/PrNhaOt3wN6OWLHW8jUPMhxtpRfaX1bMkc&#10;xvizdMjMxrxOpeOt3W4/dlQ9QfWJ9d3jeJuZmbktbfwy+k9WJtdsNit/6pH7eKDjTWMTVV99g4Xj&#10;DdSo+4541iY9kKorOfbeH+20006byRsI+p594y30Rh/y9rXvVDre9IKX8h9LJsZeqn9NY8h/rNHu&#10;ojnepE/l6gfXYUU43ujHE7nuclb2tB9UP1h7ilc63tK5j3iEzMW109PTfU4T6i2K4y3VKRn6PbLj&#10;TdcjXVO6F0JfPqZKx1un03kG5ZeVZAui83j0j/I/T8sC7qc7aOzRX/Wfsb+SvCcQfwLxsxEr5rVM&#10;ySuMuqzVBXO8iYrThyvg0G8v0u4j496UzqhbRZXTdqXjbcOGDfdm7NdKZjY9Qc0f66DH8ca6vyl9&#10;yv7vLBmH5qfnZymF2RxvQfUHHT2ON86Te+s+I1pZR7piHHn9C+jbYygbCtbFl6IOyT6dIuMuHG/o&#10;vYfGF/JpmwpVhvyiOd4oOzzuX7UpvaLSosqQOQsW30wMkHcneIrqRf+ryBjm5HiLuIjcYaQHYSEc&#10;b7eWDvWf8j7HW/4zmj9Ufc1FjDN0Rjy/Tj2ON9bY0G+8RX3aPZXQMNYWWPgXxY0UNyHZK5Yxjrix&#10;Y2NM89KyqGeapmmapmmufoYdKOrhcbkdb3pRTj/+oL7INp1Nh0I93PIAPW/Hm8rUFrK/2rhx4+7k&#10;ldGmr29D7tphD9JB6UN+Tf3UJM9Qq+Ibb8jb8TYCYz7ytR5zpzEf0263d6Bsh2azeUfKzhx17vI5&#10;q3S8gc1z7aPkWZf3I96DRqOROdPUL8mIc3W8qa76q1Bjz/ve8x9l3FuPjz4PmgPlBzWP9Hfo/6+j&#10;s/iPtmg7qD6g41e5aA/Q+0D6V7RFVhFXPdVH5jNd6X5Qd9Ecbxp39IX5WhGON9r5j7i2g5j3tc/x&#10;xlz8WvOhvsZ1TOMq41p8LhcvgL5F/8abZJi3kRxv3Ed3oZ3zNE7VizFRlMXhldgTVd+62sD4sv/Z&#10;0hyK6dgVSif675rLjx3o56Oirwrp7zmM9fZ5scpPIeibX1F1xBi36hNf0G+8Rd/o19WkX0zZetgD&#10;yu5Au5eGrrSu0mWqjLYrHW8Ce5PaKsZHViVDRuNn330yeT3g/DhUMiLJTJY1OW/Hm/I1D1yfx5Eu&#10;QN5V0UaZqhN9UFx9pb1XUzYQjOXvkZOTKZvDsu7oI+0Wjjd03kP7crQjxrWjOMtnzhfF8Ub+38Nr&#10;1Aah2tVP3O5A+pVcg5/T7s9pR2GlA5zxPkz1iA6k2s/npAforXS8xTworXmg7tXM0RNJV2GbHW9g&#10;Hfn6EMDPp6amepyzgp6HNNehg6wirr5Gf7U+6EuP4439a1bHW67jOmTfQJ5hrB1wY2ffeIsNT2Hc&#10;UCudDC8LY0zBGGuUm6ZpmqZpmuND2WiLxVS/Hh6X2/HGQ/Bh6keqY5CeyJcty8PxvB1vYQ/rIZ72&#10;f4yunp+dJP+d8fBNclZKjjqr1vHG2LZQ59HECzBvK9rxpr6rP8hvoU89YyNtx1sF0+fJnN9ulP6v&#10;BL1DXz6lzOds0DfeNrPGKusNI3X6HFH08Vu6nuozSa3nk6empvbplvaC/gz9qUmF6rd0oec60gVI&#10;P15lw9ZO9EMh8urvUMcbaDKnX1KddF4Vp/4x1O97SdpsNh+IfPaOI+qloaj2Getx6Oh5eRigbFH/&#10;40190Bqkr2PveGPP3EPrQn0mWcmYX42ddAHy9FN0mQMt5l+hqDylReotueMt+sTYRnK8Ccg/GL3n&#10;xFjE0EMfqvRMkv+xGG/UU1ykvMinz2/uVhk/MEfna70SjTnr+R8u7sNKx5vGpvGWx0/9Bf3GW8xp&#10;tEWdf6S8APvpPZjf36d9Sesh0keVoWeg440x6EMrhWzEqxjtcb/32Um0UTjeJMM8n0neX+fFBbgP&#10;R/qpSVG6GG+Pkw+9+gBRT51g2r5CtcP4Bjre9NPC9OeLWhNRh+weRh/pR8833khn+kkWcnFNKP8D&#10;16psRyyE420Tffxi9Al9P2SOb5qXjYJ1jPdDqls11pSM4TrG0PNtQdob+I23GHsyB/pASPb/fCUs&#10;hONtKKjzD+pHrAVR8TIlA/U/bwWoO6vjLcg4fsCc3JJ8w1gbYNEX33gLkr2imY5jUGiapmmapmmu&#10;Paa2oF4aLJXjTeRBs8fxNjU19dfUz17iqW5KivsY+ZJH17wdb2LaFvqOpx9fQ+fXFKJDP99WyKX1&#10;qigZ6q1ax1s+viOIF2COVvw33tR/cfvtt+95UYWOj+rlSpSPMs58bCvK8RbjKo8xxh7pKE+p+ujR&#10;Nyt6QP7zVJ/orMznbNA33iYp/w+1RTxrMw0HkfarHG93jX6rb7Va7VN5UR/oz1DHW9oP7omBjreQ&#10;KzPmViHyozje5EjbCdkjNeeqQx8VnkrY8+Ju06ZNHe5v7WE93zqMNst9yufi74n3Ad0jO96QHcnx&#10;lvZDJH35hg0b9qZsIDRegqEMfcguiuONObp/er9UMfqAnOatAPPw/9K6MS/la0Lf5+V4Cz1c9x7H&#10;G+28PtqKdoLKi3xkjmN8N1OdUYH8/WhPaydbj3n89RRNdiW6YN0+Teso+lieQ+UrjH4he5nqjSOY&#10;p/Ojv8R/UZ4zxjbwG2/BGKeI/FnYXulP1Q4EbQ11vJXjCrkul8PCpqHP2f8MRvtl+dCRUvK0Pczx&#10;9qKyzkEMGfrSZycxD7dnPi4OXbR5VF7UA9bZSN94EyWHfI/jjbYHOt5ErU+F0qv69Geg442x31by&#10;0Z/ou+LB6CPtFo636elpffvz45InWdRViFyPbIK6ygiHMtpvt9t9jjf6u6d0qC2Rfh+cF42KGjqK&#10;MUVbVVQZY/wK8QLUrXS8RV46H+onZ/auxMtYdMcba+YXMUck+9pJQ/pyPvECrIehto/qRLlCrsEg&#10;28cwVh+4YYrf6o4byTRN0zRN0zRXI1N7Vy8OlvEbbzwX196gPughVKFkZtOhUC87eJCf1fE2SFc5&#10;X2n1QYx49EtMZauoOoxt1TreRK7VVub8XXpZyFhfz/zoZXul7CDm121s/uMt1oHGwpjeRd59yTuE&#10;a761vCbK9cvMx7bivvGm8SnOGH9GeFweL/Jj/JGX19na6XT0U0k9P6u38847N1lfbx91feVzNvDl&#10;E7r0v1qZbLSd9qNM5aOz6qcX9fNSWV30XdtsNnu+rZKC/gx0vInSEXHWTJ/jLe2nwipq3CoXG43G&#10;qP/3sj1cl1BpYTvGdl+ux6cY2/WhV/1QSJ8G9kUy1N1mxxvtpo63CcZ3sHSXKT0ae6S5vprroVD/&#10;CfooXWKqm7lcrG+8vTiuGclKRjn93cp8vI/0fQlfTZjtJTFuyUa/I1/k+s3Z8SYdqisZrlfheJue&#10;nt7Idf1EOjfBSEdd7oW35tXminQtitlewFztrvVIf/T/Xz37aLSpENGsHxGKjHdsHW+M6fwYC3P2&#10;nTy7AHmnxHhGofQw3icRnxW0/TTNG9GRGXOteKyRoMqiPNLl+qLyaXvYT03eK+7PYWOP9hTnHq20&#10;k2jn3JBD5zvz7B7Q3qI63kS1H/OCvO7lnv+kC7C+sw83iMhkdcv9iXL0lJ1p23G/v1v1RLWHjMav&#10;/bDqPz+HOt7UhnSI+RxWOd7OyOc2k+E66GcWN3RLZwf9vWvoj3GRXcl8zHNyvKVlmpPlcLwhfwvG&#10;+Jt8DotrQ1El6UuP4436szreROYiuw6EdrwZawcsejveTNM0TdM0zTXB1N7Vg+VyOd54QH2VHj7j&#10;IVeMlwcUVzL0S4aH1m36xlsVVSeY9qksk6Yjj7Gsaseb6mg+9NIg5qdKbhjz6zYWjjf1P65ljEd1&#10;FUZZGi/XLzMf24pyvCXX9Ft6YU7RzUm/jPS5GnNQMpRlL4ty+S2ZohLIvxXsu2cGMZ+zoY63Wu4w&#10;U7visOsrOepUOt6iHvou7GZVg/4suuNNZcmYTiNvXmCs+6Hn9Zpz6dJ8hl6NN9oREe+j5JiPbXa8&#10;SU+z2Xw6cTkgXqJ+xNqK9iOuNaS+0fevIbuT6gyD5An6GHqlS7pFdC6K463RaGQOJKIDGf2Jsce9&#10;IsZcKAy5oPKRvardbvf83K1A/kiON8W5XucRfzBxXbvDoq1Y95KN9lSm/jGuj1DW95908wXX8+Xo&#10;/6b0R3vRh7hO0QfEs3iEIn0aS8cb6+px9P8K9VvjIP2UvKgA+f8S4xqFkmW8Izve5qJbTOXV57gm&#10;Ysy38tI6ZUqWtmd1vEl/XMsqRlv5Na60k8jPzhzpIlnr5vZC8x59luywNiWH/MiOt9AXcyRqX0XH&#10;PSjvA2Vnq40YV8wrRX06abfqW2zr0a2zNiP34jC7aKjjLdqOkDk8Lfo9PT19R3QfQj8vi/4pzPut&#10;+38k8JxwVLRBMtOhsIoqo7/zdrypb+wlff/xBxbb8faW2dZySvoyJ8ebyoJqB+rDFpVr3TBWHbhh&#10;7HgzTdM0TdM01wRTe1cPf0vpeOPBNBxvdeK/yl9cXAkfWK/X36b+DHtwDf2qx4P8gjvepFftqy68&#10;mrFdWpap0qs8ZFe144152aL5gJfFy4MquWHMr9vY/Mdbkt7CeIqxRVmMseqal5mPbcX91KTGSN97&#10;/quk3W7/MM8vZOLeVB7z9KxctAfNZvN/JT/KfIn5nA10vHU6Hf0vTc//mymusIpqF7lfE6/DAqz5&#10;98YYGo3G7/PsStCfRXW8xTwqnvdpro43/ZzfFGP6Fn09U/o0N6L0RRhtqFxhFSXDPrzNjjeVM/Y/&#10;wmPR+Sf1QXkpyb+OPl/K/D+bPu3DWtmZurMCnQPbzPVmYT4Hl9LvYznT1I9jaS8j+ccqnzZV9uKZ&#10;mZkpdIwM6mbf7lUbCqsYfVB/GN9VhJdqvPmYL1Wasah/lzLnWb76qzj5T0RHH8gf6ngT03lA/hyo&#10;8WZ9iT6FHP26Ru2T9wBdg40bN05Ttq1oM5bHq110ah/N+iJG39M0Mllc+VGuUETHWDreuH6foG9Z&#10;H/P5nOiW/BnMwW4x12KMbRAlS51Fc7yp/ZhzhWqPMWwlrrV4jdIqG9ZP1aPtgY43/bQt6+kD0hVt&#10;kd3HaEsyXP8ryWvCAuzzByOjb0iqj7KjltzxprYjlF6tU11zwj7HG3pfjdy1sZajL6EjGPnoqXK8&#10;zQWzOt4irva4Jhr/6dTRPfkbzYWoMvU56ddW8vXtwp6fiK0C6yBzvBHNdCgcxFz3nBxvKTUe+iU7&#10;voxFdbyh+y1xPUn2Xc8ykZ/zN95Cv8J8Hqv+y84wVh+4Yex4M03TNE3TNNcEU3tXD35L5XjTgyYP&#10;35njrd1uv1sP0LT/e3hv5RHO+n8hka+XCOhakP94q8qjH/pWzGNhjX5mTohUJuJpHnKr1vHGnOrP&#10;8v+NuLCRsf44nZNRmV+3sfrGG2PR//m9DAobyP+R+hnlo44zH9uKcbzp/tPY1O9ardbjeAPTmgeV&#10;i5LN50qyJ7Nn7JXL9QDZ0yVfdY9UMZ+zoT+3RPmHoh/Rh0H6la/rzxr/L9IFqPOtuKYk79jNrQbt&#10;LarjTfli9If2Rna8NZvNBzcajfdpDmI+QhfjPp5r83nSx0S+SLWBlA7qLIjjTbrEuP/SPuRj/Qn5&#10;c4bGSjCQak/6ow+RVjztQ1D6WB83TE9PP4Yx3hodswJ9ekGd1SdZyRg/+s9nr1yQnxBD16zfeMvb&#10;LManfpbHH3KM9wPUWxCwDneBj0bnOdFGtKdrQPrzzPPniV+c9omqmUw5FBnHWDreGOMnYlzcL+pz&#10;peNN5UR7xjaIKmc+5uV4m013UHIhq/rM79eIa59+JrxM1yTkFJapOrQ90PEmoFNOs6F9kp60H+g8&#10;nHgB6h8a9y1z/bA8uw/M8aJ+40111L+4nxSio8/xRh8/JjkxX+s9YwxGH9GzqI43tZH2QYz5jPlK&#10;y0Jeocq5jz+MzNAPIyB/FOPu0UF2JVVGf+fteFMeZ92SO96Yi7doPlRXYcwRRZWkL/P6qcm4Jsjf&#10;IOc1ccNY/eCGsePNNE3TNE3TXBNM7V09nC+l4432ruUB/L948DxBD9D1er34qRse/l8UD6SDGPol&#10;h55ZHW/x8DzbA3RQfdKc0Je/JZ2Bdh6hPKIDKd3UXc2ON72wKsCc3IrxZi/4SY7M/LqNzTfe1B94&#10;NekUtyIvW9MxvlHGmY9tRX3jLe4NrmXZ8aZvIdwSuR/qnoi5oM5vKdqnK9EL9DyZ8sslJ51kzcp8&#10;zmZ1vEmOaHEfD7oeypcscr9sNpuZg61Wqz2YMZyVj1NcdsebwhgL9+OsjjfG8lfo/i/mN3tZrnqq&#10;H6TspBgX49XPhX5PMikp6qPqIr8gPzUJT6J/z4EvhkW7KlNIvy+A+yM/JzCuyjZF6VYYbSF7svpA&#10;318c7ablQZXppSdyxzD/eyAzEMg+P8YT7ZWZ6qYPmrcFAbqGOt7ytV70jfH8L+N6Dum3ad6iT1EO&#10;dY3uTN1tAnP2Utr6muZFfSCrpz+0rW/RZD9hSfyAtI8Rl3waisiOneONsd6dcWbfzlcfSavPlY43&#10;zTnRnrENYj5P+mnUWV+8c00Lx5vCmGelBzHmVJQsY/gS+TvCDKRPVv4wPSqj7aGON2yl7P8coy2y&#10;KvVEKBnG/TvGcB/yVP9u9OVU5Ws9sa6WzfGmMK6z+qr+wErHW8iQLOqU+xN5tLvojjcx5pc+n6B9&#10;gH6+VH1TfrDcV+VJN9fh/aQrgZ6HInMO0aKNqF9FlSE/suMtzY84Y1hSxxt696LN42KeVD/iFFeS&#10;OnNyvAWjz7oWhHa8GWsD3DB2vJmmaZqmaZprgqm9qxcLS+V4i7J4qK3X6+fSdvEiiAfz7BtvRAcy&#10;dOiBVS8DiPeBh9/M8SYZ+vZd4rdgnJ8hnf1cmCg9wUirbdUh1Ivo4n9vaGfNO94YW4/jTWBespdP&#10;REdmft3GxvEmIl92vGlsH53n2FaU442orq36rhflPT/PKOj+5H76ETIXSY46X8yL+oDO7JtpRIv7&#10;ajbmczbU8ab9ibbPJprVGaY7rqmI7nPgafT5D3FvE7+Y9m6L7EBQvuj/8SZGP2lvNsfbrZE5V9dL&#10;8tKftkHZ9Y1G48Zd0S7Ie3/oJzmQ0sP13WbHG33T3roLFPR/es/XfBMv6iok72Lm6DSRfeilcLes&#10;xhBo3ASVDN0aBzr18jj6ME29C5Sft1tZTyH1Tmq325tJV4Ly7OdTiRb1qhhlyC+Z402McsZ7IuPY&#10;gbjQYMzZz6sSL+Q0D/Bc9J6mdQf/tjnC/+wlkANA33DST2kWukXpVx46P0g6/SnBKfKKdRty5Bd9&#10;Vyiie+wcb9wfT4/1o7VI+pnE+/4XT2uZ/hdjEWdbu5Ifxf6izaepD6rDXOpnSg8g/Wj4x2gr5jbk&#10;qJZR+bTzI+Iz0hWgbyendcnqo/Jpe6jjbWpqagZdPw1dZM1K6YUXaA3S3/M0T8rT2GjvfshUgnEv&#10;muNNDH0Rql/oKDve2uTrm8V99cpUvki7S+Z4g9fEeaB9jfiFmot0XUQYVD3KL0j2jx5wXV4lGaJ9&#10;dasoGfo7kuMtTafUOJj78v+8LZrjjf49JNbWqKQv83K8ieqfZNHxedKGsfrBYrfjzTRN0zRN01wT&#10;TO1dvVhYCseb8qNMD5tqlwfdnk/Ykl5wxxth+gnvL6pd6VA78SIi0iI6T2A+7pBXEdaT965R+sU8&#10;2PE2C/PrNlb/8Yb8mna8aW0rzrrYr1vaD+6J+1JHP1NX+d87AuUfijkbde7yOZv1Z/lYf6dLp6j+&#10;jqI/5KNOfn+/hLKhQGZJHG+iZKgz0PHGddkHfdnPd4rpfau6SlNfP5VagP3vZuR9N8oVRp/KVD7y&#10;2+x4oz053go0Go07k5e92CdZUOlgfu2vIBz4ol0Ydj/H+ETaU14BdD9WdaOcrEqqrNls/jfxSqB3&#10;rB1vQcb6M8ICXINHc30vUP20/+maUFznJe0M/RZoAJ1vTOecrIKhE5k3STaAbv3/W3Z9on2RokJH&#10;6ENm7Bxv9ClzvMX4iD8kL+qBHFCsue/CnjkWKe6j8jUnozreQhd13ppna40/krRe/hdzqbYlp7SY&#10;3z//KvnAxo0b707dc6OPUbdMldH2UMebgK4fDNJRxbRdhcpTSN/fRnwgOKOW3fGGDn2zu6feIEYf&#10;qbOojrfY5/Jr32PPUO9AzW0w+kRRwajLvXuo6pTB9V0Ox5vm/l3EU6wqx5tIu8eQNozVD24YO95M&#10;0zRN0zTNNcHU3tUD+1I43sT8pUAWql0eOHv+X4f0gjje6E/meMvHVjje9Olfyj4f/ZAuMfpD3hmU&#10;3ykXDzR5mK7sQzmPuna8zcL8utnxtsygn5njTczX7g3cHwMdb6MAnYvmeEOmcD5J96B9QmXBcpnG&#10;2Gw2V4zjjfw7QP10YjZPouTTUGWNRuPf8yoZqPM4mMnEfIkU9VHl7G8L7ngT6Nf7BtWLPql9eAZ9&#10;uD/5ldAYCYZSMvk+XYD2H6u8aIusSqoP1D+D+XwA6T4wtrF3vEmGMfQ43gTGlP1fJdFiHjRXkadQ&#10;4yf8BXN186zSAHBu/BtyWwf1R/msmd9NT0/3OPHIOzbaIdlXJ0KR8Y614424xljpeBOYw6drfmNc&#10;VWMOhr5RHW/SK31ch8LxJnQ6nYeRV7SlvoqKqw3i/0l8e8kG5NCQvMojJLuPKqPtWR1v3Gs/GKZH&#10;+VVlab7mAo69441xPjn6MBujj7S7qI439UfUNUDuetbov5Cfgf4fqLLoS1Xfo4zx/g757D+XU6DP&#10;jrcK0hc73gxjVHDD2PFmmqZpmqZprgmm9q5eLCyV400PpCrXw23+YmAdLEDeojrecjQp/5Haif4o&#10;lD5kv5DLpGhKD2FfH8p56LXjbRbm182Ot2UG/bw11zSbA/Vbc8a6GFvHG/27c3q/klVJlVdR44Pf&#10;RKYBh4L+jIXjjf4+N3ToWmmulBbVhpjn93xjjPzHpXOk+KC+qKy2SI43+v8+gkr5VF++Bi5n/VX+&#10;15rGSFBJ9T/Gl4/lFuQHJunDx3TtVUZ6ICVDO68j3veNTvLH1vGW9osxVDreCHrkghpzrCnND22d&#10;mVWqgGwEyn8Y8mRVErmfE/aAesfG/KftRzrNR3asHG8zMzO7MKbsfytJZnPGWh3oeKP/mZNOJNkz&#10;1ipKH+FIjjfp1Dxyn/Q43sB2tJt9qynaU1zy9PX8jRs33jOXK0B+4Xgbdk0lQ9uzOt70c6X0oVKH&#10;GP0q50c/87GdRF4LDgRjH4tvvEUfZmP0kTqL6ngT1U5c00aj8WXyMnCtH0p/R3rfrfFyLZ9KvAfo&#10;WHLHm8qY+1XreBPVR9q1481YG+CGsePNNE3TNE3TXBNM7V09aOulGvF5A1t6pJ+a1AOpqAdn2v0H&#10;8nvAA+iCOt7UDmMrO970QviFGrfakj7J8cD85U2bNvX9yXmn08l+4onoUOZ67Hibhfl1s+NtmUE/&#10;9b9h2T2gfovMwzh/4+1Wuk+lN+5bskem5NkLvkZ8VtDWODjetuc+LcaqMPasYF5X4+pxvJH3OMmq&#10;POqSXUmVsfdts+MN2T7HG/0vvvFWrq/rHn0TlW632z0/hxfQGAn6GDpjXhQi+3/kFaBf74u2yn0I&#10;qq7KNN9TU1N93/pC54p1vHFtM8ebKBnNRcxHmp/P31UbNmyo3L+Ym5eka4qsSiLX53jjGhwb9aKu&#10;2lMY6ShjvJWON9kozWbzn9H/z+grwvlQemg/C1Gd/hddFXaLcavPzOePsRNuk5f1gfLi23Gi6pI9&#10;kIxXTpJ/JD4U6M2+8Sbd1Ck73rRO9mJsP4vrq76Sp/9Q6ztr0XULZL4vGfUx6lDUx3zMszreQN8H&#10;lEZhOrdc0xPIGwpk7HirYLQT15Q+F443gXXw0SgTyaqkxsX1/jTxNixAfTveKkhftsnxJtKuHW/G&#10;2gA3jB1vpmmapmma5ppgau/qxcJSON5ElemhlIfbH/BAvRt5PeABdEkcb2AdD8gPhIdLhr58nbyd&#10;u0W9oI0fEPT1o0z1C112vM3C/LrZ8bbMoJ/FN950z+X3wVg73mDWV5Ij6w9KnvorxvHGvvUGzU2q&#10;S9TaVqj8SLOP9TneVDfqiGRXUnqovyiON/Jm/anJoPqB/G8o64PWJkGlDoUxFwqZjx7Hm37uMuaC&#10;ZCXTPjAXnyWvB7S/Yh1v1P+RylI5jTPiab7mCfnPq14K5uTm5J8a8xx1qohs5TfeQr/CaF8MXaEX&#10;2UrHG/l7ozvTofrbQukQpU8/P503UQnZKazLoi79eEteVAl0Zj81KdnyWKsoGfT/gvhQoLdwvBHv&#10;c7wJjGVP+neA+is2m82H5UU94J54ZLmPCinqo8pob1bH284779xkrip1DGK0Ge3TzopwvEmn8onO&#10;yugj7S6J4y3i9LHH8cbcZvZMKlfF/HrLGbwL6QKsp2VxvFFnVTneol9pHjrseDPWBljsdryZpmma&#10;pmmaa4KpvasXCEvheFO+qIdS5Kt+0lEPvkvxU5MptoP67xOFlUDXDwaNKaVkkLXjbRbm182Ot2UG&#10;/cz+441o0XfSY+t4E9gb/kH7w1yvi0g7+m+qNxCfFfRn2R1v3KP6WcyhL8VFzV9tgOONaFZ3WH3p&#10;p/6i/NQk9Yc63tK0+gHPoU7P/34KMZZBTHVRv+8bb7P1XeVi3offktcDxlY43oYxZJAfO8cb0UJ2&#10;ELUfMP6jyi/d0XFHmM2PdAzTw3wP/cYbyR5GXpTTzkDHW+xXaR2Fc6HWUoxDYxrF8aZ2VU+kzlDH&#10;G9gO+U8SVrafMsZMGyM53vL1qT5UOt4SyKbp+U+3FFyPR85xfxjlG2+6T/dP10g614PaiPJ8jg8l&#10;byiYq7FwvEUfZmP0kXYX/acmg3l7PY437OCRvvGW1x3oeIu6w3SIuR473kqMfqV56LDjzVgbYLHb&#10;8WaapmmapmmuCab2rl4sLIXjTYwy2hwXx9usQJcdb5Cx2fE2C/Ox2fGGvlHnLp+zkRxveqkl+dn2&#10;iCpSr8dBNgz0Z9kdb+R9c5Rxaj6YlxXneCtTcuoze5P+F64H6K6sE0zboM15O94Up61LGo1Gz3ok&#10;b1U73pQvai3k6+m55BdAxx21V0hG5YP0iMz3ojneYk0Ho85cqDEGGecojrdX03ZmS6gOa2M2x5vO&#10;oE8Q9PS1iuqPxoTOhXa8DQXXY1Ecb4zjEZor1ZF+MfpMcSVjDvL+7ASHguthx9sszNvrcbwxjszx&#10;FteGrErmdSsdb6oX4xl2TcVcj39qcgTSrh1vxtoAN4wdb6ZpmqZpmuaaYGrv6sXCUn7jDdmtPNTr&#10;xVQfeAC1420JULfjLWP0HXk73ug76bF2vGmfYn/4tnTPpr9czvpdSY63Gn34rsqka5gezV9tlTje&#10;1Bf2pj7HG3oq6wTTNpCds+NNDBn1gTrvJ16Asa36b7xpveR7gJxRPY438u4R63C29cjcLdk33mbr&#10;SxWjHZF+zep4o81TJBttca8smONNzPuxKhxv09PTG9D7GV0nMeYsQkT6qH6ojDHppzHteBuMbXK8&#10;cQ0Lx1uMrYoal8ZM/Z4Px5H3qrTebHryPqwoxxtjf4jGRbRHR6SrSF+2yfEm/cyLHW/G2gA3jB1v&#10;pmmapmma5ppgau/qIXspv/FGe5cTrwQPoHa8LQHqdrxljL4jb8db94XbWDveBNbu/4zyYqvcPm2s&#10;GMdbs9n8N80L+bPqkFxtFTjeRMmqDvEeaB4IBjJtg/rb9FOTuieoM9DxNkxXlCG/Ir/xpjWTr4ce&#10;xxvzcWGUSS7WdxWRXdRvvIVckKK+vNkYY6FfszreaDdzvBHN6pKe1fGG3k9EnWGM/iC/KhxvArrf&#10;qXsorpXis7WhMtpYUY435ROdldFH2l1Wx1uj0cjsmVj7ZFUy6e9JpAsw5lfFtVT9kKOokrmObXK8&#10;qR3aXdJvvKXXNXREuor0Zd6Ot9BPu3a8GWsD3DB2vJmmaZqmaZprgqm9qwfNpXK8iTyY2vG2zKjb&#10;8ZYx+o68HW/0nfTYO97YP0ZyvKWUPOt31hfmAfqzrI437s9/G1WH5o85WdWOt9nu57QN6s/L8Rah&#10;5oM6fY63Ua5HlCG/4hxvGp/WTL4PlL/xdqFkQm6QHpG5WxTHW7PZ3Jt1mp3pyPSEcyX9yULus5Ec&#10;bwRZH/N7ZcEdb+j9A/14DHkDQbsrxvEm3dIZIdkDGXJci4/svPPOTfKGAjk73mZh3l6P443rktkz&#10;QbIqqTnL11iP4437768oO011JTObHpWhY0U53mhrd67rN9QuyZFIX+x4M4xRwQ1jx5tpmqZpmqa5&#10;Jpjau3qBsFSOt/yB3o63ZUbdjreM0Xfk7Xij76TH3vHWbDZ3Rvefhu0TaR9EjZN27kveSKA/Y+F4&#10;i/6TNZCav9oqd7yRVykfTNtAdt6Ot4gz/z2ON9bPoaNc0yhjLlbkN95yHfp/p/J/vF0Y65HkUDLf&#10;i+J4AyzT2i0Wmuhd11VfDfpT/NSkyFg+QHajW1oNZEZyvAXze3CoQ4/yFeF4kyOTOr+W/tAtHRQN&#10;pGS55w4kPiuQWxLHW/RZ9wM6ehxv3B+PIl92bE/d/9/emUBJVpV3XGa6u7qqt1lF4oYrEYwBjEYU&#10;YgICQY1rBJcYRIkL5hjEjJDgcjyuIO7LUY+4EYXjEZUlKjqogAuImAyIRiECMgrISGDEGYRhzO9/&#10;636P+169V1t39Vbf/5z/uffd+6333fe6qr5+VWW0GPG7oIU3vQ5mPW60tauixUt+ucKbwD640OY5&#10;bMsYw2wLb3fi8030Uwys8CZg+12d1igl8n0V3iw+yWLjLMYcjuUPNrsX3pxOp9PpdDqdQ8H09a4+&#10;WJivwpvmkPXC2wJjfAELbzq/6HnhbYFBnAtWeNOckX2lNeu68Cawh7a2s297W632m9parbaoCm+W&#10;v4hOrvCG/2X/xFvZuMakQz8HbLfIpkxtod/3b7yJWg90coU3gfXcqbl2tmyOeJfkE2+i9g12Wgpv&#10;VbpFsnaDKrzNO/g7qb8lN1hsou6ZrNFhUaQMD2f+4lSHsUpqXuveaDSWReFNID4VbTLb7exrTrGg&#10;sygKb2ZbrXLX+S4W3gTWMLz2aedfNBn8LmjhTSCXzTRtY7Y5ZFsKb9i8UGtiOTFUyRhDX4U3GyMG&#10;vY4vYqCFN+TfpXNON2enzIdILD0V3mz9TCb6moIOx/IHF4wX3pxOp9PpdDqdQ8H09a7e+HnhrRrY&#10;8sIbJDd/4q0DY25eeMNeu7VLZbjez6vX6/fjuGuwF7dW3SdkM6VyRF73gUVTeEvjE8nfC29QsbAW&#10;LYU34muRTZnawmfPhTf5lYwYY2gpvHHPDIU3kcNSmh/WYkkV3kTtF80jX/rEWzvdlKz3sim8NRqN&#10;D2pdbG10L9H5J58LmC57Um4tspfYPpGOXYdVlJzssubLpvCGzk9kX7q2bgyX0ua5vha88Gb2jIpL&#10;1wM2Wgpv/D3p6rWP2cLOki+8cT1cSJPJ6vymxyljDLN64o1rYkEKb8rLcpONdnkSS0+FN4tLOcT4&#10;/rh27VovvDmGA2x8L7w5nU6n0+l0OoeC6etdfbjghbdqYMsLb5DcvPDWgTE3L7xhr93aJeuuffUh&#10;+j2BWA9O7auf+hWVj+4l1oeLqvBmsanF39AX3nSsmNkT815407xR68H9sfSJN5PhsJQ2x1osuSfe&#10;bL/Ec+CFN0DcofBWjFFkjbbo3DC/hf0ZSP8W7R9RMtJVX630i0ztYWvZFN7AI2wNxKr8jZrnmls0&#10;hTfp2Vqrz7luKbwxlnvtUxWH2cTvki+8sW8+wbjN5/SKjDH0VHgrzuFj3gtvMzMzx+F3m51/htqS&#10;WHp+4k20+OJe9sKbYzjABeOFN6fT6XQ6nU7nUDB9vas30F54qwa2vPAGyc0Lb20o2ZibF97ieqgt&#10;YyrDXuy58Fav1/+S/Zizl/qzD7diTvrw7fvT09MPYa4rkMe8FN4Un/KAb2U8A/6HpvCWttj4v8nJ&#10;yWdznEOn6zn1gc++Cm9aLxH5W2FZDGfoXNl5KaP5Qa5T4e3e+NiAzQ3s/w3s58fF8RZga96+ajLa&#10;+Bncj/EM2Bj6wpvR1kkt66R8w77RsbWpjPUxV0nJkPeyKbyxn++LTpa/WOVD46zjFeS0L8cdMcjC&#10;m2jxSlfnlzy+MzMzsztzOfC68ghkst95a5efiN/Kwhu2Dmw0Ghs4Lxvo7xWHi1jwwhuoab/TBjmt&#10;k/pljDH0XXiTbfZR8ffdhIEW3gT2zCbbB2KZfSOx9PzEm9mMe+xLjNegw7H8wQXjhTen0+l0Op1O&#10;51Awfb2rDxe88FYNbHnhDZLbnBTedE7QW5aFt5ibF97ieqgtYyrDXuy58LZ69eoZYv1k2b1CNtMP&#10;ttSv1Wq5wlYnkMdAC29ad4szyuY+2MX/sBbe/pd+C4gvp1tk6gOfPRfe8BtsxPPxC8ZawHoepDVt&#10;Z8vmsNe28MbfpPNkS/sg8ufofDFO58D4vBXeFBPtmYzlgI2hLbzZulh8OtZ+ZOzJtIfQHmIt63+9&#10;ZHVOJYeJTE/9Mto8eV9br9cfw1gp8LGUnnirYf+dFq/Wg7FSap54PkW/Kwyy8GbxyqZ01Uf/jcyV&#10;Alu/Mv/F1qhjEdmywtsY51z3gutYA1urKxhf25zOYVEU3hSD1sbyYqyUMYauCm82lrbyw9qUfQX1&#10;wAtv5LdJPsxGmX0jcn0V3rSGkT39vq3DsaTBBeOFN6fT6XQ6nU7nUDB9vasPRbzwVg1sDaTw1mg0&#10;Hs2b9ANFYgwtY/eJ0wPFAhfefglzT1SUYdddd2VZJsLaEGtYH/jXcboS2F7Iwtv1sOVrqcqwZs2a&#10;+ymnJDed/z+P0wMH+e3BOc3i134g9nkpvBnjNdxz4U0g1hM77WFkgg/Wdt4Lb5JptwY2jy/Flyu8&#10;cX12VXjTnHLUNcJxBmJoKbxV2ZEf/C9I4a1I5EsLb+k+LaN0rY+NngtvomS0FvgqLbxxbe7L3LVV&#10;tjRuc3HdSlGv109PZa2P7ds5j3/WlLoHjHddeOM89l14MxJDS+GNfG7uZj+KyC6Lwtvk5OR6rq0v&#10;KybLnePfcf70NZwrglArNC6eiOwfpKvr0HIso83pOmaPHUa/FJzbpVR40z3sSPlQXp18IDNvhTd8&#10;tX3izewpbuXOWlUW3rB9ru0N0yvGYzFyzloKb/jYT35sjxjZYz+OIikWQ+FNRamnKmaLlaFSxhhy&#10;hTf0KgtvRaL7E12D0itg4IU3sGt6Tuwcl5FY+n7ijfXQ68X9GXc4hgNcMF54czqdTqfT6XQOBdPX&#10;u3oTPeGFt0pga04Lb7wx3x25txHbZlrpBCpW2rOnpqaOjaIDw/gCFd7iGr2PflvU6/XnYPtj6doo&#10;Xvo74NuIv7K4heyCFd6I7QP0O6LRaByPz/PwkeUW26uV33wUYPG94E+86VpHp6/CG3vgRO0N2RLt&#10;vmEfatn+Vsvxoiq8aVwyonLQPYHxDOS2HzJXW05VlJ2onyu8oX+4xsVOsWge/YEU3oijY+HN+oqV&#10;fX8ixy3QHE0lUx/E3FJ467SOomREroHXcVwK9tLb07jj3grXrnTtmHgrC2/Ec4bZMHmGgz75f6Ep&#10;dQ+w1bbwJppvzuOsnnhD9o7JyclnMZYDdk+SfVFy7eLhnFcW3ui26KbjIjEsisIbMT/D7o+KS3kz&#10;tqk52xms2dvT89uOsi1f2F82hTf28pF2XbTzEffVvBXeyL2y8CZbFq+Oo35l4Y1rZU/s5XTVT2kx&#10;cs5aCm+8Nr3I5o2ywbqVPR23KApvnNenKGed2052iKHlibfifkiPRR0rT+33plYL5qPwdm/buxYf&#10;Y6Ukp1zhjT1xjHTpVtLsspZ9vfZxOJYsuHi98OZ0Op1Op9PpHAqmr3f1JtELb9XA1lwW3iaI6XLk&#10;sjf0ykOtHY+Pj28j5uOi/ECAj8VaeNulXq8/mzXaojVK14W57Bi/19VqtdLf7EJ3MRfeEBl9C7GH&#10;pyGKuSlukfkLmuKDw9TU1II98WZz8Vz29eFTo9HYjZh/SDezJbtGu65Yyx3s99cHpS5BTH0X3vB1&#10;hO2/VC6lxRbP9zbGHgBzwM75yoluJWVH55BrJvfVreiGJ96kb2S4lJpjjWZdeEO2pfBGDB+lKZU3&#10;e7ZW6CuOB9NvQbpPy5jGhp2+Cm+yoTWjX/lbgNh6I/HqfGf7Le2rVaysf8fCm2RNz0j+PRfetH6m&#10;T/x9Fd5EzSF7G/0WML638kpjZrjUBvOX0x+HGdBdcoU3rqlQeLN81XJ8QJzuCP6G70Uu26Ub91UL&#10;NS5KRr7YG8um8DY5ObmOnL5iMTNUSubu5nr5MP2ugOysCm/83Wj7xBtrE9p47u+iPZ7jKrBN6qew&#10;PkFHeRbjsRg5Zy3FNOK7yNZHMrYXsLloC28zMzOriO9zFitDpYwxVBbeOAytqDHlZjbx/VXtn6ZW&#10;C+aj8DZKDK9TXPQzW+oXif2WJ96UB91Syo7sInfdqlWrHsiYwzE84OL1wpvT6XQ6nU6ncyiYvt7l&#10;DaYX3toAW3NWeOPNdvhqIsmK9kGD9cX4pvxcFRai2pxjfJEW3pQzuYc14DDIq7V10ritE3L6yq8W&#10;cM4XbeGN+RcotrI9wHRoNYfcrRw/NigNCOS3pJ94E+r1+rdky+wpB9sjGlMfXtKU7h7E1HfhDX+h&#10;8CbfqVxKiy3GezRjLeBaOF9y2O9oh+v5bo4zcHy4xcBhuA9W2ZAM19KCPPFm8cUcLqu6V2sNaCqZ&#10;+iDmngtvmrcYWPe2T5sSy7slK5+Ky3Rt74lx3UrBXCi80c1861j62OvriTfb78Tf9xNv2iNcTy0f&#10;1gszMzN7674sOcXLUCUlh5130s9AfEvyiTc7pzGunl8nsabHtVsvy1l+tP60y6bwJpDTaV3YVzGo&#10;a7DHZ/0bb+10dB6Us2TQv4ixtpiamnoyNn9t56Zo22JEpqWYxrq2PPGmmIlh0RbeBHLWXrxV+XJY&#10;yhhDrvDGfeGVjG2zPK1lKlD28Lud/fmqoFCO+Si8aa0OgNdYjGU+RGLNFd6mp6cPRe9XdEvlzR78&#10;OMcOx3CBi9cLb06n0+l0Op3OoWD6epc3iV54awNszUnhbWZm5kDmr7U38Ub7sEaMb8gtt6dG1TnH&#10;+AIW3mq1WmXhjZjeobhsPUSdQ7Vap3QOOzdEtRyQX5DCm+JjjSoLb2vWrJnG5kblkJ5z9S1eGxOR&#10;/Y+m5mCA/T3SPaA+cSypwhv7+Fu2lmqNTAUqJ2QGWnhjzbLCm36XEH/fUAzp2hZp+uxhfd1UaeGt&#10;Xq8/TfOWH0Mt1LiIr53IhQ8rFQPxf93WwnSrbEgGP7MqvGkOGy2FN3JoW3jTGkVd8aWMl4LrqtSG&#10;MfVBzD3/xpviEIn3ZRx3wipsZj7VpmstO3HdSsF+OYMmyJqudBjfxhoc0pS6B+TetvBm+pJh77Ut&#10;vJXRYlBO5F9a7I9PL50pWfliqJSaR078b+ztyZjWX0Wem6pisHG1IvEuisIbeIbisfOqPdjr6yRy&#10;D4U3y7FIy1mM+2ZZFd7QO83yr/JBLPNWeGNf6msAd3TKV3qS4Xq4iLGOwMfZpiN9hjKaL/y2FNO4&#10;rv5e14utkdp4XHYvXDSFN4GcL7e4OWxhjCFXeBPQuV56tl7puqkPb4yiVZiXwptAjp+IMZX6ENm/&#10;ucKbQC5fpCmVV56KH9stT7k7HMsebH4vvDmdTqfT6XQ6h4Lp61290ffCWzWwNSeFt3q9fmz6Bl6x&#10;6Tj9EELUMXmJQ1d4Y+7HFhf+svWwMfOllrElVXjTPrScRNvnahWvWtHmWYuBFt7w+cR0nWIcS63w&#10;9gDtjXT9GA7HyTrOaeHN7NoxvrLCG+dXXy+Xu54ZbqHGY7znqiDLWBlWYOdGyVXZEc0Wfn/PelyF&#10;zi9sPWy/qV+mK2qONeq68FYWi8aQ/TX9HIinbdFLc8R6N9RvPFWtg9a1VN+Y+iCOngtvMf6vtjkX&#10;KVYQz1Gs21bpGRkPa6m1Z/47HM8E6QKYD4U3UfJGxv8nCBSArY5PvGleNjiPLR8yo/8Dmpxs8Zg9&#10;s51zpa9jzX1FZArtEWLcJj9V8SS5yOav8H0Vx7e007FxtSI6i6HwtoJ8X6o8FDvH2h89v05iTY/T&#10;vYBuKZWv7EuGvHX+9LtWu8AWaE6yIrJLovCmv3ms4W9sDctILgMrvMX1DYU3XdvEcn678yHqPJhd&#10;8i796tsi9KQ+dq9VnsV47BjfP5+enl5DP8W47TFRvkVeK/5JnE+xqApvnNtHkfNvymxpLMbQUnhj&#10;74XCm8moz3Doay1Y80ObkpWYt8Kbrnfi+1G7PUPMLYU39L5YFpMoW6zBCfRHoMMxXODi/a1dnEaG&#10;nU6n0+l0Op3OZcf0ta7e7Pb6gVIRvJEMhTd7Q81Q6WtqHeOvY+GtTNdob9T15hv50sIbPkLhTW9y&#10;9eFPc7Q/YKOy8GbjFi8xVRbeiPVYxZ6+idfaayzN2WSQH2jhTb7pVjLNTS3yPRXeysaVG77bFt6k&#10;J0qWoUzPWlHz+G5beEv1q2i+OG+Vhbdu7UgOnbaFN+ZbdKVn58J86Zg9MNDCG/Z/qbjpZuvA2EnN&#10;2f5AfvNaeAMjtqZFfzqW/Uaj8UaOewI2uy68sWZ3s3+OFjlv15lfk1VrxynRu2NmZqbyKS+BOPbE&#10;5ia6mV7q22KR/bSP7VwMoukUKTmuu9LCW71ezxXeymzpOPo8iOMUD2Zcv1XYIm+t4mTdbuG4LZDJ&#10;2SgyjYs1ywpv5PUgdC+wOWPxmDj+gOzL6XcNcvsHbOs30XI5ibp+iUMfrhahp0x/YOdG1BrgWx+2&#10;PyZIFICtysKbjcf1V38tzDA9Pf0Y9K+h26JjlC4y2u8doX8eQVZPNuZsGC1/86FWcclHmnPKVFbE&#10;/oIX3tavXz/J36lcnMSl86TCWNewwpvlWMZ43oJM9DkGWyDfikHryL6bs8Kb7Nna67hIzeO7r8Kb&#10;gC/9nS61LZ/Mf4x+12CNeiq8IXsq63U0OZxhejaXyoq2Flpn9vp5jI3CbvFQ9C+TDfqZfbMp3/wt&#10;Kr72CcU0yWg+8tuMr2pO5xCKdLRtKV8idlsKb4xttnkOczppX/Eg27bwJiATvjq7aNPWgFz0e8aP&#10;lKyB8/1R5Wl+0j7n6Pus+32jaBVC4c18GhnP4rdWxGbfhTeBeMNv4Zq91L5a8t+Kj78JwhEcH0M+&#10;d9LN4hKlQ75Xs4efwLHDMXxg8/82vfDV6tguLqfT6XQ6nU6ncznR3kzqw57ZFt543fx9e/1sTH0h&#10;kvV5o1pZeCOOV9vrcVF9hjN9tbKtVnOwrPB2FOO3SS5+KPD+ON4XsPVdmiyOlIrJclU8+Gv7xBtv&#10;4oOs6RXXKeakc/MV5Mv+63lOQJz72zoWaeNpXDom9pbCG7F+mianb7T80rGYY2XhDR+h8KY1MH0d&#10;F/s6r7Va7Z+jWg7MPd70Ocz01C9jtFdZeDPddjZMDr8dn3izuMTUtlHH+L6V8/84+gMBa/dyYtVe&#10;Df4Uk9YM3t1oNM6ATwmCPQL9U82W5VLGNF/W/ipyLS06dIERu4/JJ8eZfbXaJ7TdPMWUA+vfdeFN&#10;/WT9sv0m3yZnYxajWny8mn5HcK5ONlvmSzkzlY2ltpn7HTJHYH+jZI2aK6N0+RtwadnfANlIc6qy&#10;pTnOYa54QxyHSzfVS20pBx3j+zVRpRKWWxnNprWsVVZ4I/7npD5FO2Y61fnXpkZv4DrR35rMnuWq&#10;Ft+bOHe5J2bI+WjJizqndl6RPb3kaZgAZELhTeQwo/yYL+tjN1eQwf/bzJ+Y2knWX/fSYtG0Eujt&#10;MFupf6Yy++k8tk9HJxSNNC6/ki1j1Lmrmz0xQBxBzF9QrMX8ON8qgneFqampj6H7X2aDoVKafVFr&#10;xPq8ifEi1hDPJbautD9Dbp841zPQf7r5NP9VMca4+i68EecNskE30Pypr73A3n+E5LoFe6PXwlug&#10;5WjyRT0dS0YxwX5ff+2Fr5/KX+pH1Bh2WwpvOue05vtC9t7uzakWvJm1aonbaD4sT+zqCeTc62Pm&#10;N5sMh5me2UzXCP2OhTfOxQOx923TS/WjjT9yHRT/zv2pYjAZ02G9f0R+D48y7TAmndQXY9mxtRpT&#10;q3MZtPrHFPGqeJvZZyz07Zhz9tmm6D1AJ3simkPbh7exJgN7XedwLHpwkWdPvOmisgvK6XQ6nU6n&#10;0+lcbtRrXXuDqte+syi8TaL/fl5L32WvpVMyn7V646kW2Z28+Tyb/nqYgTfeT2P895LXBwwMZbr2&#10;+lxv5FO7jG1FNvyWjED/MN4Ehx/PN6K7g/Et2NcTDaVf41SG+F/v7yXu0txS2nsH/GzH3z6Tk5O5&#10;3CL0383naR1s7S0f0daHdnuj0ejrg+BuwPo8BL83yyeH2Vqm/ZQaU7xw59TU1Oc4FkZZm9diRwWr&#10;jnZ0Pi1vdLbTHoPMCpgDctl/F6fnWrrqW4v+9Yw/JCglmJmZeTD64feEzKf6VUQly411Ob1pJeS2&#10;QblpTnbUMl5qQ7RYlRt2XolsS25AX1/2MsnKnuTNrlrrK2Z86qvqBgKug2ezRndY7OY7XWOOf08M&#10;T48q3YC0Rl4DM7vdUH61Hvjayp7fO9rqBeGJt6I99eM6ak3nvPAmP+Yj8jZ0fsT4prh+WUxG048x&#10;bkZ+D467QQOdM3VdSNfyNR/RXuhzH9+sp5yi3gTj12pcMaltR2Seyr6/vxR32223Bnv1JGzfqTmG&#10;stzT43Qc/Z3EuI+I3yfS/s78KkaLN8oq5o+jqye0Kr9yS8Vq9L5h+XWifOBXMZ+Ezl9xrCJkmMNc&#10;TlY2mdsKdb32+7Vf+trJF5LPLZarKJ86Zm4z+3ofkeMnM3e75aJ55K7i+FTs1JvmcljL3Jmc7/CE&#10;mcUc48582ZyIv5/C4A+ZF8NtNmfxSV59uA1bJ3BPzz0l1wnoHYjdUExJ4zDbik99zXH+PsGYctuF&#10;4yNNzvQkn9LmyOGbyoOxGpw3cG+8kWtgW1yfXJxxbAf56bWEfguw7LXEGPr/RuxbkL3bdNVWUT5M&#10;RmuH7p2c8y20zwsWAddiKLrRDXLMSW8rcXyLc32fplR3QPdR+Nlq50l2LRamMx/Wlxzn8SSYe3Kp&#10;W5DLDWY/9aW8dS+DAy28aa3wcTl56CsDb5Vfyz2lnWtk9LWrs3n9tQ4bV8uHnVsjcWzn/px9lSLz&#10;/6lcJKvzTv/NcSqDfrOT8fewB+6yGMuIaPAnyqbGsKm/43/XtBTWLvuqScmoX2WTcf0Wnu5NpV+Z&#10;m2AS2QtSv2Yztu9CJru/sV+vtHlROvDKtWvXTkWRtmAdztF60W0Xe1hTEdt3sg5vRb7sHtst9Nr9&#10;A9jV1yKHmFPfjKm4l91HuS4/jcxOzXEY9jkyWvtHBwGHY1jBBRyeeEsvVus7nU6n0+l0Op3LjXq9&#10;qzeQ+mBios/CG2/kn6g3lYU3oTmmb1KtH6kPPDNgK/yekchhaBWbUbY0JjuaFzWGf32dmTDKa/pP&#10;mY+if/WRKf0apzIQzwHSFS32Mio265tP1rP0P8QbjcZR2A0/7m+5WCt9rSXzb4jiAwHxnkMT/Frc&#10;KW3NrBVtzev1unTDb5oob4vf5FLaWti505jkRR1jpuWDEH34wjk8VzocZvLq2zoRg76qZ/+gUADr&#10;fpZkzH/qu4xmU8Rm+GomfZBJP8tL+sRUmaeYxkt8f9SHZbJVBHL7cI6vkE3JMpTlpjbG+81eP0zt&#10;Bfh6frou6scPhoo5tfx2SRVUaLY1U16yJbupvTLaGqgl54ub1nrCCvQ+b/ZsHWVPx5y3L3Fc+btV&#10;VWA9Kgtv8mGUD3LdSf8lzAkN8j5b+dMPcRhNh/lrmO/pt/RiIexk/G2SDbPJVGi11mV2GQu/9xbj&#10;DG0Zdf5lg+vnI9JjD/+F9rzFba1kquxYHDZv+WrcjmN7MfZPDgF2APvqeMVhPsoof/Jr/fTYYrA4&#10;rDU59k7br/rsFuz9F5DTpy3/1JetbRozYzfqfE5NTVU+4YH+0Ra75aLW8kvztGOzr77pputvOvTP&#10;Jt5jo6uewbr9LfG/N9rK7Jsv5Yz9zyOa/QMCY8/SubTY0nhTalxEX3a6eQJmzoBPFT+ydbX1Umvn&#10;VOPKA/GWryFkH9xfc5I1eTu2/FLaGljO5kdj+L1dNtF/Esc32bxspvFxjei3+boGa/q9Yjyykx6n&#10;NH/E0dNvsRnYK++z9eAwWxfZZr038reyp9eerHHXhTfJEbv+roeiDn6P4jgUsMyGqGOtgfYt7Vy8&#10;/noE6/VDWz+LU8fwk/jRP/ZsIJdrou/z6b8u6ubA+X0Cc0G/3XkS031hPvGVfSU3Mb1b/kQOM1nT&#10;E6WjObUaR/9pQbkNdA7523EydvUbo5lvsy+/5KB8NyB+K7Q5/Q7kycw/KBjqgPXr1+trxH9BN4tX&#10;9q01Km5ReZocfEvTSv/AxpvhRZaf2VeL38/rvLLfNzB2BeJ27u8mv5PJ/a+aVhyOIQYXwm/tAuXC&#10;CLRjp9PpdDqdTqdzOVFvTvUhg6g39f0W3sBqbHxWdvT6WbZoX8wbz4NpA9XH/g/SN8SSW7VqVa7w&#10;xviLZENyzF8uvdSOiMw7JWN2ovx+0lexA1gMLzEd+FLJaRyxngpvMdY7inEUafO80b5Sfoij8quZ&#10;ZmZm9EHaaWkOauv1+tenp6cPRmSg/+WPn3Piuf9MmkPKNF/kjtWHoIpxcnIyK7xBfXCt8eemuu3I&#10;udoi3zpPCkW2ipBt5uV3CzphfYgn+Ef/uHXr1lV+xRZ6Z8k+8Z6W+q0i5+tY2Y75ZYU3Hes8wudJ&#10;TvGka1Kk5tG5mX64phSKbJUB2b2Qe4nsKye1cc/fJVu0D4yiA4HW1+K2nCw/4tik+BlTbEdFlY6w&#10;wpv04PXt1iolcjfZ3iKufgpv+jDxUK1f+mEYw2FNsf2splRvYA06Ft7MF352MJ5B+0e50YZ/JFAc&#10;yo9cT9e6ML5vFO0ZxLUntl9ke0fU+eL4tWV2Gd8/rnPp+qeUDOcxPH3CuoXCm2ybD/I4pqiTEv1D&#10;JEs/6MT1z45p9aGlruuHheC6APfK3c1+J6Y54vcMrZHWn/EsD8XDOl1lctHNnGDNmjXTZhdfO+N5&#10;yc5/5Fc0PzU11fHrxlavXn10ep5lB91DzUeRMf9XSIc28604LBZy199Y7cG5KOyPyBZ2z1F85hfb&#10;V+t+UnySjjF9OJ/GWknNS1YF56g+L8Dnk+Rfvosxktc3acMeEhEvLbzZno9r/gX9TW+Xr82pRT57&#10;ncRY+Cpl1vED+Ja980wuruMlksV+T4U39L6n2LDzQdkzVsVITG+QH2Loq/BGLo+Uvt038RPuo2qx&#10;3/NXWBJP14U3+cP/C+lnQPcg8j/Nrom4d/VaI+SLyJy8/sL+Hvh/rvwoDotVscfcQ8u6Xsy1/oCo&#10;1gLugauQ1Ws1vW66GJ2Wc1Qk+Vyh3LQXaY+MpoQJjj+k84GcfIfXSbbfWQt9zWqYU8zIfll/26Nu&#10;R6C/N7r61ofsfFvONqa41MbYeipGEcvr7bwR+0cUu1hcE+UTczpM8ozp+un6H4naAVv67VJ9jXB2&#10;TrWeylF5Wa4aU474XcivzXU4Fh30qLjT6XQ6nU6n0zmMnA26sVWUMRbRbk5I58vkysaEqvFO6FXP&#10;5DvppHIp5wP9+CvT6dWGUGanCqlsPzrdokynVxtCmZ12SOV70RskZhNLP7qpTi96hl1GRkaO1wdd&#10;9sGXPghTCzczd0CU6wljHQpv9oGb+sjmCm8Jirn1k18VBmU3RT8+ijop5xNl/lMOGmU+jd2iX90y&#10;PeMgMF9+Fhrd5titXBnK9MrGhKrxTuhHrx8/AdybX6j7JN3svinWarWbGXtmEOoB47MsvEWka9B3&#10;bl1il+np6ROIYyN/K/S7mxuJeSN5qCDWre9e42wnn871M98JQW/VqlXv4e/vRuU9OTkZ2nq9vpGx&#10;T5qMhHuE6fWi36t8Nwj2yOcVMaeQm1G5Mq9/vppLnw6Hw+FwOBwOh8PhcB4qr2QAAAPQSURBVDgc&#10;Dse8YWQ0/ic9/fBf5uqLY2NjH26K9I52hbfih734ryq8ORwOx1CD++MNds+0e7PI+FlRpCekhbdO&#10;lBzyZYU3h8PhcDgcDofD4XA4HA6Hw+EYTtTr9fuNj49funLlykvVrlix4tKxsbGnMLVKZPxUfbhq&#10;hTD7UJexXyLf91d2tiu8iV54czgcjntNTE5Oflf3Z5G+7tEvYjzcn2u12tsZvzMtuqnP2Pbp6emH&#10;Bgs9wgtvDofD4XA4HA6Hw+FwOBwOh8PRJyYmJh41NjZ2jT6o1ZNs6Ye3+kBVT7rZWNpqrl6vnxrN&#10;9AUvvDkcDkc1uEc+jHvtZcX7r6h7s6h7cTpn7eTk5NeimZ7hhTeHw+FwOBwOh8PhcDgcDofD4egT&#10;9Xr9lPTDXPXtA9exsbFsXNSYKJmRkZHP0J+CfWN0dNQLbw6Hw1EB7sHHFgtrdqy2eO+2tlarnT0x&#10;MbFrNNMzygpvsp0eGyXnhTeHw+FwOBwOh8PhcDgcDofD4Yio1WqnFD/YtX6RGpfsyMjI7aOjo4dH&#10;E33DC28Oh8NRDRXe7B8gdA9O79VMh75Rc5HbmX9V00J/4H77j+bDKB/psVE+vfDmcDgcDofD4XA4&#10;HA6Hw+FwOBwRZU+8tTseGRnZPjo6+k9RfVbwwpvD4XBUQ4U3uweLKnJZn+ms2Gb3avUbjcYJTe3+&#10;4YU3h8PhcDgcDofD4XA4HA6Hw+HoE6Ojo6fYh7ZqUzKdO0ZWhbd/aWrODitXrnwmtm5K7adEJOcf&#10;WS+8ORyOoYIV3ui23I+t4GbkHqmvmHwHciuk2y9mZmZWc6+/RPY5zPlOj23MC28Oh8PhcDgcDofD&#10;4XA4HA6Hw5GgXq+/esWKFdvsQ1X7kNfa+MHqzrGxscsYexljK+GsMDo6uu/IyEjms0iN60Nktcbx&#10;8XEvvDkcjqHCxMTE87n/3preD3VvTu+NmoOXc48+EZXRpmb/wM7Fdv/vhvLvhTeHw+FwOBwOh8Ph&#10;cDgcDofD4UgwMjLy77VaLXyIa085qLXjer3+2abk3GB6evqx2Ay2q6in68bGxkJfH+wS3+eiusPh&#10;cAwNuPcdtWLFih3p/VH3ZhXHdG/kXnkuYlNN6dmj0WhcmfpKKX9pX+Q+/WN09o3qDofD4XA4HA6H&#10;w+FwOBwOh8PhAGPT09MHj4yMfC19mmLlypU/rdVqB+urx6LcnGD16tUz8ifbVZyYmAgkhkDk10R1&#10;h8PhGCpwDzyoXq+fpoKX3Z+5X9+se+W6det2i2Jzgqmpqcfrnlu8J1dxdHT0kVHV4XA4HAH3utf/&#10;A6y2VLGYOjWdAAAAAElFTkSuQmCCUEsBAi0AFAAGAAgAAAAhAEc9buQJAQAAEwIAABMAAAAAAAAA&#10;AAAAAAAAAAAAAFtDb250ZW50X1R5cGVzXS54bWxQSwECLQAUAAYACAAAACEAOP0h/9YAAACUAQAA&#10;CwAAAAAAAAAAAAAAAAA6AQAAX3JlbHMvLnJlbHNQSwECLQAUAAYACAAAACEAX/jc2A0CAAAaBAAA&#10;DgAAAAAAAAAAAAAAAAA5AgAAZHJzL2Uyb0RvYy54bWxQSwECLQAUAAYACAAAACEAqiYOvrwAAAAh&#10;AQAAGQAAAAAAAAAAAAAAAAByBAAAZHJzL19yZWxzL2Uyb0RvYy54bWwucmVsc1BLAQItABQABgAI&#10;AAAAIQCVOnZE2wAAAAMBAAAPAAAAAAAAAAAAAAAAAGUFAABkcnMvZG93bnJldi54bWxQSwECLQAK&#10;AAAAAAAAACEACQUHqewDBADsAwQAFAAAAAAAAAAAAAAAAABtBgAAZHJzL21lZGlhL2ltYWdlMS5w&#10;bmdQSwUGAAAAAAYABgB8AQAAiwoEAAAA&#10;">
                <v:imagedata r:id="rId1" o:title="" cropbottom="-1394f" cropright="-282f"/>
                <o:lock v:ext="edit" aspectratio="f"/>
              </v:shape>
            </w:pict>
          </w:r>
        </w:p>
      </w:tc>
      <w:tc>
        <w:tcPr>
          <w:tcW w:w="4172" w:type="pct"/>
          <w:vAlign w:val="center"/>
        </w:tcPr>
        <w:p w:rsidR="00091401" w:rsidRPr="009B567E" w:rsidRDefault="00091401" w:rsidP="009B567E">
          <w:pPr>
            <w:tabs>
              <w:tab w:val="center" w:pos="4677"/>
              <w:tab w:val="right" w:pos="9355"/>
            </w:tabs>
            <w:jc w:val="center"/>
            <w:rPr>
              <w:color w:val="17365D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Государственное бюджетное учреждение культуры</w:t>
          </w:r>
        </w:p>
        <w:p w:rsidR="00091401" w:rsidRPr="009B567E" w:rsidRDefault="00091401" w:rsidP="009B567E">
          <w:pPr>
            <w:tabs>
              <w:tab w:val="center" w:pos="4677"/>
              <w:tab w:val="right" w:pos="9355"/>
            </w:tabs>
            <w:jc w:val="center"/>
            <w:rPr>
              <w:rFonts w:ascii="Calibri" w:hAnsi="Calibri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«Амурская областная научная библиотека имени Н.Н. Муравьева-Амурского</w:t>
          </w:r>
          <w:r>
            <w:rPr>
              <w:color w:val="17365D"/>
              <w:sz w:val="22"/>
              <w:szCs w:val="22"/>
            </w:rPr>
            <w:t>»</w:t>
          </w:r>
        </w:p>
      </w:tc>
    </w:tr>
  </w:tbl>
  <w:p w:rsidR="00091401" w:rsidRDefault="00091401" w:rsidP="00E01523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A0"/>
    </w:tblPr>
    <w:tblGrid>
      <w:gridCol w:w="1477"/>
      <w:gridCol w:w="7985"/>
    </w:tblGrid>
    <w:tr w:rsidR="00091401" w:rsidRPr="00B717BB" w:rsidTr="00D13BDE">
      <w:trPr>
        <w:jc w:val="center"/>
      </w:trPr>
      <w:tc>
        <w:tcPr>
          <w:tcW w:w="828" w:type="pct"/>
        </w:tcPr>
        <w:p w:rsidR="00091401" w:rsidRPr="009B567E" w:rsidRDefault="00091401" w:rsidP="00D13BDE">
          <w:pPr>
            <w:tabs>
              <w:tab w:val="center" w:pos="4677"/>
              <w:tab w:val="right" w:pos="9355"/>
            </w:tabs>
            <w:jc w:val="right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46.5pt;height:24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/43NgNAgAAGgQAAA4AAABkcnMvZTJvRG9jLnhtbKRTzY7TMBC+I/EOlu80&#10;6XbbLVHTPVAtQuKnQssDuM6ksZTYlj1tuleeAB4AXoLLSkjLK4Q32rGTlnJCWg5xZsbjbz5/M15c&#10;H5qa7cF5ZXTOx6OUM9DSFEpvc/7p9ubFnDOPQheiNhpyfgeeXy+fP1u0NoMLU5m6AMcIRPustTmv&#10;EG2WJF5W0Ag/MhY0bZbGNQLJddukcKIl9KZOLtJ0lrTGFdYZCd5TdNVv8mXEL0uQ+KEsPSCrcz5L&#10;X844w5wTSRfXTViT5UJkWydspeTARDyBSCOUpronqJVAwXZOPQHKKok7B4RGVkbfQIus/0bT+7WS&#10;a9dDy/f7tWOqiGJo0VCDui/d9+5b95V1P7uH7kf38Ptzd9/9Glm9DUoFQuFUwCA3Cf5fkJta2RtV&#10;10GJYA/USe9/t9aUpZKwMnLXgMa+vw5qgTRcvlLWU98yaDZAhN2bYsyZpNlCYm2d0hjVL3YGadJC&#10;+ThE8Kp2bC+o/UJKQh3HLF+JAvrw5TRNhyHwAt+Zog+PJ8d4coYUYK3zeAJtK4UQhKGss9JwwLce&#10;+3BQIdJBByirYJYk0EeazT7BHzeimn8EDNp6G3olskPpmvAnidghtuvuNLtUjEkKTudXk6spiUJb&#10;k/Ry3l+LiB0PB+avwTQsGCQhMYhqiP2J7DFlaG1fPvIiNvGWw0sJ433uk33+pJe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Tp2RNsAAAADAQAADwAAAGRycy9kb3ducmV2Lnht&#10;bEyPQUvDQBCF74L/YRnBm91YRdqYTZGAiniQxhb1ts1Os8HsbNjdNvHfO3rRy4PHG977plhNrhdH&#10;DLHzpOByloFAarzpqFWweb2/WICISZPRvSdU8IURVuXpSaFz40da47FOreASirlWYFMaciljY9Hp&#10;OPMDEmd7H5xObEMrTdAjl7tezrPsRjrdES9YPWBlsfmsD07BQxytbN/m7x+P1b5+3r50T2FZKXV+&#10;Nt3dgkg4pb9j+MFndCiZaecPZKLoFfAj6Vc5W16x2ym4XmQgy0L+Zy+/AQAA//8DAFBLAwQKAAAA&#10;AAAAACEACQUHqewDBADsAwQAFAAAAGRycy9tZWRpYS9pbWFnZTEucG5niVBORw0KGgoAAAANSUhE&#10;UgAABt4AAAOLCAYAAADXefctAAAAAXNSR0IArs4c6QAAAARnQU1BAACxjwv8YQUAAAAJcEhZcwAA&#10;IdUAACHVAQSctJ0AAP+lSURBVHhe7J0HmGxFmf6Xe6f7hA5zAxdEEVDEHFDEHBHzmjHvuuYcds2u&#10;6+oaMe2axZwDYo4oGDFiQBQTEhTBQAbJcK//9z19vv5X9/TkmXt7Zn6/53mfqlPp1Dl9qur7Ts10&#10;/xMAAAAAAAAAAKw9Wq3WDbIsO1DhgWk4H6V1Go3GaevXr//HTjvt9A81j5ZJvr8TExPWJ9LPYqHS&#10;Z3Zgs9m8rtoGAAAAAAAAAAAAAABYu2zYsOGGRVEcnGXZQvQbb5Q1Go1/pOFc5c2fqOP4unXrqjgb&#10;b8sr31/f67jf8Tk4jM9mLop6bkfxY5V28EKepWazeU31CwAAAAAAAAAAAAAAYHnZfffdCwUbp9Pk&#10;5GQlx8uyfG6j0fhJlmU/cdhsNkdq/fr1P8nzvCozMTFxojdRvBkzV8WmTcQjXX3ox+cil49zR5ve&#10;zHE6Wl7pOajue3r/43OZq9LnJj6/hTxLqnO8n0crnl2Hw8+tpfI/abfb79U19J//iE+jjgQAAAAA&#10;AAAAAAAAAKuZLMvu3Gw2HzhKRVE8sN1uV6HKfdb/VeQNDW9KDct5qlPFXSY2PnSKkYoNj+Hj+SrO&#10;lbaz0PZiw8bX4ONoEy2P4p77fjtMP4v5Ktpx3M/hQtqLOvHsps/VsOK583OfPvsz6FceUx5Pqtcf&#10;X2novLIsr6T2AQAAAAAAAAAAAABgnCiK4qZ5nr8j1cTExDvWr1//jlar9Y5ms1kdNxqNM5LNgQHF&#10;pkK6AeENiYgPKzYwHPcmxnB+qjQ/rbOQDZPQQuvGeUPD/UPLo+HPwc+Z7/tw+lyU1nXbfn6Hy8ym&#10;+Pzjs49wOsX5opzjw2VCLhNjyqH7qzHYH2txrHH6ZY/NmaTy/602AQAAAAAAAAAAAABgrkxOTm7I&#10;suzq06koiqc3m80TG43GSCnvb7ExkMppIb/sn22zYLi+04fTptNwe6miTHqOUeVm03Bdt5fmT6e0&#10;zvCGT1oObR/F/Z/tmRyl+Nys4c8xwtmU1kmPp6s/nJ8ez6S0f5brOm1YaZlUGtvOv1T36cSJiYl0&#10;vPePNT/8aHi+GNLVdF4AAAAAAAAAAAAAgFXFLbIse/y6dese77DRaFShVZaljz/TbDb7/3UWiv+O&#10;WcgGxXQabide8qdpIW8KuA+RPxxOJ+cP99nxYaV10nKj0hei2NRwX3wcfVoqpZsmjqfHq1Fx/5by&#10;OuNzcjicPh9FvejbqDZTDddfqfJ1eowOzx0hzSuXxDyjsgPzj0O1sYcEAAAAAAAAAAAAADBelGW5&#10;W5ZlnxjWxMTEJ9atW/dbb1r4JXmEEY/j7bUpMJ/2XTb6Nl1fRynKOj5T+enOOd1xWnc+ch9CaduL&#10;VdruTJsfK1mx+ev7mD4Do+7HQjT8WS1Gbi/65r7P1H6cP9V06eOkUX2cqd/O8z3x5+bPMj7POFbe&#10;Uc1ms5qnYr5SnU9MTk4eovoAAAAAAAAAAAAAAItmoizL/RqNRl9xXBTF6ycmJs5WfEBOk87zC26/&#10;6B6WX3KPSg9NVy+V+rUsctuxWTEsp4ei3Ez9ibKOz3bN0yk9x2JU98VfxfcT9eUnzWazL31mi1ba&#10;js/R7XafpOveuBqlZ/uZrVarulbfS42H6prj+pdCbq++p3+QRn6mM8mft5+5eH7U50rD5aaTrnNk&#10;uuW80HTpqWbKWy6l/RqW7mt/PNbjoq803WHcQ2mr6vXnOMctz3WaB8/WM/AIpffnxoirzHXVHwAA&#10;AAAAAAAAAABYa+yyyy73m5iYeF6z2azUbrefV5bl89avX/9SHVcvoOPlfSP5zx9L1UcqXnSPUrzk&#10;dui2Is2h0+N4VLtLKZ9n+HgmuU/RL/fb8ejvKKVtulx632aTy1q63wdbWZYtSmrjBuoPrCC63e7+&#10;C/nsXacoiiqUvufnVOHI52w6uU76LC9GupSxkPsyPGbjOK45jh26jsO0bMRTRX3PlTFu6/hfpedZ&#10;nlfzPK+k+APUNgAAAAAAAAAAAACsdMreb6gdsW7duiMc7rTTTlXYbDb/Fi+MQ6NePjseL5vTtFGK&#10;csNynuuG0jwf+7xpWmi4/eXQqPMOK8q6n3meV6E3NYblF+8OXSbLsv9RuQMtxeclnQtgwegZ2tvP&#10;XavVGvl8TSc9u5+LZzidF+L5TtOsmcbKqLSl0HzbjbLR5zTNc096nKaPyos0h2k5y3OCFXHdz35e&#10;HT9d97CaezU/HKG+HFEUxRFqz/8pCgAAAAAAAAAAAAA7ik6nszlelKebOs1m801+wesX537xGy/K&#10;HU9fHofU1ICmK2c5f7ZwlJyXyi+hR5UZPg6l6cOaKT9tI15+p/K11i/i/xQvw3XfRsovyS2/JN+w&#10;YcNt1T4ACI2P9w6Pl+Hx5LjG2ymjxmEoxmmMWTU9MI7T44iPUuSPCkM+j9M8BziMeJRNFXXS+Kjj&#10;ULQ9W/30WuPYc7f7oXsWm/tvibld8SrU3H9NtQUAAAAAAAAAAAAAC6Hdbu/carXiq+P6XyWXZdkn&#10;FO//B0dsrsXLXFWdt+IF8Ki8UYpzxQvrqJu+UI54Gg6XSdsMRd6wnBd1fc2O+/zpfbB8b/zyWnqx&#10;jvtfpZkqr7/+rdvt3lXtAsAyonnszqPGoeVxWI/TF3n8KqzGtsdxhMNpw3ODFXNR5DscVdZp6tJA&#10;PNVw+dBwuVBaxv13ONxu5KdpMynaiPnNoe+B9GPdg/7Xiyrd68K/qQ4AAAAAAAAAAADAmiaTNoW6&#10;3e6mLMvu0mw2f5Ln+U/WrVv3k0aj4fA4v3SNF7DxMtaKl7jzeZm7lEr74hfC0Q/302lRJpQep9cw&#10;SmrjIl33WboHU+T0oijOarfbj1Gb+yltisqyrKT89RIArAzWxfiNUGn98VyP70dKI+cGzRtnaR49&#10;z3NLzEPpPOO42qviDtO46vXn2Mgb1qg8p4Vi0224nchP681FaT2HcV2xERfn07Wfq7xq7VB6tX5o&#10;TfmU1xXVHdCWLVvaCgEAAAAAAAAAAABWJmVZXqnRaDxo3bp1D3KY53mE71ZY/fdGyC9S/WI1Xq5G&#10;PH3xGor04bjlsjNpruVC07Ud/XR69NUvgn0tkReKF8WW81xGaV+UDs2y7NBms1nJ8fr43joHAMC8&#10;2Lhx4x6adw9N55aiKPpzjOae82O+jbkp5ifPTel8F1KzU+bCVDH3Oe52omzUm4uirenSo12fJ+bX&#10;SB8OnW/pemOu7a8z3pxTOLAe8V+/AAAAAAAAAAAAMLYURfGkPM/f2Ww23zkxMfFOHX85Xupaadwv&#10;RlWl/2LVcr4VeY473cdRZlS60xajmdqI8w4rrsMvc6Pfjod0/PSyLB+n+OMizLKsCtvt9uM2b97c&#10;UfsAANuNVqvlzaaB+cjzk+OW5q0TYz5LFXP2dHOh8yzHdZoq3eFi5XbS86bnivM5PfoYddL6EY92&#10;XC6V6p4teb16p+5PtX7pXlxDdQAAAAAAAAAAAACWjTzLsr1T7bTTTkc2m82TJiYmTmo0GlWo4wv9&#10;YjNUv9TsH1vpS1NLbVflIoyXo5HvtOnq+9j1rLRMKPJm0nCdtH1L/f+jdEJI11pJZT+u+3C16aS2&#10;10kAACuGoiiuPGo+0zx8gOb3/vyXzonK81c9DszfMZeqyUUpbSvCiPt8On+/TKwVUSbqR1vOj3i0&#10;EflRx2V0fQ5PU3hSnufV+qbwHboP/fWv2+3urXo7SQAAAAAAAAAAAAAzk2XZNYqieILCJ0xMTFRq&#10;NBoH53ne/++uUS8tHVpOGz5O0yJM0yMedULxIjXyIp4eRzjcToSpou8RxktWxX+m8JBmszlFnU5n&#10;s+oCAMAINHc+uNVqVfOl59GyLA/R3FrFpSs818Z8G1K1AaXz9kyKtiI+nJa2l6ZFmNYZdb7h9LQt&#10;rxu6nkpeD3X8FKlaI71mWpOTkxtVBwAAAAAAAAAAANYynU7nJVmWHdZoNA4ry/KwZrP5Q79g9MvR&#10;CNMXmPNV+vLS7bmtaC9VlI/8tEzE0/QI/RI0ylnur66hkuO6tqqMwvOLojhI6QdFGHHlX1/nBgCA&#10;JUTz6/3Tudah5uLHJ/NyfzNLeVPm/dikc16kpXO9j9O0VE533TiOeFonzQ85bTa5nNtwH9x3h17f&#10;1M+veh1V/DBd22Fbtmx5lMoDAAAAAAAAAADAamHjxo1XLYriphMTE5WazeZ9syw7J8/zcxwqzbo8&#10;fek4/ELS4WIVLzrjRaXOWcUdRn567pDz0uNow/Xcjq7jVwp/3Gg0flyW5Y91TVWoa77y5OTkBtXf&#10;EKHuxaRCAADYsawbnp+tdrt9W8/fWqeqedyh5vdjY71I1450XVDdKnR+hN6oc/pw2VCsPfOR602X&#10;Hho+n85zSay5ip+jteqRXpNjXVaev5YYAAAAAAAAAAAAxpVOp/OsPM+fb61bt+75WZYd5ReMIf9l&#10;vl8Mqmj/haGPQ8MvDiMe5ReqaCtejA4rLeM+Rn9dvj7+lOKvUvxVuqZXOd5qtV61884776a6AACw&#10;Ctm0aVO3KIpq3re8BvhYa8CHvTZYXidSpeuWjx2m689wmblqVPlYt9K4wzTuPMctr2veFNS1VP1Q&#10;/GdKr9ZsxZ9fluXzVX5CAgAAAAAAAAAAgO3ATqkmJycPbLfbRzabzSOLojhy3bp1jl+RvlQMqXz/&#10;xWCaFi8D03S/yHQY7UTdxSrO43jd9raJiYltWZZt0zm35XluHaLjO4VU7k6tVutOus4tqgcAAGA2&#10;eG1I1wutIw/SGlitJ15bHPc64/Um1h6vQ1aaNleNKu80K9ZLr59p2TiP5fzYeHM80lwn6jtf6d/w&#10;mt7pdI7Udb1c7Qys/RIAAAAAAAAAAAAsgFaWZXdONTEx8QuF/nrF/l/Lx8s9yy/z4gVfvNCLl3tp&#10;WsSjXpo2Kn8+Sttx/6z6ReMPGo3G19T3rynva46r/K0lAACAZUNr0BeLovia5bXH0tp0QbrhNZd1&#10;b7b8aGe6MOpH6PNHuuVykR/HXj8tr/te4x1KD1G/K7tA17S/6gAAAAAAAAAAAMAoWq3WfxRF8epG&#10;o/HqiYmJd8VLwdi8cqhiAy/mrDRtOBx+4Ze+CIyXfBGmdSMeZSOelnEY/YqXg34xqPBFCp9r5Xle&#10;Sde2i+oAAADscLIse0ysU5bW288rrDbDvJZ53fPaFuufqgyEoVg/I+4w6jk9wnSTLfKHy0e+y6d1&#10;Q5EX/avX3VNV/9W6nkpab2+jMgAAAAAAAAAAAGuDycnJDd1ud5Olw00TExNPL4ripworrV+//iK/&#10;gPPLtOEXblb6Qm6U4sXdcDiqXLQ/XNaKPsRx/SLycoVnqb9nOWw2m46fWJblTXTcl4/V7joJAABg&#10;ReA/DvH6la5pWZY9RevhWXmen6U1sFr7pK1eI2Pd9FqZrtmRN0ppOR+7bLr2RvqwnD6TXMbt1Gv3&#10;nxQPm+KnWquvqTKVzSF1JQAAAAAAAAAAgJVLWZb7NhqNB4WyLDvTf1GvsP/CLV66Rdwv5lR1pEa9&#10;gEtfuDnUefrpabtp+eEwyrkNS338o/pxqPp/qPp6qOMK/TszAAAAaxatsYdojazWRq+Rih/ndddr&#10;t9dPh15TI+61dbr1Nj12/lLI7bltxx26bffPofr8O9sieZ5XNkm9KQcAAAAAAAAAADC+TE5OXj3P&#10;83cWRfHOiYmJd65fv/4X8cIrXoANv2iLMF6WxQuzUXKZUWlpG6mcHueMfLfvl4Hul+PeBFT8tdLj&#10;yrJ8nI4fp+u4o8oDAADADGi93E96XKyhWl+f7XXV66v/0Mbrbazr6dqcxqdbw502X0XdaNdyHyIt&#10;1n+HOv6++vhO2y2tVuud/q98tQEAAAAAAAAAALDd2TnLsr0txfduNBpH53l+0sTEhHWaX2b5JVu8&#10;8PLLruHjeAHml3KRnsr5anvgJVrEIz1VlLHSNurz+r/sTiiK4gT10/qm+n61VHvuuWeudgAAAGBx&#10;rB9eY6UPex32Giyb4QStzX+uN77667bqLYmivbAJbAdYcWx54y09ttwf6Y/q50mW+vwFqbJ1ut3u&#10;3hs3bpxU+wAAAAAAAAAAAIun1WrtWhTFE7Ise8K6deue0Gw2j/RLLB33N9RUrHpx5Xi84HI8PU4V&#10;5a1oI46jvVSRN3zsun5ZFn+97lD9e3dZlocofoj6fsjk5OSBqgMAAABjgNbmG2j9PqTT6fhrKyO8&#10;wGt6ahOo6IwKW2C4bNgHDqOt1M5wGdsMLuN42B22IaINpzlf/fpHnuf/kF3xCdtBlvrLV1QCAAAA&#10;AAAAAMD8yPP8HdJhExMTh61bt+4b8YJq+OWV5bx4kZWGUS5eaDke8nH8xbnjo8rE+dIysbnmUP07&#10;t9lsHmSp7EFFUVRS2QkJAAAAVgidTueesaZL/+XNLoWVLTBsL0Q8wjTu0IpytheijNPcXsTT+qOU&#10;5ru85b6oX0crflhZlofZVlJ+JgEAAAAAAAAAwFpmy5Yt7aIobmpNTExY71m/fv05WZad02w2z1F8&#10;q184+QXVdC+nnO5850Xc6T4erpuGfglmRR2/WIs6TgupzMXK+3Ge5z9utVo/dlxpt9U5/BssGzZt&#10;2tRVCAAAAKuLCf/eWv2ba5W63e5hYQvIdvhl2BgO4z/VbEc4dHrYFSHbHZEX9aJ8KC2fpqeKPLcX&#10;ZdXWuerDOUo7XXlhV91U/b+6jgEAAAAAAAAAYLWSZdlT8jx/vtVoNN7uDS+/rLLiBdRMUhMDihdb&#10;rusXUNFGvNSK+HDZyHedUPRDfXu3wlcVRfGqycnJZ6ouAAAAQJ9Wq7WLbJrKVrDNIHvmqLAjUntk&#10;2C6x3RPxSHeoJgc0Ki2U1nP7w3aNQ5/H6erjMYo/vyzL5zuU9lEbAAAAAAAAAACwwtgplTeyOp3O&#10;kY1G48hms3lJvBzyCyHlV4q04ZdJzhv18slpke6XTFHPddK8NN2hym6zsiwLHSfdyWq1WlXo/8RT&#10;XQAAAIA5MTk5ebXUlpC9c1DYGw5lg2yzTRJ2Stg6EaqJOcvlo67b82Zf2taofIeW+nOs0o9st9tH&#10;btiw4UZqL+w1AAAAAAAAAAAYJ/I832P9+vV3ttrt9gea9X+yOYwXQWmYyi+C1MTACyXXnS4/lcs6&#10;TMta3ozzsdo5Q/GvhbIsu4vKAwAAAGw3ZA/dpyiKsEdOSO0V2zJhz8xFYfNYaX3HnRZxh1Eu4pHn&#10;dmxrWbLhvCH3eOnO3W73zsrLJQAAAAAAAAAA2J5s3ry5UxTFqxuNxquzLHN4pF8gpS94LBWdcjwq&#10;PeLD+Q7TtGG5TLy4is0+xV+o+HOtycnJg1QOAAAAYCyQnXIr2S+VnaL4c2W7/KW2XwbsoenkfMv2&#10;j8OoE3bTcJrDiKd10rJOt2xLlWX5NsVf3Wq1Xn3d6163qXIAAAAAAAAAALCEdKRNVlmWV8rz/KcT&#10;ExM/Xb9+/S/SF0SWylTHTnc8VfqSJ00LxUuftEzaTpSrXwxdJp3VbDYrqU/PazQaN1H/Kqn8OgkA&#10;AABg7JEtcx3bL7ZlZN/cV3bNWbKBztKxw4tSW0nFq3iEo+RyDl0mjUe+7atIGyXXsVxO/TlGYWX7&#10;dTqdt3e73comlPhabgAAAAAAAACAuTIxMXHzPM8fpOiDsiz7if8K2xteivdf4Ay/sPFxvKgJuU6U&#10;TdPTY5ex/HIn2nLc8nnrcx+lcx9qKf3QZrP5PJUDAAAAWNVMTk4+oNPpHFoURWUDSecO21S2lVR0&#10;ik0WNljYY5EWZdI60ynaSM/luGyxoxR/UKvVepBC/9ETAAAAAAAAAACkdLvdBxdF8c5ms/nORqNx&#10;vDe+/GLFL2viZYvDiKvKlBczkRcbaVE30p3mMMr65U0cRx2d3+k/kB7Xbrcfp3KPy/N8T50DAAAA&#10;YE0jW+0BWZY9znaS7KNzbEvZdgq7LbWzIh5S9UrOi3iq4XJpusN0A8/ycX3u42w/tlqtd27YsOE+&#10;KgsAAAAAAAAAsGZodrvdvbMs27vZbN5HOslqNBonrV+//rx44RIafoHjlztpvtqboiiTbrI53WH6&#10;osZS2RNV7oSyLH+tMldTvyq12+0tOgYAAACAacjz/KphO8meu6fsqhMUnqDwz2F32d5yqOJVOGyf&#10;pZouLdqKeByH0jSdz5uBlW0p++65tjktteWvLgcAAAAAAAAAWBWURVE8YWJi4glZlr1E8eqlS6PR&#10;+6qg9IVJqsgbLuO42pz2xYzllzwR+lz1Jpvj31B4iI4P6XQ6h/CD/QAAAABLy4YNG26Q5/khssUq&#10;m0vx39p+s00WNp2K9cNUo9JCYQM6TG081xkl5zWbzUqKf8D2aLvdvo3aAAAAAAAAAABYWey3336N&#10;Vqt1WKPROCzLsi/Gi5F42RIvThxPwzTfYcTT8iEfp3JauslWb/D9tNlsHmTp+KANGzbwlZEAAAAA&#10;25HNmzffVPZZZYuVZXm07TUr7D0VGbDn0uM0zaEVtuFw3Dagy6XtpnWc7//I07ltnx7W7XYfojIA&#10;AAAAAAAAAOPFhg0bbjQxMbF/URT753n+t0ajcc769eurH95X9oDSlyLpixCHkRbHER9uJ/LihY3b&#10;y7Ls5zrv0Tr/0Sqzq7RhcnJyg8KWBAAAAABjwK677mrbzDbahlar9Z5ms3m0bTiFx4RtF7K9p3J9&#10;m9DxSLf9F+lp+agzk6Ke2rjYdqvOfY76cnDYs+12e2eVAwAAAAAAAADYfpRl6R/Uf8G6deteoPj5&#10;fnnh/zJLX3qMevERafHCIxTHab7DNN8vWBz3Sxmd6wgdv7LVar1ycnLylZs2beqqPAAAAACsQLZs&#10;2dKWfffKLMteKRvvHbYrrdhgGyXbhWEfDpdTkwOaLb3Z+zrKKtR5Pyl78wWKv0BlrikBAAAAAAAA&#10;ACwZO0nrrMnJyTc2m82vNxqNr09MTFwQm2JWvLTwppjKTqsolx67vuNpOxHX+bbmeb5V59xaFMX7&#10;169ff0CWZQco7aqqAwAAAACrj9L2XqvVOkD231MV32qbULbhtrAVQ94sSzfdVLdvW45SlEmPQ9FW&#10;yHatdKzt306n82iVr2xiyfYxAAAAAAAAAMDc2Lhx4/WzLLuL1Ww2fyj1v9bRLyUcRnz4RUfkOz5K&#10;kT8cRjs6zyVFUXxV57TepToAAAAAAP/U7XZv1m63v2pbUbbjL9L/iEtsySpU8TkpbNGwX1O7NBTp&#10;VlmW/sOwQ2wn6/w3UB4AAAAAAAAAwFQ6nc69syx7TaPReE2e58fFiwxL2f0XEPHSIdKHX044bTpF&#10;GdeJ9nVOv7x4m9KeozLP6Xa7T1YIAAAAADAtsh+vK5v1OZbsys/arrR9GbbmKNt0VFqa53qhKOt2&#10;R6X7XNKvbT+rjHVftQMAAAAAAAAAa5C80+lsVrh5cnLyP9avX/+zPM9/NjExcfrwS4UIVbb/giFe&#10;NjgtLevjSPMLiji2oo7S/642zmw2m2e22+0nK37jsixv7N/0UDkAAAAAgHkju3JL2JXS621r2uaU&#10;fXtxaqdao46H5XTbs47btp2ufNjCtf17us73s6IoPqJyla0tdSQAAAAAAAAAWI0URXHzRqPx4CzL&#10;3u//MvPX8PglQbxcsNIXCT6uXyJMebEQ9SI9rRv5rqfznabzfFznq9Rut2+nsgAAAAAAy06n03lE&#10;s9n8uCWb9CTbp7aBbbPKTh2wgZ0XNm6kzaSom8rpbsfSOa1jbH9bmzZtuoXKAAAAAAAAAMBKRk7+&#10;Q4qieJecf+t4v2gYteE2rMiLlwcun9YLxbFDv7zwCwaV+73ij7WyLLuL2gEAAAAA2KHkeX67sixt&#10;nz7W3/Zg29V2rG3csHfDtvVxau9aYQtbam5GDddzezrnCbKVbZO/XGUAAAAAAAAAYNzZeeedd8uy&#10;7BqtVuulcuxPbjQaJ8vRP88Of7xMiBcIIVXrvxxINVx2uH79EuFypXuT7fdlWR6pc+9lKb5b1SEA&#10;AAAAgDFk11133UXBXrKZXyib9ve1zknt5lQqO2AP+3iUUts5Qst5rut4s9m8TOHJRVGcLLv9Brbf&#10;pb1VBgAAAAAAAAB2NHLSD5DT/kSFT1T4i4n6L3GV1Ve8IBh+CRD5kReKOlEv4v6rYJ3Hm21vL8vy&#10;7ZOTkwerLAAAAADAike27UF5nr+92Wy+XXbvb8KuDhs5tY/DZh5WlItjtxHloz0rbHLZ1rEZt9X2&#10;vMo8UfX823AAAAAAAAAAsB15dFmWn5Rj/kk56X9Mnfhw7COepnvjzHHVH9h4C6V1Q65T66HtdvsB&#10;Ot99VRYAAAAAYNVSFMVNpQfIzn6X7N/4OvW+vWyp2LT2dMRtT9vuDts60pwfm29pudpeP8J2vo4P&#10;UDkAAAAAAAAAWErk5O8jp39/Od/7Z1n2PTnm58oJvzQcdxXpO/ZpGPnh0KflQlEm5LLSL+XwH12W&#10;5dE639VUZ7IWAAAAAMBao7lx48ZJSzb5k/M8P9q2suzov4QNrTJ9pfa1j2OzznGHw/lp6LLRhiW7&#10;/CKd61yd94P2BSzFr6IyAAAAAAAAADBf5FQ/Xc71C6Tf+i9fvSkWjrqyqzA21azUiU81qp7lNDv3&#10;brvZbH5Q4St1zle2Wi3/3gUAAAAAAEyD7Od72H7OsuxztqdTWzyNhy0eGs4PqckpijyXdzu13f4N&#10;+wjdbvfBKgMAAAAAAAAA07DOkmP9PjnUX7fkUF/qjbFRjng44Wncio241MH3sdtxXOG2LMu2ymHf&#10;quP/VPwAy3/Bq7YAAAAAAGAetFqtXW1Py/623pDn+VaFtrf7tnjY5o5HaKn6tBqVH/Ut2fVn6hxf&#10;1/k/rbzKl5AAAAAAAAAA1i5ykg+Uk34XOcz3Csfcf8UajrmK9B3sYcc70lw24qkTH3nRpsLv5Xn+&#10;1cnJyTupPgAAAAAALBOy7a8jG/yrssm/ZnvcdnnY5vGHdZGu4gM2vI8jLeJpmTQesr1fluU/5F/8&#10;i9q8C99gAQAAAAAAAGsGOcRXkiP8GjnIr8my7IrUCbfTrCL9eDjiM8llU9mRt7yRJwf8rQqf0+l0&#10;rM0qDwAAAAAA2491ss2fY5tctv//2E6v/yiub7urzBTFhtqodPsIqa8Qf8DntKT9zyh8TVEU9jn2&#10;VjkAAAAAAACAVUFT2uxNr1ar9dA8z38mh/g34STbOQ6Fs5weW+FYu3woLeNQTvXf5XCfqfbPlHP9&#10;JB3fuCzLG6tsSwIAAAAAgB3PhG10S/b6r7MsO1P2/Jmy97fZrlf+FJt/OC3Sww8IfyE28JyWpjtU&#10;3vH2Q9rt9hPqP8ZrSwAAAAAAAAArh1ardX05tw/2X5naCY6/QlVW/y9TRznSw2mx6Zamu53Ekf6y&#10;HPaPy4m+rfIAAAAAAGCFIb/hffIXPi7f4W+288P+T6ViVRi+gI8jnpaJ9EhL8+K/4aTvSg8uy/Ie&#10;SgcAAAAAAAAYX4qiePr69evfJcf5Z3ZsY+Os3iTrS0UH8oad4jQejrPLuc0sy14lPdZS/gYJAAAA&#10;AABWOJ1O556NRuOxsvm/ars/z/PKD/BmWfgHVvgT4SdEWsjHqY/hsqFIc758lvMU2nd5l/IKCQAA&#10;AAAAAGDHIUd4zyzLriEH+d1lWZ4s5/hkOa4XxQZZ6tRGGHHnh8Ps44jHcZSVE3yS9Hv/Rary9tL5&#10;9lKYSQAAAAAAsDrZaLvfarfbb5bv8Hv5C6d7Ay78ifAhUr9jOC3Kqr0BRTnnu6xDtf1H+R0nF0Vx&#10;kH0cleMP/AAAAAAAAGC7MCFn9IlyRp8oJ/Uv4aiGY5tuoDnu9HBsHablwyFOnV5LbX+80+m8vdVq&#10;vX3Tpk3d6qwAAAAAALBmabfbt282m2+Xv/Apb8ClfkX4IKmP4bxIsxwflttxmNZ3PZ3H8U8p/Yny&#10;SQ5UHgAsF7vssst/11EAAAAAgDWFHN2Pl2X5STmfn7UzaufUCkc2pKIDG2qRHvHYYIv6dnYtObeX&#10;SA+wNm/e3OmdFQAAAAAA4P/T7XY3FUXxAPkVD6z9iL7Pkfop4X9YqjZSw2Ui7nYcum2d45Qsyz4p&#10;X+jNKgMAS40G17GdTudZ9SEAAAAAwKqk3W7vPDExsb+czAfleX6u4ufa8bRjGptmcZw6puGcqomB&#10;/FCy4XaRnNejLZXdWZqU+M82AAAAAACYD/YjJsXH5JMcLT/jjNrf6Psgyh+pNM/x8Gnss0RdK9qT&#10;ttovkr/zHwr3L4pid9UFgMWSZdkd8zz/qgbVleskAAAAAIBVQ1mWd5ET+QLpk/7r0XA+w3H1sYoN&#10;OKLDZUbl23lVe+cr/krZ0q+Us/qM6oQAAAAAAABLhPyM+7darVfK9zjcPoh9Efspyur7J45HWhqP&#10;vEgLPybywreJNpX3TZ3vBXmeP0RlAGChZFl2Bw2kbUVR3KJOAgAAAABYyayz5Dy+pdPpfF0O6p/s&#10;UNqRDMcznMxwPiNuOT8NLefLCd0mJ3SrpTaPkh19gOzoW6scAAAAAADAslIUxVXsg8g/ebJ8k63y&#10;Y/zfalvtq8QfGHpTLXydYYXfY4WPY6npvpxet3OW2vy6/KnPKL3yryQAmA8aRK/QYLqwLMt96yQA&#10;AAAAgJVEWw7iXaxms3m5HU47n+FMWnYg0420NM1xh2pnIK/WH9SWvyHidb1TAQAAAAAA7Hjko9zU&#10;32Yn/+UbqZ8Tfs+wT2Q/yT5OlHGoZqYoreM2dA7rX7Msu4vyd5UAYDY0QF/hAaeB86k6CQAAAABg&#10;7Ol2uzdttVqvkQP5vtgoCwcywtSxjLT0WM304y5rZ1R2sX/X7aNyLp+j9u/YOxsAAAAAAMBYUsp/&#10;eY78l6O9UTbsG4VfFMeOq860Cn8p6lrxx43SZ+UvPU3lAGAmyrLcTYPnlxpw52iAPrBOBgAAAAAY&#10;G3bbbbdSwc6yV+8lh/Jncvx+Jqfvj7FpZmfQDqRDH6ts37m0gxjpkRf5tWN6rto8Q+FLZBvf2Op2&#10;u5tUBgAAAAAAYEWwcePGPeTf3Fi+0n9LZ2RZdq79H/s93jhzaL8opCr9jbaIWy4XfpSP5YNVx+FT&#10;6fhCtf0zhT9R/s7tdntnhRMSAKTkef6j+qXDu3XY6aUCAAAAAOxYZKfeTnqIv50h/soyNs8chsKJ&#10;dDxClwk5LRxGy21Jn5A+pvx9JAAAAAAAgFXDli1b9i7L8mPylT5ufylk3yiVik7xnYZl/ylCl3EY&#10;fpV9NPlaz7PfNjk5eXXlA4DR4HiwB4mlAfL2OhkAAAAAYIfgHw+XXfpu2amn2JFTUt8JTEMrNtOc&#10;FuFwfu0MWqcq/ph2u/0Y5fEj4QAAAAAAsNrZKcuyx5Rl+Rj5Q6cMb8ClPpQ1Kk9t9MM07tDlXc57&#10;CzrPd6RXKA8ANm3a1I2/AG40Gqe2Wq1d6iwAAAAAgGWn3W5vUbCPnLWnyFH7g2zS02ybKq1y5oY1&#10;/JeaLhcOX+SpjQuk42Xnfj/P8z2toiiu7PMBAAAAAACsNWp/aE/5S29qtVrHy3f6m3ymyn+KTTb7&#10;U8P+VvhmMympc1nt01n7djqdzcoHWJPkGjyHx4uKZrPpr5wEAAAAAFhWZHfef2Ji4kkKv2VbNJw+&#10;26TKruL+y0nHwxFM5bRIdx3Xl45We2+TU/nE6iQAAAAAAAAwhQ0bNtzOvpN8qk8prHwv+1WW4+Fn&#10;hf+lKgOKtNQns3zs+rUOl+zz/bPKAqwtiqLwS48YGCcr6Ta9HAAAAACApUW256GNRuNTsj3PCscs&#10;nLlw2Bym6d5UU9WBtHDo7CSqzZcrvH+73b527ywAAAAAAAAwG5OTkxu9PyA/7CD7Vqk/Fv6Xik1R&#10;6pc5dL2o6/yor7ad/lf7gPLX3q88gLWBBtcd9eD/TdHq5YUGw0X8GygAAAAALBY5VjvLvrxZnucP&#10;zrLsPNmc56XOWThjqXOX/EFYleZjx735Vuf/QvEfySn8kb9CUqfpShPVCQEAAAAAAGChdOVjPVu+&#10;24/ki52Q+mXKm6LIDx/O5Rxazvex5TK1T7fNfqHO8eKiKG6m+F4qB7B60cPufyvtD4Zut/u0OgsA&#10;AAAAYF7Igbprs9n8T4Wf9IZZOFvDjlfqyEWo6n25bq3LVPYVau8V9W/CAQAAAAAAwDIhH+yGRVG8&#10;Is/zt9sns7+m5L5SPy6NOy824YbLRD3n+7/r1K7/oNJ+4yOVB7D66HQ615yYmPiTotVg0MP+c8XX&#10;VZkAAAAAADOz3mq1Wm+V8/QNOU+npk6W8gbkdDtvab7jluOyS7cp/wrZpMfIKbujnL3bKR0AAAAA&#10;AAC2L4X8sjvKx/uWfTT5b9vC1wv/zRtpsdlmDft4oUhL8+q65xVF8Y2yLPdTnn3LnSSA1UGe58d7&#10;UFh+4BUe5q8HqrMBAAAAAAaYnJzcS87RXeWIXS71nScrnDEV6ztUEUY8ykXaxMTEsXK4DpcN+oTe&#10;GQAAAAAAAGBcaLVaD5Hfdrj8v5/4KyZjP0FZfd/Ofl78oaXlcs4fJedH3HVrv/JdCg9QGsDKpyzL&#10;Z/vhjgHiweEXKXU2AAAAAECF7MSHSa9tNpvftM1o2zHsyJAdqIirSt/p8nFqc9qxUvhq26Jq7zq9&#10;MwAAAAAAAMC44j/ClP/m34M7zRtr4eulYer3qcpIhZ8Y9aK8/MyL1PZri6J4rc61UWUBViZ5nl9V&#10;g+Xv6cDQoDmBBxsAAABgTbNT/S0IO8te/Lycn2PkBJ0dDlE4SKnDZKV//ZiWUZ3LZHOeofAUtbOv&#10;pbaz6kwAAAAAAACwYpBvdy0F+8q/+5D9PPl9f/cfZ6a+YfiCKjetXMb+ZRyHP1mHv5If+rLaL+Vr&#10;KGHloUHxmBgEMSj8/aq9XAAAAABYS8g2vIHswUfKgaocntROHJadq3CWfOzQinSFv5Wz9LGyLP+7&#10;1zoAAAAAAACsJiYnJw+U7/gx+X+X2R8MP9JS9hTZV0zzwp+MvEiz5E/ar3x0nucPabVauyoPYGVQ&#10;luVj4uGOFyfSn5vN5j3rIgAAAACwyul0Os+QDfhu2YDH2B4Mh8cKOzHCiIdcxml2sOoNu3fKOXpM&#10;URQ3d9sAAAAAAACwupEP+K/2A7Ms+036R5yjNJ2/GfsUEQ+pXevL8jH/Q3UAVgRtDYbPxwOu43iY&#10;X694XpUAAAAAgNXERLPZ3MfK8/znsvv+IF0UDo7y+85O2IjhCA1L6VtV93g5QMfLubqN2ttT9VvV&#10;WQAAAAAAAGBN4f9MW79+/f2zLDtevuKJ4UuO8ilVfGTeqP+ac1ztXmT/VW3/wv7sxo0bJ31OgLGk&#10;KIqPebMtfZj9cHc6nZf1SgAAAADAaiDP89vKqflPOSuVvZfagHZ2VKT/F4WOh20Y6SHXVfkfqdz/&#10;KQ8AAAAAAABggF133bXVbDbfJr/x17UPWfmT4Xs6tM/ptPBJIz8tlyrK2WdV2x9Wu09qt9u3Ux7A&#10;eNHtdm+mB/k8P7TpyxU9tOdVBQAAAABgRSNb7+Asyz6l8EQ7KGHzhaNj2bFJw+G82rFx+LKiKO6v&#10;+LV7rQMAAAAAAACMRj7kTWof8h15nvc3zoZ9Tx9b6bGq9zfcrDh2Ged7Q09tnVSW5ae80ac8gPFB&#10;D+dRsescD7Hi2zQgPlwXAQAAAIAVgpyOK8m2u1mWZWfLGfEfWF1hO09ZfefGcaeFwgas7cDKgZEu&#10;lZ34IzlH1h6q05UmJAAAAAAAAID50Ny0aVNXPuY37GfK76z+GSj1S8NftT/qUHUqha8aaVE+TVeb&#10;53tzryiKmym8lk8IsEPRQ7mvH2aF/QfZD7ke0OOUdpNeKQAAAAAYZ+Rg3Ff2m79K8sv1xln/rwQd&#10;2jFx3DZf6qCEorzC36nMK9TWc6uGAQAAAAAAAJaQsiwfLd/zo1mWVb5obLyF32of1eEoRbnYfEvj&#10;bkv+7O/tG/uPUlUeYMewZcuWth7Et8fDmUoP6e+Koti9LgoAAAAA48NO0no5E7vlef4NOSx/HXZA&#10;LKc5jLThPDkmW1X3CrXxbh3fsdVqXb/XPAAAAAAAAMCysUn+5x2bzeZ9pCvkm24Ln9VS/oDCj019&#10;2rS84+kmnvTjdrv9YtVdXwtg+6IH8CA9lGekD62S40F9aK8UAAAAAOxo5JDsIwfirlmWvVTxyl5T&#10;ct/RSO05yw5Heux8S/X8VRyHF0Wxf69lAAAAAAAAgB1Dq9X6d/mph8uH/ZX92PBdw49NfdqIx7Gq&#10;j5Tz7TPnef7nsizvqrRdJYDthx5sP9RTHlYdn1cUxQOrQgAAAACww5BN9upms/kDf12k7TY7EOGQ&#10;KLuS48M2neNO80adwqMVPrvT6fyb2wQAAAAAAAAYF+Tv3ki+7rMVXmyf136tfdqQivR9Xsedn/rE&#10;qdJ69oezLPuc2nyG8gC2D7vsssvV9TBvjQdRSZXqlzQfVjxzOQAAAADYbnSKori5bLFj5EgcI1ut&#10;/9UbaWjZIQkbLtJqB2SbnIszyrJ8kervm+f5Hr2mAWCF0Wy32zsrrOR4KI5322230gUBAAAAAFY6&#10;8l9v0Gq1DpY/fIb83XPt3yq57/N63yLSwheeTmqr7yOrrQvtY6vtO9uG3n333QuVAVg+yrI8wg9s&#10;KHaUHdfD+ZC6GAAAAAAsI7LJ7ikb7CGyv75nByFss2QzrXIe4jicjLDdrDzP/6bjj0nvrRoFgB2C&#10;xuDN7UsNS+P0IRqnlSYnJze4rDfaR5W1NAccrLLVONdx9Re7luOeH7Is+4fmjk+rzIOrEwMAAAAA&#10;rBJk895Qtu7HZP+eHT6v/eBUKjZStpUduozrRdx2texv6yPS/ZUOsGzc0Q9cPKzxUPqB1MP3jS1b&#10;trR7xQAAAABgKdlzzz1z2Vvvlv31btlj59omsw3ml+qpg2DZRkvttQgtOSKHq+xj5JTco2oYAHYI&#10;mzZt6uZ5/m6N4eM9nq0Yp2ncm2feMFPc479fdlgu67Hu8unYt9IXCMq/rNcDAAAAAIDVhWzd+8rm&#10;PcQ2sW1kJfXt4IgPy3azQ9vMUSfsaKtOv8T+uOz32ykfYGnRw+W/sDwrHtT04asfwK/2SgIAAADA&#10;UiCHYR/ZX69UeIrtrbC9HNopiPiwXea4HQjpcpU7Psuy4/1XgGpyY69lANiRtFqtXf0fah6rOhyp&#10;4bE9U1krLZ/WsZxfzw/+etn36xgAAAAAYDVSys7eU37wLRUeL5/477aDld63i0NhK49SlIm6DtXW&#10;WfKrf2A/3VL6Oglg8ejheoVf4qQPoMPaiftTp9O5Za8kAAAAACyQzXISnmTJmN8atpfSB8KwwRzG&#10;JlztDPj4JDkZb2u1Wi+vWgSAscIbb3La++M2Hds+dnwpFO2G6jniuLIsb6RjAAAAAIBVjWzux0mH&#10;2fa2rxy2tuMOwxYflvOG5fTa366+yl3++rM6nc4tlAewOPSAXk8P1vHxkFnxIDpe/zX1vr3SAAAA&#10;ADAfWq3Wf8jWOtJOgR2A1AmIuIr1Df44dnmrKIqPKP3+GP8A44033uywK9of2x7DMdadvhxy+z5v&#10;s9l8po4BAAAAAFY9k5OTG9vt9v3tK8tn7tvc4U/bt05t8UgfVqQ7dJ263u+yLPuU0gEWhx7OD8QD&#10;aNlx80PmuB9QOZFPV7GdeqUBAAAAYDrsAMiWurnsq1/LjjpPcf/+Ut+YD0VaanPZHlN4YbPZ/GGe&#10;5z9U/gYpkwBg/NmpLMvH+i9lPaZjbFvLvfFWzyFv0HEpAQAAAACsGfxby/K7nyk/+ie2wW17x15H&#10;GqroSDnf+yFhV7usj6XzZN+/XtpP5QAWhPzD7JPxIKbyw+oHTY7cv9ZlAQAAAGAI2VJ3yPP8hTL2&#10;P2LbKeyq9OV7OAEqXh07Hmmq9w/V/0xRFE/ttQgAKw35TDeSXq7xfH7q9Me4Xy55PvFf+rZaLf/u&#10;IwAAAADAmmP33Xcv5Je/XHb4z/zHcHOxw8NPdzy13cOHd1xtXST7/oWy82+scgDzo91u308PzzY/&#10;UAr7D5cfPIdlWX5TxfhxQQAAAIAe/jaACUu205Gymf5guykUBnv85dyw8V6H22TEX676/9Jqte4g&#10;7VK1DAArGv9OtuaBN0iVf2Upednk9us/luRlAAAAAACsaZrN5rX8h7FlWb7O/nb44MqaItvQ4b/7&#10;OPXbUzld5X4rfUTlqvcAEsDckKP2Nj9oww+W0yw9rP9ZFwUAAABYs8hmulG73X5y/GdbbK5ZPg6l&#10;9lSar/rHyxn4itp4Ud0kAKxCNMZfLD/qCkWnOPlLLc8tWZb9TXEAAAAAAKgpy9Lf9Pe71EdXcj+U&#10;f94/9h5IxIfldOfXdre/teYB0jWVDjAzemAO1INzhh+ekB8qP1AO9RAelef5HnVxAAAAgDWFf7+t&#10;KAr/1dxvZGBXtpKS+zZTqjDII8+h7Cgb58/tdDq36LUIAKsdjfv/DQd+uaVzsfEGAAAAADDExMTE&#10;zeSLP9ubbOGjh42e+vOxD+L06RS+vkO19yO/I1A6wMx0Op0f+8EJ+WGMl0V+mPSA/qwuCgAAALDq&#10;mZyc3CBD+n5Zlv1cxvqvwsj2xlsY52ErWWGkh+2kOufnef5Dpd1ow4YNN1Lor6gEgDWC5gB/7WR/&#10;blgOxRwk3+2MzZs3d5QGAAAAAABDyF72bzK/RTb6mbaflVT57Q7Dn5/Jdh/Od6i2/B9wP2+1Wk/t&#10;dDqblQ4wlTzP94y/4I6HKH3oFL9IZW5TFwcAAABYlcho3lU2z0NlF51gQ9r2UNhHYRuFfRT2Ush/&#10;uCTD+wvSR2V436puEgDWIN5487yg6LIq5qOiKPy7EwAAAAAAMA1btmxpy27+qPz9j8p/vyB8eWVN&#10;q3gHkMbTdwWW2rtA7T202+3urXIAA7TzPH+fXxjFiyUrHianKe/kycnJO9blAQAAAFYNWZbdVQb4&#10;e2T/fNlG9PDGmm0kFRtIS2yki6RHq41Hb9y4cbLXIgCsZeRb3TLmjeVSOh/J2WfjDQAAAABgjshe&#10;f1BRFB+0zW67OpWyp9jdsdnmeNjg6bH/qUntfVc6WHUA/j96OA5av379+X5Y4mVTGvcDpAfyxSra&#10;6NUAAAAAWLl4k0z2zzVl3/xC9s45tnmU3DegHQ97yMepTWSjWwb68e12+/mqf9WqQQCAGm+8eZ5Q&#10;dFmVzEmf37RpU1dpAAAAAAAwB/wfcAr2kF//U9nUZ4TPr7QB2d62wva2nO7jVK6vvMubzeYf1eZj&#10;5RPsoXIA1VeifMwOoh8UHVYPi8N4sJynB+dZVWEAAACAFYgM4NtlWfZk2TUf9l+lhZ1TG8lVPMJI&#10;j7RGo3GG9FYZ0G9VU+t6LQIADOKNN88vnjt0uGyK9u2nlWX5KMUBAAAAAGCeyJa+i3z/t9mutu+v&#10;pAGbO31HEPHhMqn8HqHRaPxR7T25KIrdVQbWMnoI9peTeJ6i1QMTD5kfFD909QupP7gsAAAAwAqj&#10;lJ3zaekk2zhh26QGcxjQzgtj2cqyzHq9dEDVEgDADHjjzfOIosuumM80P7HxBgAAAACwCIqiuJ/s&#10;6s/EO4GQbe54XxChio+U81w/7PRGo3FUWZb+JkFYy8hJvJUehuoBiZdR6QOlvK0KD1XRzb0aAAAA&#10;AOPJ5s2bry1D9+ayaQ6R8fz31Lax4jjsnJCPpbNkF/2w3W5fW+101Bxftw0Ac0LzzrJvvHmu8jli&#10;zpKfxsYbAAAAAMDiyYqiuLLfB6xfv/5v9fuBygb3O4Ta9p5in4fS8nEsu/1ytXe+9C/NZnMfpcNa&#10;oyzL3fTgHOmHKHXkHHfodEsPiDffyl4tAAAAgLFiV9kqL5RRe3zYLrZp0njYNWncss2juu+VPfSw&#10;ui0AgHmhuefNnksUXTbF3BVzW5Zln1I6v/MGAAAAALBEtNvt+zabzbfatrfNbftbySNlu3xYLh97&#10;LHGs9n4pf+GFk5OTG1QP1hKtVuuZegC2xQMVD0U8IJby/6Fyu9ZVAAAAAMaBibIs/zvLsh/bdgk7&#10;JpXKVIavQx/X5bY2Go3LVe8A6Q6bNm3i5TUALBjNKRfEfLNcijktXgA4VPpVJQAAAAAAWDoKvyco&#10;y/LrsruvSPdJlDdFYZ/7vUOUdVrUcZr3VvI8/6H0bNWZkGCtoIfg5Xo4tik65cFwmuNFUZyoh+Ta&#10;VQUAAACAHYD/EEgG8N0ajcYjZAzHy+e+7ZLGw6ZxmuOydX7ebre/onqPdVsAAEuB5pTtsvEWjryP&#10;a+edjTcAAAAAgGVi55133qcoiq9MTEycmdriobDR0z2UKJOGUc7vJWTDO32jBGsFOYxXKJjyoKQP&#10;RqPReF1VGAAAAGA702w2nyFb5HN+4WzbJLVTIq5iA/JfnUlnq86z+AMiAFhqyrJ8lPyky8KHWk6l&#10;c559M6Wx8QYAAAAAsMy02+2DZH8f0mg0Bt5BKKt/HPFIt6JcGmZZ9kHl5RKsFfShP8YOXDwgofTB&#10;0MN1erPZvEddBQAAAGC5mZSNcmf/t5pskQvDPlH6gK0SNoxDb7Yp7WzVO70sy/+S7XKdXlMAAEtL&#10;q9X6bDjgOlxWxZznuOe6oii+rDgAAAAAACw/nbIsb9RsNr83MTFxXryLiNDvISKuslWYxp2nMhfL&#10;hr931RqsHfTQXFcPwXF+CFLFi6x4WFTOO7N3rqsBAAAALAcbG43GQ2WHHBtGquUX3GGbqEwVyi6p&#10;4jZ0pb/q+KPS3lUrAADLiOacz4afFPPScijmwPRcOvdvlQcAAAAAANuRTqdz86IoPip7/O/p3onj&#10;Yaun/kEcN5vNd/RagDVHo9HYTw/BSX4Y0gfEYfqw6OH6Zq8GAAAAwNLS7Xaf6JfZNlpTI3bYPlHR&#10;ftx/GJTn+f+WZXn3XisAAMvL5OTknTT3/DH9Y4DlktuP80Q8yzI23gAAAAAAdhDtdvuB8gc+YPs8&#10;vgUjfYcR7yvq8PQ8z29dV4W1SKvV+tRE7yuaqgcjHhhL2dVfkyt+iRy9l+iY7yMFAACARbFly5a2&#10;jNVryrb4geyPP8rWqL5SMgzVkNNUvB9XuXOl3/nr1mTA7rHnnntilwDAdkPzz1M9Hynan5+WUzH3&#10;xZwosfEGAAAAALADaTQaj/d+SdjpaRjyHwoXRfHtugqsYXI9HF/xA+OHJHZpfay8Sk7zLq4emJtX&#10;NQAAAAAWgGyJg6R32a6w3RG2hzVsrKp4lW6bRPqw6jy81woAwHZno+ahQ8NX8nyltGVTzINxHsfl&#10;wP81z/Pb6RgAAAAAALY/XdnkH53u3YXjDhuNhr89cOeqBqxtiqK4v19q+eGIUMn90Kofnq+4PAAA&#10;AMB8aLVaN8iy7NOyJ84etjWs2ICLdB+7XJ7nP5Bhez+ltd0OAMCOQPPQtWPuCkdbydtFcS7PkZoT&#10;36I4AAAAAABsf64+au8k9REcZln2+Ko0gJhot9svlDN3cepIRhhxPVjbGo3GV1qt1q6uBAAAADAD&#10;Lf+3fJ7n32w2mxfZlvB/ujmMTbZUtkGcrjI/lKH6Q9W9qdooek0BAOxQru35SWGl7bn55nNFqPmR&#10;jTcAAAAAgB3AxMTEcWGbpwrfoP5DuU8rrSEB/H/0YBwfL790ONKZ9AOUZdmTFQcAAACYQlmW+0r+&#10;g563NpvN/iZbGKOhOHbovxoriuL70svVxE69lgAAxgPNVS/1Hw6k85iSt4viXA7ZeAMAAAAA2P6s&#10;X7/+HhMTE2fZH9DhFDldurjVaj1ExwCDNJvNe+kBuWI6RzJenOkhOz7Lsr2UBgAAAGC8WTZRFMVH&#10;ZC/8Nt1ssyLuMJXStsr+uFzl7z05OXn1XlMAAONFo9H4UzJvVaGSt7vkh52a5/ltFAcAAAAAgO1A&#10;lmV3kB3+Z/sBOhwp+wfyGc5QHGA0ekAeEy/LdNh/cCKUo1c5m3rYTvfvtbgOAAAArF06nc4tZT+8&#10;PGwE/5ebw/TldKT52HaGyjvt26r7jF4rAADjiX0ezVdneN6KuU3JO0SeP9WX+yoOAAAAAADLT0M2&#10;+CvSvZJRsq9QluV+igOMRo7l9eXMHTO8+RZymmWHU+V+qQfqxkoHAACANUa3271GURSvkz3wl3ST&#10;LeyESIvj+oXxxdKzJiYmnqWyG6qGAADGmDzP36c5a8qcpqztLp9XcygbbwAAAAAA24eN3lQLP0DH&#10;U+R0lfliq9XaVccA0yPncg89LOeMcipTh9MOqPQEpa+TAAAAYPUz0W63t8hWeI9sghO9maa0/tdR&#10;h+0Qcef5WHbF6VmWvcp/4FO1AgCwQmg2m+8LnyjmtZjjQprjzpJf9DeFf1PZs5wWc2HUXQq5Lc23&#10;bLwBAAAAAGwHiqL4hG36eOdhezzs/OT40izLnlZXAZgZPSyHemMtHiJLyZX8oMXDVv/154OrSgAA&#10;ALBqabfbt87z/AWyEfq2wLDRGfZCpMtO+LV/901p/g04AIAVhea7vTTXfTvmtggjbmme+6nmxqu6&#10;fM2VVefHMQ9ani+Vvmi5LfXp9YpPSAAAAAAAsEyUZblvo9E4KX3/EWHELZV7QV0FYHa63e6mZrP5&#10;8XiQ7FRGPFX9sJ0lZ/NBdVUAAABYRbTb7Z1lE7x3YmLiJK/9Sqr+8CZeOjstQuc59Oac9LSiKPav&#10;GgEAWIHIx3m45ztFK3mui3g99x3barWup+MBNP89VU563zFP6y1Wmo8dtiUAAAAAAFgmZM8fbDs+&#10;3WyzlFXZ95Zt/l5pgHlQluWj9fBcEA9SOI0R94MVoR7A8xV/uKrxF+0AAAArn3WdTudaeZ6/VTpt&#10;2A5Ij/1S2qqN0ZPa7fb/1f/9wVdRA8CKxv6N5zpFp0jz3zbNk+9UfBRt+UhfTedNpS1abq927tl4&#10;AwAAAABYJiYmJm4jnZfa8hH3+w/b5bVt/rBeDYB5ogfpyc1mc6tfpvnBijBesDnuh8zH9V9f3r9X&#10;EwAAAFYinU7nFlrXn+V1Pdb6WO+VPXAc+Sp7Qp7nb/Hvv/VaAQBY8ZSaC9/veU7xKcqy7FKF0yIn&#10;/LMxX+pwSVTPt46z8QYAAAAAsEyUZfkm73fEu49U9g8cyi7/abvdvnZdBWD+5Hn+Qj9Q8XItQj9g&#10;6cPndD1w36yrAQAAwAqj1Wp9Wsbl72xg6rBa50Ne550W679f/hZF8SGl33fTpk03qxoAAFglaD7c&#10;1f9d5jlPhwNymubJGX/LQfmfjXlzqeS5t56f2XgDAAAAAFgmwg+I9yERd2gb3yqK4uC6OMDC0IN2&#10;Ezl4p8YDpqS+4zcslblC5d+kfJxBAACAFYCMxZvKaPzfLMv+7rVcSQNru49tA4RkE5ymtf4HSu9K&#10;TQkAYNXhjbd6kyv8nP6cqDnwVP/YelVwGlSm+o83Rfv1Fiu34z960Lm/oWMAAAAAAFhisiz7vG1/&#10;RafY4uETyE/4mYtKAItj/fr1B+qh6m++hYaPrXrX15tvAAAAMKaUZXnjPM//q9lsXuS1e9S6Hsam&#10;8xuNhr9a7XXdbveuvRYAAFYvmv+eGXOhDvtzoqX58KW9UtOzHBtvcX7Nxf7jBwAAAAAAWFpuNTEx&#10;ccJ09rttcf9xnvQfOgZYGrrd7ncV9B3HcPx87BdykVenX6G0lyttnQQAAADjgdflRlEUH9U6/bt0&#10;/Q7F2h6SQXm59Lk8z2/vum4EAGC1k2XZLxRUc6Sd65gfpW2aO19SFZqB5fqPN0tts/G2PFRrpPze&#10;L+kef6vZbFZqtVoPV/pEVQIAAAAAViWy+64lG/DEeE8ySrVP8GLFsQ1hSSnkgP7Ujme8lKudz74T&#10;qPxqE85xl9PD+lbVa/WqAwAAwI6i0+ncSuv0K4qiGFi7La/d6druY63jf2m1Wl9W+SvXTQAArBnk&#10;eFcbb54XHXpuVJrD71cFZmE5Nt5CZVmy8bb0lPrM3hybrDqu5M/dyvP8vNm+XhQAAAAAVi6yA58U&#10;+xo6nCKnyx84pd1u31bHAEvONfQAftfOhx+2cET8UCqvisfD6bicFz+Q16xqAgAAwHan0+nsk2XZ&#10;62VE/nV4g82hlab7paOO/68oinvVTQAArCk0b95bc+EZMUd6fow5UnPjDt14c1uao9l4W2K63e5r&#10;vf7FZ62k6l5b8dnrM/2tno2b92oAAAAAwGpCtuA5qS2YKmxC+QLv0DHA8qAH7WA5HVfEgxgOibL6&#10;YZqeZdl3Nm/e3KkqAwAAwPZgotVq7dJut9+7fv36E/0yMdblkDfbVC49PqfZbB6uNf6GSi+rVgAA&#10;1iBlWf5v+DOpX2Plef7lutiMLMfGW/RB8/WF8rGeojRYAvR5v1jr5KVxf+Pzing8A143Vc6/57G+&#10;qggAAAAAqwLZ1q+TzXdF2H+WkgfscNmCfyqKYneXB1g25HC+PXVClVQ5JBGmaY7r4f2W6uzpugAA&#10;ALB8aL29zcTExH82Go0pm2uxPkfc67TKnaV1+iMKb1A1AACwxtE8OrDxFnF/1aSy5/Q1+unG21LK&#10;bXpul9P/Mh2veHQdN+92uw/T/XrYxo0br6qkzY7rnj+s1Wo9rN1uX6dXcvnQmvku39PpPq/4/F1G&#10;fbNvu5fSB5icnLyTnpuHhdTvW9dZi0L34ADfD98Lh75X0jXq7B2CPqc9oj++Vsfj8yrL8kp1sbFG&#10;Y/kg99nXYOn4unXWkqH7sWvcp7g/cez71ul07l4XHQvUr4dG/0Lut/safY40jYU71dWmRff0OvF8&#10;uJ6ud3OdBQAAMFbItvM3/P3I9l5I613fBgw7UHbru+oqAMtKS4aU/4q+ckbigXQ8HkrHI9+hyn+L&#10;/3wDAABYHtrt9s4yBN/baDROCiMxXZNjrQ6pnPU2f6VarwUAADCaL6uNt1DMo543Fc5p463Vat1J&#10;PtAlMfcqaUkU8/ciN9466tt7a3/uvXmeV/KxdP+6zLKyZcuWtu7ReycmJn7n6/F16Zq+ruMv2Hf0&#10;fcuyzL9n9+y6SoXqvNb1ov9W0vcpcjnLdeq0d9dN9ZnrxpvKVX7t8Mab+nhP9eHPzgvpmk7y+bwu&#10;W9Efx9VOFXa73bvVTUxhcnJyL5fRuU7z+X3u+Oyl72rtPrguul2QjXFd90fX9l714xvuj/vi0Ir7&#10;Ix3u69Q9uUdddVp0Dc9O781cpXNVn7n7svPOO7+mbm5ObNiw4fZuQ/28JPpef2Y/UfZbeqUWhz6z&#10;u/l50/35is5VtR+fYaj+HM/0Nbg/up7n1NW3KzrvHvG5ql/bkvtR9dGfa/o5J2l/cZ3pxl6dfnTU&#10;c3u6J4fVpwUAABgrZOc8wWtc2HwOvXY5HqHWtn/IPrt6XQVg2WnJqPxsPIx2jPwgxgMaceepbBXX&#10;Q/wdxbdUtQEAAGAp6DSbzWtpnf1JGIVK64eRFpro/dab/xPd/1nAV0oCACTIpzlAc+r5qT/juJ1x&#10;zZun7r777kVddFZU54JoR4eL1lB/Frzx1m63t5RlOeCzOW7p+s8riuJkadm+Rsfn13m+HevT8Drl&#10;4/qF/YfTP9xUn16jvMud588jyqbXMazIjzKuq3Y+VDdZoXO8TOmXKTrtfY8+ur6ej4Hf+dP1PF79&#10;udBlZuuP++0ybkflzlF8yuab+ndlPWsnRL9DaTuq7/twiu7j41RlXa/m0tPtdjepL5/VNZ8e1+fz&#10;R5+G0xx3qPLnzrb5pntxhO9Del1zUdxDn0f1T6qbmxXdq6NU/qy0LbejrCpU3lalfVjHG6oK82Dj&#10;xo2TtsX02R2ntqrfh4lzxH2JY/ff112fM+IXq3+nqI17+/Ovm10uGjrPv0un6LzeQKvugfsV/R3u&#10;u8pW8eG89HhYrhf5blvP0a96pwcAABgftD7tqTX4bK9XXpNj7UrXOaer3PNUfKJXC2A7oAfzkTKo&#10;LooHUUkDRqXTnZYey2g70l9PUTUAAAAAC6YoigfKCHx3vISKtdZK12PHVe4SGYtvabfbt6mrAwDA&#10;EPJV7mHnWtH+i2PLacq7T6/U3NDcfEHMyzpcMrk9tb3gjTf/t5nXA13Tr91WrBURd6hr90vyfXs1&#10;lpQ9dO4jfW/TdSpVvWZ9ui7fR/UerrxqU1SHlVw2vYZR8mdXX1OEvy7L8sZVozVq+2QFA/c55Dbi&#10;HD7W2vt7hQN0Op2n6zP5XJQb1S+nRdx98rGeqQu73e5d62Ym5V8/RXk/S/ur9H4/Qk4P6VoeUdVe&#10;YmQvPFb9+az7Gud0n3ysfn9T532Lwrcozc/SJen1uazSqt8ibLVa16ubHED5T4triHpzkapG++7P&#10;G3qtzYzK3UHlz5jtfL4G9fkJdbU5oWfnX1THX9k95bOKc7ldx3W/zlfctljcu+85L/Idqp/H6J5d&#10;v2p8idF5b6/+vsh9re9fFUZ/o68OnS59yJ+z0t6i/l3sdPdTTVX5cX2jFHkqd6rO5/8mnPIVrQAA&#10;ADsa2XX/4TVN0SnrmNMcah37vcosydeIA8wLPXhP9gOaPpyhMNpCflidJsPUfyXIj1IDAAAsgA0b&#10;Ntwwz/PPaE31X8tXa2ussQ4j7rXXa7T0wWazec+6OgAATIPmzmrjLfwXJVVzqtM0j85r400+T7Xx&#10;Fu0shaK9RqPxW2nkhsZc8eaTrut0X5/bTNcOx3W9v9Q1LOnLcrV/V7/0j+tIzx2h77XK3bGuMoDq&#10;+g8/+/XnKrebStc28BWW3nhzOUVH3vMILfVvysab0b26i68t+qekgfpOjzyH7ofjqnOq6n5G8a/5&#10;2iN9lKI91482Vecc9f9fdbxkqM3nSJel/Yx7p/5+b/i5UPrT3fcoF31VOevxvVJTUZ0XR/m5yuXd&#10;L32Gb1cTs37168aNG2+lstXnaw33M0K36VBlj9HYmNNv1amtJ+p+XBD3SUlVG9Ge00JKe3u3271L&#10;r2aPTqezj8+X3mcd+6/qf67wHXWxJUF9vYV0kp/R6KPjcd7oZ/RFfTjEm/R1dY/dM5xn6bCqE/dy&#10;lKKs4t/stQAAADB+aL09yeuWotX659CKdUxpf9fx/hLADmGdDLZH6kE8J4ys9EG1MRZxK4wwGeDf&#10;LYriKkoDAACA2Wlp3byF1s9vaW29KIzDdO2tDcM4Pk1lf6Ay/pquphsAAIAZ2UnO9zM9j8Zc6nlV&#10;6ZVPozl4XhtvZVn+ONrR4ZIo2nJ/pNsrvijkx/3RbVrht8VxfR8e0iu5eHSuG+geXqTowLX4Hsc5&#10;41jr18iNN7FO/fz3tI9Rb5SG86OOPuc367i/aeO+xfWHRtVzmOf5tBtv8by4rMNQ1PdGRxwP58d9&#10;8HGcKy03HE/Lqu+XSk/S8WLJ1A9/9eblik/ph/Iu13W+oiqZoOvaz/cvriGV8i7RWBj5tZOtVuvA&#10;uCfzkfslzek/09Sng0b1y21Euor1030dusa9e7WnR8/QfVT/smhLSQNt+9ihj1X2rHa7fb+q4lQK&#10;5W91WZ87aWOb0j/R6XQ21+UWjNq9mXTxcL9Cvg9Ot3yssp9TvCH1UV/OUNAvE21NpziHPns23gAA&#10;YCzR2vZmrVdb0/U35HXMUpnv1cUBdhwymL8SBttcjDBLTssRbL4BAADMjIy9+0tv88up4ZdHsaY6&#10;3aHLZFn2Or8ArKsDAMDcaGrurObSmF9jrrVDrnl4Xhtv8nVuGY68Dhet6EvM+Wp70RtvauOPCkb2&#10;0edR/gW67uk2DObDbdTnk2Kt0nE/jHNH6Humz2G6jTd/JZA3EX4T62G0M1e5jq7JGwL9r5v0b5mp&#10;zS+5reiH4yEfh7TOzrrxNh/FPUnX+Dhn9GU21f3cJj1cxwtG9V/k+1+3Vyntg/LOrgoOoXtZbbyl&#10;dSL0Nel+n1gXHUD37MCF3jOdby4bb7nKfiztU8TjOL3nDv1sqF+zbbxlOn/VruJTlLZX65NKnxY9&#10;0x+Msjrsh76nei4Wtfmt67uj9CdfZ/Rpun5byrtEeqjiA6gfZ4zq43SKfNVj4w0AAMYOrffX1Rr1&#10;45nWs3od3k9xgB1Lq9W6gY20MOiUNK0i36GM2u8qzo8TAgAADLFx48aran39ltbW072+WukLj9RI&#10;VN7leZ5/VvKLWNZVAID5U228Dc+zlvyWT8/3P0+88eb27LTrcMnk/rjNer5fFGqnv/EW8nHIx41G&#10;42/NZvNeOt5Jmjeqex2d5yT32f6f1zIlD5wjDV1O923ajTejMp9yeZcdbm82uZ77oboDXxtUluXj&#10;dU+r/zyyXC6k7L5UZkk33tSPrar7an+eit++3W4f6fOPKjudop9FURyh43XSfPF/Ej5H/b/Y1+D7&#10;GtedXr/SR268+aWUVJUdvnduT9d3seo+qy7eR+kH+lyKzkt1H+ey8bZB54jy/WuJflrOsyLN16E6&#10;s228bY7rVHyKnB7X5bb1bH1c8WlR/l1cPr13EVdffr3Q/3rz5rLa/WO07b4oeUapzHkKp6D7wsYb&#10;AACsCjZt2tSV3fWrmdZF50n+2md/gxDAWHBDGXUnzGSEhbHmBzgxxr6nB34PxQEAANY8ZVleqdls&#10;3l1r6p9j3VRy/6VJuo46bLfbv1Sd3Xq1AQBggWjqbfZf0Fuedy3Nsf5qwnmhdm6Z+jyLVbyId+g+&#10;eqNG6YtC7Uz7H28h53kzQvfmIB3PG/X3ae5v9FtJVXsOrTh3hC6TzbLxpmv/VLQxU99HyeX9uaj+&#10;mToeQO2+UOe/PMo4DEX/pSXbeHO7qneo4gOonXMUjKwzSm7HfXMf9Tk9V2nzQvfiQb6fru9rcBjX&#10;67ZVpJKOZ9x4c530fkXcUt0v276pq1To2pf1P950vmpDy+WjT8Nyet1eFfd1qF8zbrzpOTnac4XL&#10;63CK4lz1vTxXaTOitrZGH0ep1WodUxedFzr383xd0RclDYw9y+2nxyrPxhsAAKxqut3u3bwezrSW&#10;aT08oyiKByoOMD7owX25DTtFRyqMtVQuL2Pz6+12e4vKAAAArFm0Hv57lmVfiBdA08n5WnMvUvjM&#10;DRs23LCuDgAAC0TO9dPrF+X9uVbJ1Qtrzbfz3njL8/yWduo9X+tw0XJ/3Jd4Qa/+fkzpi0J9m3Xj&#10;Le6H1qbf6XheTE5OPlLr2qWK9l/+R//DZ4xzR+j7pXPNuPGmNu+lctVvVkU785HPpTambLwZ9e9c&#10;9yFtO/rmvutzXer/eJuy8abP9lWjriv6MSyXdZ5D1f2OtLvS58Ruu+1W6pq+GJ+Lw7h+H8c5Hep5&#10;Hrnxpvrviv6mfXFbcey47vnACyylHRj15qO6j7NuvOkz+bHL1uX7/Ur75NB5jjtd8cNUdUOvhdF4&#10;4831LB1OUVyT8/VZzLrxpnNujfas6Jeyqrh0umw9/9fpnNHYe7zu9za34/7U7VTtRv+sOE/EVYeN&#10;NwAAWNVorfup18SwB4bXNB+rjL9FAGC8qP9K/xeKDjy0qeLBjmPHbezKKL2ZjgEAANYUk5OTG7R+&#10;3jXLsmO1hl7kdTHWSochG4d+iavwbyr7SsWvVzcBAACLRPPst2Pu9VwbPoqleXreG2+i1JzuH20f&#10;8IUWo3hxXq8FlyltUeja5vQfbw51Lf5ZgZcrnkmzsvvuuxe69i9Fnx1GPO5zhCreD32/Z9t4Mypz&#10;XrShwznLdSzdw5Ebb2rvwdHPVMqq+q/zHtArOYjSl+w/3uQX3zSeQR0OlE+P0/SQ75/q3kTpc0LP&#10;9tX12Q7U9z1NpWJVntodufGm6z47ykV9h64T99LHuq6BjTdd+3J+1WRb5X7uvrh8XEvIfVKZfv+k&#10;bWrzb3meP6JXfXrU76PTNoY1dL7ZNt426LzVV5y6vahb96mK+x7p3r+2Lj8r3kxVvW/EtTmMuNuL&#10;9lW0ryin84z8TTmls/EGAAArHtk8/6518KJ0bVTywPrldVdr/dVdHmDskHH1Qz+oMxljfrgj7nK1&#10;kXemjPFbKA0AAGAtsElr38Nk1P3Sxl0YfvFCJJXzVOZXKvsR1VvQ7+wAAMD0aH79tufa4TlYc+95&#10;eZ7/W11sXsi5/6/U71mMoj9xrH4t6cZb2naqyLNqn+3/lN6QZqTdbj9ZZae0FWtdqshz6PVQn8Ws&#10;G29q5zx/VoouSKr7940bN95G8QH8okWf289HPQv1Z7lXr+QgqregjTed6weqew0d93EfpGPinoSG&#10;j4fl++1NtLIs57TxpnI3VvmTfZ3pvUyutX9Oh2p/5Mab2jjb+dGG6/o4FO2r3Hb7jzf1deC/Bh1X&#10;nd9LH1Hel32f3I7luNI+VVWcA0VRHDyXfruM7vGnFZ8W9eercZ90OHDfUqmtL6qtOX2teKfTebaf&#10;BUX7chvDn8twvseeNPKPodUeG28AALCi0Tp6Ja1LX/D6HBpe17xWqszXqwoA44gM14P8oPoB1uGs&#10;RpnlMpac2uNlyN5caQAAAKuadrv9Mb8Y8XoZ62ash2EI+iVIlmXWU/0X8HVVAABYYjQPV//x5vk4&#10;5PlY8/Bv6iLzRnWXbOPNcv8irvVju/3HW7ou1fflf5Q3LX6xoXXrBzO1G4oyEdbr3qwbb+rLi9yf&#10;uZwjlcv7GlxX5/m40qYgf/YF8fm7nJKq0Gu26izZxpvlOmr3cYoPoD48P849fI9GKe6Fpb58VGmz&#10;onKvdr2oq6SRijx9NtN91WT1H29xfl9TSNn9tOH/eFPasm+8+dwOVf4M9fNWzut0OpulR6nMo3QP&#10;Kskm27mqODcm/Syk7Sutf/0hb+jpmvfvVZmK8v17vqcqOuUarWjHcV+z+nlXxWdF7T7bfYr7P52i&#10;7Qg99iQ23gAAYFWidfTOXusUHVjDY32ztG59SflXrioAjCO77rprS0btqTb00odYWdPKZcI41EN+&#10;prSv0gEAAFYb/kv6Z2qdO0XrXv83PWwApkaf4yp3oozD/9WaelXVW9erDgAAS43m4GdovvVXKQ74&#10;Lg41Xy94460oiiepzQsVneL/LETpGqG1YbtuvFleq3yPFF6q+3Ww8ktpgHrT7ViX0+HA/RylyIvQ&#10;51D9WTfeVO5mLjtT29PJfdLn6nV25Mab8l8Q/Y72Xb7T6TxH8Ymq0BDq84I23uq+LHrjzf1zvuuo&#10;7llKm5F2u31bPUPnu/xs/Y7z6n6P3HjTuav/eBv+zEN1n87pdrt369Xo0Wq1luWrJnVdt1b++XFu&#10;3xsdL+U366jZdQ9VP85J7116vTrfhZKfl6YrDKNxcjf161yX1+G0cr7P4WtQnVk33lTuetI50Rcl&#10;TavIj1D9tdh4AwCA1chOstVO9xrtddXrlOOW11gfaw28WPbKs+ryAOOLnMz72XBTtHqI46H28Uxy&#10;WZfTYPBfft1aAgAAWPFoXbuG1sWnSGd4fQwjz+ujFetfnXZCWZZvmedfXwMAwAKRk93/76mQkqs5&#10;Wc74gjfejNr4loIpfs9CFOuEpbXkig0bNtxL6QtGbcxp4y19QRFrmF9SKP0N8vueojVr31ar9RCl&#10;P0X38vtpPx2frf00dPtz2XjTeW+mc1Xn0OGcFX3zedTGyI03Xc9d1PafFK3Kxjqta35sr8RUduTG&#10;W1yT5bj6MevGm/pb/dV39Hm6tq3IU/mRG2+6j+9zW4r2+5HK51D+O3ql/z/qw4ELuWd1e9NuvCn/&#10;TXHu+n643t693KVDn9uD1Y8PxHPoe+BxofjnNB6eVhcbQLbddXXdHicXuF+z3Xcr2tZz+Valz/Z1&#10;4/vGtbt9h0obqTh3hD6HxMYbAACsOrTu3jfWx1jPrFiL6/iP6+IA442Mwt1kgH85jD0/wDMZfVb6&#10;0NdG3+9lqM35h6EBAADGEa2Jr9N6drTXNq9xSuqveaHI09p5geLTfi0RAAAsPZp3X+R5OHyRmJuV&#10;5fl5URtvmteXdOPNCv8qz/MvK33B6Nrm9VWTvkfpCwvfK0tpv2w2m+c6L0mrykfZUW1bkReh68xl&#10;403lqv94U3Reiv64f+rzyI03o7yvR7n6eo7asGHDnnX2FBa68eY6shFGbrxFe3FvZlL01aGei9k2&#10;3naSbfI9l1d8VsX5db+n+4+3/aR+H6Iflj8jXcdfdb4p32iz0I03t692p914073blvZBx//odrtL&#10;vvFmdtttt7Ldbt9X13FfnadSq9Xapc4eQPfg7brmY+K5jT46PkrR/yjn61D6emla9Nl/zuWt2e5t&#10;nDtC90ti4w0AAFYdWo+OjLVxeC1zaDtG6/Q9qsIAKwEZfc/WA32xH2o/3EqaUX7Qw6j0seNq42I9&#10;/DfUMQAAwIpiYmLilloD362w+krJWOPC2PNxSGnfb7fbj/XXNdfVAQBgO9Gs/+Mt5me/gI5j+SKL&#10;2nhT20u28Wa5f7GGtFqtZd94i3Uqzul743Tfm8hL17WoE/308UztD5dx+3PZeBPr9Nm8xOdWfF6K&#10;65COmGGTpNp4U7Tqm8pOu0lnxmXjzXWkberPB5Q+Ev/XVZTVYf9zm07JZzNy402s0/keUxTF9+vr&#10;qe6v2vVPSHxfeSM3vZS+5BtvurbPp9cW90Xl/fXdV++V2n7o+bpBnue2Bz+mfmx1X5Tc79dMn23k&#10;ObR0f30848ab7ne1QZbeg+mUtu/Qn5nExhsAAKwqZFM9S+vRFYr2116vkY4rPdar323ZsqVdVQBY&#10;Kchw+10YaDMZZ/HQj8rTw3+y2rmt4gAAAGNPnue38ktcr2th0MU66LiKVHG/4FD+94qieGmvJgAA&#10;bG80B+8uf6P6K9jhedpxzen/1Su5MLIs+5bbUnTRir6F1PZ2+Y83h17PRpVL17lIc9xpkZeWH1bU&#10;i9Bro65rLhtvXm//c7b2R2noXCO/PlJ5X3e+or6Oi7rd7oN6OaNRO0v+VZPRXnpvZ5LLWa4nHaq0&#10;kZRl2X/edTirkvs13cZbn1ar9VLdi5fqml6qz+fBdfJIVHbBv/Gm9j+n+EYp5Va6rhPc33gu4p5Y&#10;qvNj3dfr9oouL7oHe9kW1DlPlfpjIfqiIgPxURrOdzsKZ9x403nOSM8zW/tp6M9CYuMNAABWE7tp&#10;XfxauobFOhmh12it2Qf1igOsIGRs/8oPcPqAz0c2/upBcLLaOlxpI3/MGgAAYAyYaLVa1yuK4qR4&#10;waK0SmHYWc7T+na5dFyWZVeragIAwA5Bc/Et7XMoOkVO98ac4gum0WjsF+2HP7QQv8hyvZDXE7W9&#10;ZBtv0eZw3PnDivwo49Brm/PStFTDbYTiHBH6XmltnNPGm8o+T/dgm6IDbc4knyc9l//bXPFh1qvd&#10;b0TfVe7MOn1aFrrx5jo615x+4202peXUn2k33nS+I6PscDhKkaf7MOvG23xQH+f9H2/ui+XPTvfo&#10;2kprWhqnX9B1nej2nD987yJN9X6t403SctCQmrqu1+t8x7ov0Z/oh/vgeORFP6dT1LN0fQ5n3HjT&#10;9Z2hoF9nJkXbEfqeSmy8AQDAqkHr0Le91qbyGhWhpbXvc7IHt9RVAFYUe4RRqfi8FAMg4rVh+v08&#10;z6f9bn0AAIAdQOnvA8+y7Khms1mtWTbklN5fy3xcr4cXah37koy72/SqAgDAjkTz8S3rF9pT5BfR&#10;i914Ew23o3DAt3E4X7mdWFMc6nhJN95GyfmjFH3w2uZ+xXG93l2gNdFr3ZcUv3ymdiIvQrelunPa&#10;eDP67L6hYKDN2RT9dl9V/4277757ofQ+Wstf4H5EGa3bs95n9XlFbLz5t87U9jHD932mc0Se7skO&#10;33iz3J/6OfNnU/32mePptcRxlEvzdB2/Vx1v2i0J6sNVazvwPJ8vpKy0D79U/pf0WVt/TvMcn07R&#10;b0v1HLLxBgAAMAe0Nt9Y6+8F6dplmyDsAkvr3oWy9Z/aqwGw8ujIqP14auzOR66TGq+1vq68kd/F&#10;DwAAsD3R+vZA6T1+GeIXFkrqr1eOh2Hnl0LK/0SWZY+uKgIAwFigudm/vzTgg4Q8ry/Fxlv9wrzv&#10;Dy3EL7LcT9d16HVG/fO3gtxeeQtC9adsvPk40mItGyXn+/44Hmudy/tateb9h9IrlH6+gin1Q3HO&#10;CN2m1so5b7zpXAMbb+k1jJLz4z66v16fdb69lFexcePGqyrtqLh290fXdONe7vSojRWx8eZ24/p1&#10;OLLusCJP92Is/uPNoe+N5fpxn/zsRbrLpfk+dn4c69yvVp1F0+12N2kMfs3PSXoPfZ5Ex7Zarf7v&#10;1uszuKf6cEH0RUnTKm3T/Vc4p994U3RWRbkIfQ0SG28AALAq0Fp/mIJqTRqW070Ga01+dlUYYKWi&#10;B/nR6YM9V7m8jUuHHgw2BB1acoCP2rRpU1flAAAAtjt+0bJ+/foHap06yy9O0rUqXfPq9D/4x/Vd&#10;p1cbAADGBTnc9/A8rugUeU4fp423WF+ivvut/j9T8QWh65uy8Rb+VnqeUUrLux++VwovVn+eo3x/&#10;5V6F1r9l3Xgry/JT7oOic1b0Pfqvz+frmzdv7mzcuHFS13BXX89Q/qrZeGu328/3PVZ0QDOdI/JU&#10;byw23lxHdc/Tffur+nSe01L5vvkaHVpOc930WPmn6x7fXekLJdPc8Ar15TfRrqX0Kozz6xx/z0d8&#10;Y4/Sz3Q/Ym6YTtF3qy7LxhsAAMAsaI1+oNa0c2NttmIds7ymai0+T2v0HlUFgJXKzjvvfHs9zCen&#10;D/tclRqtPo4B4mMZ29+W+n+dCAAAsNyUZXmlVqv1cBlyJ01nxHnd0rrnF0N/0Tr1YYnfcQMAGFPk&#10;cF+goD+fp/J8Pi4bb7HGpHFvQKj/S7LxVvtdv5Q+XOvXM22KpH1wXekS6SnKG0DtnD9bO2mo8vPa&#10;eBNqfup/cE0nl6uvtQqj/1q3j9R5j45jl7P0+f9s1113ndXnVN0VsfGm637+qPZmOkfkqe4O33hz&#10;eemP0gE6/qfJyck76l79wX2MfkbcZeMz9nHczyijseP4TtJ8aajNN7g9S9dRhX6m0j44zRvDvSqD&#10;qI5/N7Bffjql+fU8wsYbAADAzLS1nr0n1v1Yk1K7wBplfwGsSGQMfzQeeIep0ZYeDyvqhJwWdTxI&#10;1O63+c83AADYHmjNebYMuMP9giXWqFiX4thrk/OLonitwrv2agIAwLiiuX3ajTe/6B6XjTcr6oWP&#10;VPtDS7bxpvZe3sup8vbX8SnDfY5zp2ug+uBNjOcqPgW1c36UG6Xh9lV+QRtv0a+ZzhUaLuPjYTnd&#10;fVG7/g++WVGfx37jTWl76Vw/mWt7oeR+jMV/vJVl6a+O6tNqte6gdqrfcIm+ps/nKDnPZfTczunz&#10;TdG5XuZnI84XUtZA6DLS/lWlBKU9SfmXuEx8xtMp2rPqeWS233h7XtqHtP6w0nIO6/6y8QYAACud&#10;vb2mxbqV2lOOW7KzftTpdK7ZKw6w8tmkh776OoV44OsH/e8yxh6ivLN9nObPJJezkW7JYD9Kxja/&#10;+QYAAMuC1qp9tE69WLrY64+l5OoFheN+EVKvX6dqTfp8/ZI2ryoDAMBYozm8/6Prw6o3BcZm4y00&#10;5E8tycZb7Vf1N96M2r6m0k+LdS6Vsqvzu57Cv+n42lWlhDzP36Wy26L8KEVehF5b1Y95bbxp3T3F&#10;fXEbqZQ3b6Xt+Nlot9uPUfqsqM9jv/Gme3tT319F56VoV3V3+Mab74meq4GNN6O2fi5Vz098hjO1&#10;XT+3vvff73Q6m5U2F0rVe4106Uxt+9yW2j7dXzWutAH02X48fc6UNK3SfI9DhbP9x9u+vgeuF+dQ&#10;8khFXoSuJ7HxBgAAKxqt0T/ymum1SGtuFaZrouJXyJb4v15pgFWCHvbTw8D1w27JsPPvANxDaQ9S&#10;3jnOS6VqIxX1LZfTgPq60qd8dzoAAMBCabVa18uy7KlaYy5M15xYn3zslxQ26rSWHVeW5ay/AQMA&#10;AOOF5u/t9h9vIa8f6fF8FfW9HmkdWrL/eNO1Dmy8GfX9oX5p4Xz7ci4boeV1UHpWXXwAraGfdr3o&#10;7yhFXoRuT/Xms/HmFyzV77Ip2u9XHM9VrjPcV137VxXOCfWZjbd5oj4u6D/edG+O0T27vo776Pgm&#10;vra4Z7M9d5Hv8/teK21W1N8DYiy47nTtO91lVPYFOp6C0pdt40226L7qZ78PM7UfeRH6/klsvAEA&#10;wIpF6/odtfZUX+fsNd5rocNYw3ys/LN6pQFWEXLknhSGdTzwlozDTztfD/5DbMimeS47Ss5LDUnH&#10;8zz/gYzMKc4iAADAfGm1WrtqXfl5rDWx3kTc8prllxta356gNexGvZoAALCS0Pw97cab1wCFi954&#10;i82OWEuWSm5Pbf9Sa9GCfvdadWfdeNu0adPuWu+OiL5H2XiZoTZ+qvNfo1d6EOXZz5vxutN2Hfpe&#10;qb15bbypfLXxFr5m9M/xucrnT+tbejbYeJOSz2YsNt5cx7aXjvvoHt5Eqj43HfbLRnxY8YzUn/Wc&#10;Nt7KsjzKdWbrs8/rdmVHTrvxNlPfUqXlfH0KZ9x427hx46Tuzft8/tnOEfkR+tmQ2HgDAIAVi9ax&#10;d8Y6HWtRrPc+9loq++OpVWGA1USn09lHRmb1w8d+4G3YOS59S9lXknaSkfgADYjKqNPxtPKgiXbq&#10;Niop/QoNoreoTFsCAACYD1qaJm6ptepQ6UKvNV6rHCpvYO2RLtd6c7DSW9JCfpgfAAB2MPI9qhfg&#10;lg6nyPO9nPNjFF8wWituFOtInGe68y1EblvnuKHi80ZrXH/jzeud2pnujxizPM+/Guug5bjuzzbd&#10;n/+tywxQluXjVOZy30MdTqvhe+J+qM15bbzpc7y51u3Tkn711+65ynWjXrSja3iD8uaE+rwiNt4W&#10;0sdoV/XH4qsm/Yy02+2BjTd9VtXGm6L9z3Km++bzWi6ne32p6yt9WnS+62gMbHUdtztT285zX9TP&#10;7b7xZlTuYbq358yln2no+yqx8QYAACsSra/31zp9udegsAPqtS3WJK/5/6X4uqoCwGpDD/uz4uF3&#10;aNl4lWH45LqIHacHqlz1tV46HKl0EMVxpLk9GcXefAMAAJgzWoueFoaZ15Mw0NL1ypKxdmRZliNf&#10;pgAAwMpB/sNnPb8rOq0075+h9eFuii8IrRnfSn2WNFwKea1qLMHGm++D/LBpvz3Ev4MlH+vLXgdd&#10;3ufVtb2vzp6C/bsoO9P1Rl6Ebld157XxZnQPXhv9mu0znU7peq92tiptzqjPbLzNE/Vx3htvlu+L&#10;+jJy4819df5s9yw+67ot66ZKnxaNDf/3Y1V+tj5Hm+12e4dsvBmVPXy2c0R+hPV9YOMNAABWIoXW&#10;10NjbddxpTj2uqS1/EStc7epSgOsRjQI/l0P+VY/9DZY/eA7LqP7acru/8eA0h6u/CucH1LylLjD&#10;UORZrisj75VKn5NhCgAAaxcZYLfQOvRtrRt/j3VEyX3FmqU17PI8z28nXdX1AABgZaP5/LOj5v1U&#10;nv/Lsnyb4k1pPuykteVRqn+u4iPbXgq5f1q/lmTjTe3M+LX9Wi+vrDLf0Hp4qfS+ycnJDXXWFNT2&#10;k92mojPe38iLUPUWtPGmOgfrfNt8Trc10zlHKepEPd1XNt5qRbuqPxYbb66jvgxsvIm27uPb089w&#10;JkU5y/dZ9/s7Sp+O9SpzhMvFZxLhdKrbnHXjbba+pvm6Podzer/RarVuoD74Ga7quj8zndNpbl/3&#10;ddqNNwUztpEq8lWPjTcAAFh2tH69P9bm4TUqjv0HZAoBVjcaDF+xsWz54a+NUuuadZEKHd9fZU93&#10;GYVVudrYnFYuG6rPYSfZXwMGAAAwQJZle2utuYfXIB321ySvORH3WqLwXK0/X5L27dUEAIDVgOb1&#10;zyqo5nyHw/I64LzaV/Ffyt5f4YDPMoqyLPfTWvLMWEeUtGxyv1qt1nbZeJsPanu7brwZ3YtjfM6Q&#10;kual8E/tc6ofbLzVSj6bcd548/U9dz73Kso61GdwjuIj0WfxHLVdlYtQyTPKn53q7bCNN6PzfN/9&#10;cBvp+dK4w4j7vuozGfm7Nzo3//EGAABjSbvdvrZs9BO8joUN6HisW5bWo211cYDVjQbD/WQEbvWD&#10;HwPCBqzSpjixGjz30+C4IspZSp5WwwPL5WU8/p/yAAAA+nQ6nVdozTjK648Va0ysHQ69pmhten+e&#10;5w+rqwEAwCpBc/ttNP+f4DVAhyMVPkU48n7xLf1Q+l/5GCPlPJU/wWVjPRnV9lKp7hcbb0Jr9jH+&#10;rGb6TGeS61rui9p6q9LmjPq8IjbeFnJvks9mVW68Wao748ZbjGcrnpGZzuVyqrdDN97EVXVdR7i/&#10;oZn67fSiKM5TfAo696y/w58qyqoeG28AALCsyJ54daxxsd4pub/meU3WeuR/zAFYG2gQXC4jsG+Q&#10;eVBooHyrlzuIBsfDVPaCMHSjzrAiz5Ij3TeKFV4mA/K1rVZrV5XjBxQBANYu670WtNvtt2jNuULH&#10;/XUj5LWpXpPOUPgelZmsagIAwKpC8/1TZ/ItQlHGoY/TNWOUav9jQMNtLqXcvta2Hyo+b3QPVtvG&#10;2zfinP4cHM5Vrhf3oe7DAUqfMyrPxts8UR+XdONN9+y5cc9mk68prsuhPoNpN950rmrjzeeNetZM&#10;53LeGGy8mV11n7/jvtf3rerbcN/jPCpzvsIpXyGregNfNTmbopz6zMYbAAAsG1qfbqk1rfq2vFCs&#10;cyGtuxeo3G3rKgCrHz3wh4fhFwNDx2cWRXGLusgASj9IRptfgk4x6kJ1G/140m4lb8apjYcqHwAA&#10;1hidTufmWnOemWVZtTYoqb9G2BhzWB//UWvOh1ut1i69mgAAsBrRXP9U+yIx/ytppFzGocvMR6nD&#10;P9zmUsrnajabf1N83ujaVtXGW7vd3tnrvM870zlnkuvVfWDjrVby2azajTfVHbnx1u12Nynvoz6n&#10;245wtvM4X/XGYePNFOr3h3W/f+fP331L23U8jn190tHqY//biDSubqM0b8j1y6X1Ryny1Wc23gAA&#10;YNnQ2vaqdF1z6LUu1us6/qpeaYA1ggbGHWTM9Y0+y/E8z/3fBSORc3z/YSMxldM9sBxP2422HdpZ&#10;UPwhKgMAAGsEzf03k34Xxlco1ggVqdYPlbnA61OvFgAArGY05z811oVYC4YV64SVrhvWqPJRxqGP&#10;Zyq7VHL7WrvYeOuxszcn4nPQ8Zzl8pbr+rlQH1blxpvvz0LujUPVX5Ubb5baG7nxpvt1Yz+T8Uw5&#10;nMs5XEb9GZeNt4pOp3OLsiwfqet5b1yTkgfuhUOn61w/UD/fp3LWSWl+Gk6nyFc7bLwBAMBysVO9&#10;Ng6sabYTfFyvZydL+1WlAdYQmR78Nw4PDKV9ctOmTd1ekSl4QD1Iht/ZLh9SejWYIj6saDtCtfF3&#10;6RHK20kCAIDVSavZbF47z/Nvao04a3iN8HGsC1pXfqOyzyqK4squCAAAq5/4jzevBakvkR4P+yrS&#10;RfIjfhPy+pFKaZe7zqj6ofTY8aWQ1jA23sTk5ORGXcNpbmOh97e+D2d6k0LHc2bcNt5Uf8rGm2jq&#10;XNVfhis+ZyWfzVhvvMnme27a3nyeAZXdqnt2iOID6H7deCF99D1We2O18ZbQ0vy3u/rx82h/+L5Z&#10;Tputf9Mp6qnPbLwBAMCy0G63Px42X0jJ/bjzdHyNqjDAWkPG3svDmIvQxmSr1Zrx6yBlID5Q5fyf&#10;a9UgivrKmlEun55P7TxD9fdXHgAArDI0x7/Fa0o691s+jvXG6VmWfbauAgAAawitB9V/vMX64HUh&#10;XSciXutYHb9548aNz6yrj0RrysvyPH+zfIwTtQ716yur7484jPNG+mLkdtR3Nt5qdA0P8XlnOudM&#10;qu/DKxWfF+O28ab+jNp4G2h3rko+m7HfeEs/+/k8Ay6r/hym+AD6bFbjxpu5q67rYF+bz2E5HvfP&#10;cc9hPudsfRylqKP6bLwBAMCSo/VlP+m3sXaFlFWtQbYnW63Wl3ffffeiVwNgjSFD7joaJL/zgIgB&#10;Usdn/R02GdUPthHoOjHIlDxSaftRPpH/y+FaKgcAAKuAdrv9AK0Pn/Mc7/l/WF4H6vD3mv/vo/Jb&#10;6qoAALBGqP/b4xexViRrQ/WiOXwGh9KflHaDuuqcUPs30/pyH53jw0k7frE/sB6p6KLltnQeNt5q&#10;5Cc+RPdjxnPOpPpzWtUbb2k5x2drP/L12Yz9V036+fF9m8t1pXJZ9We1bryVGheftdTeZ3WPPqu2&#10;TvW9SvsRqp/Jt9dz2H0U/048i6mi7ihFnuqy8QYAAEuO1rDne71K1/xYexw6T2vYQb3SAGsUDYT3&#10;ejB4UHiw2PjTwLhEWTv3SkzLTqp3fxlyZ7heDDSlT1E6CB1XnX6aQxnYZ+ucbL4BAKxgdt5552tq&#10;fv83zeeXen6PtcXriuMRSn8tiuL77XZ7tnUGAABWL9f2uqCw8gcsH4fP4HSHWlN+n+f5HlWNhdHQ&#10;uvOO8D2i7VijHF8Kqe9ndzqdfRSfF6q36jbexITu7/vt8yk+L/lzcZ91/hW98eZQ/Rm58abneeA/&#10;3lx2tvYj38+ZwiVDfVyWjTdFZ72mYdX3bDVuvO2h/v/U7bhPvj+Op/L1RZ7CK1qt1mtUb6JXvSJT&#10;mTNdVvF+nyIcpchTn9l4AwCAJUVry020Ll2q6MBa5uNY07TWvlvH6VoGsCbphPHngeFQg+Mfc/0P&#10;hKIoDlL5C1xXhyOVtl0bk/00D0hLRvavlcfXTgIArEBkeO1XluVxntstz+sRV3Z17JcVKvMmrRv3&#10;6tUCAIC1ivyHa9vnSNcM+wapnyD9QmvHjesqi2G9/IyPRtvRvkPlLVrRnvyZj+h4Xqhfq3Hj7Z9a&#10;rda749xzlc8fvqHqr+aNt9vqHp+Utjlb+5GvemO98dZut2+j+3aiolWfZ7uuYak/q2rjTdezl+p8&#10;2/Xcn3ieHLrdNN3HDlXnvF7tQXS/z3CZkJIG+jasyNM52HgDAIAlRbbMG2wveq3x2uV12oo1SvGz&#10;ee8D0KMj4+7yGBxh+GmAfKjOnxUNuIdpUFVt6HCKIt2DMIzKyIvzOU+D9vdlWX5S6eyIAwCsDCa0&#10;hhyq+fv4WEesmNcdt0EmXdpqtQ5W+bxXDQAA1jLNZrP6j7dYKxwquVo/6tDfiHHtqvDSsEnn+4ja&#10;3ZauV0pftKL/EhtvNfLpDvG9VnTgXDMp7oHO/5vJycm9lDYv1Odx23ib9nnQ+Y6Mtuei5LOZ68ab&#10;N4eatabdKFIfl3Tjzei6vuZrc59num+j8nVfVtvG2108ntzG8D3xcaQ5dJrLauw8pqo8hM7NxhsA&#10;AIwDE1pbzlHYX8NibYq41r/f9IoCgP9r7X42ZtNBkuf5z+vsOSHj9X4aeKfHYAuFETlXuY7a+pr6&#10;dGUdAwDAeNIoy/Iemqu/khpaqbyu1C9mvlzXAQAAqJC9f+3wP6xhp11+xV/roktKlmXHxnksJS1a&#10;0WetiWy8Jejz/YOCgXPNJvdB5z5a8XnjTQ4/U4rOS66j+76ojTfnp9I9PEvp06K2Bzbeol4cDyvy&#10;1O6sG2+6nnvoeg7TOfxM2rd+s5LLXu4gumdLvvGmc38t+jvTNQ3LZdWf1bbxdoWCfv1hDffBY0+6&#10;meJT0Ln7G286nHO/VY+NNwAAWBLyPPfXJ3/Xa+yodchpXiu1/l1NxwBgNCCu4YHjARKDRwbf6TJI&#10;710XmRMqf18NsCvcho3GaE9Z85INa/Xpy1u2bGnrGAAAxoxut/ufnuc9x3vOtjznh5wno+y3RVH8&#10;R6vV2qWuBgAAUCG/ofqPt2GfIdYR+QIv6ZVcWnS+Y31ORRfkp4xSrHtsvA2ia/nDTOcdVtwDnXvF&#10;bbyFXM5S3Rk33sRBPq/bjzoznSPy9NnMuPEm++yJ/vwst205rnP5N8OmoHvGxtssfUzz1ReHc9p4&#10;02fxBPVhxv/6HO5D/dmx8QYAAGOJbN0nxJo8ah2q0/xV25MSAARlWb7VgyeMf4dKe7uysl6JueGv&#10;nZSxeIHbcHsLNZJro/NLOt5VmlcfAABg6ZmcnNzYbDbvIf1Cc/tFnqtDsW5Yyr9A68cjFvI1UQAA&#10;sDZoNBrfsZ/g9cN2f/gMPvbLbekGvZJLi851c59D0eq8DpdC9frHxluC2jgmzj9XuQ96FlbsxpvL&#10;+/5Js2287eTzRn9dz+eY7jzJZzPtxtuuu+7a0nV8O9px2xGq/Utlm/13XbTPSth4a7Va11eb58+n&#10;Lcv3VJ/hDtt4K4ri8Hh+ptNwH+pnh403AAAYO/I8v6rWlFO9FqbrUSqn1WX23bRpU1dpAGBkiD9S&#10;Rt55Ng5r47wyLJV+t7rInFH9g1S3MgxnMzZnkuva+JQB7r/QWycBAMAOQHP69ZrN5nGxRnhuDkPL&#10;8ZivVeZQGWQP7tUCAAAYjdaKP3ntCMc91hTL64nWnWXZePN/YWutqtYyHS6Jov9ql423BN2PfdyW&#10;ogPtT6e4Bzr3itx4c5mQ6s668VYUxZFpHUvpIxV5up/TbrzJb3+er8V9dug6DiNNfXpHXbSP7tnY&#10;b7wZnes58/ksrPqad9TG23XV52Pdh+j3KA33weNFYuMNAADGDq0njw+bwevVqHXIaV73nC9b/+vS&#10;v6jO3ZUHABoQvwvD0KEHlIzfeW+8GRmz91fdWQ3CYcUgddyhjz1gFX+h0gAAYDsjA+ttmtN/4jUh&#10;1gbPzTG/12uFX268Rcf+EX8AAIAZkX3/p3QtCfvf8svtVqu1LBtvYpd4WeD1S8eLVlyH2j2x3W7f&#10;VmlzRnVW9cabNKX96fridH/2RVE8UMfzRn3e4RtvDl3HdRWfEfX3zr7X9flnPEfkqfy0G286b7Xx&#10;5rJpX0Ly9VfsxpvuZ3/jLcLZ5HKqt0M23nRvnu3Pdra+DvfBdSQ23gAAYOzQenJSsraMXOOc73Sr&#10;thWsM2XbvV9r73VVBmDtUpblTTwowvj2gFH8DMUnqgLzYycNxAep/tmzGYXDcvn63NWxQx1fovDl&#10;nU7nWkoDAIDlRXZR8zqaez+qdWFrzMtK74eJQfUdGVJXUVrhigAAADMhn2M3+Ql/8XridSRdXyz7&#10;I8pf1v94S8+7VLLPon4/SvE5o/KrduMtz/M9da+rz1mHU84zLKf73Iov6HdBxmHjzar7cBNpNjKV&#10;f5uvebb2I19lp9140/0e2HhL74Xjup4l23hzn6XtuvEW/YzPZDa5nOrtkI03zXHVxpuiM2q4D/V9&#10;ZeMNAADGCq0lr5Yuj3VoujXIa2/kx7rtuNO9jmmN+5zW4OsoPZcA1hYy1vfQAKgGRwwMHyur0Ssx&#10;f1T/gRpYZ7stS0lV+xGfj1xPxvilCu+pYwAAWCY0bz/Lzn86X4cBFekynI7XuvGmTqezuVcLAABg&#10;duQfvC/WFoexvvjY64vXGa0xy7rxlp5zqVT7KvPeeHM/fB8sHa+ajTdTFMWT3J7bjutU8kg532UV&#10;3+4bb6o7vPG2i/r6efd3Ln0PuYw+Q/9cw1w23jwW7qNrPj3Oo6QpinM7VNvTbrypredFOYe+Lsfr&#10;eku28ea2PYZUd7ttvGnc3knnrMZKtOl+OBwlX5PzZad+XnX9m/ED6J5XG29pe9Mpzfd9VDjrxpv6&#10;OuvGW7Qbn5P76zoSG28AADA2aE3bR2vU91K7wmtWxGPNtaKMqk1R1PNaKr1648aNC/qGPYCVTKGH&#10;/00xWCwbf3KYXlXnLwi1+aAwPGNAOj4fpYNZbf1FcTbfAACWmDzPbyN9TnPthWFIxZrgedzHNpSy&#10;LPu7jm9aVwMAAJgzcuCrjTcr1pWIR7rWmc/UxZeU2HjzuubzKWnJ5DbV75+12+2ddTwnvJng9TWu&#10;W/1bVRtvaudJvi+KVu3P1g8/Cxs3btyuG2++Xp13YONN/u9N1V71mTh/+B4Ny+ku6/P765Tmcw36&#10;zH8adadr33kuI0278dbpdPaRDfdzt5FKWa7/F4U3qgom6BoP9PUpOme5TX9OqrfdNt6M7tNXXWam&#10;+xTyvXLoa9Pnsb/iA+g8H497HmWnU3ouX7fCWTfe9Dk8uy47reJafH6X9XF9X9l4AwCAsUFr2oPC&#10;Joo12Io1LMKIq8pIRd0or/XpNL97GvUHMgCrFjl//yxjr2/UeTAo7Vt19kLxj0ffT+2cEYPRbSt9&#10;3or6GqiXlmX5h263ew2lAwDAIpDBs6eMqbvK+Lkk5ugwjPzSIjGOzlFx/zV/WVUEAACYH1u0nnzJ&#10;64ql42p9cWjFmqPwLB3vIy01d4h1TvElkduK9dJtq/93Vfqc8Mab69T1vM6uqo23drt9P13TmXFv&#10;ZuqHpTIPU7iTNG/U5wVtvLlfqjuw8aY+P8JtRXsO3ffZ7qPaOkd6uI7nwxbdn/5vrY9SnFv92qZn&#10;5kNKG4nyjnA7lu+5kmI8ndgrMYiu+8CZzjtK7ofbVN3tuvEmv///4ppcdra21Y9KavMxui/9n6vQ&#10;8SN1fLmv220oPrJ+KD2P21M448abytxQ/bw0+jjd/Y306Ievze0rZOMNAADGgsnJyY15nlfviMIm&#10;8loV69Fc1+XIt2Ldc2ipjYvKsjxU4a1UdiE/dQWwstDD/tEYBB5EGlQnz/eHwkcho/Yg6ZAYmPNV&#10;DFLHPeAttfczHS/Xj68DAKwFrq759CjPzYnxU82xjsd6oPn2gzK6HlHXAQAAmC8t+RWf9BoTdn2s&#10;Ocrr2/lOq239D1e1lgi1542Zv8YLAyUtmeJ63G9dj38j++7SrGht/aPr+JrrNXdVbbyZsiw/5baT&#10;axw4f8j3oSiKByi+INTnBW281X37nOIbJP+320G6Bxe7r/XnWZUJRb1UkafP82s6njetVuv6Os9P&#10;FR3ZvvsR59B1fkJpI9GzfcTwPfB1dDqd/3H+MGprwb/x1m63t+vGm5EdutXX4/PrcFq5rXjWPN5V&#10;/ld6Dv9bn89/K/2zvub4fB2OasNy/fQa3JbCGTfedJ59XW62fkbbLhdS/zwG2HgDAICxYNOmTU9P&#10;10wr1q5YZ7zWpXlOG1bUibgV7TrNcbcjO+CV0p2UBrB6kRH9QT382zwAYgDJCHyxshb014dDtDSI&#10;3qg2tyo+MBBnUwzgGLAxUNXH3yr9ShI74wAAc0dT6Po3ag79RcypnvMdj+N6HbhU8/b7Vb56IQUA&#10;ADBPsg0bNjxDa84PYn1RWhXGWhPxNE3l/1YUxXekq6j8Qu18vyQvtY59R+2d6nbrta06j/KWRNHn&#10;ut9+2X2azunNq5l+K3tC5U6JvriurtVf8b+ul7041O5YbLzpGquNN8v3Rkkj5Txd/w7ZeKuv+Wj1&#10;9TtStcERn2WEcQ2j2rDUxjbVXfAfhMrffqvOU/ngOuwrzmu5H9K0G2/qQ7XxFn221KfLlXW1XolB&#10;lH/34fPNRb5f0lMUn/J+QOdbto03PR9P0326YrY+p/crvReOW85TP/vxUW1Y0U4c+7oVzrjxpjL7&#10;u+04/0ztW2mfVPdy11f6FNQmG28AALA90ZI08TOpWs8cxpqV6NI8z2/barU+qPXmEq3Rlzk9Xa9S&#10;RXqsj1Em6jhU3ilq7ztKz6RZv94ZYEWiwXJ6DAI/+Dr2X8rdos5eNDKq/0ftblO0P9BmU5RL+xXH&#10;as/Hn9Hg3EVpAAAwA2VZ3kVz5/vjxcCwVKQyhjT3/3TXXXdt9WoBAADMDznpty2KolpbbLtPt97E&#10;8agy9kPUzhdUdl6/AeGvx5GP4BcB/bbDf7DS+GIVffW1xLFfUOR5/hsdX1OagvLfE32I+r5W+TN3&#10;6JVYHLr2J6f9cThKce6Q+626S7bxpuupNt4U7Z8j4g4jrr7+Qffr1jpeEOrzgjfe0j6lx5E2/DmN&#10;iuuz+4Hii0L3/qO+/4r223XoNPfBxwqPUtoe0gC6/r11/cfUZSqpT39W2t3qIlPw/Yprm6ui/fo5&#10;2VtpAyh9xo23UWmW29RYnXHjzajcv+m6zpmunWHF/XT7qVzf1z9dO04PRZrLdzodfxXWMIVs63uq&#10;X/fU+c7T8bTtWtGu24vj+rP4Tx2PRPdmQRtv6hMbbwAAMC/8e8Va4z/p9VKH/XUl1s+Ia+0a+O80&#10;b8Jpvfqi0i9M61pRJ9LT9uI45GPb71pT32f7TscAqwsNkv+xkRoPvOPSkm28GQ2eN3ogxUBLB9h8&#10;5DoxeNVH/xA7O+IAANOgufeR0iUxx1uOx1zsUGvAGUVR/Luc9eX4fR0AAFgDaC25i9aX/n+ZxZqj&#10;rJGKvCifpqstO+Cf13FTmhNaxz7oeum50/On51iM0raj7z6vj72+qt8/1Lo7sEExOTl5E62xxyk6&#10;0IbrquxhGzduHPk1fnOl3W77d8O+7n7ocEbFuSPuOurDkm28dTod/4b4xXFPok9xXsvXrfvx9l6N&#10;haE+L/g33hy6bnx2DkPRP4dRzvKxzlnl6fqOVN5VpUWhz31Sz+2hbjPOo+T+fQr5fLqvm3u1euj+&#10;PS/ts567C70ZVGeP4kl+Pl1W8YEwzjudon95nr9X8QcprY/60d94S/tjRTwNXS7JP159GrWxNYDu&#10;+9GuG59DtBXtWZHnNF+nj3VPzlL//l1p/67jC5wf5dN4tBWKfEvX/A0dD6C2DvZ7jTinkgbkNqK+&#10;jx0Op7mP6tvIjTeV9W8OXhSf13DdmaRngI03AACYF1pn7xxrjuX1LdbDWIMUHqk1caTto/qPlj3z&#10;Ca+NUV/JVV0r1uXZ1jGX1dp4idr7P9k9t1QawOpAg+NGMQjqAWXH4pd19lLh33l4nc5zWQzChch9&#10;cxh9VVvHycB8ttJm+moXAIA1hV/CaR5/rIyc8zxvpvN7SMcXy0D6iwyo29XVAAAAFoTWmxeFjR/r&#10;jOOx/oyS86NMWtYOuqW0Of8Xthz16sW6lfbDxxEuhdwvtxfniHQfO9Ta69/Dun3VKaHjveUDneI8&#10;Hfbl4+iX8v+utfiXnU7nWq4zH+rNmym/3ep2h6Xi/bhfjiRlT+p2u+9T/pL817vuxXlxvrhX6bEl&#10;/22HbLzV136e6h+o8PoKP6F2znSfnBdh9NeKNJ9P+pv6Pu1/Ks0X3fdNk5OTh7oP6WeY9sNxfcbf&#10;0nn9cwtXUjn/hflfIk/P/vnKv0+vxanoGh+tOn+P9nweX4tDZQ9c67BcLs7juM57ttq7q/IqdO5q&#10;4zDadhlLWf00y8fRVhz7GWy1WqfpGZ5xE1P3aG+d0xuHF6Ztpm1F3Odwf1T2PMX7G8rq5/3iep1v&#10;qc1+3Qgt57lvbkt1LvDY1HH/a0WVf7zLKNqXj6O+Ff2IMI3X5zjctrrbS/AfFD9S5zrX5dzftM2o&#10;O0ouW5/D/X2m2uHdCAAAzIWdtIac7LXE64iOB9YXp2m9vGw228f2jNb062u9vb/K/0VtXur6yqra&#10;8RpoRVoqp3kdS9dJrYWnaT37Wm375BLAykXG7h56oH/qh1yH1cOuh/zvvdylRYPxxRpI34pzzUce&#10;gDERJIOx6q8M1/9SOgAA/NM/3UIGzxmp4RJxy3EbQpqPn1qXBwAAWBSyxe8ru/xvXnPStWeUkrWo&#10;vza5fCqtY7b557wRJCf/gmjb9R0quR8Ph36xinYcuu04h1Wn/0J9v3bVKaF+/Tz6Yr/F9VI5z/L1&#10;lmV5o16tuaP7/h6fN+2D23M4SsN9iDqW+uA/Zlw0aqfaeItrU1KlONZ5z5+cnHxUVXiB6L4uaOPN&#10;16z7/DjF+6itqxVF8SHl+UVR//75GpQdffbm17d32223sldraXEfdI7qt1Xis0zvoeXPLnzf6KOO&#10;/fWS/1w3MxJd7/PSdqOu00I+ThXnHO6H83TOgf96a7Va/r27fltRblhuR8UrRbuup2uf8hWWo9B1&#10;PEplP5Oew6Gy+v1zntr8o/o0/HVYeyq/et/h80afos9WmuYwzlHn36xuytf7Wj3jP4gyUS7icW1x&#10;HodOj/NIX1czo37bcU/fjygb507bdzgsp6tu/zy6R/6KzJv3mgQAAJgerRkHxnoyav1yqDIH18Xn&#10;jNbJ52tNO9LrWrSp5IF4quF8y+e2faw1/E2K30P5ACsXGXXPigHhh1u6XEbl0+vsJUWDZg8PwBhY&#10;qWKADaeHbExa0c84VnuXa0AuS38BAFYCW7ZsaWsefL/mxuovccNpj3k15kuVOVTz8EPqagAAAEtC&#10;WZZ307rzeq89ip8n+/zftN5MkdMjryiKw13ea5aOq3XLL47taKvJOW+8dbvdh6vNT0lVW67vsG7r&#10;3en5FyNdV/T/EJ9Laf3zKDxBXblxr0c9dH3VxpvLSc+M+g7dnur8xnXb7fbH/NfCdbU5o3q3Vntn&#10;un1d55vqvk3pd0h9qc6dnP+TCqv+K21JNt50/v5/vCne99vCHlE/f98ruXDU3yXbeAuUfhf19zV+&#10;dnxP3L4/O53L/+Xm+7VnXXRZ0Lmv78/En4XvW9ht6b3zsftnua++D3X1aan/Av04X7vbVfhinyek&#10;tH48Tat1kvvjupae52/peK+66Yq6zhfddt0vl31OtBNtqt5xUcaq23y/muj0WpoTbbeptn7ottw3&#10;t1XPG4f5c9L1Tve7ib4Pv9Q5fx19SvvoMOJx7D67TY2znes2KtTOPmmdIZ3oa4trdN/q/v3Rbeke&#10;XrluZpi28t7jer4utWO9zm2m/RyW01XnYz5XXe+T6u/wf9MBAABMQWvHkbYtbGN4HQlbI+wPS8U2&#10;9ErPD693asfr1B/cjttW8kiFnRNK++K6Oj5Ta9z71db1VB5gRWJD75sxGOoH3L+htlxskKH4jVGD&#10;b/g4Ta8HfX8CqPsZ4cVq81QZ2weoDADAWqElh/s6MkK+43kxjJSYS2Pu1Bxph/9DSpvPCw4AAID5&#10;4K+DuYrWm916hzPjr0pUcBVLvshAKO0kzYeO6w5L6cvxX0rliPNMedktv2QXBZE/5bep/ULfef7j&#10;mTppIVypbr/oHc6L/j1bZB/6yA4Z+JrrkNNkqzj0f/wsimwRv/GmuiM33mqyuB+KV9JnuGuVs52I&#10;8+u8n9M1/lr9/bXu6a91736ttF/7K0nr/mW9GnOies7qenP+GkI/v3Wdqu7k5OTIl2+bNm3qRvt1&#10;+Ylezv8nnvWkjLWgrzf1JvVwW5s3b57Vvq030AY20WZieMNtLnjTa7hvDuu5YDYG5hUdz+nrtTx2&#10;kzrY+QAAMCtal57SbDYvCRvNUnLfbrOdJdvj8Uob9V/ac8brn/Qw2zFq87I4TyjOZ/nY+WlayOmq&#10;f4ba+rzff6ksX0EJKws9xF9JH3AZ+cdqYNywzl5yZLhvVPtH+CWxDgcGXRqOUvQxBqzDiGsAnqPB&#10;eKDiAACrnZ00j75Vqgwjz6fpPG45XfPiTzqdzjXrOgAAAADLgnzI6j/ebH/osLJFIqz9voH/mFoI&#10;C914cx3ZTDNtvAEAAACsdnaRTfZ522bxLj3stXi/Llvrl2VZ7luVXiLyPH9xs9n8hu3B1D5MFWnx&#10;XmtUGb//KoriZW4TYMWgB/8WenivULT/AlcD7Sm93OVBg85fO/nt+lz9QaSs/uCPwRbHw4o6UabW&#10;KWrzc8pf0L/EAgCMOzI0DtI893nP1+kc6OOYL2XU+OuSHtJut/0XQQAAAADLiny7gd94CxvF/p7y&#10;3qwii/4PRDbeAAAAABaGbLKbyh6q7DMd9m21NJ7n+SFV4SVG7e7ZbDbvLV2Q2onxDit9v+XjYUVZ&#10;XcNl3W7X3w5wV6UDrAz0wF5mp8gPsR92DYRLO53OPnX2ctGUrq/Bc3IM/BhIyYCacdBF6D6HXEf6&#10;lfp/K/93ncoAAKwKZKw8woZGzI0xD8bc7WPN338py9JGyHy/qgsAAACgj+wO/47UhSH5bBcq7V/T&#10;/6aXzXEl2SVflS2yLWwTy7ZJbZ+cobr3qosvCjbeAAAAABaG7Ki/2jZTtFLYbBGXrXSi4n5Xv5wU&#10;6sOjpO95L2DYrov+TKewL2VbXir78wTpVrJLNysPYHzRg/6eeHgtv9TVQ3ytOntZkfN2Kw2238eA&#10;97mVXPXD4XSDbri8w/Qa1H//iPaHlTfldxUAAFYSmiP301z53zKULrZh4rnP81wa9xyo4zfK6Pjn&#10;uhoAAADAgpBt8SDZH5fYxkjtDr8kkZ/1S9slCv9b4RecFmXSsg5lu3y8bnLRsPEGAAAAMH+Konig&#10;bKGLFe3bR7bZrIjLrnux4tsN2Wf/oz591/aiDvs2pOOpop9WvPuPsj7WtR2qcvz2G4wvcphuqwF2&#10;eTzIdk6U9qU6e9nRQLuezn9ROsCiH3E8rMh3mA68kI/r63ibyvtHqBf1w5AAADuAicnJyatrHvu9&#10;57Phea5O26Y59BLplSqPsQEAAACLQvbFfWVXnCH1bQ+Hyur7Yfa/0nynp2Vto7gN+XjXdptLARtv&#10;AAAAAPNmvWyzT6e23LBkY10+OTm56N/jXQB76dy/kJ12mW3IkNKnaHjTLULZmg6/XxSFfzbL7/8B&#10;xg895C+LB9eSg3JKnbVd0Pmvr8H2RYVnpwNIWSMVZexIRdlIc75DywNT7Xog/rvSAQBWBDIarqz5&#10;63DNif35LOa4kOc/zW/b7Y8kAAAAYPUj++NJqW9lKbmyO5xm/8pyepRJQ0vlfy3t7faWCtk8bLwB&#10;AAAAzJ1WnudvTe2nsOsiXr8336F20saNG2/T7Xa/qL5cGDalkqfI6dawPRg2alEUfv9/T13Pktqg&#10;AItGD+fLvEscD7F0vgbnQ+vs7YYGyr+GI2cpKe1TPy3k49q5m6K0rAbhZXK4HqM4AMBYs+uuu7a8&#10;oea5LZ3fYk5zmjfkpM/peIsEAAAAsCTIBqk23oZfaoTCNgm7xOUcD/lY/tyzlbekLHTjzf3d0S+U&#10;AAAAAHYA1/A7dttCYac5HvKx8o9pNBrXr8vvUMqyfJT6c2hq77mPaTxVpKfX5+ttNptH5Xl+VeUB&#10;jAetVmsXPajH+gHVYeUw6SF9by93u7JOjtHjdX7/iHd/EFkeQO5XOrjmKg9C1T1Pbf9SE8p+SgMA&#10;GDeydrv9Is1VvwlDKAyICL3hpviZNoxUdue6HgAAAMCS4I239A8ylTStwkaJeO1DfmE5bBRvvIWv&#10;OkrT9dd9KsuSjTcAAABYU8ie+2bYafFOKWw3h7KrtqrMO3qlx4PJycmNsvk+7vdetvtiHyDtv6Wi&#10;A9flMMq6nmzRI6sGAcaFTqfzMj+c8dDqgf22Hvar1dnblUaj8Qj141PuTwyqkAeSisxLUdfXpjbP&#10;arVa/7Kjrg0AYAQ7aU56tTfWRs17ynf6mSrzoU2bNl23VwUAAABgaZGt8STbIopWfle8xPBxKqfF&#10;Sw4fu06e54crvuTIdzsw7CQdzkvuo+qy8QYAAABrhqIobiHb7Ix4x6+kKoz3TbWNd2iv9Pgh2+1q&#10;zWbzQ+rvn93n+n1+1e84Dhs1wkhT/s9cv24KYGxox8Nq2bGR8/SwOm9HUOr874pJIgZRxJU/Z0Vd&#10;x2OQahB+Z9OmTV2lAQDsMGRM/LP0Ac13/fnK81Qojtvt9kG9GgAAAADLQ6fTuZbsjh/Hy4vwoUYp&#10;fCyXk2/1+bIsr6T0JUVt/rNspD/7PJbPOV/Jr2XjDQAAANYMzWZz4H26FTad434vLhvrJr3S40ur&#10;1bqz7Mzqj69SW9C2p7KrY+dFmq9Lel6vNsAYsdtuu5V6oP/khzQGpR7es3fw15l58+3NGkiXR58s&#10;pc9bHozhPDq0dH3f12R0HeW3JQCA7cnuRVHcV3PQeTEn1fNSNWd5rtN8danSfq20ByttXVULAMaV&#10;PTRWH5Jl2akKT5VNdapsqlNlxxyjsX7lugwAwNijeeyNsj+21rbIFL/Kcl5tt/xJtsw+y/UHjZpD&#10;X+DzLMQHdB3bWdIDdQwAAACw6pHdc2/ZZxf6/b4O491SZbc5VP4/5J++XHmNqsKY0+12N6nv/vrJ&#10;/rWEXZge+7oUfljpvOOH8cQvgT0w/dDqsHpoW63WLr3cHYccrkM0aVSThA7nLV9P1I1rc+hrtXSd&#10;hyhtvQQAsOxoPruB5p6fx3xr2VCwwhjynKf597V1FQAYYzReb6zx/KvU8Hfo8Wwp/4dZlj1NRYte&#10;DQCA8UZz1wfsC8acpqS+6nntHOW/qSzLG7n8cuG/dJYv+CfbReG7jVLMt0NpF6v/j6ybAgAAAFjt&#10;5LKB3jfslzqMuPL/KN/0TnX5sUe24IG269x3HVbXYZsvwrD/HPZqAIwp/noQOTVfSgdlvSm1Q/Ff&#10;UKof95Z+rMO+w+cw+mlF3ijFAE0V9TxApS/IqfN/lQAALBuaZ3fT/HWs57CYg2LOjVBG0Hc857l4&#10;rxYAjCsar3vJhjguxq+SKqV2h+N+aTwOf8wEADBHNtgW0fz2C4XVHGY5Lr1Jc98Bdbllp9Pp3NJ9&#10;ma/Ux7vVTQAAAACsBTb7HXf4pal/6rjfQxVF8TUXXCmoz99Pfevha4rrku33IqUBjDdlWb7FD6yi&#10;1YsiDchjezljQdZut38WL6w9mURfFyNfp6W2LpND+RilAQAsNTvnef5JzTH+6+tq7vH8Vc89/bmo&#10;0+l8R/GmKwDA+OJNNI3pW8sW+UsY/EoeUOoIWCr7K2/UKQ8AYKWQSf5DoFQTEgAAAACMEfJPfxDv&#10;m4ZV+6XbFLdtt1K4XrPZHHk9ofq6Xqc432QH409ZlvecmJg40wPVajQaf+12u3eps3c4mkT21KD7&#10;tv/iMl5YO4yXWyoyZ7l81I1jXftlav/FuuabKQ0AYCkoxCc8X8VcFXNPhJ7TpCP8H3F1HQAYU7Is&#10;e4rG62c8bmNMW8oaqcj3HKA6r1caAAAAAAAAwJLgr2RsNpt/VnRan1R+7AcUXxG02+1br1u37kS/&#10;M9PhyOupfew/S3dWGsDKoNvt/sIPrx9uqyzLsXpJtGHDhj01WdxZE8plMdDi5bWy56y4PtdTe/24&#10;w4mJiRPU/jVVbkX82CQAjCXrNF89TUbAD+IFfTrPONRcY0PhkjzPb1MUxe51PQAYD2wD5Fan03mH&#10;xvFRsheO0ri9yGM4xrE31BxaKjtFUaa2L06VbqF0AAAAAAAAgMWyTv7m66fzRy35oJfLl72j4iuB&#10;dXmevzD8bR1PkdOdX5bl93UMsKK4ql8G+wH2iyLFPzOmv0tyC/XvZPdT8XnLgzQG8HC8vu5/aKAf&#10;WRTFVZQOADAfdmo2my/yPJJuuim9/5Le6Yr/Xmk3rGoAwFjg35aVAf/PGqM/8R/meKx6LIetEOPZ&#10;YWovqeoUm2L42OX8n/WK7yQBAAAAAAAALJTq3ZP9TPumOh7wRS37q0VRvErxFYH87/18Pb6O6d75&#10;13k/VbwtAawc8jy/ql80+SH2oLU0iO9eZ48VGoh3UF//Gi/AlDRnuU4M4DR0O9FWff2Hl2X5PB0D&#10;AMyK5qQDZSi80fNHzCnp3OJ4/SL/+f73+boaAIwBsoH+VWP4wx6jMWZt9HvcpuM5xrHKV6EVzk49&#10;vquyarJfPuLOk+Pz9OqEAAAAAAAAAAtjXfiu4XOmqv3ZUxRfMe+e5C+/29cS/vSwnG6futlsPlDH&#10;ACuOhh7e//ILJMWrgZtl2R8UH8sf0u50Ovuoj89Uf6uvfvLgU3I1EKcbpHNVtKG2LymK4qX17y/x&#10;V+oAMJI8z28no6f6Y4DUUIi5xNIcdaHm1CcqnR9/BRgD/B9uGrc3lO1znHRujN0IIy5b4GKN3z+r&#10;zLEqfz2r1WpV4Sip3CEq/zfX1Wn6bVnK91di2KbgK60BAAAAAABg3hRF8R77l36Hn/qbIafL9/xq&#10;XXzs0fW8Xv7zFeGL+x2/Q2VVqv3yK/I8f7eOu64DsOLwy+Nms3lSvCyqN7PG+uWQX2RrMvFLsWog&#10;xiBV1pLI7WkC8PfH3lPHAAADaO65vXShov7Lm/7cEfOQDR7NH5/WXPVIHQPAjqehMfmvsnmODNvB&#10;49UKO0J2hcNjNG4/2Ol0nlHXmw9XdTsK+207XjtAbvu/qlIAAAAAAAAAc6TVal1ffuqv7G/av3Q4&#10;7HsWRfGt3XbbrezVGG/8jzXNZvNH0fe4Foc+9jU61HWf2KsBsILRw/4RBf2BK72wlzO+NBqNB2kg&#10;fiQmnAg9MJW9KEU7ExMTf9W9+YDS9pEAYI2jRX9XzwnSH8MQCCXzhr+S7j0qzvdPA4wB7Xb7AXJS&#10;PlpvfvXlsRpjV3mv07h9hMJ5/w6j6txETs4H1NZhbktJVbsOI16f53LNHXztJAAAAAAAAMwZ+ZEv&#10;sK/p91DpuyinObRvqzIPqIuPPfKhH2//XNH++3zH47qc5muSH/+EqgLASqbdbr/GL4TiYddg/Vad&#10;Ne608zx/nwbryTFIl0Juy/Jg90Sg+/En6brdbneT8gFgDVIUxZU1R/4inR9ijnDoNOWfODk5+daV&#10;8ldGACuJTqezWfbKdb0eK9y5Th5FHuU0bk/RuDzf41Pp1ViNsDbmf9dqtV7qOq44V9T+dVT/NXIE&#10;TlNbZ9Xjv99+KqdZdZmLy7I8Tec8QHkAAAAAAAAA09JoNPaV33pe+JVKGvXe+oNKL6oK489t1fdz&#10;4npShU/ta5Lf/FyV5WdbYHWgB7v6bRI/4BrQv5f2r7PGnizL9tYk86Pov5IWJQ/0aCvknXYN/E8q&#10;n803gLVFofH/dM0xP4j5IOaIMArq+HeLoti9rgMAS4iM7sdpDf6M1vtq3Cn8osadfz9xgG63e1fl&#10;v1rjtTLWY6zG2I2413SN18M3b97cqavOicnJyRt7PtD5r3Abbi/aVPYUxXlTuXye5+co/0AJAAAA&#10;AAAAYCTyW19p3zN8yfA/Iy6dI9/3QXXxsUfXcqL9dCuuQ8kD/rKu53iVu1WvBsAqIM/zv6UPebPZ&#10;XFG/RdLpdK6lgfmbmIyU1B+4EZ+LXD4Gv4/jpV3EdY5v6Bz/rmMAWANozL8tnQccen6w6rnS+pny&#10;9q4qAMCSobF3oOyTz2vdvTRdiy2lXS69wOXa7faWVqvlcqc6Lx2jEQ/VdY+QA3MV150rWZbtpXrH&#10;RZtKmtJ2yHmphvvhPmhuOUXt3V75AAAAAAAAAFOQz3iu/cnwKdPQajabv6+Ljj3dbvcp8oUvDL9Y&#10;SQPXZOl6/16W5X69GgCrBD3Y+8fLqnrgvlPJ8/pL8DEgE3dqNBp/jgEbSgexyvXD+cr3SLpC9+e/&#10;ddyUAGD1sZPmxFtrrH9A2hpz4/AcovQ/5Xnuv8LJqloAsGRofN1N63m14ZaOP0vjs78eq8xFCi92&#10;mss63aGPXdZxNdePq/zhOp7X+q01/5pq9y+ub0VbEUZcRaekuz9OH5bz1MdLZbfcUccAAAAAAAAA&#10;feQrflR+47bwNa00Xvua15JWAjvL//1c+MlxHQ5DTtc1H9UrDrC62FUP+Fc9aP2wNxoNfw3TLeq8&#10;FUVZlvdQ/8+IwRwD2i/hlN1/Kef4fOQ2IqzbfK3OdVelAcAqQuP7kZ4DYz5Mxnx/7pAxcJo3+ns1&#10;AGApaTabXsfPjDEX8piMNTzW9BijTve41bh8rdJfovAlamdr1HUZ11HavB0T1fuI60Y7080NkZ6e&#10;z3E1MVIun+f5LxQHAAAAAAAAqJAveVPpV+F3KqlSxO1nyv/9/OTk5AaXH3Ny+eefsH/s/odP73iE&#10;KlP5z7om/tsNVifNZvOZ8fD75VWe57ers1Yc/rdUXcNLNWiv8ACOga2s/oCej4brW7pf1mntdttf&#10;FcV/vwGsfNZp7niUDIJzY5xbqUFgqdxlmh9v3asCAEuMltv1h3jNtS2iMefxdrHW2w9pbB6g4yuG&#10;x6TjUV71t/Saqb4q9vK0rPMXuvHm+opWbUUY7ercl6ld/9ed++nwkrScw1Fyn1X2gqIo/BXW6yQA&#10;AAAAAABY2/hbmJ4mjfQjLeVdIf/4UYqvBHa1L27f2NdU+9B9H92htFW+9JtVtt2rArDKKIrivnrg&#10;+7/1pkHw9zprxZLn+bN0TZfEwFZSdW0e2I7PR67nNtKwvk/epDxOE8Q1VQ4AViCbN2/2XxM9M4yB&#10;MAKsJH6BynxB4kdeAZaJdrt9P62pNsgv0nj0eOv/EZDW2a/E2hvjM+Q0j1//3ltdvNp4i7IO1dYv&#10;5/vbbkZ1qv94c/sOPSc4rv58133U8T3rohVygPZyuspWNpWSRtoUbst9c6i27qF0AAAAAAAAWMN0&#10;Op1/sc8ZvuSwT+lj+Y8fV3xFIP/4J/Z77UO775aPlZVezxFVYYDVjAbDl+MFleKXKf6YOmvFUpbl&#10;43Q9n4lBHYPc8bnK5eMFmRUTYNwrH+t+/aAoiteoPACsIPzfa9LvPZ7jpXo6tuNYRf1fKQCwjGgt&#10;3Vtr6TPkbDy6Tuqj8fkVBf31N9biOK43w17ssjp+gsr3v2rSUttPdt4CuJv7pPae4TDisi+uVOeP&#10;RP35svum6BRFvz3nOFTZzyp9vQQAAAAAAABrFPmbJyuI91CVv+gw4vKDL5Avencdjz3y6+8lX7f6&#10;g9S4HsvxuC779brm+7k8wKomz/M9JyYm+l/NpMHxmTprpbPZL7V0TdvSgT4fxYTg0ErbSdK26v4d&#10;l2XZk5Q+IQHAGKN54cbNZvPPMYZTeYxbKnORxvWzXbxXCwCWgIaMa399xnGW7I9nOa2XNRWNxUeq&#10;nP8Tv7/2xjqcjlsZ7RcrPE7h39N0l13Extu82bBhw79p7hjob6q0b5auzf37oPIAAAAAAABgDSKf&#10;8H/ky16maOUnOkzlTSr5mccrPvbIx7+l+npG6vfaL0+P67QV/08/AHNGg/yyGAwaID9pLuD3UMaV&#10;iYmJ90rH+trSwe6Jy3JcxRYtv0DTfXvexo0b+Uo6gDHFRoDG6hnp2B+eGzQffkHH2+1lPcBaQeNv&#10;D42v6isnPNa8birthXX2MBs1Tj/qMjE2lVaFUd/jOB27zg9Fvs63vcbyRvW1/7tw0ynyHdb9/63s&#10;rhsqDQAAAAAAANYQ8lf3kl/4rdSvTX1GH8vP/Kn85j17NcYb9ffg1Ie3z5vGfU26luM2btx4vboK&#10;wOpHA/3ljfp7V+uB8JQ6a1Wga9tX13h8TFrNZrOaxGLwO75YuZ16Ajmh0+mw+QYwRmzevLlTFMUH&#10;NBdUXy8Zc12M2zjW3PAxFd/UqwUAS42M8Gd5zMW40/Fl0tPr7D4aix+xXeJxGQb68Ni1Qe+4yw3n&#10;RZ3tsfGmueWJ6svnfT4dVud3OCynR1701/aI7IYXKQ0AAAAAAADWEK1W68H2CcNXtJ9o2df1sUPl&#10;P6cuPtbIr31u+OHhlyu5f2319Z1cluVNejUA1g776+E/3YPAg6MoipcprdnLWh202+2ddV0PyLLs&#10;rJjIrJgIlkIxsegcZ6vt7832WzAAsF3YVePyuzE+rTBiQhqv22TwfGDLli3tug4ALA9trcXv13is&#10;vgbaUvxijcnny6G4rqX4h5W+ddR4rctXYaPROEfG/cPV3pV1/HSVq75q0nlRb6k33tTe1WRPXNdS&#10;/Ec6x2k630Vp31RsRnmj0OXjOnTN5+sa7q88AAAAAAAAWANMTk5u9Pvj8F3Dj7Wf6LD2Mb+lomP/&#10;nsrv3HUt30/7H/5xXJfV6XQ+VVcBWFtoMLwsBoNfCmkwrJqvm0zRZPAAXetZ8SLP16zkJVHcP4e+&#10;h9I3m82m/5J/vQQA25k8z/fUePy6x7sOBwwAh07XGD1aY/X/ejUAYHugsfeJcC5CPh5Os1S8Cj1+&#10;6zH7TRn1b2y1Wg/ttdZDZb4Shr3lskVRLMnGm9p5qvR0nftknbv6TzXPIakd4TA9HlY697if0VeH&#10;moMuUBkAAAAAAABYA5Rl+Vi/O1a071uG7CfKn90m3/NJvdLjTZ7nz7Nfm/q66bVYutYvq2jZqwGw&#10;xuh0Oi+LgeGXVUpalRtvRtd5B01w/+fr1eGSyS/jHMaLteSF2muUDgDbkaIoXqEx+MN6PuuPzXrB&#10;r46V97tms3ltlweA7Ydsjs1aMw/1GukxqaS+YR5xj1OP31hLFX+Wxuu9Jicn93IbrVbrzu12+3aO&#10;G5X/istGG3WdRW28qY37yon4vNrZGn1N++u09HzucxwPy+lxLRFGXO1foWuZ7vfuAAAAAAAAYBUh&#10;f/hn4TuGj2nF+yr5vlsVjj3dbvca6vOvU3/XiuPa33XaA+sqAGuSCQ36H3lgeIBoUJxQp69W1hdF&#10;8RJdZ3+iW4zcRtqO72HE/cJOukiTzeM1cV5HaQCwfHS06L/V407x/rhMw3rh/42ON0oAsGNoSJtk&#10;e3xXa+N3I4x4p9N5hvILjefLawP+EsUvUv5FXlMV9+/DXarjeyq8tcr8MB3nXocX+h9vOvc11d6/&#10;qt3LfG4lDazxVqRH3OcbLjNK0bf02PWl75RluZvSAAAAAAAAYJUif9d/KO53xX2/0n5h+JP2F6W7&#10;VYXHHPnlf0v7bvma4tp0HRfLZ3+B0vk2OFjbaFA82YO7Hhjnttvt+9RZq5ZWq7WLrvtwTwgxUfj6&#10;00kj4lHGaXNV1K3vqf9y4bdKv7kEAMuAxtmbNc764zgdz/UYdPhjFWUTHGAFICO92nhLx3S6Zjuu&#10;MtX4jrRIX8jGW1mW+6reL+KcSlpWua8O6/4+VXEAAAAAAABYhXS73b39h6bh34Yfm/q7SjtKZa5W&#10;Vxlb5Ic/sNFoXFz3uep/SNlVmvzcE3ulAdY4W7ZsaWtgVwPDg6YoivfWWaudK+d5fhtNFn/3dVvx&#10;Us/xmDDS+Fw13EZ9fKIm2s/q2H/tDwCLZycp19z1KumKGHPDofIuk2Fwf5Xdu6oFAOPMhMbs/2lt&#10;3hZrssOwUSyVqdJjnPs48lxW4bw23mT37K7zHZ+27XB7qL6+E/3blDoGAAAAAACAVYb82X8Of9O+&#10;bfi54dcqvrXT6by0V3qsWS/f9dO+Fvd72Id26D+Qle5dlQaAf8objcaPPVgsDfYjiqK4Sp236tG1&#10;X0/6giaOs3VY3YOYKIYnkrkq6jiMCTVp9+vSP6tcJgHAAtGY/Vf/0YDHVv2yvRp/HnMhjbXTut3u&#10;nXs1AGDc0bh+lseuov11M+IRWi4T+WkZS+P+7TpuS7Oi9f/6mj9OjXbcrkO3o+xlU9pv2xvtdpvf&#10;nQQAAAAAAFhlyMe9VerDhuwPyh+t4lmWHV0XH2dK9fetaf9T3znS5F8fW5bllXpVAMD/JnrfeHFd&#10;62F11ppBk8fDNRlWE6EO+y/GYuKItLnIdRzWE06/DcctT6yaVF+mMgCwADSGHqJxdX6MtRhj8dLc&#10;aSpzgcbZivh+bACo/vPsKhrD34l1OMZy6qDEWupwWFHH+bJrruU2Z6LVat1A5Y6NdqONOJ/jy6X0&#10;fHV/2XgDAAAAAABYZcjP/Xq8qwrZ33SaZX+wLMtH1sXHlizL9vb77Oi/kvo+bcTl1x6jMtd3eQCo&#10;2bx5c0cD/aMeJB7wmhT8NU3rerlrhnWtVut6mvTeJlW/LZNOIPOVJyOHnkQdui0r2lX+JZqQjlP+&#10;/ZS/WQKA2VmnsfMwzVNnx1iKcZVKY+s8GS73qOsAwHjjv5x7s8btCV4zY2w79LHjKuP4FXmev1dl&#10;r6eyv498hZcq7c8qd6nTLNkxR/WaHo3auaraOMVlo33LcbcZx8sp21sO/Uc//McbAAAAAADA6kJ+&#10;6uPkX16Q+pxW7cdW/qffbymtK401upZvus+KVv0OhV8r/3qrfNt3VIUBYBANjrfEoNdg+ker1dql&#10;zlpzZFl2sO7Fd2PyiMkk4g5n0qgyaf1Unmx1nt+VZXkj5QPANGiM7Kex+WSPmRg/w4u+jrcVRfEB&#10;lb17rxYAjDMar/6P+3fLSK/Gc9ghyuqP63pse638Y69WZfTfKMa/7Jf/dJra+KGPXV5lz1L6rZw+&#10;jOruq7wT4lyp0vlFRQfCiM+muZYL2dZQ39l4AwAAAAAAWCV0Op3N8vM+Yf8wfF0l931OH8s3/Z38&#10;wf17NcYX9fEW6vfp0fdhv9nHWZYd2isNAFPQILqZ5L8YX/MbbzV7a+L4XkyMMaGkxw6XQnW7Py+K&#10;4t06BoAhNCfdQIv4cX5BnY5BL+6OO6z1yqoCAIw9eZ4/QmP7PI9rj9+Z1lVvzGkOeIriFap3o6ij&#10;+h/S+nlvHf/Q84PlPNV5b128jze4pF843/K56zaqevV63FecI+IO1cy0Gi7vuBV5o+r73O6X4gAA&#10;AAAAALAKkJ+3v9+vK1r5geEnho9oyQ/075OPNd1u92byxY8f7nsqXYe/LnO/ugoAjCLP86/GQNKA&#10;+UadvJbZoPtw1Pr16//i++KXZkqr7k+8UPPxYuV23L60Te3+WRPWC5WeSQBrHi3wV5exclaMuRgv&#10;yuofK/8ijVWPm2ZVCQDGFo3X60l/1jjuf+VGjGXHh+V0rYsvUHxCqlD9G8VmmaX54XwdX+ayniuk&#10;y1Tm5XXxPt7sc77y+m2H6nreCDtTOk7nPK4oCm/4/9rpPo/Lud4oRX7dn4G2o5+Rl9bzdehcbLwB&#10;AAAAAACsEuR7nmhfMHxD+4JK7vuI8gNP1vFkVXh8WS9f9ZnhD+u43//kOi5Qmf9QXqOqAQCj0aTg&#10;3zypBo4G1Wk6vm2dtabRfbi99AZNMld4okknGGUvWm4z2nXoCS3Lsld2u927KB9gLbO/xl71lzUx&#10;RpTWj/vluceLxsrze8UBYFwpimJ3GeXPkP7gcaukatMp1j4fj5LLqq5/e7aPN96iDYdux21Ee7Jl&#10;TumVHET1LlNQlRmW21H+GTrXfXul+7TDNrJ0PEVpGxFadZ8OV/wNavsN7XbbtsRhaTvus9pn4w0A&#10;AAAAAGAVIP/unvL7LrY/GL5iKNLkI76mLj62dLvdTVmWDfRdyVU8Ql3rEVVhAJiZdOOtfnn1+joL&#10;hO7Jc3xf0olTyYuW24k2kwnY+lOr1fqCJzqVA1hrXFNj4DfeXIvF3eMixp3jHo/K99dL9v8TBgDG&#10;E43Vo2rboi8lD6x7Ph6W81VvYOOtLMsbyWap6jk/2rA8Z8iWGbnxpvzLfB4r6ii5ijtN9e7dKzlA&#10;O/Kj/HSKNl3W/ZCOLIriKsrro37fzvdB0X5ZnZeNNwAAAAAAgFWA/MBPDvuQ4fs59GaWtFev9Pgi&#10;P/Wtwz685Wvz/oHz5O/eoi4OALOwkyaHx3sAWWVZfnxycnJjnQf/9E/rpFwT5bs8WSq+JIqJNyYv&#10;K+KexJT/2zzPb6OybMDBWmA3P+969s+OcZaOC8vjQkbKZ5SXS+tdCQDGE288ybb4TqxrMY4d9xhX&#10;+Fd/rbPC6r/RhuWyauOyTqezj46DdTL0n5+2l7R7gvKv0Ss2iOr8bLhOHHujrNVqHVAX7aM63465&#10;yOUcjlLkxZqudi9R3f9U2gDeNNS5vDFYlXN5lWPjDQAAAAAAYIWTZdnj5N9doWjl74XPF36n8uzf&#10;Pkn5O1UVxhT19RUTExNbFQ3/tvKZfezQ0rXcoyoMAHNDE8Sj/FLbg8phWZZ3r7Pg/9PQ5PJiTTI/&#10;jBdsltIHFOmenKzh/FSj2oh6TvdfQ+icH1U6/9kDq5ZOp7NZ4+qLnnvSMRPjw/KYU5nPKX3cvwsb&#10;AITWrmela2Wsa8ryeD5X+dV/mSk8PdJTxbhX/JpSnzzPb6k6v482lWS75dfS/r0SU1GdPdXWt72m&#10;6rAvt+95RzrW5QKlHyD9SdF+v4f7GGlpfu2IvEL5I1GbL43yuoZ/tNttNt5gzbHbbrvtXBTFSzQe&#10;XqIx+RKNmYEw4vJFblxXAQAAAAAYW+qvZvyi/TwdVv5ehCHZvr+UjXuTqsKYomvYW/pu+Kypr+u4&#10;pfyjpKvXVQBgLrRarV01AXzNL6A0GfiF0H3qLBjCE4z0W92nS4cnIsv3T8WqdN3TKs3Hc1WUdzuO&#10;15Pb93XOxyvd/+kDsJpo5Hn+FT/vftZ1PGUcKb5NY+nLnqeqGgAw9hRF8QzZEls9hofXQaX5P78K&#10;S2P70dOtk64rJ+bLig+gdr9Szw3Vxlm73f54nTUTe2gdPVB1LnW9WF8dqg/+YejvhtTmKcNlVH+K&#10;nO5yUUbyV3X7uqagNm+mcqe4nG0DS+di4w1WO/7vdE0HxZWl72od/67GzE89ZiyPg4jHWIp0jZnj&#10;PR7Lsvyu66odfwOEx5e/iQIAAAAAYCyQzXpd+6WK9v3E1MbV8TaV+WBVeIxRX/0bdVWf6373pWzb&#10;6FvlU7+sVxoA5oUmgWdpMF3iAaW4B1WjlwOj0GRzQJ7nn9dkVN0zyxNUTEgxUTk+H6XteOK2fOxQ&#10;57xUZW4mAawGrqK55ojhBT2e/xhDOv5CXR4AVhAaxy/R+N0WYzrGd6xtsb45XcVHroeaA05X/EZS&#10;n1arVW28OV9tnF8nz4miKG6heedkn9vzi8Pom7KrtIjX5+8fR9qoY5fTGv0UpU1B57i5+nu5NxOi&#10;vM+rfrDxBqsW2ci30jP/PxoX1Tj3GFFyf7w4bkVejGmHobS8j92Wxs4LNI5vrjwAAAAAgB2ObN6T&#10;w35NbdfwNeX3nVkXHVvU11u6v5YO+9dixbGu881VYQBYGHJo/+bBxMbb3NG9elFMTp6QfP+U3J+k&#10;HJ+PXM+TtOs6jHi0LZ2U5/kby7K8ksoDrFTaGjP9l+fxfKehn32V+azKbulVAYCVhtary9NxraT+&#10;+E7XN6ePkjer2u32exSvkJ1yR6X9wWuu6yt+cJ01ZyYnJ+/Q6XSerujT1S/r/FjDrTRupX0Ppfkh&#10;1RvYePN/+ah/b1Q/T/Z11GWq9mxn8VWTsBrR+NpLNuob9Yyf6jEa4yfCGPceCypepTvu9Cjv0Hku&#10;l9aNsmr7ZJ/DY6w6KQAAAADADqDVaj1ENup5Yaumclpt+760Lj62yF89Mmxy9z3s8ZD9V9n5G1wW&#10;ABaIJoxfJ47tB+pkmJlME9B1NUl9WmH/L/sdKm/ecr2QJz23FfLE5zTn6XwnZFn2BtUZ+bVWAGNK&#10;5hdleZ5/OX22Q362I67n27/ptrlXDQBWInZEtF793WM7XcPCoI8NKRUduR6q3BVlWforHI2KN/4n&#10;5gm3tRT/+aK1+17Rj5CSq/PHOuzjUYryLqt2/rPeCPDX6l1Zxz+W+vlxzW7T51MeG2+wmmhpbX+X&#10;nvOT/JyH/Kynz3+k6fgsje3TNB5OU9zhWZEf40ptDtSNtkKqc4LO6b+8LaseAAAAAABsJzqdzt1l&#10;n55tu9X2qhV2rGV7VeHrVHScfzaooX4+U32/IGzs6HvEdY0XZln2RJX118gDwEJptVo39Eui+qXQ&#10;/2PvPeAkLar1//8uuzOdZ2eXZUVADAioKJjACGLCwAXBgFmM13TN6SIGTNefASOYxYgZjJiQICpg&#10;IilRcmZhyWHZ4P/7VNd5re55u6d7pmfm7ZnzfD7Pp9KpqlP1Vp2q6up++yyFY5KjB9BfX8Ewnab+&#10;k4Eiqm+acTMDZ4Y7NeKpy/P6AtyLvA5H0bGIMfvR+IFbGMMi8cFNxzxz6JfNLA6HY9hRLpefzrxe&#10;beui1kib/2YD2mlpyF5MOKBSqexoH7wrTf5uF2+1Wu2+pG8Rgx1RKpXebGUaiW5Ziy0s+5TaL0s3&#10;WQ4kwZVu7elyk3JOpj2bq36HY9jBeH4Ge9FvaG7b/CY6+OUqbCTuBubJ15kjLX8uT/gBpH2dtDWa&#10;YzZnUiLWYj/kF6lbF35Pa5bkcDgcDofD4XDMOEbZvx6iPSv+bK+anv9Iv5wz31OCdEHBXvohdnY1&#10;vY0Ka1/OXvvzUdzhcEwHY2Nj40y6b9vkwkAcGJMcPUIfDI6Ojp6bfjCQR0S7UkYuDXfKGw3i9frA&#10;g+e3E3EORyHBGH1nuoAT1TKuY9r5LPovYB75q1QdjnkE9hT7aF+BN8z31C+3nWYrsBvZxRvYUXHK&#10;a2Ww1na8eCuVSm8i/XebbrrpATEqF9RxtZVJMHNVl/ymCzKHyj4h/22FJWP5TC/LY7Sw0qzsKPda&#10;wg7H0IM58XLG9K02xkWN89S1uaG9MXvk/YnrCNb/PSnzUMtDVEtZ5k/DkoU3ku+FhB0Oh8PhcDgc&#10;jpnGivRzX+1H5Wr/auTc+OsoW1iwN/+BdMeb6W/+GL66Xq/7/ys7HIMChkEfVJmR+PSWW27przLs&#10;ExilFbVabR8M2D/oxzusP2W0SM7cQVFGMhp8vbbnN8T5f2I5ioQyY/SDzIG1tninJD3MD2QuwX+3&#10;kMPhcMw3VJcuXXqJbeptTTQbkEelsY5eEV/fGL7YUiqVQrzyR+6ntByUqOsjsYzjYtwEUPaWrJ/X&#10;4Q1rqcrUeiq/1UP4POT0usuwH6pWq2+iLVm6/CafUmWajMVJTkQnv3hzDDuWcE54HfPjNhvjxE2Y&#10;wzYH4lx6A/GTvqKGcp/KvLo+r8w8Wh3kuQW+grjF0OFwOBwOh8PhmBGwrz2aPWvYh9rZkOjMJW5D&#10;o9FYHoSLi63YQ98kne0MTFxog51bCT84SDocjsGAifUYDMSFOsDKiJTL5YfFJMcUQP99wAyWjFdK&#10;kluYFzcZlUfPysqUsST8y9HR0deQ7nDMORj7H7bxTzC4CmvcivIzbk/zV9s6HPMb7C0ewHw/TfOe&#10;YLZuyZ9HsxHkO6ler2+Hu6PZDktnn3IT/gmQPalUKsG+kE8XZzvHpAzkvS/pf1U50iN1Ra2npVLp&#10;WMraLGYJID58QQlvZsssn4XjWtxSXpoG/eLNMdRgn/lK5lbuHM6bTzpTjI2Ndf21Wwrmy1dtnuWx&#10;W73wBYQdDofD4XA4HI6Bgz3qo9gHX4o3nPG0B5WrsPwi58gfBuGCAv3vj86nau9sbbC9tFzt8zlD&#10;H60flsQsDodjUGCiHRU/GPKLt+mjNDIyotfmHKMPHWTQZMiInzbNMLYbSLk8u/XU+TOMpP//m2PO&#10;wGbjAMbhOhubo6Oj2RjVXJCNIf0yuEPM4nA45jGY6+E9+Ol6RXQulS7KVrB+/r1SqRxP/nAIkO2I&#10;aetIm/AqSWT0f1Ehb8zf8upswp8n/VQrx2h6KR7/idisu8csAQqT9s9Ub8unNZ60/6a+PUXirjc5&#10;6SC/ZOVnb+UXb46hBfPgZcyxm9J50M50TsX5pLnb88Ubsnq17GqVQbBnqh7m4hrc5xN2OBwOh8Ph&#10;cDgGCvapH9GZDm/Y78q18578pP+7Wq0+VrJFRa1W+2/paXt2o9oR3RNKpZK/kcrhmCGMMMnujJNN&#10;r2ByTB9L4XYY4vNljNW3hKdFlSFDaYZRNEMvVx90QF16PL9er29LvMMxWyiPjo5+hPG3Hn82PkWF&#10;NT4jzyW8lTI4HI75DX1bDrtwRLpemU3Io9awVJbwacSXRPy7sP6FV1fKzlDufxOfYhEHhecjs0bl&#10;kL4O93bCt5PndsrcaGVb+Sor1qMP7k+kDK3bGfSrO+KvkpzJxvpPLZfLH0ZEui0KwoC6Hqw1Oq3H&#10;SPydlLVdFHU4hgnjjN3vpeOZuNz5K9dkyKNx/0HiRmFPqFQql2ie4e2JklVdcqlLc/5VxDscDofD&#10;4XA4HAMB58rHcwZcZ3tOuen5UORs+BFEC/vqc9pwT/bmd+IN+kr3tD3sodW+g5rSDodjRqBJqEnH&#10;hLw5RjkGAAzwLvTte/SBgBk3ogNTfy/U87EP9SycpkWDGfzUeRr1vXfFihV10h2OGQV2I7xi1cak&#10;xqKYjkvG5OmM3wc2czgcjnkOzMLod80GpCQtl5ZmctiNUwlnkJ2xNQ73F7VabdOYlKHRaDwPO7Pe&#10;5IjKylW4/ZChMLK/Y63eMhSQAJv1baWbbaPcC0ul0nvyZAXS7696rQ6r1+pB/w81JR2OoQFDd5Nv&#10;a1zjn5Tp3FKYOaQPInLnSx7I94E0v7E9nNLkRXTdwBx9HvEOh8PhcDgcDsd0sYgz3De13xQJhz1n&#10;2/7zMmQe1xQvJtDvIO3nU92JztrAOdZ/gONwzDSYhK/WB0Nw/djY2P/FaMeAUCqVHg6/gEG7jWD2&#10;gUFq+FID2ImTpaeU7MjIyJ+p9y2EJ/1ze4ejTyxifD2lXC7/Aftxh41h4oNrftkV0q9C1n+F6XAs&#10;HNS1uTc70MvaJtqBQMR2nE5a9iu08fHxuxEXXvuo9Gq1+suY1ALKeCXMXnkby8rqkas0ZO7gEHIS&#10;4Qm/wsVePZX1+hrJmyzhnWKyQbqVjcgdY/UpD3Et9cHL8I9Ah2MowBw7VHPHxrGNb/nb2R6vcJx3&#10;94I9gXm3nWwA3pY65XaizW2ROaq5+mv8S6DD4XA4HA6HwzEdlG0vnO45FbbzXqVSOUGCRQX767ex&#10;P9YbYDL9RYVF9s93+hfXHI5ZwPj4+A5MtnNkPDAoJ46NjbX8z4ljYMDujZwso62+NoOdGsHUoE+H&#10;Vi716RvH7+f5PpJ4h2MgYEztpQ/IbAzbuFXYxrPi4D/x30N5HA7HwsCWW25ZZs35s61DKUnOpaWZ&#10;K/vBQeDIarW6GWEtntsTPsfKwf6s5qDTfhkWQL3PI/0XKsN0MDeW+y/yPjiKt6OM3KcsT54s4bvQ&#10;vp/DUJ5sody0HqOFR0dHJXNYLMLhKDq2Zbz+Q+NaY1iuSHwuNcbb45SPcX8W/p7AHO/74k2UjO1H&#10;pCP+rxDfgA6Hw+FwOBwOx5TAnvJ3nPuy/aid6+SK+qyV+LEgXECUy+W70oZfS1eC2b7Z/IrnPPs2&#10;/I7ZwooVK14TvY4FiKVLl75fB1dcXdT4WJghjI2N3QMD/brR0dEr0w8yUiOu8CCoslWmnim8AqP6&#10;Keq9J2kOx5RRq9WexnharfGl8ZqOXXNlS+CZbFT89ZIOxwIE69w+tr6Jsg1puJ1xvfqs2RSFo435&#10;sT6Qx+b8WXbFbIxI3D+7XKAtJf+X4voXbJJc1sED4KOjTB62Ur3Rhl2OvWuRZQ1/I3X/XOmmR9S9&#10;RTcLW5pc9lZ+8eYoPPTlO/aKJ9oYt7FMUl9UHubajF+8aW7ZPBQ1z6vV6gNIczgcDofD4XA4+gZ7&#10;ySewL73U9sHp3jTZe+rLXoV9own78GfZ3tqY7q3lpx1/wN/zq+Ed00S9Xv8Bh61lMehYYODA+1Ym&#10;3VoZEPwHEOWvaplBNBqNe2EEX09f36o+T435oGiLgrkixvccffOB9Cp0OPoCY2hvxu21GrOiFvK4&#10;YGfUOCP+KsTv1szlcDgWGljb9jEbQTDYhk5rnNkQ/PeDByqsfJZn6dKlF5ltUdjKUXh0dFRfFOr0&#10;Z9Z19LgvMj+TKxLXdW/DGrkVcqEO3NNidAAHsNeh122pLkSbjplfjO0JlF+kvOuXLVu2J3EOR2FR&#10;qVT2tHkrto/nfsi8mLGLN5trRuVNbMTfONOOI+dwOBwOh8PhcPQM9q87sK+8WmdCghm1z5Qb95zf&#10;xV/YNyzoBxfsh8PFIcEJtPOpzrC05XzOwIfGz4n9b4pmEvolTq1WO5YH5K8ZXKBg0oVvuIo6AMdo&#10;xwyiUqm8AoP3k/QDA6IHQpUlY2oLhMJifL7fwrA+k3iHoyfU6/Una2HWmLJxaou1jTMRv/6bafuQ&#10;yeFwLEiwp3wwtuFs2YpoF7K1qJ2SYe95EuvhXeBLdMhRnPJYeizjN2ZvLK/WMw4KA3svPWW/JNE3&#10;u3irVqurqOsnqV6qW2FRYUuzeJVj6bG8gerqcMwEmIO3aLym49bCIiI9k/k6o794k16mY6on80y/&#10;MP02Mg6Hw+FwOBwOR89gT3qA9pV4s/2vaPtM9qs3sV9+UVO6mOBs/Tedm/F2pLVJbdUeXGdw+Obl&#10;y5c/jHTHTGDlypW1arX6FTr69wRrzVjHQoJeIaeJpwmqA3CMdsww9EvTUqn0AozjKWbgB0EZT/sw&#10;QuF0wYjG9bZyufwN3EeR7nB0BONkL2zCVTaebNNhruLkYjv+BXP/d8nhcCwsYDMOMftgtoLoCVQ8&#10;sifr4o296Db4/6T1S3mULpf18d/sUR6FzCfb7Q/rZ8sv06YD7Fe4LBSpMysX/1Gmj9LkWjj1m07t&#10;VJr6gfL94s1RWHAOfANjeJ2NY5u76bhGrGcy3mf8F2+mn9HSKOuCZcuW7UrY4XA4HA6Hw+HoCexf&#10;b9Be0j7jSveZCnP2PC+KFhLj4+P7sQ++Du+E/XM71R5ro/bhajPn3nP1OfHmm29eQcYxaNC5z+Dg&#10;cwMD7Q/6dm+Mdiwc1Hj+YcJhTE6NcY5Zgl6Lg5F7AvPvajPq7WyPJ9u0GBeQ66lXvzbYnDiHowWs&#10;C/syJm+y8ZeOQfPLZZG+GPGtmrkcDsdCR61WO5D9RHiFNcGM2tDDp7Lf+AfubdpzYGN0+bat8oFl&#10;rEl/UDp7kX+QthE79OF6va4P5l+v/GaDRNLXsX69J+adFigrXLxFW3cOOryHOq9ob0MvNP3SMO26&#10;nn5ZSdjhKBQajcZyxvvv8LaM4+mQ+TTj//GWR+WTnaC8AwkvhQ6Hw+FwOBwOR1dUq9UvsYfcqL2k&#10;zn/pntT2l+xvH9SULiT0mf5XpHv7mTml0pCdsHeWG8/BOptfxdn1Ctr7grGxMX8z4iBRLpe/Swfr&#10;w4GPxCjHAsE222zDYx/9mSYZk+uSGO2YZVQqlSfBz+oDCDOIZgBTg9huLKfCNsN6PHw98f7/fo4A&#10;xuGe2II7bIxoTKZjBhHzn8Ym5QHNXA6Hw9EE69Q5OC1rGDZFtiOsM9iYtymOvUd68daCWq32PWzP&#10;L8h3kZWj9c9ckbzHIjrtAwF6hIs3vNlaG21ctm5OldZ2/2Kbo4jg/PfaODfDWJU7XVLerF+82ZyV&#10;K7tSKpX8C0EOh8PhcDgcjq5g33p/9qOn2tkvPQNqX6l9Kvvl3+rLas0cxQP6H9quf7o3RiT47Syt&#10;uDQ9lbE4ybKfPoe2v55z7GahIsf0sOmmmz6IAXUTnatXhj0wRjsWCHjuT9PBm0l2G9QljGNuwKPY&#10;ZM9KpfJTPQ8zgqIZQHOR7ZlWRqc0fUjB/D9q2bJlzyXOsYBRr9efyti7Mh1rcs2fhC9DfIdmLofD&#10;4fgPWFPOkZ3QQcVshzbvbNp/wQZ+P/yfUrzWuU4Xb8g8RnnE1B4lNiiUT/qTY5YpgwPF2TjZlwzk&#10;t3rk75WWtz2sdvrFm6NoYNxvyVw9w+ZY+/idKhnvs37xZjZBeeXSrq8T73A4HA6Hw+FwdAT70Ffa&#10;mdX2kumeVPtk9pUva0oXEot01jTdCWe62x473SOL6fk69bfTykDmhEql8g5V5pgmOIAdp85lUN3p&#10;v2JYcFjMpPpcNCq/IOyvRJpbLFm+fPkWGLff80yuHhkZCUZP1DMivS9a3rx4Ky8a13WlUukm+Gjs&#10;wV2JdywgMBb2gevaxkQYJ+Zq4cVGnEv6liGTw+FwTMQ2ZjPMfiS2RDZmg/yyNaw1+8Y8LcDOPEaH&#10;CLxZfvNbuQqzPt6JO+XXylHPvSjrYiuXqKBXGp4qLb/spl+8OYoG5s72diCf7lhPORcXb8ojau7K&#10;ZV7rMt3hcDgcDofD4eiEbdg7rsPN9pLpmVNkT/kDwptIuIjgjHlUu+7pWVZ++CfO3L9n33294m2/&#10;rD245bX8Yl48edaXSqXbKeOZjUZjm2btjr5RqVQeSCeGTqVDL6jVao+OSY4FAJ79ZzUBNck4NPsv&#10;nwoC5uHTMHbh2YhEDYya623GNDO0jIFfYcT9J8ULBMuWLdsbG3CDnn86LmzRVRxj4hZk3j02Nua/&#10;inY4HN0whr34sdkTkbhgS2ydMbuCTdH/RE6ALt7M/hDM8lh+uQpTj9KnfPHGGvtZ7X1FlWmu6YdI&#10;3zSdRZWFjj/EX4UOR2HAAfxDNp+mOtbzyHifs4s3sxOUe61+wU+aw+FwOBwOh8MxAeyF32/nPtsT&#10;p+dA9qi3sqd8ehQvHEql0qPQ8wLtpW0PTHTLnpi070k0yr+A9rybc/YfLE96Fkj7QX4rx8JylQ+Z&#10;v1ar1YO23HLLssp19IcqD+KTdOR6dTb+dxO3uJnkmO9g8t2TZx++9c2heX+iFjVTHAVABXwMI3mr&#10;ng/hadMMpy0sovmVLj/1/Z3F6L2EK9DHw/zEIp6zXi95tZ65LcA2Pmy8kX4nfHYzi8PhcHQH9uKF&#10;2Jb1qS2xtSa1Mawx+m9ZrTEtxB6Fd+3jz82X+pGpwSlhbGzsnux3HyESDC51f9rKJ64vmq4Wph/0&#10;S3K3nY7CgbF5qe37pjre80i5s37xJqot1g752Td/lniHw+FwOBwOh6MdI+xZ9QXQbC9s+0hzR0dH&#10;L2+KFg/sofXmiuy/0NM9MMnBT/o6ztr7NHP8B8uWLduatj2pWq3eKhnLqz253HamZcqVvGTR4aRG&#10;o/E/xOn87ugHpVLp1+pQBqE683Ux2rEAwPM+TJOIyanXIvmvnQoI5uUP4dmpcTUqjEgWNr/cfmj5&#10;xWhQw2UsY8L/02uegUV0Lz1jLabpcycpuHFRvRqb8LRmDofD4egN2I7D8+yK2Raj7I/skPadWm8U&#10;ll9pJq84C5ur8hSPfTouVDgYNCj7K+020Wg6m18uebJ0+S2sMmjPYSrU4SgYdmJ8XqsxjL9l7E6X&#10;zN05uXhL52XkLyqVyl1IczgcDofD4XA4MrD//LLOm9o7ijq3ER382pvGs2lh3/Q0Ojr6P7b3le7m&#10;T8k++/NRvCNo52vgT5A9TWVYP4hxPx3KsrBcK19h9ZPO73AvfwVlH6jVanszwDaqE3HX8kBfEpMc&#10;8xylUmkrGR+RoF+8FRT1en0XDNubZOBkGGX02t3UQPZLy6cyzIjLpb5TGSOfJm3Kr/VyFAd6jSlz&#10;fbU9Y5HolvGDu6FcLu/VzOFwOBy9g/3jHtiXm9tsSrauKGxEPMSJ2oNIpt02KSzX5OXGuGfCgYDD&#10;wxesbtPNdI0HMH378ST4F4tP5SgiyEX566vV6uObJTscxQFj8zAbpzbP5Cdp2mSOzMmrJs1VeWqP&#10;9sj+pSGHw+FwOBwORwr2qg9ir/hPO7uJ2kMatZfkrPfjWq22MmQoGJYvX/4SdLwDb9jz5pH01ZxD&#10;d2/mmBz6kQV5/oe+uU35iZpwHo7n7hCWa3XZ2Zm99x91p6DyHD2Azg6vHYuD7iY6b7+Y5JjH4IB6&#10;V579Gj13DM3PYrSjmNArAu/DPP0Mc/RKGTwziOZHpsXfK+O8n1CexSPzQ8bKFrgj0DGEYOzoCxbX&#10;2nO1Z22LqfzYgJuQ8VekORyOKQOb8l+2nohEBddsjYXNBllaGm6nPlA3exXLGciXQbB5H0HXdXl1&#10;wttJe4fW3RUrVtxVayA6vNTSpUeqL8Vpvby0WbLDURxsvvnmFcbv92zMikRn43a6ZN8wZ//xZrZG&#10;bZKfOa0vj/qr0h0Oh8PhcDgc+puBcfaql2m/GM+RE/bC7JP/UK/XV0i+gKiyx/05braPT/fBapPc&#10;Uqm0W1O8P2hvzv75IMoIfZSWT3LWV6rD0o2Kw72gUql8Ln5evERlOjqgVqvdhw4/XZ2nB4f/a0TX&#10;m6mO+Qwm2YsxRHrmp8UoR8HB4rGsWq1+DUP3L81XM4xmCM1I9krLY/PfyrR4GVSNEfgBxstjyeMY&#10;IjC3n2zP1p6n/OlzVxyiH2jmcDgcjqmBTf/dsDnZr8NS22NxhM9jc/411pOvab+J/bmsXYaisnxG&#10;hZH/LWmbhMqmCcr6dlqn6cpatw6dJrx6nbirlC45gpmeph/l+cWbo3BoNBrP0x4unVvmDoKUPScX&#10;b9YezUmbl2on6VP+D0iHw+FwOBwOx/wBZ9PnsP/M9o22hxS1f2RfurFer78lihcOnJn/W/tb05uo&#10;8NldugemfX8axK/1KOdrlHeGykz7SbSw1amwUWHpRPpb6MuHx+IceeBhfmh0dDQ8SD1YOu9LzRTH&#10;fAYH8nvxvP/EJFuD+9wY7RgCsIg8Ar5d89YMoBlFknumGVC55jfDGg1oVj68DOP/zeXLl29JXkfB&#10;sWzZsr0YH1fZsyUqe5bpc+U5/4u0nUImh8PhmAawJ2+2A47WELM3tq5wMPhKFA2oVquPJf752Kof&#10;S9YOFymVDx6F+F2buaYPdAwXb6LpqLrR+cAokoF171XI3443tEmu8pkrEu8Xb47Cgfn1PI1ZG6dE&#10;Ze4gyJyZs4s30fYxNn9J94s3h8PhcDgcDof2wafghH2i9o9G2zuyN93QlCwe0H0z9DtJuqb7ZdNf&#10;rvbV7H9fHjIMAJT1QPrlvzn7hrJVh+232/2pS9bgcp4/F52/SbgaCnRMQJ2OPUUdh1+dtp4O04cj&#10;YyHVMW/B5Pi2JhDu11esWOG/dBwuLNGfyWMYv8QzPN+MXi+0uZ7M+ZY4jQmjxVk8Bnk14+WbuDuQ&#10;5v8BV0Bgv/fl+dyk56VnK9eeIclZGJmLCfu7mR0Ox6BQxeZ8lT3lRvwtF1Vi3FtOQNx/3IX0Z5Dn&#10;OsmanaK8f5I20P0J9Xzb1j2ROm8h7s0kta9py7CTP2+3oeYaWRP94s1RNDCsl7xd4xx/Nn7TcTxd&#10;Mjfm7D/ebE5afGynX7w5HA6Hw+FwLHBUKpV3sze8U/tFgtnnnbZ31J5U584gXEBwtvyr6WtM9/To&#10;v57wZwlXQobBYbE+Y65Wqx9mn3+O7bfVX6kuIv03oW/Joz36Cbg7rFy50vfl7ajVau9IH6Q6mM79&#10;OuFSEHDMSzCpXsBzv1WTBv+TY7RjyIBhvgfG7RM8y8vTDyPMAKZUvOa6fQDSD1W28sqVUWXcvAej&#10;/BjSHAUBz2dPeIc9p/S5Wzg+x9N4hvdv5nI4HI7BgfVlHU6LDRJZM3Iv3lKUy2Vdvq2JdiqsMzFJ&#10;fzC9Zb1efwPezZsxUwNlhi8dmV7YwuNiUooaehwuHSRDOKPCZmNF5PzizVEosDdbpX0a3hkj5c/6&#10;xVsnxrn4QvwOh8PhcDgcjgWKUqm0NXvOY+wMJ9q5T248X/6ZM+W9Y5ZCgT3849H/2jzdLY49+HVR&#10;fMag/74bHR39BLqcqz281W1M9ZGfLJlfZxD6+dBarbZvszSHYUydmT5UDUgG7ediumOeAqNztZ49&#10;rl+8DTl4jrvxHM3QZcbP5rRcxel5W3o/VBlWjpVJXRdiUH++zTbbjCLjmEPw7J/Ks73SbLlIdHhW&#10;ipM/PrPL8OsXiw6HwzFwYIveLptja4WoNQdeQvykfwCtyzetZSoD/oYDyM/Z+P8c2/UnrW/sTY+O&#10;on0jHmZa/kQa91qS9mtKNIHc1y2dYEbLJyoc19IXQYejMNDFm+YQ3hkjc7FQF2/YiBPxzyQ2wfb8&#10;XPaItgdS78+xV1+I6RNA+kto98/ZJ78tRjkcDofD4XA4ZgjsB/dgvxb2hjqn2X7Tzm46S7KX+1AQ&#10;LiDQ+YvSVXqne2bFidrf08ZXNaVnHvTXg9jrvl79ZjoZ1b+mF6ItesqPnquRKewvC+cE+jCCTrnC&#10;Okku4XPprHtEEcc8RKVSebAmERP4ToL+6sDhxyiG8Y3M3ZNsLtuHHRY2Kq5fpvnN+Kpc6vg7C9yj&#10;x8fH/RW1swzm7rbY6Ut55uvsedgzIi7zaxzAc8ji/9PncDhmDOwrHoituSS1RUQHG8Q68ZymVFcs&#10;wqa9PNqsLL/Kk00j7rZarXbfpmhfGKWs/1MZ+DNbKb/sJ3W+Av3egXsHaRstLY9KU35k9d912xPn&#10;cBQGunizcT5TZA9YmIs3EX0GfvEmOyNbhF2QTQhvE5DeKYnbKJuB3XsHWTZp5gzP4AnotD7asQ3I&#10;7B+THA6Hw+FwOByDh74kdWfcn4X9oZ0lRfnZz/2F+CVBuliQTgei43rpaufUdO8pP3vqA5BbFHLM&#10;Hhaxz30h+9rfmz7STyQt6GV+09tkSFuHzqv1WTFl3CWUttBBh3zOOtA6is79I4eFe0URxzwDz/cB&#10;+uBIVLAZ65gHqGHY3s2cPkWGsN0Yyu2XtmiZjVCc+RXPWNKHqofB55HmmAVUq9UH8FzCM9YzICo8&#10;a2P6vODpPKOdmjkdDodj5oD92R3bdKnZH6LCGoIN6uXi7f8bGxvbiX3JaWbDiMrsmcqBZ8Gdm9K9&#10;gfXwQMuvssxmKk5+xctuKixXad0oOdY7v3hzFA6MS/3CKnfcDorM5UJdvFHHwC7e4ut1DpKdsf2U&#10;9rgktegvmv2QDHn+j33Z40jXf2R8y2xJTHupynY4HA6Hw+FwDB7Lly9/ifZctj+zM5/8JNt+7DVN&#10;6WKh0Wgst72mtSFti/y051/sUR/RzDE3iJ8x63/cgl4p1d9ypbPpbS55lP4zzvjjsaiFCwbhPfUw&#10;raOICm65XNaf25eDkGO+ocIk/rQmMgf1Q2OcY54AA3dvfdDJ3L6Vuaw/4cwMIck9U/Jp3k4GNRrV&#10;NdiMP8ZfJIxAx8zgLvT7OemGQq6ekz0r8zMGrkR+22Y2h8PhmHmw7hxv64LskTbo1Wq1p4s3QV/k&#10;wH5tTG0b0YGKo7zzkblbEG4Dh4IHUv8fkdNaFFxs5W1WFiLBNeYdFETJtdNkpA91fJw43x87CgXG&#10;5umdxu+gyPwrzMVbnI83MddfTni6GKFtv9L8Njsgv8150ltske3BsAUmeyl74D9JRjZPcZLBJvnF&#10;m8PhcDgcDsfMYCl7r+O159IezPZn8tt+jr3aHcuXL29E+UIB3b5he0bTVyQpMIZ/FoTnGMuWLdua&#10;ft0DXfVGiKyfTXdEQljx8lu6Lt9w/9ZoNPSrvQqc7V/uFQc88LvbICWYkfjT9CG+ZBzzCxxU9+b5&#10;Xs0B8fgY5ZiH4DkfiKE7ITWI7fM8L85kU39qRC1NfjO8cvWBAzy2XC7vRXoJOgYI7PFpqa22xc1o&#10;zwK5fzC//ZXBDodjtlHG/vxZtsiILfoY8T1/IQP5H2stSW2b2TfZPNzc17eRZwfSz5EMwSAv1/Ja&#10;OXl209Iln9LizMX+XlmpVJ6K3+EoFJh3p+O0jN9BkzlWtF+8aT6/H/+UwX51C/T8rWwOwRa7kdLi&#10;zFakNsXS0zTZGcr0izeHw+FwOByOGQD7wAPs3CfaHizdjyHz9CBcMKDXfdH9X9KRYEsbzGUf+Uf8&#10;hUKtVntkqVT6CbrfKt3TzybFVP80TpQs+Z5C3IJFg0443AaoDV65+gZfp28XO4YbPNejeOaX85yf&#10;FKMc8xCVSmXz0dHR/+F5n685bsbdDKD5LV6UURQt3AutPJWjDzAYV18dGxvzP9YcEOjPfejb1fYM&#10;ra+t30U9M+LO1C8/YjaHw+GYVchWyRaZXdKH40SvbKZODjb0m8Y165/ah1o5JAWX9eVm7Nxzm9Kt&#10;IN/7tf7INlpeovui6W721eIVRqcf43c4Cgfm2YL6xZvaqrnOOXU6F281ygm/dLM5P9U+TG2eypNu&#10;2CO/eHM4HA6Hw+EYMDiTbc2e60+2b9PeS37bh8nPXvQE9mKF+wst9Noe/s30TV3za1+J7nqVeSHB&#10;PveFtOE70pdgi/4K51FpPBv9+OfT6gPiFh4ajcZz6IDb2j9wiA/8H4gsb0o65gsY9N/k+W6sVCrv&#10;ilGOeQz9PJi5/GLm+WUw/AFpOteNiIYPDMzfL5XPFjvKuY46zyT+nkX9ifcQYFG5XN6Hxek62WP1&#10;rWjPx55fjL+KuK1CLofD4Zgb1LFFh2KX1slmicT1fPFmGB8f3wr7th+27zLKWytbR3Swd6wt1xO/&#10;Z1PyP6jVaitJP1prWFJ3X1T5RoVVb+Rt2OItiXM4CgfmyOk2ZmeKzKtCvWpS5dPuqV68jZH/l+QP&#10;+yeVNVU9JS8bYa5YKpV+MTY2tox0h8PhcDgcDscAMTo6eob2W3jDPi7dh8llH3pRpVK5S1O6WEDH&#10;50hP+8zVdDbGvekXEa02cxQT2ufW6/XD2UNfLZ3TNpA8gWn7eD4XE7cwweB9FZ1wR9phYhwUf0Fk&#10;u6akY76A53onz/dHePv+UMwxvGCuf5Bnf4LmtmiG0sI29xHtmZbHylKclS3qlwLwBcQ7+sNT6bfQ&#10;p9afxGUfEonyQ70aeGF+c8ThcBQOrDPn4OgXKf/WhVgzdmqgjIPStUl2EHv3eZLyXmlck000ecI9&#10;U/LKZ7Y2dbHDRyDjcBQSzIcF9x9vai92ZkoXb8zrj9nctv2UhfvVU/KmTyznDsp8FWkOh8PhcDgc&#10;jgGiWq3uzp40+x/vPJf0z0bxomERuoU9J/6gb9w7Br1F9pDXcnZ+ZlO8+GAvfnf2/V9D7yvUFqJy&#10;mbYT/2+IW7jQQ1Zn2AAQ48DVhyevjGKOeQKe9ft04IQPj1GOBYKxsbF7MK+fj5FcY3M+GsFARPqm&#10;xlJajlxRaQpT13r4TYyzv960B9BXe9N/V6XPRc+q/XnxHP+F+E7NXA6HwzH3qFQqL9aaIHtFcLpf&#10;7qlhD1vsn8puNBoHx/QUNe1ZZR9j3T3TbGy6bskPf0jYv6DkKCxKpdKC+483zU3Opn1fvFWr1QfQ&#10;ljOlj83x9v0rYj0zLUcubV9NvMPhcDgcDodjwGAf9yOd9bTnsnObUXFKY1+8dRQvFNDxf+2cavqm&#10;rsjetpD/SzcZeC6P63b2tjbGM/0TiFu44ODxCAbCleoUUR1nftJuJLx7FHXMA/BMd9XA55lfGqMc&#10;Cwz6JQJ8JXP7DLghnfMk90x9aGF5FZZfblqW+TG4N7GgnMm428FfxZMPLbjwZvWj+paolj62BVrz&#10;F/e7zVwOh8NRDHDg2dVsFv5jY/RUsWh0dHT/1P6JlL+OTf57o0zAypUra8gGOYJTovJaPdRxOHE1&#10;6HAUEuwVDmJurJvOmO+F7NkKdfEme4BO+uVrP6/iWYJua3CzOd6+r5Kr9F6pPKLaiz76FZ6flR0O&#10;h8PhcDgGjHq9/iL2Wrfbfs32bqL2YNqLce58E6KbNHMUB+zX/wf9wt8nmM7WDu1FEfl3pVK5eMWK&#10;FfVmjuGDPpvE6UjaqV8qHoh/BC5sMFDfag8/HRQKQ/1n0+OjqGPI0Wg07sXkOAneEqMcCxgsBh9h&#10;jp+oRUtznqjMNbaH0zj7kCWNz6OlxcXx2ywwLyTOEcF8/C/sbHjtb2qHSQqu4syl/35K/GjI6HA4&#10;HAUBNuwc2SkRm3ZqjJ4qlmLrvmK2z2yiXOJ1qXf3plhAzeTwT4mWN65pfjBwFBrspQ7WXMA7o6Se&#10;Qr1qUlQdcDfiekK1Wn1WuqcSFRZlNxSeTM+8vrYy6KPfs5fegjiHw+FwOBwOx+CwjH3WD2zPZXtB&#10;4rMw6WezD9ulKV4csP9cxX71Z6av6S5q/yn95aL7M5o5hg/ov6/tpVOqbebSBwfgdwhjY2P35IH/&#10;3QaADQaSgsth6pJly5Y9uintGHZgnN4H19dqNd08OxY4mN/3hk8rlUrZIkB0sAPmml1IqbR+aPlU&#10;B7yZMfjzer1euEVytkFf7En/htdLpv1MUkb1meJGR0d/XtQ/jXU4HAsb2PRw8SY7Nt2LN8r5pNYk&#10;s4VyzQ6qfPx/Jn5JEI6vmjQZwj1TeYwql8PBe4hfDB2OwoLxviAv3uRqjvdz8aZf39reimA2182e&#10;WNj87bQ8xrTfafPf2JfdE7/D4XA4HA6HY4DQ55R2xiOY7clSl33Yd3ALB/aqD2nXXbQ9qFgul4+q&#10;VCqbS37YUKvVnkEbV6d76nQ/LT/P5t9jY2PjMYsjYimdc2raaeYnTYevdRxeej7oOAqNTXieJ/I8&#10;fxzDDocwivF/g8YGi1xmNM0GpPYg9fdDK0/2RcRY34lB/jtj8dHj4+NjyCwosGA9nb5epw+r1Kei&#10;+oWkQMVbf+H+iDj7oNnhcDgKAw4Nn8JObZS9ivbsmzGpL7AevJr14A6VZetMSrOVOsjAB5Fla8K6&#10;5DM72bLm9ELlE1Uu9vgpxDkchQZj3y/eegC25B3Ib0jzylXY5ryI/4+09fftJO0s7Yclm+7HRH1h&#10;lbKWqh6Hw+FwOBwOx2DBHuw87bnwZrQ9nVz2atfiL+LnY/dh37imXXdReovsI88nPJSf7dHvD9Jn&#10;mGpf+jxExWlvTfuv4Fy/sP/XrRPomMfqgKEOU2fJ1UHDDib4r1y+fPkTo7hjiFGpVP7E8zzbf3Hk&#10;yEGtVCq9G1twigxnalDNb+F+aPlEKye1M/CwarX6PGQXCp6Gzb3R+oEFLPST9YnFq29IO5K0Rsjl&#10;cDgcBQM26hCzWwR/ACshoQ+wLjyfcsKH5Gb/iA7rhVHxsonyk34R4d9bvGTN7ZWStzyqj3XPL94c&#10;hQfzxC/eJgHn1S3L5fIxkk/nudkS2nYtZ6F3i8R3er3sDtT1bvZqN8R6xUvJrzzp624dDofD4XA4&#10;HAMCe7i92XvdgLdlP2jUXo70j+EvHNhj/jDdp6f7Yfm1p2T/+S7CQ4lSqfRp2pjtqW2fbX65yHwh&#10;ijtyMMYg+DIdtQF/GBg6ZKSdSfrlxO0apB1DCwzZQ/VsOUy+NkY5HC1oNBrbMPefzTi5FcO6XguE&#10;bAFJmT2Qv1dKXmPO/KLZFsXJPzIysoa69M3j+xE3X//HbBHt3JP+vLrNtob+SftFpC9+TZ7Nmlkd&#10;DoejWGBjvRt7iStlt7BX62q12jNjUgB27eHYtz+y7/gjtu+PyMrdNiYLZQ4fL0QmfDNQdo+4lv2n&#10;uWmcbKaosKg81B/cfmj5VRZ6+cWbo/BgnPvF2yTA3uyCTiGf+kq2Af9G3FtJOwj3gVF0UoyNjT2Y&#10;Oh8hku/+MXrQQM3FL6N87YH7omwreX9JGXO1b9YXLSrY9q/n6SfK9rNWPMpk4Vy90rcEgw7o9LW4&#10;HmV6VqtV8WsmA3tFibHZ0ubZovRnDf3jihUrHhp1CaAduysNV2/MsPZMSsb7M1SeytbYgjsTH1Cv&#10;179sdcJ7E5VbRjvp53taP7NHUP9OB+EZMp7eIT2t3+VKXz1TkbiXSS5yrn5VoF/FVtDtidIxj+oX&#10;013+qPtzlK8bkf1ykkdvMfL/p3U4HPMFS7CLX7N9ZR6xfWtZ3x6Av0hYxNq0H3pfm+6BU7/2pLTt&#10;w/iH8rNO1qcP0IZ1tCHbY8slPmsrcec3Go17NXM4OoJB/Gd1mA0Q60xRgz9Sm2fHkGLrrbcuYahO&#10;5ll/YeXKlbUY7XB0wjtZRH6CgT1LRpZw35Qxli2RPxrkzK6IJie/6uAwcRzjcy/iynDegHY9DdqH&#10;R1lfWH+Yq3T67A76/U0xq8PhcBQO2Ol9zJZhs34ru93G9e22jrjVlUrlgfDB5LlBcenaYnZQfsun&#10;dLONcs1vYclY/l5p5Vh+dHkf8f4fb45Cg3HqF2+TgH3WG1KbIbKfKuwr9mnTzqOjo5k965fqe57B&#10;CcuWLds6FjnjqNfr2X9Eq36z23k0G86Ykp7iG3lGD4lFzQaWUede6Hqq9LUxYfpZ2OaVdNTzQPYR&#10;zezdgbzWvpY2zxals0j9+iVmBulO3IXWNp099JxEPYc8xnEUylUeyjiPdXqnWKRszyetvMnKMpqc&#10;5aP8Q2Jx/WJT8u5FGefq2VjbVWZsf4hDLtQnv+lA2ucajcasvfKKvn6YdEXP71v7paN0ymOqu9oj&#10;v/Kk/WhU29PyrA+o86vN2h0Oh2O4wdqjL/8HmyiafTS/0pB5C+FCQT9ckJ3GO0Fn82PvL0duKN8i&#10;SJ9vzVrzB607tgYRHVyLI/1U9g13aeZwdAUb6RfZgk4w61At6nIVT/qlLPz+zs4hBpN+b2304PYx&#10;yuHoCgzpzvCN7fYhNbrt4dQ1G2Jsl08Z7Yz4Vf15J3FDD9qxD/Nttdrb3n8Wlx64YMsh2uFwOAqG&#10;UezUL9ptmCgbZi5ymc0zPweTM+E5ymfxKa1MC6f5U3bK3y9VvvZE+P1b445Cg3njF2+TAN1vUh8p&#10;n/KUSqUj2YNtGpMLB+2vZX/Svkv7L/W3U2nqe7WXdv6u0WgsJ35GMTo6+hGovy1o0aPdtTWA5xFo&#10;aYonfC78dL1eX0HcjIK+/ar1kXSQK5pu0kdhc81P+iXVavXxsZiOoPzfpu02qnwrM423OiSfR8ko&#10;X3uetA1imkcXMriLYAbidqeccO4gOCFPN1LXpfCR+FOMEPflfsoxKg95D8Pf9xcqmbuvJu8R1ifW&#10;f9aHihPjMwvUc1W65aEvbmJ+fFpf+GmWOjOgvsdS90Wq1/RLabqabjb+TN7S2/OlNDkrg/G3hnH6&#10;ONIcDodj2FHFLv7K7KfZRNl1haOt1Bmy5zcXzBZYYz5h9plgprv5pTtr0feC8JBBe2jad4ytO/Z8&#10;RPnFuPa+ImRw9ITFLOCvSzvUBo0xDpprWOR3b2ZxDCHqbD6/xSTyXy86+oFelXgfxs6nMKxXyEbI&#10;JhCf2QczvOY3O9IPraxYzppyuXwmNmeb5cuXD+t/nek1NF9QX5htVdusf6yv5NK/t+M/kDzz9XWb&#10;DodjHmDFihV1NuHBZtuByGyZ7Fy73yjZ9jhR+VPmxQ2S7fXGNvjFm6PQYO/lF29doIsc9LlZfRR5&#10;5GSXUbJl7DO3wLuF3NSPu4lkZhhlztTvo8/vMLuk/jQ/6R1pNlbyIjrP1C/JKH7JK7H5Z1LfhvYx&#10;KD0tDrl18DJ9AKMzg5G47Mtn+AOR+X3s50G/4WIJ54ZXUP6Z1Nnyyny5xJ3fptubkb3N+ltu1PFq&#10;ns1JocQOoE/CxZuoeuBtlHUZ9ev/8++DiMr/l9LwZ3JWVzvTNOlKWfqfQX1h9j74P0/cOsWL0lFy&#10;xMttuXgTVC9OVnavJN/fcScAHZ6uevH2xdiOZ+PvGbVa7dH04ZnkvUX9oTLSvpNruiB3BeUfbM9T&#10;pA2/M1mTR+Yy0u47Pj4+1qxlYFjO2fhE6sj+SoC4jHpOpkvsixNMT/wvVLrpaUzzG9P02J7363xM&#10;msPhcAw9sGk/MRsq1/xGwusR26opXSiMo/sl0je19aa/4rQex/3O0AHdd7Z1ytonVyRZ7gba9u2x&#10;sbFlzRyOnkCnPoSBc7YNFKJaBo3FIXMbi/1jQibH0IGDwvPZJP4jBh2OvqBDCwb2MOzFeWZ4zU7Y&#10;QpPakH6pfEYZelGLMWP2BaQPExbTNx+X/mY/0z6xflIaMhuYl/56SYfDMQyoy66ZTZMNGxkZOR4b&#10;dhh+8TJbA1K5NGzpIuW1MC9uJii9pYd0Qv89iXM4Cgv2QX7x1gXsEY+QvPqIM+q6GJ0L0ndHfn/c&#10;H8KQh3YHqi5smfgmwvvj3i1mmzHQj29Hh9+028tOz9vSpKv5KeM80gYOdNKvjjrqIpoOyOmyZwI4&#10;N9yPfjxDcgSzfla5tVrts8QN7IsPlPlKs+2qL6Xqo+68Xz5932TSduK/pdvnHbQp+8Wb6oTfb6a0&#10;4EEwlGs6KZxHqz+RewfMgO6HWt9ZOQrjzpuLN8bDbrTvJj0rtZOorF/kqr3WR5IhPe8XrWXkjonP&#10;JOSTK3na8csBfgB6b8o90XQj3EKLMz2o+3jCdRjA+NnNnifBSZm2gza8hjiHw+EYemDPHoJdu1g2&#10;zmh20fzYy6Oa0sUB+4N7YNePk02O61Fw03YojJ3XPmDogO4Ph9fYM7D2mD+u72uiuKNfLF++XLea&#10;V2kjoA4lKtvsqKOts0m/eGxszH/ePqTAwP02eh2OKQFb8HAWm7fpQwvZB9kMojOb0ekg0o2SNyq/&#10;4mRzYvkb8H+rUqk8ifjCgw3Cu6Q73ozWJvOrXbF9+o8hh8PhKDzq9foHtQ+0jTc8jnXg7jE5vHIJ&#10;+5b90kBrQ2r7zO4p3sqw+NSdSZr9lSsd0EUfiDkchQVj1C/eugC9w8VbtC3vj9ETgK16POVdgkwo&#10;l6jUlmU2wagPy8nzLc5Nz2yWMDNgb7s5Ov1C9ZsOnZ639FS6+UX0nKmLt/B/YVaPSHSuLrThZbi5&#10;oP/+n/o8LUMuev+bNeXDTanpgf56CbrcbHWY3iRZ+Lv4J/wKkjZ+X3qk+UT1Pzpf3OlNP+T5rWSU&#10;B7lbKOfRMSkD8Q/SmLRnafLyt9PSYnkKt1y86UM+nbnSdqls3Hlz8Ub7vqM2qX1qJ1FZv8S2Zs+G&#10;c5YubXPfEsJ421fPVHLWX2LM9ztEpvuL1hWUe6Kekz2LPFo7pDvj6DnEZSBOl4yZDFFdabJqA/3k&#10;F28Oh2NeADv6UbPzBAPlN8rOYvMK98Y99NovteGmfxrG/Q5xM/4q8EGDNXQXdD/X1l21pX0Nlst6&#10;+raQwTFl7EBHXqYOTieBOld+I+Ebob92cgjB5u9+tVrtkzHocEwVSxhLqzg063WK58sgy2bINbvR&#10;D2VjRPlVjtkfuZZO2Tex0J0F7z82NjZOfNFQYXPwYfRcm9rLtD3IZH7adDBhf82Zw+EYCmDfTjJb&#10;LRvGpvsIolteMYH9W5faOlEHJ/KsIf/phE9H5j3E/c7k2t3ZoOkG/eLNUWgwV/zirTNWoPfR6h9k&#10;ry6Xyw+N8RmI26LRaMj26OwaypY8+S4gfDp27HTc2xVv9SrdwtR/C7LPx35lXzIYNCg/fPiEN6vf&#10;/O2UTmqH6Yh7MW28K2kDA/rorQ3rY/lZv6Q0PegX8R7EdYJeUXy6lUXZwRXJ/4/K9P6UfxPa/lrK&#10;DK+M1Jg0faWbwpFvj/ItIO/3ox5BTvksr+Jp10GItezTVR/pa9UOycHcb33TrnDxJlodROcy1Vcu&#10;/dVy8QY2Ie7NSlNZhIMs7ry4eKNtz6Vt2RxU2+RavW3PRP3TrVy96v9ruFm/W149M9pz76ZY/1ix&#10;YsVd0eXvqX7xOUyg0kTGy+Fbb711ibgM5AkXb3izcuQq3E6TMz/t94s3h8Mx9MCWPQabfEu7LZTf&#10;7Ccy+sy6UJ+V6TNI9L7B7Ha6FliYdeZm9gAvjlmGCWGvobUSf2iLubaO6ostpOtLbkuVwTEN0JEv&#10;s862ASW/DSTreHgdnPQPiB3Fgt7Duummm7Z888rhmA5YFO+OzTgY6n/gsoWHpJ4oWeWTvVE4XciM&#10;JmsLG3UezsLwIuIKAw5XH5VtTPW2Raq9TbT3ChauJ8esDofDUXhgc08yGyY7LLsNW/YTyKxL7SBy&#10;v0Pm4PYPyog7Sul4g1zqzhRNp3StQa9/1ev1XQg7HIWE5o+N2Zkk9QzdxRtpr0bvII/7gRidQXqy&#10;XzzJ9mFmm5j3Jzcajex/kpALbyqwPZtkRPkVH3lWpVLJe13htKH9o9qR1k30BKZ6mV+60Z7PkT4Q&#10;0Bfbokt4jZ71F9G5lAzyv+32n3ro9mjKuVSyprf5Y/6jkZnSaz1rtdrL7fkbiQ56m+6qg/K7XryJ&#10;lj/1M3bEe0bxAPTV60FTmY4Xb3m65VFppof0Rt/2izfZgZcrDW+gnjvuhIs35P7Vra48Sp7y5uri&#10;rUHd37XnRThQ/pTW57hnUO4DQ84c8Dy2Qec/WB7TXWG5pJ1HfTsH4T7BczlEeia6ZPrmUenU9xX8&#10;LaCc3fT8TCdzO1HpovIwZv3izeFwDDsWYcc/b3Y0dc0Pr8R+PiXKFwbo9QrZYlsLRPPLFUl/ZRQf&#10;KrB+vkxtwxvaY8/Dnkls38XIPbaZwzFdbEVnHm8dnHY4aS2dz4S5hIezazObw+FY4FjMQfMp2IQf&#10;y2ibncizHynTePmNaVoaL0bDfzO26hf1ev1hxM0paOeBtFn/LdKid7sNVVi6o7e/rtfhcAwVsF3h&#10;4k02zGwZ+8CWizfC4RdvWgOUXi6XXx2TWkD6USoD76xT+plfOnKwexd+h6OQqNVqB2uc4p1RMneH&#10;8uJNMrIl7KtaLt70v8ToeUq6D4t262zit41ihhHa//+UnsoTn+mjeGTOpJ6Wi5hBwL64lVf3ZFQ+&#10;9BrYxRtl7adna7oQlbmqK9VNYfrj5fg7gvT/Z/ny2qU0OKU9MWX/TfnxBqblW31qR6eLN9K/H+vP&#10;ZI0KK54zxuFRPICx09PFG/0YfvFmckRNSsmpbOqYcPHG+Sq7eDOdGTcfbKb+B9Q78Is3q7cfKg+6&#10;THrxxrPZWv2EN7Bdd0uzvqHcLxPuCPpk37x+N398vu+UbD+gzIdT90VWblp2J0qGfBMu3ojbzcYQ&#10;wUnLsvrUp4w3v3hzOBzDjk3MTuNvsYHyKw17d7IEiwTWYb3W+kazyaLZ8rg+af3eGMWHDrThr2l7&#10;2l3WHz0b/7LqgLGEjdCx6mSjOlvUgLKJojBy63gIHf+A2OFwLDgsYWG6C4ef4zl0XSV7YbZDNFsi&#10;G5Iuuv1S+VQe/nXVavUUbNGu+qCF8GxCf+T9MdqzQfq009pq7UXfy6G/ptfhcAwdsHXhlyOyZQTN&#10;pq3D9ur1umux52ujTQ42T37iDyZ+V1E2WmTP+CnCwWZKdi4pPdFFH+Q1oMNRODCPwi/eRIIzRub3&#10;sF28lbEl4VJSfYO/5eKN+McqDW8ozyg71pRoBbbpOWpTrDPIpn1u9dD21bVabfuQaUBAp5b/OTG3&#10;Fyof+v4YnTYlPG3QD/vRxqy/iAp1mH6xviyd8KQXb8qDN5cqg75di78vUO6H6Dd9wJXpI387VTft&#10;mXDxRv6Xkn8D3qwtsT2mUygX9/xmjuwybb3iY7m6/Mr98l+UzdWpG2O5uRdvUZ+srTzzo5up/wH1&#10;Dt3FG3JZ/1tdilNfiNZmkf6e9OIt7SPLZ+XIpez1pPX8q7cVK1bodanrlNfKNbaH03j69A6e24Sx&#10;R3z2qsl+qDyMW794czgcQw1s4K9lT/HmUmsd7gpYJIyj1+HSO11P2omNflKUHyYso21fZ93aqLUr&#10;pbVL7WU/4G/rmgmwKXmgNpTqcHV0OrjsIdgDQfZKBtkeMavD4XAEYEP2xnZ8GvvQYrxTGyIX0b6o&#10;fLJJchWWX4s09XwNvq9erz+c+BkH7QsfPpkecjv5kVvtC5bD4RhGYFcfhw3L/gPY7Lfsn/zpHhHx&#10;8IGkyUrGbLTJmW2cC6rutH59wFcqlWZlzXA4+gVj8+DZmC/Mg6G6eEMHvRIxsy3lcvmEsbGx8F9j&#10;jUZjD+KuwttSnlzy5V68VavVHcjzN8mozDSP0WwcZfyDuh/UzDk9YFu3oaw/qVyr1+ruxHYZ5aP9&#10;T8c/bdAP2cWb6WQ2W1Rfm55ydSEUs04AbbsXbfuj8hPMZSyzr2+Iq1x0/KPpJBKdy/i8Jlx+EP8K&#10;pRnTNsm1ePo1u3ijrQ9W35g8ev+G6M2bqa3Q+FBf4e2LKps68i7eHoQtOEO62TMgbl5cvKk91uex&#10;X7P+tzSLQ59uF2+jpGf/26d8Vm4ap2fIc+35W/vIvlb58fZF6rkYdwJoi1+8ORyOBYlarbYra8OF&#10;eHPtnGwtdu47+EdhYYD9faJssK0FtrbIVVh+bP7v0b3bf94WErTr8Vpj8WZtS9slP+36ve2xHYNH&#10;lUnxCTp6vXW4KL+F9YCQsYF2OROp2x9gOxyOhYmyPtTkgPhbbIb+RPVOLVzEZ3ZF/l5pedopW6Ry&#10;46J4IeFfIF+FS+BMYJR6wjd2VL8OcvKL0kFx5petpA9OjfkcDsfCxiawyp7pq9iHP2GrAtnU/qlc&#10;Lv8JWxn82AztqWTDxAqcM6DPB8y+GYkOrmyd2TzZOku3TbzJyG/p8hstbbao+tI6o65+8eYoJJhb&#10;4VddMz1PsEHD9ou3ba1fzN5gp/6BbrrEujzVK/XTzj/jz/2zfmzuV1SW2ai0jYqzcmJdeo3uhP/Y&#10;6heUswc6ZeWn9XSi0lMZ9QPtHsjFm345hw4/UZmi6dPul0t/HV2tVlfFrBOATv/Va3so65P4e8Ei&#10;+v+fpgfhoJfcPCoNPfJ+8fYK4kO66Wj+lNSRXbytWrVKn418kvpvYZ3+Pev1FjFpApAb6MWbQPy2&#10;1HklZd+C/xb6/n4xKQNpQ3XxBkaR+5DVYc9Bbo5fX/S+VzNbLjZTn6usNB/xLWWLjPPcC/g80M+S&#10;zcrphaqDvvOLN4fD4fgPFmPv3yv7iD+X2Md1rHN74y8S9IaFsO8w2hpjbUHvs9jHTOn/aucYJfr7&#10;n9Ye1q2w1qRtpO1q29ZR3jFToOM1ObKfHaabGXsoRm124KNjVofD4ZgAFtz9sBc/xTWbMWHR7UbZ&#10;GuW1hc7sj/wWJ1f2SXIsFp8aGxsb6J+AskBtqQ8cVAfBCTqkOkbqQDuQ1wA5HI7hBpvad7bbMNtP&#10;WZxcs5Fy4a3k21vEpj0hFDSLqFarLRdv0lW6pXtChfGvRtcfi4QzovPflZ62lWILQemDbm/G73AU&#10;Dsydg2UD8M4oqWOoLt7q9fq29gGB2RRR9kj9pTjEJuileNkz/BPA3i67eBOJCvnT8q2OWE/Lf1xO&#10;BZS9h8q3OojK3F4pXcg/kIs3gTH3Gsq81dpp+sR6jGvp/7c2c0wEe+RH0p8hX7fxa2Ujq1+PTQrG&#10;wyNVXqpXN0oOPXMv3qzPRZWZ+hGxvNnFWz+gjIFfvPUC6h22izc9i8cjH35RL9pzUV8YFYcuLf+3&#10;l4K0+1DOuSYr18pLyzQie1PM2hWx3HPw5razE2OdfvHmcDgcEazzO9v6KspOml+U3WbvcCj+QqFS&#10;qfwOJ+go/aW3rTHRLiv+U0F4iMD6dm94qtqRkqRszdQ+Bv+nmzkcMw46+1PtD8SYbmz0gOCl8Ikx&#10;q8PhcORhk2q1+loW12P7PZjK5tiiZ+HUBlm8+eWyqKyhrs9Q5/1Jmxbiu/5/beVbfdJDrtpjOklP&#10;5P5Sq9XuEzI7HI4FDWzDq7ELG2UjzGaIqb2yeLMvFi/KvsCbsGmfoZzPyK6JM21jqOsD0kO6SQf5&#10;iQ6u4uQqHr1yP/wl/j4cuF5LG/4Pf5aHpIzt4dmi6kWnW/A7HIUDc/tRzK3sF1wzReb40L1q0mxR&#10;O2VfzI62U+mjbf8HZ8CWfsVsrdkoK8fi5BeVRv3nKt80sLhSqfwk7Uujwr0y6nkU/jIcCCjvzbLV&#10;ancsP1DhuLc9KIpOAP37BGQutXzmktRJd5XZ08UbcuFLb2nZIkm5lAztmHDxRr+/IrYjyKRlGWPe&#10;N8YsfYGy/eKtx4s3AXm9HvbmtC57JhqHpH2PuGWSbQfp96auvyiv+tyeXd4zNSLf08Ub+5YPqH6V&#10;RXACVVZevOSpwy/eHA6HIwLb9w2zzQRbKFuKjbsGPoZwYYDN1SsmL8XbsobY+hLt8r/HxsZy16ci&#10;g+fx9rRNRGXPRmup/Kx/XyFcqNd+zmtwEHkkg+omG1xE5VLpekBsNK5hAA70FyYOh2P+oVqtrsK+&#10;PAJ7oQv7W8zoG21RM9pi0C43GS2vFk7q+hEHqS1hx1fEdMEYZf06PdgR18I0jvquxb0rdDgcCxi1&#10;Wm17bN1Z2IdbZD+I6suOtcsqbDZI+zJ4CXuvs4yqS26lUjk+2rstZW/J2zfIuzM6X6t6CObqrTjq&#10;k3+yV/uOUtZDkT/ZypNr7VFYbZK/W32DZOzDW/EX7Y+8HY4A5szpOLnjd1CUvcDtCRzEZ/TizWyA&#10;6oC5F2/EP0LpkiXYM1UubdU3kyd8kKAPGHptj9Kpey229t2Ep4pNZDetvbHMrO72OIvPoz74GR8f&#10;H8M/KNAdI9vDw9HxUlztny/F/2PFk15qijWh1zBqnUHmLzyXa/p9LtjgW8j7UvzdUKfcE9rL7tYv&#10;kkXfCRdv+pCMtvwy7V9zRa0/tGMNolN6dRRlD8XFm8ny7HIv3ti7PH0q7VD/oUvPF28C7da3799F&#10;vjDW8F9K3efgbs/zGo9ihqUab41G45vIXNxPmyM3UO5ncLtBr8H8lNrSb/mSJ69fvDkcDgdgr/Rp&#10;7OKGdJ01u6o4Edv4qKZ0YTCCjh9O9U1Juu1d9F+3+huJoQHPYzfWwLBXU1vS5yI/Inoeeq31ns0c&#10;jlkDnf4MOn91OtDyaA+NAXgb3J04h8PhmBSVSuWlLAKHsYCdxGEl2BI77BgVtsVgKlReEVsmG7UO&#10;7l/N+Y+EPCxfvnwL7OCvYNDFbJ3piUgWZ37K/2bI7HA4FjSwB2+TTZDtkUvUwGl2Un6rQ2HZLNWL&#10;e0m9Xt9fdm98fPxJpPcE5D+k/Hg76m5to46nEO4K7PybpBPeYDvJp//9PKxcLh+G//tm582+Wptm&#10;ilYP686PCc8aWFPuC7eMQYejI5gXC+riTVR50T7kXrzpQ23JTKVe6U7ZE75VTbv6uniTfuSZ8muR&#10;2Pc+WbZQZckGGc0GSs80vptOyoM7yIu3flBnnfgaDDpO1nd5jH35NvwdwdrxDvVJe/nd6lO/Ue6E&#10;izcBfV9NeWtVt8qwPlYYXgin/M17xmehL94kk5I6cy/eWJdn5Rdv/YK+fVs6d+QS3Rd5/kfgdgTp&#10;j7Fn2G/5kpeNwj8BlOkXbw6HY8GAs+d22Ou/ylbLjslt97PW/AG5Qn0BEp3fKd3wBptuNPstP/u4&#10;zwXhIQP7qTXWDq1zaos9i9jGm1jDXtSUdsw6GHz7alONtyPtYYnIX4L844l3OByOnoDd2I7F4Hm4&#10;d9hCYGQBCHZGfrn9UIuL8slGWbmKg3+lvkOQ6Qr0ebLqtzKIainLwnIlh+37Fv6h+9m5w+EYLLAR&#10;r5E9Mzth7iCpMo0Kp3sx2SPZOsWZH/t0Va1W+xbuvZDvCnRfp3KsTKIm0OpC5ira+y0OUF8mPhe6&#10;eDN9RMp/Z0wStpJNtbq61TkoWj0cniZcvGltoC3fGhsb2ylGTQv0+a5aG9RHuH/leRyrMH3wLQ6c&#10;wUUPf127owWMl9Nneh4wFgv1qsloG/R/H7kXb5ToNPIAAP/0SURBVMybKV+8xb3ftC/epCP9cG6j&#10;0XgocX0D23KM2UKCoUwrN5YddLV4UXJ5lG3HndWLN/TbRfYRXX9s7eimYzcqP/3f8eING3wPxsIp&#10;/dYhecrNvXgT0P+ZjKXvqq/VhyLyB1LXtP6znnKG4uJN9Yn0/3W0ecJ/FqJLYS7eWD83jfuWb6H7&#10;HTYWVFcvbW4n5XS9eKtWq4/ReFA9BPui9CGvX7w5HI4FD+zWq+I6E2i2W5RfdhZO9ov3WQc63ZCu&#10;Laa3uayPV7H/2zkIDxF4Hv/Dc1iLN1vf0nbFZ6Rf8TnmEIvY8DyDQXhdOghT6oHpYWkCSYYHeyN8&#10;HGkOh8PRMzjwbAbfzEHwjHShtgWiV6YLicI6CMufkvQNHL6voq63sIhui1wLFIdNu146WDkxX1a2&#10;HbCR20j4y5tvvnklZHY4HAsWej0S9uOXZivMXpA0YzQ7pboUtjrNhpoNlJ+46wjrsqyF2LGr2LsF&#10;12Tliu31iVa+yVLGRsIhv8qTfVVYhxTcm4gLcqQr/8NgAPG7pnWZn6QZZdT/Duknmt7Eh9eikHY9&#10;8b8l/v5dqNd7hrwpWVeCG9t+o7Xd2iVXjPXIvUl9n/Ak1sKsnlWrVm1GPscCAmNmwV28ieh0MOER&#10;OAHMizm/eJOrfiCf/gdsMewL5D1G5WjuE7T5H8o0e6B0czvpZGVgJ35NeEaxcuXKmuwQOv2BOm8w&#10;3UjqquNkVDn0Y8eLN/rkITbm+qH6hXI7XrwJek2mHJE+lLtU8dMBfVT4V03auBHJp2dwmJ4vaYZN&#10;aMMbp9IOPU/KHMTF22KNN9bRL1HmaukivU0nG39TGXfYEL94czgcjhkENuue2LwbzU6n9lq2VbYc&#10;90jCA/uP2kGAdfjL6Bn+k502BJ3lN0rvSqXywCg+NGBdegFrye3tz8GoOGQu49zub2QpAtj8fM4e&#10;DMGM9gAtzdJ5eHpH+hOgw+Fw9ItNWNgOxo4czCK42g5ZxPfM1CaJadj8crWIUsfVuG/kwKUPUnT4&#10;3oXwv0xO5eXlk14iet6JjMPhcOgb2i/FJgQ7YbZLLkkzRtkjq8fc1F5JxtLE9vyiyaZy3fRuLz/1&#10;y03LMtlE5pPYXX2490b66mrJiWkeq2cmmKeTXNPD/IrXs5RffZzS5PJoec2vOtO4dhnTKY1XvUbW&#10;pl+qr4h/o/oN+eXQMY/B815QF28a8xr7jPX3E84F9V9s84NgX1S+0dHRaV28pfNVH8rgNmDPQP+d&#10;6fPz8IayIs8m7mDSvqr+VZy5kptMJ/T4M+6MoFwu7yx7Az+v9qoPpY90k18kLYsnS+BkOhtj/o4X&#10;b9Q/YxdvMwGe49C8atKeGXnl/zx9bevL/7Y/z16pfJQ35Yu3Uqm0VdTjf6Ne2VqrPlKcjTeFRbL1&#10;RcZx14s3yn5MbEfffRD70y/eHA7HgkalUsleEW22Wn4jdu027P0LonghsGzZsgewvpxmOtr6Ihts&#10;cdj33zQajWE7f43xLL7fvjexNql98BzSHy5hRwEwPj6+Aw/k8rxNjg1Oe4DJQ7yEPLsi43A4HFNC&#10;rVZ7NIeOj+qw1W5/ZGvScBpvVNgWTbNT7WHzK55F9dfwHPmtLLlKT+WtDOkF34qMw+FY4KhWq5th&#10;D07XBtdshSjbQfLAaeXLHqWb6ry6JZPasDx2Srdy86hyRdlC6aAPrOSXK+aVp3osXxon1+Ly6hoU&#10;0/rSOo3t/ZDm6xZO4+VaOWk/tLeznZZu5Vic5OWqLNzjObT+QqSvp/x/U47iQnbExsFMkbFUqP94&#10;U/ns9zpevJXL5fCLN80Fgn1R84ayp/2LN6PKI66vizfqOsDmvVx4I9H2Stsq4c+ma0e3dppMpVKZ&#10;kYs3+lof1OhSMNgdI0nBJe0K2vMU6n8K4ddbu5TeK1UOZXS8eMO+/drq7IexXL94a6ONGXtW5hel&#10;t/SQfyp9Liovukzp4k0X7uQ9yfSRbtLD3KjfszXeNO6QDb9MJ2tfnOziTTaCsqfUD9KVvH7x5nA4&#10;FjSwdxfJfoq2zsg1sravjqKFAPudu7KunGH6imb/LU5rELb4Zc0cwwPa9Z10PUvbZu1C5vtB2FEc&#10;MEn0Pxzn6CERzAam/HmMD3kd7n8xUO9JnMPhcEwFep3PSL1e/yE26DwtGLYQGtM484vkyxZ8+QdB&#10;qxNdbqzVaq8gbhF0OBwLHOyTttYmdpD2ZrZp9i0vzWyqudEOXl+pVPYnrNfDtZC071h/iMqXV3Z7&#10;uYOi1Wn1puWbTu1M0yyv4qwMize/Mc1ndcwG0WUjfbx26dKla6vV6l9Zk3Zdvnx5XxcCjuKhXC5v&#10;obmDt2VMDXKMMWYK9apJ7dU4L3b9xRvOlOqNZU/r4s1ouqLPowj3ijr5vmi2I+Z/SEwLQL/wnyh4&#10;g8xk+igd/Qd58VZmDduVMo82PYmbUCd6n6PPBAgbFhH3TtM9bYPcTpQcdXW8eCPteiurH8Zy/eKt&#10;jZIR0+cjv8aiXFH6pzL9UOWgS18Xb4yjh5PnM9QXLtKsHamLTlcyN1r+B5XwE1Qf3r5Ivkkv3qba&#10;B8pDW/zizeFwLFhg0z+P3dJfsIT1xOy6SHLu3meugU77Slfp1q6vXOLuJO0gwn2/Xnwuwdn8EHQP&#10;z8LaI9raJhcej38JdBQQD2RgZjfCGqDEdaRkNJDZiPyJjcM2xDkcDseUoT+0x6a8i0PqF7ErLQtk&#10;20KSxadpg6CVhx6vJOxwOBwB2IV3D9LWzDbNXqZxao/2eorXfk5ho+I5ZB2LXC6w0/uQ5xbbKyJ7&#10;IXb7OJWjsJURbfkP4C2DtNdWluqQq3qtjQq3u5ZHrsJGi5OrMqw8yyMqzvrH4maCpkt7nOpV/fS5&#10;dDmMPn0uaY4hRbVaXcW5acKzFvPGwFTIGCncqyZp81BcvInkPZlwT0D3nc0+iOT9FdF3aaY2gX59&#10;XbzFOX/58uXLH0942iiXy/rVUSiXYC7VBvSc8Af8tOcdymd6S64X/cnX7Rdv1/fSD+2M5frFWxtV&#10;j2g6ak7AE+jndxH/rkqlIvcyySitPf9kVB506fniDflnIn+r6msfM/bcNR7pmy83c/wH5N1d9fXS&#10;7pSM3UlfNWn6EOyLUV+/eHM4HAsS7Fvvj706RTY0tesWlj3DRv6KtaZl7zOXqNVqe6Nj+JKP6Wh+&#10;6R91vjaKDw14Fvdj7fybtcnWV2uXyNr/G57F5jGLo4jgId6bh6c/jg8Pj6hc6iHbg9XD5sGeSbz+&#10;zNjhcDimizoLxsPL5bIu9cMfhqaLiSgbhFygpVl4OlS51H17/HN2h8PhCGBfdC5OZisGZXPmitGW&#10;rmMPdwt7v1uwez8k/uHYwOwDUezv74nTf2Pmgnz6D8074evGx8fvRxlbkeexstvErSX9mbh6t/ym&#10;uFcP0larLFsHVKaFTXeTMZf6lb6B53iLiI63EBf8li7XylI+lWdxotU320zrjnquQe8/0b/bE+cY&#10;PqzSc7RxmjIvbipkfBTqF2+aR+hU2Is3pYv2XCiz54s39qr6f7csP3bwLTEpA/r1dfEmxnZ9CP90&#10;sAR93oVed5gtIy6XtOFoXQrjT0G25pdOzAb1orvk6f9OF2+j6HNDL+W0M5brF29tlExK8m3gWX6A&#10;tBQPQ59wpsLfF/XsKbOXi7dFzIdn0Fer1V+pTukYiv4rG43GvZrZ/gP668lT6WvmSteLN+aB/t7g&#10;TtUtEtUzY5/6xZvD4ViIWIT9e5FslmxnatPNzpO2Htv9+ihfBCxBp8NMT8KZ3mavFU+7nhekhwQr&#10;Vqyos26cY8/B+p+kzKVN61nv3hQyOIoNHuY9GJD/0KC0B9hOPWx74CbDAz6dCbctfofD4RgIKpXK&#10;g1lAfszCcqPZHOxMcM0OITYwxjo+xMFx71qtdh/iHA7HAgc2aEd4Od7MVtjeZ1gZ7eeED6rY+12j&#10;jbz2gCL+b2FznxqThTLxe4uk3UC/fDzGZ1i+fPkum2666VNiMIAyrlafDbLfpF+02ZlrcebGtuj/&#10;o37MevIp8rWjRPpJVoblMz/pWVj+uaD0SNtoLvvua+n/ByHjGCKMjY0t49n9NW9M6bm2x02FjIvC&#10;XLzZnOJ8OTS/eOP59POLtzdYPtp5Nfo8LSZlQL+eL95iOdZn07l4G0GXj1r/y+1Ur9LZ934PfwuI&#10;e0j7npuxlVtGSsmRL/fijTb9QONtsn7IYyzXL97aaM9H/vi8/45/Akh7uvU9wZ6pMtFl0os35s1z&#10;2seL/Db2LF5h1uOLYrYWUMZ6kyXYMxlXXS/eBNrwgX7LFZWHvH7x5nA4FiL05clgt2QLZbvMvhux&#10;+/qlf2GATvvZWpfqa+Fof/8Bh+ovs9D7qemzsDZZHOuUwnp1pmOIoNdOnqmHib+Ferii+S1esmyW&#10;Tly2bNnWhB0Oh2NgqFarz2Fx/JoWlHQBJanFDk2XKkuLl0h9f+Fg+EniHQ7HAgY251DZHbzzhrJ1&#10;2NDzsXWPJpyB8DU4wc7KlS3E7t4JPyNyuDpMcUoXy+Vy+8XbKHtByX0G+/kZ/OHbhNjTcPGWt6+c&#10;KlWWyjRdCL+eteK11PVadHwtOhyPzu8n7nHIdwR591ZZopWVrjWmt1zEZ4wq39iepj5PdTE/Op7F&#10;M3goMo4hAuPreRpfeFuY9+ynQsov1Ksm0edCxukuhHNB/XN+8WZzKs61ni/eqPtG5RNpZ+6HT8j0&#10;/arJ2G9Tvnij/e+BoX9Un7WPpBYqDplb8e8BW6CLNxsbpn+7P49Kp+7cizfa9INe+iCPsVy/eGuj&#10;6rE+lZ4w9+INXZ5OmX33vcYQ+bpevLHW74dc9ot56SQqr41Bi1eY/cGEX4YK6Bgu3vD2RebYpBdv&#10;jOcPqH68fVH60H6/eHM4HAsO2L73tts4s++yjaRtwLbuJdkiQG+tQudfSWdbc6KewR/XyLOQeWDM&#10;MhRgbdwbna/GG9pjVHusXaTr+TiGDWygtmKATtj8pA/awnrQ8uuhs4n4J5Nvy5UrV9aIczgcjoFg&#10;+fLlDRad7bExT2BhuRT7dFtqi3rhZLJKtwVapI6N1HUWdZ6FTdy10WgsR87hcCwQyN5gB8I74gkO&#10;Nc2upWHadVU8gJwlV/s+GOygyci1jb3ZR0sj33WWn3xieAWGkbSvIqt+fKL6UWUr7yAY9Q+kfu0/&#10;76n9p5GwXmM1AjsCu3438l5mZamdxL1Vaw3+d6Lv7YiFNGt3L+xHthda/XlEz9chswl0DAkYY9nF&#10;mz1H88udLjUfcXsCY33GXzVJHSfi7wj0nfOLN8lonqk89Lmd/G8gflLQd+kbGXq6eDN/HtO5jh7X&#10;Uv7DiO8L4+PjY+Q7Q2UQzOpMw3LNj+x1+CeA+IegQ5CxPN10N0qGvuh48Za2kaieGcv1i7c2Wl8a&#10;qTP34o11MVy84e2LcU50u3jTL+G/gRvqT5+vqDrbw+h472bWVhC/3vIT7JnMsUkv3ij7rdS9Fm9u&#10;GZ0YdfaLN4fDsdAwxn71H6n9lu2SKzstW477wihbCKDvT7ReS0eCmd7yS3fpzVr4rSA8PKBZpUNM&#10;f1sj7TnI5VncBP0/wIcVPOBf2OQyEt2RSpe8BjsDWhuwBnQ4HI6BAxvzOg4tP5e9yVuI2kmWzD7J&#10;3yuVV+UqL/WdWKlU9vf/gHM4FgSWMu8/Y/aFsLMDzfaqr8zmKm5kZCRcvAn436R0vAOn6pNt1yFQ&#10;pC7tQ19LWkdgy/V2h39JTyN5z2Pvq/+lC8Dm/0Jl4+1Ia69RbaScdfiPVthkUndQVHmx3fsTdgwJ&#10;GGPP0xi1+UJU8MsdBBkPhbl4E2lv14s35tnFmn9T6QPlIf/AXjVpLmV+EH9XUPfu9HX4Ehj+jfRj&#10;7v9qUNar1MfSVbT+zqPKEq0/yPtY4vsCeT6i/HhzmbZTpA0dL96mMjZUN/3f8eINJzffZIzl+sVb&#10;F0oeXTv+4k1jCm9fVB506XjxRrn79jKuzS858uRevFHPepyWvL2QMT/pxZuA3Ek4WT6bJ9KpU19L&#10;Br384s3hcCwYcIbaArv3S9kq2UbRbJ1sosLYsNOw5YX5v2ns8UPQUX8vEPRMbbr5adMG3KECbfqo&#10;rVHqe1u3RMWJtOvDQdgxnNCfLPOQf2yTS64eOkm5tAcvamJy0Mo+cHE4HI5Bo1arbYqdeh52Sb+4&#10;yDYCRkSyOPllv7rZsDwqr9k+c9loHIn7LfgQZBwOxzwE8/z/OFC02JCFzE59oHhR+z71VUr6b1Yu&#10;3kSz1aYPz+8vHBzvSloLVq5c+VbWjR3Q5wyTN5e4w6JYAPo+BuoSLTtwttPqMxnK+iHcj7L2sjxK&#10;S91B0HTWmkQ9N7DnfgHxjiEAY/PujA+9CjWbN0QPjJRbqF+80d6uF2/Uf/FU+0H5KH9OLt7Q+0eq&#10;X/L0uS4McoHcq0xObdRzn0wnpeu5oEdfF2/YtvtT/j/x5pYrWt1yReT94q0L0Nkv3jpcvG255ZZl&#10;yj1ebe1WdtoO9SV55uTijT2B/p826COdTS+bn/K3U/Gk+8Wbw+FYMKhUKntgj4P9M3spu2X2U24v&#10;+6TZBPq0fOkotenRjkvnDxAeGrBW/q/6WrqLaZuSZ3IBz2qnkMEx1KjxIH+oh5puUNqpeKPJ4a5n&#10;IHyN9GXQ4XA4Zgrj9Xr9v0ql0unYqzNtYZJLWmaTjIrrh5YvsW2hbBbD67Fxx1Ln/f1XcA7H/AG2&#10;5ADm+J0216diNxYCrV/sUGC2Uv7Yd7eRdhU2Uq+0vElx7WUMklZ/oseTiW8Bh65foMsapRNsyVcu&#10;l1su3oRqtXq2pRPMpaWp3Yydd+PXYWkv9Uua3q2MqdD6XC78ll7JTLxjCMA4Ocz2FOIg5wbzrTAX&#10;bxqbtVrtcPwdwZwM31CeSr0qn/yzfvHGnnMF/Xy0rRH0YdeLN2TDM7ZnTnQuLV2ungt69HXxhvwT&#10;7Xl2YtpOEd384q0L0Nkv3jr/4q2hvlFbbcwSN4FpOySDLnNy8Qaq6HmR6Ut9QR/ppzDpE6h49PWL&#10;N4fDsVCwCXvU8J+dqX03RnupdaYwfy2FLX8xOt1qa41c84vR5n4Kf9e/ICgYVqLzibG/Q3vUDvPH&#10;sNamrZvijvmAEpPup/aQCedS6aKFbXCwWdFrJ8vQ4XA4ZhQrVqyos1k4mIXqH+2L02Q2LI+WNy1D&#10;5SrNytPBDX4WO/nGSqXyYNIcDsfwYiv2LUdrnhs1z4l35lB9k/aTucZULs03EzSbbPpgly8lvgXE&#10;vQy2/I+M6Zp38cZ6sqtsfCf9rT65kmMdmJWLN5Vl65HVXa/X9yTNMQTg2T2bZ3Zzp/kyHVJuoS7e&#10;cLt+OMN+begu3uiz8PpIzUER+Z5/8TaZPpI1edpxCHG9YhHyn5+sfEuXKzJe/OKtC9DZL946XLxx&#10;5nmx6pSM2ktULtN2qC/RZa4u3tQP+0gH00luql8eyeMXbw6HY0GgWq0+C5sXbJXtWcwVZT85G+Wu&#10;8XOExawdmY6EW2y6/NjcK+FTJDwM4Bmsoo9/pjaJWjNE88vVM+Lc+syYxTFfwMbqLkyyn+tBE8yl&#10;DYQ0ziYnA+O3TIiXEudwOBwzDuzNA+DLOdjYghvcdCHulZbPKFuXunaAkwvPxN51/Xa3w+EoLrAV&#10;J2put89vkhY02/tA4Xame8C8dDEtYzrMK8/i9Mz0/HAnXLwJpL3Fni/BbH3Azb14s/IITqDyKc0O&#10;fcieyxpwH8ray/JYPeYOglaW6rD6qfcvxA3TtzkXNBgjGp/Z87TxMl0yFgpz8aY92MqVK7tevKHv&#10;0F28lcvlcPEmWemAneh4IYRc+MWbZE2e6I5UuuSUh7z9/B/JYtvz4u9ISzd9qMcv3roAnf3ircPF&#10;G+PtZNUp2rglegLTePUluszZxZs+0ESHn5veek6d9BaVhvxt5HsD4RYQ7xdvDodjXgH7fIzZxHRf&#10;ajae/c6/i/SGDWzp/5me7bY82m/p/gTCQwN0DvsvW5/ML+o5KEy7j6pUKpvHLI55hk14yD9qH9Dt&#10;tAGSysnPIFnPRH4z4UXQ4XA4ZhqyNSMclj6E/fm7bRiI64tmz/Jo9k6uZG1BxF3Lgri2XC4/o9MB&#10;0+FwFApbLV269E82pwlPcBcq1f60D+Snr27Bth3HvvCR2Lw7dQhQmvrP7GF7HvPPFFWH6SE/3IiO&#10;XybcAg4qO6L/RVEmUDoTt4G2HJT+chk7/lrZdLwdaW22cuA69Aj/Daf0dndQVHlGhdV2uDN+xxCA&#10;8RYu3jRm5A6KlFuIizeVQ9n/wD/ZW0/uKx2m0g+am8zR2b54K9PHB5tdkAt3byblYjHtO1LtUztV&#10;fieborRUX+T7unhDr5b8ebR0q4s8s3rx1ksZeYzl+sVbF0oeXWft4o0ys4s3gh3HRxqvviTfnF28&#10;RWzC89H/seaWJ6Zp8qP3V/C3gDi/eHM4HPMGWmOxdxuxxcFui7J/Zg+j/1lN6blHqVS6G3b4b6an&#10;6UxSpi9t0f/eDtNfwtyXc2h41Sf+Cc9Bftp0AWmbBGnHvMUYDzocHuzB97rhkKw2W+T3X745HI5Z&#10;Rblc3oLF+UB4oTYTsluySSS12CizZ/3YtnaabZQrm4f7F+p8P2mj0OFwFBDYhrdOdc7PN5ptNDtp&#10;VFjEnv2gVqu9ApkAwuH/8IxpHpKDHUzDM0WVL/2kg+nOIXLCr9iE0dHR95muBDMqDn2vJv39stsw&#10;fBA407oPiuh7Cbp3uwRwFAQaY5obeAdKxsCcXbwpr+aQ/CqX8p+GvyuQ2Xaq/aB5Tj/O6sVbvV6/&#10;N+Vn9k5Ej65zjvJ+ZDaJYNZHeUzTeJZ9Xbz10o9pO0XqmLWLN/rhB0rvpZx2xnL94q0LJY+us3bx&#10;Rny4eJvsmaZp6kt0meuLN2GMfEdKH5ubRrUnJ/4U9HtAzBvAvnE3GxuSkdsLVS51+8Wbw+EoDMrl&#10;8pbYuGNk//IouwVP5vy3fcwyp9Bne9JXNjix04HSV25cb54eswwF0PkHtvZYO8wv0h796vBdUdwx&#10;n1GtVjdjQPyMAbHRBoEGB0kTmA6SJHwjk+Tlq1atGqabZ4fDMQ/AZuG+LNQP48DzNezQLeliLTsl&#10;V3GIZnarHyq/ubKLKkOuyEJ5MgvlifCRW2+9dQk5h8NRAOgXUMz78Asoggua6oPUjpktg3fAC+in&#10;h2FHNyXdUMKmhos3kzfbaXFyzRYqfiaZ6qD6sPPX4O5FWsvbFhqNxr2Q+adkCbZQebUOyLX0PLki&#10;UjrTZl0a+DchCw72BNvyrO7Q2NJY1bMjetqkzFm/eLM2yBVtDmEbJr14q9fr2+qDhKnYB+VhPzer&#10;F2+cg++veunnICvdiet68ca+70fqE3vO3XSydLnk6/nijbI/K50mK9/S5IrkmbWLN9LCqyZ7Kaed&#10;sVy/eOtCyaPrrFy8MbdfSZk3q52SUd3ykzSBaTvUl+QrwsWbfab1MObZZbg3o+d6a0fsy1C+wiLh&#10;c/VhL3F6fW6NfKdJDr2z9stVnm5Uf/nFm8PhKBKwZ9l/Wps9M5smYv82cHb6RBSfc6Dvo1lLMv1s&#10;HZIb7bXeYvIddF4esxQdqL14P3S+Vu1I+978WpNYOz6MrH+OuJDAxPyJHr4NCKImMB0o5tqkYONy&#10;K/n9lTgOh2NOMD4+PsaifSS2LPy/iGyUUWGzb4j2TMlbXoXlWnlGhWu12t/YLDxNOiDncDjmCOxF&#10;HgJvsvlJ1IKnbJTt1XQIg1dUKpUnkzYB1Wr1qNRuSt4OPVaGpSM+o7RnaLqIitfBDF32wZ+BZ/6+&#10;TjZecanu1p48ubz8c0npo3axtj2SsKPg4AAdXmU6yHHEHJzzX7yJlH1BvV7fhfjJsO1U+0D56MNZ&#10;vXjDdlxkeztRfuS7Xrwhk/3iTZSdJDqXSk/K3kgfPoL4ScGc/x1O1o5OtPREl1m7eGMdeRv13Wl1&#10;E9UzY7l+8daFkkfXWbl4I/6DaiPeUK/8nfRN49WX6FKIi7d2MIfejW4nWFvkSl/50zB6ZvuCtN1p&#10;O7tRedHZL94cDkdhgG27MbVlqT2Tn73PuZIrCrDXN0gv2eTUFovRVp8XRYcC7PVewPqTrS3WjrY2&#10;XUb6E2MWxwLCpmw8jtTg0GAgPIEWL7d9g6Iw/BcD6NHIOBwOx5xgxYoVj8OWvS9d7NKFDpGeabZN&#10;rjYCVp6VpcOaheWnzu9UKpX9yetwOOYAHCS+a/NVc5OoBU2zVdYnuB/lMJB76SaMjo4eJdtJ3/0M&#10;+dfowyQR/4HqT6PZQrLMKKW31Zn60fFabK5+EXI/9NsG989KzyvD8lp+k+skXzRGPf3ibQiA/Xmt&#10;9gI23oiaNilv1i/ebJ7Z/kf+Uqn0WdImhX7xpj5QXoJ9UXmYzwO9eJPulNnx4o20i6y9RvToevGG&#10;TPaLN9XTTSdLl7zCjJFf404KXbzpWVodROXS0qwe+n7WLt4E6gv/XdJLWSljuX7x1oWSR9dZuXgj&#10;Lly82bM0P0kTmMarL9GlkBdvAvNNry/7ldpjtPa1M227hSliUqpP0dkv3hwORyFQq9Vehl1aKztG&#10;MNDsm2y2WK1WXxeECwDs58uw02vN/qau7Kv86Pz6KD4UYF28wPo8bY+1Cd5aqVSeFMUdCw366SaD&#10;+ggNBoK5ZFJkg0a0eAuT/yr4MOKG5WegDodj/oH1bmQ7+F3s2SXYpBviItdizyZjuujLVVhUWmLz&#10;QlgySsNG3oj/bDY9R5dKpa1IK0OHwzGzWML8ewXz7yabtzZXneHDMb1a8n34u77OolwubynbiXdF&#10;MyaD+vd/1aei7J76mPgZo9lY23faczW/SNqluOFXznllGC0fbWux55Plm2tKx7i2nEPYUXCMjY2N&#10;M4eOtvFG1LTJGJ+TX7xZGzQGR0dH1zEO9d+2vWAE+YM0bvH3ReUh72xevC2nTtmQIEc42JvJXjVJ&#10;+heR36A6emmn5ETVQd6eLt7YQ/5OZU9WvrXT6kD/Wb14o2+vx8nN242xXL9460LJo+usXrzhDVTd&#10;nfRN49WX6FKUi7dqPHdtZS5l/RMdw6u+CGe6W/voj8ux2Zfg6qy40frU0uWfjMpDPX7x5nA4ioAa&#10;9ugo2S/ZdLmy0/LLVomE34nc0qb43AJb/WzWiuxNNe12N9rXNTqfSn4IUKENB9Pfd9p6Ys9BYflp&#10;r/yTvrrdsQDAZPyFDRCCgXl+uaLJylW8BhUD6vdMknsQdjgcjjkFi/V/cTD8mmyU2anUpuWF07jU&#10;vhnN7hlTefNrYYWfqVQqexLncDhmCMzx/44b2TD3bH6SNGPspfx2m5CmzRZ14OJgM+UPDBO8uJP9&#10;nCmqHjG1txZv7mTP2mQ0NuDXGStfZT34KnHhgqRdNg1Pl1beVMtVPhG917KnfjxxjoKD8fU/PK91&#10;9uyImhaxa3PyH2/GOHfOJr5noMOrNd/w9kXlYZxP++LN9JYfXVaTP/fP+En7suqUvPUbspNevAnI&#10;hdc4pXXl0fSVjPzY4p4u3ij/d5bHysijpZkc42VWL97ov+u7tb8TY7l+8daFkkfXWbl4Y95lv3gj&#10;2HVspGnqS3QpwsVblbZ9lbz2rIJLfG5bot7H4a/DAOR/JtmURE9K9Sn1+sWbw+GYazSwa9+Q7TOa&#10;LTM/dvmCWq1WiDfULV++XPp+XXrJJpvNNV1jG/R/5Ls2cxQf6Pss+jisCwRb+l9huewD/zI2Nnb3&#10;kMGxsMGBYxWD4rkMGL06Mhv8Nhna2R6vsAYbE+kPK1asyDY0DofDMYdYzEL4XPiLcrmc2S3ZN7Nx&#10;slsWL9sndzpUWSqbsq7FHn4b3od4h8MxYDC3ztP8tY27zWmSZoxWvlyrM7UhFt8elh99dfgJeRSe&#10;Kao+6vl/+BfBXDQajdegt+zTt5ctW7ZjjG4BNvNjyJxo/TrTeg+S0pU+OEr2n/BiGEB797bnlZKk&#10;vml5VZ71jcKx7ixdzMuXxqVM83FQ/ilxjiEAz/wWnJZnm441i+uFlNXXxZvGG96sHrn9zlfTU5Te&#10;pVLpRcT3DOzwnF+8iWo3ZZ5MXC5o15clI5q81hB0mPTijbw34gSd5ebR9BAlJ7fXizee4+8kj7cr&#10;TcbqId+sXryxNvjFWw+g3sJfvPU6LtJ09SW6zPnFG3V9Dj2CbpP1i54l8sdRT8sHn7Rlt6mMZdVH&#10;WX7x5nA45hSyxdi2YJdkC0XZNPOL2KrvNKXnHuiivwrI9kftuoq06btRvPBYuXKlfm14gtbFtA1p&#10;u0g7g/PcfWMWhyPDlgyU8O77bpsYG0h58Qw+fdNQ/wvgF3AOh6MIqOk/SFj0TsM2rZF9M8pmmb3L&#10;s2lToZWpAyGLrX4qfzV2Uf9B54uuwzEglEql82wO2/wd1BzuxLSudJNtepiMKDnFS05E34dXq9XN&#10;OHAcYbIzQdWLven0Dvml2KG3os/tsk9Rz+sJX41eGRWG69M2WXsULjpjHxyMvwW0Obt4U1vMT1Jf&#10;VD49U+sT6x+5RktL81laGpdHySgvPI51a1PiHAUHY+vJ+jABb8uY0Djp5ZmnpJy+f/Fmdcjttz6j&#10;jVfmzqWVSuUu+HsG9m0/9LgB74Ryu1F9RH3TunhTuvW5wsyZ3Is3ynwa9d0muXS+qv96/cUbTlaf&#10;/Hm0ss1GkO9P6LSStK5Abigu3nhej7dy+2Es1y/eulDy6OoXb5MA+Q/DsEcxEp1LpfEs9Qqwgwi3&#10;gLb4xZvD4RhasPc6TTZONinauswmiti468bHx8ei+Jyi3Pxrg3+YjlpL5DcqjvQ1iBZC317AXjns&#10;29I2pFQc7fxCFHc4WsHh4/4M+lM1GTRgiOqZNuDi5P8icdk3jR0Oh2OugX3bj4X/49i37L80bHE0&#10;ItYzO+VJy5MtFbGrN8M3ocMOyDgcjmmAuRR+8YY3zDPtPyw8CHaa13Jtg21+m+tmT1JX6XH+/y/y&#10;+qDncOWbKcZ+yL1444Cm/z8JcqajqHA7FS+9ra3GPNmiUXrS38fR3jcR3gTqA8Fn02a9brLl+Vie&#10;fqlyVIa5aZz6barlqwy5lp92FObP0B1dcXee3R/tmadjwp5pr2Ss9nzxpst8xki2n1FdGn8k9UXT&#10;V2VgI16Mv2+gtz48n1B2N8b6BnLxJr9c8uZevGEPnm1zk2Cg9Rvs61WTk+mkMiUjV3WS963Ed4We&#10;42TliiZjetDvs/2Lt4dQZ27ebozl9nTxJtuN7JvI8+oYNWWgq1+8zaOLN2S34dn8Qc9HetlcU5jk&#10;CYwyF+OfANriF28Oh2MogQ16IvYrfKFcdi6lxWGTPx/F5xys61+STngzu51Sawvu0FxSoe+jacel&#10;0t36W661Te3hGf0wijsc+eAgdz8GzuUaOARbqIHUHmdUmg06kXL0uiOHw+EoFFj8t+bg+GRs3G22&#10;WLI56Wrf+qHZQbmyo6LZRfynl8vlLyHncDimCObwszSf4kY9I0kzwrT8tD6b19gT6fJD5rd++bJB&#10;esX5HnTEfxsb8KPwX95e9iAZ7c2f8YcLpxT02VZm5yRn7cmjdE/bGcvNlS0aTXc9E9r7K6jXTl6v&#10;OKVZuty8/L3Q+sWoOOujyco3+TxamlyVxVrhF2/Dg22Y32fghmdnz1DhfshY7fniTaDO16TjWvam&#10;2xjLo+XFRhyrbyUT1zfIf4SVQ7Anqn+wiwO5eFO7Zd8oM/e/EUnT5XuQt+ciN3LSizfKv9Hyd9LJ&#10;0kTTSXno13lz8ZaW2w9juV0v3mq12jPpq6PsudC2O6krfGllqqAMv3jrcPGmNuKddFyk6epLdJmz&#10;izfq3kdtSnXq1i+Sw6Z1vHibap+is1+8ORyOOQP26yuyRak9lGthbOW/K5XKTk3puQW67opel7Tr&#10;qTVIflHtIa0RMhQcrHUPRP/zTX+51u9J+Pv+1hJHT2CTsgUT4BwbUERNSsmaX3kYcBsp4042Jy8j&#10;zuFwOIqGpWxK9ofH24JJ3LRp5aSuyjc/tjLYRuo9AHc3bOQ9SHM4HD1Cf1LMvJkwt+QOmipXZK6G&#10;ukQ23eeyTzpORI8nIrcU2mWX/EtJ+wL5wms1zL6k+6SZoOpQv+BfAlugizfrM7VFuogKtxPxljKl&#10;/0zrPihaG0zftI2Wbq6NnV5p5cS8F3Kw1fM/jvFwnPzEBX+M+5fKb6/D6s+j0tLnQhmfJr4CHUMA&#10;ntdnmGf27Lo+604kX18Xb4w1/WdjqMtIdN+kDO1JDsQ/JaxYseL9lJG9otbYTR/pjf7Tunizftac&#10;iXNtwgc3+vADexx0S/sq1q8PqO6Ioh2BzXyE7KblJSqXqb1R+QqTb95cvIFFjPF3Sg5/z4zldrx4&#10;ox0PQiY8o7Sf6cMN8COIlJqS/UHlWj/0w6ivX7zBNF19iS5zcvGGjakjuy72U6ZXt7EoGfL4xZvD&#10;4Zg3YA3eDzu8QfbNKDsoyk+aLt203nb8v+/ZQr1eX4G9XG+6iUQHOyo7rnjasyZvnSooFqH7Outv&#10;tcPaZesS7k3j4+OviPKOhQ4m4+ZwjxjMBRNgJybu6emA0gAjKdDCliZaWipD/rXVavU5hB0Oh6OI&#10;WFyr1Q7EVv1B9s5sHvGZ227rLL4XtstaWPXEhfuEcrk84f8HHA5HPtjE3509Sst87Eabv2TNwvJb&#10;2PxpujbQmqNy2QtdQNyBHA4C2T89GNlJwYFjO8lTxmqzKykRydyUaXo/VB7pjn55X3jaSmmpHsTN&#10;S1o/5KUZp9q/seyLeKaPJq4jsOk7M2707L+ksSp9TCcrx6g4Yyzfxp3o/w86PNiE5/YNm2PpGFRY&#10;8ea3+HaSv6+LN8bZazRW8Ib60nryqHSrP5WnjKuJmxYYqzfllS9/HlUvtnzCxRs2M1y8Wd5uZYhK&#10;V1nUr1f5jsIW6OJN6VZO+lxE4jcyR1+IvyPon53TNYeoXFqaycW+nfTijbJfoOc4WfliWgdtnu2L&#10;Nz3nd0gu7VO53cqP5Xa8eOOZfybVNy1P/c44uWcQ7BPk9Yu3/Iu33YlveU0W0blM0/Qs0KXjxZvK&#10;wtsX0aXXX7zV2/vAdOukv+LpU794czgc8wKrVq2qsl6G/wtP7Z78Zs+ww+dh3x4m+blGtVp9s9Zg&#10;09doupK2EX2f25QuPljnXqz2aK1L1ztrl+J8fXC0YGxsbCf4SbwTXkeUQpsrBtGVmhwaSDagFBYt&#10;bGlkmcCYfh0D9UTK25Y4h8PhKBzYyGytjQruAdiqm7Fp2gxMsG/ym/2zuKlSZcQ6NtZqtRNx9ye+&#10;Ch0ORwewqb07czSbQ3JtTlo4nbvmpv5UXnHsUe4g7mbKvhm/3D1kD8rl8sOYm9O6/KhUKjtx+Hiv&#10;yqW+YFes7lQHRIPfXPP3S/rm97gjMANtOZL6J/STs3eqz9R/9OXDCfeKusYQeXbTuqIxwLPeYGOg&#10;fSwgn8XpeZHHL96GCIyPPXhmekVeeI6ixkz6vM2P+ASS7zbOZ2/G3xOwLXehvONt/Nj8JmkCU5lU&#10;D8J3oPMzkZkW0GV/7GZWv9Unfx6lB/ITLt7og69IN7yB3cqxeJVFG/bFn4et9DxwO5I5+ltc/Vq5&#10;E3aWTpOV007pR56L0W2y8+/ibs8upcnIxUbM+sUbfXVX6v2LPaNedUafjhdvjJ01OOE5yjXGfH7x&#10;NuCLN4G0k9VO1dtNV0uXbHzmuRdvnJ3W9zqGU/Jse7p4Y9wdZmOuV0oX2u8Xbw6HY77gblrTzHab&#10;DTO/iM07sik65xhBn1Nt7TD9iA/6Rvt8S1O0+KjX6y9kLb5Beqf9b35EtG+4fXx8fKyZw+EAbBju&#10;Ac+A+pVF15+hSpZBdIZNGhtsNnksjGgubVAysbShvIa4B0KHw+EoNKrV6pewWaemts782vTYIpsy&#10;L24ymg2VKzsJb+SA+bRly5ZtTbrD4WgD+5LwizfblxjTuSRXczVNI2uYuworP+X8E/fISqVyJP4n&#10;NUufWVDP15nfZ5j+pqsRkeCazVG4HypPzPst9m57EhdQKpXOVlpaH9HOPmh9xzPUxeaUwbP4DM/o&#10;bzyfUJ7KJTp9dtk4pa6XN3M5hggv5tneaPNM1HO1Z6swMrmMMp/B3zPYq+hDlmwsdStf6eZKDjt0&#10;FfZoL+KmDcrZRXZNZWv8EpXVl0e1lfHd8VWTRmsXSRNoadR9Qb1ez/2GN7qcorq69YvSWQfegj8X&#10;lK9fsGY6EdUTJUsbVfZkZ9/FyHRtq9HS5dLfs37xJtAfB9mztnHdrXzpUqvVur1qco2VYeWYX/0+&#10;NjbmF2/0M96+qDzoknvxxvM4GSfU223cWZqoscw86/iLt6noSJk9XbwhdxJObhmdKJ3Ryy/eHA7H&#10;vAB2K1xkyQ5pbUvtd/QfH0XnFOxLN0O/I7V+560vilMaco+V/BBgGW34RtrfrC0tfU/4Qs53j4jy&#10;Dsd/wGB/iwY8fEOM6ggdGNhknKkJrgGmyW6bFcXJ7UST1YCM/jMZlJ9duXJljXSHw+EoLFhEd9AB&#10;Czt5u+yX7J9RNg2RaVPlmG2VX67C1P07DsbvRsbhcLSizpz8djpniMvmksWZa36liczlzzYajdeM&#10;jY319MrIQUNvHUAP2ZUJv3zSvizO/xBGvGdK3soSKeNOtRX3s5R5vaXl5XX2Rj0b+vBy+vXJhKcM&#10;bPv2GgOsLzeoTHs2WmfsucvPs7u8mcMxTOC5vVxz2J6pSHQYP3I7UXl0MYu/ZyB/ZDp+iMplahtM&#10;lrxHkTYQVKvVVZT3U5Xdi61R/Yz/3F+82RywcizcTkun7kMJ5wKbeorkOpUhKg19/lgul7ckPAHo&#10;tLP0nez55VF5eK6TXrzp2XfTsZ1R544Xb9IXb1ZmL2WrL+mvSS/egP7rLeRRPcrX7XkrDZ06XrxR&#10;Z3bxJtnUr/5jnPjFW3ye/VB50CX34o0yT7Yyrc/lb6dklGbPmbiOv3jrt80iz7anizf0PWkqfUr7&#10;/eLN4XAMPbCB+2B/wl8XyBab3TZqD0Ha7lF8TlGpVJ4offBmjOtHcLUuw1932nMVDej5dfW7qL6W&#10;S3Roh9qjMO39fFPa4WhDo9FYzgA5gUn8RwWbsZ2hiYH8fgywGzXI0sFHckeaMUjlNUAp69ekbwWn&#10;9IfJDofDMVvQNzzjN3wvwf5d04vt65UqyzZP5lr51LeWuLNxn6MPtZB3OBxN6FUO242Ojv4Dal6G&#10;y3Gbl+k8iry2VCody55nO70jP5Qwx0CXbZnXH8a9VPsq2rGG8OOko4i++lB1gs3oxqS9gbIpRgun&#10;6XllODtTfYY91mFLh98n8Yy2Elkf7kp632Avfi+e9Ts0hnk2G1W+rQlySbsKseVNaccQgSGy5NU8&#10;w1s0t+2Z9jLnGE/Xj42NPQ5/T6B8/Y9g9mps1Ud0LhlPwZUeyF4+6A89KO9/GMt3xPK7tld9guyE&#10;izfK+CjtCf8XJRkri6QJVBqyF3XbH9Gfp9gz6KRPLEf6PIFwHiimdHC3MjpRulPuE/F3BTIv6fbs&#10;2hn7ZX2lUvkE4RZQzkxfvOmDtRerz1Ru1CW3TFG6kN7x4o30c1J9TdfYd2vo+7sFwT6Bfn7x1uHi&#10;jfj76fmJaZ/nUeUoXS5z7QTiJoByZvTijfL9F28Oh2OhosTe6Atam8zOyhYpbMTW6eKnEqTnFovr&#10;9Xr4D1Gj6Wph/Kcjt2lTvNio1WqbYvNvNN2Jytokag2FfyXeP6dzdAaD/k0MFB3WfkRwZTO2Oxhg&#10;+8JrNHk02OLkadmUpLR00Qas/Bqkys9APhi5xdDhcDgKDw6d92fz81Vs2HWyYUS12Ls03CvNNlp5&#10;Zi/l6kMD2UsO3hfgvpj0zaHD4UjAJv/NzJGvMl9OS/cmcpk35zQajZ2jaBFRwq58dWxsrOWVG7RD&#10;r+eeYC860WyI2m1tt3hzFZ/GOXun9Z+56mvZZ/axuiy5DJlpgbJuby9ffsb116OIY8jAc3wJvMWe&#10;J1GTzj3JwU/jXwInBePvcZR5h+rQeJRL9AS2jdtTsZnbET9wUPY7VEcnPYySQfcJF28CZVxs+hLs&#10;SKUz97r+QpD92imSm6wskbm2GjcXpB2gMiZ7fu2UPHmvxd8V9McT1Sd4e6LKFenD7xFuAX3yTivL&#10;9O1Fb7UPXXu6eGNdvR/P6XSNOdOF6FzG5/QDxtwKwhNAWQ+2ctI+lp+0VzSl+gd5/eKtw8UbaCjd&#10;+rtbP0lGbmzTRbAFjMEnkn9Dv20WyTvpxZueIzqcP5U+Ja9fvDkcjmHGYmzOwbJnsj9yZZNFs+Gs&#10;EfpSeKf/uZ1VoMuTTbdUZ9NVLnuB90fxQkP7ZPYuf5HO1g7r+8T/B13OxSwOR2ewIQnfUGJC9/xH&#10;jEyop5GvZTIRnQ1CC7fT4k3GBm6lUnkX8Q6HwzE00MYCfsZsYZ59s3C7K7uZl9ZOxacyqotyj165&#10;cmXHbw47HAsZzJEdmSvnpxtkNs1fjslDBdpyjdkAI9GTspNcGt9rWfOF1n8p0/R0L9ue1k5L19iy&#10;slgLpnzxxh74SezBv40O4Vc+Ks9ckqWbX7wNMZYsWfJqfaid92yNCluc+RkTHyA8KSj7SJVptPxp&#10;Papffo1z7OF52JYHNHPPCJagezanjMS3+KUTcrkXb+Vy+eL2OZlH7YloT9f/w2Vu9vSqSbnUeUej&#10;0Xgt/gmgnnDxhrdvosOkF2/Ygc1pz8+kS/ocLYxILtH5Ysr/dq1Wy75AS9+GVwunZRHdlZKJ46On&#10;izcBfXei7gvxTihLbjoG9KxoY+7rnUmbcPEmN46RaV28pToQNSlNlrqnfPFG3nDxZs+tU91Wl7WZ&#10;fLkXb8yHp6sv8PZFtZ2yO128LSX9E6aDkfjATnGUd4vWK8bJw4kLIO5XqVw/5BlNevGGnh/o1v5U&#10;V7U5TUPXjhdv1u+T6W4ykhfJ6xdvDodjtrBE66fZK1vTzB6JrMP6z845B2vVXtjHq6QTwRZdFZZf&#10;bcGvt9YUGnqTAutHeCWztUGuUWG1BRn/L25Hb2CwnBsHzi0Eux5eEixig78veU8jb/iWpQ1CbYws&#10;bAMV+VxKTvLI3ElZVzNZn0G8w+FwDAv0S5XNOID+Fnt2mdlBUfaN9Mweys3bLEmmVypv3HytpU7Z&#10;zH2o/wF6dTDpDoejibtprsU5dxUHkvvG+KEC+6Ls4k3tIapvm+Fs0uyu9WcaNrucMq8MUWnx0JiF&#10;Rexwvxdv4/AB2PCzKO/mVDd71hYm/Xb2ym8ibqkyOoYOm/AMX85zDa/qt+cqtodFjQWRtDsrlcrB&#10;3V6Nq18QUfbvLC9RLeNcYdWhOF3+MN6eNjY2prE3o0Dvp6JXZr+IyvQgPrga5/hf0szRCmR3lkza&#10;FuWTa3HIXM8+6IWIb9LMlQ/saLh4s3xETaDipY90pJ++Q9wEEH+A6UCwZ0qevNJ10tcl8nzeiOxt&#10;eIO+cqWTKH8eTXc9X3g1slejZ3htrfLJTfuyUxlKVzk8u54v3gT6957qF+VtryvqFeqQH7ncizdd&#10;yKkMvIFWBvwJ4bJkpgLKfZA9M9NHLkkTaGkmR94pX7zxrP+FE8qyvlC4ne3p5Ov4izfJ4e2Lev6s&#10;TZ0u3vTs9Grra1W2jTHTSf70maRUOryR9DDe6K+1klV8p7bmUbL086QXb8yLD+iZmI7ttHrtGcq1&#10;ONqXe/FGX+/W69gwGZNDH794czgcswLs3pFaR2V/zGYRnbmK62V/MQuosKZ8SjYSf2YzjXGN0D7l&#10;6aQvCjkKDNrxBK0jao/WHltT5Eb/etqit1NMeY/iWGBgguyuwRQ3HKezAdoxJvUE8n/INls2ODUo&#10;zUWkIy3d8sE74F7EORwOx1ABO/pI7NfHcdfKppp9S13ZOVu846Kd2cNeaGWIZje1GYPfq9fruR9g&#10;ORwLDcuXL2+wNwnzJc4T/TfIjLxWbSbBfuxQzW/ZDIKBU7Ebziat39SH6lPGxWr2rx/HPV9xxvZ8&#10;RuU3mpzloYyeLt6q1eruPNM3Uf93ZL+T/MG1taO9HsUzHvw1w0MM1ugXY5cO17PUc02fr56/qDiF&#10;LT2O00PK5fKEVwgxHl7O+P2R5bOy5LaTMbdGX5hs5pwd0NaPmW6mn7WT5BCHXuua0q0gftt0LqRt&#10;UX7afRtz6flRvCvQ4xScUI7cPKpMlS0Z5HMv3oh/HPVeYvr3StOZNn2X8KQolUoHpPpYfpJyae2S&#10;K5qs5bX8Fk7zplSazvOMq74u3kCFfD9TfqtDLvFZv4rRhnX9xRvekFckfDvyulidMig3u3gzXYjO&#10;Zawzc3kOU75441n/y+qzvic6t860fxhjuRdvzN0p/eIttqPjxZuArrrUW5PqYjobEZtAxatv02fc&#10;Tb4Tydf14g39t6Idv1U9BDvS6pdcm04fJ30CKDe7eDN5onMpGaVLTnl4Tn7x5nA4ZhzYvl2wOeGL&#10;HLI/Zq8Ull/EHv106623LoUMcwh0fajso9lic1N7jN39XBQvNND5CfA6tYdgtjewdUAuafofdoej&#10;d+jbkkzY72pAaRDh/oMDXs9/Er/llluWmUSf1GBk8xbKkJ+kzEDI385UzvxxEF+FPkehwxakORwO&#10;x1ChWq0+AVv45EqlcppsotlBUX5Egq0zKtwPbfEX2/y3YD+Pwn0kcg7HQoZedfZ+zTfNEc0z3FN0&#10;IRfThwV17Ijelf9XzXG1Q67ZEWd/tP6zPoT/RbwOiz9X2NLTPO20vHIlb3HY+sku3hiSo7LPFylf&#10;rD/Lb3XnueanjsOaRTmGFWNjY8sYB9+QXUrHnA737c8d8UD5kb9G6ztno0DCRxG+XbJGyaVjSq7q&#10;Qe7gWq22K+FZBXVuj07hf5msXUabQ+jX8eJN+6dUVmVYG2lTz6/2kQ1VP6gMgrlUuSaD3rkXbwLn&#10;3WMki7dnJs+5p4s3oFcA/p/pY20nPpcmk8qq7+Ra32l8yZ+X36h0kTae3Wg0tiGuZ9DHm6PvUbGd&#10;1t6MiAQXvX7dzNEK9s2/VnuVT5QfvjImTxm0O/zHW6qL6dPONF06oOuUL97ox39ZvdYXROfWaW2O&#10;z2ig//EWy+568SZQ9jNSXdtdRIKbR+mt8TYV/UTyX8X42RN/O/aVrWM8nqx6pAtxXSld5NpYkotu&#10;2xI3AZS7W/vYIDqXlq42Kg/0izeHwzHjwH69UzYHb2ajZNvMHioNO1mI/3ZDP739aYI9tTD283LW&#10;+vsF4YKDfv2i+lY232htUrzWGvr9v5vSDkcfYMPzMgbUTRpQcSDpJ6D9YDEHlfeQP3w4lJK0XGoA&#10;qy6Ts4mqeA1oeDncjQm6GfIOh8MxbFgyPj7+iNHR0eOwazfLttlB0GxjNxuZR7OXVpb85qpc+bGr&#10;66nzDB0q9SEf+RyOBQcOK3oddjZHRObEWcTdK4oMEzahPXqd3EVqD2Fnn7R+MzvJODgrvqJ3S8In&#10;2jhRepovpdLjvvU0K0e2WHkJb4R38pzulIvcnaTpVYHBH6n85xF3XFwXjmO/HfyUdRxp4oWmi5Wv&#10;uihX9WzE1a+bV6CPY3ixGJbj875Uz5hwNkb13OVvp40JYxpn+VWWjRnK/gtj/N2xvjmBxqrGODpe&#10;Kb1MR5KCHx01F/9IeKuQoYntGOeXKx1/Osckfx12/LnE9/yaIs6nm8b5E8rLo/Wj6kLfjhdvlHMM&#10;Tm4Znah6RcrdAP8fz2Rn4ruCvdvu6jf0yS5Xic4tW31oftpwOf35WMJL8b+APltjaZOVo/bLr36m&#10;jJfTb/2+olmvVA2vxFJZaX1yVW6s52hd1DWzhD69L+28yZ4zZayB+jXjtF5FpXKpa43qFU0nkjpS&#10;MpKVLrj6z80XE98XqHdb8oXxG9vbsd40PfrPpe/vSVqKJZT5bumEvy+qbPpyPf5NYUdUq9VVcZ5e&#10;bboqryi/2N4GhdHpZvpJl1BLyf8Q6tJrHVvkJmPU8RPkfxjhAPR5AP2Q/eep2m5+kjtS6fas5VLG&#10;udiL1LYEUN/9kblDMibfrWylG6M+nyS+Ah0Oh2NGgG3aGW6QzUlsT2azROzb5xGdsz2eAfv9PbPT&#10;0i/V2fTFHv8oihcZqLtE6+2Efpff2ke//y+yhX9dpqOgYECdrMGEVxugGwg/rZnSF1YxGH9pA5Nw&#10;R2rQahDLL1kNavnl2kBXOnJ6BUHH/zdwOByOogObqv93+T5utnBPZiPzaLaxPWxxqf1UXWxyvon7&#10;ItIcjgUF5tu+2kNoPhDM5glz4sSRkZF7N6WGC7TnMfBSa5Ozd5pdlKv9Z7Vafb4+bGQs/MbGiaV3&#10;6l+lI/sNxtA9OHQdiG292MaV5bO8qStSpy7kDmw0Gg8lviOWLVu2K+W+19YKy2+UruisX84saeZw&#10;DDN4nk+o1+sf5pmGcWnPXM+Z5AljSfFiGmd+5aUcfch+IO6BuIX54iL67En7dLbM2ma6q93wt8wr&#10;/UpZDP/JllJ5kNnAnH1Os8S+UCFv+FAIf0eq/5C5FV33IZwL5v0LJyunndJfbmyDXrd4HuGeQH3v&#10;UR7pRjCXKj/qfh18CnEZiD9a9Srd9OhGyVp/8zy+R1xf0Je9ZBvR+Qwry2g6yKXsX+h5x2d+pmRF&#10;2T2KeV6ztKkjXgL9M/ZLS/0k59Jk5Lc+x72d9kz6izEDdd6P8fM35Vd5otVP8gSm6aLykf9P9Ev2&#10;i0PCr+9WRjda+Yy5txCeFMjuQxtuVR7rC9H0S8OSoZ9fTzgDen8wzdcLrSzamf0XG/ruSDjEW3ly&#10;Ux3aaely1Y/k/SfxE15tWqvVHkkb/yU5lW95Jis7LV/jFP4faQ6HwzEjYO35nNkegi22SsR+6f/S&#10;ntyUnjuwDuyMLmeZXkbpajYcm3wkosPwZfDltn7jz/o7dbH957Fvf3hT3OGYApi4x9lEERl0V7OB&#10;ekJM7hn6FhuGIryKQ+UQFTZA5rfyzS83j5amcuBf0e/NhLv+gbbD4XAUGPrm98Owkfo/ofBNS7OH&#10;snOkZwt7SouXm8alzIsTlQ/egP08kXp3Im7O3wHucMwG2Ozvqw9HbM7Y3FIce5uzEBnKL/RgN3TA&#10;yZ3v1k7zt6cvBKbP2vogDUf/z7HFW1pfmlxaRho2Ki/yT8UfUK1W9SHrG+HN5Nlg9cglOfhF8qxl&#10;3O3fzBWgb8rXIvO+Nb9YawX6fUPlEp6gBzyZ9FcT9n3x8EO/FtHzfhjnpwsYK/qFvH5JcquNKWSy&#10;8WRUHDL6JeXN2LSbyatvPu+iAosI9iAPRNcPar7Qro1qG/qHtsiN4zrQ2ii/2qe2ITOdtq2g3u/T&#10;ry3zVCQtuJR/B+6zmuIdsYn6Wjp1I2XdHO1Cy7xVO4k/PZTUG0rk0djQaxzDeDCbJT/p+qXtzYwf&#10;jYEnNbP8B9R1X/S5TbLkubWb7koTKU//U3wr9u3rsZi+Ua/X780zu4Jy1KdZP4vS3+IS6teAaods&#10;2rRBO/anTevUT6oPPW5rb2879bzkost6XHtmGynrm81SJwdlPI28d8bnc6f1t56R3HZavOpGfh3U&#10;eF9LvsfFIrXO/Nmet8YvDPbB8iuvlSM34S2Wr1ar6X8OewLz9MHU/3GVq/xEWV8EUo9ea685qVdx&#10;tnwBhLitSPur+hzeITn1gemXR9Jux72DvGfGYv6/zTffvCKbiA7HWPtUjvyx7beYPohn80Eu6Vpv&#10;r0Y29xWTlPNaytMrbs3u6JfkE/RKqfRY93rVoXyUc06zRIfD4Rg4SrI9uMHeyBVlf8wGYbtOk+Ac&#10;YzG6ZF8OMTucknasY08wDF8CH6Ud37H+tjYpbG0h7lbS7hOkHY6pQv99wiYim9QabFB/SDsSBPoE&#10;g/SHlHe2yiGYlZu6vVCymsQa9JT3PuIeBR0Oh2NoMT4+rv8cORL7GA7asnNm60REWsLyy5bKVVqv&#10;tPzRnutbrydwmNWvmf0VKY55DTb5D2Ozf0E6Z2wOxXlxeqcPZgoOvaLuJLUBfwtTm5G2tV1uPpO+&#10;Ca7a3d4f2kfiv4295EexhXqtVm7/KF9Ki4/lfAD/hNe6IPcl1R3ryOpG/tpSqZR9mL9s2bIHIHep&#10;9tvSCfcSomWT7xIE2oCsvrU/QT9rD2P4bcQ55iF4ttvx/I9kjHTk2NhYz/91ViTUarXDpT9tXK2x&#10;LGq+xDEtVxcRRzYajSP1X+Ix27TBXPwC9Z6qepI5pMsVfRt776bUwLCoWq2G55Q+R+Km9EtE8m6j&#10;/OoXlYvucr8RkzuCunfE3qnu9lcY5oK184WMq55kJwPl7COdsVl/QI/Q52J8xrLXF6o92MWPxSwD&#10;A+W/RX2k+mn/jjF6UqCbfmVo+b4Vo3sG7Xml8jLG+7pE5Fm+WfnI/8IYFUDcRxQv0ndfiNGTQuMs&#10;Pnfx4BjdF5h/P1J+PSOVpX7BzV4Tmgddmml8km/CRXAeKHMX+ryvX23QtyulC/PZ5kE2xzjjPCOK&#10;dQTtepc9Y9zDY/SkQP7Dqkd9QT1bxGiHw+EYKLBLR8DsHIINzlyRteBviK1sSs8dsIn7S8+oU4sr&#10;fbXuk97r/9vOGbResp4cId2tz4nO2qF4tRM3+1KMwzEdjDCgvmiTxSYOPCim9w3K24VBfCHebBBb&#10;2YrLow309rhkwF/GhqenzZzD4XAUGWxYXo5d+yl2MmxOzDaaHZTdM9sp+5dnH7tR5SlP6qoe6tU3&#10;mfeDDse8BfPqUBv7NpfkGkk7EbGtm9LDg5GRkX2kP94Wqn1mR5jjwbX2t8vOV1qb7Xlb2PoBV99g&#10;/10qk1dOHpVHdphxlffarip9/g2rKyn/CvtQcdmyZfcvl8unpXXLjbb958h9Fra8Ko4y/9lJR8Uj&#10;v65Wq72SsMMxdGDsPo058RqRsR4oP3N02q8b7IRqtboDDPXEel8VkxwzBPp5S3u+6ntsoD3vx0QR&#10;h8PhcDgWPNgX7cq5QG9HCvt8uURnZwudGVg7X9KUnltwhrkoOccEVzoqjmSdSW9pNBpPbEoXF+xL&#10;nsB5KuvvtM8Vp/bQll9rL9PM4XBMEwy4fW3iELQJcweT+/34p/SKMozH9qVSKXyj0QazTcY8pnXn&#10;xSs/Oq6mTL02oeufBTscDkfRUa/XV8DtsGnPwzZegs0Nr6kxW9xOsvRM2zhYXrPD0X89dT2XzcYq&#10;ZByOeQfGd7h4s42zzQHig19zjH3PnlF8aKAvH7EvuwT9ZS8yEqfXQ20nyqbQ7t+qjWRZMLTnLH/c&#10;L7bYPTEdD+35jal8OynvNvr4AORGYQaey4vMbqtOG3v4V/NszibtsnZdjIoXWQf0Czm9LeJs5cFd&#10;q3SKn6CfypafZ/9b3Dp0OBwOh8PhcDgcw4clnC/eqfOA7fHbzwrE/4z4sSA9R9AvmzmjfBJ9wmdW&#10;op1/ROmuMG35r5ilyNgMPS+1Pm9vT2zLGcj5vYNjcBgbG3twuVwOf46oQaYBKD+DUTfre0SxvrF0&#10;6dIHMWDPtAFMVN9UvpRxEvwNvXTjP6fGx+FwOAaFarX6XmzvcbKXtgGQK5LcN1ObabQwtll2VP8p&#10;85LJXh/jcAwb2LscavPI2L6xZuzfxpx7bMwyr7D11luX2NMdrXYSXBBMbZ38qR1VumyexXfrl7w0&#10;xdn4UX7K0uvPMxAfLt4kQzCrJ9VHrtJsf23x5k8pGSsrj5ZPdTDWX0ecw+FwOBwOh8PhGDJwZnud&#10;Pne3M0B6Tohxt9dqtf+O4nMGzs3P1nlKOkovogJNZ6XBP5dKpbuFDAUGOoZzsrXD+ltUOJ739CMk&#10;h2OwqFQqLd8Q1wTSgIPHkDzhfy16BYbkIZT5P1Y2UT3TBr/pZJRucdIfhpzD4XDMC7AJ2Brb9hw2&#10;X9fapsbsH8k9M7WXKdvTVAd1HQ3fTprDMS/AvuWhjO0r03Eut30Pwlz7keTnI5jT+/S75xpm2vON&#10;z/ssDofPIfxi7WNtHKTMK8OodJWlcaP8Nn6MxK0jTv9VdTj+w4k7UfLGVFblKb9oZcq1esQ0n/lN&#10;pp1WplyVpcM6YYfD4XA4HA6HwzFk4Cxxcd6ZQPt8uZzpromic4k6+vzBdEv1lavP5nH1P+r3ifKF&#10;BWenvdD3SjsjEpW1x85ppH+S+JGQweEYMOoMvvM14DTYCGcDkIH3m+oU/xQ6YhPKeAHl6xVn2QAX&#10;rQ4Lp+wULyqNib2eyXENk+cNxC2BDofDMfTQayj1q154KjZuvdlkbQbkiqntNNfk+qHykm+tNnW1&#10;Wm1f4obuv68cjnaw1zgXJxvjKTVP5CKjV2rvHzLMM9Cux2IvrsWbtVdU2OLswNFOszMWtjxFZqo7&#10;PJ44oao9J24mk7rttDJE7KH+FHwlNnElfflK+upGs6+qI5VNyxBNTmnypzR5S8vLPxmVR5Qe7H8/&#10;rF84Eu9wOBwOh8PhcDiGBJVK5ZOcMcJnPba/T6m9fqlU2i2KzxnQcWc7/6S62llScdVq9XNRvLCg&#10;v3fijHeL6dx+FlOYNn0df8vfCjgcg8aH0gllA1ETigmv/7WYFpYuXar/MvrG6OhoKNcGeTrYe6Xp&#10;FieH+O5ly5bNuVFyOByOQaJer38QO3cCm4QWu5wyjTcbTtaeqbxyZZuxpadQ15sJN6DDMZRgLJ9r&#10;c0Ku5gVxP2R8f197Bhvz7Et+ODY2Nt7MNb9A2w5J+0BuHpVm6eqn9n0gRRWe0tmeK/Yru3hTHG6g&#10;2pS67VS8qDyMla8Rl4GD2kspOxyMRZMlqSNjP/7AbLfkU9f8eXk70fKqbLmy2bVa7b6kORwOh8Ph&#10;cDgcjuHA9pwRTrazl+3viQ/7fZ1HyuXycStWrLhrU3xuwDljV/S8XPpIr3i+Cb9yI9l03dCULjbQ&#10;9cPWDjuHpX7Srqe9z4jiDsfMQK85ax+IRAc/PIcJt11TcurAcNSr1eqX0g8irJ5emepn1MRH9wsw&#10;Tr9Exn/95nA45g1GR0fvValUnoJ9a7F95rcNUBpHtp6pPGb75cqewmOp7zWkOxxDB8buM9K5onHN&#10;PNqj0Wgsx30S4/tsi2c/cu+YbV6BPd0hZhvMVZ+ICttcN1f7MuzMb9Q/yF6veOWhqMKTtma2D/c6&#10;2vNL/L9RO03G2tKpTYoXlYe+aLl4E+iPNyV1ZPIiyRmtbyMfrf7E/YnCaR57DmneXmj5VZ6eGXF+&#10;8eZwOBwOh8PhcAwJOKs8x84G7ecKMZ5H9GXoOQV6fNTOK6meihPVBlj4vy1BxwM4L96Z9nFKtYVn&#10;8qwo7nDMHKrV6ioG29maUASzQaiwyGC9kfT7NaWnBf1n3BLK+qvVQbgvSh+b6FaGkbi/jY6OPgY5&#10;/8WGw+GYT1hSLpdfje38g+xftHfBJqY2UOF+qDy2kUpd6tnAhu/ASqXyIOQcjmFC+CKRxjF+2zPs&#10;0UwKaDC2j2WvcDnuvLx4w1a8gXbfavM59sGlzOtjSdbrCfUlpXZuwl7wG8ojEh4Kmr5Gs4/2/Ntl&#10;2+MsXvJyGRMTLt7olwcQf5HJWR0kTShHpJ9ln19FnLAY/3fTPHl5e6E9S/lVHno9B7/D4XA4HA6H&#10;w+EoPlayh1+Pm50btKdXODmL/IqwPjefM3BOfiLnlw06U6fnF9NROiPzYeIXhQwFBTq+HF034s3a&#10;YK7aoPYgc06lUtlc8g7HjIMB91KbWHa4t4GpePijpuRAsDVlH6ty03qM7eE0Xnk0SUSFjRbWBx6l&#10;UukLyDscDsd8A/uCyjux13+1zYLZRbmk90XlsTJSm6o4hSn38mq1+oGxsbF7Iu9wDAPGmB9H2JwQ&#10;CR9OfMsBhnn0ZP0KLgbnHWhz+DKVkfDHY1JH0GffNnsgElV4tu8FRbVBae1taA+n8Rovysdh9zTG&#10;xk7Et4C95UHaX+LN6skrX1Q56HUn7vOI10XoFsqbprfn7YXt+XmmlxPvcDgcDofD4XA4Cg7OGG+z&#10;M6p9lmPheH7YUCqVnh3F5wqL0eNw6ZOeWaSvXIXR+TLOIbsH6YIivu3mKGuDXDvLmZ9z3xm4D2zm&#10;cDhmAfojeQbdb/C2TK7ECFxXrVafS/ygbt+3oszdmbS3qXzCPVH6GBW2iZSSdqyn7JPQVx96VKHD&#10;4XDMG+gijI3CvvAmbOA62cF+7Kix3Xa2x1m52Okz2QR+lvQ6nNNvYDkck4Gx+kL2AOtsTDNP5G4S&#10;EhcIaPMp6cGOfVG3i7dFyD8DmdXWZ8NCs1VG2Strg7mpnIXbaXljX72MuJZvcDKm9IWHm+jTm2R3&#10;kbkJ2dvT+kQLi6Sv4YB9HHlb3vKQyvdDK1tu9K+l7HeT5nA4HA6Hw+FwOIqLUc4Qp+O27+czV2eM&#10;pujcAT0O4ZwT9DGafmI8K9n/ahcWnNt+IV3xZvpbWH7asLFcLn89CDscswkm+psYjGttculDG7k2&#10;UBWuVCr7R/GBgMG+C4P+COq92epN62x3ydIzlYcJtxq/vy7N4XDMS5RKpbdhu8MviGUjzV6SlNHi&#10;zYZOxZ5KnnrEN2G3H0qcw1FYsKf4jo3zuMnetZmyMIBd2Cq1CczZjhdv9NOzdcBSP0l2KvZh2Kk2&#10;i+oD9Rtxd4FdUa1Wd6efjyBfuICzfpOrMuAV7JmfQt+eac8hJUVMmcof6zxWz5o4h8PhcDgcDofD&#10;UUBwxviYnbXSs4BcnRvY05/NmWGHpvScYbuRkZEzTL/0bENa8JN+0uabb15pihcT9OMD6eur8Lbo&#10;LtqZlzPaT4OwwzEXYBCu1sQ3o6CBaoNVLgP1oqbkYDE6OvpamwQEQ11Wv+Kkk8JK65WSV17KPYuJ&#10;dciKFSv0aw2Hw+GYV1i1atVm5eZ/wJ2jyzGzl2ZHzXZaXNzcTbCZ3ZjmpZ7zcB9BvMNRSDAfWi7e&#10;4GX4D9FegPiXR7H5jBpz9Js2Z+Gp1Wq15b96mcc70i+HwOslp36SS1JmMxYC1Vazb9YPhD9IWgbG&#10;zVPZp+a+cpc8B1h/Kb/82OG1lPMUpdP3r7J4UeVLdrpUWXq21HX0+Pj4GHEOh8PhcDgcDoejQGCv&#10;fl94is4DBLMzgZ0PtJ/n7PqBpvTcAT0O4LyT6RbPRJmeCtOOp0fxQoIz24PQ85/Sl2DQPdVfLmfg&#10;I/XGv2YOh2MOwGQLg1STX64NUJt4xN/JZPzkDNxyL6lWq6+DF1PXBtVLXNDD6le4H5r+ovIzCf9F&#10;+fowpQwdDodjXoEN25bYuOeyIboYu5n9epmkzI6mNlHxvTLNI7dUKl3FpuUY3LsV/VtPjoUH1vvN&#10;GbNrNFbFdB+DezPjVpfUv5/K/7wtW7bsExr34+Pjd4tRhQQ6PivagvXM1ZuwDY9RvC5piN+O/dXl&#10;2mOl/SPa/g/RBUO1WwdN+dUX8A74f8R9g747B15Lv5xD+gSQtoPy4033mxc2UwPIuuTtKhd/ZoPl&#10;nw6tHOlNfTsS53A4HA6Hw+FwOAoEzgovsPOVmJ4J5HJmO7VWq20ahOcInBMfj57Z3w7I1ZlGuppL&#10;G/S/6bWQoZhYjI6vTvtaTPubtNvp61c2xR2OOQKTbScNTBukmmTtrgYyE3PG/vQxftAR6hKJyuqW&#10;v1+mbVHbKPsT9Xo9fBPZ4XA45iOwo+/FVodXUKa21OygbKLC/dDKMZuqskear588pFwu74WMw1EY&#10;MAf0qukwVvP2NSL7gd8jk/tLpk7QpVulUvkzY175X1b0S49Go/FJuF8M3gX9f6Y9VtoXmsvtfYTs&#10;gmHa7pRpn9Bna+FLkL8vzMA42AIbeJL1mfIw9t7XTA2oEPdlxePPypN/ujSdeab/IOxwOBwOh8Ph&#10;cDgKAs4Ie+oMIOq8RVTYu2sPb3GcJd7blJ47cMa5UfrYOUXU5zwk2TnxRvR+flO6mOA8pC+gh34V&#10;7bwrqs/jZ1dvjuIOx9xhbGxsfHR09NsamEabgKnLoJ6xizd0WEb5z2FinJrqQVLfNH3TdsjPJLya&#10;SXc4bd0GOYfD4Zh3wI5uLVuqCwjZv9QGykWkZ6b5zJ6mYezptdRlH+47HHMODjGr0zFqY15+UX7F&#10;sR/4Y7+voma83weepnnA/DoN3ismFRrsq36tNhutX9rns/XPQmF7+xVnYeufeOjU8/5r3D8eTtzh&#10;8uP+zfJJnjG13tIJH6k05bWy5Kb1T5UqR8T2+sWbw+FwOBwOh8NRIHAWONbOCHbeSMl5QWlz+pdI&#10;1Wr1jehyJ95wrpBedmZJdN6/KV1M6DMvdF1jZyNrB0nhAk5+3I1NaYejAGDQvkUTDG82aOUXbRIy&#10;aG8k3PcrmvqEXof0N4zVVak+cnthu6zCNvnkqkzK15/f7zjXP+11OByOmYJep4fNewm29Aazg/3Y&#10;UmOar72MWO6trB96BeWObOA2I97hmDMwFnezcWrUuh/HauYqjrmxc8zWM9g7HEoZG1UO+S/j4HT3&#10;mFQ46D326PhzO3hIZ6Iz1/zITIhfKFSbjWmc9Yn6LY1L5drHWTq+Ujnzp3HTZaxnHTZ3zv8bwuFw&#10;OBwOh8PhcDQvtDh7hQstO4MaFadzAufVF+FfJPk5wgp0PFq6GInL/PEz80s4927eFC8k6pzNDotn&#10;opZ+tjjSr6YtT4zyDsfcAwPxGAal/p+i5XCfUh/ezNZlFbo8ifqu0AcdmvhiOpEQ6Zs2IeWqLZR9&#10;BO15BWkOh8MxL7Fs2bIXsXH6lmye2U/ZQKOFEZ0yzaaOjo7+zC/fHHMJxuFO2jekY9rGOoec37KX&#10;+KL2E4pnXlyuizrl6weM8+9aHZRxxtjY2E4xqUjQpdtP035wzi/KdjPeP4nf4XA4HA6Hw+FwzCF0&#10;UcXZ65c6a+oMZp+z2GcwIuezU6rV6g4xy1xgHB1+1K4j8dn5grSzkOn7C6qzCc7wX9DnT9JdbbF2&#10;GDmj65z0f1Hc4SgO6vX6r3BaDvYpNYDL5fIX8c8KmOwPo7734Ya608lEcl9UXnOtPE1QJuPt1PHL&#10;0dHR3Ul3OByOeYfx8fExbNyT4Km2MTF7an4R0Vy72QutPOr4Ixuh/yXO4Zh1cODZyTbhBIMrEvcH&#10;xuXdiCszRj9h8Yzbj4aMfUC/JmUz/x3bS+D+k33EN2JyIUAbfx7bN2GuOucH9WwZ137x5nA4HA6H&#10;w+FwzDE4D+7CGSycD+0zF6LtzBniqtXqIU3puQFn2HvrUqpdR7lG4r/TlC4sFnGuz/S1/rXPAORy&#10;Pj+Xdm4b5R2OQoE5tsl6DVr8ExgH9XkYk9n8X5NF9Xpd75/9U/phWicdO1H5RBkXhfWBmcqQG8P6&#10;b45z8A/Ff7Y4HA7HFLAJG8KH1Wq1Y7GFN8sGpiR92oxlbcSm6jVoz/YNj2OWsYi1/m02prXmy2V9&#10;/1FM1+XcU4i/WnsC9hUbGKtvIbrf130sZmx/SeXb/oIDwDrKW8cc25v4x1DnY5Cb9deIML/vQ5uu&#10;V7sJOucp9XwZb37x5nA4HA6Hw+FwzDE4C4bzV/IZs302Es6k8FziFwfhOQLn1/N1bjUd07NsPFus&#10;Jn6TIFxA6Iu06PhnvFnfGhUX+1n/gz0meYejkGAgf0mTDu8ExkGsX719jPBso4FuR8hAmAEjroV5&#10;cUalmVFRfvltgpqRkcskPqna/M+Mwhobh8PhmC5GR0dfhi38Ljavq+3sl6lN1bep4N+wqfcjzeGY&#10;FTDmwn/WagwaGednNRqN7JUZ7GPCL9bwhnGKO5U1f5S837Y6bI+hOSVX5TLPPgQ/QH1bxjwzirGx&#10;sQexV/qH6rd5SLRzHjKOa794czgcDofD4XA45hArVqx4LmfBtdqf6wxmn1nbeUznQ+LeEcXnBJxN&#10;90GHG6SPzq2pjkbOrB+J4oUEbXiHneGlu7nSXW0SkXlGEHY4iorR0dHdbSC30yYoRuPThJfAWUWt&#10;VluJIdiFiXQJetxhRoykSZkaE5uUctvTbLLSxpMbjcYrMaB1ZBwOh2PeoV6vr4g29XzZvXZ72qt9&#10;NaabHlsvIs8dGxv7OjKyp/6lBseMgvH8OsbcOo3BdByyt3lVFNHrIrdB7gobr6VS6QtEjzRT+4Le&#10;k/9DG/t5jBdx+mZeuZllZlCtVlcxn8NcFqUT0c55Sj1fv3hzOBwOh8PhcDjmFEs5D/5Un6Pr7CfX&#10;zqB2HhwdHdVfHM3KFzHzwDnxCZwbrrEzq+kov+nK2Vif81eaOYoH9H8Qel4inQlmuosKk76Bfj4c&#10;/3LJOxyFBYN1Bwbw2XizAWyuaB/oMKCfRHjOgA57oetVNtmIapl0ndw8eaPi0vjYThnIhxHvcDgc&#10;8xL6I2Bs3RHY1MvTDYzZRXPb/Z0oGZXTHmYzpwuOdxPncMwoGG+/snEnV4cLxnh28SYw3ndSPN4g&#10;h/9bjNH/aqb2Dsp9BfuFm21/RLk/pyz9Qv8I0n4fy1b8SWNjY/eM2QYO6nmO6ld707aT5JxntGfM&#10;mPKLN4fD4XA4HA6HY47Aee/VdqYUbZ8u6jwGL0XmcUF4bjDCmeHjphPhTDc7O+JeBfduihcP9Xp9&#10;F/r4FjvfpiQ5uLTxX01ph2MIgFH4YDqgzU9ScGVUkJnTizehUqnsiXH4hPSRjmY4zJ/qj3hftLyx&#10;vAuo65DNNttsFWkOh8MxL4GdexK2/f+ZTTU7KNpm0uyr/P3Q7CnlbMQ9ZGxs7PHEOxwzgnK5/Cuc&#10;MPbYhIcxi3t8tVrdLAiAWq22KXFHaFza+CS8VuNzZGTkkFR2MpDnHM2ROE9WNmODHlsQ92rKu7BU&#10;Kun1Ha+OSQMHc/dstcHmqKh2keScZ9Rz5flewdh6FGGHw+FwOBwOh8Mxy9B5kTPY8dqb68xpZ7G4&#10;Vw8kXb/CmjNQ/0GpXkYLKw3ddXYuLGjDD60/jdLb2qIveHPOfn0UdziKD30YxSA+LR3Q5rcJWiqV&#10;LkO0CK8MK2PsPoSO4SenqZ76AMwmInJ90yayypOf8vTB2afh3Uj316U5HI75iBIbl23Z3PxENlQ0&#10;u2o2cSo2NbWlcqljNXU8lrRNocMxULBO/0rjzMadjT3G8yOjSAD7nVcQd7vkbGzamOcAciH+c9hj&#10;nMNYPYew/v+11MzZCuQeoQ1/zPcbosabKU1o36B5hXdZM2awqFQq70GHtTrw2RwVSXLOU/K89cfh&#10;DofD4XA4HA6HYw7AGe9ROn/hbTmD2ecmnP+u09uFmtJzgvFyufxP6WM6iTrvmp7wCn1ZNMoXDUvQ&#10;7TX08c2JvkH35Ix/K/38BmSXNrM4HEMC3YprMOPNJqcGtbmKZ3DvGYQLgG222WYUo3e0TUIzJKne&#10;iPVFy2P5rSz6RuW/odFo7Ey6w+FwzEcswsZ/BZt6ujaTsq3EZRsd+Xul2U+zoeZXuYT/TD3bIedw&#10;DAxjY2NvZKxutDFHVBi7rN8XNSX+A9J/ZXsGOzil41RhpWvth3uETBNxN8kon4hf3xqctff4M4cO&#10;ifMp6Gx6mP7O+UMblxxC/eLN4XA4HA6Hw+GYA9RqtUdz/rrO9ub2OUl6HuNM+I0oPifg7PpR08d0&#10;bA8js3sULxzQTf/L3nIWsjbI1fkbfk+yDscwoqGBLGpCakCnkzMO8GOjbCFQLpe3xPA9h8l5Raq7&#10;GRZEemZ7my3O/Cqbes7CCOhnw/7rN4fDMS+BTd2pUqm8XDYv3aSR1DMlr0sBy5tSZWJHT8aefgJZ&#10;h2NgYA1f3z7W4ISLN8beYxifG0wmdUVEwviN637uxRvpn7c5Imr/wLjWHmlW9gfsfx5Cna9Fv6Cz&#10;7X9Mf+f8op4r48sv3hwOh8PhcDgcjjkAe/Gv2NlPZ6/0LKi9us6DlUplxyg+6+B8+gB0Ocv0kkt0&#10;pp/Ot5wdj6xWq4X9SyX6+KvSF292trV2qH/x34zb8kYbh2NosGrVqmq5XL5QA9smplybsHGi/qWI&#10;k3RsbGwc3Z7PBFxjk7JfahLbxFY4dVO/ykd2NX31Ueq8P/EOh8Mx37AYG/cMNmanYuf0H1iZreyF&#10;cVMU1g+FbQ2RP1lf1lP2NdTzWuL9ywyOaYOxNOHijbG3Hk645C2VSufYmEzl5dp4ZXzq8JRdvBHe&#10;ibF9DXLXqFyTJynkjTwaOR24KiHTzGIxh5Pt0OF3pj9xznlGPVvZVJ719oQdDofD4XA4HA7HLIJ9&#10;+L7sx8PfFdiZy/w6M+r8yLnx3cQvCRlmH5ug3w3Sx/SSa5R+8NbR0VF99lJIoNvBtGE93jzdrd8L&#10;+2s9h6MnMJj31YDGGwa4BraF5dfBv1QqvTMIFxCNRuO56Pg16Sn9icp0N38ebUK3y6Xx5rc01QHX&#10;YoDfjIF9IHEOh8Mx74DNPwAb+NvU/ompvUzTLF420tLa81q8ZKMtPZB6Hk28wzFlMI6+Y+s1wWzs&#10;sU6f3H5pwd5md8kaiZqQT2OTA4BdvD2KPBdb+aL2R+YXlaY8iucA9rGYb0aBfi9u14No55DSnl/7&#10;s4yXwHP5fxEOh8PhcDgcDsdCRIWz5Lfa9+cWFjmPXVAqlXYL0nMAzgrP1plQ51FzU/1E9HtLFC8i&#10;tuNce5L0lO6mv7lqE8/g+HJx/5vO4egZq5YsWfKzdIAzuLNDfxzshb14i6gzYZ+Enn9mUgadReKz&#10;NplfbpreD1WOqA/ZcM+sVCrfJN7hcDjmHdikbYVdPUH2Ltq8zJ6KqY1VutnXXil5yjifdWYnwg7H&#10;lMAY3V3jD282PuVXHGP42UEootFoLCc+u6gzkpT5lY9xuQfjckfkzrf0PKZpKpM9yLply5a9i/CM&#10;oVarraSeMzT/VKdItHNIqTGkZ6hxJ7+eq7nwI8iMQofD4XA4HA6HwzF70Jmr5bwnKqx9u/bv1Wr1&#10;lxKcK3DWPcbOEqLpZnGck/+9fPnyRhQvGhroeKrpbS7xmZ+z0N9owz2a4g7HkGPp0qWH6pCPt8Wg&#10;yJWxIX0DE3hnwkXHJpVK5UHoe5HaI92tXZq88qtdNrEV3y8tvyijBtdR3/sbjcZDSXc4HI75BL3W&#10;7r7YuXABkW7kzA7Kr3hk+6Llheup42Ti7gYdjr7AgSdcvKVjUmu9wuVyeUOtVts0igawR3gp4+1G&#10;kzWSFFzlI79eiarXVWZpeZQsdZ+mQw/hY6jrF7iL4YyhXq/vqUOUtddckpxDSj0/MR3HchmDLyDd&#10;4XA4HA6Hw+FwzCI4b/1N+3G82X49dTn/rcOdk7/O0GUa54Yvot9GOzeIOktYOH4W/oyYpXBAv7/Y&#10;2Sf9nN705xz070aj8dEo7nAMPxjQT2LQX2sTVtSAJykb+JVK5fNN6eIDI7gbE/WgaGyyNpghsjCi&#10;fdHyWRmilUldV1PnB+v1+rbIOhwOx7wBNvUR2LoDZe9kU1M7OBVbKlo+uSJl/w47WvRfVzsKhmXL&#10;lm3Nwei4dFwSHcapxit8a1PyP2A/c7KNXXPNb0zjyDKBSlMd1P0dwjN62ZaCuXg2TqabdFDYOby0&#10;8WZjT2Tc/r1arfp/CjscDofD4XA4HLMIzopP5ox1Fd5sry6aX+7IyMgXcecE5XJ5Z11MpefB1C+i&#10;30lwu5ilaND9w5Wmr1zpb23QGZ4z71eirMMxf8DkPdUGvNx2MrFviqLDgk1kkEZHR7/JxL1ZbSAu&#10;tMXaqHA/lAFQXvmtnLS/lA7PxsB9CRn9pHdOvgHhcDgcMwHs287wy9i49e02kOS+aHnNr00XZesX&#10;xCc3Gg29InDWLjMcww3W+Q9q/ODNDh62iSftdIkEwQjtDdjMZ2PXxqIdYBDJ1nX582j5lIdxq4PX&#10;jK/5HALfytzL/uB7Mh2dw0N7lhq3jNmNjKuh+bKbw+FwOBwOh8MxT7CEPfmnOd+17NPNrzMYe/U7&#10;arXanP1XPeeFk6VHeh60c4T05rx4CTrePYoXCvV6fZdqtXqFdCcY9LYzuJ3fcb9e4FdkOhxTR6lU&#10;2loDHm82AUQLM/hvYxI/DP8wYlP0/6smshkn4vqiGQTL227kLF5UPRg73dK/o1wuD2ufORwORy7Y&#10;aH4Mm3eyNnayd6n964dmO9MyLIyN9desOXoCY+W5rLlr0vXdxpHIOtz+mgr9WfZJcZwF2vouWpyV&#10;1YkmI2rNZz68nUPCjKz5tOGulP/LtM7J9HMOB/VMbSzKZSxeTrzD4XA4HA6Hw+GYRYyOjj4p/dxX&#10;TP3s1a8j/bn45wScB3dBh1vxZnrJ1RlCrs4TnEu/GoSLh0X070HS06jPk0zvqPuaUqn0/CjvcMw7&#10;1Bn037RBby7x2WQm/YggOYRgAm+P/q/CvcmMEtEZFWd+S0v7wPzt+VLZNF6UEaHcCzAch1ar1VXE&#10;ORwOx7wAm6ZtsG9/kJ1L7WQ7Fd+NaV5zZY/hjdjrQyuVygOJdzi6grESXh+ZjjvzM5ZOqdVq921K&#10;NoH8vhpnJium+SyuG9vlNZYp9wIOYxq3h+IO7NBAuftIX5svYq96OmeX7c9FYVHPLs/epS529d+M&#10;1bfjdzgcDofD4XA4HLOHxezFf6b9uu3ficv273I5k50UJOcApVJp1yXxv/fTc4WdafW5DPp9k7h6&#10;yFAwoO8baEPQ2/pWtLDawfnZv3ztmN/AyLw0/RBVtA96NBGYBDdXq9U5u90fBGjjPWu12v/Sloto&#10;18Z0kstVWEzD5pK9ZyqPXCsL9yLq/QxxW0N/BaXD4ZgPWIVNfQzrxnW2dpjtS+2nwv3Q8kb7eQUb&#10;SF2aLIMORy4Yfz9N123549ob4ki/DLFs7WUvs5nyKE1yRPVN5WUvEdy0LquftBuZH+fiPxf/ueVy&#10;+ekcNrQH2Fqu+cV6vb4CtxOq5M9eyeEsNjUGOsUb9SxTmylqLDFe3o/sCHQ4HA6Hw+FwOByzBM5q&#10;W9jZzvbr7f6RkZHto/hsYwlnx3fqjGk6mV6kBZJ2CzL7BeniYQz9/mj9aC7xWVvo22v8FZOOeY9a&#10;rfZoDE12g26uJrdcfUgAXx3Fhx6jo6M/ZXJnbSQqm/jWXktTnKX3Q+VXXlHlqSzqfCP+XUh3OByO&#10;oYcu37BrX8aurZWdM3s3FbupPLKbaVhlUccv9Lo94hyOPDQYI2HsVCqVm1lrv8zY0f8Rfhn/yVp7&#10;SX85aTsStxd7nUM0riRv6zRl9EzLJ7/KNmpPYf52WVGHOdUrml/xjO0T0O+lxAWi50uJD37c10jW&#10;ynMWm3ljSXHGVEbjRM9fYZ7/xcQ9DjocDofD4XA4HI5ZBOetY7U3175c+3OR6BBWfKlUOnrrrbcu&#10;NaVnF5wx761zpuki12hnCdK/E8WLhpX07Y+sT01f013kHHQW598HR3mHY35jyZIl37EPeGxCyLUP&#10;B5gQf2FCbN6UHm7oG++NRuPZtPdctY2ozLDqwzD5rd1pei9UGeYqb9qPscyz6UcZxiXQ4XA4hh5s&#10;Rt+m9cMuE/q1m6Llk81UWbaxlMtm8hhs9gHIORztWMr4ezZj59nlcnmvGBfAuHmLjSX8pyFzrY0r&#10;jTVb7/thXMcD2Rf9k/K1l3g2+4qgA/4rbB7Y+LU6FW91myuajGgy0tvSFc7TxVkstj8nhY3ps0/T&#10;GENrGb+7EudwOBwOh8PhcDhmF09jf3617c1Tkhb28Jwx92mKzj7Q4zA7D7ZT8ZwlbuIs8YgoXig0&#10;Go0j7Ryc6mztURq6fy6KOxwLAvqvt+tsAojpBGdC/7ter28bZecLlo2MjOxN206hvXdYm+0DEtIz&#10;t1dKnjKzfhNVptLSD9RwVyO3Gv9zx8bG7kG6w+FwDCuW1Gq1TbFxh8m+yZbK1hHfM229Mb/ZTSNl&#10;30m5H8Jfhg7HpNDFm40lG1tyUyquH6osrfGMxfM5TCwnrh3jyDwfGe0r1lkdNifadZFrfkuXrLkW&#10;b3LO4rLbc7JnK1f7afynVatV/QfhbqQ7HA6Hw+FwOByOWYR+acWZ7Vbtz/VZrfbqIknZWYz0rxCe&#10;k9fBU/8n4YZ23aSvqM9dSqVSUc8Sd0ffm6Wz6Wt+9auI/r9duXJlLco7HAsDDPxDNXnxZt+21sTQ&#10;RNfEwDC9syk5/4DBehvt/WVq1ESS+qL6SWWo3xS2MszYmJGR3+qg7n/AtyCX9yGew+FwDAsWsXb8&#10;QDYQf19st42KM39qL5H5RL1e/y/SHY6O0C/bR+OfZNt4Em08aayl8b2SfNfAjzIGtyPcFeVy+b3M&#10;h5ZXlxCdMdVN6eaafpbP0pzDwfQZyhaKuqzVNzo1dmq12kd32203f+uBw+FwOBwOh8MxR+Cc9jE7&#10;G9p5Kw2zb1/DHn5Ofu3GeWF76j451Ue0sM4ZpB9X0L/k2BH9TpeuIuFMb7nSHb1/PTY2Nt4UdzgW&#10;EDA8O9mlUTqpSQouafofinkLJv8WlUplD9zrY3uzvkiJaObm0YxLOzvll1/GB55QKpXeTJzD4XAM&#10;JfTLt9HR0T2wn/+SXSMqs3F5ds/8aVo7Lc3kKPtK8j6ZOIcjFytWrKizln8Jhi8Saay1b/y1xits&#10;48posha2fIrngHOqyu8VzIW7s6/4i3RIy2yn0jqlU4yzQEyfSbtfzznyRMbLHrKFovaWyIxCh8Ph&#10;cDgcDofDMcfgLHiT7eVT185l7OHPCYJzAP2Ngc4UqT7ym57xbKkfbxQO6PXK9nN26o+6vywIOxwL&#10;DRiWbUZGRs7TZNDE1odMNjkUFvVBVhSfz9ik0Wjsh0E4hj7YmPYFaZnRMP8gqPJUh+rDSK2nn8/j&#10;eexer9dXkO5wOBzDhmXYsmNYU66QDbV1RK42YmmciHzPjGVswEZeQvmT/vLIsWCxCG4isp6/XGt6&#10;rVY7hvVVa/uftObaOOxEG5sas8j/E/9Ufpm+uFKpPEj1U96NVm57XXEPEKgw+TI5+Z3FYPo8zC+X&#10;5/tZ/GG8wcXQ4XA4HA6Hw+FwFAyc7X5o5zwx3d8rfmRkRBdvdyc866hWq4+j7g14gz46G8qVjtIN&#10;bsT/EeJ01i0UOGc/XbqnZ1rr5xi+k/C7CRdOd4dj1qBfXMnIpBPEPiQVSdc7bhcMKpXKO/RhWfpB&#10;sUhS5k6X1tdyZYxUl/zUK/930eHlyDkcDsfQgfXkKXBNtGcT7JzZP0T7ouWj7L+Pj4/vQJzD0TMY&#10;M2OsrQcwFk+z8Uh0GFPpWm/jjPH7V9LvFzJPAxxE/lv12ZhP60jrlV9yFpass1i05yI3jp8SdDgc&#10;DofD4XA4HAVFuVzehbPd2elePj1vxbPfj/A34KyjVCqdIn3sfCgSHXSUf2RkZH1Tsnig3y7EmXDp&#10;JipM266VnMOxoFGpVO6CIfqTJoVNFPNr8oyOjl7TaDSeGMUXBOiPLZcsWbIrBu5GDMla+4BuEEz7&#10;V0w/jE7ibuK5nIyRejh5ZPzn5M89HQ6HYyrAbu7I2vE+1pA7ZdPSjZj5EeuLZh+VH57HuvRN4v1V&#10;bo6+wLi8F+PzOYyh2zUebUymY5O1/3zk7hGzTBebsKa/zeognM2FtE7jIPcbzsFSz8dcxtC/sUH+&#10;P70Oh8PhcDgcDkdxsZiz3Zt07kr38nLNT/qd7O1fIOFZxhLqfgt134o/6NN+NpTenA9fFaSLhaXo&#10;+l50u8P6NnXVDs7Tt1er1WdFeYdjYYPJ8kub4ASzD6GM+pCqKbnwQPtfRn/cpH6w/pkurSyj9b35&#10;JSO/PtjRh3DEfRn6/xs5HI6hwtjY2FuxYXfKromyfUQH+ya3V5p9NNsZ7aI2c0ewmdsMGYejLzB+&#10;9oZX4W0ZX8SdQtxA/7S6Xq/voss8jVmry8aw3Fhv5iqdbM6CMX0uelaVSuUE/A6Hw+FwOBwOh6OA&#10;4Ay2rT5XtTMYUS17es5eujh6o2RnG6Ojo3ugX8tZULrJJTmcE0ul0tnVarVob/sZoU8/budWc033&#10;GHcV3DvKOxwOJsRT4QZNEIJhsqSTnsn+25UrV9aa0gsPtP85GL2vy2CbEZwqcwzShHC7nEj8LRjl&#10;QxuNxs6kOxwOx1AA23WQbKdsm9kz2TaSeqbZQ/PLtbIo+6flcvl/iHM4+gJj51fpeNQYZSy9upk6&#10;WFDXIVaXDlHwrRy2XkV9r8IfiMyFSjN9nMVg+jxSP8/qimXLlj0Vv8PhcDgcDofD4SgYSqXSZ3XG&#10;yztf6Ww2MjJyDf65wGLOfj+TbqZfu8tZQ2fDXaJ8YVCv11ege6arnXHlijrP4v46ijscDsPo6Ohl&#10;miR4AzVxzK/JxMRa6P+p08Ao3xvDfQqGZI36J6X6zgyk/HLJEyjDIzeN68RuMtGIXcmzOLdcLn8Y&#10;XbYm3v+k0uFwFBmlaDuPxJ/ZyZS29nSzf52oPJR5a6VSeRthfy2vo2ewjm7BenqFjUHc3+i/4GLy&#10;QEFd76f88OpVfbOxVqutjEkZmCNbocf+8CbtGyQrkmTrv433ln2GueZP05wzRz0HnuV78DscDofD&#10;4XA4HI5iQRdEl6efP+icRHxwRdKe0hSdddxVZzs736XnN/kVz9nwp03R4mBsbGyc88+vrf+sX013&#10;uZx7r8C/RcjgcDj+AwzOYzS58WYTxvyaUKOjo6fid4BqtfoE+kuvfwy/EjTDaH1mRkiUkU/dtF97&#10;Ybu8wqLKwxCr3v+uVCovRadVpDscDkdRsQh79UuzjWbbUpumcD+0MszGEn4fm8HHEudw9AT2Nrvr&#10;IkxjiLX0iBg9I2D8n6NxGsf6hIs3A+t59us4gkFeewzLa2nyyzUq3hjrcM4g1ccc5n/i+y+Hw+Fw&#10;OBwOh6NYKJVKX9EZCm92brKzlMg58GR98bEpPXvgzLkjep0lHUwnojNKZ3g0/jIsFDj3fET6pWdO&#10;61uFda4m7J/HOBx5YAJtxgQ6QhOGYPZBjvmZPH7x1gYMy7Mw1j+S4UkNTuqKMkCIZ/HyT5dm6MSl&#10;S5eG14HCt5DmcDgchQSbzLtgr36K3Qz2kKhgE1O7qbhemeYTZQvhxZTvmz1HT1i1atVmrJ1HxvFz&#10;KXuhJ8SkgYPyX2hrdt4v3gzMkwej0+VQB0LxFfifjXtKPMyE8W97i3Q/YHPB0pwzRz0H7f94No8k&#10;7HA4HA6Hw+FwOAoA7c/Zp59vZ6N26jzGuerNUXxWgW4H2OWV6ZN+pqF4wvtG8cKAPnsAup1lOkY9&#10;M90VRubH/qVEh6MLRkdHP6BJgzdQk8dc4tfhHiQ5RwsqcEuM9in0zykYmttlcMzwiKSHD2esPwdF&#10;PSuVb2VT91qe4Wri98K/k34GjJzD4XAUCVXs1D2wWxemtpL4zO2VlrfdpeybqcMv3xw9gcPBa1kz&#10;b9XYYf28mfGzmjX9m4yn78tP+ueWL1/eiOLTgd7l//x6vX7KZOuz0mu12qYiwcXN2P+voTCHtbcw&#10;vk/TJZx0jmM+jP+UyDtnkOpj7cPoe794Kw4WMTdewTxbzTxZXS6Xv6v98CBYqVQCeea7q2zZBuae&#10;bMWX815Rq1fZosvJpK8m/2r8OiPklt0vTRf5qedMXJWveh4Qq3c4HA6Hw+FYqNiUfdpNtlcnHM5L&#10;5sZz0+8Iz/ovyti/PYj92q14w+WfneVMV7nsHb9KetH+QmMxe84bTddUbyN70b8jp8/HHQ5HJzDR&#10;n4QR0vtYsw8VzNWkIv04wveAjg7gMP5W+uqXMppi7LeW/uyXZsjSODNy5jdavVpM4OEY8/2RcTgc&#10;jkKBTeeObCpPk73Ks3G90uysbJ7C8sul7GvhW+C2hB2OrmD8aKyE8aSxmKyjwc/a/iXE7AKsCBhF&#10;r4+yxn8Uva/TuLd5ZG1AxjmDVJ/rwMzY8Iu34oDp0LyQtrmQzuWpUs95dHQ0vD4nnWui0svl8t6x&#10;/gzIf9zmolzlG5Qu0kNUeVSV6ULcic3aHQ6Hw+FwOBYm2IO9Rnsm2x8R1bJfYv+0AZmXBeFZBnvG&#10;j5oe2htKT7lGwmvYzxXu126NRmM/7UFNd6KsL7N2oPdbm9IOh6MrMEAnaeLgbaEmVTx4Pomwowv0&#10;LVcM0B701xr1mfozNVCDYmrwjGawLYwB1Lf3f1UqlX6F7FLocDgchUC1Wr0ftulKs1tE9c3U3rXb&#10;v/ghp16TXIMORzcsYX9zkMaMjSUbR6IOE5JpihYLzKFHofvH7TBkbSDJOYO0ceEXb4UCZ/6R7Pmk&#10;86BTuFd2sg2qD3a8eMMb5OQaLW97uFd20oU6/eLN4XA4HA7Hggb78+zLve17JZG9+7ooOqug3neh&#10;l+pu0cd0lM7lcvnpTenioFqt6tItfNFTJCq4Ru2F0f39xBfyrOxwFBFjmjhmAIwWxoi9HZlFTVHH&#10;JFjcaDSeRX8eg6HaYP2YR2SzfpZfrsLyT5dWBwfy9ejyVdzdib8/dDgcjrmGXlug1+NeLTulD7JT&#10;W6kNKDJ9s62MM2X3/PW7jkmwiPH3BsZOeO2kxk7qMo7+xoFp6yhbNGhftgn6HUEbzkv1TmlzImlT&#10;mC8Ky3X2TvUffX0BtmsHwo6CgDnwcO27eT43z/S4po5bqev1+PPORYup/xuaYzbniJs2VY7NZa2X&#10;clUH/tNJr0KHw+FwOByOBQnO/B+1vVe6BxPj3l3xs/6XFPpxBmeG30sHUboR3aIb6WcV7f/R6K+H&#10;oNdG6Wu6t/cpe+/PI+p3BA5HHxjBKHzLjFQ6seSXoULGb7L7RK1Wezt9d4z6D8OVHZbTvpWLaNbP&#10;chWeLq0O+fVcdbFK+efi/6D0It7hcDjmFGNjY/til8J/ZJr9M7s4FVtoa5gov8pkbTucNIejKxhv&#10;b9c6bePOxqHWTg5zx42Pj2/VlCws3iR9rQ2i5oC1Q7Q488sln7MPyqZw0HwPfkcBwbh+g8Y43hmh&#10;5o0+IMHfDRV0+J7GyiDnmOo2xvXyROyTv1bZ4XA4HA7HgkW9Xt+Ws9rJ2v/ZOUeu9kvy62wEj52L&#10;L1KWy+VXqf707GX6mW7o/tIoXhig3+esD1O9STK9r0Vvfyuew9EvOLzto8mFN5tc8svVB0/4J/yJ&#10;uGNy6FsOHJB3rlarb8BA3UgfbyA6618zaAqL9gwGQSvTaPXwPNdSz8notu/y5csbyJagw+FwzDrY&#10;BD+7UqnciJ1cZx9UpmtQP1Q+2VCzeWZfqeNzpI9Ch6MTRhgv77fxRzgbhxpHcNa/Jdkr2FvsiH4X&#10;p2Oe6GweyK84He7kplSas3dyyFyPvXoHfkcBoW8Ma5zjnRFqzjDHHoe/K9DhudFu5JbTL20uGyn/&#10;IuKL+ktch8PhcDgcjlnByMjI0+38oz2SnXHscwVcvQHsXVF81kCd27NfuzDVy/ZxMbwR/rhWq62M&#10;WQoB+vLDcL3tYTn7ZDorrH4lbo8g7HA4+kO5XN6FSXR+ahDMr0NsqVQ6Noo6poFKpfJp+vOvMljq&#10;XzNotljIPwjaMxStbPktXWFdqPLc9Xx/hl9/5rkYOhwOx6yDDdx7ZZfMVvVrDy2P2T2tWxYvewu/&#10;SXgZdDhywRh8idbLdPzZmGI83cZ6+bCmZO9gzX8iZe6rX3cSHPjlLzo9FN1uSPUWNeZJzvSXazJ5&#10;ewLn5Iz9eAJ+R3GxSuMbd2BM54nKZs5tib8rGCfPHfT8sjkslzPZ2cQ5HA6Hw+FwLGRwDPrPmV97&#10;JKP2TCJnsY81RWcX6HWx6UKwRb+o2+qmZKFwT/Q60fpOlN62p5XuIyMjf6tWq5s1xR0OR9/AKB2S&#10;Ti4zCvJjOC4n/clR1DEN1Ov17Ti462fHN5rxtf4meSC08tJnmdaTpukZ60M6jOgXeMaHjo2N3ZMy&#10;HA6HY1aBTfyUbJHsEsG+aLasfYNo8dqUwx/AlxHvcEwAa/NL0gsrc0Xib+/3232MtWezrl4f11eN&#10;Q/0B9cBAuQ+nTL1COugol+jgknYH9X9e9WrsK05zwdqTzhHnROb1jfqNPZJfvBUbM3rxprnUy8Vb&#10;qVR6rmQHNcfS+S36xZvD4XA4HI6FDs47b7b9ke25bM8kV+cg4uqSnU2wB3wBut3cfuYyv/RDt1n/&#10;FV436Jd36H28dLY+NF2tP0n/K3L3iVkcDsdUoMnGpLpAE4tgZhhswmE83tmUdAwCo6Oj98Dg6n9l&#10;LqJvr4Shr0kaCGUc07DKNuOf94wtHZ0uRadz0ecNvXzA4HA4HANCBbv4/7BDa2WPCPdMkzfX7J/Z&#10;PHOxbTdTx6tJ8/8tdbSAsfEs1sZbNFaMGjNx3NwUxXoCY+wJrJ83pOUQd2pMnjYqlcpO6HRVOrYT&#10;Xa9nHd9z1apVVdx7i6znr6X+i0i7iDZeJD+yGyVPcc42tveLwupn+u1ehB0FhV41yXhveXbTZToW&#10;mD99XbzhHSili8h89os3h8PhcDgcCxbj4+Nj7LdOsr0RUdmZSK4+W4U688/2W72q1Bv+6xd/yznN&#10;wuwR19RqtfsG6YIAfR+pz4hN17Qvo7sBnT8TxR0Ox3SA8TpHk0sk2DLx4JHEFeodtPMF+lNQ+v5L&#10;GOGr1Ndm9ORP+j/4EW8x4hYeJK1O9Ll+dHT0ZRjZl22++eYV0hwOh+P/Z+88wCSrqrX9AzPdFbu6&#10;exjHERQRxICCmDADgjmBgCheE4o5gpivCQTMEcGcuQZUroGgKKIiigQJCkoGCUMOM6SBuf/7ndrr&#10;uKvqVOqu1NXre57v2XnvtdPa69SuOtVXoP8OkLFqOq6ZDpwLVYfqzufzbyDscNSAM29v1sdt9Q8e&#10;xHd18TYxMbELZdI6iNKa68nFG/bC46j7StsPklV+ucj+tUKh8OyQtSWQUb+I+wrlVsVyLiZq3OTa&#10;GNqYmmtUOFzo+H/ijjB08Sb9jrcntD1hrvZ0Jxdv5Ev+4w1vzylZqN8v3hwOh8PhcCxa5HK598k+&#10;l91ntjrRqQ0/OTn5D+ylbaq5BwbEyn1ZNqDJZHJF4cuQbaT+I61UKj2BcbzGbFcbQ6PiSdffdjgc&#10;jl4ARfHSeKPZhxHy64GTDbdtyOroA4rF4k6M+cdRxsmHPHaQ2FzI1XyYX6RYX2h1qy3NPTIdWSgU&#10;vl+pVB5OvMPhcPQLE+idz0jXidKDxM1J52WVUZj69cu3vQk7HDXI5/M76+HCzlqtP87jd4bkjsAD&#10;THLxpvIEE5e43aupcwey6D/d/mX7wuSTCw8iS9ff6qTcs2VzqI657LGFTPVVYylX42j9NypPGFvZ&#10;QR8lvAF0jCj84s3hcDgcDodjvMFzmd7mcaY+L5VdZLa62fJyc7ncISH7ILFcMpkNKFli6pmjXC4f&#10;U806GmCsHovMF0g2gjX2plzZvqR/F/8MdDgcvUChULgniiL5I0iCCU2BSYnwUPviJKOjn5hAIS9j&#10;vB8AT0PZXZf1wZD85O0Jrc5WaZJBpN2bJicnr0WuT8GtyeNwOBy9xmQ+n9cv35LXTpq+a6anumWo&#10;8zb4FvTtA4hzOGLkOd+Os7UHu/rSEXbULnrosvK62CqVSvN6YwD22dbUebPqFc0uCPwR7Twam+H+&#10;IXs3WI9yz6X8NVYfcYuCNoZyFdbDpc2b/IyJXst5GuOj/2GYgI4Rhl+8ORwOh8PhcIw3sM0vj5+D&#10;iKp5LsJ/PnHFJPMAwbPa7yMZauSTy/PEXbOzs1PV3COBJcisvz5K5LNnIOLjZ6SbSX9ZNbvD4egZ&#10;2Fh76cE1bLSajZfL5bp63ZJj/mA+Xsi4fwNFnSjDmKYY50vVk1WX5l20tuJ2tUaQ6U5k2w93P/Iv&#10;gw6Hw9EzFIvFg6VrTO/YmdQLmn7DeL+MNp5EnMORolQqvZJ1d7fWH+zq4i2fzye/eMObrF3CP9d/&#10;rimNenebmpraQ/5OwTn7BOpLvhRl57XqtfPZ1jL5LkDW/fDvR/zOoXg7LNU5zj44UXWpbuIWBW0s&#10;bfzUf5ExvAX3Y4y5/8J/AcEv3hwOh8PhcDjGFxMTEztjs9+ON7HdzZY3yg7kmWb/au7BgTa3R7bL&#10;JQPBRBZzJZPsQmzIw5PMIwLkep1sW8lm40d0Mq5ySV9Hv16VZHY4HL0FCmEjlMbx8eYzP5tybaFQ&#10;eH81p2NQWL58eYlxfyrj/1Tm507NhZSkzU+/qPrtA6kw/2m7doDIDf4/4h6LuyNlHQ6HoxcoYPA9&#10;1b5BRrgnVF2m3+Ry5l2Ibhv0e+AdI45cLrc2nHFdXbyxntL/eJMLX8Q6vh/n97H4r2E9Hx+ytgVt&#10;/5JzVRdq6Xmss9fWMFnSNR2tZ8m8KrSXslQqHas48qRxlDku9DGt1+pcLLRxVd81BozLS4h3LDD4&#10;xZvD4XA4HA7H+AI776d6zjGb3Z6L7BmGZzfxPiH7oPBI2r/IniUIJ287kWvPWMj8P4RnlXlUgE17&#10;mo2jXFG2rsUxjneHrA6Hox9AORyuzYY3fdAzRYIS+UmSyTEsrL98+fJXoBR/p0NH80JcOk/mrw+3&#10;Ssui0m0NyF9Py2frQq5ImXWsn7tR1D9irTy5UCj4N8YdDsd8sT767njTd7EOasV2+UyfiejUu9FX&#10;DyPe4UjAmtPF2wW4DwpRHYH86X+84V5RqVSejLu1HrxI1sNX24s3ztB7U+YkK2Nnreq0NRvHW9jS&#10;7Uy2PWPx8lv+uGycJtdYH47ZKm2UGcsdjy/zcg18PmHHAoRfvDkcDofD4XCMJyYnJ1+PfbVOtlAz&#10;Ys/vFbIPCnpl/zvN7rPnLVFhuaTfVCgUXpnkHgFMTU3NMpb/o2ef2G5W2IiteTEyPyIp4HA4+gOU&#10;w/NQGqttI0qBaANKceA/t1wuP6aa0zFELGWe3i0yT6s0P6boTWGaP8xbqlAt3vKLSuslVafWD0r7&#10;0nw+fyDK/UPEOxwOx1yxEn1yTL1u6+UHrdR1US6X89dOOhKwFnTx9t4Q7Bicy/qP1pNYrzfgPktx&#10;PLxsTX3JuYvb8uKNvPek3HHKW7/ejQpr7SuP5aNoz6g65aotudZ+nEft97rdftBkN1ljmeVXX+nL&#10;nYz5bsQ5Fij84s3hcDgcDodj/FAqlTbE/tHbtRLbPaZsI5G0v5Fnq1BkIKC9V/P8kLQvG9RkMbmC&#10;jK8J2UcCk5OTT0XuxK4lmMoqf5D5MvJsn2R2OBz9BQ+Xyc9lYwVCtH1A8fpqLscoAKX5UBT+e1GQ&#10;NzI/+m+SVIHWzVsSNr/yyK/0XtDaqo8L7dyNe3KhUDi5WCzqQKzApdDhcDg6AvpjJTxeeks0/UJS&#10;T6j60KeXcf49knABOhYpcrncZ1lj63C7vngTKLcJa2nrEPx/K1euLLCuHsXZ+yjO6weG6HpMcD4e&#10;zFl+ls5owum5ame64nWeViqVH6g+2tgjnP1rla8XNPvA2lSc7TXtu6z0UaZk1MOlyVtPxTMnV5PX&#10;sYDhF28Oh8PhcDgc4wdsn4fLDottd9laZtvj1zPbV0L2QWGSdv8QyyLXZJRNyjPaGvKVq9lHAiVk&#10;O9fGkHA6nsZ2XxB1OBw9BIpta93ex5tQm1LKBCXyZbKUqjkdowQU5X0KhcIRzNOV+Xw+nTuS4vlL&#10;FaxcUem9Ylyn+dWuwnJFrS34Obgr8qYfTjocDkcbrMf5lBi5oukz4ntC1Rl01J8wljclzrEIwVl6&#10;tNYB7pwu3uaAPOv6C7ae7dw0v4XDmv9eKJOC8/4onMw13Q3j9kTJY7aC0s1vrsWPMiVr7NqDu/yy&#10;Rejj33EfQNixgOEXbw6Hw+FwOBzjB+y7S+Nnj3o/ttERIevAgEzv1XME3lQeufbsJBd7cGReYa9n&#10;HeQ5c3JysmYMZd+avPhPIqt/+djhGBTK5fIyNt8R2oTxA6T82pxs3C2SjI6RBPPzTObvtfAXUqKi&#10;zaUov0jWvtPaEk0OU/aSBeV/JuFDWXP7kt/hcDjaYWPOoeR1EyLhnjHWTbTxO73agnjHIoMu3lgH&#10;/ywM4H9KZ2ZmXsh6+47OR1t/RoVjal1yvn8xFE3BOdqTizcxbldh22fWfixLfdlRpWRVvywsf+jL&#10;eYT9PwzGAH7x5nA4HA6HwzFe4FnsJdjtt9jzCVGJK8ruk30GB/qKSX05F3n+IhlMLtGek+SS54RK&#10;pTIyX+JlHPUXRen41T8bKY1nzF2V1+FwDBA8xO5ryiNWJNqgPHz+KWRzjDD055kcRFtC/XfRRczf&#10;nfFckqWvVBu2Zsyvw1FpKPY0Lij+W+F5+M/moLqvSD5/HaXD4WiAvhyCAfmb2GCcL00/mV4KxvxJ&#10;aot0xyIBZ88rmfc1nJl9fdUG61f/W/hi1tmNWsdGnYdah/JzTl5M+IZwRtp5uRYb7DzK76Vzkjyy&#10;1fQqk8x13S3VhrWlPQAlw0W0eRHuKtsfYlb5UaT6o75oHBnbO2DSH9JaPhCzBu4d2SPrVWMdowi/&#10;eHM4HA6Hw+EYH6xYsaKI7fVD2Xf27CG/PS8FHkjWyWqJwQBb7BzJIBJMKFmCnSb/RaVSaXmSeQTA&#10;c8xTGLdrbQxN7ih8JzJ/njh/q53DMWhMTU3pjxcv02YkmG5ObVQ27iVJJseCAkr3w/B38YFl81vv&#10;1rNZfDMqf1xG7VlcrOzNb3mMupiD70feV+Hen3SHw+GIUUQ3fAU9do7pmljndEvTT+aXKx3JOXgC&#10;fn/t5CIB5+O+mv9+Xbzpwk3nGuvqQjuD7dxTOKw5tX8M2TfgwW1nZEouvAin69TyqZyl9YKyD+Sq&#10;XvySYQlMgOwP054j7QalEzVSjGWSX2SM/sRYSk98RbIz9h8kvRNsT94bKaNvrcoe2SXEO0YQfvHm&#10;cDgcDofDMT6IbSrZ9GaTmR/b/NKpqamnJJkHBJ4JdkKm2/AmMphMciWrZON56TNJ5hEB43ijyVo/&#10;jnJ5TtIbQBwOx7BQKpX0uqVUqZgfdw0PoK8J2RwLCJVK5b4o1z2WLFnydn2QYAeEqA8tTBHbnNdT&#10;aYOiZJKMHKp/5gD7Pv6XEe9wOBwp0FuPgjW/xJHuIKknVH0Y2SfqW3eEHWMMzsZNOBNP17kDe37x&#10;Nj09/W7W5m911mqNxus18l9C23vogi4U0+uj9c79NJ/8/aLaEMNl0zOJawBpyTc98Y4UbXw0vvB2&#10;jWO5XO76izvYvtvRx4utvjAe1xC/W8jiGDGM88Wb6rN1SP1+8eZwOBwOh2PcMYXNc5JsO9lAZgsR&#10;n7rY5nrV/kCBLfYTez4gWOMqnmcnXWTdJ8k8AmD83oZcyVvP6mWVq+e9SqXy8mpuh8MxFMzOzk6h&#10;PNbaJtUGtYsaNumRbNKZak7HAsQG4RVqemXbX5jXK+1AM5KWzLW5FtcvNqvf5EGG2ziAr83n8yfg&#10;boPcW5PucDgWOTinHoz+utTOp17qK9Upo582/kz4XtAxptCZogcmzTd8dIieF/RlF+rcVWcX61Kv&#10;8rDzLD3bLCzS7l3IcVg447bB/Szxay2dKvtK9T/IsYr2X2ZykJZePJPnuRojvCPD+rHEvQ079X6k&#10;dYUNN9xwJQ/Mt1g96meoT/41jMd/hXnZhvp3wh65FjclaU8NVTkGiMXwizetQ9aYX7w5HA6Hw+EY&#10;a2Bz/UG2l+ywmCQlLjbfnfinksyDwSRtfoC27zB7054PRPl5PrqeZ4gXk7Z+UmLIYPxejqx34E3l&#10;FeVXH/BL3v8iPBLyOhyLGmzG5AMfUyimXPRgSdqLQjbHAoc+LOKA+xgP9T8Oijida5IT5Zz1YUKc&#10;p5eM66xff/ZBOIfJWtbgfuVyeb9SqfR68jocjkUKdMJj0Ann2sUGUT2h9I4Y9M7x6JxNiHeMIVg/&#10;W+ts0frhPJzvL96mdD5xpp4eryE7w8zVQyXuV3H1rc00XqRsEq4vr3y9oOqK6wvt/IJ2P4Y8H0L+&#10;5JdtGhP8X8BO2A//fsixSvFxXcOmjZONncL0439J6wrM+0bqr9UhxnUqzRjHi5pLxujZoSrHADGu&#10;F29qX+tablhvfvHmcDgcDodjbIH9vgN2zxVm/8iNqThsvu+G7APBxMTEFvZcZvamXIWN2ImHV3MP&#10;H/qBDDZp8rmuZLPnFbkaQ7n06fshu8PhGDbYrPrj/lTJGRXHZvaLtzFDqVRazqHyVKjXXSUHiuZe&#10;rilssg2cdmhIplgO+ZUGb+ewO1YMv+RzOByLDOiHrWHyaxWCPaGdfaZrcrncKcQ7xhCFQmFr5tfs&#10;m+uImpONwzn0Rh5mToDpWSXXwsF/K+3orNUvpIqss1dorVlenXXmV7zC8iuuV4zrkz+sb31TUw+Y&#10;ejVJEm8yKF1jE8db+WEzltPIfM7p4k1jHfexvu54DOS3dPkZN794GwLG+Rdvtra05tAXq5HjDcQ7&#10;HA6Hw+FwjB2wdT5pdjbBxDUbXH49T/G8sl0192CATOkrJs0ms7Bc0m/EFt0qZB86kOfHkrNeVpIS&#10;P2N4EzbryMjrcCx6sCH1QeZFtlm1eU3B8PC3Thc1IatjvKCfHK/PofbuJUuW/Ab+yxS3Ke1BUe3Z&#10;mjNXH7DIjdMtjYPkbtLvxn0vh86T4abkczgciwDs+wey/8+XPiA4b5res7NP5Ez8K7rRf/k2ZpC9&#10;o7NFc6z5LhQK7w1JbcE5cz/92ol1cTdl19n6szWj+kTa+C0PZjWv9aDMvSmflBGzzjYLy+0Hwxr/&#10;Jv71YHLxFo+FXOWJw1Z2lCjZTE7kX8dYv5H4jqGLN/Vb9Rit72GMatqzeOY1sUv8F2/DwbhevNn6&#10;sr0Y+AXSHA6Hw+FwOMYKPA89Xfa77B2zp8z+kV/2GDbfAUnmAYFnogfxrJb8n3y9TGajkedX1dzD&#10;B7J8JR4zk1N+0pI+MI4PTzI7HI7RAZvzAG1WbdJ4EwfF4xdviwD5fP5RuoRjzvXfMzXroN5vHxQo&#10;XE/LNxfWt9OqLkvXQYi8ekf0gfThQPrwONIdDscYg33/WHTVebG+kDtfWj06+9Apx+tDesKOMQFz&#10;WnPxxsPJ73QpFpKbgofEAyh7osra2SdX9cgND2R/0BlKWsN79En7gPLgTcpYOYUtrt41v/LFbdXH&#10;KZzFuA5R+ZHjG/gT4H8bfaqpV7QyreoeBZrc8Fc8oN+DuE5RZj5/pPlXeblWV1afFWd5NId+8TYc&#10;6OJN6xVvT2hzba7qHsbFm1Fy2Fpjb/rFm8PhcDgcjnHDBtg4PzCbh3DC2AbH1r4UPkmZBwHsev3/&#10;9xl4M2WSy3PDL7t81ugbsEO3Ynz+ZvLFMot6VkHeo2Q3K7/D4Rgt6BvAZ9nmNSWjjSvlGPI4FgdK&#10;uoTjEDoRxX4ja+B2rYX6D6lMydtasTiL7yfr2zC5ROS9BPdkXcKRVlm2bFkZ1+FwjBk4mx6Ajlpt&#10;+keuSFJPqDpzudyf8RegYzxQ4GHkM+GssLPjySGtBrOzs1Ocg69knZ1M3nW2zlTWziDi7tA5SZ07&#10;ZVzg6ZdlFeLfR77bVN7qMJIe15W4qj/2W16Lj+OUpxnr01WWvqQXb4TfRjipj+CCJeOvC5NH4u8Y&#10;9P1l1u924yjaeGvNUM4v3oaDFbYvekGbd3PDOhrqxZu57Eu/eHM4HA6HwzFumNazh+w52TuxPSW/&#10;7GzsrEckOQeD9WjvlWoXfw3NLiNtLezq7Rr9QqVSmcZWPV9jJfmMGk+Lw/9nnl/vGYo4HI5RA0rw&#10;z7Zp482MormoOELvs3UMFijuvSYnJ4/gUNKHj+lBaUqeLOkHmPXx/aLayIq3A1vty9UHKch+GWt7&#10;V5F1vD35HA7HmIA9rm99nas9b2ymH7ql9InqQ3f8ibC/znY8UGFev6XzQetELvN7c0hLwEPNfXmo&#10;2TWXy90U20KirS/FwzWUf30o1gDSn0ndSX6CqWt1qG3VY66oNIXjNGsvblt+C6vOLNanKT/yJBdv&#10;MzMzuhD8hvK0qmOhkL78G7djlMvll8k+UN9tLInOZDzWmk9sIr94GwIY+920H/D2hLbuzdV68Is3&#10;h8PhcDgcjv5gcnLyd7JzZFfbM05sZ2Nf6Zk7V809ECy35wH8NZStB9dhk3X8twT9BvLsYmNlYxfG&#10;LXEZ33U8E/13yO5wOEYRxWLxRVI8pnyM4WH0EyGbY5GiXC5vgTJ/LfyQPnyyDwa1RkiuOTQVHgYl&#10;j30wY+vX5AppV7KeD0X+z5HH4XCMAdjX28JLeq2DrL6gP04olUobEu9YoED378U8/jBeJ3JZO3cy&#10;t6/hQeWF8FDCx8M0j+WjiuQckV9nIHn3qdZci0qlcgj5DoWrlD8+h0hObaxgW72Btl4r6nyVS1zq&#10;kmd/4tOzzeqSq7qszk6oMsidXLxR70NNDqtrIZNxWE1/Xoa/Iyiv9V9jqPElOpNKszFXGcbQL96G&#10;ANb/md2s93a0dW+u5tYv3hwOh8PhcDh6D2ynZ8LLZefEtnVsYxO/c8g+KBwQ23T1dibPYGtxRwLI&#10;+XzG6BobL3suNFfPpqR/KmR3OBwjjCIbepU2sxSQaMoQ/1dIz1ezORY5JjiENhdR9P9Ewd+gtWKH&#10;AOmp22/Wt6OwxdnBaXHxIQXXwfM4oM4rFos70Jf7krcEHQ7HAgR7+UEw+VNkgj2h6Y6gM2R8n1Qu&#10;l5eR5lgg0HxJv0NdbN1i54KoObU55gxbDW80u0e0M8PcOJ619gHqWKo2SqXSpzkHz7MzhTp0vqQ2&#10;lJUR9VAp19q3OlogPW/z+fzzc7ncRZS7iLpXqbzVlUW1Wx9HmR+F8dAfmyd5ghwLmmFsj8Df6Tle&#10;pt9Haj40T+3GUXmUlzLfJK4IHQMG++xMnMw5mgttf5ir+fWLN4fD4XA4HI7eYvPNN5/ExvpkbHOb&#10;34iN/R3iB2ZjFwqFd/FcdTveBltM1PNRsVjcE//QgZxPxDa8wcaKqPqxk+14KPH+eb3DsRCAQtxF&#10;SjBWhFJAIe7pIZvDEeO5HAZfQeEfqw8utF60bojvG9VGfDDWxzejrec4r33whvxfn5ycfJVIfzYh&#10;j8PhWEBgDz8SnmN7fL6UXoj1hlz0xQnoCH/t5ALBsmXL9kSf3xjr/thvVJzR5poHmOvgV1gHl2kt&#10;KJ/S5GcNpK+YxH+41Re7qoP1cpHOR1F1ET5fD0eqg7Dc5yWVdAkeFrfBXtO5eyPBtB8xY1nMr3Yl&#10;l1zJEedfyFT/1CfG+b8IdwT6/x2bb9kBRGXWq3GSG+bzM8Q7hgD2y5m2jntBq8tcrQG/eHM4HA6H&#10;w+HoLcrl8mP03CNbmmBqV5uNTZqe1QZ2yTU7O7sx9tyxatvsL9H8kg2ZTkfuByj/kLEeduenJZPk&#10;kw1qchuJu7pSqewS8jscjlGHHjpRMsfahiYqcbXRifOLN0dTsHbuVSwW9+AA1S8LMg8Fkayp3w4Q&#10;i4/T4rhu2K6cpdfnUzisc/EP9OH79Gl30hwOxwIB+keXb+kv39rpg05p9Ug/oCdOxO+/elkg4MHq&#10;pXYeEcyk0ozKi/7/bKFQeBpp+pbhk4i7S/l0RojxxRvnRM3FWyivh8n3lkqlx1dzVaEHT8rvgUx7&#10;6Lwk7w4haU6gnpfAtG/WB/klp8lj8ea3vHLHgdYv7Nc/64/HiWsL5m1b5ul6GxuiMqk0jSVtXKYL&#10;T+IcQwBz1dOLNzGuT/tIz0D4W4J8fvHmcDgcDofD0SGwo39utpO5snfEYGOfm2QcELApny67T20T&#10;bCDx55H+UPxDB7K8X3LaeBGVuPF4wjl9kdPhcAwRuVzuENvcBNMNzYPgzfiXKI/D0QLrh9exLSuV&#10;Sr9esmTJaaynG3HTDwJF89uhobD8li4qftCM20eeWzmYrxXxH6AP3fDrtZQOh2NEwVn1IPTNJbFu&#10;EeXvBaUb0AV/1pcNCDtGHNg092FNdHSm8JB1B/N6IP5JmIL1lPyS0s4p6tOrKZOLOdIOp4zi9Z9u&#10;p+H/RjgDB2EvJect59IRdqbaetcDpWS1sPzkT1zLJ9eotIVI64dsDM0z8/0E4jsCY3GFlSeYSRsf&#10;9vyRhB1DAvPrF28Oh8PhcDgcCwjYb9/mOWWd7BvZWrG9I8p+J37Lau7+Axvrgchzs7VPVOLGz0vI&#10;9N1q7uGCZ497FovFv5psJnMsN2N3IX7/yxyHY6GhVCrtjLK5Lv4wwpSQHjiruRyOzsHh9op8Pv8x&#10;1s+JOly1lmx9xYeI4u0DjXj9DZImSyyXhZFfH4icCvfL5XL7VSqVHSnjcDhGDOiZbeG52rdGontC&#10;01/ogeMJ+2tpRx/TrIWj7WzJouZTZxP+j8MG8NCzPfOdngXKi3sDZ9vTOQv2xP1YuVx+dsg+cCDb&#10;9ySXUfKJOrPMb7JrHOrj5FLNgqRkt34ozFichdsReKD9jMah1dqw8cK/EjqGBOagrxdvmmO/eHM4&#10;HA6Hw+HoDbCZtsGmORtv+rxhzx+i7CmeoY7q9G0VvQDyHG+yqH17NrI4PTuRrVzNPTzwjLISWY+2&#10;8TL5YhJ3OvKOxC/zHA7HHMAG/2dQOumDoIgC0AeNDsecwMG6GXwqh8j7dYhojYVDI11n8aGiuEHT&#10;2jZZFBfLJL9k1wGN/JfgP7ZUKn2afA6HY4TA/tyK/XmL9mwvPyiN9Rb1nkKcY8TBnO2VtQZMrysN&#10;fp64AmwAD4QznF2HK198HnCW/btYLM7rdZGtQJub5vP514RgU2CbfU/y2LmKXM/QWYu8CeWHl+Vy&#10;Ob1KPIkj32HKb/2hmgVJmwvrA327hX69Fn9bMAZbagwo01CvMdT9Ufw1v4J0DBbMU88v3mJqH+D6&#10;xZvD4XA4HA5HD8CzxxtkZ+NN7RzZW8HmSuxvnmFeobyDADbci2D6mnmTRVRY8iDzB8k69Le8MW6P&#10;RtYa+er8/8ZefFDI7nA4Fig20abWZtfGJpyQzf23SqXir9pz9ALrl0qlDcvl8nGss+NYW7frYNZ6&#10;i0m+gVJt2qEmeexwM5qMlkfUIY38d3NQ301f/kT4yfSt49ddORyO/oB9+QD27PnaswR7QtMJph94&#10;YDgll8v5L99GGOjlvTRXeGtoupz0qwk/FzYF+n0z8ievnLRyYQ28KGTpOThHrqLdT4ZgU3DmfE/n&#10;kGw23GeGaP2P2SOnp6e3CsH1AhOwN3Yj77Xqh/pD1IKkzYW5Ggf24xGyL0hviWKxuCXj0LL/mmPG&#10;9SX4HUME89D3izf2yz/wtwRrwS/eHA6Hw+FwOFogPIMnr5g0O132k2h+8hxO1vTZpJ9AFr0NZ509&#10;K5gcJpvIM/0XQ/ahAlvzoTzLrDb5iEplVFjPe+Vy+QfV3A6HYyFjajL6zxDCiasPIFBI761mcTh6&#10;B9baGzlg3sVB8g8dJvHaGzStXZMhpqWL2g/KE8fZQc7+WZ3P5w/CPahYLL6NPA6HYwhgnz4Gnoc3&#10;3eNzpe1x0w1yRR4c3kW6YwSh15dwpvzSdDRRKcP83Y7/+bAp0OP3Y95PtDpE0/WcW325eKPePVi3&#10;azhH2l68Id/3dB7Rzz9I1hCt+JPgP+FBOl9DtOEJ9ON8jQH+BUubC5sX9UdjwZ58FuktwXglv3hT&#10;OYKZdZN+Kmf4Qwg7hgjmoa8XbyL75BzclmDN+MWbw+FwOBwORwvw/PIx2eSx7WZh2VH4b8Heafml&#10;x16Ctr5s7de74ZnumqmpqaeG7EMD9u622JrJ32XY8w3R9WP3Y+IqSQGHw7GwwQNo8mombXDb5HJR&#10;Bnq1kn8I4egLyuXy/fUtfQ7Hz3Ho3MDBknzbg6R0Lca0Q8gY55Nf6XL7QWujGU029sxt9Oev7Km/&#10;Er8C6j3Wflg6HAMC+28L9uFqvMnejHXEfGh1cD5eRv2Pwu8YIWy88cZ59O4vZb8QTGnnglzWxpX4&#10;W6FIHX83fU44JXPel4s3zsDnUPe1ao+2W168cWYmeeG/CN67GpvU8VrO0ORVqyJjcIfOIZH4vxK+&#10;NKtP40D1KYzHBGwK8jwaNh0DxTNe38LvGDKYp75fvLEv2l28rUeeV7VaM3Ol1RfWnF+8ORwOh8Ph&#10;WKgo8Jzxbz1nyGYinNo4op7L4G5JzsGgiBy34KYyxH7JyfPWaUnO4WJ9uA+2ZiqfZJNfDHLeWSgU&#10;/E0cDse4AGX4ZBTUpbbhTTFJecJtQzaHo6+oVCqPKBaLP2IN/kKHkA5qW5Nai/JbnGh5KFpzUA2b&#10;JrNkk4wTExN35vP53cTZ2dkp8jgcjj6Cfaf/fDs31g+90hFBH+lXro8h7BgRlMvlQ0zv2nybLg5n&#10;x9no4vuH7A2g/Ba5XO50K2/nDElJOOjznl+88VD1Cp1vof5WF288exUOoQ/Kl35YXyqVllPHEapD&#10;JEpnTuLGfRhn6pzFdtgJf1OQ54pW46F4xs0v3kYArONBXLz9Gz4MfyZYT/dgv/Vl/1idYc35xZvD&#10;4XA4HI4FCWy2r8fPTfHzl8gzyhk8Xw3kbxqWL1++GW39xewsk0HUs4LiST+lk1fU9xuMy156bovH&#10;iujUPuS58Hbi3ppkdjgc4wM2+OH64Ecb3ZSAXKj38Tocg0SBw+g14sTExI1ah3YY1X8oamvWXOUZ&#10;Fk0mC8eyqg8K058fwMNE8sxAh8PRB7Dn9H73S2wfmg6ZL7WfVRd1XwCfSJxjyNAH6Mzz2fVngzHo&#10;4Kavzs7n8xtTh/6zMy1PdLpuFCb9RM6kzaslegfqfYUeBoOsTS/eyPMJ5aEfumS6R4jWOt9OcSY7&#10;UTWuUeFxJnP4e9ymYO784m2BgPXc94s37Rfm+yz21daEG8B6+Ui8p3pJqzOsOb946wDLli17JHrv&#10;MMbsMObssEKhcJh+5RySHQ6Hw+FwDBjY3o/GVjrX7Bp71lY4PCvLztknyTwAYLu93p7b4mc4s+ck&#10;D3n2CtmHCuS42OSKZSXJZL2mmtPhcIwbVrD5r7NNb0RZ3hzSHY6Bg0PpvnCzUql0OAfQhSLr9DYd&#10;VHZYxaTI0Fgvh+Sz/aSD3g5Vi4cXL1269Hz4Yvq4qUi5HHQ4HD0A59eD2HurbO8RNW/aHteehlfD&#10;RxPvGCJ48NtF82FzIxKd+ovF4pGEM7/ooF+MUfYsWx/KL7+VFUlfSx0frZboKVZyHqyyM4F+ZF28&#10;6Yson+ScuBN/8o1N3PTijbIXS0a8NfJbeDFQ48e4+MXbmID91veLN1H7hHVxpc6JSqWS2GCBByPD&#10;Ha3Wy3xodYY15xdvLTA1NTWLjj6GubpK+zwme/5CuD/Z3G52OBwOh2Ow2AAb5i32zGE2k1Hx8Hek&#10;6W9X+g7ZcdgEV+NN2padIDnkKo60uwh/Df9Q3z61YsWKIjJ9HhnXmpxhrGJeR3zLN3k4HI4FDB42&#10;r5aCwps+2KBQdcnxlGoOh2P4mJmZeceSJUu+rA9LYXqpZWt3lGiGh1zza19ZGCPA9lnSD8IfYx/u&#10;LeoDB+pwOBzzQKFQeAR76xztPYLzpuqxPS2Xuq/J5XL+y7chAv25i3Rp/RwrrHj8S2Am8vn84XE5&#10;m1vpZfnlFovFQ5PMPQbr5t7S+3YmIGv9xdtS+naI0vGnZ0b0i7enk6YHyVRukfiGsRh3tvvFG+N8&#10;hc0pwQZq3Bhrv3gbATBXfb94i/e5XGyuhNqP2mO25yxfffn50OqTy5rzi7cmYE9vzPgcq7nQvGi8&#10;YipeZL4+EYo4HA6Hw+EYAPQsInspPpfNZpLL+Xw3ed4csvcd2Atvla1gdn4sU7AXdCk3dDBmL+T5&#10;r2asNI6RnJfBp4bsDodjHIGyerM2PN5UWUkREP+Tag6HY3RQKBS2YX2+QB9c2AcmRA+dtnfMHx+s&#10;Ru2zOE0Mh21K+nNMPp//AX3bnrocDsccwV56JLwKb8N+nQvjfRv2rl47+VjSHEMA459cvGkuTMfa&#10;3BB/IFnWq+asBeV2IP0S5SMYz2fi6kyBXyWtnBToMXjw+pLJK3Km1Vy8lcvlgxVv8ojqp128IdtR&#10;isObrkvR4qyMpY8z2128MdZXaGw0pwQbqHHyi7fRAHPU94s31W97xdoyf0zbe/Xl50OrT65fvDXF&#10;+ui6E2KdFvs1L+RJwuS7u1rE4XA4HA7HIMA5/LnYRpJr57PcyclJvaljIOAZ4LW0u8ZkqKdsf+yt&#10;gV0CNsOyZcvKPI+cJJkIJrLFNo5c+nJMNbfD4RhblMvlLVCS/7aNT5QpqzsKhcJIvA/X4cjApH4d&#10;xsP3Nhyqp4qs4bu1jkXS0/WssAyCeI0b9YGm4oyK00Fdn2+QVNvIsBrZrhM5jN/IXnw4aSuhw+Ho&#10;EOgFvXYyuWQxmn7oBan/lkql4v/bOAQw9smrJvEmc2rzStwqHnAel2SKQNy94RnkW12/HuTqLOCc&#10;OBdd+zllr5bqPZDhXJxUbvR7evGG/17YY8kFhPVHfvqaXLyRrv8xuFNxSlMeo8LNGPfTXKtjIdDk&#10;NtkVp/lq90fp5LkCp2lfFc/Y+sXbCIB9O7BXTaodMV5PFlefv1eM22HN9ePibVJ2Ims+ofnliuiP&#10;rUK+UcYG2tc2F7bniU/j5Ld5o19HJKVq0TAO+tArpHUNne+wZkxFku5VzdEcegWWymTIsMTqwj9R&#10;jeoIad/kch5sFOJ1dmxksrXTi/VgbWxpchLcoBo7P3DO3cfkjKmxJFlckWQcASDTtGSz8Yv99VQa&#10;RdqOL/P9AMvP+D4kRDscDseCBbpsf/TaXbEdJdpnbHKxb54dsvcVOpuxG480G6FeJpH0f+tz7mqJ&#10;4WB2dlZn818ln42RZCMp8es5Fp47HzvF4XAsIKAk90Up1DzcSDlMTk6+vprD4Rh98OB5AOv4o6zf&#10;T4aDLDnURJJrDjw7oO0gjP0xFa+yg2QsnyiZ9cEr/TmO+HfgfwcH9CPJ63A42gC9sK2MWu0pgsl+&#10;Mv98qbqo/7X4HQMGuv4hzOtpmkvZL5oLuKpQKDwrZKlBLpereX2j6ViF5Yf69dR9lLef0FqMdTvr&#10;J714I7y/zq1YPuXBFlMftyTt50HWNF2u9asdyfcveKryq2xWnlGjjYH118ZHY0L6JMwEZZ5F3puV&#10;t1lfFc956hdvIwDmamCvmpS+kF9rSYz3kMnQa1niellzPbt4o64HySakTx9Tv9QfwmYzJq7i4Wrl&#10;Qz++o1KpvCoUnzPYf5tS/zvQq4lNOhdSR/1fGiQXbzYfRps3+WOXto8N5VLQv/fYOMilHfm/JFmp&#10;J1MOkXIvCVXUoFgsvoB2EhnIl7Stugn/1sqqblFjofGVX/H070yVkRzU86VQZfIfdtJfob6DrY7Y&#10;zSJnhfImMqi8fh0dqkx+Ka00kbQft6pHcpZKpVRW8l9HvMbz//RhZqhyTkCOl2qc6fOfJWc0BwnV&#10;hlzijzIZ8T8sFB8oaP9JkoFx/bZktLmVzKKFY4a0n0juLGps5VLnpVH/r2esnx6adTgcjoWI+6HL&#10;fi+9JupMNFeUfsT9E+fJ/UL+vgLd+iLpV7Ute0AkOnEVR9qF6OMnVXMPD5wFH9c4mVyiheUyprIP&#10;dgjZHQ7HuGN6enoTNv9fTREQZQrhHBTGxtVcDseCwfoc/E9h/T6FQ/ciW9f161uMD2yly3CQqzyW&#10;Jv+gaTKJwZhJXRGD4lz69iuRvvo7oR2OFmC/bMX+ucV0QC/3NfXeRP3z/iDT0T14YDlEc6l5FQn/&#10;LSQ1gPQkb6zX5UqvokP/Bjet5uwfpqam3kh7q/GmbbN2kou3sEYvMB0fr1V4EFlmiTtMZay8qHyK&#10;s/gsKp9c8hzJGD2Q+ve0+uvzjhpNRo2J+mgu/Xgf8evDTDCf37E+qgxRDVQa9fjF2wiAOR3IqybZ&#10;Z1o/H2BtJDaibEXC79GaUnrMrDrmSqtPLmuuJxdvxWLxMGzAM9UnrXHVbX4Lm6v+yR/0xRqe7WQ/&#10;Pj5U1S3Wp3xyga965YrWbidU/kKhcFmpVHpCqFPYAJmSdKtXsse0OLmM47WU3z2UTUD5i6wNK2Pt&#10;iZZWT8ZN53jDW1508VYvS1zO0uQqHLdjZeTS13WhSoGmlh6gMpaueYvrsPpjKj7iv8rl8v1Dfbrw&#10;uj91/Uv1qE6rK4txPdYflYP7U9XSao3dgbL6G4BfMSc3WTuq2+o3mSxscZKBcv9gnL8dquo7GKuD&#10;kOVX8EL1WzIQnY6H/FnyB1mTsPzWj3qqn9ZXK0+ben21w+FwLEig854hvWZ6zvSb6TjpRPS4zpBB&#10;oEKbZ5ocaluMZcJGOTrkHRqQ4ZGcGRdLznjsSErHDBv0cH0Zp1rC4XAsCkhBmeIimCgtGZgY0UP9&#10;ia7DMU/of37W44DTNxH1i7HjWNfX6AC0Q1qHn7kWp3TKDYX1ssRUuskrhj27jn26jsP7p3BHsVKp&#10;DOQbRw7HQoHOMvb1edo/IlHzpvagdAVch37ZjzjHAIEuP8Q+CGN+0/9Bq4M+zH2/zbvNWShzCbbP&#10;o8mT+X9wvQayfsF0N8FEf9N+cvGGTNupL6b3lS5XcTyU7Rny7BOXVx9I/yn+9QqFwv8oLovKr7yM&#10;w5GEheW083erZ9QZ+pn45RK+lLHYlnBTMLffUTnrO1ENVBr5/OJtBMB89vXiTXWzdtawFt5EuAHY&#10;Ta8j/Ra8SV7tQ/l7RetbWHNzvnhjnz+c8u9C1nW2vk1e80u/Ba5Dv8jmPY4ysn/PCvvHqPR/0PfN&#10;QvWdYn3qO71Z+90QGT9AfUuq1Sbz8HTJbnVbvRYmS1pWaeStOXfpz0bEnxP6l+RTfVamFTWmnCFP&#10;DlWloJ59qPNW5VGbRCVuvYxqx+KVx9IZq4s1b0llEcj7ZeURVc7qaUbVT7Hk125NPqjTlzPSdluR&#10;vEk+MYxP+ou8TqFXY+l5A+qLu+usba0xtaF6TZbQv4u1Hm1NwuSSzmRinNYR92GqntPlXzsgz5M4&#10;A5P/WK2XTa7CEW+WjJKVvPo7g1TOMF5NafUFv15f/T2aH4iN4XA4HH3AUnSZvjyS6jbpSYUtDt16&#10;Ev6B6Dl08OkmR0zTzbhryTZsnbsBZ2Nqp9nZEstL+l/I52eDw7HYEL7Vl/xHlikEGY8ohY+GLA7H&#10;uGBX1vm7MBL04cVFeqDSWreHJXPJNxRqD5oMdlAbLd3kk2uUwSGqP+zbP8KD4MvJ53A4QD6ffwx7&#10;JLl8Izhv2r7UvkOXiP7LtwECHZ7+4o050MVToZryHzA/b9XcKE88X/AK4ho+ZO0nkDe5eMOb6Gzk&#10;utI+6CUtuXizdMkZ+qV8ycUbefZRvPJYX4jTxZt+TfcBhVW2npYf1y7edAn4cmtr1CnZbf5wryJu&#10;R9gShULhO+qf9Z2oBiqNM9Iv3kYArPOeXbxl1aM1wFyfg78p2Itv1h5UXu07onpGk0kuNtqcLt6Q&#10;fweY/GepZIxJclK3pdGP31YqlXdUS1ZBuw8m/q/qm/JpT4nEn4j7kZCtU2xKXclrp9Setd0Ng5yS&#10;fapaZdLHpylO6VY30UnYXFF9UBqyN3zhhfLbUPasuI6YVkc9VSftZ54JtHOh5bN6iE7KqI04zVyl&#10;k3YZ7vaqox7U+WWVxZtZRxaVRjmVyXol5IzGrlV5kXwpFVZ+bKOuL95oK/nii2QXVY/NndVrJP3D&#10;Wr+haALG7rU2j6KNJfw07OmrGTknX0T9t5qcRCVuLKe1rz7gf0O1ZHJB+mTFW165RKf9zKLyqQx9&#10;fl21FofD4ViY4HxIdLV0m+nQWCcqDZt7IM+/nH/PpL1V1q5cUbKQnMhVLpcPq+YeHpDp1TZGcolK&#10;x05+nTOlUunVSWaHw7H4gGF6gylRgomyQKldtnLlyoYPsxyOcQAH+ANZ448U8Z/OQ9INHIx3aA/Y&#10;QTlo2iEtV4zjzTUjI04XLV6uSL9u5HD/q1gsFvV/ENOVSmUaNw8djkUH9rl++Zb8sqEXtH0ooj9+&#10;R1wOOvoPfQPzqxp36UvG/qyZmZlKSBOY5iVvI211rM/lwjWkPa6abXBg7X2hTkefEZLSize86XoK&#10;OlyXa+kv3qwfIX0N/d5caTwYn6v4ZlRd1JNevKlO6roDb2b+UaL6rP5qLBgjfau2LRiX5OINb1JW&#10;bj2Jv5txOBS/Y8hgbvt28aaw1n/Wr5nqcA+tMVtvhHtGq0+u9AD+rsC6139a/ttkU3+IbmhDJN9d&#10;rGu9irUB7Iv7UseVllf1qS7qX0dYe6Hp/ybWA52zMW390+oiqiuqjMabeu5F2DCFTOlrYkXra+yK&#10;Kks/M39pTj+PsPJWh1ySMml5qC/zcpbxudDatXrqw8ZYdub6r8RlgrTkF2+WNybJDbS0cE40XLzp&#10;/9moM8krGeTWM67fXMnAWHZ18cb46nWNa03++n7E8Yzp6ib/HbcBdbzT1mBclvgriW/7BYsOsD7t&#10;69LtOqtfJD71x5Qs5H036emvMIl7smSyMTVZ5c+ipctlnPzizeFwLGTkOFf+iJvqtVjHBZ35dtKb&#10;vvq9h+D4W/p5a79eDyuMLF/Tr7GVeVhAvlcgZ/of0/GYBRlvxx59K1k3qJZwOByLDhiI26MMEiUa&#10;KVM9rH4tZHE4xh75fP4NPKj9iLUvXl5/YMYke5omv/aM/HEZxZsbMyuun5RsemDXgznUq2V3Y88P&#10;9BcfDscogDNtK/bCubZX5dq5R3JXtD0van+hM75LfNaHTI4eAh22i8Zbc6Y50IdrISkB6e+3ORXN&#10;tiH+IvLG/ys0EOjDZWTQfw6k6wVZ0os30raTfHhThnV5EWmJvORPLt4Urz6hv3WBnMDWM94GRvnT&#10;izdBa9XqI5iOlfyjRMkkGTXfhULhnsS1BX1NXzXZbFzo/+W4jhEAc9HTV01aXeZq7eiiCH9TcC7c&#10;Q/nwNl0zc2UsD/u464s3xmc/7dV4/8d1WpzC1P/npFATxL8GJZiWpQ3pUX2A1jFKpdJnYx3SDdWm&#10;iDx63VKKcrn8EmS5AW/N+WpyivIrTeNSLVUL9n9y8Ya3I1pe6rsbtwGsi+QXb3jTvM0YpzMXbS/e&#10;8GaWrWcko9zMX7yFtI7qMUoGZOn44o2x3ZQyJ9o8EJXWa3Hmao7wvyApmAH25GMY2/S/TUWik7LI&#10;JP+8XsNFfS9VnbGcrcj4XQhrvpRDf5NfvOFN6um0rrA+/eLN4XAsWGATvK/+HCY6cXXekHY+rl7Z&#10;32+shy4+IJwpCWO5Qtx19c+Cg4ZeA83ZdXgsG9GpzCLpX6zmdjgcixn6YOgoUwxSGkFx+MWbY1Gi&#10;UCg8jb3wGvbFa4rF4nkyMsTokE/9ZE8P1/oDN4ut0nrBrPoVZ/ta5IH3KngYRoB+lp/53ycOxzgC&#10;A/7g8MFOui+63ZOWX67phbC3vkO8o49gjHcxHYz/ROYz+eWXwFy8Cd6t+Yh1NLruuunp6e1CtoEi&#10;n8/vTPvpehFZf51cvH1d6QL504s3ufCAkKTybS/eyHMR51j62jP8T0am5H92rF75SRopBtlFjUVH&#10;b2BgPSSXCyrbrE/03S/eRgTM7dAv3kAeOb6mMr2URYzlYR93ffHGer457Pl0Pcs1WS1ebi6Xa3nx&#10;Rvv61XdDPYpjnE6i/L2rOTvChipn/euUscz4ay7eBOo8Tel4kwuYuK/mVzppfvH2Hwzk4o2x2Ftj&#10;n9WG4kRbE5o78je9eBPIc5itBYKJK2rPUo9+FTAnsI71q+4bTSaTWSS5gUqnzFfw14C15BdvDodj&#10;0QHdtyk68WTpc+lk03/mVzzpc/7P2i5Bc7WfwZk8JgvytrR9BgFk+J7OPel/k1GukbRVjNkTQ3aH&#10;w7GYgaI4IENJ3AyfE7I4HIsSs7OzG3Ggbibm8/nf6kFc5LBfa4YA2RI3PnAVF/uHTZMvdkX2+BrC&#10;52MQnEK+TWVwdfBBlcOxIFEul5ex5n+tD3fmujdt79j+l6u9Tp368E6XBEN93cUYo8RYX2njjs6y&#10;LwcxpRP7MQdrFG96V3oOXkv+x4d8Awdy7Sx58abrhriWF2+SnzzpxRv9TC7ewhoT/xmSdLHX9lWT&#10;Inr9jYRT0O7fbJyMRI8UJRNy/xh/R/tp+fLlJfr007hfRDfUyfj5xduIgHU4Chdv9mF9slcI9oyx&#10;POzprj6oKhaLX0Smu00u0XSFyWlxcqn/AUnBJmAvnWT1SJ56P2OQ6qV2KJVKG9Je2r9uqDIic3M7&#10;878vcSmo88H0Z5V0ptVt8llYadAv3v6Dvl+8aQ8xFlerjmZtSAabJ+bw+8SVYCampqaezlzdpDLK&#10;r3LGUP5W0l8bsneDIn36rtUTk7RMhvb84s3hcDgAOnRn6THTe7GfZNkKF8gGqObuL9Cl34vPCZPH&#10;zgtkvQreP2QfCrDVDkGmhi992nhJfsbssdXcjrFAuVx+ZvA6HF0jKNlVUhKmMEQM7aH+dNfhGFVw&#10;0H6Mw/TLgcklnPZMbBDYoRszK24QVLuSzfy2z+N0hdEF4pXs/b158NybtKXQ4Rgb6P9LMYKP0561&#10;vUB0x4zLaM/Y3lec9hj75jWkOXqPKfSSjfMt+F+myEKh8G7TuzY3Inqs5pdew0CwrWrWDXE1//Fm&#10;65BguqaITy/eCO8Tr1X1PSTpobTlxZvyqz7WZM3FG2P3UFu3ki9ufxQY5F7Ns80rCHcErQdbH+qX&#10;SHRNnSJ5/OJtRMAaHImLN/IlF294e8pYHvZ9Vxdv7NmfqJztUbkKx3FkS/zU/X/t/t+Esb5EeY1E&#10;1dSFe4suG6q520JfgvhNt2Om9lRGrvQP7X2E+BowF3vYPjYSnZZVOfrrF2//Qd8v3hjXTa2NLMb9&#10;0dypj/ibgvTdNJe2FlRejMPU8xOyLq+W6AhUO3GoyqoO1RXXWd9/o/KgI/zizeFwOAD6K/k/dNN7&#10;sU7VOcAz16eqOfuObTgH0r+HIJzQZAncJck5JJRKpQczJqdJPqPJZuPHuXSCvvQbijjGATykX4Xh&#10;8LwQdDi6Borhz6YkTHkQd9Ls7OxUyOJwODKA7n0+xsEL2DMvllEixocuWQbGZm1anFzb3+Y3WS1O&#10;+RTHg6fifoz7A/p0OPEOx1gAm+nerOlf29onqmPa/jGqDrmqRyR8SrFYXEFeRw+Bnv2YPtTTWOO/&#10;RHE8zLyZebzd9JfNJ/lu5YFoaL90MyDPzra+bH1gV7X8xRtx19K/RyldIH/6i7fQx7XEJf/JhP/c&#10;+vJGa09l0OGnUudGxCeYmZmpEPctlbUxNTlHgZKHPfpv/B2D/C9Tf6zf9f2xOMbOL95GBKz1kbh4&#10;m5qa2lP2TrO9NFfG8rDuur540z5gjNL9KVckOQ0rnbXf9uKNvl1iZWKXpMSvviPj/1Rztwdj+8K5&#10;jJfaFDU3sOHiLZzNv4nzyVVb6isyngEzf93HmPnFW1Q2Zn2aZECWji/eyFtTvp6aH9UZ6m158cae&#10;TC7eLL/kl3y2ntRWmO9HVkt0hIrVgz+pV37RxieLtHM1+7+hHfrsF28Oh2NRgfP37ejOtXgTfWY6&#10;2ig7SWd0krmPoJ3NOQfOkj5Vu9K/9S569liyps81g0ahUFiJnKdIRjsjTD4jeU4k66bVEo6xAUbM&#10;LnANE7x1iHI4usW96pWHjFUUbM0fDjscjpaYFTmMf4zRcCp7SLzDDmHSGqi91kncfGn72vyxGzPO&#10;J5nll0s/rqNP13HWXLB06dKHi+SZgA7HQkSRNf3rVnshi/HeqN/TShPZ/+cQvg909ADoHP0X7dlB&#10;D+lh5hGKZ5wPj3VUSL8cjsJrPbS+brE1Eq2N9OINHfoqSxeVTtylSWIANlj6H2/WT/IcXyqVlpPW&#10;8j/e5Cq/PsiEDyScgrL6okjyXzixDKNA5Lm0WCxuhb9jMCYv09qwcSKqhhbPOPyOsGMEwHz5L96a&#10;AB33CcrdZXXE8slve1Z+6r5ARWAm6N/nyJO8CslIdAPJd0yn38wmb9cXb2pXe1Tlgv9rWReGyPo+&#10;0u4wWdVXMfRVH7ZlAt06thdvyCJ3WP/xthFtJL+YxF9Dq9dczRtr9334M6EvfdBuw7lYH1afOKM6&#10;fusO+/w3qqOZjGJ9vEg7F+E2gLXkF28Oh2MxYTnnzPG46Zkb6z6F0W16e8b6ytxP0NZ/WbtyTa+b&#10;Hzlv53x4V5J5SOAce6bZMiafKL/i4bV6BX6S2TFemJqa2hwj4c8sxI+FKIejW5RRIjUKVkTJ/q2a&#10;7HA45oJSqfQedPNHeTD8KHvsTttb0R5LP4gge02axSlPnG7+QdPaljz6IAAeSNw76OM7SPdLOMeC&#10;ArbTLGv5mHgPxiRLV1Qd2iOqj73+F1hz2eGYG9CdH9GYamyldxjXLUL84TZXGnvSPo7b6evS+o0S&#10;8iUym96Ui+zpxZvOg/p1Rh8yL97iOhRmPI7En/zvDtkaqHhb12E9NqxFnhteQfpdVjdRQ2HctmRB&#10;3jfh7wqMU83FW0ySE2osGIcHJwUcQwfz5RdvLUCZm21vZjHsFdXd9HVLpD2IfCerf1aXXJIaqLrQ&#10;Ca/E3xaM2dbUc4bqI9gRlVdyiOanvR1IawD7+SKr2+SVy3wuqos35VW61nKlUhnWxZvGdm+1o3pi&#10;Wl8sTJ0XVktkg/yvsT4RTGnljUG+G1SmEzA+J1tZgh2Tcn7x5nA4Fjv0LHyk9JfpZ3ONpP+d87eb&#10;XyHPCbSxC20lbzIh2EDFF4vFD+MfGgqFwtM5n66XLHZOaLxszHRWYsN0bfM5FhBYqAdjQNw5PT3d&#10;9JtGDkcLLGH9fDBWtFIm0C/eHI4eAWNBD3NPgc/gUE4O5/iwjmnxFEvzWZrihsV6+SSbPhTgDPoN&#10;/l/h7+qXCg7HkLHx5OTkCVrHtq7nss+UP5yZ6b7AfQFpjnmCMf2I6Rv0y+eISn7dwYPP4RpvjT3j&#10;/W6i1lP8iKCEfMl6sLUkPUlcVxdv5Gm4eDPWl62n5ZOf8+Z/cRvAuL3V8gyLcT8kC/09F3m7+sUo&#10;+f3ibYGB+fKLtxZA9tepD+EsSeqRq7DpBPgzst6jWqIW4ddFZ6oOK1c/RjGVzlnY0cWbQP6vZtXT&#10;isovWr9oL/PijfSLrM/KJz9511UqFb1pIROkj+Uv3oLeGurFG2txI8ZDvxa2dRevwcQvlkql3asl&#10;GqG1RZs3KT/BBsb1SV7a6+jirVwu78UY3KQyrcYgi1pnuA1AVr94czgciwLo5QfojJGekw4zfWe6&#10;T2cM/F41d39RKBSS12zjTduXX5QcnEV6nhnqG2UYo6/auSeXcySVVWHk/FK71387xgDFYlHvGv2d&#10;DKQQ5XB0DAzmJ6A8LjOlG5SHlNwnQhaHw9E76EPi9TB2vsIeO469dhz773btO6P2ofYg+VIjRPvT&#10;wjGVlhXfS5peMB0hQy2Ol/GBvOuIX4fxdCgPrzuSd0f6dy/yORwjC9bvb7Sebe8R1RW1B2wfmKu9&#10;q/VPumOOYPx2kF4J43k1c/TckJRAH7aiX14TgqOE5OJNayGsA9Pl6f//kd724o0y+9iaMr2r8bAw&#10;WTIZ51d52rqM+AZg9z2JMcysYxg0eWGmvM1A/pfZeFsd5ic5ocafPH7xNiJgPvzirQ2mpqb0Slh9&#10;qSnpj+QM/AfP/N8M2Wqg10WSviP5zyeYtK/y8stV2GSLqT1DGT3v5WBb0Keai7dm9RqVFvZ26ic+&#10;8+KNPiQfvlne0OfMCzKDzoJW7dfT8jImI/+LN8opPLSLNwN2/U8Zl/PUpuZE9eCuzeVyxzFnzw7Z&#10;alCpVLYh/9tbrT3R0sJci7ewxh9KWksgz4GwZd3NSDm/eHM4HIsa2EnJq4TtLJEeU9jOH/TkqmrO&#10;/gI5Xm8yiPW6F3muwn0GHBaWcjYcIBltfGyMbMwYq2tbfQHFMUbAQH+djDMm/Wi9QilEOxwdA+Vx&#10;iAxYvIkikRJByfwFgzp5tZPD4egf0Ntv4AH2Xey7d6HL79BetANe+9EMEvlF+QdJk8N0Q+yvN0TC&#10;A2jiokN+CQ/C/zzqcThGEfdk3R6t9aw1S7gr2pqv3xvsgasKhcIwHxQWNBi/79rYoht/EqIXAkrS&#10;f1oD+JM1gQ7UK1LSX6eg3+/EqVlH6P2GX7yprI2BrS25JKf1Z9FsuVD+Zvy7wRog45Pmst77TeS6&#10;mYfwjh5eZ2dnpxjbX6if8ZiLsV9pjKdfvI0ImA+/eOsM62MbvovxSokeyXyzQKVS2Zu2fqC1rnZF&#10;7Qv1T1TYXLI3yKsxQ89uQrgtyJd86zuuK6vemEpXGfklB/s28+KN+M2VHueFX66mZoMyY3nxJlJO&#10;4aFfvAm0t62eU7Br3iW3XC6/NSTVAL28EXNyEO2kv16s73tM66vlVb8o/yPSWmEz1sWf4nLEdUzm&#10;2C/eHA7HogV6ejf0VvKL4aC/Ul1tRB8eGLL3DaVSaUPaPtbaJ6pG70oOzpLDlXdYQMZ3Sj6Nk503&#10;Nm4Kc57IlvA33SwWYHBPsyhXawEw+f66L8dccB+UxyVaQ6bwpGRQuk+vJjscjkEAHb5Nvvo+7ceg&#10;128gfAP7MvmzfduftkcHTWvXjA2TJabJqHRRYXTJ1fTjr+iT71B+WvQ/n3WMClifb2GtrtV6JdgV&#10;bY3Lrd8LrPfPkmcJdHSJXC53F47GdjXjuFk1dvSBrN+ytWAPknJJ6vjirVwu3596LlU51RWvLZIT&#10;V3Hy19PSzBUZy2+QVgPGNf2DcIIjQZObfl/b4aX1RnFfNV5hrGv6pTjG1y/eRgTMh1+89QArVqwo&#10;4kzT1zfQl5u1zrUPrE9yFSc55FeaqLR6Kh96oqOLN3TTfanvCutnO1r75oqMy3NIa8DU1NTmpCXl&#10;rC+01/L/O0kfy1dNak5EwveG9Rj4xVsbrK/PonCnaePP2oM252qzmYyWbn4jc9ry4o26n6xyGoNm&#10;dbci8vnFm8PhWKyYQF99V/oz1qOmq8O5+2ny5avZ+wfa/rW1W69vFSb9emS5n/IOCXnOzMRmtbNK&#10;tPNN5Dy5McnpWDzQzxu1cZh8fcv6ESHa4egYrJ9/mtKTQpGC4YHuI4TXTzI4HI6hAP3+CT2Isid/&#10;xD691YwUklKaARAbBvXpzcJWNk6vT7N6rW3Lb/44bGVjw0QMD6eJm8vlTseY2a1cLmd+AONwDBLY&#10;Tf8d7ytbs+aX2wmtnOrSh09wf+IdXQB990TG726NIzriphC9IMB8nxSvG+k6dHdXv3gjfSutHVtL&#10;RCX1mGtxzWi6WvnkR+c2XLyhf+9oV88wKJnUR/r/X4RbAvt0I8YtLUNUTT3m15lDPr94GxEwH37x&#10;Nj+U6d9unFl/MXtKLvEJbf8bJUdMi4vzqI5OL94E2ru4vp1WVHuWXy5jry9WNABdubn1iaB05zkz&#10;MzMPqaZmgzxjefEmN4zVKfjrMaMxUr5O6jGqPmTp6cVbpVJ5OGP5eupN9l4sl/nr+x7T8saknpYX&#10;b5ynT1ZbeFvW3YyU9Ys3h8OxKIH+21PnLN6EpuukSwOvRJ9nvkK4l8COeSRyXGPtxvpWfulVne9J&#10;5iGAc2YFY/W/0bjUjFOQ7xzybBmKOBYLmPj7sQh+L0ME47kf32ZyjDlYP6+TIpYiMeWi9UTS0moO&#10;h8MxbKDf9d8fr8Eo+pvtVzMEstxmaVYuJtX3jfX1SwbJj465jT4dhjyHlcvlD5PmcAwFrMFP2b4w&#10;l+g57Q2VsXoqlcrbiHN0CPTBMTZ26IcPhegFAeRNL95M30rPEU4v3tDdDRdvlKu5eAtlul57ym+M&#10;9P251Pdo0lMwxndofPGOHMO8d3TxpnFSP62v1m+SUz/PR/9XKpX84m1EwJz5xdscgcwvZT1/v37d&#10;x+vfSPaOqfrQCR1fvCHDxRo7a8vaJymT9XJSvuXFm+Wlv21fdUWZsXzVpFzlgVcz1rsQTkGfP6Q8&#10;7dZvfRsqgyy9+oyoQP2HMY7/UL02b8Qn7YgWrpejFZWX/rW8eCM9vSCbC5ljv3hzOByLDnpFO/rv&#10;N9Jt0tmmq0lK/dgCR1Vz9xe08zXJIf1putbODcWFc2BZknkIQIanSQ6j5BJtnIi7CFvzUSG7Y7Gh&#10;Uql8hE20FqPqJhbry4nyXyo5OgbK414o46tN6cmVUkYx3idkcTgcI4JCoXBP9PxmIvv0SH1YgO6/&#10;kH2bfKBqRoxoxoIZD2Y0WLz8lrdfjOWpj5eekUsf7kSW89E55+PfkjNtU/J09If/DkcPkGd/HAhv&#10;tz2itUl814z3FP4TcfUaJkcHKBaLycUb+ux69NzWIXpBAL1V84s3rQPi2v7ijbieXbyZa7qeM0J2&#10;3IuJT0Ebeygd78hRciFfRxdv5Ev3mlz1O+578OsLHRNJIcfQwdr2i7fOkWf/boqsv0LW8xm7m1Wv&#10;9IPWd9grN9DfC3EvJO+Ntu4p2zFVHzqi44s38j7J9p3akt/CWbR0UW3Bu2TDklYD4v4U1Xc74/f2&#10;kNQU9HlsXzVp46U5xj1fawC/3NuVR+nt6onDyo8sc75405yx1nalDslwEbIka1DtmDykXcz60LPI&#10;hZZG0Y6p/MypX7w5HA5Hj4EOf5j0Nt5Ux4mmq9Hfa8mzspq7b9gAXftKdObNkkXt2nknki55bkWO&#10;V1WzDwUbIcMVNi6Sy8bK/OVy+ciQ17FYgbFzgRZEMNRqHrQdjnZgzeyltYM3VTDE/a6a6nA4Rh2c&#10;Ae/XgzX7+FwZNFlGg6h9bvFGig+csQySVa7F0Rfpn09UKpVXl0qlV2PkDO2bT47FA9bch2x/iLaH&#10;SOqYtoblqi78PyF+OXS0QLFY3Ar9dbbGnP3/nhC9YMDaSS/ebN3wgJlevPEg+XTWQ/KfncpjpFxP&#10;f/GmthU2ncqYfpVw+n8NG2644f3z+fyp3dY/CEpmxqDtxRtIf/GGP6H13/yh729WZsdogDnzi7fO&#10;sD4yfpY6knUsqk5jWNur4PNCfr2mdzfKXBvviU6ofYS+7fjijTbvr3G2diSP6awsKt30ocrITx3H&#10;kJYC2Z8k2fEmZfCfnCS0Afp17C7eTG8rj7mKs3jlqa8vi/VtqAyyzOnibXp6emvG+u+UT+UiOvGb&#10;fIzpccTpvwcTkP8XJj/Bjqi8lPOLN4fD4egx0FPp/5WZbjZXJL3vl0l6HorPEblE14SxB46u5h4O&#10;GIffSq+Lkkn2juQSFUf4V2TzL4YvdvBQ/wotCC0MjOis94I7HE2hX5hgeP7RlJ+IcrwaBfj8kMXh&#10;cCwA5PP5R7Fvd2f/iifLaDDDAYMiMRzMiCB76vab9e0oLD0jvxk5iovlk9ySGfdY+vVDjLYdyO9w&#10;9AvTWm+2/uxBgPiOqfy2hlVeftavfzuuDbBh364HMtyzcR8UohcMmOOTcGrWgdaSXbxhlx+VtZ7I&#10;07OLN6tfelN+UX5kWEGeFOjSD2td4q0pH4eHwSBvRxdvkj/eZ+aSlvpZR37xNkJgbfvFWxsg1/PR&#10;FT+SfPG6jl3pCOpv+B8W4v9mMnRK1dXtxRussddajaXymOzWJ8Zf/yOT/scv/q9YXUon7Bdv5JFf&#10;a5o6EiqseGN9vTHr2wjj2vXFG/V8nT11hsobrW25QSZdut27WqIK5mZH6wvBjqj6KNf24k1rVnkJ&#10;dk3G0y/eHA7HogJn/EvRVTdKr0l/mm42PR7sgO1C9r4B/fs5a9MoWUwG0u5CjieG7AMHsuwCV8Vj&#10;E/slK+eofy7uqL56hUV7iRYui+MuFvcXiS5XUx2O9kChHC6lIkrJyGU9vS8kOxyOhYdSpVKZmZqa&#10;eiPGzCns6VPY01fpYV5GhEievtLayWpLcWbQ1FP6R65kNcMHg2c18l+P+03iH1EqlR5IPQ5Hr7Ae&#10;ttTzWF/pnz4T1xW1Zm1N2xrGXcf++wbpjubQNwhnisWibNcFB/RRevFmc691gL56vNInJyePUrxo&#10;+UTSe/6LN7m2fhWmzieQJ0aetk6O13e37fWDkge52l68sT//Qr7kbIj7TVLad4XJ5xdvIwTWoV+8&#10;tQByvRDeqvWrOkT5jWRJPpziLDl/5cqVhWqp/4A8f7N8nTLU1/HFG9iAMvtKNo232rN+Z9H6IL/G&#10;3PIzPmso/yrc66kvecWz4kV05ffI3xbkG8tXTWqc5FL2dOJmZMOL1LMfMq5Rvvo661nfhvJTXzcX&#10;bxsyvj+F66wuudauXMkJb+f54r1JiQiU25H2Wva1nspLOb94czgcjt6hgi7+ruk1UXpLOlxnuPzY&#10;TR8n35Jq9r5hY9r6l9pU2zElk1zS0y/kDBo8e+7BOXCryZLB2wuFwgfI6q+vd1TBYn61NhDeZCNh&#10;TH+lmuJwtAfG84tYN2tMMUvRsKb0S5N7hSwOh2OBA8PhWezrg3lY/BlGRnJWaL+TlO77OBy7MZWv&#10;Pq4bZrVhtLqbyaJ4PXzTj0sxKN9Jn/YjzeHoCVhT+tbbDbbmjJ2ueVujcq0O1uuZuA+DjjEDc/tE&#10;eAnedP5tDRB/hvKgq/Sn5el6sLVEes3FG6xZN53S8lu7Fi8/a1lrrwas8bfEuj8uMwyqfcmCvfn9&#10;FStWpK8sywJj9A/rZ+xaX0T1jT76xdsIQTownqP50uoyV3tnoV686cxhHddcQMW0eMkNdwnFUhC3&#10;A/26Am+DXK3InHR78aYv+r5OcsRyEZ1Jkz/OK9fS5Ld4McxLBbYF9uvYXbxZXo0DZRvsWuZqv/r6&#10;sljfhspQX6cXbxXG4sfxvGTVJzKWF6pAPZD/y1nlWlF5mdN2F2+bUfdJnYxBFumXX7w5HI7Fgg3Q&#10;+1/XOS+dZnrT/CI67PJCofDUavb+AP16P3Tv72O9bXrW5EDOPylfUmAIoP2bcFK5TDa5imcM/5Vk&#10;dDgMGMMbsWhPkCEgssi1WByOjoGSudqUoBFl85iQ7HA4xgQYWvcsFos7cVbsxFnxec6P1MgQzVCz&#10;80Q0A0Su6QeLGwYj+dZhNP1aHKbh5hgfsJZ2ZS3VrG9b9xbuhiqXy+X+wT7zL7KMGdCf+5t+NJpu&#10;ZA2lF2+WRjDNg55NL95AiXV3mOrC3xOqDepruHjT5Zatb+Nc13YvaO3Tf71u9J7ENQVjmVy8iQRr&#10;6rA4jSF7zS/eRghah71cYzbX5uqZlzlfcBdv5H0u8qzC21CnqPrq+thw8Ub8J+YytrLzur14o53X&#10;SQ7JpHHs1ZyqPtWLv6OLN/IegdNQTzPaGNLnkb14M2pecGdgPWZCWkvWtyEZkKWjizfm9IdhHppS&#10;9atO1k7mxRvl1+Fklm1G1cmZ1PLiTSDPgWq7k3GsJ3L5xZvD4VgsQO03/vLYdJxIut7W0VfQxjN0&#10;bqk9sxmMJCdx6OYDqrkHD545PoAMa+1cMSocZNM4NdhdDkcCFsj1Wih4ZcScinvfJMHhaAPWztam&#10;FKV0pGx4yHt9SHY4HGOMUqn0oHK5/Gv2/K/RA6fLULKHfDOYFJZrZ4xo+sLCg6b0lMknytDk7PsE&#10;/p38dZSOuQJjfG97WKgnyV3R1iZ7a3fCjjEC+qfm4s10puLwJxdv6KP0P97ihzvKxhdvekDdR+l4&#10;e0K1wTq+kHq3IFwD4p4X685ettsNbUzkD+fLM/E3BTI3vXhTPWLoj1+8jRDQfd/EqZmz+dDm31yt&#10;ZdpYUBdv2FtboBta7j2rV3nwH4K/AfRpYBdvAuV+LLnEXo2l5GfcdsXfFozZazXfeFOaPHFcTEtD&#10;dr94awLq/pLyak6byWnxYd43gw1gLPt28cYePzDo947GMiZy+cWbw+FYFECvnRCfP6bXTMeFs6QE&#10;+4mlnD1Je3auSCZjiBvaXwwwRq/TONh5EssXwleR7RnV3A5HBjAsPmaLSGTBHz87O7tRSHY4mqJQ&#10;KGythxmtHykcomSo3lJNdTgciwUYI/fL5XLvxCjaX0ZTOEtSoyQ2TsyYolgNs+J6TZPBwtJfalcy&#10;KZ4+nErcwTysv4F0h6NjsG625iw8Q+vJ1rv5Se6KWo8idd5YKpX8z5nHCMzp/rEOMv0T3OTiDT1U&#10;86pJW0eUzbx4s3zzpeoJevBThGuAbM8zW0954j4MmtF4iWcR1xSMWebFm42bXPr1D+zZRyi/YzRQ&#10;LBZXaH7x9oQ2/+ayLhbcxRtnQfq8TrAllQe5R+Lijb1V8ypCorpmfVnNCePW0cVbpVLZhrzSEx3L&#10;YHnos1+8ZYD+P5S6Tw/rrKmc1h/JwXPCwC/e2DPbIcNlar+TsYyJXH7x5nA4xh7otB3RTXq+SHRV&#10;rNfkhjPh24T7+p9l2GSvU1vWtnRmTOlx4stJ5gGDs2RDxuBYO0vsbDNX8pH+P0lmh6MZMIgfhnGR&#10;/EEgQVvY21VTHY6WyKOsP601o/UTFNHdxH0ipDscjsWFJfoAkzPlERhQOxeLRf0Zvpj86Xo9yT9Q&#10;xm2b3pLRFBtQMqpIW40BdUoulztZf1RPmrgBdDiagrNP76b/t60xW1fd0tZnsMe+RZz/QfOYgPVR&#10;c/Emv+kidOfZxOWZ85pXTSodfaQPAv9BOAX59iEuzTdfqp4gjz6wXwpjTCPDD5QeyzZoWtsaE8mC&#10;jv7HxhtvnCctExqzLHmtvPzk+RmuY4Sgizetebw9oc2/udo3C+zircB6vUxr1tZtFq1e5WEMR+Li&#10;rVQqfZv21qlNk69bxuXkpw+3l8vl5xLuCOT3V002YX0bkgFZWl28rUeel2tfqKyR+AYqPtQ3lIs3&#10;gX3+21jfd0rk8os3h8Mx7liCDjswPitinRb09w/xT8O+ATvhlchws9qWLGrX9Kv8xOl/bd9C1qF8&#10;FsMY6O1OiR43mexcCfJdps8AQnaHozkwpN9pG06LicW1mrjHVlMdjubAoH0Oa+dKU0IiiuenIdnh&#10;cDj0oPptGW7oiiP0AG6Gi0jywCj9ZO3yUJ36TQ5Lj89DZE/yErcf+m53wpuS5nBkQusD++kMrSWt&#10;c6K6ppXV+pNLnfoFkl++jQHQJQ2/eBMVJ5L+c+b8NM279JDpI+kgdOcDkkoCisXiPkqb6zrLomSQ&#10;zqPOhlc4sq4/b7LKJWrgjMfLxqZQKHyatEwwbi3/402kvF+8jR5WaG5xe0Kbf3O1nxbSxRt772vK&#10;a3qCqJZUHmQfiYs3gbI3mfwE50XVwZwcir9j0OcjbMw7oeVFbr94a8SM9oTyddJ3UWcKHMrF28zM&#10;TEXt4+2KyOUXbw6HY6yhz/vRdTV6LPajt24m/ZX4+4ZyubwM3fh9a9dcnV/SmyJxmfbMIICt+Eh4&#10;jeQKsqQyytX4wYdVczscbaBfvbG4ax5OCV/AZnxiNYfD0Rysk6NlgBtlrGKYbh+SHQ6Hw7B+qVR6&#10;NXri1eiJy8yAIb6GdhYZpVcsLfZ3S2vL3HbxRpNBRiBy/w6d9yX8X+Ls3IZ0h6MGrIutWS/6dVLD&#10;GpJrjNNjxmnyB6P+w4QdCxzYRul/vBFsmHO5RoWVV+tmYmKi4eKN8D6Kj8soL2UOx9V/DdS00QlV&#10;XnqOehsu3tDdj2cdJl+0MvmGQckoSgbJSn8zL97Q0y8k7Qa8DXXYHIjMiV+8jRj0izfNLd6e0Nar&#10;udKpC+nijbH4mq17kahMWr3KQ70jc/HGmZhcvJl83TIer9C3ri7e2OPpL96s761kMVlpJ/PijXG4&#10;EKdlHcY4D/X17OLN0sI+aXnx1kk9xjC+LS/etH9UrlW9oqUrP3OQefGGjMnFW7u6Yiov9XV08Qbo&#10;zsRh6pe1UT/OWaRM04s3javq6mQtGaVHKOcXbw6HY2SAPvtBbA8Tleo1uejuc5OMfQT2wfftrBJN&#10;FrO9kPEq0p+gvIMG7T4KnhufH3ItLJd02RfLkgIORyfgAUSvgkgWubkYlu8hqf51Mw5HDVCYK1E6&#10;a01J4peS9P9IcjgcTaEPvdAT+m+4L2LYXYDeuICzZ7WdQWbQkDXxxw/6irc0o6WJcXyvaW1IzyHD&#10;VcVi8ZfqB/RfwjlSsC6+Zes0ptaOrXGyNWW8jpWX9abXEM5CxwIGc79/rEPieY6pNFFrRXnCeqm5&#10;eEN3pr94U7pcuBpd+RLcc5vV3Yyqy9Yo+vlK4hrsf9o8x/IQHDitXeuvwrg3on93IL4G2KafC+PW&#10;QJULZdVvv3gbMfjF23+AnHqzSPIKpnZ7z9KUj3pH5uKNPjxPY463a1qf5Wou5CJH1794i/Wb6Q6S&#10;MmnplMm8eCP9QhvDdus0boc5WfAXb+jan6tMPUlqoMVLDsoN6+JNMj+dNXATblpetPWguHqSdlmp&#10;VFqOvwbopidrLWuNiOpbJ7KHvH7x5nA4RgWys9ZID0o/yRWJj8/AR1ez9gey9Thv1kiPWvvyk5S0&#10;H+T6XTX3wDFL+6visTFdb/5yufwDwn19DadjTCFDQotIi0mLjI2gxf+mkOxwNAXr5E5TTEFRHk60&#10;KyKHw9ExeMh9rR740R8n24OtnUlifEaJFGmg0rPie0XVH8tgciG3/t/y1YVC4dV6bQJ5HYscuVzu&#10;57ZO43XTyRqtz6NyrLFjZmdn235Y7BhZrERH/DLWbcQ1pdLtYZS5/6MeUIlPQVpy8aZ8RtZc8qpv&#10;2vmkrb1OqfKmY1UvcQ2vN0XuT3Qie79o7apvomTRswp691nE14D4zzWTU+WsDsbML95GDH7x9h8g&#10;w4tsX0qWVvJYvVrX1DtKr5p8tOQ2+Tql8ts+NVLPTayPF5PeMdCHR6h99UFuqCezTdHaZQyb/eLt&#10;80rHm+ST24xxn6lvwV+8kX6KrUfl7VRG5mBoF28Cc/ZirR2bf6LSPsgf0+Ip8xXCNaDd9Bdvzcpn&#10;Maw/v3hzOBwjAfTRkaYP63WZ4jkHfhf+575vQJ/+VPq0XqfKVZxkmJqaGsqXTjnnXi4ZJI/GI5ZN&#10;RPa7QlaHo3uwiD5sC19GlRYXXM3Cek3I4nBkgnXz36aIbP2gLGu+ne1wOBydoFQqPQgjZ/disfgR&#10;HnwTfRIbh+Yn68BpxpfR5DAZg5H2q3w+rz8BdixisH7vwbr4qdYFwWS9mGv+bqi1hT32FPyOBQh0&#10;2XbSE/W6I4um6+RXGea+4S0CrK99TB8RTEgbycWbLhVs3XVKk0euytLu/oRroHqDjmsoPwjGMqrf&#10;kkWyMhZ/IL7mF3rYoE0v3hRv5aFfvI0YmE+/eAtAhhfZnhRb7T2rV3mod6Qu3lR+Lu2qjPolqg54&#10;HvFdgXPzCNVj7beTReOs9siTefFGfZtpDcV1NqPNicicjMMv3k6xftt6bFZ/LKPGDH8DSBvIxZvA&#10;+n2pZFF560OzdpVG/oaLN3RT8os3letGZo0VbfvFm8PhGDrQn/oV8OWmB00Xmk4LOvsV1dz9AfU/&#10;Db3471gPx3JIhkKh0FcZmmF6elpvDrnBZDG5zA36/AMhu8PRPaamph6NsXWlGSVyRRbZT0ju6423&#10;Y2EDxfhw1s4VppSkkKD+48bhcDjmiqXh21Yz6Jfn8xCsB/6zw7lU81A7SJrhZa70nfktDO9A5usx&#10;LM/CuH0EOvIRlN0AOhYX8qyFH7AWatYI8V1RZVSetX9LuVzegjjHAkOpVNrO1oGx1VqwtSJ9gh5p&#10;uHijrvTiTW6oM71404eDeDum1WN+yp+Avwa6TEYPX6R0gkOhjZv6Z+OoM4G0SZiC9E5+8XYb4RJ0&#10;jBD84i3FEmyH92gslNfKNaOla21T78hcvIEl6LDk/y3xd0XJqn7JVXlk6PrijTE8QnNu+56olmNp&#10;aeozcv8Yfw2IW5QXb+yZjajzH3G9ncqoMcPfANIGdvEG1ke3aE+fAte2Wo9qg/TbGYt9CS+BCRif&#10;12iMlG4u0W2ptuirX7w5HI5hI4f+/Kj0l+kw02MKS1cF/drw1otegfo3R7cmr7mM2ze/4jlj+ypD&#10;M8zOzk6hq79jsog6wzQuNj7wk2RNzwWHY05gIT2DhX6lbQSikgWG/3v4c0kmhyMDKNH9YwXKOro0&#10;JDkcDkdPUCqVNuTh/2ARHXOHPvwIZ1T6gNtPxu2YrpPeE80wU5z8ymPxGJj65tb7cd+Zy+XuQ5pj&#10;8WA6XqdytS6I74pWVh88sv4fQ5xjAQE9sJ10gekNoppS6aZXNOfYV/UXb8up6xe2piw/+eZ88aby&#10;cV2sswvh40irAW0kr1/BO3CafNbveIxwX0qeFMje9hdv6ONbCTtGDH7xVoX+Y0qy2hpXfiubRUtT&#10;fuodpYs3XSy9p5XszWh9Vv9FnX/EdwXK/BfO7Z2Oo8258jNex+Kvx2YaD6W3G8u4HcZgQV+8MRay&#10;u9Myclv1P5aRc2MULt5SyB5Xf2j/Qptvo+qvk/1DuO9kXN5J3nWKU79VTm6rMTAqL+X84s3hcAwV&#10;nIcfQJelek6UDjM/umo1eV4YsvcFtP/+uE2R6FQOdOWaqampvsrQBPpyxtekr0WTTXKZvuc8uAI+&#10;LeR3OOYHFtMpODUbQOQhpeEn9w6HgXWzGevlH1orBKWgbqtUKm+vpjocDkdvgc7ZHu6Ernkarhlr&#10;6ZklI4lsCS3O8tTHWd44zsp2QsvfzBUjw+0UztODiHMsDujb/h+uX2Pyd0Mro3UE343fsYCA3un4&#10;4s2ofCrD+qm5eFu6dOlW9gFoTOLSizfTc1mMy1i4fn2qPA/f/01cDaj7Xqy/4yyfSHRa1vz9ZH27&#10;In3/PW4Kwm0v3hhXv3gbQYzzxVssi8gea3nxZjqDYOo2o6XrjJgYwYu3ubRr46T2NRfI3/XFm0D5&#10;G+NxbCeL0pUPua/F/wLiUqA3kos3k42opozTqWtBX7zR74NtXAhmlo8Zy6gxw98A0oZy8WYoFArb&#10;0Cd9VpHUK1ofzR/T4o1ak3JVvhWVj776xZvD4Rgq0EOX1esxohNKx2F3XJVk7CM4xy/N0qeK03lB&#10;+stD1kFjCW0nYyE55IqSy+LQ5dvjdzh6Br3WK11sWmRhQ/yL8P2VweHIAgbsSTipcYp7DHH3rKY6&#10;HA5Hf4HeOSyfz/8aw+hynWNmyBktHIynJGyuSBU1/l5T9ZosMu6Q9cbJycmdisXiTptsson/qnyM&#10;wZy/hTV5q+aeYNe0dSNqbbNu/P93FxDQOdtJ1+BtS+XTPEtf4L+a+X4u8Smwq1YpPdZdImui7cVb&#10;qDMtY20pjfKJq7Ii7X6TcAXWgPbfRbk7rB6TRSR54Iz69E3pU10YNuu/KHlF8vjF2whiXC/e1H5M&#10;9bFUKrX9xRvetLz5s2jpWtvs3ZG6eBOo47c4mfU3o2RVv+SGubgv7BrM92/VB6vH6iWpgZbPqDB8&#10;rXQLZXdibK9UWWNWHcY4nXJjcfGGN2WnMlJ2JC/eBNnf1Hm4zbfqN3nkar1oH1qaxcut9zej6qCv&#10;fvHmcDiGBnTQN2IdHusuxQdd91DCfYE+E0aGY9SWzoV6fRr05D/R7/dLCgwQtLkp7f9NsmRRssEz&#10;yFqolnA4eoMcBup3tcDwJxvRSNyfMcj88s2RCZT1K7VuTEmhxPSgtmdIdjgcjoFgZmbmGRhv74Q/&#10;5cxKDDw7x6SbyJJcXpiuUrrixDjPfGn1t0pT25IFHloqlXYmzTGmYK51YVHzwNEJba3Y2lQdnLc3&#10;kuZYIGDOO754i+caGyq5TDMQ/0LqWRPnMWJztb14UxnSdGn2Lfklk8oqLXZVPvCxxDWA9XeA9Uf1&#10;xO6gKXkli2hyW1+yqDQRnesXbyOIcf/Fm+07uYVCYdFcvOnya646Qn2TnYSOm9PFG/I/SmOpemwO&#10;mo2n0kxOm6dYt8Rrolkdxjgd+f3irQ6kDfTijTX4KPXDSF0H0991qlN9s7kma0KtGfLVvGrSxkCu&#10;+taJ7GH9+MWbw+EYCrA1tkGHnWn6Sm6su6TPOON/LrtD+fsBs6nUVty++aVPkXGfau7BgX7fG9lO&#10;qD/bFZYbzoWTkM3/Y93Re1QqFRlsPw4LLd0gclmY+uVbuZrT4ahBkXVzi62ZwL2JX6+a7HA4HIND&#10;+ODqESIPz59EP11vOkpnGlmSB2s74xSvOEubL1VPVl2KszaNahvZ9OuWUzCQ9b+qMzqLcR1jAn1w&#10;yfyusfUnEt2WymfrReFwxt6Vz+c/RthRhxUrVhRxkv0jLlu2rGc2K/VNsz/3Zi5Pod7MDyizwN6e&#10;08Ubeqvm4o05/57iLQ9RiT/Oq0sF2muoVwz5ViPL8+QPeiepy2j55Cfv6YQbgG59MGk1F4BED4Vq&#10;2+RQXyyclVe0fHAVYceIYdx/8Wb7hbPg4pmZmab/+TpuF2/054HxvHbSH1Fl5Ia5mNPFG9iG8rda&#10;napLLvENtDzWbkyLyyqXxTgvc+IXb3UgbWAXb/RrC3ix+iBKLrP/bT1YWki/nTW/L0WXVGtIvvjy&#10;mjh/p3IrP/X5xZvD4RgG1kfXvVq6y3RWrLvkRzf+Ef8K2C/MogcvDLo11Z8Kk2YyHIO/nzJkgvNE&#10;v2ZP5DLXxkphxu4SzgL/f35H/8AifDWLbTXeZOHZIiRe/jPZHA+s5nQ4/gPWzM6mUGXQSmERfY9q&#10;qsPhcAwXhULhYZxfP+Q8+99wnqUP2tJbZOk7pRfVnnSkwsiTxpmhJ7mQbx3+3cnzAOgYAzCnOzLv&#10;6fvtieqItkblt3LU82fczA+0FjNKpdLh2lva3yJ7/viQNGdQj15DsjsPXzdpf2oO8HdcL/u544u3&#10;eK7RDSfT9ub4ExD+nuqJ14KRfG0v3kTGZjV5HkWe8+LySovDInn0HJAJ5HgW6VdorEPehrYGQbUt&#10;GTQmJndWPqPJyvw9nrBjxDDOv3izNSqX9XcucU0xbhdvYAPZOvXz0a5fovJoLNBxc714k17chTpW&#10;qa5WbSrN5knzj8xn0O4PRcbhh9Sx2upoVY8Yp1OPX7zVgbSBXLxhAzycebtS8ovxGSpXdSpOrvmR&#10;7SvV0v8B7T7ZdILV04nsoT6/eHM4HAOHbCqdn6bfiKrRW+inu9H7ff3vcOrfzfSl0XSvXHTrnSHr&#10;QFEulx/H2KRfyjGSlOhtyYbt0HAWOBw9B5vkAtsUovyiFiJp7wrZHI4UKKedpdxNWcmPwveLN4fD&#10;MWrI8TD+aoy9V6OnruNMS/WWGV39oJ2l9a7atvYtXgxxf8b9UqlU0i+IHQscrLkdmdPVmmeCNWsj&#10;Dse0tWDrxcLwD6T7GRuB8T3cxkrukiVL5nXxNjU1NUudv9MHiHG98HkhS1tQtquLN7Vh7dD2G4hP&#10;gJ5KLt7wJmlyLS/5OvrFG3Ukl2mU/7zCtg7NH69L8qylvtcrfxZo85fKb7IMg7Hc8huz8opK0/j4&#10;xdtoYtwv3szP3ll0F2/0uWE+OumXZGYuvk14Xr9eZt6fozltNQbWHmO1Dso+3Jr4FIztm21ddCK7&#10;+SnnF291IG0gF2/06VDNmcqqD7YGFLb4mMRdOz09/aRQPAXx6cWb5ZW/HVWGvvrFm8PhGDjQlweZ&#10;niNYw6Dz78DfN3Du7s45ep3pXLlGhXVGkD6UN7hg1/zEdLnJJpekRC74LfylJLPD0U+w2B7NRr06&#10;XoS2MLWB2MhPreZ0OFLodZPftjUjRY9C10+HHQ6HYySB4XUfzrP7ifjP5Hy7AN11a3z2GU2vya90&#10;i7N85rdwFlulifXpakek3VvQpxcg4+NKpdKGpDkWKFhrZ8drxUhSU2alsx7+j7XwRPyOAMbkcJx0&#10;zNg7tzHe6eVVt5B+QCek4y9XYfzpK6jagTq200NcXIfcdpSuiWWnjuRVk3hr6hLJ1/GrJvHrQvED&#10;1H+n1RPnif3IfiT+TDDWX2N8k//Iqa9nVCldqvmjX37xNoIY54s3o2RhH7a9eJN+j+U3fxYtTeub&#10;cqN48SY9+DKNadwnue0omRmvV+GfNxib3aFsvItUr/omV5Q8jNFFpB1Ae5uGIjVAb26mecGblJHb&#10;jHH/KLOgL94Yl4Nt7mysWvU/lpGxHNrFG3mfTjs34c2sL4taA7gNoC6/eHM4HAsG5XJ5GXrr3FhX&#10;md6WG7iH8vYJBc6Ur0Zt1ehNhdG312OTbZvkHhyWItdbaTv5EqzJZa5Iuj5z0VuHHI7BgAW5N4uu&#10;ZjHKgJAfI2INm/kpIavDkYAHqxexRm4wRcYauoy4zD/odzgcjlFEpVLZh/PuS5xxf5Mey/rAof5c&#10;tDxGqukJVZc+vJCr9uRHrhPgqzmfdyGPY4GBM1GXOfolYzLHtnbk75asg2tLpVLDt7MXK9gT6cWb&#10;qD1D3HuVNhdorrTn8CbUPDHm8nd18aY5jvUG0W2pMrRV84u3+nWicJCpo4s3ZElfH0mZc3Ay8xqp&#10;62/FYnFL/JlgHd8xn/U7DCKzX7yNKBbLxRv1t714k55R3vo+ZNHSgr4byYs3+vM0jb/1qVV/RNMr&#10;ar9QKPTk4i1CkXH6EnV/iTWXuPTxSxtvvHE+pGeCPmxmurzdWMb9o62x+MWbyli52F9Pi5ccGjP8&#10;DSCt3xdvdGfisHbzVE/WqF+8ORyOBQ/OzU9JB9uZJZ0V+9Fpp5bL5fuH7D0HbT3Dzny1qbbrZFmF&#10;PfbckH1g4FzYQnJJFoKJPHIlUxiX20h/ZZLZ4RgUWHj3Y1H+yRaibRTzs3Avm5qa8ss3Rw1YN+dq&#10;fYhS+CjVT4Ykh8PhWDCYnp7eijNwd3TapznvEiPNzkCSa4w1pZkRZ+m9oLVndUqnyh/OYP36XP87&#10;8hDSHAsIzN0DWC9naB7j+e2Gds5yxvo76AHjuQPjcQnemjFirHt28RbGW/6OL94ovx37NJ3jTudb&#10;+oRyPb14Q1d0fPGm/JKBOt9IOBPUcYfaM9036pSceuD2i7fRhF+8VaGLN9Zoom86kcP6F/TdSF68&#10;FQqF5OLN9IXJ3IySVXnCnu31xducwNh+U/JLrnbyx+mUW/AXb6Ql+TQfyttqXcYyUnYoF28zMzMV&#10;7SG8XZG15hdvDodjQQM9tg38p/SPdJXpbTtXdRbDD4fs/QBNbvAHa99kMDnkop9PCnkHCtr+jslF&#10;MJFHrsnGuFydZHQ4Bg0egvRu2LW2UYlKN25YnAcSN5lkdjgAxvmDMFBjRftdoivVVIfD4VhwmKhU&#10;KjOcdw+Bp4joubvsHDRdJypM/p4wri/o0jTO/MFQvCWfz/8auR4BH0Z+xwIADx2H6IMpzaN9UNYt&#10;tRYoezvrcV/CHV8GjSNY+3vVj6PGh7Hp6cUb9e2WJHYI5Npb5WzvikS3pfY2tlTPLt5E0tKLN+T4&#10;X9MjBBuotCCD/n8hBxuATHeYDARHnhp7+nMQ/kW9V0YVfvGWYj39ysv2p5H4TFqa1jd7ciQv3sBS&#10;6vm8ZBDb9cfyqH327EhcvCHLhZJJbLc+4v4xJwv64g3kyX+6+myydiojczeUizf2+aO6qdvIPvGL&#10;N4fDsZCxHnr6zXaGmkt84pdeJnwy4Uy7vhfgrP9FbL+ENpP2FQ/Px94b6H+U6z+7keN/4N0ml2xC&#10;84exuQzb6+GhiMMxeLAoD9HC1IK0DUN0unkx1Ob8oYZj/ICyvTcGarJOpMhYH+IzQrLD4XAseHAm&#10;fhDqfy8+qvNRNONNJEtPqDPWzl6rV3650rFKV7ydx3AN/nciz9bkcYw4mMPDbQ4Jdkybc60BuTpn&#10;iV8GFyumWPNH2N4whrHp2cWb/Ng3T08SOwRy3al5MtbL2IzKS1s9/cUbdaQXb+0u6UTJKt1GuQcS&#10;bgBpyasmO+3TsClZ6fMH8DtGEH7x9h+ge16ksdDeUhnrQxYtLei7Ub14k875uGQwEtWSYb/+Az6K&#10;8NDBOFwouTtZG/F8MScL/eJN6+cUlVE+ua3GIJaRs2koF2+FQuFk5e+mfpF++sWbw+FYsECHvVR6&#10;J9bVprMsjK5/c8jec6DvHkfbF1h7RCWuzgPJhHxqf+dq7sFBNpXalgyxLpcb9PQF0P833TFc6OZX&#10;C9U2LlGJayT+Vozpt1VzOxz/L8d6SR6u8JuC94s3h8MxjlgPHbcTD+U7cQ6eh1tzVs6Xqsd0aexa&#10;vDHOKyLDP8rl8q8xIt9CmmN0Mctc/U+360X5rUw0518jvChhF2T146hxwf4Y6sUbZe60ORI7nWvp&#10;Edrq6cUbaTUXb7LtW8mjNNoVMy/eiF9Qv3jTmPJM4xdvIwq/ePsP9CGRjUW7PWZpQd+N7MUb85s8&#10;G1p/WvVJVDr9+T7+kQBjkVy8Sa526yPuG30Ym4s3vElZo8L1tHjJwdk0lIs3+nLyXNY7/fSLN4fD&#10;sWCBDjvBzinpYPMbOc//b8WKFcWQvedA975Pes/aM7/kCPIcqddph+yDwjRynGVymEzEp2Hsk6Or&#10;WR2OIYNN9A4tTLyZZJNrI78Av8Ohn/PqXf5XSpFp3UjJE720mupwOBzjC/TdPpyZv0b/nSMjk6hE&#10;D5rBZ64xNv7kF3WmKqz4udLamZyc1Acqz0Mvb068Y8TAXL+SdXKT5soeBoydrgHl1VpjrvVawEUH&#10;9tx9WOPpmJmr8SR+zhdvehUKdfxddYka40Kh0NXFG+3fafNJsGNKduYzvXhj/74bGU6K1wjRiYtM&#10;Xf/Hm0D45apPfSOY1ltP5LisWqIWtJdevNkYxWGyNGWcp961NKvL4rLC8ndK1cla8Yu3EUW/L95U&#10;dycXb6yRPaVPbD32gvF6Zs+1vXhjz+2AvJfX74MsWppcZP9f6S3CNaDfycVbq3qyqDGjzp5cvAn0&#10;63TJ0G5sLQ+6bWQu3tCXyasm8bYdxzidtbTgL95YP4mcVq7V/CmP0sN+2524BrCm1ilfKxnrqbys&#10;n45/8RbL2ymZY794czgcCxLo1f+2ZwRzYwY9/7yQvecolUqvV7ui2qqXAf26hjOh6f9G9wvo4L+Z&#10;TDYOsVzo97+ErA7H8MEm2ZbN8i8tToIN1AJm0R65cuXKAmGHQ0bv91gzqeKdmppyw9PhcCwaVCqV&#10;bdCD7+Dc/Lw+xJM+tDPUjD3pRwvHfn1gIb2p8Hxo7agu2j+Js1z/b+QYMTD3r7E5j+es1RqwfHGY&#10;ev7CWrs/4UUFHjaTizftIRs7+TWm7MF5vQ6dfZP8d1wY3xOwdTcNSR0BuZJfvIXyNXPWiuoDbaUX&#10;bwHLqeMXqsfqUj76n1y8gaYXb8pPX2ou3hibl5tesvpsHVpYLvVnXryRL30VvfJafpUXydKUakd5&#10;68sqzVxR8RYX57X4bhjGyi/eRhT9ungzaq1yBg7l4k3U+pNM7Ou2F28CcnzN1norWZSuupVH44fs&#10;uxBfA/o99F+8CfT9dJxEZlH+LEpWkb74xVtESwv7ZGAXb2CG9KSc2Eq/qy7LozEjrgHEr7M5JtgR&#10;VSfrp6OLN+r3izeHw7FoMD09vQl66g/SOaLpYNOzIvrtxHK53LdnRNq/xfSj6V/TmzqXeOZ4ezXn&#10;4MC59Sy4ysaAqBpX8iH39klmh2NUwKK9vwyl2NiI/Vq8PDTJIMpDxyJHpVLZFCV7HWsmWRusn9+F&#10;JIfD4VhMKGJsPjyfzz8K4046UbzLDFLpR6MZqEqLz9dO2KyMxYu0L118Ku5r0NHTpDtGAxtwXiZv&#10;FtA8mSuS1pT16Vo/rK1/4V8fLhrkwsWb+h+PH+4p7L17hmxzAntlL9WtOnGvoq3HhaSOgEx34qTz&#10;pXos3IrqC23XX7ypr/voATbuJ3Pe9asmBR7Al1H2KKWJRFm+pG5z4eWkZb2apkT5hyPnH+vHPq6z&#10;npbP/FbW8tfXITksj9wgU5q/UyLr2lKp9A78jhGELt6Yo8y56wVVd6cXb7b2Cc6bto5t3VJ3Rxdv&#10;nNGfY73fbWufqExa/aLkRv6XzM7OTpGWQDqL+Kva1ZPFUF/PLt7Qx7+XHCLBTErGME43olu6+qJD&#10;P8H6WcwXb9P0/xblU9lWdYu21pDlYsKzcAImYJ8fonqsLqI6ovKyHtpevLHH34Csa/Bm1tOKlPOL&#10;N4fDseCAjnqqdL/pJ9OxigvuRZzl9w7Ze41J6v4cbST2itqLzgBrfzW6eaOQfyCQ7aPnNtl+kkHy&#10;mFwKw7Wkf56s5WoJh2OEwAI9XgsVb0ItXPOL2lzE6TUXKwg7Fjk4BFaZ0kXR/b1UKj04JDkcDsei&#10;BUbgxzD2fgAvlEFohqBoRivZuqKVr4+3uixNrnQy+vlmjNIX4N6PeMeQUS6XH8NaOF/zZXPW7TrQ&#10;3KoMNtgOhBcNsC02ZC0n33AP9oat8+NDljmDOUl+8aY6w77p+lWTkive40S3pfLTVsPFGzLoVbbJ&#10;PFt9yJhevEmf4M0k9dVcvAnU9ybquw1vKqPVrThR/YbfUP4mmKSOP6ptk8nqIi2Tls/yqA21a2OF&#10;rGdD6cgfkOcH09PTP1BYfvLc1q7+LFLuD7iO0UVPf/FmtHWiNdPJxRv6M7l4w9szxnsL/+X6Mg7x&#10;bcH6vwQns05Rdapuq9/aQB/+C/cFIvvyI4qzceiGGgfq6tnFm3S16QnJRFQmlU6+a/GPDJBnMV+8&#10;Sdbd43VGVCYt3fJqvuGntRZlc+KeofZa1ZFF5ecMaHvxRlsHWt3dtKG8yOcXbw6HY8EBvbfadJP0&#10;q+lfuSK67bCQtefQlx107phej9tWnNLQoa8I2QeF9WgztX2y5CL9oyGvwzGS2IjNc7QWK/5MA0Pk&#10;oeWXhNeDjkUMlPy7ZHBLyaHcZNS/LyQ5HA7Hosf09PSTSqXS3ujH5NW8ZhSSlBiFcufL2Ois94c2&#10;T0BXf5lz+8XkdwwR2FdPgFfbQ0G3a8DmtVAo/IbwogL93kt9tzHQgx4Pg88NyXMGeyS5eLP9Cbu6&#10;eNODneQxSj6i21JtUTbz4k3y2D4mSn29iLzb61JBaYrLIn1ouHgTKHOVykk+9dPktPrlIk+ri7fk&#10;NTeU3Zt8V1p5uSRlUunWD+WTHxvxOPx7q55KpdL0YoJ879D44O2KjI9fvI0wmPODW62ZbhmvX3Ph&#10;J/G3BDLsOZf11Y7qm2TQWqf+LxDXFqzZt7Le0z5kUfVKXqPyKs72tO2zVnU0o8piH/Ts4g1saHLh&#10;z6TJSrt+8VZHS9MY4g704o39eT/W4++VV2xWv+JFW3eWV2Gbe8sjZtWRReXlnOv44q2djPVxys8Y&#10;+MWbw+FYUEDH6L/V1sa6SfrMKBtCzwfV3L2FfmyDzk3femF60vS/XOL+Ui6XH1AtMRhgP+yHXKlN&#10;ZLLZuUD6/y1btsx/6eYYbbB592MT3Y63xriwza0NJpcN/l3iHYsYpVLpgSi9a03ZYbheXygUtgnJ&#10;DofD4QB6LRT6cVMMwTM4Q8+Ht0pvklTDrLhW8aLSdCabMZzFoKNvov0LMaK3mpqa0quBHEOALgfM&#10;niJYM0dxuBk1z/BW5lL/bTYJFwvK7Juf2XrXAxdxS6pJcwc2S/ofbxpbbOArid6gmtoezMN2Ktfp&#10;/BlVBp3QcPFG+/soDW9NXmR8gx6sQ78bqPbhGvrT8OpNyj/F+mhrL+RP6laYdm+Gbf+Unfa3IV/y&#10;tgOCTWntUL/qPR+5HqFXX5LWFuTfwmzLdu3EpJxfvI0mCqzdj7MW7uhmPtvR6tI6szBt3Mna+SDh&#10;TJD2UPIk/wfSK1lUj9UlN6z7m2hL/3/V7r/Rl7Ju30J+XZo3lSnUmfjr97LirT9Z5ZvVKaqsfo2N&#10;vyfQL97oT1J3q3YlL/nOwj8yYFwX9cWboPnjXDrJ2mhG1W9txOtPbsxWMtZTeWn7KPzpa1QN4dXp&#10;m6FHdqW9G9RmLEM96+MVljz06wmEG0C7fvHmcDhGDjMzMxX03q9NhxGV6J1Ip4n7ET/v56EsoBu3&#10;j/Wt0fS7bHWy3aOaezCgbb1u+LZYDqNkhTfxzPESZa2WcDhGGCzYD2rh2gaPF7TFkX4Oi/5hSQHH&#10;ogWG/D5aE2JQ/j17gHM4HI5xBHrybZyfv5DO1FmrszX221lrfvRs4lJ03lQ7uVzu6FKp9GrCjgEj&#10;fDB5guaaYDrXRptzpWVRaSrL+tEXoB5F3KIB43a4jRcPg3rzwrwfqqgnvXhTvWFeOn6Apex2NncE&#10;0zmUvxXVDm1nXrzV1yX5lFcXb/IrLYvKT74j8deAtfJQ0yFGa0N+ySKiFzr6VSz1vbyVHGKQ/Qfl&#10;cvnlhLsG8uxIHZfY3BCVyi5/Fum7X7yNHtZn7X1e6ytec8Y4Tm43tDJWd1hzOi9/W6lU7ktaA1gj&#10;Z1i71vZ8aXLINVr97Kk9SGsL5PqJ1rrtRaJq6hPr+xny300bh+EeRjj9IqQov+pp1U/lKRQK+t/Q&#10;XqGEHPpla9p+PU1G/CPzRU29nQC5rzG5m8lutDwi+rDpxRv9/LLNhZHottT5jtv04q3V+BrjNpWf&#10;On+vX7WR1hKsRX1JzOYorSPuh+ozxnHIdrrWI/6fZ/U7zquw0eJVhvZfQ1yKcBn4Y5XROUZUWr6+&#10;XjFOk1+UX2NKPZuT1gDSPhnnNZLUQEuTrMpPnX7x5nA4+gL0yxtN10jvyCU6DZP+L3TuY6u5ewva&#10;3R6dfr3pPJHoVA6R55KvV3MPDPdApiNNHpPDZBM5Jw5JcjocCwTTMm60kG2zx7SFTtqZbPjNQhnH&#10;IkSxWNxHxqytC5ShPgxzOBwORwvo9Q2cs7uhP1+hDzmkR4lO9Gg9Tb8qfb7Uma4PbnTGU+ePCLf9&#10;lYujt8Bu2pQ5PTGe32BTpXNOtsy5s7xaL/BnxC8asGYPt3FiDLt6JWQzUN9eNuai9gXRHV+8sXe3&#10;M3tZ1N4iui1DH1pevJlMysvDbctfvInKS3rDxZu+MUsd31Q6wSSfyRrKJG3Ql44u3gqFQtuLN41J&#10;qVR6EP45g/7+QnLhTeSV24q06Rdvo4cJ1nm6ljWP8TqcK23t2rqQa3VrPbMWGs61crn8UtbTjXE9&#10;RKeMw3GeTmht18uDHCcRbgt9cEbed1s5rfu4XpFsaVj7S+NKufdXa0g+JNvVylg+ohvqqSd13UI9&#10;P5qdnd22WtP8wPi/0PZtM2qO0CMjcfHGWnocTP6Pt9U4GS2PXPWTctczfnuG6lKoXtKTX9F1Sool&#10;VN24n1I9MajvU7b21XZatHsjAAD/9ElEQVR9+VbUmoG7h6paoYju3Y36T1QbkkVjY+3FYxSPBWNw&#10;4fT09ENDHfcg7qdKUznCNeVExdVT8fTvVNpLPzjFv43VEZdTfUbFy62PN/nVd/b/l5cvX14iTw1I&#10;fx9cZ3VYP5tReTQHlhf3VKpZWa3N4XA4eoaN0DGnSdeIpoOkj+VKD2EH9O0NdLTxdbWBt0EvWhyy&#10;bJVkHhBoL/nSsslh42Iu6VeMim3hcHSK9TBSnsvivdo2l1zbdPHmZ/Ffwab3y7fFC/3p/q9tTeC/&#10;JcQ7HA6Hoz3W02t0OEc/DP/KmXqxjErTqaSn5638MbPi2jGuS2c6vJX2LoWPLJVKy4l3DADlcvkg&#10;xnwt3nRu4jlvReVRXuZuXT6f/xZxYw/6+1/0N3lVnR462StP1/v76f8jp6enfzNXO5Tyz8Vuuc7G&#10;NNT/85DcCZYg18dVVvu2k/kTtfeQuenFm+qxupQXmfQn4ZvLr7gsBtkbLt4EZHub5MOb1hvWUOIq&#10;LZfLrSkWi21fGYOMz6EdvV6mpn2j6le9cF6X+itWrCgyRsmr7208JKvCWUQuv3gbPTAtE+k6i+fR&#10;XFHpltYJ43WrMO2krtJos2HtsZY+WS9HL6g6TX6aSeMlG211dPEWsIQz+PXIforJKRKfuqpTabir&#10;4dtURgUF7IgZ9NkFVs7ksjHKorWjPLT7/FDVvIAOeaHqw5tJtUubl+Ef6H/CZEFjht5brXEgmIyF&#10;qDOmfqyMNl6WV3Hkv416tqvWms7Faitj4xzT0mLanMlPG3cxJx8IVepy9gOE78Kbtl9fXlR83J7V&#10;JyLnatmb1RrbQhdwv6WOy6wtucSn9YlB5gvIe69qsSoIv1HtWbmYsUwxlaa+6RIvVCNb6QGEZRvf&#10;pDTrW2g3rYusNXUpHPLdRfhTm2++ecOruRnPNyPjWpNL5VSf5t/CzWjtyqWvZ4cqHQ6HoydAtzzX&#10;dJ3pnVgv4V9Ftnavs54T0Gm7oR+TZ664TZKs7RvRk68i3PGr+XuAzZBpjeSpG4dELp0PpD+4mtXh&#10;WGAoFAp6XUCyoG2By5VBYn6RRX4mcf7ayUUKvUqIdXC3DgaU3h2sh548vDkcDsdiA/p028nJyYPg&#10;N+2sjQ3LmIqvj2tH1WP1xa4MVtr7Me3WvObH0T9wZh5iHyRpDmw+za2n5bE5Eyl7FvM29t/uwx7d&#10;y/aDxiyXy30dW+PLMBk/3LPJ8/CQvStQNnmFpUhQv8Q4vprSGYrF4v42hzY3RLek8rPXWv7iTbT6&#10;1E/y76S+W1o9lY8xyrx4o/zbrF7lMxkVZ9T4ErdC+dsBOb7Tqp9Blpvo57MIzxk8/H8z3iPWhyzS&#10;nl+8jR42YD/9UGvL5pF1rLn6Au5BzO9BxOm864rsuaQcPFn1an+o7lD/KaVSqeHDlw033PBZpCX/&#10;76b8yHAdPEiM6+6W6gN1fA6/naOJq3aQ8y2h+W6wvuql/F9Ul/oU5FW9p6rf09PTrw95a8BYb03e&#10;M8hb0zdzs4guvUjjCbcM1cwLtJX84i1rr2oPK41+vJ3w0LFy5coC/T8yjO8NGo943OoZxzPvx6ic&#10;5lokbsdQrVCg/0eSX2fVDXE5zZ/5s0j+o1UOXsl8pr/srlQqBytebcmlnkOzyotqT+vS/JJB5SQv&#10;VWW9wrIpKLud6rC2w/wlLjxMbbB2Mn/1QHv7kq4xOMZkkmty1ZP4n+Iew/59R6giBfF7aZ0qn8ZQ&#10;dYX6vqg2JA/+VDb5af931JVeXtYDuZ5EvguVX+uVem5X3WpHMmZR7bOOJcMVakMk/uBQpcPhcMwb&#10;6H7ZKzdKL5ntK9coPYf++kzI3mvof3m/rzbjdi0sfUnb+j/OgYHxeDjjcXY8BrFcQYfrrWudfrHE&#10;4RgtYKw8kIV+Od7EYJbBpgWuxa1wvOAxPM5hk9Z828mxeMD834Fjxu5Pq7EOh8PhmAtmZ2enePjf&#10;EeP2NIzNdTpn7cwlec5UeRnsdnZHBmviwlvR4cdx/j+J/OtBR/9QZry/HM+B5ob4TGrOlM/mTi5r&#10;Q2XG/j9GWJN7WZ81RqLCRo0LY9FwkdUJsF3TizeRtrq6eKPt/VXO5COqLZvJi52d+Ys3+enzaa3q&#10;D3k6uniL2wjlEpJ+z6RAG1Dft1UObyajOdFbMXYibk5A/z2R+Ujqaje+yOQXbyOIe93rXst0ljGH&#10;O7IWdpQ/69cncwFzfn+rU66oX8iE5Aboiy0mB2url/+LMmEyWF9F4uf8bXDrm9Upl7i2vxIjz4PY&#10;yx33jef8nn5xg3FNfvEm1u9X0zXkGYmLN4GxXaHxZW08LkR1BGy0jWx+NNdTU1OzISmB6lXaXOvl&#10;XHp0iEqwfPnyzW0diETlqyntIRlURuUJdvwq5RjWtq3tsL7bybBE5dSnEG4J8t6j07wRciabXJMt&#10;jFHmfz3G4HzZxvqF3Zv+arEdWMePUrnQTl9+deJwOBYn0C/fQCfV2OrxucoZqi/22Kt9ewp02jet&#10;baO1K3sc/9pKpTLQH9wgwxtMBtHGhSQbl9/4PYRjwYPNtylMFjjB1HCOaWkogSsx+P0nnosQMlal&#10;jPEmSpnDYE4fgDkcDoejFoVC4RHo1V9hCN9shifR6Rmc5ZdrrA/H8c2odmjzn+jyp9R/oOToHRjf&#10;F2BjXWvjTlTq1tPyxPlE2WDM1R7EjStyjNEnYjtUjMdDadif4hYq0A1Y64fbvhKxZbu6eEO2/U02&#10;lZfbjnqo5SGx5S/eTJ7Y36p+pbEOTkT+exOuAf17m9rEm9LaUd/lKp32z8TfEWjrF81ksji5jI9+&#10;DTAB5wTa+VAn46s89KXprxscDkf/wX59oXSx6YZYF4Q9ekw1p8PhcDgcjhjY8C+2iy+CydkZ2+/h&#10;LNWrpnuOcrm8BWf4BXZuSwb5jZKDM7zjLyj0AozHi3QXEcshmmzIe3XI6nAseFRY2Edoo8WL3Pyk&#10;Jw/tSg95vlwt5lhMkBKO1whhv3hzOByOHgLj8mWlUukduH+RnjWdK8pvZ3Ksi+M0S++GtKULgu/T&#10;rt7l7ugDeKh4AXOT/KrR5ozojqn8ExMTF+EfSzA+95GdiTelrXG5ouIYO/3avutLYsYu+cUb3qRO&#10;1nxXF2/sj+TiTWXlEpVJ24dyafPsSqXS8GpM4vep72sntPZVFnneSFwNiEv+483Gqhlpv+OLt2Kx&#10;+BDpB7VtJDql5BGpU6/v7OiXdFlA7ifAi/Em8qtO+eup/tGWX7w5HEMEOiH9jzfTC6YLJicn78aW&#10;2L2a0+FwOBwOh2H58uUlzsmf2/OCnZ/xOcoz0TmcsY8MRXoKnhU+qfPbnhVk46tN+eUSPo72G77c&#10;1y/Mzs7uhiw3qW0bE/nlkpzY/YzXgdXcDsd4YEMW9q/iTS9qscdhpbMhr2Fj7EIZf0XV4kKJ9fAV&#10;U4qsg0unp6c3CWkOh8Ph6BF0EYGufTZ69jr07h3SufF5HBunipffSPGOaeVVH+5NlD8Vd1vSStDR&#10;QxQKheTBots5MlLuDtbFf+MfO8QXb1qLcicmJvTrz+twtQf0f0bXMYavTAp0CeqYz8XbEmRKfo2n&#10;slZPFi1dROaGV3KXy+X7I8tlVhdRHTOqVw+hDRdvxWLxHvTraNXdao0x1h1fvIE8dR5AmTutbc2P&#10;yUJ64pJnXhdvQqlUOqad7GrbL94cjr5gAv10ALrlVPb7qewz/dfc98Kv4ZdWsyS4N3v+wnj/G7V3&#10;0RE3VLM5HA6Hw+GIwRm7Oedrzbkp21auwtjTd3Lubh6y9xS08zTqX1XfvsnA+b2Wtt8Tsg8CE7T5&#10;Xeu7qOeMeExwP0W+jl+77HAsCPDQ/lYWe/IBny14bQCS0odtiw/U5ZtjEQFlvAdrIXlllj5o4SGt&#10;7X8ROBwOh2Pu4GzWL2R+rXM3PotJSg3U2HhWfDc0Y1e0NtDvf+Lh4H6kO3oExvQhjO0/bL6I6pg2&#10;v5T/TW6A30QcFOKLN/VTD4Wsv6dXU+cP6pvzxRuybSfZ4vJys2h7U6Rcw8Ub7W6lPK3qaEZbNyqf&#10;dfFmKJVKv7KxzCLlu7l4S0Bf3kmdd6t90WQxV/bgfC/ewCSy/UF14s+k0pDjh/RxQ8IOh6M3mGQP&#10;fybWTdprQdfoF7YfIv0Fem0y++8i2/cxozI7JDU6HA6Hw+GoAWfomfEZWn+ectb+KmTtNZZiyydt&#10;4E9da18ubeu18YPCJPJ8Vs8Pal/PLWaDyBVJu5Jni2eH/A7HeGFiYuJ9wXBONqPceEPGfjbINTz8&#10;7lot6VgsQEmeFCnFw0K0w+FwOPoEztrlGKB7c/a+WpcSdh5LD8tYtXNZLtm7Yv35bvqd9n5fLBY/&#10;Qh5Hj8CYHjiXedJ82Lzk8/njVqxYUSR+bIBdUXPxFsboaNbfvtUc80MvLt4kE8GWcxfvRdpoevFm&#10;dXVDq1eknaYXbxtuuOHKycnJn2fJGeq4Th+gE+4KyH6QtU8wqcv6qz4RN9+LN30b97k21lnyqx2l&#10;w8cTdjgcPQBnykds39Uz6Azps2Tvhb1ek2ZlyfNL6rpXtVaHw+FwOBwG2d6codfZ+UlU4oo6R/V8&#10;j/ukau7eYtmyZe/Q+W3txbQznmyDfNuNPtfIlEUu43B3L7+A6XCMHGZmZrbM5XLX4k2Ma1v8cmO/&#10;0uWyYW4kf9cP8I6FC5Tg5qYoca/gELlHSHI4HA5Hn4EO3hTdeyBndPrNc/swbC6Mz3ozyi0O3klb&#10;F9LmK/L5/Mbkd8wPMzxYHa0xxt8xld/K6Pzl3H0o/rFBfPGmtWfrj7jb8F/ImD1rPr+oms/FG3lf&#10;pDKSx+QiOpOWL8jecPHGHjpDacpn8nRDK0t/rp2amtqMuEywPvQGi9vqZVXZML56dUu3yFH+s6pD&#10;cyVXVBuqk779OuSbDwqM9yeo7w7VTbhGdrWl9U/6hcrscDjmD873022/xfva9I32t8XLr/0f6wCR&#10;8FGVSmWmWqPD4XA4HI4IBZ51vh6fnfKbDR3s28+RL1fN3jvobKb+v8h+VjtEJe3bGR/O9NcQv35S&#10;oP9YRtu/NdtCLnGprSGXZ75LqlkdjjEGBvhT2QzJf1DYhjRqY5Il3bDaGNrEPHA/JynsWAwo6RsZ&#10;mn+tj2Kx+PUQ73A4HI4BQb96wog/DJ5j57VIUkoLS19bnOluC1tczPo4nfOc/xdD/f+bY36oyJay&#10;cTbWh+sZzxnlT8MdG+jiTWssXnNEp36NFzwde2PLaonuQNnD471AWx1fvNHmTySbPRAS1ZImM+Ua&#10;Lt6QY5Wld1JXPa2MZMEOeyD+pqCt98Qyxy7jPZeLN/1H3XOo9yq8DfITfxZuT0BdNa9klRv7mY87&#10;8fs3YR2OHsAu3rJo+9BI9pqwqGdC4qeSyhwOh8PhcNSAc/KZZpNn2becw1fJxq7m7h14FllB3f+r&#10;tgkmVPuiyYPNfTZ29cOSAgMAbX7CnvlsLEw+ucij/5ndoprb4Rhz8FCe/EdEvBlsk8abRHnksnlW&#10;VSoV/8+3xYElzPfHojXgF28Oh8MxJHD2PgKj+o0w0cnxGR2f3aIZ2eYqjira0vLCcwuFwg+Jc8wd&#10;Sxl//aonHV+NrcZYtLgsWh54A+fwS4gbC8zMzNzH1i/BTMreLJVKr8ffNag3vXgTGbuOL95od7t4&#10;flrJqDTllaz0p+HizfZpLEuntD1rbRDX8uINLKHMR+NyxCUucXO6eBN4GD4xkiFxQ59vQhe9vJpr&#10;fuAZ5EUwldvaE4P8au9nIbvD4ZgH0EnpxRvBTFq67T9z9eFZsVj8OHmWQofD4XA4HLVYwrPzH+zc&#10;NFuW+PQsJe5P1ay9BbbyY3ROqx21a+c3SYlL2uXItk01d//Bc8LD8vn8P20MjCYX8v4Lmeb0JUuH&#10;Y6GixAY41zaFXH2QINfibIOYH36BcmP1vyOObPCQtj1KcZUU+cTExB1wt5DkcDgcjsFjfYzZaf2S&#10;Bb38dzuf5ZJW88GZ9LbOcctj6fXMSrPzH51/A+fAx6lrYMb6mGEpY/g1zQX+lvMgKt3sLwtjk93O&#10;HDyZ8IIH6zZ51aT6lTUW1n/6O6eLt2KxeADl12rNqx7aWgs7+v+4Uqm0HXOVrn2bgywqzfYVD7IN&#10;F29gA9p9r/WVcMdUflFlg+31XOLbQX+m/j7KJK+dlGwi5ed88UZd37A+hrFM5SL+8JmZmUrIOh+s&#10;z1y/TvWL1ndrUy5t3Qn1H5T5ahGHwzEXsI9Otz1NMJO2/8wvHUSZ29BD7yfOL90cDofD4cgA5+VD&#10;YntWrs5ckpKw7Gf8K5LMPQZtXxnZzamrNhVfqVQG9iU2nqceTLurY1lMDlF+bIpvh+wOx+IBD72b&#10;sQn+FG8K+W1z2KaJNw5lPhGKO8YcKPIvaN71gVQul9szRDscDodjiMjn8xsVi8WD0NEXSUcbzag1&#10;v5EiXVPnvspy5q8hvDN0dAnOzp0Zx+vjORJJaqCl2RwqLtheX8O/HlzQCJfGv1SfCDbt+1wv3gT2&#10;w9VxXbT33pDUEuTbjrJJGStLdCatfpFyWRdvmvd9bP8Q7JjKb+Mjl3ouw98RWDMfsD6I+P/AA/C7&#10;SNqgmqMrLEXHHIQMp9Q/G6iNQqHwrJBvXqCeh9PHs22sjNaWqPZZOx8ORRwOxxyArnqn9pn2FsFM&#10;2r6Tq32nvY4e8L3ncDgcDkcTcL4+nvPyQrNlzdVZan7O1CPIOlEt0VM8n3buUBvWZuyGz3DvHfL2&#10;HbR3vMkSk6RkLBinH+OfTDI7HIsNk5OTB8rA1maQq41q1EapD5NP3yL+AEUX/AdBjtZgrj+vedfa&#10;KBQKZ+uDs5DkcDgcjiFDr47AyN2Pc3ydGbdZZzlZu6IZyXbuw6uo8zjaW0m8n/1dgPnZRR9g4m05&#10;F5YWjXni10MT8XO5PBk5MA57aX3izaTGiXX2OvxzAmN1tY2dxg12dPEGpsn7HbUv+drNk+onry6k&#10;t4INoK591T7erqi6rX65xWKx44s3MEmZj1r/RfUFOX/LQ/ecXllKH7agnj1w10kejY/qZY7+puRq&#10;rvmBur5t8tb330iey8nqesfhmCNKpdKG7N9kHxuJzqTSyPsb7IodCeegw+FwOByODGCjvt+eHWIS&#10;b3b4Ouzo54XsPQPn+vOoO/nCodqKbWmSk7bhx/AP5BznmeXF2A3XZ9nzJEtGjYP/bZVjcYMNcZht&#10;jFhx1G8cC2tzFwqFz1C0UK3BMa5AgZ5ra4I5f0aIdjgcDscIAYP3EM7oM+ysNr1NUle0Mz/2i7pI&#10;UJ0Y+b+grb68LmMcobHK5XJ/t4ciuURnkvM2cTXOFqexz+fzv8G/4EH/kos3W19GxTEuaxkffalr&#10;zrAH0FCf/i+u04s3fdFof1vrKlsvozHsrfPYDw8i3ABk2AqmeeV2SmvT5KB8NxdvCfTLFtpPvv1K&#10;MJFB8tCnx1ZzzA2U1y9mbrd6sQd/X02ZP5DvCtWreRND31P5A39NWBf/DodjDmBvbc8+/rf2U71+&#10;U1h6D/3xz3K5/CPldzgcDofD0RycmY+VjR3Z7antKpdnhdX435Bk7i2KtPd5a8fOdLlmS8PvJTkH&#10;AJ5Tt7Vnn1gWUTIiyxryvCnJ7HAsckyiGL6jTWqbxDYKaYlfrlFh5Z2cnDyYsGOMwYGyr60DFOYZ&#10;1ViHw+FwjBo4xx+Izn4HvE7ndPwwYOc22dKzPYvKF/tjO8DqWLJkyZGc/25AdwjmYSvGTL8Sqhlf&#10;ja2Nq8VlkTG/hPHeAf+CRqFQSH/xZv3WGLBuj4FvreaaO6gj+cWb2hAJd3zxxvjuH691uVlUHuby&#10;ffgzQR8/H/ZIZvlWjMdEYeS/mbXzAvxdgfb3lwzWjzAeX6+mzh3U92HVJfnwX4Z/p5A0LzD2H7I+&#10;iyZ3HJYuQ6/N6Zd7DoejCvbs0+HHtJ9E7bvgvxud9Q6e8x4dsjocDofD4WgB7PSvy0Y1EpXQbFrO&#10;1HOUr9fgzP6E2gj2eGLnE52GkesWnkeeXc3df9D+V00GPf/EY6F45Hq78jkcDlAul5/LJr09bI6a&#10;DdOM5L+jWCzuj78f76x1jAA4MDbK5XL6toYU59krV670Xzk6HA7HCGNmZmZLDO7/5ozWBVz6einp&#10;ceISI7iTMz6LVg91rMG43o+4WehoA2ylr2ou8Cbjb3MgV3HNaA8wzNvl1LElcQsWPCjuZfalUWFs&#10;jI4vyFqBMdrVxksfJlcqlY8QvaSa2hrMQ/KLN5OPqEwqfXJysmm9pK2yvrWb21ZUP1SeOf8G4W6R&#10;p+xHqONO/LZf72acP094Pq+cydO/A6jrTsnGGF8Btw5pc0apVHogc7em1bgrDXv0Itq/H2GHwzF3&#10;TLJvH46N8PDI3SakORwOh8PhaI+ybFd7bpBdTFxC+WXHY7Nun+TsLYqc2cmv10XCSftisPfF51ez&#10;9h/08RP09S61azLYmIikr8Z+3zhkdzgcwszMzKvYyLdok8TKo56Wrk0lpUIZvXbSL9/GF6/QnGuu&#10;eUD7ZIhzOBwOx4gDg/dI6e7YCObMzjzbW1HlrA6Lkx2gunK53Av04TlxjhZgrH5stpNcs7PMbUY7&#10;f3nAW8jfGCwg/6Hqh60h8+N+v1wuL6tmmzsY3601lrZWtTZ52Ns2JLcE+Tr6xZvqD/U+hnAD2G8/&#10;VD1WV7e0MRHVFntrLhdvCSj7Luq42+oKcr8xJM8H70TOu9VH5vTdIW5eoK63qO94M2lzQp/OxnU4&#10;HA6Hw+FwOIYC7NEjZZvKFjbb3ez/YHf/pRfPNvWg3a9bOwTTZwZjsVg8feXKlfep5u4veObZHDn+&#10;Ym3rWcP6LzIuY/HGFoejL2CzvsGUB8GWtA3PhlL+A/A7xhDM7yukSINCPZM18pCQ5HA4HI7RxvKl&#10;S5fujR7/hxnDxHXN2JDWB/gKizobZDPoAYN8m0BHExQKhW1s7DRuRKUPa/Jn0c5eEf+NxC1I8KB4&#10;H/Xd+mLrR1Q849DRBVkrUM/WNp62Ljutl/zJxZvKySUqk1HdmRdvYJa0HyoP/q5o4yI3yC7O+eJN&#10;QI6DVU801ieyDu8ZkucM5vN2zRvumhA1L8iuRFa9zjxzbIy0eT3cA7/D4XA4HA6HwzFQYK/ugG19&#10;cfw8E9vwso/hy0P2noE2t6Xtf1o7MUlOnhuwp/ep5u4vaGfFxMTEH+15x2QwVzJOTk4errwOhyMD&#10;+ikoiiL5g3qCmbQNLmpTacOx8e7A/ai/inD8sHz58lKhUDhSc62DhLl+RkhyOBwOxwKAPmznjN4V&#10;HX4+hvntRDU929ul6SyIjX7ZAArncrnL8X+TPFPQ0YgJxv8gztBkzMRm421UuvKHcb4b/xeJX4i4&#10;T31/5ddDolxsz/OJSy+EZmdnp2R7hGBHYI1vHb4IltSvuvWQWk1tDtrelnG9QeW0jlWO6EyqD5qP&#10;Zr94Eyi/j+0Pgh3Tysg1UtcttPU80ueKHHV+ELlvU90i+/Tf8DDSytUs3YNxvi+yfYCxeGaImjeQ&#10;6cv0OXkdq9HGUK7mRWPCHrqJ9p9MvMPhcDgcDofDMShMYJfLrk7tdvNbGDv1SPJ19QzTDitXrtyQ&#10;55z0v6ytLZIS+5g212GTHz4zM1OplugvisXiXySHSDCRxajnJOLPKpVKy6u5HQ5HMzyBDawPQdKH&#10;35jaULbZ5VqcNj0Pzp8lvB50jBFmZ2f13yy3hjnW/4SsX01xOBwOx0LC1NTUezizfyVjWWc3UTXn&#10;exyO4zHqE7+d++aPy+iMgN8l756EHXWYnJx8KuN+mcbNxi4ez3oq3agwDzOnwQfjX1Dg4ev1tn6s&#10;P9ZvrRn5GZfT8b9WZJy+TT+/Kj82x2OTStqA+pNfvOFN6oP6FeamSWJrbKe9oLLxWDdjyNv04g25&#10;91Fdrea1GVVG7Vt5tUX/X0zavEAd77E6VX/ow9dJGqkvyzGHyQUh3pQK21jamJDvEMIbQIfD4XA4&#10;HA6Ho+8I/0uc2qWi/LKxZa+Sdis26iuSzD0Ez0WvlP2Lt+Y5wdomXf/rPBAgx/bwOrVtNrrJE54v&#10;ZKfP+z+gHY5FATbMtmyYW/CmSiV+GNbGitNEpWuzsfE/SNgxZmBuV0mR6rAhuLQa63A4HI6Fhnw+&#10;vzH6/NfS5zq7m1Fnuvkp1sD6+Kjc6kKhcES5XO7o0mQxgXF/IlxnY6cxltuKcV7m7DT9gpHwggHr&#10;7Z84qe1Yv24sTcT2TNywjhT+BOltoW95MjbfUjnZKvC9IaklyLddbNNmyRYz1N3y4s3kJ9gxLb9c&#10;86v/vbh4A0uYg12p9yjJL/lCP37OHu3563DmCsbu3ZKt2Z6Ix4V1cSB+h8PhcDgcDoej75icnDxc&#10;tqhsVaPsacXp+QVeFbL2FLRzptowql25JNmzwvuqOfsL+vpE+niR9d3kkQw2FsVi8VuD+uWdwzEW&#10;YAPrw6F0Q9vmbkXlQSGt5QH/k4SL0DEmYC08VutBSlX/xxGiHQ6Hw7EwkZ+YmHgQPJkz/nozoKXn&#10;zZC2MHm7ohnklF0D5/3/XeMG7KTkP/eMGmei29Lmgzl7FuEFA2T+p60ngpnUOJitKVf9lJ8HvNsZ&#10;r53I0xaU2VflqOsPBCersa1B/uQXb3jbUjLqwRobt+XFG/J2PKfGrPySi/Z6cfFmyNOHH9PnC22s&#10;kfd2bLo36lu8Ic/QwHPHEzS+kktjTVQ6LvH4KI0+nM483Iuww+FwOBwOh8PRN1QqlU2xmVfhTe1U&#10;o4WxTZs+H8wF4UuFX+O54i6CybOR2pENb+0Sd3mhUHh4tURfsZQ23xf6mVDtW9+RaR12vP4SoaPn&#10;L4fDEbBs2bJ7sYl/q4dggunmlj+LtulsM7L5dPnmGBMUi8WttBY0txwAvwvRDofD4VjgQL/viV7/&#10;hvR7MJ5rzvRWZ38WzRhXPfDf1P1uHljuS5oDTE1NbcZD1J9sjIlqyvqxV5gHm4vwLxhgO3R08Wbj&#10;YetQZO38pVwub0GetmBc9tWao8zxIaotaKvjizfJJzuo1cUbMszpVZNZYyO5WCc/wN/rL7I9grrP&#10;Uv2RXac19YRq8nCADF/QuNl8xGNYPz7KQ/4P4Hc4HA6Hw+FwOPoG7PtvyPaUPWqu7FQLk35cr99I&#10;gp37TJi0EdPaxYa/nGf4p4TsfQXPCm9WP63venaIZUHOtSGrw+HoFiiQTVAgf9Vmsk1GdEva5qOs&#10;Np9eO+n/+TYeKKHcDw1r4Qb8/xXiHQ6Hw7HAMTs7O8W5/WUM6bvt4qCbs7+eKiOqnnBZcRrx+n9Q&#10;twkA4/ERjYuNE1Edkzm5jbnaF//Io1wuv5n1pF8+tu1n/BAnau1NTk5+nLS2IN9mPPSdp/KMbV8u&#10;3mwtM/aZr1DVhSrp/1I+gl0xa2wUF2RbAXuKUqn0YGR9JUxeexr6dsGQ3miwvvYDMtxt42B9bzY3&#10;SocX4n8odDgcDofD4XA4eg5s0Z2wOa8ItmdK2c56duG5QM8ebw3Ze4UlPNf8TXZw3KbCalduoVD4&#10;U8jbb6zHc9YZ6qvaNhKfyET8uj703+FYfGDT/zXeYFmsVwhydUPPJv3sypUrR+oP3B1zQ6lU2pW5&#10;vSYo3YG8S9jhcDgcA8V6nN2nmGEv6jwnvmOqrPnNLlA9iscw/yrxU3DRgzE5Wecp3q4Y5uWoXn+z&#10;sh9gLR1ia6DVOlKfzBXDg+zfiOsIS5cu3VrrS6TNvv3iTXmxa/UfyA2g3VUmf6u+ZrFZfvaLXu/d&#10;84s3A/XvAo+lT8laZMzXhKS+gjbvRZtPhXvDZMyYw2Te4zFsNY7KTz234nc4HA6Hw+FwOHqNFbI3&#10;ZZfKRpVdKj/xZq/ejR17QDVr70Bbj9UzR2wLW1jthmeXUpK5jyiVShvS/yNMjtDnpH1jP/rvcCxK&#10;8NC/oxRO2OCZ1Ea0dFMOcqWg2IwfJewYA7AOjpKynZiY+EMul7tPiHY4HA7HmIAz+77o+P3Q9//W&#10;uW5neje0MlbeKJuAeg8jbdGDs3TvdnZVs3iV4wz+2ah/salQKHR88aZ0e6ATWYdvIK0jsKa2Nju1&#10;XxdvomSknYaLt6mpqRch8xrrR6u+ZrG+jPm1X/p58WbI5/MbM1f7wfPK5fLLQ3TPQTvPY/w+Bn+p&#10;+YrHS1RYfSZrje5QOIvkXzs7O9s3eR0Oh8PhcDgcixOlUul9skfNXiUqtVfl8qxyRzVn70B7O2EL&#10;X2o2sNHalEueb5J1olqib9iA54IfyS6PZTA5RNIugU8M+R0OxzxRZnN/gU211jZcvPlIT5WQ+S0s&#10;UvaOcBPeb+Xg6DOYxx9oTvWBCeuhp38g6nA4HI7RAQ8bD+SMfys6/3Y732V8yxXtjLe02J9Fpclm&#10;wCa4i3pO4xx5KfEbwMWKDSYmJt4e21Qi45M5fkYbR80FZ/KmxI0qJpDxa9Yvwk0Z1kXaf9bGLeVy&#10;eRlpHYH8W2s8VD6Xy/XtF29yJRtuDZiH75n8RqLnTdVTLBZ/gn8g0P/pVSqV+4VgL7BE88iD+3cY&#10;n9Pg1bbeSat5hjBaXLsxVLrysoeOIZyDDofD4XA4HA5HL1DkOeHvsjfNxicucc0Gxf7fq5q1Z1hC&#10;3QfF7ZndbEQm/f9zJcndR8h+12e+1q7kEE02PXeRvk3I7nA4egU22Mftgw3beLYRSc6k5UUp6cOQ&#10;zxDnl28LHCjYO6Vwmc93hSiHw+FwjCk4v189NTX1C53/dvbb+U9yetbrXFC8xWXRbAJzqfNN8JGk&#10;LUrk8/ltOVPPt/EgKh0b+bOodMszMTGh/84bSSDbLvGakMxys6g8llcuY/Ii4jsG+bemveRLQdTR&#10;14s3yjRcvBWLxTeRfjvelv3slqoL+c7Ev+BQKpWeWCgUPoCtaP1ISFIS1lyba2miwqLlk5tFq1N6&#10;Cb6ZOIfD4XA4HA6HY97Afv207EzZm/V2q8hzx9nwQSF7T4A9+1ieDWtsYqLTtkm/uQ+XfQ2gXw+m&#10;nb9buzYO1nc9b5Hnj2TNV0s4HI5egv01cag2Hv5UCZg/i/EG1cMxZT9CvGMBA0V7sNYAayHzf04c&#10;DofDMXaYwgD/TviQOznT7Xw3Y9zC5M1kfbqV5QHjHLhoL994sDtUY1E/NhovC8e0sRaZi2sZu92I&#10;HzlgI+xi/arvXz2VprVg7PbibWpqapb1+UONCeMx8Is3gfjkP97wNp27uZBxXGgXbxsxFl9B7ktx&#10;07Usv1yNt+IUZp4vx/8q5i4h4VcRf57SjdSXSUsPD/9+8eZwOBwOh8PhmDeKxeJW2JZnyW4VZW/G&#10;/mDDfjhk7xl4JvyR2b5m58btkn5uNWd/USgU0lds1sugePqvZ637VnM7HI6eg034dJTQTfFGFElq&#10;SdusKIs7cPWfbyP9vySO5sjn849mDVzPGrgb/5dCtMPhcDjGGMuWLStPTk7eF71/Ogb3tWZ8myEu&#10;yk/WTJrdoDzUk/rlEr4a++Jh3bxecFygPjMGF8fjYX6SG6h4o/JxHn+Z+JGzqVgnu+jB1GQlqinj&#10;PrFO9AqVIuwKjMO+uoTBzhzKxRv1rMJpKDcfan6p9w79xwThUYf0w+aMT/pBhcY29sOrmSP9j9wh&#10;QZdsFMqmQA+sZA5fRL4brSzRDdTasr2C/zrm//7EOxwOh8PhcDgcc8V62Kivkt2KP7VjjcH2PLVS&#10;qUxXs/cGep6jzXWyb+O29Gwjl/RVelYO2fsG2nkWbeqz3pp+W5j0C8m26J7XHY6Bg42/JwrhJryJ&#10;ItAGlL8Z6zerlAkP1Z8lbT3oWIBgHvcPB8FPQ5TD4XA4Fgl4IHkahvdlOgdEohK3lT2QlddsA9kF&#10;sieKxeIx+Xx+Y/IsKmATfZrxTMfFximL8Thq3ETm46mERwrMa/KqSbP9Olkb9EX/7fYS4roGY7AT&#10;bV3KOA7l4o05TC/eWvW1W6ou+vYp/CML9u4ejMs3bQ0TZfOZuMi/lnE+FHeHaon2oM4XwOutvixq&#10;bNSG5hD3HcQ5HA6Hw+FwOBxzBebqZGJnygaVrRm7sjkLhcJ7qll7A55/H4Id+zd7frB2LCxbF5le&#10;kWTuM3ieuUXtx30mOnH1rE7cJ6s5HQ5H38GGfKk97JpCyKLS6vPIH5THBwk7FiCYu/3D/F+O/+kh&#10;2uFwOByLBNgBT+QM+JDOeIKpgS5/Fs2Il9/yyRUtTf6JiYnfk7bYUGAcv2hjYOOURRuzmIzZH0gb&#10;pS8z5ZHpT1obshVMTuJbkjKX4M4Z+Xz+aNq8GnfXENUSyNazizceRld12s9OafuCvTayF2/YgHvR&#10;95tt7UbjJLn/wfjuynzsXM3dHahzD6uXYEprR1S65rBQKFyuMg6Hw+FwOBwOx1yAzfoR2ZVmf5qr&#10;OLn6khnZun4zRytgS7/Rnpfi9syvZ+NKpdL3VztiS78Dm36ttUtUjTzI8QVlSzI7HI6BYH0eqPUq&#10;mOtsU4q2Kc1v8Vkk39rwYUJPFZdjIMgx9ydLEXNQfGyTTTbJhXiHw+FwLB7wnLBkX86B03QemHFu&#10;53/s75Sqg/Plt9T7KMKLxj7gQe959Pk6vC3HrT5eYY0Z/p7+wfc8McUc1ly6NeuPaHYjZeZ18QaK&#10;PBTKtvziihUr2q4d8m0nOfEmbCVjGGM9dLa8eMPbsp5uaONG3bczRqP2q8aHse9vZFzuwJ/KGh7M&#10;rwryzmv/sifupTVkY29UO4ozN/Bq5NlU5RwOh8PhcDgcjm4guxP79XSzac3+jF1scv0Pdc++7Eh7&#10;z8bWvVX2s7Ub27d6viBbvy+79Nnu/shwZ9x+7JKu/xV/TsjvcDgGiZmZmReyQW/VZiSYbk4pDoWz&#10;aHktH+FDKpXK84lzLCCgeN+suZycnPy/crn8gBDtcDgcjsWHPA8NP9G5LhJOz3sz2C2unvVpCss2&#10;mJiY0PnyCeIWDUql0vdtzAhmMmsslZ8Hot/gHxVM6cIEN2EnfQrzPt+LNz3ArtXawUbZNkQ1hS7e&#10;7GKnUxnJP9CLN7nUrV90PRP/SIAxeCJjdYmNndn8CjP2V8NnVXPOD/oARHOpNmyORGtPNBnkoi++&#10;lRR0OBwOh8PhcDi6ADbn+82uNLuT6MRVmPRT4IOruXsD2kv/ukEkKqXCPAN8Wvn6jAfItlZ75qrP&#10;GgvSFLdmampqj2pWh8MxFKAMXqFNaQ/EpphIyqTStaEtrz5QoLwe1J9LumOBYPny5aV8Pp/8AShz&#10;N0rftHc4HA7HgFEsFu9RKpV+xvl+t53xRLe1CZoxlFuL/wNwUfwn7MzMzJaM3Q02dp1S+TmLr2cO&#10;9iQ8CpiWbaB5t7lv16dgC+ribc5zzdgdTB3rVBd2SdtXlk5OTu6gvJLNSHQm1Q+lk18Xbw0yEt/z&#10;izfbR3Lpz9+IWwKHifX0P4zIc6GNm82xZCTuwBYXnutT9k3hVTmdzvEkdR4cr6GYWmNy1bbIfH6b&#10;fItCVzgcDofD4XA4eoaHyr41u9ZsW+JTf6FQ+Fw1a0+wHvW9E1v29ti2VVvmYgOvw3Z+aMjfL6yH&#10;DHp+T9olnPY/yCC+tJrV4XAMDTzobs5m/adtVtuw5tbTFIlcK6Ow/Llczm/SFxAmJiZ21rxxIFwa&#10;ohwOh8OxiMFDxErO8r/LULdzXmc8SV1TH6xzzsjg/0ypVHoicWMP+rqNjR3BjqkxZry+PjMzUyE8&#10;VOhVj5o3s/U0j636E9uPlDmGuHvCroEtcjSOtXkra/Fh1ZRs5PP5O8O4ZcpVT+VTftr5KeEaMGc9&#10;v3gT1Z6o8SQ8AYcC5nQT5ukvJk80Xwnp/+WVSmXHkL0GlH0izwrJPGttw18R/VTiH1fN0RyM9U6q&#10;29qUG68nhVWv4jRG5XL5JdWSDofD4XA4HA5He2BHrjE702xcUfZlsDu/G7L2BNi2LzZ7Vq5sWXse&#10;CrbtNbDvb4Xj+frrag9vwqi/ic2O/1xseH+Vu8MxCsjn849mQ/5Tm9aUFdFNGSsZuaZkeGi+kbp2&#10;I49jAYD52jkoZ794czgcDkeC6enprQuFwn7YA8k762ODvlOaLSHKj41xAw8Hu5I21igWi/fgTP2F&#10;+k2wYyp/OI/133jDRvIfb5p7m/9W/VGa5VMfKKv/T+gauVzuaGtLLvX8JCRlgvzpfxkQbCmjUXko&#10;N5CLNxsPc4kb1sXbPWn/NyaL+idXDHN8I3xGyFsD9u1TKfdvlbFyKqO6GDN9qPAxbMmWb00gzzOp&#10;5yaVVzmrS/UYTR7q9Is3h8PhcDgcDkdHwMZ8OfblnbInzdYVzd7UF7vy+fzGIfu8oTeH0eYvzKZV&#10;W3G7koP0X4bsfQPP6tvQ1ll4EznkWvuB5xD3SOV1OBwjApTDZiilG0xJEdWUpsRM0ZhfG5w69MeN&#10;+nDNXxcz+qgwb99nDu9YunTpB0Ocw+FwOBz6wHxXHiTW6GwnmEmd/c3i60ld12Aj7EL6WNsH2FNv&#10;5Fy9E2/m2GRR46NxpuyphIeN5OJNMsU2HvGZtHRRfaDMnC7eWB/pxZvqQYYb4AtCcgMYq/TizUh0&#10;U1qeQV28WXthTNTu14gfNEq0faJkkCw2vtE4r4aZ/z9XLBYfisxnMy96ZWxNf2I/6ReQvjwp1AQ8&#10;FzxPedWuSFRa3vwidV1MeEOVcTgcDofD4XA4WiCn5wezI2OSZvb3+/EvTXL3ADzL3j+2aa0ts495&#10;prhTn61Xc/cHU1NTs9jWF4X20j6bDIyJ+P2Q3eFwjBJ4yN4SJfEPexC2h2NRGzh2s6g0lQnfKhj7&#10;b7aPA5gv/cffzczZ8RxKm4Roh8PhcDj0gflzsQu+LwOeYI0t0MweaBWvhwP8unwba9DPY+1hTGMX&#10;P5hlUWnKg/11K2fx44kbJqZkx9U/VBotLshbk6Zy9H1OF2+UTR6crT25uqxatmxZOWSpAfmTb7cq&#10;H8GkjNwsWppc5Gu4eKOu5OLN2iVq3rS6bIxo4wTiB4n70ubvYzmIS9aj/CL+N1WzNgc64CPWh3pa&#10;PGN6LtwyFGkAdWyMHjmt3diqvqmpqTmtH4fD4XA4HA7H4gH25Ztk18a2KdGJG+zdi3mW2K6ae/7A&#10;1tVfClwie9baM7/Z2rR3bMjeNyDDC+J2iaqRgb7rtfAOh2NUgfJ6JMriItvAco32gK34LNpmF9ns&#10;+uWbv3ZyAYB5PVcHU7FY3DNEORwOh8ORgvP8kxMT//nfLzvrSeqYKic7gnL65dtYfzlncnLy6fR1&#10;nY1XO/tJtHyU/THhYWIKGWyu0nm2B1vrk8LmN5dyf5iamprTtzxZE0erTWtHrtYcfEDIUgMeOtOL&#10;N1F+ojOp+sylXObFm5VXXXLny1guufTnykKh8GzS+g7m4cP083fxnBGdUPIYSW978QaWIPfnqS+p&#10;x8ZStHCo71Ta3TwpkQHG+C2SB29Tqj7ynY3f4XA4HA6Hw+HIBLbpSp5P/yTbMrZzY9uU9J7+t1su&#10;l/uUtWdtxi5pP0euOf3XdaegnRfQt+vUx3qbXNQzXKlU6tllo8Ph6BP04MxmvlIb1za0qLAUGFka&#10;aJveNnzIfyN8IfGOEQaHw2/CvL2N4AbVWIfD4XA4UuSwDe67dOnSY3QZYuc88R3TbInwwHKjvuTD&#10;A9FGpI0l6OOLbJyMRGcyzsMYr2Fs/ov4oWB2dja5eDN5ZfdZP+r9chU2Mp9zep0idsjetHmr1W31&#10;aa1kXbwVi8VvkLbOZDCXpExamtysizfKP8XyqE2586XJJX9Y83L/m3A/UWQcP01byWs4dVlmcshP&#10;+/+WHArLZWyvk80fyjbFypUrC5T5OHUlX8yzsZJrDPVn/lqzXC5vQTsNHxJkkTr+heuvm3Q4HA6H&#10;w+FwZAK7dCfZs2Zbmn1qdiZ25zWlUqln9iT17YCNepPaIZja0kbs4NtIf2s1d3+ADNtLBuu39Zm4&#10;xE/8bTyL6S+EctUSDodjpIHi2IYNfLZt6LCRax6O62kb35SdlWHzP5ewY0SRy+XurQ9ScfWrt3uE&#10;aIfD4XA46lHgjD+2nT2QRbMPzFaQi51xjuwN0scOujCCp+lhSP21hySSmo6N5aPc4cRX4MCBLbBn&#10;lj0X5iudv5jWN+byxE4ucupBvfuqDqPVq8scjWPIloI2jlK6yWX5ScqkpYU6s/7jbSvqTOoi2BPG&#10;/VBYdTO2/bx4W0KbX1S7NiY2PvAM2j60VCo9UK5I3NEa30qlsl8o3xbknWY+fqtyqj9eD2qX+INC&#10;1hroW8mM7x+VV2WIymSQVfV9hrDD4XA4HA6Hw9EA7Ml/46R2aGyPytbM5/NfrebsCdan3i+obmtD&#10;7RGftk3cn6pZ+4b1sbM/H9pKZVD7pCV+7Pv3VrM6HI4FAzb2ofogQptZD9mmXJrRNr5tfvPzkH41&#10;yu+IuXwY4xgI8szRFzTH+P3izeFwOBxNwYPMxpwXv+LcqDH4jfXhOF40W0L+8MH9WYT7+ifUwwJj&#10;daD6GD+gZVFplh7lvT8cKGh3T+b2OrVvdp9o8yZX8tlcxrSHQB76/qJfzYUqOwJraV9rU3VZW7JB&#10;y+Vyy4s3gqkM8mfR0uTSRubFm+ZJ6eoDUfOmyWR9EZH771n9mS+Qfw/kP9Js9rjtMK6fDllT6DKM&#10;vu46MzPzzBDVEZjfTVjXu1Lv9fF8hbm/NWRrAHP8FukM5SeYSauHvpyHfI8gzuFwOBwOh8PhSIEd&#10;+kZsRtmcqf0Y26OyN4vF4kOTzD0A9u4B9pxg7ZjfnvOwW58esvcFPD/sr3asXaNkkQyyyclWquZ2&#10;OBwLCXk28FHayPg7+jDClFBWPPVc5ZdvowkOp+fkcrlrmZ9+f1PD4XA4HAsf+sLGAznXL+rENogZ&#10;PygoLJc6xtU+0Cs6T82yi2JaurkaU8r9Hf/AwFw+EZvvdpsXYyy70vRgh2w7wJOR8xbFKY8oucN6&#10;WA47BvZH8os3q8fqQqZ9SV6/mus/oO2jwrpJ8spfL3dM5TEX+Rsu3ng430r9alXHXBm3LXsaPpZw&#10;z8BYvII6k3lTG3F7Rvbq4fq1WrVEb6APNKj3ZNq+QW0zfv9mHlv1bYJ8R5t8MeM46wd16/XnDXPv&#10;cDgcDofD4VicKJfLy7A5fyFbMbZ9zZZUHDbku/D36i907oWte5rqFfXsYe1aGHleRL71qtl7j3w+&#10;LxmS50nrZ+yStqpQKDyDcN9kcDgcfQQP6jM81P/SlEsWpWzImsn6vCiFs1FMDyfNMWJAWX+Peb6S&#10;+dwxRDkcDofD0RQ8CDyKM/0c2QGc7+m5b65sB/mVZvFZVDoPSWdhc4zdaycZo7dpfFr1vz5N4wZv&#10;wN/Vr5HmA12m2RxmUTKKzJPCS6D69jrKHMEasIsyS+/q4o0yyS/e4nFQGJlen2SIQJuPJu2fSieY&#10;stX42viLyNj04s3yENVzhrbFnly8LVu27FGM27upb63q1niIcV8VtnbJ+6xQtKdg3F7KPB0I29qO&#10;5XL5pci31uSqlzP2U5/Gzf+jwuFwOBwOh8ORAJv9v/SsYfaubFyzHUlW+LxcLpf5n8NzAW39tz3j&#10;EKyxWYO9egp5HlTN3XvMzs5uRP2/Uvtxu0bJQ/oXQnaHw7FQoRt2NvNvtKkJ1mx0hS0+i6YMLI9c&#10;FNe5KMN7E3aMEDg0viOFPjU19ckQ5XA4HA5HSyxduvQhnB2v4WxfZw8lWXaC+etpaXKp61xsjo2J&#10;HxvMzMxUsKHubtb/LCqvHvKwlb5GeCDfXsQG6OjiLcxT+urCUqm0nLJPJu6FyPtL+YleWk3tDIxP&#10;xxdvtLGPPXwS7IiqK8itB+cjiasZU+LTizeCPWV9n+jrH/F3jWKx+E32xm9E+iD+S2tEdZpLtsRV&#10;m0aFQ7tnMJ6fJY9+RTa0X5Ih9xrJY3No42OyyrX+sLY+Xy3lcDgcDofD4Vjk2BD78e/YszU2Y+xW&#10;KpWfhbzzBs8GD6HeC9WWSFTShpH0S8rl8hbV3P0B/X2ctW/tEp2EZUvzXHBxv2VwOBwDBA/tx0ih&#10;2QOxPTSbEiBLAxWv/PKbMlR+lNRVxWJxS+IdIwQOsVXM649LpdKGIcrhcDgcjrbgTH8B58e1eFM7&#10;QQ9G7ewE0fLLxT64cmZmZqzsA+ynXc0W6oQaK7OfGI8XEtd3TE9Pb53L5S5oNU9Kk+2HXLrEuR9x&#10;88ayZcvKjM+Xrc9EJW5YPw0Xb+Tdp916qqfyi/JTXvW+AX8KwnupX3G+XrFeTtpfjds1GPNzcJL6&#10;tC7k2jiZ38Ki+hPmKpVDVP9ZU7fT56cy3/dJKh8stkS+82OZsxj6dTZyjuX/PzocDofD4XA4Okep&#10;VDpLNiLexFaUK3vRwti8c/pyWzNgJ682mzTYpcmzrfyyr7GzvxOy9gXY6w+jjVtlzxOskcP8xPsP&#10;WhyOMcM92PS/sM1OuGbzK1zPoAwSojiSfKIUFQ//ZxSLxY+vXLmyQLpjBMC87M8Bo7nRO4IdDofD&#10;4egY+Xx+9/isj898uWTJpB4oYntC9gH1bE3aWID+bMGD2kmt7KUsKi/j8PMVK1YUCfcdtPWRVvJp&#10;btUHzSf+P/Ti4qZQKGyth1i1a23LVRvEN714w9sxbW2JWmvYnjUXb9S5ytJb9b8XZNzmdPFGuXNs&#10;XGysRJPb4i1MkbQvcpVuaaLGgX4fxxh/nPHYI2lkQKDND6p9k5eoxF8vr0i+DySFHA6Hw+FwOByL&#10;EsuWLXsuNuE1Zi/GNLuW55InhuzzBnW+HDv0TmvD7GySElfPRP18S0u5XH4cfUrebmHtyq++KiwX&#10;e/oHypoUcDgcYwVdviW/fNOGNyXQilJKclXG4kxZSEFC/d/GQD5UcrTGxMTEg1Hgqzm0BvohjMPh&#10;cDjGA4VC4WGc91+AyX9PEdWWZk/ILlBY9gIPMxcR90PCY2Ef0KeP07+76sek1RgpTWPBudyTX5e1&#10;Q7FY/IjNgVEyGGXPxX7ynq5frKnsPJCnj5+yegknruSg3z25eLO6RY0n5Wsu3rB5VuGkec3fD1L/&#10;Gtwp2DGQ753IfJvGXPLH/SE59cumjsMh76nspf1Ju4axu4Y60lc9Kl0k7jraOJ30+w/ikhcdcU/a&#10;Oh1vIqfkMZnNL1dkDVwpnVIt6XA4HA6Hw+FYZJjAVj1MtqvZizFly5L2JfKVqtnnjRz1HaW68dfY&#10;1qG927Fj30l8V6/W7wIbUP87gh2f9I+4xC/bmLG4u1wu69JtNsntcDjGE2z25D/fYgVEdAPj+Div&#10;aApECpT6fq4HccKOIaNYLO6Tz+c1N/06SBwOh8Mx5uBc/4Q9MJi9QHSNPRD7lac+jToU/7NxsQ8Y&#10;j/PifsZuFpUmGylcUvQd+tIN8iWvC1XbyLsG/g8yXBzLa9T8Mjc/SQrPA7S7r60Va0fh+ou3SqUy&#10;jSzftjyijWc7xjJj46QXb7T9WMb3Jksjqq9UG/RB/zPXEZB1I/bBMeqnZDTXSJa0XotTHpG4k0ib&#10;Vj0G6tsd/g991rz+S/m0xuRqv5H2S8ZErzft2//AYWc+hLk9F28qt1zzK976ItmQp2d/ku9wOBwO&#10;h8PhWDjAZn2W7EG8qX1oNmOwea+RfVvNPW9M0dbXgx2dtqewXNL1XPbdatb+gLZeY+2Za20Hm11f&#10;GHQ4HOMOFNu9eGj+ZfyQLMYKQmkWn0XlsfzKi/9o4of2h++OKjhI9tGHL4VC4V0hyuFwOByObjHJ&#10;eXJofNabvWDnvoWzaPmVr1gsyj5YDy5o8LD0OvXJxsPGhqRMRmNwLWPZqwfKlsC2+4tsAJE236I4&#10;2t8B2W82eSRzsNvkXqT0pPAcwfw+lLbOsnEhSnWfRtyDqjmqIN9WxCXp1n5MK9uKKkcf04s3/NsT&#10;dzPeJE1uPykZy+VyRxdvU1NT7yb/r+r72qqflpf5O5G+bU5cU+jSkXyvJJ94kuZcZcOHG5PVXL0H&#10;bX3Q2hIlc7M+KZ38P8bvmCMY6w8y119l73yVPZS4PMd9dfPNN+/bHM8BLIMNEtlisi4OCOkOh8Ph&#10;cDgWH5ZgwxxrNqPZjcSnYWyaE6tZ5w9sjwfKRsWb1i8b1exU2r4Ju3T7JHOfQH8uNdvY2ic68Sse&#10;V7+2czgciwTTKJ2jpADwNygmUxBZjPPoAV8KRKS+I1F29ydPDjqGgykOt+M5cE4IYYfD4XA45oIC&#10;Z8lnON/Td+TH1LlPnkyabaF8wd+39+gPCjxI6ddLq8LFRty3plS6xkkfQhPu+3/iFgqFldgAm4gE&#10;01++E94OGa4xmy2eR/p0HfbbpiHrnEDdR6uvethVnbTX8Es60raydFGyqIz87cbRGGzNzP94Uz0E&#10;+0q1g9xNL970xTbZwchyALLervySWX01+ZrJaeNA/rXwo8R1jFKptKHmvFgsvg3/vxijT4eknoL5&#10;ewj9uyDuk/wkZVLplLlN40LY0QWYyx0Yu4vZ03fY+jZX+4hxv4R5vlh5ekXmNvUzv0k4ptoTlSYi&#10;Q5IXuRSO13DiUuZO/B8OXXI4HA6Hw7GIgM1wP5jYBzFlJ8jFTpBdP69nkBjYwqeoXrOXROyU1CbF&#10;Hj21mrMvKNOfL9G35O8aTA7iU3lI25/wRJLb4XAsGuRRDskrcKT8RPmNUg7kaaApEcujhy0LS7Gi&#10;3KRQHEPC9PT0G5gDvQboEdUYh8PhcDjmBh5SPszZ/juzCcwGaGYjiEqTTSF/sC90Jm0DFzQYh1ep&#10;P+pfq/6LcR7ZSZR9Gv6hgfZ3Yt4u0dyZvWfzhC24b8g2J7BG3kgf77Y+42+4eLNfvKldjYeNo8Ii&#10;WdpSZehH/X+8fdX6RLCvlLy033DxNjU1NUv86+jXWXrAt76Fsajpp/wUyaTSKf9v/CML5P+g9cXG&#10;vFmfFC8y9z8j7OgC7JVn2tqJx1m0dSQqftC0+Tc5mrlhn/+OvdGzD9UcDofD4XAsDGDL/N7sgthG&#10;iOyEo5Stmnve2IF6r1fd+JM25KodEVlO5HlloyRnH8DzyJ72DGB9JDq1h0i7ZNmyZTtWczscjkUF&#10;KR8UQfLzXykFomqUocL1NOVlSsTympIh7k4U237kdQwJPORqDv47BB0Oh8PhmDP0wakeWHTW25kv&#10;ktSUsg/kmn1A+Czq2Yy4BQvkvy/j8Eezk4hqShsf6z9l/0h4qK/kZg4ez4PfXWavRXNzScgyZ9C/&#10;tTYutJH133EV2vmG1oWodtW+yUF6W4ZxrLl4o62tVF839cyHtJ9evCGPfpX0Yx62f21jSnTy7dq4&#10;f5KvXV8tnfr3JjyyKJfLH7S+xn0jqYHWX/p0BeWeRZyjQ6BnngmTMSSYUuMpthr3ftNk0DpX2GSJ&#10;17z5lYd+7Ew+h8PhcDgciwSc/btjH1xjtqJco9kM5HluyD4vUP+TqE+/xE/qVRtEpzZLaOttSeY+&#10;YGZmpoKte7LZQESl9lCwhe5CRv/PY4djkSOHIjhKCkmKgXBLmsI0RWLlFDY/ik2vptq/UChsTRnH&#10;gMG4n8kc3J7P5x8dohwOh8PhmA/yPFT8Wee8SLgpzSaotxHgVaS3/O+qUQdj8BH6lL5GhKhMWv+t&#10;73I5lx9M2lBRKpWeyAPg5bFc9GneF2/UuRYnqW9qairr4k2YYOy+QLvrlM/Wkfxy21H5kbXh4k0f&#10;7qsvBPtO7OW1tHeTiDy3SnbRPlSwvkhWheUqTn5jfZ2i8qgfrJGa/8YbNei/xcA31V/rO9GZjMeC&#10;fr0Zv6NzLGHM3qE1ZutKjNeQxfWKqtPq7WTdKk75zB/HWX1aJzyL+MWbw+FwOByLB6VcLvcl2QRm&#10;D8g2UNhs9kKhcBjxS5Lc88NS2nq/2aWEa+wSxWFPHYu/X694vA928d/UvtlEatOoOPiMalaHw7Go&#10;UalUZlCCvzTlaCSpQXFZvOW1PJZurtKp8wYUnX/LdcBA8T+JA0j/s/LYEOVwOBwOx7ygX8lzrv+2&#10;2YfuZisYLY/Fy6WsXse3oF87ydl6bfzhchYtzVzlxx76Lf6hA1mewjykl2/FYvHgkDRn0LfkMhJv&#10;5n+8xSDvt7SG8Cbta2zkb0flYw3WXLzx4H5P2jtOafXrr9dU/4xZ4ay85jfZsvIa6cex97znPZfj&#10;H3UsZQ5/qDm0ca/vl/VXrkjenxPeEDq6AGvi3fXjK7/R4ubDuB59IMac/hH3I5OTkykVJv4Mm1cr&#10;Z7I1o9YIa8Uv3hwOh8PhWCTg7H8cZ39iB8hONJvAbAbirsF+f3bIPi/Qzltlu8T1x+3Bu2jrZSF7&#10;z0FfPhn3USQ6aVvx2FB644m/ctvhcFSRr/4pfPLhRaw0RPlNkVlcp0TxXoHC8ffZDhCVSmWaMf82&#10;cypF73A4HA5HT5DL5e7DA87JsU1gNkMnNoI+iOVsOnd2dnZjwgsSPMC9Qn3VGBDsiMpP34/Hvx4c&#10;FDaIyZh/FFff+FyPOfwzrv3Kagv888H61LNW9qPGhPFpefEGpsn7nSx7s55xmvLXX7wJyL/PXG3U&#10;UaHkx257E/5BQeuwZn0EdrQ+S6XShsi7A97dkP0u5j/5FaOoPW5+9UthfQBTLBYfUi3t6BSM2QqN&#10;H96+0eaJ+bybvfsM3MwPiJjDBzLPL0We5P8ciUr0h823wvXUnqWcX7w5HA6Hw7E4gEmxfvL3BKLZ&#10;+sSn9gZxZ1ezzhvrU+dZcVuq3xhslL69cYFnksfQxqXWvto0f+DfK5WKX7o5HI5G8IB0jCnIeuWh&#10;MFm6osrpgRvuDh9AnGMAKJfLL+UBeqT/pN/hcDgcCxPFYvFobIUL9aGr2QwiSU1p+eTHHriSh5Ut&#10;8S84TE5Obsb5+s92NlE8HvKr//T7PYR7iqmpqVnqfhpyJUS2pzG2Lwm2V0KbJ9JFvSrwHHsoJX0+&#10;F2/3pd6/qm78Camz3cWb5P1ebGMS15RKl5xhDL9AXBEmoC870JcvqY/t6hllavx4gB/YxduyZct2&#10;ZuyuDvOvX9uZ+8Xly5eXQraOwRzsR9ljqDNZVzYfMYm7PGR3dIhBXLxpvlh7l/Dc0NFbMsj3HNbr&#10;Kq1Z25ciSQ1UHubdL94cDofD4VgE4Bnkf+2ZQ4ztQMXDs7AjloXs8wI256dkh8iOsbbs2SLEnU/6&#10;Q0P2XkNvf6jpn2Sw9pVWKpU+H/I6HA5HA+6BEvuFFKMpkViBkd4VrZwUEfWejKL1y7cBgQfpE1as&#10;WPHyEHQ4HA6Ho5d4Iuf6ZbGdQFxLhoeuxCbgoeSM6enphfpfsI+iH//EzeynqPGoHxP6/ftcLndv&#10;/F1DrwUvFosf52z/OPV8nLH/OA+Ucn+g8bSxtfHVnMhvcsS2nDHk/6rqtHpVZxbVntHiKHs8blKv&#10;2gz8V7N6Qvnvx/KIdK8pLa/qpg7FJXYk47gna2iN4q0uK7PQKNnpy2+Y33sQHgiYh5+rXY2fXPMj&#10;x9cZ5xeGbF2hUCg8grn4Rzwn5hJ3y1zrXazo98VbmJdVrIWu3kxCmZ1ZJ7fjTeqQm8WwnvzizeFw&#10;OByOMQd2+eM5988zm91sQKPisAN79dpH/Qr/FNWJP2Vkc+qz5w8rY5/wBuuj9ZO4uK/fJLw0yelw&#10;OBxZ0IM/iuxhPCzdYMqE6DnRyksxSQlR7/nEz0BHn1Eul49mvI/aZJNNciHK4XA4HI6egTPm4fBm&#10;O+PtwaMZ9SGy8thDCuUuIn5OF1HDBv3+UX1/W9lLZgvBpxCeCyZo84Oqw8bRxpK0tA0Lh7aScJxP&#10;ruLD+KfpcX1ZjPPU50OumnCzekym+jpM/iwqXXnVZ/l5kD6B8Iup53or38/LiUHQ+kCf/qDXOBI3&#10;CWMsDfE9e4hnHO/HON4Rz4XNDfb/dTwL6JJs/WrujpEHx8Z1ihYm7fvkqe+bown6ffGmOcnlcufg&#10;7xqUezHrJJ1nohqo9eQXbw6Hw+FwjD02wB54l859/IltoGcDuWZbYgP+Qm/pqGafF6h66QWqV/YH&#10;9mz6jKA4tYvt8ftCoXDPkL+noN694S14kzatbTH0+zbaf2Y1t8PhcLQBD3xbojj+bkpELtFdUeVi&#10;ZSQ/PJsHthf26mfGjqZgCov/xwH3xhB2OBwOh6On4Czfloep5BuOrewEswNi6uGIh6QLcRfkL9+Q&#10;O/2/o06ovDwg3oR/TuBM34E2L7GHWKLSsbTxN9f89fFy43Lyx3Fyu6HVazLJzcpntHZFK5uVT1S6&#10;UWGtF2sjrkNsVc+oU7KHvWDuF3BfKFtZxP9BXP1/3nvJ3zOwb4+K58vG1OShzT2TjB2C+t6i+mw+&#10;Yvvf+kYfXhKyO9qglxdvmoP6OM3TxMTEF/F3DeZa/22S1EEwk5pzv3hzOBwOh2O8USqVHqQLsNjm&#10;kxvZg7dhNzT8T/NcgB35NLM9rH5r6/+zdx5grlXl+v8D55xJMsnMnDlUpdiwAAooVrBw7Q3LtXf0&#10;qlcs2K+KChbsoqjgvRasYEERQQXFgooINpAiiKL03tvhwDnH/+/dWV9cyeyd7J3szCQz3/s877P6&#10;t+pe61v5kh1RuglprdfSlwl9fk1fvmV1Gk3fRee5gXHYM2R3OByOfGCD3IUN5J/xpmYkueVmMU43&#10;vzZibU7I1TdfHcPDMg6mTzOHbnhzOBwOx9BQqVR25aJzBd7WmW+0y0hMxZsr/YI8f+bSth3hsQKX&#10;K72eMemLXfisX520vtPX2yi3F3F9gfp2R3+60eQRNacO+a09cVrsdvo7w+pXnJbFeH6t/6LKW/2d&#10;7bC8Fq+wpXeyM61b3nGljYn1zcZGY2jGDRH/zaSXBp7b3VhL0seTusxVnfKjP16zcuXKXK+HJO8d&#10;KPNb9cHWBNFtblgTbnjLiTINb2LnnEg287Yl/sKgbXo7yvdsbRI1h4pnzt3w5nA4HA7HIga6xOd1&#10;5ku/iHUNUfHoh5c2cw4OdI9fmm4kvdLqk1/x6Lb6b7Vlyls26Me3Tce1uq3fiud+94qQ1eFwOIph&#10;amrqbmwyl9imItf84RLdumTlpcqyMemb4l9H9rbE+TtwhwAuxo+q1+vnMtZ3DVEOh8PhcJSOWq12&#10;P86ay00nMD3BqLg0Kk15KXtZvx8CLxRo74O44F1tfRClF5GUSsuH3vNjwtOwL3C2P4K6z0HWzVZv&#10;3AayJO2gnq5jn0WTZ+FuMiwt1gdluFG80eTF4ThPLM/ZThsvkUv9etbbF4gvCxPI20bEn7id1H8L&#10;NrN2xebM/+lqq62DtHlVHDKvlNGGsKMHhm140zM4yJ7LXL5T850216LWAfv6q/AXfWWpw+FwOByO&#10;MYB0FfSJy2IdQ+e//KYj4Bb6L9kMVJDzHmSvDjLb9I+gc+i/1WrKXDampqY+Rx3r47qtftXNnesy&#10;7sJbNHM7HA5HH2AT2ZnN5AxtKrbJmLXfNpy8VH7J0YYl6oMh+EbSHEMAF+NPM773DEGHw+FwOIYC&#10;9IJd4d/1gW6sL3TTE+I8lDtb+gbxYwMueR+I+0pUJpVPupN0H/z6QHogcNl9DfKSS6BkGxU2HYts&#10;hWj9iGlyTWYnlcfKW/2dZcwf57N4i3O208axw/0zafeGI4NqtfpVm0u1UWuc6Mz+8Mz4N4JzYNQN&#10;b7TtnZpPkWAqdcfDrUOHw+FwOByLDOh/X451wFgnUDx6wAnoGndIMg+ASqXyYOkU0ousHqtLLvHX&#10;ojc9q5m7XCB3B/pyqtUZ1y1S9znwwUlmh8PhGARc0HaCl2oDFYlKNhy7wBWlZESXP31ru+9XLzmy&#10;Ua/XP71q1apvhKDD4XA4HMPEA7gYJa9CjC8lWVQ+o/JzsTpjampqbH6lzWXyA6bPGIlO7afpTLo0&#10;woENbwLj9S5dROM2EN3mL0Ir16GjnUQdT+8keZ5O/X9SXn2Ir/zWRysrV/21eOVVvMXJtbpjWvml&#10;TI2PzYP8ilOYsT91EINJv+C5fDbz/F2x0Wg8MUT/P3TMXSYmJq7Bm7RR7c2aP8XrGcfv6IFRN7xx&#10;v7gn835G1lxrzaoO/G54czgcDodjkQF97mGc8+eZjk9Um/4XdNbXK++gQF85tlMvNiqOdpwVspYK&#10;GQ3RdU6RPqZ6VZfqJKnVX/IcmmR2OByOMqAPw9hgT2azudo2n3jjyUPbsOLycuFtyL6e+F3J5ygP&#10;lVqt9uvp6em7hLDD4XA4HEMDl5/7ctG6QOe8XZCITqWlK6/0geC+gLRxwQR9/WOszxCXSqXZhY0y&#10;q7nIlWFg1P8YTDFuenV3UkevdvSiyptLG3+PvwqzoFe6qP69ySv98Bz1UR+4qw3WHqPm1+ba5t6I&#10;HGcHNS4aL7k2pmEszyP+AVz2H0C+Yb6ufXN08x9T1/XUeavN7eTk5OtCegLSW6+k7zaXSmOdnotM&#10;vd7S0QWjbngTkHF81nyHuZbfDW8Oh8PhcCwuLOeM39f0eSPxyfkvP+nHEl6R5B4AjUZjW+q5RXJN&#10;tnQYqxv3XLLdqZm7XCD/KapD9ZqeG/eZPv6KbN3uSQ6Hw9Ef2Oj0rdfW5kdUYWrDEuW3DUzU5Z1N&#10;rIz3ADsCarXau6ampr4Ugg6Hw+FwDBX1ev2h1Wr1H3jnnP+dNF0i0gNWc5F5OmljgcnJydfbpSxL&#10;J7I0UXlDP/clrRTc7W53m2C890f2H+wySnRftPYh7/hKpbIVcbnBvG1H/X+I+4qMT0xMTKht+8eu&#10;SP4/qC7lpbgzgzZGGk8Ly8/46cOHD+K+g3F+B2kbwYHRaDT2YH2+A/5A9ahuW1OEzyG97ZU6tOFj&#10;Nue95lJtpq0H4nd0wTgY3rRH4LTVY1Q9of1ueHM4HA6HYxGhVqttLn3O9FPTEeUP4bXoei9q5u4f&#10;6BF6q8JfTHcx/VdhudIzSH9JM3fpeBLyr7M+xvqwXOlR8D4hr8PhcJQPNtsXsxGtw9u2AcVUWhaz&#10;0rWhIesCNvKfEx7mt3iXDHSxrtfr+rPRDZoxDofD4XAMF+gJO3IhWYu37czv1BE69QGF0S+uQA94&#10;CuGRx+zs7BSXvnXSXwhmMtaTlBeeR/yGsDQ0Go27U8+zpZ+pPqPVK5ItYRzudNEb/siFudevkjag&#10;3x8m38/J/3Pm+ufU/17m7SCTrQvx5OTkpiG/QX1O9JHQ3mfZZZaotnaMCtWeeBw704zKozgbd/NH&#10;edYTXq/4oO8meTROsYx4PMxvVJy5IX0987BWJDwB+4HmYyPm6kvSv2nPpfpAwdonWj94ro9UgRjk&#10;3V7tVJm4nZ00GdRxYafxztGOcTC8sRZ0V2vVofm1ORbln56e/l/ldTgcDofDsSiwIfrJ1+2sJ9yi&#10;nf3oebco44DYgHpeF+vEKXrGcTICNrOXCsRv8KVYPzeqPdS7nj5+ZpNNNvEvFzkcjuGCy9Qz2HCu&#10;1OWNoG1+rU1JcUVo5WxDhadOTEz4KxIHRL1e37hSqZwOnx+iHA6Hw+EYOtATdkJP0CtAWvpB7Co+&#10;jUqnnH4Z82zCIw8uYfrfs6TdBLvSLnG6uNG/LxBXOpD9WGQfi362RvWIqrPzAknWJE7p5qfcHyRC&#10;crqB/r7J9L+gs+lbp0cg9yDcRL7cTsNbo9F4X7VafU0I6j8itooNNiaLpJFh3C7zy7Vxjf1KU38U&#10;DmN7EfHHaj7o9ysZk/eSvk5pJtuosiaHPOdB/afFycormZZfeSRX6bVabVDDxka0bV9bv2pD3L+4&#10;ndSX+kEK5beBZ1l5olJp6aH9TybOkYFxMLwBvWoqmVO11eY3JvP825DX4XA4HA7HmAP94RPS4/C2&#10;6RXmRx/4OzrMDoQHAvrFPU3HEGM9I+iRa9A93xqyl4kV6EcfQnZSl9VJfOKn3vXwfc2sDofDMQ9g&#10;U/pPNt/P2kYo1zamorSNzcJhQ/01dbyfsGMATE9Pv2RmZsYNbw6Hw+GYV6AXPJTLy4V4W2d853nf&#10;SaUpD7wOHeAZxI00Go3GtlwOT5TeQjC1P6LSrW/SlxiXoRjeDPV6fS90tKNVr4157CdLq22K04fx&#10;tVrtcc3S3UH736Q+mLzQpyMYh4MUr7AuzLHhTV+mIv9vSb+Nef0o4/YQoreSDNHaYW0bFcZjZO20&#10;Nlp7RaVpDEX6+D345qmpqTnjybi8gXI/wdsqb7LlwkvR23ZXXsZpS+bkzcj8p8ZVxkz4EeIer/QS&#10;UNU8WftVP3GJq/oUp7Bc6vxkUiIFyNjbytvYdNJkKx+yj8Dvb7bIwLgY3iRH89q5dmwdsMe54c3h&#10;cDgcjkUA7hX3Qt9LXilPMDnn7ewX5UcveI/yDgp03QNMB7U6rD7Fw/cmGUsGfXyX5Ftd1lfz07/b&#10;mjkdDodjHqGf2LIxHsgF8fawCbY237zUJmabm130bcPDXcsG/2n9cou8pfx/xVLD1NTU7PT09MGN&#10;RmNViHI4HA6HY17A+XNfzvHrdb7bxaWbrhDrBJS7Ch3jMcSPNGjnwWov3sz+GNX3oOtcBXMZuvoF&#10;utMmODtVq9XLuCxeSX23qw2q39qidsOrarXawatWrWo0S3ZHpVJ5k5WVHOboJqLvzDgcpHhc1XED&#10;cdLdElDmJKXhTeqlPRfinim/tcWoPKNEtc8Yx6mt9OP6MLYfxd1JDDprN2xOvl/amjFZCjMPJzSz&#10;/BuM57aSS9pOBCvN2IFRQy88zObQaGtD8Ubm7mZ0yQeEcnMwOTm5t5UjmErJMVd58fsf0mdgjH7x&#10;lvz/iT2ztgZExUE3vDkcDofDMf7YAN3huXbei3bemx9d8VT01IFf/Ug970G3uM3ki9I1zCX9JvSP&#10;e4XspWGzzTabpH/Jf8rFdRpJu5m6XxiyOxwOx/xjYmLiQ3ZJjDfkvNTGJjfe3Cxe8vQhDnW8gjhH&#10;H+AS/+rp6emnhqDD4XA4HPMG9IMHcp7/TWe7znU789NoeSL3QOJXwJEF5+tLuYzJ0JTaJ+uz9CTp&#10;NOqbXC6pnyK93//mKgx0Ab3q8RvoU9+gLTfQZrXrNyRNNXPkQ2x4U58kS/GNRmNPyUZnk/xdk8wB&#10;lHk4aUm/Vc7GweaZLAkVNv8o0Npo7QxzeKLGEf83GEMZw/rBBPJ+FY+FdN0yPrToBRlkmYvvxH2S&#10;K5Lc8qtd9O8K+vqfxOu1lM8h/By5xD0oEQZo996Wn2AmrZ+U/deWW27phrcMjInhTfP+eK1Zzb3a&#10;G9ejuSbNDW8Oh8PhcIw/JnTe63zv1ClEnfnoFQO/qQzd9E7oKMebPhnXEfRv6RxvUN4yQdvvgG77&#10;Q+lH1kdR+o1c1U0ef8Wkw+FYcCyv1WoHabPSBkU4N7WZ2WVctDjJsc1OZLO/kU3vC2x6md+6dWSj&#10;0WgcF7wOh8PhcMwrOOf/1y403fQES7ezX/oBF7H9SRtpcGE7Bye1T2Ks01j/dYnN8euooQBd6hmM&#10;68tg6v/potPtQ/u+IMoQEKITEJcY3myOCCeGt26QQQmqvoSshZch41KTYey2NhaCumyrTbRZ/n3U&#10;buLvCgcGa2Zrxu6nNpaqa9iGN+b9dfTnB/FajMff4oy0z760VdXzqzaKxP+N9j9YCStXrtyeuFOt&#10;PFFzGNen/hLnhrcMjIvhTTJo54/jvcDmWXHsbSP/qmCHw+FwOBzdwVn/jvisJ6rFoCvKX4MDAf3k&#10;+dJRrB6j6RbUcxo60sD/IdcJ5D5Beldcl/lF9N1z0c/vF7I7HA7HgqLGprQNm/Kvw6U62bDMNX8n&#10;s+I7aTLYFK/ksrdLeIWSIyc4pFr/teJwOBwOxzxjlrP7N3ZxI9xyO3WGThK/hjwfwT/wpW5YQDe5&#10;v13WCCauUeE0Kg1d5sf4Rw7ocydZf7hs/j5EJ5idnZ3iYny8pXNh7Wl4SwNjdjZO23h0G69+qDaa&#10;v1O+td/iFDbSv3PEiYkJvQ50G+m3uKX/L9n09PRKxuEXaoM+uBiG4U0yaf+fkH8ez9Et1l97Fi0s&#10;18ZEafT/YuL1i8xVtPFHll+u8hH3FtKWQa2Xo01OLyofsvU/b44UjIvhLUDr9zhbG1oX8hOntTOy&#10;+7XD4XA4HI7e0N/VcLb/PtZLdNabK6JX6EtpG8C+ga6q17VfKXmxPil/0C/0/2qlf56Jnq9X5V9u&#10;dcb1y5VOQ57ULyk6HA7HgkH/KcaF7ufanG2j1IZFUmmUbOr4KRf9rQk7HA6Hw+EYcejyxrn9C/uQ&#10;lqiWnqCLjsJpVLrOfS5kejXjSEK6Dxe3n5vOYy5JqbR0+n0K4ZEDfTkJJ5kX9K3zm7H/BnGvJm2d&#10;+sDcrA4GqkJgPtsMb2VS42u0S7QMW3G64kX1IczZl3AP4vJ/EHkSg9I8YYYx/FloX6mGN2Teg2fu&#10;5FgnF0N/EzdOs/FgPv/M/NxbMnD3U9uUrrxKVz7iZSjcQnkIH600vD0pOZSd8192jibGzPD2//Tf&#10;kKyPg1hnB8kVqWPHkOxwOBwOh2NMwdn+bul80iGMpgfKj76oX6HdJ2TvG5IjmaLpQFaf4tArvtPM&#10;WS7QWZL/XDa9WH6iEzfUewzheftbAIfD4ciN6enpO3Gpexqb5vW6rGvT0kZGUim0jZA6foPc9xLn&#10;cDgcDodjxCH9gMvNCbrgEGy7VCmcReWRPoF/oG9UDhNcGvX6xJbO061P1m/6dF2j0XgxcSMFLton&#10;WR/SDG8C/b3d8pC/8C+YuMyerfJ4h8J4HuRqbmR0kF9rSX701Nfif5pImYW8WG9dq9WO16/TQnhg&#10;yBhMH/+gfsfPm42HjYk+4DC/xoV5fal9iEL4Xsj4i8oYlc/kMO//q3yskaK/eHPDWwbGzfDmcDgc&#10;Dodj8QEd8B7ohH+R/hDT9EjpKuQZ+EuR6CV76nNj01clm+hWfaR9m3Dpr+ZHF3om9SW/sjNKRzI/&#10;6T+CdwjZHQ6HY2SxE5vl+dq48JdG2wy1EXMYrGXDPJD4OnQ4HA6HwzHa0P9FnWjnuF2yRNLmUPG6&#10;3CkfF7zjR/gStJw+fcf6YX2TP4shz9fxT8NRwsboV+eEMU81vBGf/CeC5pH57NvwZuM1DNocqI20&#10;93f4T2o0GseT1gjcEI4K9L9npRiWK5XKNvT5TPrcNhbm2ryJGh/Ca8h7Es/W08nTagNr4L+UHs+T&#10;ldGHE5Q5o5nz/32c8DrL043KQ143vGXADW8Oh8PhcDgWGvoilunQ0iFifSLokXpzRSXJ3Ceo47HS&#10;QU12rJsqjJ55I3rLK5LMJaJWq70Iubem9S3ouPrv7oH65nA4HPMGLv+7sWGeq83ZNjRjvMkVoS6N&#10;KmcbpWSzQX52dnbW/8jb4XA4HI4Rh4xn6Ac/sw+YdZ7LzaLyicqHTvFje8XdqIEL5Desnda3NJr+&#10;o3zSaXTxJH6kwDhvR9vezzzpv7zmgDY/Qn1UP9DBziRvoT8eJ//QDG8mV4zmYgUcG0xOTj4veFOh&#10;/zqG++C9WzOmCebt7oztiVpX1v/YFcmWhO0DFfLqP7nmgHFbbWVMhsrIL/nU9Y6QVethNU7bPGSR&#10;sm54y4Ab3hwOh8PhcCw00BduNt2RYEv/U5yIDvjOZs6+sRH6zletDpMtHchc6jwx5C0V3G1uUn+s&#10;T0aSEpe+vbuZ0+FwOMYEbNr3YfN6PRtbrm/DdqPKa4M0f0zquZLL5C9mZmb0J/gOh8PhcDhGFFx6&#10;tkY3+D3e5IIlN4vxWa+8ExMTvyR+5DA7O7sdOsp1aifBpL1y0yhdJrpg/pm4Ufr1VU/Q/keoD+qj&#10;XOZkr5CUC+hsZ9qcEiydsVwZG3DHxvCGLvtBxvMa1sVLCHb+Cm6DWq22D8/O79Qv8pxGnH0rt8Z6&#10;Ok1919oi3PahgsKWZi751yHnuUnpCMR9gLJtervJUTnJJa5lACe/G95KgBveHA6Hw+FwLCA2RMfb&#10;H11kLf5EbzD9T2HpgOio69Al7pjk7h/SWROZpquafimXeteS/pBm1tKQ9A2uVR2i9S2q/8Pk8/91&#10;czgc4wk26JewgV6nDY1gsrHJNb9teCtWNP/E3dLy0mRQx+XU9bhR/Ua8w+FwOByO//f/Go3GB3R2&#10;xzqAqLBdwjoZLmQ3cdbvFMSMFCqVyo9CG5P2EpVKpVnfdaklbiM4NqCP8S/eZMApZHhjnLayC3e3&#10;cSqDYXzHxvDG2PwgWutvmJ6evq8l0ZeP2bqxNYTe/CvS7kbamXEacXOoeCvH+F9O2acQ3wZ9gQ1Z&#10;yf/8EUyVobbhb+nZyOlpeLN2oaO74S0DZRrebP7kml/PghveHA6Hw+FwpAEd4bWm35veZgw65sXo&#10;cY8K2fsC5e9KHadLl5TcoFMm8uUqnKafDgrkv0Z6kOqxuq1fctG/L5mdnX1MyO5wOBzjiampqeez&#10;iX5Zm7ltcLbZkZz4bTNUuAhNjij5+uCCeP/vN4fD4XA4RhToBP/befnpvIjJL1dhS4d/5ax/cCJk&#10;hIAOs1PcB6JSafqK9ZNL6KuIHxsEw9lPrf34CxvepO/hbY1Dt/EahKGecfrF29No8+22hhirv7M+&#10;PoY/eVZsvOSSXeN/IeETlWbpik+jlZWejMyjiJsDnsm9la58BOfQysdfcOtmeIvamfjp20WU9Q82&#10;UjBsw5vmwA1vDofD4XA4OoEOsik6589ifdJcMeh+XwvZ+wZy3i3dXLqJ1RXrKeiUJ6Cjtr1KvQRs&#10;Sh/a+qY6rY+06YaZmZknhrwOh8PRxGabbTaJs6wZGh+sXLlymg39i2xyyU987UIoP8mtTVD+vDQZ&#10;JsdcNtAzqGsf/RcG+RwOh8PhcIwW6lywPiVDg85tXcTic9z89mG0xYVL04XE3TuRMjqo0t4D1D78&#10;mbQ+2eUP/pz4BUe1Wn0NetOptO1U2nQq4Z8Q3WimtoO5er/arr5wQb4Q3ikk5UHyizeVFU0O8aVT&#10;awp3rP7jjbG51cbDxojnpOVXvI1Z+MCgFbb0NCqP5JD/MubrzsR1Ypn0ZsnMkiMZlL8B/2YwAflX&#10;Kx7vHFqbTJ5kMyf74Xd0YFiGN4sLY789fsdooqY7K8/o4+GpIushcUWe2feRR3fatlfQ6jMB0r4D&#10;T63Vai8iaqx+Qe1wOByOhQfnzYNM/zMGnS9x0R+uXLly5dYhe19Axo7wUskz+eZX3fjXogt9MGQv&#10;DdR5vPVD5Ext1a96CT81ZHU4HI5/Y3p6+gNTU1P3D8GxAxf7A9jgTrYLpm188hdlXFauhW0D5yIi&#10;99GkOxwOh8PhGDFwIfpIuHAlNH/n+a54UfEiesQ/mxJGB41G40m08RK1j2Aq477JRU85k75sR9qC&#10;olqttoxpckX0tV+QNOf/c5mzVl78mot7hKQ8WMUYnWSXYKuP+NKptuGOneHNxt/Gx8YofjZEsrf8&#10;6qvFpTHIO425ujvhOaD89tKZJUP1EJUqg3wvxN8C4dVZ9Sre2mthZLvhLQXDMLx1xiH/4lqtdj/C&#10;jhFCvV5/BvvvN9lvk3nqnD+L0/ogX9sHhKybj4RnOyFRRb4E4XA4HA6HdLmL7KwRpQeaK3L2HBay&#10;9g3OsNaXu0SiknPL6iDu4GbO8kCdD6RvV0u+nZNWv+LQe//E2btVyO5wOBz/xqpVq3aZnp4u/dsA&#10;8wld/LksnGybnkh0YeoSEjbq1gYqV2naWJXOZnsJG+oXGbO7EO9wOBwOh2N0MMM53TrDw4eHSdgu&#10;ZObqTI/O+xsp9+KmiNEBbTrW9JBOxn2Uqzj1HR3lHfgXFFw+36822fgSlbQNPreZ499QXvVB+ZSn&#10;oOFNY7Rn0M+SsRCJLp2SjztWhrdqtZoY3vAm42Jzobmx+THX0m0MNaZW1mjpzNk5hHeGqWCstmce&#10;ExkEUyk55GszvBGX+xdvobwb3lJQpuEti2H8Zej/osha+yJrKfGnUem1Wi1zzTgGA2O/O/P+Rebk&#10;Nnum7VlJo+aPeblSd9p6vX4vPbPEnaZ4UYZz7rpueHM4HA5HbnCWvJQz6OZOfU1UmHNHusMOzdz9&#10;gfPptdRxu9UhSr7OPju/0DlKfR327Ozsg2j3OarL6ungnwftl8PhWORoNBo/Y3O6QwiOJbg0bMwm&#10;uzsXzStsAyS6ELWRsmEmfpVX2OItbH423Es5OA7lUjJDHofD4XA4HAuPDTnHXwCvs3NbFyQ7u0lP&#10;wnIVJ9f86A83oke8gvDIvF5ramrqi3E70xj3K/TjWvq/E3ELBulGtOFou5za+OuDXnTOVSFbAsY8&#10;MbyJ0sHIU8jwRrk94zp6jVe/VNtwx/YXbwQT2jqJaWmdeTrjJQeZF/X6Ri/pp3aTL6oO8rUZ3oh7&#10;etzWTposucrH2nHDWwrmw/Amah7i9aQ5MX8nlUbeK2jX+czb+dw79cusOyLHMSB4jnZjXK/WGMdz&#10;QFLbXMV+UXMX5uVyXLGVpv2OeXLDm8PhcDjyYorz6Ag7iwi3dASFda4Qfg/xy5Pc/WGG8+5nuIlc&#10;ueYXVR/3iDcRV9pdTp8zI/Mq60fsBv969K7PhewOh8ORjqmpqXfWarXvhOBYg832UWz4B+GujzbD&#10;tk2SbKVQstj4v8nYtX1w4HA4HA6HY+HABei5XJKuMz2AqEzqLNdFTQwfVrcZhhYatKntv2yJSpjV&#10;L/WhWq0+AP9Co8Il+xi1x9oejFdt/5dLWwf6xdvExETyizfNn9VDdOkMbR8rwxttTv7jbZBxsbkJ&#10;Ou+febZ6fqOXObwEp1VW/k5qvjoNbzIgKB5vJk2eZLvhLR1lGt6y5k/j30lbJ6LyWFhuLEd+tQ+e&#10;AfdqNBp7Eu/oAzwvu/OcX423Nb790uZJc8Yz7IY3h8PhcOQGOtwLpMOJpgvYuSJyVp3HubJ7yN4X&#10;0BleG/TxNvmqUy7pf+Ve8aBm7nJAm19u8lUnUW0u7Tk8yehwOBw9MM1GqXf1PzaExx5suu/Upmyb&#10;om3K8pdF23yp62Z4BHwo8Q6Hw+FwOBYYk5OTyQWQsznz/DfdQGe53JD306SNDFasWPFOtcsust36&#10;IyoPOt2P8C84uPzeAT6NNr1C7eby+q96vd5meGOe3k+e5INeuY1Go5DhbWZmZhvK/srGp9vYDMJw&#10;0R8rwxvroGV462dsLL/Glv5fAO9DuCeY6+S/CVUnwVRKJu1zw9sQUKbhLYuaB2O8tuS3sObS8mSV&#10;V17aeittPoL5/A/SHDnBXrobY3Ze2vj2w3jetFdDN7w5HA6Hoyf0pgt08d/buW6Ubh+dKz8I2fvF&#10;lsj8s51VdvZJ35F8eC3+XZpZywF6757wequTqKRfqk+uzkrqfFgzt8PhcHTHBvqAamZm5sPbbLNN&#10;JcSNOzZiE9ybDfH3tuHHG2YZjDd8bb7Ut5rN9zErV67cmjiHw+FwOBwLhw2r1eprdSHT+U84lXZx&#10;0nkeLm5rKfMF0qbhgoO26RcNLZ3DmNWnkHYTus+2hEcFG8JG4AaKiDCxatWqJC24ypsbMuTR1+S/&#10;8ML8pY7LoNQc4I6V4Y1xSV412W29dKPKiOo76/CuxPUEdX6OMuvxtmSYP6bmyQ1vw8F8GN40/sz1&#10;ZczHSayPk6jzJMInq17Nkc2T5tP8WdT6CvO5mvxnsm8/cHp6eiVpjgzwrOzKWN2ices1vnlp8yaZ&#10;zONriCu0FzscDodjaYLz6BE678P50TpL7Fwh7VayVZu5+wPn3jmSGfTxOedWrVY7PslYEmRMROZh&#10;1i+5otWJznNjOCtH5i8KHA7HiIMNbHsuTX+cmpq6W4haLJhgo/yODgBtmKI2SuIHpm3AtvmKOgjg&#10;rzkY9iGPX1gcDofD4VggVKvVXTiT/6LzmmAq7fw2HUHkMqUPgR9D+oKDdtyFPpwQt09Um0meQ6VJ&#10;N0EP+S7hRQ8uxcmrJuN5JLp0Sr/DHTfD2yFqt31okLVmulHlWEtHBqNoT7Bev2pz0W0+whp1w9sQ&#10;MB+GN+bpKtwnwRgbsd7eD0/SPNr825zFtPVhYeWzvGo7e/fXiR+r520+wRidEu97RA1Mjb9kMn9n&#10;4pb6qwGHw+FwLF6gb54en0fmF6WHSh9t5uwPlH8yOt/1eFu6gmi6g+qA927mLgUbUedXdCaaPmP1&#10;KU5ET5HRzeFwOIqBi9pB09PTR4bgooG+Dc1G/Qj6dx4b6Dqi5lw2+qE23tgfXzLlZ/M/vlarvYj0&#10;ZdDhcDgcDsc8g3N/O87lG/C2neFGndc6t+38Vpz8nN9/xj8S5zc6zPvox3q1L26j3E5aP9BBjiC8&#10;qL8AhF63aaVSOcvGRG7WuAxKXepxx80Q8FBbM6LWOnG5qTLLli37oQw5hPNgA+r4mq3BbvUpzQ1v&#10;w8EwDW8af80R+9ETCaeCebkrec7Bmzw33Z7JeD6tzYqTnzp+Rfn/Iq7zV7JLGRswNnsxXjdqnLqN&#10;bVGaPMb9UMIOh8PhcPQEOserOZdukm5g54jOcNPnOMfXSb9r5u4LG9Tr9a9KTzBaPfJTz3r4qc02&#10;22wy5C8DVe6Bc+qzOqvV6tqS63M4HEsJXJZOWLlyZc8/Th9X0L/HchAk/z0hEjXn0tEZ1422GVs4&#10;Li+/LpxcYG7hMHgcB46/gtLhcDgcjnkG5/CxaWd17BrjPJzdp6I33IXwgoO2nGx9iPuSRrvw4r6K&#10;8KIFetVWwSDWGpN4DstkqGfc/uPtoVoLnWu7k5bWmYc+X4SbG/qyGXUma6/XGlUe8hY2vJlc5XPD&#10;WzqGaXjT+LOfnlav1zcmnAm9oon5OVX5ez2T8frs9Ksf1Pdmwg7Autc9Nhkbja3Y7ZmxsUwLy29U&#10;WHKQp18yOhwOh8PRE/qBA+fG93QWEUzOE/ntbOFcuRZdsk3XKwhUiYmPSGZcR1wPuuOg/x3XBuq7&#10;K0x+wWd1ilYvfTqPc/jBSWaHw+HoB1ya39xoND4fgosS9O+JbJgf5yI3Z+M2v7HbZSYPTWa4zPx0&#10;amrqncQ7HA6Hw+GYP2zGxe8HsZHGzmeF02hnN7rC2wkvOLgEzvn/pDSa/qI8XEaP6/UB+ZhjKxsT&#10;/Am7jc0gVD24i9bwFuexNcTafxfh3JDhTfXFa1AuSXOo+M4PY2R4s2c0jZIX9OnEhW54S0GZhjdb&#10;E8Ywby/B3xPM5/NsPRDsi6ofGeuoU798W+rYkHH4jq1/e76MNldyLc38th7kt7KdeRSP/P2TmhwO&#10;h8Ph6I5l3E2OsHMkPofMT/pvmln7A3rl5vrMVvLS6uHMur1arT6tmbsUbMNZmLze3+oirnV+Kkyd&#10;n05yOhwOR7/gkrQVF7bzpqamHhuiFiuqHATvY+O8Ir68yDW/Linyk3cgmkyRg2MN9X1I3w4hzf8D&#10;zuFwOByO+cGmnMG/1flu571c4jPPbekBnNmX4O5K/IICfWUn6St4kw9I5aYx6BqJXy7cFv+ihHRW&#10;9TGeT7kklc7wwfVYGd5o80O1VjQu3daMGPqXUGPIetPauRfhvNgQvfrVqkdlTUbWfCgf89dmeKMN&#10;u3XLrzSjZFerVTe8pWBUDG/T09MrWRNHZs1pFpVf9YhR+Ab6pF/wLuXX96/SvNrYGDU+RoXtmVfY&#10;/CLlW8+RPZuWxjytIU5Gt2pSk8PhcDgc3bE5Z0dyluBvuXb+6JyBA71JjfLft3NMrp1dJCVxhF/c&#10;zFkO0Hsfb/qT6pOr+ozUeQq65x2TzA6HwzEI2ED/i8vwp+RtxixusGH/xDZW29RtgxcVX4R2GHRS&#10;ssKGnXwYxqb+Si6lO5PmcDgcDodjyODsfbt9cGmXKKJTaee/XPSE6/AvNKakO3Rrs2h9Mz2Gtr+C&#10;+MWKrWyeRNOxLFwmddnHHbtfvKndWgu91rulR+vmD0U+XCDvHfQBjNVlLkmpVDp1FPrFm9ol6hmW&#10;bPK64S0Fwza8Mc+5DG8Cc3pIt3WQRuVXPbGr9aI+sQfuTZ4lCdb7zzUe9mzZc2Bxcom7irjDarVa&#10;QsIJmTO5f7ey8fgSp/8PfVuoxuFwOByOnuDs+HV8lsg1Kgx/SbZBPk++L+fWBZG8RLadY5xrp9fr&#10;9XuGvANjZmbmYdR3a9wX+UlK/KTpC19bNnM7HA7HgNh4443vzkXpZLyrmjGLG1xMtmDjfil9Ptcu&#10;LrbR2mZbBtNks4GfTvwXSd8IOhwOh8PhGCKWL1/+UV2e7DwmKpV2Vgd3DdyL+IXE8hUrVnzGLpxq&#10;G3GpjNotPeM84hYl0Ntav3jTnBLVdVwGYTAIjZXhbdNNN9UrVr9v64GoVFqa5dOYohe/lrjckOFN&#10;5TrXZ1q9itN4on/PMbzZPKbR9GgjMtzwloJh/seb5qCo4c3WQl7amrF1ZFSY+lezbhbzlwlSwbP1&#10;ROY0+Y9yjYWeNaITf3gufs7z8NJGo/HkZom5qNfruzIfb4PJ86eyzOUP4J4hi8PhcDgcPcFZswdn&#10;0mV2NhsVlv6hM4Zzao+QvTDQY+6DXnmG5BFsk68zT3Vwdr2nmbscIC/5hX4nrU/0R5/ZTjZzOxwO&#10;RwmYmpr6BAr6D0NwSUAXVQ6J57KZXxsuMclmS1IptM1bsuONXGF4gQ4PeDfyOhwOh8PhGA4qnLmf&#10;sQ8usxif0+HSdTNl3kTacrggQDd7DG24Fm/SNrmdNN3F2l6pVC6WfkPaYsRGzMub4nkibijUhwi4&#10;Y2V4C5im7Uew5i/qNj7SReWih65jTL+8atWqBuHcoMwDJEMfTlg9WXOi+SLf9dVq9SmEWyBuN2tH&#10;Gm2e5Wo+WNv6nw1/NV4HRsnwRv4PwNvxpsrLYnjeWnuZ+VU/aTfRx2cRlxuMx8Moez7u+eyh5yPj&#10;fMLPJOnuhFPJ+tQvxVr58X+1Ka0NK1iHb7Z8rM+Eyk/8PrG8mMjeA54vkve7yFnZFJcOyrxDc2rr&#10;X8R/A3X8FRm7kGW2mbMnllFmaxG/OJPElosKbd1XY6LxDmOduJ2kX63xNZL3DGRs0RQ1GOjnVhrj&#10;uB7Cb8CfOi8i6R9RPrVfrNVqvw7i2kCe55C/re0Kw4NNVieRdT+YyCV8cllns+YzyFfdiXyNfagn&#10;aRv+I5UHt7TPGhirLannPOu/6rT6hkWrQ2tK/avX6w8PzekbyLmzxgavxuf0tD6oLuLfrHxi0TMS&#10;TFjZImw0Gkm7zD89PV3omaXdd4KvVR+QEfdlO5IH/pI9a07Pqtr3du19km1rL16DrJXPqw9i+MsV&#10;x/iiyjx+imcwOZPkMs/JOc2cJ2H2pC8pX5K7ODZgnb7CzjvCCSXXzj/SjyRuWplLwArW8VuQf4vJ&#10;j0mf1tKfg8nnRjeHw1E+2GBOgQ8JwSUD+vxsNt6vcKAkmy1RrY1X/jTqYEiLN1p5kxHnt3jFUeet&#10;HFx7cZjcmzSHw+FwOBwlY2ZmZg/O3MvtLLazOabF2Rkt6kLJGb2gX5DR5S+tvTHVL+WRG3SLLxC/&#10;KMF87GmXcYJDYZj7H+Af27cTSK9knE6zNS+qXzE1jvAbSYGCQP6ZKo83kSM3rsuoehRPnq8QbgNj&#10;vFtaGVHl5CpdVFh6Os/DbsQ7IoyS4U2gLRfgpMrrRptzuTHD+vkaaXWYC6wVfVDfWjtBRuJqrFi/&#10;CeU3Ko2irXqr1eoxTWn/BnL1QXJLrmRafqsjlilaHMUT6gNLZLw5EZiOtl+uyiWsX/6N5C/V6Nv9&#10;O8dEfpIyaenRuP0RGTIMDAT2h5+qfrytetLmxKh2y7U5VF54biKsA5YPb6vtUftbNNnya41ZGflp&#10;3+ckq1/U6/W9kK3PDWRQSeqO22S0Nsllvd0C92Kf2J60gUCdP47HK63+tPYUpcmP/apLZM4+Q/wG&#10;sDAYh7toLJBxua3Zzj7E9Yb6krljPzgE99mSkwfk3VHPuq2HPNScWbvkZ72o3lcHkV1BXXdW35DT&#10;+lUS0QlNHmlHE+7L+LvJJpvUaYvG7neSJWpcSGobM3MtXf3C/ZnKkuZvfBpDsA531TziTebW5tnW&#10;GWviGuZXX2zpCyqrZ6Vz/civOsI6qylvGWAfvaeeM7zJ+rQ+iaqP/l7WzOlwOBxDAJveVWx6HwnB&#10;pQZ9k+Np8Fe26cabMOmJq0MgdpVPaf1SMrThw1MZ/88T53A4HA6Ho3w8Qeetne92ftvlLo3hrP86&#10;/gUDF8CDdSHFm0r1xRj17Tz6uigNFIzFnvGHPaL8ZVLjyNw/Af9Yg3G6D7xQ655gMlZa06bDKp71&#10;1dcX7hijM3Fac9BJpRkVRr+eY3ij7p6/eIvd0F43vHWgbMObzaGo+WENFTK8kb8vw1sa9Syqb3rm&#10;aYte+5QLMlKpnK2doqTetZRPezbqxP+f2oW/sHwbU9ZxpuGN++AD7EPIMP7/Yo5zffi+EKC991d7&#10;NSZqs7kk5abyI+dPg/4irF6vJ3uK1a+22FylMc5rYw3bXolrQM6+yqN1ZXKtvyTPYdwGy0f/+ja8&#10;sYfuG56DNpmKM1dxRuub0uRnjk7hudg8iOsLrNsfmzxzRXtGFSdavRQpRJWxPorWlzhP0If6MeDU&#10;kHmS5FobiWv51Qd9GG/1Ky7OKz95roNHMI49/7MfOTvanKhsZ71ptLS4TTwXuZ592v5UmwOCqVQ6&#10;PBZ/IfBc/RdtOUbtsf7IVV2dfuVhfJK64vwhfOT09HTfBhrHwoC1dZzmN6bm1cgz+ZeQtS+wNpLP&#10;X40mn6TEj/wP4C/NaMs6/GbcD6IS2vrlmfvvJKPD4XAMA41G4yEohGvgI0PUUgQ6ZeVYNvjkm2Sd&#10;B4Bci+/crAeh5LDRr4d6jcgNKCyPm5mZ2YY0h8PhcDgcg0OvMnmBfUjQSdJTSf51XDr1iruFwgTt&#10;/jtuavus7XLVN1EfHqFLPIf4xYjl9PVb0sHwd527fhnGcewNbwH6xWYyThqzeNzUT/TOfgxv27DG&#10;/oE7Z+zEzjlRmPxueBsSZKzQ2OAdmBprybK1IrL/LIjhLZ5/EbnnTU9P34m4nmCdbM3a+qet9yLU&#10;mmS9Ph5/FmjK8qNgq415SXvWU06/2Ml8jS15Xqw2SDbuddwJX6roZmo6Zmdn78W8PVCsVqsJ5We8&#10;dgpZhgl9IPpy6rve1kzRcVdfVYa+DrrvbsCYnWXjJ5nd5sjyWD7c1xGfNdaI3egA5TMS15WSq7bo&#10;mWJO9AvKCiwEneUTExM3IGtt3K8g+x+sVb2aUK9BbDB+v7E0wolrbQ3xN9GWb5HW1ysHaUun4e1q&#10;2nYSbbgHyUkbiD/B2kk4N5Wftl0A9SrVBjL3QdZqa7/J01jiFvkQfgpZ/0e5G+M2qf0mlz5cwj66&#10;O/FJH8j7VdWjPEYro+eetFtwdyCuGzZErr4odK3qiOsTSU+l1Ueb1zKfHyeu5+vOWVu7UNctVgdR&#10;maQ9t4Q10xPkvR+8AZm3WbuITmh+0pP1AM9YuXLlAcQ1wms5G5Tbn/TblM/6TXiNxiVvGxwLi0aj&#10;cQ/W1602f6Lmm6TEr+eE+ez7zSCso7exJtba+jKZouoh7VL2nYeG7AOhXq9vjNzvUMd66wvRrX6p&#10;ftLfRlzX89bhcDgGxRZsNj9l8/wy/r5+wr9YgOKwK5v9+9ns19lGHDbj1sZsLtkHZlyH/NQrhesE&#10;FK59SPfN3+FwOByOATE5Obk95/gfdZnTWSu31zmudM7j33NhG/g1WP2CS+c5ai/eOVS89UVh6xMX&#10;ZX24VtqrWUYJzOGhNm9Z4zIINYZwsRje7hj6k4yV6Zly0fd/ib6r/30qBGQdKHl4U9k5JwrzDLnh&#10;bUgo0/Am2lqRq3XCnUT/STYFc4H8pRneYqo9zL+MVrlA2/eyfaIIVQ/PxiPwZ4LxPkJtKiof2Wtx&#10;u4LxaxmweG66/jqF8XgL+fZhvz9Xa0AMd0gbr6uULpJ9ollqOGg0Gi+l3kPVBo0NUbmpvqoc/dCX&#10;TAYC/X60+i6ZveYoXlsaN/K+gvhM8Kx9SHnz9M/qtbbgvyssBMo+nXG5RTKsXpOH+xfS7h+yJli1&#10;atUdmPOfaSwJttoZ91NprO9vEl/4/5iQnRjeTBZyvhOSWmAcd1Yd1v+8VH7KvQN/C6ynfU2O9SX0&#10;LbfhDRmft7ELdbTGQ2HNO+vuYyG7oRHWQ6tu+SVH4SDnH4xHz/MIOcdYfQQTGebvpORGdd1IXC6Q&#10;97eSq3IiUZlU/5m37+HvCnTeh5P3grjPcT/MVbzGirwPVrlOUNfHlW5lQ99URr+SkpHVMcKo1WpH&#10;2bzZ3Nlcal7hUbOzs7n1gxg8d1tS/qeSZevXZId1dSXxTwzZBwbP6/O1/lWX0eoK/Bt5ltzfLjkc&#10;jgUASvOb2HDW4+357ZqlAMbi4RwKX2bjv902aG3YdiiIZCuFuiTZ5i/X6kNh+SWH3ovJswyW9jNr&#10;h8PhcDiWGjhr784Ze5GdtXbhImkOdQZbOufwmVNTU7PEzzto8x6mexBsY6w36BJs7ZWf9I3hokO9&#10;Xj/UxiJtTAal5p0xXxSGN3TYO2ot2PqJ1zQ67rtDtkKYnp52w9sIoWzDm8Y7HnutH31ARjgXyD8U&#10;w5tI/MEw15dDafNe3dZXFtVfxrSr4Y11mBje8BYiz0FPwxv3vutx9Kyuoy33aca2Qf1fRr73Me96&#10;JeacO6Rc67s97+T5Ne4vyN9mrCkZK6n3G6oPf25am5mzgQ1vjMujNSahz7ZuUmn1Kr9I2a6GN+bj&#10;Q8qvcsqfR7Zc5IpFDG8bMBZPob4rVN6otWlykXd4yNsG2vVWq1drQO0kuq1Niucc1Reti3y5d0Nk&#10;/cTk0Zab9GWmZtK/QfzO1k6Cual2MV9thjees63h2lhWqD/X5yGM4Ufo63rJJtjqu+TZWECtuc65&#10;2Yi2vFN54jEnPilvcmjbu4jruh8hJzG84W2VlT+NUZskO6/hTb+sO8nKWl1ZDPl6Gd42QOb7Jc/G&#10;y2SLFqfnS/HMyRezjC+M3w5wnZWJ5VHuHM1xyOoYMbBH/Cfr4CqbdyNJicu8/oS7Ud+vr6XsiXq+&#10;4rVl1HNO3aeHrAODvmxCXX/R+jNaXWEtribbvZu5HQ6HYx7AAfhjDtKfhaCjiSob9J+0SWtzts2a&#10;+FJoB4785ioupg4mDqATOaQeR/okdDgcDofDURCNRuMwu2yJ3c5zpdmZX61W/0TcvGNycnJTdLPT&#10;09pp7bc2mp4i4u/2urSxBTpqy/A2DGoMqWNRGd40Xkaikw810Cf7MrwhLzG82VqL5Yqx38KMpxve&#10;hoQyDW/xfmiu1g/raN4Nb6L6ZW2Sq7awZp5KWk/Q5r4Mb2FtdzW80Y4j1B68hUi5roa36enpnenr&#10;zeo3d77fhug28Aw8jzTb421s1hN/DM/ZMfh/am2zOTR/GL/1uksi486SVzaQ+5F+xkbto/165d8c&#10;Y04R0L/kF2+SF8YmtT7R8ogqQ9tz/eLN1mWv507pkh3mM7fhjXqeZWVF1WX9UP2h7lTDG+nPoK4r&#10;8SZl5ZrfZEqGSD25/9uf9fUW5qclB14XktrA2koMb8pLMDcllzJthjcBWS+L51CycXsa3rS+kfkH&#10;lZVskehk7OS3MaBfpzZLtIP942mqy/IS1fJLhqh0xuGBzRLpYIyPURmNmdVNdCZtjnBzGd5opwzw&#10;rXZ1k2/pjE1Xwxtj8jDJE5XfysntjFOYOZcBMhO08Q1WjmCrvMaPulL/U9Gx4KgzP5+1eTMSn7jM&#10;+a3M4VuaWYsD2felvGS05KouW/8h7o5J5hLAGjwtkttav6L2Kup9WDOnw+FwzBP07QY2w/M4lJfy&#10;f73NAeNxN5SDN8Lk22c6GIhubdpGi5NbhJ1l0mQoLihXh6DIPZs4h8PhcDgcBaD/CYo/QOp2Zuty&#10;JjfkvZxyTyI870Ave1n8wUUnFR+nyU9bT8G/6EC//BdvOVGtVu9oazweM8Wxtvv9xdvu0ocZo4SM&#10;l35VkMiOP8ywZyeM5xzDG21ww1sJ4D5Q+i/eYlcfjrKOFsTwJsbtEZF/JOGer01kTPoyvGksufNl&#10;Gt5Ygw+hDX9TW2yN5yXluhrearXad1W/2k0b9J9TbaC+ZyHjeqtbrvLzfB0UsghV4r6qtLj/Cpur&#10;Msj5pfYHFSgTyGztB3kZ94cx+F/i+gbj1jK8EexJ5RNVhjHJNLw1Go1tSf9dp9ysekyu/MxPIcMb&#10;a+zvtray6kNequFNYH5/Etcf0+Lk0uff0Tb9P1tP0Ka32LyGsqmGN8YoedVkWt3dqP7SljmGN/qZ&#10;6D42HqENXQ1vrME7IOuXaoO1Ja09iiNfT8NbzLgd8jMuhzRLpAMZrV+8WdksxvXQ71yGN/K+T3JN&#10;dlxHWr2Ko01dDW/07dAwzm1tUli0NLnEn8uz8SDCqeB53oL6fhHLsPYqzPjfwBm2WP+TeGzB+jtQ&#10;8xPmuEWbN56rS0PWvsCa+H4sT7S65LIuvkG2ejP3YECW3hpypdVDVFKv1UdbflJEx3E4HI7SwCF5&#10;NRvQ+/Hq9YaOCPV6/Z6Mz1vZpC9ns07+A85oG7g2c7IOjZLPAXI1bfkzh8ndUVg2JT7zj7odDofD&#10;4XC0sILz822co8m3Lbud2Xa+K08456+oVCqp/2UxTFD/86k7aS/BVrvkzyL9O32TTTYp5eI6SkDv&#10;ccNbTqDLJ4Y3vG0M674vw1sn0Ie3t+cjnhfFaSwnJib0zGzVzP1vEOeGtxKw2A1vnWQN/CvPvsa6&#10;6/sXb5TNNLxJrsZE42NjlJeU62p4I/27kqn5pJ42w9vKlSv1K7WrrV4j7f08yZ3jMYOMRJZIeA4V&#10;T31/6Pf/ebJAG/v+xZvGnjaVYnjDW4ih7kzDG3IfRfqcct3G1/xhPvMY3iYotz9co/JZskXachRu&#10;6v+0kZYY3vB2pfLwPJ2Lv9crJ5cxPu9R/nB2aE84L6S1gboTwxveQpRMzt3UX7xp3K1e8ohfCMmp&#10;YKwfoTZYe7uNBbJSDW/092lWp9aGyVBYsi0eykA2nRRKAfKPwUnKdmuHaOly6XNPwxtzsAt9vcza&#10;RFSrbfKLkmUM+dbj12tGM1Gr1ZL1h3cOY3kieX9JfCbox701Z53lbPzkx5WRpdIs4RgBTDFvl2qO&#10;wvy05l9+rTHmdI8kZ3FsxP3r5chp+wKJUfKp+wfT09MrQ/6BMDMz81DaeoX1QW23ekWeoVNZw32/&#10;LtPhcDgGApe4/2Aj0mY0zPfAjz3YqP+XDfxPUgjtwCA6k73S89LqElW3FBoOlA9zSPmvFB0Oh8Ph&#10;yAF0nG/apY9g6lkrV3l0aQsXQrkfJD7X/wyVCer9htpg5z9RXduuvFxwP0p4UQGdxw1vOcEan2N4&#10;C+v5CtbG05WnCCSPO8LzVq5c2fqgkWdiez0X9pzYMyU/yfqg4+Jmzna44a0cLDXDW1gzC2J4W7Vq&#10;VYM1eIitbxujvGRsMg1v+kUVMn+n50f3OtoQG95kkPl0/GzJVRiZ+4c8bUDG55WON5OaW+rRKy2L&#10;/P9YVyCvr1+8WX9Yyz9ljPv+3yfqH5bh7QNp46l2d8Z1xuv5pHzPMWbOnqG8aovq6jZ/ysNz+Ur8&#10;c0A/chvetNaQ9SjCmUDezspnc6S6aWfqZ0TK289+JLnUkfqLN8mzuonSPP28mZoO5CS/blE743Jp&#10;RH7mL97U57is5Jnf5CoP7TmCuFSQPjTDG3i49dHaQ1zLb/GKQ17SfvrbUy751nQbM5OreaF/PQ1v&#10;qtfa0+kXJYdn/vmhiGOBwRr5iuZH82TPnoXlEvdH5mvOl6nyAL3zXshvrSO5kmt1sR5Wk75Xknlw&#10;bEgdyRdBrA9Gq4/1qR+aOBwOx8KgVqttwab3A5SOb4UoRwa48O7AZWlPNu912sSJGjo7DxBTXFB+&#10;LsU9hLkr7QLlcDgcDsdiBOf3Izgzb9Q5SjDzrLWzXR9cyK/zlsvjW4mbV6CTfcMuwdambm0XKeOG&#10;t4IM+tSiNbxpzOjfr5ReECt4Bo5Dptb/diFOH6xtj7xkvdnaNFckvRTDm/LSFze8dWApGt64d+2H&#10;vyv04V239ZVFlaFsquGNeu+u9Y83yWdjlJeMTabhDbmvsv1dLuEfhiTV+yHFdT5bIu1INbzxfO1K&#10;2pVZY2BtD/09gWd6Y8IDgbW4PbJOy6ozi2qLUf2k/DOI7wvUPyzDW2q5LNr4iuoT5bvezbfYYosa&#10;c/5zzSnB1njIn0Y9l8gd2PCmfiOn63/712q1NsMbfflO1nqh7lINb3rmkHmy2qk8kk2+TMMbbXsl&#10;+VYrr41ht7FgzDMNb6pL9do4mRzJlmsk34IY3njGj7ZxsfZpXYhxey2P2kmZnv+pxhiuwWlrm1Ey&#10;jZJJ/7oa3kj/isZReeN2WtjSaLMb3kYAzMeDmaPWq5RFm2+SNd+as9c3cxcH6++LOIlcc62usE7f&#10;lGQsAch6h54Fq0NrjejEr7roy6cI+9vdHA7HwoLNSP/dcAWKxx1ClKMLOEi2gu9GWTlHGzxRQ6Md&#10;UPJTX8tvhwrhy5i3C/C/ZXp6+i6kORwOh8Ph6ABn6GN1AcPbRp2ncu18DWdri5T57dTU1Cxp84ZG&#10;o7GKeq+O2tDW5k4qD+2+AT6c8KIBuqkb3nICXTD1VZOs+0KGN609xuQYW3v4W4Y3sJx69tYHhbF+&#10;Kr/GkrpKMbyF9eyGtw4sNcOb2sWa0q+0uoI8pRveGOvfK11rUe2wMcpLxqar4c1kR7xA40l88gsU&#10;1SdX8y2/8uvtKxSvNaW0A5n/zGqjtd9YxrNFex5j7SRYiOqLyrG3yLA/Uoa3mZmZ1pmTl3F+zRft&#10;6mp4o+4dbF7tee5Wp9qLzIEMb6LykX81a/vVhLOwgvQ3sWefTb3fJJz5elJklWp4C1hFX3/Hej4b&#10;92zCqa+G0y+xqf8HkmVrQP3rMY5dXzWpsnJFolvy1EeLp85beA5f1CzZDp2bOK2y5k+jpctFZk/D&#10;G2Nxm7WR/GrT5fAh+kyK9hyssdKcyaUd36ZIrtfKkvcZ1t+Y1j6Nrfx6Vgl3Oxu2IO+V1kbCiStK&#10;hsZQfrmEryJ9YOO/YyAsY9281da2zZP80Tr7KfkazezFgOzNWTPJq1EJtq0FuaTpf7S3beYeDEEn&#10;bfs7AetDqOta9jR/U5jD4RgNsGH9jgP7OyHoyIcKCs6P7NAi3KI2+jjcL+3QiBnHm1/105ZraMur&#10;OWDuTrzD4XA4HI6A2dnZLTknf2MXP6LmnLWWZhdQpemMp9z3ubjpP1bnDZzlX1Qb9CELwUxa28mv&#10;D2YfS9yiAX1yw1tOVEv6xRty9tO6C2PT9os3A3H/Tfpa5bO8wS3N8MYz9xH8jgjsQUvK8Caydubd&#10;8MY4/wdr8BqTaeNThIxNpuGNOUwMb3iTtW7PkOqxsKh0xVnecBa1/R+cgbSuhje5kik/ea8gPNCX&#10;NDhrHqP1Yu3MS9VvDGVHxvA2PT19X9LO6qdP5g9z1NXwxpr+veqwtsfl06h85B/I8Kb6jJQpRZ9B&#10;zjAMb7nA+kv+D87WkhjGKXM8aetFcFf8MZYzH5+TLBsfkye/ZJpfrvoLU1+PR5+GYnhD7pOoX/tJ&#10;0h7q/wf+hyWJA4K1ejfkJ+uxs80Ki+oz58LRxG0E03BP2pW8OtfKENc2nrF86RU6y5KSjgUBz4/e&#10;eNY2L/JrrhVmTa7F/9/N3MUQfrl6ksm2+RdJTtYw66nvX9J1YHPaebTVIdnEteplrV2DvvrMZlaH&#10;w+EYAaB0/I7N6WI2rEX1oc2woYOLcXsqh5fGrrXRk9Ta+O0QsHRL6wx3o8mN85s/jpdM+HsOvO9x&#10;8O1JnMPhcDgcDsB5rf/WOQVv6yyN2XnOWpw+lOFyN6//hUudO6lea1Nnu2LaBZfL7G8IbwjnHYzP&#10;l9Elv4c+9D2CWR/QFAIyE8Nbt773S8lEvi7mi/o/3uhfIcMb47Kf6adaf5SfY3gTmOv/CTpnklck&#10;ri/DWycli3pX43dEWGqGN7WLOoZmeFN/GdM5hjfW3hdtTET7wLAIkd3zF2+qw0h0wthvYaPmnr6m&#10;Gt6or6vhzc4Ik4P7WdL6xQaM0W9MJuG2O625aVSaUeXpz8mbbbbZJGmFQdlSDW/0KdnT1C7rm8nv&#10;1SfzhznqanhD5u/jMvL3kk+ZU2q12pxff9GP3K+aNKqNcGB9hroXzPDGGL/M5sZo/YvjYqpe2vwx&#10;/DEatCVJw982TrYGYr/6y/NbiuHN5FKuq+GN8/NHymdtpO/SsUoD9d+Lfp0d99fGVmND/UdlGcrC&#10;L+T/2DkXoo1B3Ha5Ia8b3hYQzOn/aR7S5lx+npO+9S/KvsBkxfJFhUn/Q689Mi+Q9+O0OkhK+sO6&#10;fXYzp8PhcIwIpMzpcGWD+jDBSjPWUQB6X/szOEx+y0Z/mzZ+4uJDpu0gsENCfjsolDYorb4g+zbm&#10;9Ubc39C2B5He8w/KHQ6Hw+FYzOA8PlAfnuistPOS6FTq7Jars5qL6qX45w2NRmNb9LLze32wZX2Q&#10;Kz2OuFKMXkXA2BzCWK1XO0TacQJ6xx1Dcl9Ani7vt6tfBLvOU1FKpuYWfprwovjfB41351oJ63cG&#10;5gLz+OCJiYnWq+4kj7nMMrztJvnx+iN/KYY3EdlueOvAUjO8ifR3bb1efxf+TLBm+za8UbbN8MZ6&#10;fyZ1Jq91I5jQ1riF8xDZWYa3CmkfsWeml2zLZ676SvwcILPnL97kapzkqo/09SnE94MNddZYu0y+&#10;whavcBatDaLyE5d7j4rBWJRmeCOs/za7NbQnofVP+eXP6pf1X9TzSbsyP1TmXH+P1nRcRuwMdzJL&#10;Lu3O/apJ6w9l9Ov41NclFoHGTO3CW4hqB+Pct+GN82Rr6r0Vb6r8LKpexvDQ6enp1npDzgO6zavR&#10;xi7IKMXwpnmQn/5kGt5mZmZei9zblVdlwjoo1fAWwJKoPYa6fot8fZb1W+rUlx62ghNJjn9jQ32u&#10;RFu+jnuT2pXnOVQe5Q19P5k4xwKANbUN43+uzUVMkm2NPbqZuxiko1B2tc21PVsmm3g9t1XlHRSs&#10;Vf0P6y2qQ22O+6HnBf6d9szrm0ocDoejJ7bZZpsKm9PhbGD/mpqauluIdvQBNv+3sdkfp0PHFDXR&#10;DgXFKc0OJbkUK4Um2+qRq8OHw0nx/4dS9U7meBfyOhwOh8OxJMG5uM7OXzsziU6lzlK5lFnNWdr3&#10;a7H6QaVSebO1L6uNliZKz6CdA3+gVhRctA+zNmi8gt6xT0juC8jcs1OfIXpgWjvVRngAcYsC6HZz&#10;DG8h3PmhWSbIv5vKaLxFjT/RmYa3zueHuNIMb7TDDW8dWIqGN7WJtfM+/JlgryjrVZM1wt+2/cbY&#10;z5jT7lTDG/uivlCRPF8mV365nVTdlmbPJe1LlUt9uV41KarfYa7/k/jCoOwLVd7aJ3b6ydaTYfz/&#10;FRtCioCypRne2KMOiGWpD3n7FKdpnmhXpuGNOj5YZIyMWXLpR+5fvMX9Y+6vwx0I1L1QhjcZDlJl&#10;d6PGIIzjV6j/nSJjcqHNRxaVbuU1hpQf2PAWy0RequFNRgP62fpLE7mhDX/Bv2Cf5dDeV2j8rT3y&#10;d+uv0myMNX4qxxyeRppjAcD8fVLzoDkxxmH2hl/KOBeyFwLl3yRZNtdybf5DPV8MWQcCbdyFdfeX&#10;ILNtjYW6Tyd955Dd4XA4Rgv1ev1pKA3rOBC/H6IcfUIXV8bx4YynvomRfMBHdHzwJGEpH3LLYHyw&#10;xQdQHKd64d9QeA6nzPJAh8PhcDiWDDib9+b8XWdno0h06rlq52g4Q6+g7B6kzQs4q99Inet1dvdq&#10;oxg+DPkF8fP6ukku8onhTeMU9Iz16JRvD8l9AZktw5uR6IFpsiSbOha14U3rAbeQ4Y313VrvKs88&#10;ZhreVJ+Np/IypueH5DYor8Ybb24izw1vHViKhjetReop3fCmPqsMbBneas2/D0jSlaa6jX2s36xf&#10;vG0rebgJ1Y443Eml2fyEcGHDm8kwN/Rb4TNIL/yaR8boZzYekmeyTX6vNRrnlUvcxrAwmPeyDG8b&#10;Eb6ms+3Wt5iWFjOOV3nalWV424B6Ppwlpxuz5CIv9y/erG/KT7mxNbyBu6resHZy09ZcWPutsKXL&#10;b7Rw7Koc9a5jj0z97yv6lNvwJkqe8lFOhrc5bypgP7ovY5zkiRn6fg5Z7tzMOXRIn1xOO49jDR5P&#10;/derHTb+5mbRxtnKqE/IcsPbAoC5ezC8SPMQz5/NDWvydOb4Ts3cxUC511D+JpNn1DoXmfd10gVD&#10;9kGgVx3vbc+PSFxbP3hGv9LM6nA4HCMKDvnPsnFexuVuhxDlGBCM6Ys4bH4SFCVTmJJDiORSaYeQ&#10;KWrxoaQ6RQ6rxOXwS0je59LGx9fr9U2Q4XA4HA7Hogd6zgd0FtoZSVRP6myFej1hDc4LaNux1k6C&#10;qew84+FA/59SFOiNh8VjiW4h499AYJwTw1vn5XpQ2lhpLmm3G94iUH43jY/GXGMkeaylrq+aVB6b&#10;J6K7/joOb26Sfw266f3wOwKWmuHN1iLP6VB+8aaxpGzL8NZoNE61/QF5NzHe+m+lyxQmuRAZm8xf&#10;vGmcJdPqsvFPY5xHLu0tbHgTVVa0ukWdFfTxUaQXAuP2M5xkbiRH9cZ+pXWj5RfVHtrxe+ILg7Eo&#10;xfBG/d+25yrI06+MzlWc9Umu0tMY9zmsqVTDG/GPtHqKMksu/Sj0izfrC/JuouxAvwhR+X76o/oZ&#10;80F+8XaO1g3ewlT/te7DGCRjIn8a43T5cW+n7DuRkwrSCr1q0uZDfWFuW6+P1B6MrMcTd21n+2y8&#10;g/8K/PdOCg0J1P8fjPfnbCxs/Vj7yZK45k9j3H71VS79c8Pb/GND5nFfjb/mU3MoEt+aV9bcJ5pZ&#10;i0GfIWoNS4atB8m09Ur4GtJe0Mw9GFiPL9QzbG1WXeZqfVHn0SGrw+FwjC7YNB/FhnUlh/7nQ5Sj&#10;HCznoHgjB4O+vX65DiIdEnZokF4KTaGJ41SH1WN1WrwdVioHj2DeX02aw+FwOByLGlwUZQy4wM5G&#10;olJp56ado+Fy91HS5gXoDsfauZ3FzjZyKZ1Xwxv1PYExuVG6hPSbjTfe+DkhqS/o1WPIOlZjLXnW&#10;N5IGpo2RiM7rhrcIyPiaxtzGW36iU41p1JUY0+yZCHWXZnhT/ZTzD1AiuOEtHaQPbHhjD3sya/mK&#10;aD2/UfG4RyhsY5SXjE2m4U31Sl4RmZY/Sy7xuV41Kb+5iqvVar/DzQ3G65GUPz+WRX9OoV+63+6v&#10;NUS2lvxOKl60MVV5/AtmeKPt+q+qvypebSH+fxWP7A8pX9zObn0yv+aWsqmGN2Rp7NrK5mWWXNqb&#10;+xdvcV9E9tfvEN83qHvBDG/9jqP6rzbDN2vNIuuNctNI/47CNUPdjxj/1yAjE+Qr9KpJY2jT36jv&#10;49TxcfzHhjpb6TZvKhuHmdMzKHdf4kvDypUrp9UOZH+cOm6O22D1agypt9Umc9No5bT+FJZLeTe8&#10;zTOYo71tzuL5tH1Ba45s/fz/2jKeoyO0JiQnXgtWB7J/k+QcEMh+Dn24QXXYehKtH+ofetJQjdEO&#10;h8NRGlDCf8/GdfXU1NRjQ5SjRHD43KPRaLwF93IOjnV2cNjhZAeixck1f5yWRqV1S+/GcIjdxMH5&#10;ZxQu/entphxe+lPSOa8/cDgcDodj3IGu0/rQKj5jza/4TiqNc/KCVatWNQgPHdPT03emLevwZran&#10;M0y/LuX8ntc3F1DnfdAdHoVu8xOCy5qx/UFGJOQlrzOSjpQ1F4NQsmnvojK8MWat/mnM6J8+KNxA&#10;6XnAWLf+FF/UBynMZ6oxjbvCk5Ruz0zQZUszvIm03w1vEZaa4U0M63gohjf1lzF9BOtzV/xXaByo&#10;bzV8K+nJq/j1gaLibYzyEnldDW94E+aRG+fJkkt811+8pVH5GbtChjfa/3bbI+TSl/MYI/s/oBW0&#10;471Ky9MWza2IzHkzvFm7KfsKrXXqTv7jC95O2z9FnjpMDG+KtzJysxina24pm2l4K9peY5Zc2pz7&#10;F29GC1N2bA1vcV+KkPbezDi+DH/Pc1G/4mF/uE+gPg/pCvpU6BdvcR/CGkzC5mqtWLizvFF5mIfz&#10;p6amZgkPiolGo/FeZP7F6iaurU2Mn34pKePHfUT6/KdebTQqn5FybnibX0wypydpntLmVuS5eC1x&#10;hV9Tb3qJrQGTrbD8SmOtlHEfqdD2b0imUX0hPqkL/xr68B7lS3I7HA7HqINN604ciNrApIDm/qas&#10;ozhQcD7LYfFHjbcdIKIdVkYLh4MlOWTKZlyXtYe1IP+bOTQfRB6Hw+FwOBYNtthiixr4lZ2xdv7a&#10;JVJxZEs9L6vV6s/7/QPyouDSurZbWzrD5Ff7HkB43sA47lipVKQ3fJhgbmNPFur1+sPpxz9N7ylb&#10;9wnjtGgNbxov9LcnJok5wfyt1rhozEXpgsxDljHth3pOLD95/6A2hOQ2kLevX7yxltzwFsE+4MJb&#10;CjXGsRv2jaX2H2/vgx9WPWHNHUZ6C6zdRW14o9y52rsJ9wR31lXk/abGTWXVD8q3va6QuFcqLast&#10;liaaHMZ46IY329Nor9X9Bebi9baH0YY/kK8FZH9I8XiTdLlZjNMlj7Kphjfi94/nvgiz5NKf3L94&#10;szUuhrEYS8Mb9er/zVJld6PWCmP4MfxDAX0q9B9vWou2LtU284tW3uaqs6zR0uFAbxmYmpp6DG3Q&#10;r9xa9QW5CVUP/bscPq1ZogmdF+pHnv6KyhdkueFtHsH+tq/m1sbf5tRc5vBs2NcvJ9FLfoXTdm+y&#10;uuQy178kfUWSuX9UkHOQ6jC5VpeIX/8f95aQ1+FwOMYDm2yySZ1N9EtscDokVzVjHcMCY709F5k9&#10;Ge+1dqB0HCZzSLFSKPmdcZJvB5raIz/uOfAQDrVDiB9IuXM4HA6HY1TA2fufOufwtp25CmdR+VSG&#10;M/HZhIeO+EPAPNTZDefV8MalfUfTHdBp3haiBwJzc6hk2gdURJVGjSdyF+WrJtU3+Rm/QoY3xuN9&#10;tv5FjTvRma+atDkJ6+11zZS54DnxV02WADe8pYP9sa9fvKnfttblR8YNMzMzDyetBdKSV03iLUTa&#10;PPKGN/VLZPw+QLgnaPf9w7OetIm+fEvGuJCcgLRX2ngSTKXSjMqLnCvr9fozSCsE2p3b8GZ1yVUZ&#10;+c0Vebba7rbxmWtuFuN0jQ1lUw1v9HO9tYFgIWbJZd4LGd7kRv0eO8Mbdb6QOq/vt17GaiQMb5oD&#10;5RHp061wT5F+XRra2aLCaTJEpYnIu4byfemjtPtplG39DYraFrfP2sPZIANKG3ReUL5rG2OaTMq4&#10;4W2ewB69LeOd/DIxnk/za66Z/wND9kJA7h6sm8tMnsk0Ej6ObFs3c/cP6T5aZ511mB9dcU3I6nA4&#10;HOMFNrdnspHdwEb34xDlGDKkvHBwvAuezdhfZEqPFCE7aIxkL4VpsjrrkWsHXGjTDbgX0M4fsk7u&#10;Abcln8PhcDgc44gq5+zXdMbZ2Wd+0lKpdLmcf1dNT0+vxD9UTExM7G46AcGeVPtqtdrf8c8bqO9M&#10;Lu+JzkJbb6XNem3NoFiFzCttTgiXRslE9qI1vGm9sD6L/uJtN8kQGe8bcWVMS1651wnSkv9HxJvM&#10;TcibCslVe/DmZpifX8zH8zUucMNbOthr+jK8Sbb6LmpckfNH4tvA2l3Uv3gL41vI8KZycunLnF8Y&#10;EJ8Y3vCm0uo0OVEbPkh6ITBfuQ1vyG/VJ6p+1avypF08Ozs7Rb4WkF264Y261veSlcUsubQ9t+FN&#10;Y2B9Vpj5u4X1/QL8fQF5C2F4O1j97WccVS9jOBKGN6VrPjQXlHsycQmI0+sbE+ObrdFuspQmGSLn&#10;wyHETcLcoK5nUE/yWm/R6pO82FVbpWOEYi1Q9sHWD4I9afVQrxve5gnMz3Nsfmz8jZpvqF+QziSZ&#10;CwCd/37Ivi5eM0FeUhdrYw3z/M5m7v7But4UmSd0tjsKX0XdTwjZHQ6HY/zAAftNNs0LUcoeEqIc&#10;8wQOGSlen4HXxoeLKUBkGTqtTqtX7bD6pQzKL2WLNuqdyq+mza/2D0gcDofDMW7gfHsOZ9l1dsbZ&#10;uUtSJpVHZyDn30sJDxXUsbvq6tUmY+jD9fjnDYxf8h9JNn6E9wlJg+DR9Dv5I/W8fc9LyUP2ojW8&#10;hfX5WcK5/6dXH+zC31Huu8h6ZYieRLd7VPC3QL7ktZR4E52Q+ks1vKn9KsM62puwA7jhLR2sxYEM&#10;b2Gd6csKc165SN1HKJ9IMDcpN/KGN/UpPLu5DG+M8/uVX+OFewHrcc6+QHxXw5vRxtTkIXuohjer&#10;T/k1TnH99P+Z5GkDshfVL97S+hL6/9/4+wJ1z7vhjWf0YJW3eSQqN1WOuR6ZX7zJ1b5Dm9r+zoN5&#10;1i/fknTrq/xpjNOZD+1hj8efC+R9kvYTtVVy5Kpe+Y2Kk3y1kyJzXhdI/rNUJu9cKJ+IPDe8zRNY&#10;T7dozG0+Y1dkH8+1/3eCtfNhrQ3JMNdkK0x64T09DbT/EzBZP1ZHXA9p723mdDgcjjFFvV7/pjY2&#10;Ns6PhCjHPEOXGpSTT0mZsgNGLklDpx1q5o+pdnTGKw7l8accgN+rVCoPI93hcDgcjrEA59bf7Iw1&#10;Ep3KOA9lrqPsi4kfGrbYYouN0QMO11mb1a7OePLevmzZsv/BP3Sgq7yRcbjVxkQfxDAmAxnekPdI&#10;+nCh5qRbv/ul5DGmi9bwJjd8WFbov5rR/e85NTU1i7z7M6/fY+yPQa+7AD4iZEnA2CWGN5tv6ir9&#10;F29h7t3wFsB8uOEtBazNgQxvGlP6/aWVK1dOE98GZCe/eMNbiLR5bH7xRh/zGt6uUxmRPqS+EYc8&#10;r+y1RlWnUXnl0v55M7wpHPdjdnZ2zi95kD0Uw1svWVnMksu45Ta8qf+xK5lwrAxv1JkY3voZR5Wj&#10;/EgY3qwPWo+MYZvhjX1oa2T90uaomyylGSWLfexE4nt+2abRaOxBHa1XBKo91qbYlUyRcdMevGGz&#10;9L9B+86y/AR70uqjbje8zQPQvd7B/CXGVZtTm9cwD1ozdwjZCwEZN5tcgi1X8sO+kPqfv0WALroL&#10;a09v70hkW7uN1HM2Ouu9kswOh8MxxqiwoV3Nhncbyt4jQ5xj/qHX/NQ5PI9hLs6zQ1MHjrkiedr8&#10;Fjb/fFF10q7VHOY3sm6+zBp60OTk5PakORwOh8MxkuDMupcui/F5KjeNSovJZfDrxM/50LZMcJ7u&#10;r/bF5778JKVS6ZQ5Av/QwcX3MGuTqHYynn0b3tAZ9Eu3W3XJVh+tzySVRsmjjkVpeDPSP7mFDG8G&#10;GcuYw9b/zSBrNfOxe0jWB26rcayeH+GmvpJS6MfwJqpu2uCGt4ClZnhTu7Ru4ND+401u2K/ehH8O&#10;6OOiNbwZac8antG2/7ZLA22/Dseey1TDG7Je2c9cqA3MY5txvxfIX/g/3uTX+Cssl378H3FzgOzS&#10;DW/M0XqctrJ5mSUXmblfNdnZH40dMsfK8Ea55FWTeAtT9dLmkXnVpNzQpivwtwFZhypN7LbGlS5Z&#10;yiMXWYrPPIsDauQ/0MpmtdXiJZv2pL7Kj/k/CydTRietPuS54W342Jy5+7WtDbnEteZAYZ7/lxO3&#10;QZI7J2q12uacFz/B21p/ovnlsg5fQXohuZ2Ynp7eifW1unONm586ziabv2nL4XAsDrCxHiiliovY&#10;lwkOtIE6BsfKlSsfwiH5PubkK1KudBjFB1HnwWSHFUXnjVavqLWj9qBg/RO+k/U0L9++dzgcDoej&#10;IGY4t46Oz1DiMhnn0XnHGTdUPYmz/1HwYmtfnvOdM/hMfWMU/1BB3w+zc9/aRlzfhjcu9vqv20R/&#10;iPtLUmmUTPQoN7x1gd0BNFaaB+bgctbgY5RGfGx4O0pxWUCOG95KwFI0vGkNUM9QDG+i6mB9/r1e&#10;r+9KeA6oeykY3vQB7H/gzwTrQv8FlfzKlTlZPzs7m/orb/L0ZXhTGdpQ6Eu+5C/0i7fYL9LWa5iP&#10;PYibA2S74a0HqNsNbxFoW7+Gtxvxt4F5OVRjq3zdZCnN1rPmE1niS0jLBOeI/s6kJTtLvsVLLvnd&#10;8DZmYG5ep/Wg8dZa0jza+If1ojnYqZk7PzgLXiu5tu5MtoU1t9PT0zuH7H2Den4Vtzem6iT9KSGr&#10;w+FwjD/YWHeCa7XBEZzzbmfHwoADbYaL4sPhn5mf2ziE1sUHqw4lO6zIPlRm1aM22CFvbcJdR3uP&#10;F8mjC4S+lTXn1QUOh8PhcMw3OJteyjm6Dm/PM9TOWQtTVu5Q9SQutCfH9XZro+J19nI53YvwUEG7&#10;DsNptYfwevSTtzVTi4PyT5ScWJcRSSqNksecueGtCzbZZJO7ISP5QN90OtyLCB9vz4lIHje8zQOW&#10;ouGN/p45MTFxJ8KZIL2w4c3WdKhDH5ingj664Q2Q/h2NF179j5Se/VQgqy/Dm9pOuaEZ3iRftDkP&#10;/nNJSwWy3fDWA9TthrcItK2w4U0ubZpjeGNck1+8Kb3bGo/rkT/0UZ+xZIJ2Hqe8MYmeQ4tX/ZRx&#10;w9sYgef6TqyDv9kakiuSlISZt6uYg3s2c+cHutw2MJFrsrU+LIzcq/uR24ENaP9Laf91kin5YtSP&#10;9aQf3mg0VoX8DofDsTjAJvqWcOj+LEQ5RgwzMzOv4oD6EYfRafEhxdzNUXrKpg5CMS3e6rc84cBs&#10;kTUlBfGj+jNg/I+fnJzclPwOh8PhcCwIOIu+2ev81Pll5xoXwJafMkPVk2jXp3Vu2hlKVCZNDyD/&#10;QYQn4dBAPYdpvKJx+EVIKgx0gu3hi9RPk6d+yCW5NEoe9bjhrQfQy75k429zEa+9MI5ueJsHLEXD&#10;G/vrb/F3BXn6+sVbWNfrGdf3Ek4FfSzd8KZxxpswj+w4T5Zc4odmeOP53Zpn8QTJD2dP6Ya30Iah&#10;Gt7CfCeu6uPu+Q3SUoFsN7z1AHW74S0CbctteDMqH22aY3hD1luJX6P0XrLUL8snP3Ny2tTU1N1I&#10;SwWyL1deex6ISqWlKR9l3PA2RmAdvCReF0TZ2khcnvsjmzmLgbIv1now2XEdYT/5fsjaNzhvHsLa&#10;T61DpA6tOYfD4Vh80GuK2OTOZrO+gMuJ/9fbCIP52R5l5o3wRh2A/SjEZVGHo7k6NI2xoqf2WTtF&#10;Dtvvcdh+nPWWvMrI4XA4HI75BOfnEzmPbtLZRDCVOsN0ZsmNzzTOr2HrSVNWL/7WhVT+Tipe6fRH&#10;vDtxQ0O1Wj0sHi/CfRneGL8daOspdum2sZWf5FIpudTjhrfeuIOtOZuLeK7DOLrhbR6wFA1vzP/Q&#10;DG9hLd+OPxP0cdEb3jR2jGGm4Y0199+27pSXuobyizf2icPx5wZtzm14Uz7Nt+1f6g/l70JaKkhz&#10;w1sPULcb3iLQttIMbwLtvdzWLMHUskqzta2wqDDP0jvJMwecIc+nnTdbWStDUqp8uZJHGTe8jQlY&#10;T89lzm6M51d+PatyGft/6fPCkD03JBcZiVyRqMTV+lAdpIs7NHP3D+R91WTKJaq1xtUH6Dqhw+FY&#10;vOAi9i1tdmyo+xPs9aetjgVGvV7fDuc+KF5Hc1Bdo8OLcHKIyR024/o6/aLWklwdohZn/nCwXgb/&#10;zIVAr9J8BQqCfgk3BR0Oh8PhGCq4mD5dl0i8qbRzy/zm6vzi3BqmntSgXddZXVZ3FpWufqDDPYDw&#10;0LBy5cqtObMTXUMXZMavL8Mb5Z5q+oHRLt7yyy2LksfYuOGtN+4gOfE8mN/CpLvhbR6wFA1v7KdD&#10;M7yJrK95NbzR1ruQdgPeJF8e2XGeLLnED83wxnP433oW8Sb3N+p6WTNlLkh7EfJuxTunnl5kLmSY&#10;yg3aXOgXb3LVD5WhneqzG97c8FYaaFuphjfm5nKcpN1y06jySper+bT1nWV4q9VqrVdYWhmiU6l0&#10;ucpD39zwNh6oMF/fsnG2eZGreRdZbx9WviR3flSYs2/Ga8fkiazVW4nbT/ma2fsDMg6kfcnf51gd&#10;5g/rUOvaP4d2OByLGxzi+n8uXcruH6IcY4B6vX5PDsRDObS+xYHVdojZQWZ+sqe6UqwtPN9U+7Tu&#10;aPuvWIPPEwnfjzSHw+FwOEoHZ+ad4J/svLRz0i6ZZEml0nRecWYOTU9CB3t63J6sszlOpy/nEzdU&#10;6FJuugLndCmGN6JafbBwWZQ85soNbz2A3OQXb3hbc2DzITI/a5m3NyWZM8B6cMNbCVhqhrewz+mL&#10;DF3B/tb3L97gvBreBNr7qnifUzuIzmRcf5Zc4gsb3iy/xo42ZRneGqQfYm3skTcBfdMv19rqykOe&#10;9aEZ3sJct85yjT/l59Xwxj64Xnl7yUtjllzmvZDhzcZBfo0FcsfK8Far1Q5Wu60PROWmytDmsfiP&#10;N4GxTQxv/fSTtqQa3lhDieHNngOiMuVbvPIizw1vYwD2mBfqmbRxtnmRq3jm8iLWwOOaufMDuS/Q&#10;OrB1Y7TnEJk/CFn7RqPRuAfr4o9xHZJvddD+f9KOh4XsDofDsXjBhe/D2rTht0KUY7ywDOVuTw61&#10;n+pQs4OM+JbfDjijHd4WVt75puq3NoT1p4P/zGq1eggK+NvJ43A4HA5HqeCsfEt8Btq52e0sjPJ+&#10;m/BQgOzk13i92hOfnZyXQze8gVna9E21jbO5b8Ob9U2Mx18uWUqj5FGXG956QIa3IKdFmwu51HkL&#10;/q5ww1s5WIqGN9w67IqJPgxv6nNYX/NueGOMW4Y3tTtrDzfG9WfJJX4ohjfi74bsVplueQ2kH96r&#10;T2mknqEb3jTuYd7VjyXzizfl6WSYy7EzvGk9qu3qA1G5qXopuyQMb5y5qYY32pgY3jRvktttHC1e&#10;eSjnhrcRx/T09Axny680t/G+qPk2l3VxtPIWwcqVK6dZo7/Uc6e5k+xYPv7b0U0elWTuEzzXW7Am&#10;TlLb1U6rx9YLcde70c3hcCwZsJk/iE3xKjbFG/DfMUQ7xgw6mDm8tuKQexnu2Tow7ZAzN/bLNT/F&#10;55Wdbekkbb+VNXmB2Gg09Iu+e0xNTaVeeBwOh8PhKAB90/+XuK3zSGeRhdOodF0Wcddxvn6OuGGg&#10;ih72VdVlZyNxqbRLLLyE8OZw2GhIv6jX65uEcFFUVR43Ie3/XnzmE1caJW+5G956ArlzDG8xmS83&#10;vM0TFrvhrfMZD+tuKIY3UWXo7zPxZ4I2lG54Yw7bfvEW+pnJuP4sucQPy/C2u9qqZ5Fg17wG0gsb&#10;3tQWnvWhvmoynIXG/yF+GUwFsks3vLHWzld7e8lLY5Zc5r3wL94sLJlw7F41aXNIsBBVhjYvesOb&#10;8tOWOYY3zo9nEX+z5kx5eq1FS1M+yrnhbcTBXDzA5lTUejc/ydo/bkU337iZOz/Yt37eKcvks3bF&#10;vzVz9g90xFMkz+ohqlWf1iv96nrmOBwOx6IDm+8HtAHWarXvhCjHmIPD7AMcmp/mQD5PB7YOUTtM&#10;SU78ovwLQTvcY2XCqDg7pOXX2qQf18JXs1ZfTR+eiwyHw+FwOApjxYoVP9a5ojOGYOvskT+NSrMz&#10;iYvkqZOTkwP/0XgakH2wtSurPXG88sIv4h8rcK4fav0sWw+RTHQEN7z1AHLnvGrS/JoT0tzwNk9w&#10;w1s60Pn7MrxJPmUfgT8T5Cnd8Ma6flV4dpK8vfa2uP4sucQPxfDGs5vIzZPXQFsO76ctyF7faDT2&#10;IJwLtKPQL97kqh72FI3jKwhnAtmlG96If2S/z2+WXPrR13+8adyCzLEzvKntefscU/XS5kVveBMp&#10;e3StVmv7shX17Kmx0zgYJTtLvsWrDH1zw9uIg7k4A6c1r+Zq/kTO9m82c+aHdDfk6It7c9ZMmMff&#10;DfqFd/SaR9K+a02m1aM2hzp+LT00ZHc4HI6lAQ7tD4QD+GIO9MLvCHaMLjjUHsTcPoWD+1v4Wwee&#10;HYJkWRBa/WqPHcaKU1pnXOwqjfV6Pf05EsXhSK1dyjgcjhED58m2PJ/JczoxMZGLyssZtG8Q4XAM&#10;BZwfD+EsWW/nobkkpTI+hyj7r3q9/iriSwdrf0fquET1ZLUnTpNL28fO8MbeoP+ntfbP6eMglEz2&#10;HTe89QDj9Hmtabxt68nmhP3YDW/zhMVueIupuUf+B/Fn/irJwBrs+xdvcN4Nb4zxqzTW6qOR6EzG&#10;9WfJJX4ohjfJjdvYLa+BMn0Z3kTW908I5wLt6PsXb5Sdd8MbbX2kjWNRZsllrHMb3thLE1djJnmE&#10;T0TmnYjrC9Q974Y36tyROhPdh2Ahql7KL4lfvCFTc/wgwi0Qt6fGwOZM+brJtjStF/rmhrcRBs/x&#10;y5inG/Am46x51jjL1fxpPUgPSzIXAOU+wVwlsiQndtFHJPc9IWtf4I70cGScb+0lKnHF8Lz+Pms/&#10;dTgcjsWOFWyEfwib4UcIV5rRjkWEFZttthnn6eSjOexO5ID9o5Q0OxB7MW++vOw8iLPi1UatyzjO&#10;qDj6sZY8N4lceo/DfTBKSMIBXovlcCx66MM+e1bi5yYm58HhKOc34eai5eWZ1TN5ixR5e37zUM91&#10;/EyLJjv2x1S86hXZA+Q+lbjU/ojk2YW6HEscrIUztN60PuMzJY1xPq1p1titw7o0IvecXm2xdqhN&#10;tOV22PW1aiMIujlxhfWFcGmUPPaFRW14Y77l9m14Y3w+wvpZZ2Pf6ZIuQ80flbcbeIbc8FYClpLh&#10;Tf1k7p+KvyfYI/oyvKkOys674Q0sp97vS67a3Ut+nJ4ll/jSDW/E3YUxavuCRxizroY30vdHpv47&#10;r62+XtTzDodmeDN/6MO8G954fh/JPLWVzcssucjr6z/eNG7sywO9vYi6593wJlDvOTipsrtR9VJ2&#10;bAxvxPf9izfNL3PTZnhj/eyp+ZI8e266PT9Wr/LQNze8jSimp6dXMp7fsrG1uYhd1pK+fL6R8ufE&#10;hsh8PXN/W6dMPUdhHZ1E3Iokd3+gWcv30/qyOuJ6SFsHh/a8OhwOx8iDzXZvbZJshv+ampq6W4h2&#10;LFLMzs5Ooay9l/l+L64+KE8OXZISyq8D0g5OCxvjPBZeaKqtUhpErWNdPvC/C/ddjUZjW/I4HEsK&#10;tVrthSjZ78J9l1w9C+byjByl58Roz07MeE8YdWofUnvjfSCN9P9mGwPyJ+Nh4cnJya4fPDkWD1gn&#10;/6G1grd1lsmfRjvnlM9I2f1IKx2sxX31PGa1J9SdpNtaJ//YvX6ZNl9u40qwNEoesv0Xb12Azndg&#10;t3EP62pX/F3BnlnY8KZ6tYZZ5254C1jMhjfbqzTncll7v6/X6/cirSfI2/cv3ii7EIY3PRPflVwj&#10;UZmM07PkEl/Y8CaGc+oExuEuhNvAekt+7WptDOMl9tR/yHstTmqdWQzP+1AMbzFVhvFakFdNUm9b&#10;2bzMkou8woa3MOeSN5aGN/ao5EtHefodU/XS5rEyvPXTT1HzwjjNMbzZ8xLXLzeNlqYy9M0NbyMK&#10;7u1PYjyTeSKYzL2Ns0j4AtJ2b+bOjYpk2l4hObGftSn/XiFvX0D+m9RWySTYtj7Cmhu7t3Q4HA5H&#10;qVi5cuU0m+Ht2ijZ7L8foh1LAI1G48E4D+My9mvmfw0H41o7jOND2cJiOJyTQ1Rhys87u9Ubt1sK&#10;AO08nfX9SxTWX7K+dyaPvs0jbgAdjnGCXtFk6zcha/rtWttcwH6pdc7zmbiEr42fXfPHcZRfsGe4&#10;DBZte+feYBcE7WXwAo0b45nsFRpH+F7KtY03XA4d440Z5vrrWg9G4lJpaXJtzbAuVrNO3kp8qahU&#10;KttIPt5Uqg327MqlD2rLX6anp2dIHxvQ9uRb32VT48J4+C/euoA1dqDWDt5UMn764tJQDG8ifTpR&#10;/cLvAIvZ8KZ1ZlR7WC+fIT4X0F/GzvBG+oIb3qxuyqa9in9D1toXNUaWT3Oj9ceY9TS8sfcUMrxZ&#10;HZyVi9bwBlq6BP5CzJJLP3K/atLmUvMYxmAsDW/UuSR+8cZ8X6zxVbsJFqLKsZe74W3xYwXzqs+t&#10;2p5vUf6wDh4Y8ubFRqzJz0qGZNr6s7lTHHLfTtyGSe7+gJiNzojbau0nTc/EWumNzawOh8OxhMEm&#10;/p/azNkkL2NzvHeIdiwxTE5OvoCD8Yesgz/YgWkHaHyYaq3ItQN1VKj2qN3WToszV+1mfUtp0YXn&#10;v6V4cimU8jnQf6Y4HGVDr4fV2mQ9P0HrVC5r9s9awzyjWr/Jh7C23inSUnKN8XMgWtjcTn9MKzPK&#10;TGtnZz86qeffximt77Ec5dN4a6zF4D9H82HUHOlXxJRxjBFYBy9mjq/rnPdO2jqwtWJrh7XwY+Z+&#10;C/KUBp7rbfRM402l6lU7zC9qPRNeqFcr60s79wn+3KCfR9s4EiyNYTz8F29dwLgfGGSkUmnMz9B+&#10;8cb+eTR+R8BiNbypftur5CL3pqmpqdz/j8k6GTvD28zMzD7M5e159rY4PUsu8YUNbxpr1c+6mmN4&#10;Q96ztdZMpp1piiN/T8Mb+Qr/4k3yac+fmJM5v75LA/nGzfCmcf1gnF/+XvLFLLnIy214s7pE5lOv&#10;nu7b+CVQ94IY3tClvp7nuelk2FvG6Rdv94FJuwkWouaFvdwNb4scjP/D7FmwdSJXYa0BdK8/EKcv&#10;geYGZfZlrSTzbvNlfrmsyX+ytooa81rg/NgU+d+TLJGoVj1qO3HXUMcLmrkdDodjiUOv42PT/E3Y&#10;ND8foh1LFLoMoES9gYPyPVIStS7sEO0k2ReMnfXHbTLX2i5XCkCswCgu9O//UEwOqNfrB9D311DO&#10;4ZhX8LztwdpL1iCX0ANYk1+yZ0+uaGtXrsLmlysiJskvWrziRMsjau3L7cwzbuyn7TY+8sdjEI+j&#10;UXGixkv5bdxUXn6ROdOF8+vMxwEi/oE++HDMH5ir39kca16JmsN4LWi+LX94xp5DnjIxRZu+2a0t&#10;cq29ovYB4ubd8MYlXV/WuoZz85AQlRu0+T72LBEsjWE8FrXhLYSH9ou3sLcNxfCmepkfN7xFWKyG&#10;N1HrQ+0QOSfPJi43yD92hjeBPNfb/kwwk3F6llzi+37VJGMwx/DGM/tsmxOCLZd6chnekJm8RQFv&#10;bqoOrW+Y6xfi1DF2hjeerw/G4yr2ki9myaUfhQxvmpPQ/+uIGwjIWBDDG2tzG63DvP02ql7K5TK8&#10;kU9/saE7fqKrs+YfFZIyQZ9KNbxR532QWbifouaFteaGt0UM7v6PZe1cpPHU2rY5sDEm7V+NRuPJ&#10;zdz5wBq5MzzR9ii5JlsuvIz0oq+tjLGMdd0yugWZiZ+0ZN0SfmEzq8PhcDgSsEl+hM1xLRv71Wz+&#10;jwvRjqUNlsPyeweehXJ8GcrVZayV9XaAk2feaUpIWry5dvDLVZxco7Xd0uL89PMmFIXT6OtpxJ2G&#10;QvJK8mymD0hE/IP8FN+xNFGx9WPkOTpJa0yXFZE1d6UUVK1B0dayrVdzydu2ni1f7BotvTMujleZ&#10;cWXR9lufNc6ixcXjmJbfqHyKt3mKx1Fx7B3iGs0nF2TNabKPhPPU9g+9LtQxAmBedmKeWvOaRqXZ&#10;8yi/5tj8nA3nl/2aR2S+TPXhTW2LrTdRcXIp8z388wrW+EFqJ2u8sOGN5yD51rf1oSxKHnKXwi/e&#10;Nod9AZl3YO7+jrdNrlHy2bOGYngLe6Qb3iLoTOic40EY7wtyNZ/M+YL84k20vZX18lvc3GBPG0vD&#10;G3N5vfWdYCbj9Cy5xPf1qknacDpnW+cesSHyXmFti88SrT/2hP8M+TJBnn/YfMaUjM44o9I0J8z/&#10;ojW8aayp/4xeMjuZJZd+FH7VpMj8/JO4gUDdC2J4A11fs51F1UubexneqlNTU59EfvJrVNUjl/Ze&#10;xridRHqmDkeeoRje0p6jXlS72cvd8LZ4sZx50eewrTGNGZ6xQ4u+YQWZTzKZsWt+1uRvQtZ+sTnr&#10;vU2m1qq5tFm/lK42szocDoejBTbJv+lAZhP9NEF//Z4jFSh/X0bh06shvmmHLdHJQSvKb+wMdzIu&#10;0ytvL6q81q/5zTXGeeJ4o5U1SmlQnCjFgj4r7tX4n89F8vnk2Qg6HC2wNnbQ2tAaMRI+SGtHFy7C&#10;LaVUpEhLWY39MdPWq8WpjLmdZRUXp3f6x51pfenVP6Ub8+xbsduZLw7H6XGcXM276mIdyL+PrYtG&#10;o7EH6Y6FQ43n6Fc2T2Lsj8N63jrjw7nwbMKlAXkvs3UpprXH6rYwe8up+OcVrOODwppe8F+8mZww&#10;Fova8Bbm/ldK7xfIPBOnTa4o2czrn+HdCXcF897Xf7wx9254i1C24S3WARRmvAsZ3mhLaYY384d1&#10;shXMDZ7jsTS81Wq1I+L9O4tx/VlyeQ67Gt4sLc4jP+V+h78N6BqrpH9orcXjqvwi8euSjN2xi8pa&#10;GZG4lttJy6M6adOiNbwJpP/enj2CuZgll7HKbXgT1XcRefcnPBAYwwUxvNXr9Y0Zi98W6beoemlz&#10;N8PbJO36nK0pybc65FJWPCLJmQLKlv6qSbWll6w0al7SDG82Xyaz2/5jedQG+uaGtxEC476r5tL2&#10;ETFet/iv43wp9Msx9vyHs+bW2Joz1/xa/9IzQ/bCoLy+lH+2tTluu/z052zS7xuyOxwOhyMGh/gr&#10;tRGLUtRDtMORhWWsmZeIKF2tPw22gzcmeduUNOUTTRGwsKUbrdwo0Nqofor0+6v0+0v4xb3J41hi&#10;4ML4ca0BEQVW7p9sfYha37auye5cwtQa0FrQmtDaYK3cgPslwl/igvRu8jjmGTyzyf/b2tzYs2rP&#10;LVlSqfTAUwiXBtbEtuhf+hZ20g7bN7rtIbThasqUagDsBepLDG+0t69fvGnMu41vEdo4aT44kxe9&#10;4Y2x79vwRtnnMU6p/9UU5nNf/D0hw5s9NwRzMbTdDW8RyjS8xc+B5lJyGe9ChjfmvxTDm+1XYU19&#10;kbhJmBs8x2NpeGOsH0D9Pfe2uP4sucT/M0tOPNexG/bVZ5GnDbrPMw9Juyyv/GLwryf9TSF7KpC9&#10;iz3zVo7olttJxVteZC9qwxvP8bPj8ewlX8ySy1glhjeT0UtWGF8952NreBMYi+TX/pJFsCXXxtTi&#10;YiqNNmca3jinttbYqHws16h4+nse85f6qlXKlm5462d8RY0NZdsMb7RPfxOTGCxtrLqNl+JD+/5V&#10;a/6//RyQdlZW+TSaTNrihrcBwFr9XjyHtg9amHR9YaoQWBtHab2ZLM27XFsDzJn+WqimvP2Adr1b&#10;8q0OWzdy1Wbq+FQzp8PhcDjmIFz0Lw0b5k9CtMPRE3rdRrjgb8lhfqKUN9bRWRzG63UoE99S0IyK&#10;01pTuh3UlmaKwqjR2qe2qo3Wfvy34F5I3y+Uy1i8Fv89e3HjjTfeArmOEQHrWPOROlcovi/EvRD3&#10;QhTaC5lzzfXaeO2ai4yW63SmUevDyDpaw56ZrC3c72u91ev1e87Ozvb9bURHLlR5lr8aP7/a17s9&#10;u0qz8wn3NsIy9hT6YLkbWAvfsPbEJCmVSqMPuf7npCywRvs2vIHlk5OT76Wfqf0pSvVfbQlz92Xi&#10;6nDsEfTxOX1l7Ps1vNUZn69mrSWNH/tPLsMb5+T9mPsru63LToa2u+EtQpmGN9H2DXse4BuJz/Vm&#10;Buk+tOVSvKmyizLM9/WcY08nXAjsZ2NpeAMrqP/DGnv8mYzrz5JLvF4d2FYups2z+ix/GG+lTcM2&#10;MLc7aZ0p3cpZGy3M83zC1NTUbLPEXLAftQxvRqJbcjqp+Ej2ddS9A/FdwdiNpeFt1apVDfbOi7LG&#10;Io1ZchnnNsNbFpWu+tR3ynyIuBVwIDCGC2Z4A5PU/33ru6i+dVsPqpcy3XSfrVW+21hKBn3eC/8c&#10;0KeRNrwJtPFQ1Wns1l/Fh7lyw9sIgedXn5uttrE02tpnTjRfOzZz5wN7y0spp8+lEllEJXMvhjXy&#10;XeL6Nroh42nIvt7Wm+TG7abun5Gt1FfxOxwOx6IDm+V/aZOHF3Jh6vlfDw5HN3D4f4K19GncS7Su&#10;pAToULZD2pRQxdkBHlNpo0K1J1ZcTKGJ221+64/lM9oYGLmsnYy81zA+qUQhS9zp6ek9aYOjBKDA&#10;ykj8GsY/YTzezMdvO+dMtLnU3CKitR4UZ2tCYXNjv+V3OkVbH7aetE4Ub+vF1psux6xH/YLyNY1G&#10;40XkcQwBjLu+rX4d3tbc2JxkUXnkKp/mifl6LOFSwD70EuZ8tWTbGpFLUiq1XjhXxsnwpg+L3qh2&#10;4x2YNmeizldkp36gNG7gjCrV8Ia8J7O2MteS5jOv4U1Azn5qD95cDG13w1uEsg1v9hyIkouu8xLi&#10;c4H1cUiR+exGydE6g4cSLgzW6bga3qRfvkP7EN5MxvVnyWX+ev7Hm55Z5TGynn605ZZbzvk/HekR&#10;Ghvlt3OF6LZ2KI58b1H+NNCeXdQvKyNXsuRPo6XLlWzK9nzlGHM3loY3gXPnGcqrtvSSL2bJpR8/&#10;kYx4bomeQ0sjr74E+BjiBgZ1L6ThTXP0Davf1paNg/ydVBptztR9uDevZE3/rJcM6hxbw1u9Xj80&#10;jEPSF+UjOpVKl6s8WXoSctzwNs9gzI/SGGp+xE4/837cypUr53yhogtmKXO4lReJa/mJv5k6B7pT&#10;8qzerHWkOsLaTGQH/3Fl//+1w+FwLEqgpGzDxvlrbZ5srB8N0Q7HQJiZmXkoa+opKGdP4cDXrzqk&#10;qLWUC623SCmYo9yNAuM2ml9t5TlppVt8XC4Od/qNNg6dNJnUoQ9ij+T5PBL/kYxfKlF4juTynfjJ&#10;l/r6jMUM+r1/PB5GjZnGpVarHck4/lJKYjy+oo151nxZ2OLi/MZYruVzOjuptaF1YmGtF60d0dIt&#10;j0j8TVrD4fn/OHkcJYLx/ZudRzb2RGfS5sb2jXq9fiLxG8JSgNzk10TWHtVDdCqVRtv/xj43b/+l&#10;QJ0HqV3U27fhrVufitDGRy5jkPlN7nHDMAxvkicZBOdQa415yW14ox37qQzeTJkxQ9vd8BZhGL94&#10;i/cMxju34Y2zpVTDG2tJv3K6H+HC4IwbW8Nbo9G4O3OgD6HbyqtOqzeuP0su6+KfvcbAZCof4y33&#10;P4mfA+b2T7Y2RKKScuYXg4wzGL+7qEwnaE9ieFM9BFP7EjNO1xqn7KI2vKEDPIN8SVt6yRez5DJX&#10;P1Ea3q5yLI350C9LSgFjuKCGN+rW/whej7c1jvEa7aTSaHPXLx0xxi9VvqyxVBr1jrzhTeVg6i/e&#10;tO6s/m7Pj+VRn8mXqidRR/Ifb3kpmSLtcMNbH2DcnsSYJ28a0xzLtfUqaj7ZEwoZych/uK0DkyW/&#10;yVR9ScY+Qfl3wORtPzFVF2tcOviLQ1aHw+Fw9AKb5je1ibKB3sbF8FEh2uEoC/pGpl7NNYnC+AN4&#10;ooiisC5WPEgfGZpiEful2MTxcVocFzNOFyWjW1/jvChoiat4G6M0Wn5k3wpvqlarN/Es5yZzcZPK&#10;Ud9NzMe18MEiytzQaPLl0t4PqW76ovpT25hG5aXM2ngMRIVtnC3OxtDG2dLMtfg0xulxGbl5yjud&#10;tkbkdq5NhZWmOMsTryvWuvbJm3hetOaT54b40l51uBTBfnNPxjIZe42z/Db+nbR0mw+5zIl+bXBv&#10;wqWA9lwZrwmrK43Kp/rZtx9HeOgIBhy9YlNnUl+GN9bsG9VmvAMzHqMwZ254SwFz9WSNeda6Vjzz&#10;ktvwxnpzw9uAKNvwZvuSXJG7XF7D28bk/4GdPYNSbWAt/QJ/X2Btja3hTajX65+xs4RgixaO47Pk&#10;Mh8/7NZOza+eP9Ujl+f7C8Qvg3NAnj9JVvy8Gi1OrsK05/lJobnYkDrerfrIk5RhrFvt6aTJVt7g&#10;voD4rkDe2BrewDLNgfW7Vx1d5Fboz3rcJF83OWEe+n5dXCeQt6CGN4E2/BJZSb/Vlm79D+uqq+GN&#10;PfClWX0KdVzN85r6OlzaMfKGNzDBOFyBm9Sdp50ia2814TmvJ6UON7zNH/Sq+wO0f9m8ya91rfmW&#10;ix54GPGp+3oakHc3yiVf3Esj8/RP1vt2IXtRVNFZPsw6bvuLDWsz7m3U/z7y5W6vw+FwLHmwsT6L&#10;TT95NzCb6FeI2qCZ4nAMD1zU382B/l4O7/eiHHwTvx3miUuWVOrgN9eUgTi+M18We9VhVFh55TfX&#10;8sThNCrN2BlOo+WJy5s/i3F5jV1anjy0vkiGqP1gWDT5NtdxH9LaVpSSkya30x+7nbS8RsVJZpxu&#10;fgt3xpVFqzetzjgcxxt7le2M72Sc3itvUdocyRXjdZeWvxfz9imLWeWsnXE4do1p5dPaZPLMNX9W&#10;fqPGJ3xI8Vn2z3eJxK+EjgLQa1EYu6Nt/IlKHe+Y8ZyJzMPPiS8FnH2fiOe/V1u0DtDV5sXwRj+f&#10;pvrUJvz9Gt4egoy/4U3tTxF2zgPj8DXic/2v1SijbMNbo9G4B/N1ctZaYj4uYOx2x58L5N1P6wBv&#10;z/Uphra74S1CmYY3mwNzNTfIPgL/FOwK5uV54Rxpk9kPwzz/RH0j3Bdo99AMb6QP3fAGNqQPySvg&#10;8M+Zm9jNkks77xavjbjNcXmRfl/N8/1k4lLBfpsY3iRPru2VsRy5Gj/ac3VSKAWskbeZjJgkpVLy&#10;lC6XNmTKNdDnxPDWTWYaQ7u7Gt5I/1DnfGQxTld/aVcew5v2WH254RqV71VHN7mkre+UYW03Ko3y&#10;X8df2ucztH1n2FZPHqptrI1SDG9gc/p/nK3PuN+dY6o02tvV8Eb6HMObyVQ8fu2RqaDsMVZnZ92d&#10;jPNRLtPwBueUzUO1FaYZ3vTcXK56bcy6tdXSQjvaDG+1Wu1xPEstow1RPWl5mX83vBUEY7ad5kHz&#10;Fs+dGOJuRA9M/RVzFlgLX1FZ20dNthF5rw9ZC4P23svWr2TJVT1ywxoY6Jd0DofDsWTB5n2ZNtaw&#10;qU40Yx2OecMqLmoPQ9F8GAf9+1mHawivkcu6XKdDPijNLSpOSoFcyreUDnPFWEmwNIUtDsWhFXY6&#10;55Naf8a0eFvD8brvzBuXMb/WvMkwWnwsw9JMdhpVhmdsDW1YwyUtcfVMKq4M8vxJ5pUwefa1B0S8&#10;Rnm0D6hezqhUGUqTa/lgMmad/bOwjVMnLT3OE8dZvPk7x9PSzD9MWt0ifT+Zufkl8fq1+nLoyIfN&#10;GTu9tqk1p/KnsTNNYcb+WtjzW/15QDt20pzmWT+hbq2B0wkP3eDEMzqw4U3g+f0RTmqfijJ+vsMZ&#10;Pueb3OOGNMNbmOe+DG8C+8KBkmFrRmStJWHm49chWy6Qv/WLN6PkxOGYYY9yw1s7NtO44JZOzYXW&#10;D/N0J8KZqNfrm7AGzrL1QFRuqg6jrSXcX7N2tyS9b1C+sOEt6m9XwxvPwHwY3mRUfTRtab2BwcbX&#10;wraHKk8o0gbi70qdt+NN6s9qs8ac8dKvVDLBuCSvmrQxzZIV2nk7de9HeA4Yu9yGt7ivoe5chjf1&#10;x2TaGMnfSZOv/MpH27oa3piPDymftZ+onjT5mgvCucBc7GFtIpjQ/Krb2o1++q+pqalUudR3m/LE&#10;42Bhi0PWWvKV+kYi2r2zzs+842NU2yhXluFN/7v7Bvq2Tv0WrT3W/3g8aPOFjPkDmyXngvSXpslQ&#10;ec0H9Xy7mXMuKHtMPO7yE92VysNYdP3Fm7WlCNUHyqYa3ljbz0d2rvZZPySPMr+anZ19KfHSl1YQ&#10;PtjGNq8sc+mzG94Kgvk8VmMnal0Q1RpPjT/z8ZwkYz5swNw9gXKXaS3Y3NhciuyRv+FZuWMze2Es&#10;o+wx9izFlGzmf23B9jocDofDwAa6kzZvHQZstqV9k9vhGBQoyvuhaP6QtflD1ug1OvRjZUBrVnEW&#10;VhrFknhTEuK8sSsqr9M5KrR1aWs8Xu/xWjZaGs9JW3krJ9ozYiTuCp6lH7LX/1DPlvwZHLcPTjew&#10;tjMenX1JSN9vt3ER08aUfMmYIS8JW1759UGFlbE40eJUZli0usS4/XLVXtr2N/xPwF0Ur98bNriY&#10;/g/jtcbGlKhctPFnjX2ljD8Vpx07xc+vZGe1x9qqdUh46K94oZ6RM7wZtfbDuC1Kw5vImJ8Bt8Vf&#10;GIzNgZo7jRPB1h6lelhzhf47ElmFDG9wXb1ez/0qy6UA5jH53z28pbBz/MMzeiF8Aud62y/QZHBT&#10;PHP4DyuntSE3L23tyNVaoPxtxA8M1n5fv3jTOc26zPWqSetzXlKukOEt4GWMy/X2nMk1Kqz20s91&#10;U1NT9w/520C+/1ZevG00WWHs9YF3118XMp6p//Emt5OKZwy/hX8OWC9vU3nlsTYQnUnlsf2GsjfQ&#10;352JzwT1PtrWk5UjOpWWz9qB7K6GN8YgMbxZmW7PnaXLpd0aj9yGNz1n1HOayhJM2qZ65bew3BD3&#10;XDgHyHhkWBtJ/ZIVjwVx16NnyGBSKjQ/qtfanpdqG20qzfAW8D5ktn75Z2Ng1NiEeuVP/bX/lltu&#10;WeVc+6TyqbzKWLnAn4asqWAskl+8WXlbEySlUrLlki/V8Ma8Jr94s3xFqH6yhrN+8XZn+Be1k2Am&#10;O8dQ/ZEr2dY3y5OnjTYWcinvhrcCYF3uyFq4WuMcj72R+TyzUqlsE7L3BPK20Dxq7kyG+cN8riO9&#10;b/2LNn7Z1oXJN9lqP7L7/iWdw+FwOP7f/9uEDfWosLHqFTT+X2+OkQMX1mdz4L8BhfQNrNN9pQBI&#10;sZUrSimIqfVMsVZYeTqVCKXHtLTOeKdz2LS1Z5dhW7eiheO1aXH2HNizIBeF+Rt6Tgi/Qc9MzHq9&#10;/jTKL0lwtu3VOR5wH5iMnVyNXzzudvmwOFFxcTyi2+ZmGOxsQ9p+Zv3gYnYAfT2ANTDQrxEWOxiv&#10;q3BSx7sXNc7wAfgHhX6FcpTmz+aSuEwqXWuU+X0N4aGC8RmK4a1XH7vR1r/apTkgbtEa3sIz/W78&#10;hTE9Pf0Ixih5m4WtrWjMKs1c+cD8Ff3Fm/5TxhHAHD6Fcb8Sb+p4lUXNkfYG+H3t/8xDcg5UKpUj&#10;4nPN1kOajCwqv8ppDdEfvV5yb+IHBjL36mc/0Dqmbz0Nbzip5buR/vVjeNM8n6LxwdsaL7nGMHbH&#10;NnO3g778d9oeIEoOaafQnx0IdwVz/SfVY3V2znWnn3pTDW8yEFLfOSof94OkObQ0yyvSz1S5Bupt&#10;/eKtm2zR+iO5KoMO2/NVkxrLuBzRqVS6zZlk067chjeBMvem/CnWb8kgujUO5mc8/pEU6AD1JYY3&#10;0cpYm+Tv1dd+QX07W30Ec1Ntoy9lG97Uns9oziRfrrVNtDmUq72M7Bs2S/0bxG9Nu5KyNnai/Bpb&#10;ztjMX8oxB48gzz/j+iSHpExG8vVfV3MMo8hLfvGmPAQLUeVgquFNQL+/L/35i9pJMJNKt7FT2Nps&#10;cZbeWa4blZ8+u+EtJ5inXVgLZ2q8bV3a+FsceQqdpZR5j8qJsSz5tdZ5Fj4RshYG5e+n9kpWGpUG&#10;7xuyOxwOh6MfoNy9ioNer//S5voBovy1VY5RBmf/8ntz+b+3XBQN/RG4PmS6jHUs93JTSqTEyi/F&#10;hHIJFZardItzOheaWo9am7Zexch/PRe8y1jrl7FP6xUT4gH2HNizICLL//srPzaycesYx79rLxGZ&#10;A/EmzYXNkeZEfrnIGDqtLlF7moXlt3RjlEe/gjuNvryUM35j8jki8Bw93eaUYCGqDM/jqfgHBu14&#10;s+bM5i6rPUozsg/8grihgnaVZXhr/QfSoLQxUru0xpH9ZeLHGmmGN/VTfeS57cvwJlA++QBFcggm&#10;MtkL5B+q4Y38bnhrYgPmVv8FdaU9t8QNjTbXclWX1pTCosI2Z3K7zV8WVYZ94HjOyL7/0y0G47IT&#10;bby4n3HROmZsnzY9PZ2q67A/PhvZ19tYEJWb5F/Pc3fIZpttNkk4N2jT/Rjr6zTu8fiqfpsD2qW3&#10;ynTK3Yhxfavy4G+jZJH2D8ptTbgn9EGvylgbrF6S5lDpPKuZBjLG4Kc2fnF/0qh0q4/2qv7vE1+F&#10;aZhF5j/idnaTb+lGyr45S5+h/w+i/ius39Z2keRUKo+1gzk8nrie/5XYga2pLzHc4E/kxPUrjnad&#10;Pzs7O0cu+Z6h/Krf2qqyInHXkWUoujzy/0PzZO3LS+WnL8P4jGiSNh1An2+zuZJrY2J+jQtpeoVe&#10;/AxNMW8/tf5Y/lDmMtb4B8lTa2adg2XITM435SfcKit/GjVXci0PZX8U9sTWWwhoT9+vmlQ5+vJ4&#10;/Jlg37uTxgrvnPLWfo1VPB6WRtytyNf98QrLZ+m9qHzUu5r630LY0R0M9YavYf215qFzjfIsHV/w&#10;btZg/M+28jEllzm9kfRMI3MPbMtauEDrQdQ6JC6RLT9xepa6vs7a4XA4HDnBgZC8g1gHA4dBGd/k&#10;djgWBNttt90KlJmvs5YTojR8nTX9dZSSW0ypiJUfijid80pbe1qHpuSyPs09TutWa9Zc1vPDKedY&#10;IDBPz7H9JOwpN2q+bB8hy1Bp9ZirNWNhY7yeLI/tdbT1ctznVyqV5yNv7H8lVAYYi20Ynz9prAgW&#10;JmVvQcbD8A8E5DwRXqJ5ItiV1lbmc2wMbwJyWh+o9Utb43ru5CoM9R+HYw3291TDm0h834Y35La+&#10;uayxUh3E/WubbbYZquGN+XHDWxMrNOZhnaaOVZmM5yR+RmwNxHFxuW5Ufu0B8K+sg68XXTtZYB0+&#10;CJlXWduIKkRrF3L+zN50L+JiTLEvf8n6TrgQTXatVjssy7CXBeb7wdIPKH9T3Ddri+SSfhhxs0kB&#10;QJlXap10tlVl4J/w534NWaPR0H9mJ7Kszk65osXTlkzDG2mJ4Q1v0m65WVS6yQxyxS/Ap5DeAmtw&#10;e/p6hvLHYyI/yZk0+Ron+enj5cz9nA+Ykf9Bk2tjqvwkZdLyqZzy0uafSzcgLTf0gTRyktd8ShZR&#10;ba4ouYRbcicnJx9Jfeutb3JVHurDc+n9mb96GhC7UdeN1i7Chai55dl4O/7SQZ/fwxz+0sZE40F0&#10;aw7lar7gt5kj/d/Z8/EfZ3lF5dFeF8a763/hUvaNKmPjEMvpNjZKM6o+jQlrYC/SEjC3yasm8RZm&#10;aMNq2tb1zsfe9GXqPi2trRojxVvY2kr87bTtDcTpV62zzOOJnWW70eQgW8ZG3SXm/PrQ0QRj2/ZK&#10;SK2TMHY2F/pf0DeF7D3Bs3FH5B2r8iYrlgmvqNfrTw/ZCwPZp2vNShbBWG6yvmnvQ5s5HQ6HwzEw&#10;UBoezSa+Lmy0h4doh2PRAEXxWazzl4goGC9BcT8yKOiJAiNlVcqGkSJz/HFcZ3xcXuE0dpbpzG/h&#10;OC4vrVysOHXmGRVa29RWa3dnnl60fhq7ybC0OE/Y69rSxE65cVpnvNEUYMsT90vrwqj1prz6cIR1&#10;90WtQ9HWZKPReAkK++bIcIwwuAT9ZzR3N8dzbPNuJHvXcLze4nStE4s3dq5NkxHHWXwcVjlR7aPt&#10;h8FnEr/kwZi8RWOCt23MNFZp4xozzPd38Q8M6kou1L3qFJWHtXEp+8eTCQ8NrJHSDG88J23fZI/d&#10;fqh2ibRr7A1voMY6+nw8HvJrPXBO9G14Q2byiiORYOv5x1/IeMI4t/0ioBfZD93w1kRieLNxi+dB&#10;caLWsOLKoK0Zc60+SxPj/GLclphWXroxfCN7QalGAHTxL1odcZ1ySW4Lx/FGhUWNL89I24eXhD9v&#10;+5aNr+Xv9Fu+znS5rGMZGHbCXxiUfbXGztqueuSXK9Luo0j/Eu6XCOt/olptUD71i3R9ENrz9ZId&#10;mKDMwfG6E01uRx03dftCF31/rPLF5Yiew1imqP4pPvTz7/hbYG7epnjlN9fkk5ybyo+s/8PfAuP1&#10;Fqs7brPFWbjTb/lF+TV2yH4W/kLQXPGcJEZF61sniT9e8y6S/2KLt/ZqzVH/q4LI0kG/HkYbWv/1&#10;aG4a4zEU4z7hv41neFivu96Gdv7M5sRIfEK1Q2G5miv51SbLx9hewNi+ZHZ2Vr+M6wryXWHlTQbR&#10;LTeNljeuU37acwHpCWSwpx3fUDzBVp7Yb+UtXrR4kTH4HnFdQft3pp6/aRzisiQl42NjpTj5kdn2&#10;31+sN91hkvS4LbGcNCovsuT3L/FlgP3zgM75VdjiGPdCehLz/CSbZ5NDdMtP+gnNnMVBW54LrzHZ&#10;RLXarTBzfeSmm25ayi/dHQ6HwxHAxv0PbbIcxjeiQPZUWhyOcYZe/cE639KI4qE/wT2LZ+AsnoGz&#10;UJwSP8/FeabgmzJrYYtDXEtRMTeNym/+tPzyK4+5Fp+HKqO2yO2n/HxSbbN+WpvT8mXRylrY/HK7&#10;0cYkHieFmfe29DRaeicVj7y18CwU1GTdyK+1hP+IeI3FRGahVxk5RhPM5R2ied1Dewfr4izWxUW2&#10;ZuK1Jb/IvtLyW7pcrU35Y6pcWQx13UA7L8SvDwDvSXwpv2QYQzQYg6/FF1pzs8Zd6UbK6VdvLyJ+&#10;ICCjp+Etbo/WCPO2D/6hAfmlGd5Ya7eZLFvf3fqaRuU3mizkLgbDmz74eHE8v+qbwqyv6wnvojxF&#10;wD6k/wFJxtzGm+jkg13c3M869d9fbVB7COYi9bnhrYnlzIN0gas1/qLNRZiXC+FZyiNdoQzynOq1&#10;yEkdovY183fS8tnzRNnzTQ770W9pv+kpXX810g9Yh++nnsQYH7XpKtUt/Ul6FOGzaL/p4OeqjXF/&#10;VJb4m5C1ZxCbgPCvKR/LTfqGm8gmPZFp+j0yL7V8Nia0Q2Uuhzob+8EyjR38PPL+KXnxMyS/0cKq&#10;l7as1nqg3icVfAVZjCr1fZy+tPZc4trqJP5y6ur1a+0NbIw0H5SZs96MGlPNjfVDVN2NRkO/OmqB&#10;fC/XnFkekfLXd8ozIlP1JvmitmucbmOc3hPEJpiamvqi0iy/SL5LCSfPGOGWfi6/1oTy4rbky0/c&#10;tbTzcUFsIWjOqOvJYY2tNtkkJbQxsn4ojX4q/p+0//8oq+et9crCskH7nkHbrle9IvXKSJU17sm4&#10;acxCOPkVp/pAv9YR/6kgtnRMT0/P4OhO/l9qD21NXk1q7SYuGT9Rftp1rtrKenvhZIFX4VL2Dyov&#10;Iv9m3GR9yFWf5abR1o7GI4yjjPRthg99iVJ5SWv9qpHwDeRP6pB8+ZH1D6VLRsf4fjqI6gr6uyl5&#10;n6X+I2dNqKc1VvAC1YfM/yF7p6GsRv7PUO52eLXaq7yac7VN4ZhqM67m4mrVR3n/W5oUaA0yTn/D&#10;29p7Ncfyy9W84D5VeXNigvG+SuUki3Aiw/ySyZxtleQsCMo+kvls+wWsXJPPuvl92mtyHQ6HwzEg&#10;UMh257CwTbyUb3I7HOMOnou7onx8WoowisinUUwTP8rKT6Qk63mJXVNYsmjpchGfuBan509xkhOX&#10;yUOTEZe1OkaJ1s64rXFcXmq85cYyO+syKl208Y3D5pc8hdUmUWGb0xDW/2V9upNaG1yy9L8HDkcL&#10;rI2dWTPJfsEa+TnhZH3ZuhIVtvUnag3L1XqzcLd1XYQmy+qwekT2uI/A16xcubLoN+wXBRiDdZoP&#10;jQnBXGOuvCrDuOl1XfqgqG8gYy/qXG/1Z1HtsnbS5qOLfMhUFKzZ0gxvnJd6i0LS9nj9Ka4IrZwo&#10;WTw/f5uamro/aWMN+tFmeBMV1rPJ2D1EefJienr6zsg7Ph7naM1Idm7DG3Xvxtzneh6M5HfDW4Rq&#10;tfp0nQHMQcJ6vW66g/6PtVQg+2Gmn4qhnkyGsylxeY7uFsTMC6j/PWqj1T8zM/OkkDQHm2222aY2&#10;bspvfWPfTPt10Kas17YxoMy2IW0OyLOb8ki+5kd+tQfZjwxZBgLy9Qseyf6Mnj89i6I9l4qDp6tu&#10;9Mg3h2IDg37sh9xfSL7qIqxnU0aA0voWQUa6ZLzlagxF+rMqpLdA3a+xfHLJ02Y47YTymDwxzH/b&#10;L3cMSlP/bK2Qb9eQNAfkvYflVx1ikP3ckGUg0D/9Ak/yTg9z3CJtM10wGQf0rlz/4VcGNN4aG9W7&#10;atWq3IZlns+9NEYqxxx+NETPC9hD76i61W57TsNcJXEyPoWshSC5tgZwXxeie0J7pcZBZc3NagNj&#10;9Um1U3nwvzxEt8Ac3CHe28L4fiwkFwJy3qm+SJbqlFzatX1IzgR59p+dnc31mkK1Fx2j71caLgUw&#10;B5+Eyb5rehjRLT/zczJzfNdm7t4g/7NNFsE2mXKRdbSyKW9B6D/OP6u2Sqa5xCeu9irW5FubWR0O&#10;h8NRKjikN+bQP1ybLxvuJfi7/sGrw7GUgWK7FUrJU4w8N4nLs3MYykzrchUTBal16UZE4poSZfEW&#10;Nn8RSlGKZaiOzjwLzc5+a1z6aafJUFkrb/5OamxVD/OTzEHs5/KVjBv+b2kOCbfmNCZl7oMsh6Mw&#10;WFt34ny1tfXVeB/QupXf1rX5lSY/xUtlWn2ingHcU2nf58i3pEDf36nxtvkQie5Ky6txY8wyP9jN&#10;C9bEWpzUukTVFbdR9cJ+/0i9J+hTmYa3h6u9eNv6oXBeqpyoNln5sG7fRfpYg7NljuEtjLt+NVLI&#10;8Eb+J+t8s/GSXBs34t9Hltz/y8LY7mbzlpe02Q1vDsdcbJClW3LX3jHkKRXSOySfZ9/q2iMkOeYJ&#10;MzMzO9o8i7YG5IYsDodjkQB96f7oWeea3kVUmys9jH15vyRzDkxNTT0HmVepXCzHSNrRnB99/T3F&#10;9PT0h6ydsUtS4tKP/fGX/ot3h8PhcARoo9WGGzZdfatpqb6CyuHoF/rmkV4jmErwfC5dJ3L5OhEF&#10;7ESesxZRrpJ4uShUa+xZzEMpZvqQzBQ0kfpGktY+tdXandanbqTMNRozjaUov8YujaR9knpT5yOi&#10;vzbDMR9I9odKpfJQrVvW8sn2HMS057es59ieNwvHdeh5sjj863lmbqJ9b+O5WRLGZi6u96OvF9ne&#10;ImaNu+JtvORq72IfP5vwQECO/my953zbPIqUGZbhbSPWwNusPfgHNrxZmyXPSFJuxmXkatwlj7lb&#10;FIY39QVvQhv30L//SjLlwJZbblkl/60q30nG6xLmIfMXIGkgf2HDG3W54c3hcDgcDsdSwoboym+W&#10;vmX6rul1pr/qcwrCuT5rWLVqVYM74hdMh4tlSS9D1i2kv76ZuxgotyXyTpUsybb2mWzSL6nX67uF&#10;7A6Hw+EYBtiIH6UPoLT5TkxM6Nu2A3+T2+FwFAfKz5t5Bt+blzy3iYvidxtMlDQpUKNItY32Jt/o&#10;p80ftLbnJUrhe9mbXhCGyuEYZ1S1picnJ9/Lc/Epe0bsMkR6aYwvV6LqULzqs7rMH/aPS8jzrsVg&#10;3OgF5uAD6nM8PkSnsvOiSvha9rInk9Y3KP/lbnVaXfKrfu2dzEuu/wEpCl34JR9vUif+gQxv09PT&#10;d2KP/5WNm1yiCzMed82VwqzRRWd4E62fnHU3K09OVO35FTU+kguvIK3wGyyQtVtnu3qRMrdT73Pw&#10;OxwOh8PhcCwFVKQ3m85keq7pY4pHP/rvJGcOoN9/Vp+TRHpcm17HneXMkLUQKpXKVuiVP5OcuI3y&#10;y6XOK+nHE5q5HQ6HwzFUsJmfoM1XF3j8eneww+EYE+hb7fBhPL8PkzuKVNusfTTZX2XgcDTBI9F6&#10;TvR6kTVwnc5j0uZc5jrjejEuk0XLI9cuetIFuKj9igvZi0jr/IP2RQF0nTvRR/2pfKvfRPekjRP8&#10;EuHcr/HrBOV37zaP8byYy+X4BvzDQENzjmv1DGR4E+jffqyf9XiT9WT9KEIrY+Mkl7Ytyl+8yVV/&#10;ic9teGMsPqsyKi/X/Mg4JWQpBPagwoY31Ul//N7gcDgcDodjSQB96bOmu3VS8ei9b8Of946AGrX8&#10;FtPhjBZG1u3cWR4T8hYCck+CiaxYz5cr2biPUz6Hw+FwzA+m2NCTjZhL9+Vs0P7fRg6Hw+FwzDM4&#10;h9/PZSi5KNnFa8WKFW2XMHPNT7HSKJn68F1y5XK5vKlWqz0Bd2vSFxUY49+pn0aiclF5dYGlfN+/&#10;9EHn2t0uwWm09sQu9Y2N4U1g/fxW8oxE9UWtSXMXo+FNY2PPMv27ddWqVbskGXugXq9/3MoZtW/w&#10;vG4RshRCP4a38By44c3hcDgcDseiB3ratug+Z0rnIthGxZH2z2q1mvvV8JOTk0eZDicdTHqd6XYh&#10;rC9B9oNdKJ+8jtx0O6tHpB+nNhqNVc2sDofD4ZgPsPeuOEQXaG3OuF8I8Q6Hw+FwOOYRK1eu3Joz&#10;+fXwHfpSjJ3NuijJjf1yKTLn4pcW341WxuTb5U9x+jCfNvy0Uqm8k7yLBrVabU+NLd6kr3LzUGOi&#10;coxL34Y3xnIryh+XNU8WH7vMyRrK7Em4bAzF8Mba/a2tIetHP7SykkU7F7XhTZycnPx+krE3qpJj&#10;4yOXuZtXw5vaTX/c8OZwOBwOh2PRA912P9OVTG+TX1Q8OtGBypcH6F0Ppcy50qWMkmF+dLrfw3uF&#10;7LlhcqXbmzyiEzfoin+A2zVzOxwOh2PewOb7BDbnm7UZ415DuPD/QzgcDofD4SgNG01OTu7AJW4H&#10;LlGn4F7K+bxalyi77MUXPmNWfDfaZcxc6mr5jdS7plarnU5bnr1IviUpg9O1Gk+RcG5qbOAF+FfC&#10;vsAY729jTLCNnXEKKy/jfwThsjEUwxtr996Sa+uVqIGJvMsYgx3xjy2Y9zn/8aZx0hiJExMThQ1v&#10;otaHwox7X4awfgxvob1ueHM4HA6Hw7GogY70SHSty6X7EGzpX+Yn/e95v/yE7nRX9MFLTO+y+0CQ&#10;I91qHXpZP//tvAw9/h2SYfJiuXAd/EzI63A4HI75Bpv7wdqQtfFzEGhDnmimOBwOh8PhWGhwEXst&#10;l6cfyTAWLlDJZYqkgWgXMp3/sRHAGF8IlU79/4Q7U3asUa1Wn279JZibyh/G69mE+wJzuX/W/GXF&#10;0daxMbyBOrISmVo/hAemxou2Phj/2ILnps3wJr+tg/D8/ZFxu0eSuTtWoLf/QmWMksGaPiOkF8IA&#10;hrc/1ev1exJ2OBwOh8PhWJRAT1qt+xfelg5kfulPpH8Kfy7oPmd6m1yiEr/kKIwu+LVmzmKYnJx8&#10;jXR6k2vyTDb8esjqcDgcjoUAl/UHsRlfhjf5YA134yTB4XA4HA7HSEC/NuNy92IubWfoAmgXKpL6&#10;ppXXpUx+Y3xZ64xfsWLF6egKX6bcBnBcsQ38mfqDm5s2BszBKYT7wsYbb3xfxjV5xQzBNtnGOF5k&#10;vM/nUv0f+MvEUAxvm2yySR29spT1adQ6pK2LyvCmsbHnS2MlP+P22iRzDzBXTzZZKh/mb14Nb2oz&#10;de5N2OFwOBwOh2PRYXZ29vXoO2ul9xCcowuhB0l3uwPhXEAXvNh0KNOTjZJF+vYhayFQ9qJYFlEt&#10;PzreoYRnkowOh8PhWDiwWf/ULv74jwvRDofD4XA4Rgj1en1jLnl35KzelwvaXzs/gLfLnOItrPQy&#10;GMul7osmJibeQzvuTtrYoVKpvJv+rLFxI6o1hvKn0dLp+22U7/u/7xi3kyVH4xm7JKVSBjLmfC/8&#10;ZWJYv3jbgP69TOukrLUnWYz3ojK8dc695oJxy2V4m5yc3J35uhpva91Qvi/DG+V262ee6I/qdMOb&#10;w+FwOByOxYhZ9Jxf2L2HcOKa7iaii0kP2ijJ3R3T5P0SZdea3tcpS/cS8i1vZs+HlStXTtO+Qyjf&#10;kkt0q63oajci90VJZofD4XAsOLbRpV8bNhv0hfV6fdcQ73A4HA6HYwSxxRZb1DivP8Xl6lMTExPX&#10;26XLLnL6cDz+sL8Mmq4gSjYXyVv0Sx0ufzuQPlZgfM7pHDPrH8mptH5T9qeEt4aFYYa3eCx71Une&#10;cTG86ctcT40/qBiUof+LyvAmKqy+yRXp4+HE5/r/QOQdqLI2xpTty/DGWvxYt7WXRtWp9vLcu+HN&#10;4XA4HA7HooOMatKTpfMYpS+Z3ob+dNbU1NQDQvauoMwLVcb0J5OjcLir/RN5jwjZ86JGG79ibTR5&#10;1j78a5H5ypDX4XA4HCOAGhv0p22z5jL90RDvcDgcDodjxMHl6lFc3g4KF7i2C5hckWwD0eQYrR65&#10;XP5OrdVqm5NvbMBYPSdcThMS1eqP/GlUPl1yQ57HwsJgnB6rekyOZCpMUiqVh/kdG8MbOuRTozEa&#10;mJKDvLF+GwNrbc6rJs21+WcOxHspfy9Q5kArS7Bvwxv1rcZptSsPrb3U6YY3h8PhcDgciwqVSmVr&#10;9O7TpeuIpm9ZWPpcvV7/asjeFdPT0yuR90eVEWNZJMtdgz71wGbuQthcdz5rk/RucyUf/e7WkM/h&#10;cDgcowIOl5dxKCQbNZv4bZOTk48KSQ6Hw+FwOEYfy6C+AfljzvLzdJ4TLo12ubMLY6cf3eEW9IjD&#10;4UPIr7aMOnRp/XtnP4hPpeWRq4st4/wG4vv5r7spyrYMUyZT/jQqnfxr0NPuRrgsDM3wBjZiDfxv&#10;t7EswtC+m/CPLToNb6L6FTOsqVyGN9bCgfYBDkGV7cvwRrtWd7arF1Wn5pY2rMnbXofD4XA4HI5x&#10;QLVafWZsJCOqdT8I+s+l+CeUtxfI+8hYllFyRBnlQtbcQOad0N/ONP0tlqs40i6gD/0Y8xwOh8Mx&#10;TNRqtfvq4m6HAJu1vsXRzwdKDofD4XA4FhBc5Hbj4qX/YGtdxogeiNINdKFLu0BausiFUAaE1xE3&#10;8mCMXgaTPljfiM5knE/liMvz3w6dmNIYWV0aMxvDLAajTJn/pzdMw5vG9TPqF95SyHpeVIY3m3PF&#10;2XOj9ZTXkIXOXsqrJqlzda+1l0ZrO+W3J+xwOBwOh8OxKIBOdYl0HNOPTE9TWC46/EeaObuDfI9F&#10;r7vcykumyZXOB49Hvy382nrKfcL0R9PHiE780u2r1ep7mjkdDofDMXLgcPgaG/h6bdr6UIioSjPF&#10;4XA4HA7HuKFerz+US9iXuaSt0QWNqL5pF065cVzsN1LnjegRv+JCOer/zbU5bf2pXYR1YSUuk8pj&#10;Y6C8jOuBxBeFDG+32UW5c0w7qfRwQS/TyDFUwxvrrlTDG+O1qAxvGnNjvPbId5+kQA9o3cXrhrL9&#10;GN6WU66vV02KQ1iTDofD4XA4HAsG7i37oJetkZ5jeqzpPUHv+hRxtSRzd2yIbv1pk9Ghs0n3W1er&#10;1d6V5CwAyj6cshdJlvRH0yElP4T/NDMzs03I7nA4HI5RBAfElbZ5c/D8PEQ7HA6Hw+EYU2y22WaT&#10;nOk/4MJ2fnz5k98ua+ZXfBmULHSKfzUajSdNlPuaxFJBO9/KuCSGSY0DUZm08ZGrizPun/vpG+Py&#10;NJU3fcvmI41KE6nnfMJloWV4w72FNry+GV0OkPkqKGPZnP4UpfrOvIy14a1Wq73Y5rvbXDPHF+H2&#10;hBnetF4lr1qtFja8UdfRvdZeGi2/6nbDm8PhcDgcjsUAdKkt0Wt+Jj3H9KuYxF1Onj1C9q5A73uS&#10;vqBkepbc2E/aCSFrEVQkM7Sl5Zpc/L8nT65XYDocDodjATE5Ofle+3AA9wIu5v5fbw6Hw+FwLAJw&#10;xj+S8/198UWN6MSvs98ucoqLmRbXi1YGPUIGuBO4LH6Q8EiCtl1pfc/qa5xmYyfDYqVSeQdxhUBd&#10;TzMZ8TxkMcxP6YY39Zm+XxDiSgXyz8ZJ7U8RhnEea8MbayT5xZv60m2umYtChjdRcmFhw1u9Xn8K&#10;43p7r7WXRpUJ9X6GsMPhcDgcDsdYA13tRdKNTb+K/dJ5qtXq0SFrL1B02ZFW3nQmc0P880Pe3KD+&#10;N6is5Jgsa5/i0elyGQUdDofDscDgMr89G/cN2sy1iRP+gKKbqQ6Hw+FwOMYcKzjbd+CC9k3cq+xi&#10;KNplTiRf3zQdQkY3hXU5hGup8+BarbY5cf38N9rQQNuean3u1XfGLMkT+qTwZZOTk/cmLTcYg8cz&#10;FjfbOEkO0alUmvIwTxetXLlymrgykBjeVD/tf26IKxXMfWmGN/q/jnbq9T5jCdbHsxjvW2ztEJVK&#10;0gsZ3iRLZKz7/o83nNS2ZFH1yg31XoLf4XA4HA6HY2yBTn4P9O0LYx0n6N6Ji750a95XONbrdf19&#10;T0tHI6pNh0Lma/BvCPNiRaPReAttuFnldS8w2SLybifts+RrNLM7HA6HY+RRq9XerA1dBw2buNwH&#10;hCSHw+FwOByLBBMTE3fijP8aZ/4lnZfDQRlfCnVRVJz0Ci63cl9JeGSgy3SlUvmjtZeoObR+yJWO&#10;JIYLdF96EuUPMnlZdRpVh/JWq9UvEi4DrV+8MR9XrVy5svT/4kP+2b36VYTopkfiji0Y58wPYozo&#10;3H0Z3li7fRveis6R1Skyx254czgcDofDMdZAHzoz1qtMxxflz/trt0033fQ+yPor3pasWC73rrOm&#10;p6d3bubOB3S8XZHZahdRyb3AZJP2l2ZOh8PhcIwNJicn9au30+ywYbM/PCQ5HA6Hw+FYZODcfzSX&#10;wQ/bxU4kuu3D9jichyZHtItiFL4RPePL8IHEjwTQd5IvHal9BOdQ8dKJlMdcXXxDmcJ6ErpVYngT&#10;s+oULU1u2YY36xNyDwnxpQGZZ0s23tT+FKHKsDbH2vDGeLcMbwRTSZ6+DG8rVqzo2/CWNkfdqPq0&#10;5uVnjt3w5nA4HA6HY2yBPv58dKFr8bZ0HelGdieQvgx3Vd5eQNa++oKhyklGTN2xarXagSFrblD2&#10;SJNpurtRMuGeIavD4XA4xglcpj+nA0IbOofOjYS3DEkOh8PhcDgWHyY46+84MTGh/yW4UOc/ca0P&#10;282fl3Yp7JQT6Rbi1VwYdyRtwdFoNPak3zfF7U2jtd38IuUK60lmeMObyJCbRqXZmDE33yVuCg6K&#10;xPAmuSJtL93wxrzubB9aEGzrTxzuReUXGa+xNrwxd1+zvmSNAeO1lnH7BP6uIM+BGlvNneaRcKFX&#10;nQqM51aUuxVvaluyGLefuq9g7dwBv8PhcDgcDse4oY4uozd/tPSbWMeXjkX444RXJLm7AH3oP8l/&#10;vcmx8iQlMvEfV/SV8StWrPgS5dZLlt0ZRPmDzNcTHqnX9zscDoejALiQr7VNPXzY43A4HA6HY5GD&#10;838nLnOn68IoPcAufNIHxPhSSfZC7JSHq/9UeC1pW8MFRaVSORanra3W3jg+pvWFsoX0pOnp6WfS&#10;/2t7jaPJl8u8qJ4y/pOtEX8jl3aUbngLhp2kDlszvcYyi6HvY/+qyV591ziR78v4u4I8+nDnao2n&#10;xrhWq20RknKjWq0ebfNDMDdVZ7wvcD/4KvEOh8PhcDgcYwV0oSdLpzG9hqiWfiMXfeti/S9zM3d3&#10;oFPdEu41iRyTIVfxxBX6ohLydqTc6SovEtXWNtp8Nu33vwRyOByOcQYHzTt0SOggwr2EcK5Dx+Fw&#10;OBwOx3hjcnLyPhMTEy/nUpdcGMX4AhlfBPMyLmMyjVwwTyR+A7hgoK8Poh3rrJ1xe83tpOVhrC7J&#10;ezk30O+/akxFgqmM2yB9rCzDG+1Nxl11o98NxfCmOiTf6unV1yyq/8zLoje8aWyY456GN4ExlfFN&#10;v1bsy/BG2aM1L73alMbQzsSlfje8ORwOh8PhGDesQE892XRT6UNyY90I/erXzaw98U7KrVU5Ky/X&#10;ZOPX2wwqzay9EXTo0yWD4Jx2oVNeg3tf5XU4HA7HGIPNfXddrLXBy2Xz/yjRuQ8Mh8PhcDgcYw0Z&#10;wmrVavUDXPput4sfca3LpPxFuXz58sSVLJMjcpG8udFofHqTTTapk74goB1/Vlvscmttkz+LdsFG&#10;T3oV4dwg/1+tniwqXVQbyK+xG9jwtsUWW9Tq9fpvaPOl8FbG/R0hqUxsQJtfqXZrvuVaX0grRJVZ&#10;CoY36drky2V4A8mzGVjYYM1aOrqf+dA82lwG1w1vDofD4XA4xgroXLtId5c+Y595Et3Sc/TFJsI9&#10;Xw1J2b3QqdbiTcrH8iQH/xV9fDHvmSpv7TNZonRqeL+Q1eFwOBzjjOnp6Tuzqf9aB4dt8itWrNg2&#10;JDscDofD4Vgi4Px/G/rAcZ2XQJJyMy4j1/QLCytdcZVK5VPELQjo3+7qo9qh9hDVctNofRLRk44m&#10;bhbmAhdxfUO2NQZpjOXLTx2HEy9jy0Co1+v3pO6T6ed1uHuE6FJBW/eU7mj9U1/lFmXo96I3vCl9&#10;YmIir+FtIFSrVa3V1Hb0oq1FkfXjhjeHw+FwOBxjBfSyE0yXiWl3E9IPI9uyZu50oEtvgj71I+U3&#10;fd50JLnI0n9APz1kzwXkPJVyN5gcokxWQvThYycnJzdt5nY4HA7H2GNiYuI9bPTJa5e00YeLusPh&#10;cDgcjiUGdIAtcR5aq9VWczFMXqlCODeVX9TlVK4ukrExxuShb9xOHb/i0vsMwvP9+slp6v+q2iW9&#10;h3DySzO5abQ+ya98XMK3w58LK1eu3LpSqbTKp9Eu23YBl0v8JnAgMJdPM7n4S3/VpMAc7qk6NC7x&#10;OBWlyi0Fw5vmgn5exrg9hvAwsRHz8sN+5iN+dkX6dSjx/sf+DofD4XA4xgKNRkP66fWm04jSV81P&#10;/LfJ1vOLdOhrO6IHJfqRldUXziRLcZOTk+cnGXMCeY9FZ77cdCyTKb/aivsbst2xmdvhcDgciwaV&#10;SiV593E4hC7X/76EJIfD4XA4HEsQ6AYv5nJ5nV0KiepJyyfXLqWd8aZvKKxLJvU8H/+8gkvv/vEF&#10;nKiW20mLV7vlcgE/DzcX6NvWVg/BVFobRNWhCz3xpRneJBf3OMKlX+Rpa2J4w9vqg+ZU4SIM/R53&#10;w9ub6MeteFP7aNR40dcX4B8aaMveNvciUYVoZWw+ae+LCDscDofD4XCMNKampmbRXQ41vV26jPym&#10;E3EHuAG95uXN3Nkgz07oU1erbFyepMRFzzpDen4zdy5M0K6Px/KIS/R++alrHTLf3czqcDgcjkUF&#10;Dp+X2AVdF2w2/S+EJIfD4XA4HEsUXAafi07wJekI0g+kJ+iySFLrwmhh0yPkz0uVpdz11POJWq22&#10;M3Hzgkaj8RD6c77aTLBnu+2SLD9tLWR4s1+DEUyl0kQbX5ExH/jiLcOb6taFXi5teV5IKg36xZvk&#10;29wbScpN5VffaeNYG94ExuFSnNR+ikHH1lwM1fDG3A9keIupNtNeN7w5HA6Hw+EYeaCz7CbdVPqP&#10;dHfTg8yPvnlGM2d3oK99xXR/06dMhlzS927mzAfuHu+VTqWypvPLL31NRKc+IGR1OBwOx2LDqlWr&#10;GhxA1+C1g+AaDpJCfxDqcDgcDodj8WF2dnZqcnLy81wKr7ALY3wBFcnWipM/L00Gl2TpHhegi9yF&#10;+HlBvV4/prM/RKe2MfZT5rZqtfoewnmwnL69S/XgT6XJVzvs8s04nErcQAjztoO4fPnyHYjq+Qfy&#10;RUE791Tf1Ide45hFK1er1Ra94U191YdBcOiGN9Wj+ggORM2vG94cDofD4XCMOqanp1ei+5xt+k+s&#10;Y8sv3Qid5sFJ5i5YsWLFk9F/rlUZ6UEqL9f86L/HNxqNVSF7HkxRNmmXZBolL7TrYPIM/P/ODofD&#10;4RhhcEl/uj7swWsfDByEfyJJdDgcDofDsaShPxjnIvo1dITzpCfY5ZG41gVScWTNzbicXHSP8+B9&#10;SRs6ZJiq1WpJO+ziK38a476FS/fxXLrvRLgnyPdSlcGbSsm1+kX5GdOBDW/zATO8Wf+69TOL1m90&#10;0D82Go17EDe2kOFNfcGbSpvfypB/8cb62dueqW7tycPQXje8ORwOh8PhGGlUq9WjpfdIB+rUg6TP&#10;EHcC/pkkczaq3EX+V/n1+ajJMCJjLXxjyNsTtGlL9LJjkdnS+UWSEnnUcQV3rKc3czscDodj0YJL&#10;9dbwZ+EwSQ4ZojdupjocDofD4XAk+sLDuTzeZJdG0XQHuRaXh8pvtPJcTs9Avn6hNWzo12ifsktw&#10;t7Zb+0w/Ein7HNJ6Io/hzeRLbnBH3vCm/9CgbyfEY0N0y81LlRc1RvT7NcSNLVi3XQ1vouZ4cnJy&#10;qIY36ujb8NaZX3LolxveHA6Hw+FwjCzQIx+DvnKh9JhYBxKJT4ju/sKQPRMzMzOfUHm7G4jmD27e&#10;t14k4F7zJNPvJSN21SbS9whZHQ6Hw7HYUavV3s2hsAZvchBwMP20meJwOBwOh8PRBPrCFugJb+AC&#10;epNdIInum5Jh1OWUi+hV+H9A2lC/AMRl9+m69Kr93foQp8vVxZuybyK8EeyF2sTExPey5Cu+s//I&#10;vw0d7F2kjyxo31YaO7XZxlB+kgrTxpRxWvSGN/WTOf4f/Mtg6dCvBlmb16kdvdqSxs4yYX7d8OZw&#10;OBwOh2NUMYF+9QHpWPgTolMmbtCrFT6ccNfXOU5OTm6GDvU3vC19yPQpySDtCnSiIm/muDv1X6U2&#10;SIbpyXKDPngB4UqS0+FwOBxLAxwA5+ggCAfDRZVKZbeQ5HA4HA6Hw9ECl9i90BWOsAulkaSW24ud&#10;5YySieyjdQkmPBTUarUdqec01S3dh6hUWpq1U2G1j7hchkEu6ofhtMk0Wr/j+hXH2H4M/8iiWq2+&#10;Vm229tvYyF+EJiN8ADHWhjfmrOerJkUZKmW8Jq50IHt7ycfbmo9Otxs78yjMvHwN/yR0OBwOh8Ph&#10;GClI95FeLp0lJkkJSb8pz9sGyPfJTp3f5Cie9P2SjDlAex5ImXOtXabvGrkbnIq8+XjDh8PhcDhG&#10;cgjGvAAA//RJREFUCWz+z7HDQe5GG2300ZDkcDgcDofD0YmN0RcOl+EkvlAqTFril1uUpodwUT6G&#10;8NDAxfdg03sI5qby12o1/Rl6T8jwVkS+8qKPjbThbWJi4myc1PYXoY2LPpBA5lgb3lgPL9dawptK&#10;66vyzJfhzWhh++BH4SzG+eVKXrVavQN+h8PhcDgcjpEC+uN3pd/EdxGFRZJl5Lq4mTMb6Gb3J9+5&#10;Vk6MZZH+lyL/RUz+fdNkibRXutWBIavD4XA4lhi20QXbDggOhdsnJycfFdIcDofD4XA4OrEcXeEQ&#10;9IazdOmV/kBc24VV4SI0PYSL63r0kh8TtzkcBlZQz9/UTvy5Gdp3Cv6eKGp4E6V/TU1NPRr/SII5&#10;ccPbXOygfmTNtcUP0/DGc5gY3uw5FOXvfC7lZtHSzZU8N7w5HA6Hw+EYNTQajW3RUa6SzmI03Udu&#10;pVL5Rw6DGdkqt6oM/pYck4Uer/iZJGcOoM/+F2VuU1nTvewzVrnI/Q5xy5PMDofD4VhamJ6enuHQ&#10;OcoOCZFD46skbdDM4XA4HA6HwzEX9Xp9O3SI34dLZUKi+6Z0EMmQoQIeTdwsLB3U8y7VhTc31S76&#10;eSn+nsaxarX6DOTfjHeOjM44o9qz0UYbPQ7/SGLCf/GWhh3sQ5s0Wl+HaXhjTW6vNoRn8HzW3n6T&#10;k5P74f+G4tUGI9lTaWnmSpYb3hwOh8PhcIwa0HG+Kh3SGBvPpG+hv7yumTMb6J8vV36VN1dy5JKs&#10;z0O/gZvbUMZd6BZrD8GWPiWZtOl7+BvK53A4HI4lCg6el3AorLWDRxduoqvNVIfD4XA4HI50TE1N&#10;3Q0d4hlcLG/TBdMuviTlpsoY7fIrXQT95Aek60/IN4KlgQvyNshO6iOYi8qrNtG2AwhvCLuCMbgi&#10;7hdRmfUpXn2GI2t4W7FiRfLfeHgHosnQPI+74W1ycnIHrSO8qbS+6nkYluEN2T+RfI0ndfwsRGu+&#10;nmzPo5HoVHamSZ4b3hwOh8PhcIwS0HMeh951eazbmA4TdKETcugvy9CRTozLypUeJT9paxuNxhOT&#10;nL2xEbrgRyi7TuXVBuISeUEH02esz29mdTgcDseSBgfUN3RA6EMlHRqEfx6SHA6Hw+FwOLqCC+Zj&#10;uHBebBfXIpT+YbTy8nP5NSPch4lbAcvCptTzZ9WBPxetfWoTF//HEtcVtDm34U3UZb1Sqbwb/6i+&#10;cWArM+Tg75tWXvM87oY35njBf/HGerxEbWDtqC4ZqROgxz9ZOn2e+erMo/a64c3hcDgcDscIoYJe&#10;c4DpokbiE5f4tehE72pmzcQs+Q4zGXbnkBtk3Ii+9opm1t5AV3qdyYplyqWttzYajTeGrA6Hw+FY&#10;6uCAeTyHxU12aHBgXDg5OTmy/zXicDgcDodjtCBdYmJi4qN26Uwj2VKZla446SWVSuWdhEsDF+KX&#10;2SWZYOuiLH8WlUdGCfrY0/BGniuUH29m32Iqrwwl+JfBkQPjv5UZcozWvyK0cVDZcTe86RdvMsTi&#10;TaX1dZiGN+bkEtUT1k7L8Ea7kl+8aZytHVm0dHMlyw1vDofD4XA4RgXSS6RPmV5jNF0UveeWZs6u&#10;2M10f3Njeeg/Z4Z8PYFetzn5j7eyRskTpZ+FrA6Hw+FwNDExMfFXOzB0EBH+INH+J6AOh8PhcDjy&#10;ooIO8R4unLfaZdguyvIXpV1guVCvDr8Im4ADY3p6eiVyfyQjA8G2S7PCnYwv+1y2zyOu6+smq9Xq&#10;U2LZVlbhNCotGHFG2vCGt60f6pf589DKqty4G94Yjx20LrLm1eKHbXjTWIa5GegXb+aqnBveHA6H&#10;w+FwjAJmZ2en0E1+bLq0PqskOqH80rPQU3u+0hHd5iyTEVN6D3KuJf2BIWsvzJD/JNUteXIlh/jE&#10;RZ+/Hr2v55f0HA6Hw7HEwIGzU/zBkvwcPg8IyQ6Hw+FwOBy5wKXzrVxE19tl1C6kRalysV6CrqLX&#10;TpbyOkYuxclrtk2+uSSltkMXc2sHcb3+d25Hu4zL7SVb7Nfw1mg0Hl+pVF5I+XuEqNIR/+KNYOKq&#10;T/IXoZVX2cXwizf6MKePRuur1st8GN5YB08K0ckv3hSf5/mzNHMlyw1vDofD4XA4RgHoUAfa55Tm&#10;SmeRS7LiTkXvuXszdzrQ13Yn322mGxGVyJIchdF9XtTM2RuU+4q1wWj6vlzasnfI6nA4HA5HG/TO&#10;42/osLADhAPqOyHN4XA4HA6HIzeq1eoH9SG+XU6JKkyVs4u1GC62b8M/MLg4Pwz5N5h8uzTL30mL&#10;lxsu1W8nnIlarbajjDJqv8nNGgPFi/oAgHLvIK4QqOcklaVNJ01NTX0iRJeNSer4vPqhutTerLHq&#10;RhsDlaXd/ou3AcE4XiL5eDWev27GJs/elqyHn1j7stooWpq5bnhzOBwOh8MxCpient4Z/eYv9hml&#10;6dOxzoKus28zdzrQwfQ/1BeqrOQQ1aLikHEC+vNdlbcXKpXKrsj4u7XBdH3JEannFPSve4XsDofD&#10;4XC0g0NpTw6eG8OhocPjRl3eQ7LD4XA4HA5HXkzoA3wuqd+XXkG4EHWRtQuyytslFz3lVuS+j/gq&#10;HAhcjv8g2XahF4mew7gtoQ0/x58J0pNfvMXtzpJtVDr5f4E/N2j/W9HX1lhdhC8dltGEPu1p/ZEr&#10;PbFXnzpp+VV+3A1vYDnjva/6gn8Ora8ap2EZ3qj/Elu7WgfxH/kzX8k3xPF2pbXTXMq54c3hcDgc&#10;DsdCYwN0rL1Mz5G+Jb9cUXHoLCeTr9HMnooJ8nxQ5eKyonQk3NvRefQXOz0xOTm5KXeaa6w91ia5&#10;QdZfyTbbzO1wOBwORwY4eI7VYYI3OUgmJia+20xxOBwOh8PhKIYtt9yyii7xQ11MCRaiyphOYmG7&#10;4KKvfIC4gcBlfKdY58lqo6WJ8nPxPof6709aKki7I33+tfISTMrIzaLJRm4hwxv1vD/+AEBcsWLF&#10;SSSV/tpJxmrPzrqILkQro/FYBIY3/Wry9VnjYPFaq0M0vB2ksdS8iDIEhiT9EvJApfWaJ0s31w1v&#10;DofD4XA4RgBV6STSZWJKr5LOgs4jf+sLR2lAr36n8uNNyqqcKH/QnQ5q5uwN5LQZAeWa/hXq2K2Z&#10;0+FwOByOLuCy/SAOjnV47QJ+CYfa45NEh8PhcDgcjoKQ4YFL6o90OSWYXFbNNX/MOE6X2zjN4pB1&#10;O3K7vvKxF6anp3fiUt52GSc6lXGecMnu+lpI0t+kfL3kipHMQoY3dLT3x+MjOfqQYnJy8nlJhhJB&#10;PXvqg4V4HHr1q5OWXzIWg+EN/fj18fjHtL5qzIZleGOut5d8vEk9seGNdZ0Y3qx98XzF/s751Ppx&#10;w5vD4XA4HI6FBLrIR6Ubmy5j+oq56JHSYyrN3OmgfOuV3KbnyC8ZyJe+vH2SsQfQjf4LOTeovOn2&#10;cbvQvw4jm//azeFwOBz5wEHyZx0ounwH92NED/xKJ4fD4XA4HEsWy7kkf1+6RXxhtUtwEdpFnIvu&#10;WmR+iLh+dZQNkfF203kIp9LaqDrtwk3+27iE70J8KiqVSsvw1q2fiteHAkHmOsr9D/G5UK/XX04d&#10;yf/UWT2BpRvearXaE2nfFb36041WRuXd8FYKNmROnkc7rqae6xnTl4Z4vRJpb9bGzdYOuZ1+C6uN&#10;Nqf6IMsNbw6Hw+FwOBYK6MJbo9ucFusrpqdIt8Z/Me7uIXsqKP8F8q23MkQllBzpPfDNhDdU3h6Y&#10;pfy3JSPU3ZIj2dRzIuHlSU6Hw+FwOPJAh5gOIzuk9GEUB8q2IdnhcDgcDoejH8ygV+wHz7BLNHGF&#10;aWVNT4HvJb4vrFy58iHoOH+X3kMwlapHruoM9UkvkoHiAcSnAnlvkkyVMRKdyjgPcvchLjfQ0fRq&#10;yaSNqo/yp0xOTt67mVou6O+hNvbd+pPFeBzd8FYeaMPzGo1Gy+hmYG2cqbVqbemk2q405ZFfruJp&#10;c27jr8PhcDgcDkeZQH/Zr1OHlr4iyo9e9cmQNRWk74iOdmqWDHTQv6I3PShk74Zl6EaHSo7VHcuU&#10;f2pq6pUhr8PhcDgc+VCpVB7OIXI73uQSrkOGuB80Ux0Oh8PhcDj6B5fhe6JnXKlLK8HCtAuvhZF1&#10;a5FfinWC9hzbrS2WJlc6kS7a0o8mJyd/Q3wqqtXqHclzkpURiU6l5ZFM2lLI8Ea/Ow1vhzRTygfy&#10;E8ObsduYpVFl5KqcG96GD9bTY2yuCM6h4vXlOssjag3KYEe6w+FwOBwOx7wCHeQ+6E7nS78yHUuu&#10;dBS5pP0DHfIuzdxzUa/XN0bGX5VXOo7JEYOevYZs2zVzdwc69mdVJtTbagNJCq8lPe+v5hwOh8Ph&#10;aAeH1P52yBDUoXX5zMzMjs1Uh8PhcDgcjoFwF/SMv0jP0EWWcIud4ZjxpdfKilykf9LvK/K4wL+H&#10;tqyX3kMwlapLpJ5WneS/nrRMkPcYnOSi3022qPQgv5Dhjfwnqay1iTEYmuFNv3izDx40DkQVosrJ&#10;VT/d8DYvuIOtDfxz2scc/Ab3dwqrH4oT8V+A3p/rf08cDofD4XA4ygK61Zulk5i+KRKd6Ckh/gvN&#10;nOlAV326ylp586usdCL8uf5PudFo3B1dSF9EaulI1gbJgQc2czocDofD0QcqlcpDOEzO08FCMDlo&#10;iOt6yDkcDofD4XDkRa1Wux8X4LNM18hL6SS69MZx4TL9I/yTsDAmJibW2uW+kxavOuziHdqwhkv5&#10;nFf8GdCbjrG8WbLFSJ54IuW2IT4XJicnE8ObZIgrhviLN+brcbTzRqurW5/SaPlV1g1v84JJxvnr&#10;aW3UmqFtu+G/M/7j4/kM8+MfKDkcDofD4ZhXoFutNp3EKJ1FLrpJT50K3ab1mm3JiYnO/q96vb5r&#10;yJoJ6rkz/K3JIapTzqXo6g9v5nY4HA6Ho09woBxjh43IIXYNB+HjQ7LD4XA4HA7HQJCRCf2i9dpJ&#10;uXbJ7WQc35lHYXQUlf/B7OzsFHGFgM7zEqs7bkOvOrmYH4E/FbQn+cWb2Fk2ZlyXPhSoVqsPJJwL&#10;5N9BuhpeM9wNzfAmUN/laqeRqNy0/Bpfxm3RG95ErckFNLwJM7Thq7RzHf5k7OVqrQTDmwyqmzOv&#10;J2vtWR7SrmaOHqF0h8PhcDgcjiFjEr3pC+gfyRsoTF+RLiW/4rgzvI24ZUnuuaigP7+PfLeaDiYS&#10;n5SH+rLch7bYYotaM3s20JuerPqsvGhh2qd2PDjJ6HA4HA7HgJjSJdwOLfnhQcRPNJMdDofD4XA4&#10;BgMX3O24yJ4eX7LlFqFd0lV2YmLih8QVeu3k5OTk7jKSqHy4oCeXa5NJllSiF/2h0WjcA/8crFq1&#10;Sq/LWd9LhqWLqrOI4Q00Yl2NskM1vFUqlcTwpnbKJSo3Lb/6uxQMb1qTWlMLbHhLQDu+ah8aiVoz&#10;zGVieAuYoS8n2FpUXuIOgBslqQ6Hw+FwOBxDAnrK3qZbiqaPmEv6uegtmb9WI/3J0m2UP+gwiV+U&#10;Hz3/10nG3tgdHXVNrDMZg153wvT09EzI63A4HA7HQODsWv4pO+x0EOowI37jZrLD4XA4HA7H4EC/&#10;2Bk941y7NBNViLoM22Vb5HJ+HPG5//A8/OrnKOk7BNsu61m0S3i1Wt2LcCpIu90u7ARTaemi+l/U&#10;8LYi/N+aXMZw6L94M72wW5/SaPlVfrEb3myMpDuPguENzNCWr8XPSYfhTc/AC9Vem1vlo4/7hmSH&#10;w+FwOByO0oHee0f0jd/F+kfsl85C+ldC9jSQvOLnpsOYrmMy0DmlWz855O0K8h5ldVr9RuJOIP2u&#10;IavD4XA4HIODg+VRHDDX6OAhmBw4HGo/baY6HA6Hw+FwlAa9dvICu+wSzk27FNslWwYsdJi7kJYb&#10;5N8/lhGT5DlUO0XKvY/wCjgH9CcxvEkuwa7UBwbKV6vV/kk4Lzag/peprNqCjjZUwxv1XG7zI5eo&#10;3LRxVB9p85L4jzetQ8bsQfhzY2pqapY1cATjezFlL2asLkbed0najjrv3szVFyaR9wXanLzGqVKp&#10;XBTiDVXq+rb6ZP2anJz8E+4mSarD4XA4HA5HyUC3eYLplNKfYkofIe0y0rr9yuye0oOj/Iks5CZx&#10;uOcT7vXWrgnK7oOc1Z31y0Xm7ehEHwx5HQ6Hw+EoD1z+D44OHB0+F9Xr9YeGZIfD4XA4HI6ysCO6&#10;xmmmdxBusTMcU2lGlRWXL19+Dmn3h7nAxfyJ8DLpOrEckjIZ6tGlPtUgMjExcbvy5G27SJkbiM8N&#10;6r9PpVL5s+rBLc3wNjU1dddqtfo6+pZw2bJlr6OOG3v1J4tWRuUXu+FN8UFnlnspcQ+DPdFoNFYx&#10;n99VWX2IZGNtfhnhQta+QbsPlSxk3kZ9bd8An5ycfD5136Q6rW7yH7Nq1apCr251OBwOh8PhyAP0&#10;jEukbxhN/5Ar1mq1z4Ssc4Au80D0ln9YXulPKkuSyTkFvWr7Zu5sIGcf6fMqH8uRS/tE/eWOw+Fw&#10;OBzlg0v4vTlwLg4HV3IQcSh9LCQ7HA6Hw+FwlAbpHVyAL5G+QTAXTT/pdNFfzuKynPtXQhMTEyer&#10;XEzJIimVSgsX8tQ66Mfb7PJOMJVKi1nU8CZozGjDRbgXzMzMPDxED4RarbY5bfmB2i/Sl6R9GhP5&#10;yVKIKitX5Re74U209RPG6x/wKJE5Oqper9+LPHOgD4ficSYqoYWpc2DDG5iljkPDvMrQvEeIT1Cp&#10;VPQLu6ROUe2pVqu/CMkOh8PhcDgcpQAd4w3oIavxtuk70lHkDzr2dknmFKA37Wf55Yqx/oK++cmQ&#10;tSukX8X1miyFSfvcqlWrGiGrw+FwOBzlgwNLr7xpHUIccLfXarXHhGSHw+FwOByO0lCpVPTayb9J&#10;7yDYukTLn5ems6C/XMOF+Z7E5cHG0ndM5+lVr+QrfXJy8m+E5wD96RG6+CsfwVSaDFF+eDOX/FTD&#10;TA/oNTpVuFESKgHMwxsZi1uitiUkqeu4pNHyq/xiM7zlHQvlEyl7HeE5kOENtvLKjfVvfTCUZBwc&#10;LMtl/8c8SKe/DbnPDPFqw06qU+vW6pVL/C+q1ar/8s3hcDgcDkcZ2BRd41jTc6R3ENfSO4i/Gt3j&#10;ucRtkOTuAPkfQp7WfymrnJWVi87ybbItb+bOhNrwfeSsx99WXi71X01aS0dyOBwOh2Mo0AdgHDrJ&#10;4WMHEQfU10jasJnD4XA4HA6Ho1TcF13jDOkc+BPdQ24RSmfRhb5Wq+k/svJgakX4TwjVp7LEZdL0&#10;InQk/X/EHJjhDW8mVV6u6rL26gtPxI0EGI99bCzivhSdD+unyi0Gw1u1Wn0Q46HXmbb61os2jvAW&#10;wnPAOkp+8YY3kWkMZTT+ZRnehIpkqk3IvQFdf1/cfanvM2qD4q3+kEeGv2Pq9br/55vD4XA4HI6B&#10;gG7xIn3GaDqGdBLTO0R096NC1lSQ//+snOksCptL+S1C1kxQ/wuV18oTlfhF5Op18c9r5nQ4HA6H&#10;Y4jgMr41h9Jt8YGmA46kWjOHw+FwOBwOR7lYsWLFPdA5rrCLOVGFKF1FRM5V1WpV31hN/dZshI3I&#10;+45w4W5dwrMofUgu7bsV/9vwt0GGN7UdbybjDwqsXsqMjOENHXCrzvG3dlo4D+MPNBaD4U1gXH6A&#10;03OdGNV3kTWWanir1+vbsU5XMz6rybdGco1aI5Qr1fCGvNa662QcT97EZS3og6ydm8UdDofD4XA4&#10;+sLG6FB/TdM3pF+i89wqnaiZdS4ajcaHyb/Oylh5UTorfB/xK5LM2diCepI2xLT2oItdH/I5HA6H&#10;wzF8cPi8LD6MdKBxAff/fHA4HA6HwzE0cPG9Cxfjv+QxhMVU3phBb3khaV2xYsWKp1tdZhAjOpVK&#10;M92IvF8krg3Uqf/JPSdLhpU3v+oNHxiMlOHNxsNIdMvNS8uv/i4Wwxv9+EGRcdB6ElljPyfcFeTb&#10;TWvB1hdRpRveaH/bvMa0esU4vlqtXhLKOxwOh8PhcBRGrGuLRCX6hunduN30pDujH/0ON8mrcvoi&#10;kcLSm5B7Idw9ydkFtVrtDKvf5Kj+oIv/FZmZhj+Hw+FwOErH5OSkXn/zRx1GOpSI0gF3IQeW/9eb&#10;w+FwOByOYeJ+6B9nmf4RU5flzjij0nSBFsNl+jziu2JiYuJuXLh/bWWJSqXaYhd1kXJnTk9P35e0&#10;NiDr/Vly4vLmVzspMxTDG7rcvev1+kNDMBeq1eoHo/FTP1tjSnJuqn9yw1gtKsOb9a0XNWaM549g&#10;z/9Kq1Qqu9mY2xpB594nJA8M5L9RMm0ebf3JVb1Wp/yKszmHN1H2BU0pDofD4XA4HMWAnnum6Rym&#10;f5juISMauuquIesckG9v5cPbKh/pKPoP3Z6fTyJfhr+rrLzJkKt2oKftF7I6HA6HwzF/4BA8mENy&#10;nQ4kHXYiB9SHlNTM4XA4HA6Hw1E+KpXKNugciQ5CsMXOcBxvaeZymb4NPeZj+KswExMTEx9Ex7ld&#10;l3CCmTRdSPL1QQGy9SfwbUDG+5UHb1eagUOkjP5z6znEl4pqtfpU2nkJ/MX09PRMiO4K+nQ2bbuZ&#10;PshYtp1e/UP57Wjj7YRT+5JGmwONxWIyvOG0+mZuGpXGuP2E8cv1H2mMeWJ4szWmtYiMk/LOWxes&#10;QN7/QM1p0i5kr2WeL6Y/F1Pnw8izHf7v4r9SbVAea4Nc8h5Onq7PkMPhcDgcDkcH9Gt76cW3SrcQ&#10;iWvpGXLRMT5DXOpf2qCTPBBeqrwEEwb9KHFJOy3JmI0N0MOeRhuutjJWt6gw+vdxeXU1h8PhcDhK&#10;BwfhlfEBpQ+adACGZIfD4XA4HI6hAJ3jWLuYG4kuxHCxPgj/BMwE+s45yos3k9aWIFM8mPgKbIG4&#10;zF+8ZVH5JyYm9sJfKhi/p4Z2/mtycvKQEN0V5PtjrVb7rxBs4f+zdx5gtlXl+Q/cO3P6zL1zuQLS&#10;7IqoaKKoWLDFHkWNFeyJLYkFTUzsRDGx9/i3F7BGo4iKJlYsgBVBmtjoTUBA6oXL//fus7/tOvvs&#10;c+bM3ClnZt73ed5ntW99q+y11/r2/k6hf9l//xLtux7KT+cmDdV2o9FYFY63er2efeMtHWMwTSvO&#10;etLc9KyNYcC2zhxvqhu68mv3PYpv1pWaG6anp+9L/deGXtnwpH/U6XTemYv0gPJbwo/R9/NjLKqb&#10;h+9DxP/1bBiGYRjGSMD++xvZQ2HbiGRnoewLbJLz9SGxrnQ/KD8HFjYRWYWdpfrYLLP9PGT2/7ap&#10;jrQP2HX6iUt/qcAwDMNYPjSbzZfEQSXq4KzVamPzXySGYRiGYaxOYIPshO3xJdkfJLOH5HjwHpXx&#10;cN5ut3cgPRC0lf03WzyQlxn50Qf1iQd26e35lGyj0ZiX4416i+J409hluxGeBu+eFw1Eq9V6QB7t&#10;ATquVT81/rAJxTQd85LKqe3V4nhjHF8uj1OhqPGKiGVprQ3ic3a8ha7QqxdGzOH3EZnrN98eSN0z&#10;pStfA/r255NnZmb2zMsHgnvh4Rqb6pEs+jI1NfWOroRhGIZhGMZQTGI3fUu2hGwK0oXNK9tEIeX6&#10;cFElsDueTd0rwwZJbSzphIeSns6EBwCZV0d91UntK9oW/yYXNQzDMIzlQbvdvk2tVjtPh5MOqvyQ&#10;1P897JaLGIZhGIZhLBY6PCx/UQ/oYYuQNyeqrpwXN7rRjXYkXQnK/3KY7nhQjz7kOvscbxs2bHg+&#10;/b2SaKWeKkondRbc8Qbq9PMj6q9eONDfJ+X5cwI23+7YglukJ6E+hZz9dFDe/2wsUa75iZC6q8Lx&#10;NjU1NcNYr9FYY3xV4xWRewpVtuvWnB3M8T21nqSDZBaqHc2tnG+tVuu7XcnB0M9SomMv5vsE+nCp&#10;9BFeQfqX8K9zsVGwHW0+Cv5B7Ws8eV/0c6zv2bRpUyeXMwzDMAzD6AM2xG1kP4SdJHsiSLFsQzm+&#10;dulK94K6j8XuuFK2h+rKDop6IjbT/xK2JDsIyLyY9jObTXWjD7ltJPv1dRLrShuGYRjGMoID6sXp&#10;gZU/gPtbb4ZhGIZhLAXq2B3Zt41kh5CeM1W31Wq9iXgleEDfQy8BiFZS9aN92USyhZSmzrMo78Hk&#10;5OQxBJV6qpjr/O8F+D+vPtCXd6uvemnRaDQ+vvPOO8/p5wLp052Ym5PUxxi/9DHuf+h0Oq9XPKhy&#10;hVQrrpPyGNuqcLwJzOPV6Rg1vqDyFOqlDnIPzyqMCOYo+8abdMcci1qT5H99amrqX3PRSrC2D6TN&#10;w9R26FFcL55ykTkDfY9Cxx+IFn3Kdb+fssd2pQzDMAzDMHqB/aBv62d2kWyIYNg3zWbzcIllwr1o&#10;YfscJnujbGOpPvEt7Xb777ui1cDevTHtHykdJHv6oLaxjU7sShqGYRjGGICD72YcWj+Nw0okfW6n&#10;03loLmIYhmEYhrFo4AF9Z2yPr+iBmeScKLtFIQ/hv0bPXxKvQmNycvKdIVum8tMXAOqHQh7ej6O8&#10;B7QzH8ebnDW3Ir2gQOe71U/6lP38YavVulFeNBKQPyjGGlRf4T9QXEfv21WuMURIfhYG6cMJjUZj&#10;10zhCgfjuFpzma7DmBOF+XhvwEaek+ONa1P8x5vq53P8PP3s47C5o2wf7PQjkL1MdaMP9PFLqovI&#10;uq7k/EBfHpU7/wrdCuFF9PmImZmZ2f5fxTAMwzCMNQRsxydhJ11EtM8mlP0kmyK3UfqQO80yWcmF&#10;3aF6IuX6VYmhQPe3VYdoUS+3XTKd2DaP7koahmEYxpig3W6/mYNqqw4+ktkByIH4FuKNTMAwDMMw&#10;DGNxMcHD82mEhdNjNspeyW2WLM0D+zWElc6IWq32zHhQLzPsHz28RzxPn0a9mxIvQFtzcryJ0js5&#10;T8fbjjvu2JLjRqTt2+fZGRjvi9Bd/EcGfT2p3N8Sath894yf0Gy1Wo9H/uKoT1b20gK9p9CefnZ8&#10;HelPKS/KNRaFMU/5S47bEF/xYBxXxzhjTjTePDy12WweRpl+umh7yY8K5vlI5vR78M4kVV+s/KlK&#10;5n1fXWv68mN4TcyzQpHr9VnSVZ8inw/UB33j9FXwGo0z2hFZb9fQh2+rP8jN6duUhmEYhmGsLszM&#10;zExhF2Q/cy6GzaS4QmyJKyg/iHifnYT9og/8n5rWDVIsO+t07I6/6koPxG2Ry2yjtG0R3eeT1v+6&#10;jfxT4IZhGIaxZODg2qLDS4cWyewlFofmgn862zAMwzAMowrYHa8IR0fYI/FgPRsT++XphH0g/07o&#10;PyEe0EN+GNV2s9l8M/EC6DlmlLpByWpM87WpWq3WHWr5t5Jo+/f1ev3eeVEG+viyKM/b+WGj0XgN&#10;ea9B/jWKR0j5WyWLjuL/4Cg7gLrXEaquHDsnk75LXizn3qOpd3mMI+YurovqtNvtVeF4Y17er3lM&#10;xxdx5ufArtTiYGZm5m66TnCL+qA20zlXSJ5+Cr7drbGw4DoexLX/arQd41e7ymMdvqEraRiGYRjG&#10;WgR20r1k98kuIJmFYS+I2BG/lFwVsGXeEbYNycK+EnNb49VdyWp0Op27IXNq6Eip+rT98VzUMAzD&#10;MMYP7Xb7Ch1aRIsDUA/g3VLDMAzDMIxFR42H59dhg1wXtkj5ob7MeOBO4n+s1+tPId0H7JpPSSb0&#10;RRuKV1GyExMTbydefIuu1WodNaxOFeXUgrcjPmfI8aaXHESzccKDiaefJK4x3nswti9TtjXGJFnN&#10;ncIYc15f8adRr/hEMHL7wntgC4p75tkF6Pt50iU9IlmZPsWlj/I7dCVXNvRCSdeKaM9YNUbKFtrx&#10;pvnXL0s0mPPDmc/fak5F8rI2I1Qe/TqS9Jx+SnSuaDQaN9Y6gH+kTX2T8nrNga49vEbOW8S26ect&#10;DcMwDMNYmcDW/KlsUtkmsg/CblFc9hPlD8hFeyA7lXpnh22jOrItoj75PyJfv7RQCfTeFP2ZnUSy&#10;x0bL2z4b/f7SgGEYhjG+aLVa99FhGYeYDkV4QbPZ3DsXMQzDMAzDWHR0Op3CQRZ2Cdl9jLJUNn+A&#10;16deN8AeTE9P/zNl18jGiYf3YZScXjDwwP9g0oGO8glHYvQPG+t00nMG9e4g+0xtivV6XT8Febe8&#10;uAf081D4y3Te1P+IK19UHnbfgXCvvOpQ0O55UTf0KKQoC+nfmV3JlQ053vQiKOYrxpjP+4I53piv&#10;26HvqVyr4sWT2lCcvK8Qfom8i5SXz6/68bFu7S5YA/twHf8G3jrPWnDQ7n/ST/XlS/TlMq09mDm1&#10;6edN8/Yz8rzwsKySYRiGYRirDtgm+2ALXCu7RHYLWUWoPMp+RnyjZEugaN1rZeMQL2yesLNyG0c/&#10;wT0QyDxT9aPtqE9RVh+OZM8ahmEYxrKBB/hdObC+nh5kOtx4mP5QLmIYhmEYhrHoaDabD8YG+ZPs&#10;kXior2I8tEsmGGnqfxSZPtRqtQtDJvQrTVGlfskQ73G8xcsDcVDdMhnTvBxv8Y23GJ/igxxvOe6E&#10;PXdS+lIixhtxhXpRwTh+xny8g/TAbzEh92R0Zb+KEHNVJn1aFY63TZs23bjdbh8ZcxfjVXohHG+d&#10;TucFrIN3MO/HSaf0KxS5pt/hWj8fsexa0O73ow8q1zWl3l2ovxNp6fitriH19C20RQf9OJC2nj8z&#10;M5N9I1J9lSMuX0cKr1O/yHsH8SxEfp+ssmEYhmEYKxqc7V9ObSOyCjtQdgD2yZO7kr3ARnyxylVP&#10;NqzkZdcolA1B3vsQG2aHHkj9P0W7UZeiLI4d+3nsq01dacMwDMMYY/CQ/FIOr+zP1eNg4yC7hIPs&#10;obmIYRiGsYaw6667NsCNR2Gr1XoS58iJnBsnRsjD0oKQM+lEHrpOpJ03lNutIl33z6GtcPAg/lCu&#10;/aVhk5BVyXiID7tFeQqpexnxGdgD1tEplPU8uA9irke6DyAd6CiPsJCJ+CBKhvbm5XgDde6lN8Q4&#10;iV/WbDb/UgUbN26cLq99/fE999/u9PkJtHlZ1fzpBUj0W3pJn8SYsnuNOtn9qxB9ytPPDmY60jlL&#10;08TPmZ6e7vuG4UoEc/sS5uMaXWONTdQ4mZM5O9523HHHlq4J1+yB+dxeIV2aO10Dxcm/hPg95VDL&#10;q2Wg7PsqF/M51rU6i/SvI1951F8Sx1sZU1NTM+12+7aMTw5A/XzUNTFfMT54NufCkZoDqgz9NLth&#10;GIZhGOMJbJSncKZn//dbps58bKTDZZPm4gU2bdqkX4n4keRIZrJhv+S2wp+wkSp/njJHE5n/jnrR&#10;JvlZSN53ZI90RQ3DMAxjBYBD7Rg9LBMtDjce9P+LtB+YDcMwVil4YHoCfMrExMRTIszj7+GBKHM+&#10;6GyYjfEwtJCMhywxf0gbSvWX8MXJGAqiz1hBwA55CNfwbKI9a0LrINZE5KXrJEj9H3c6nZ6f4kPf&#10;HcO+ITkr1RZrR/H1UOiEE4x4Vq5wkL7oC3Xm63jLvgFIn8/SfUh7r1Dexo0bd6Nf/xfrXn1SOaEc&#10;HbtIhvAxpD+hsvTeUVxzECGiWVz9VBj50XeVR1xlSkee5KSftj5C3qoA8/iDmI98jL9mrvfNi0cC&#10;c/JYeBjzUujR9aGomGvSv+Z63KNb488gf2/4K6KFfMx76Io86n+h1WqljuFlAfPzylhL6p/CiGt9&#10;MJ63kY57yDAMwzCMlYEN2BqfCNuFdGE7iuRfwbPXsyRYBjbQa2R3Es3qhC2T2zCXzGK/NKnzvmg3&#10;r5PyOmz8F+WyhmEYhrEywOH2KB2KcbgpzA/LzV0JwzAMY6WCB5zXTk5Ofpzw4+ztH+eB6OM8LH18&#10;YmLiWr0c1b6vPV/nQDwgxUPWSmH6cBbjEBmjXgBnY0bm44qL5L+ZesaYguvztViHuo5kFety2NoM&#10;edb3c0kXQN8dtRZG1SFKnnQ4DSbQ+fa4X6L+MD3qB/fVn6anp/+O9LxAm/eDh7B+fz41NXUL2t9f&#10;92r0Mag8yh6SVxPWN5vNJzOGJ9fr9YyKB5VG/rrQpTFRp+i38vLxF22kcxdx9pRV43iTo5O5fpvG&#10;LTI3lT9bWgbXd6P2FJE6V8bcxDxGWiF6L2bu+5xuAmXFi6phlC4R+eu0r6ndjRs3vpOy5UBNc0VY&#10;SY2ZOT2YuGEYhmEYKwSc3YfqDA8bPBh52B76gFwfyL8VtswvUjsoKBsHvb/MRSuBXaNfDCjqqD2y&#10;M0ofXJZv/BuGYRjGNkE/i8MBd0YcjmRlB1u9Xv9WV8IwDMMYN+jnPSYmJvYSW61WFsLT2LvPITyH&#10;fT0LYfan2LG/x0NT7PmRv1qp8WqMeuDTmPPxX6e54QExmyfmTC/ci7nUz21S11g+zHCdfhPXLqjr&#10;R1klQ0Z1uI5/5LrelPyAHGf/nl/7ngf5Kqpc7HQ6nyedgXo9H1IapiNkFLKetul/c1mb+7FO1e8/&#10;MK6Lycr0Rl8Ukq//2UgdbwVyh91B7Xb7HGT+Ks+Wo2kn6u1N/ZOkJ+1zjE+603FGue6lPPxC1c8M&#10;rWDUmZedReIDf0ZTa4u5+zt4DnNwflwLkeLi2iguxrxR7/xG/s3EFFzjx1HncqJFndmYz38W0o/r&#10;CbP9DB5NOtvLpqen03ugD8jeOmSHcdBPitLvL6bjLDPv4zW08xLShmEYhmGMObBTduXczv4bWQw7&#10;EHsgC2V7cP7fMxMuATvn7LB5xLAjVUeUTZGL9mHz5s07Uf9HUZ+sIlTblOlDk5OSNQzDMIwVBw7F&#10;R6WHZH5QnsWheq9cxDAMw1hebNdqtV7Aw1BGHmA+RhgPMlkYD0fpXi6mDzGiHoTEKEvrhMxKYvS9&#10;TJVpbtKxRlnkBUNOc0r8zTx4ao5f0Ol0XjA9PX1/dBlLCK7DLbkOxQN4SoorqTLJ6zqS/hdYAH0v&#10;0TUu3wtlpu2wBr5NXgbij9I9FusmQooqGTpod5scb+12e7+036LiQfWpVquVv/GWgT7eR86eqIvs&#10;2chl61rrm/yvh54Yj/QpTNtMQxHVWRpdevmy7D95uFRgzv6R8b+Aufmt5kFzloaxPiKtOQqGHNfj&#10;Y7k6OT/vqD2dvOzDEWT1cVh+6FW7CpUfcYVcn98S6lrr/9YKsKb21DpgHH+UXJm69kGl6d9hVGt1&#10;a3fBvnhXyn4T/SCrj1GGHn/rzTAMwzBWALAPsm+7BdNzXmnKv6MPb3Wl/wxsjUdw3l8bddIwr/c1&#10;/SdxLt4D7IybUf+7spPSukHy9b+yD87FDcMwDGPlIf/k81fSg04P24T+OS7DMIxlxIYNGz7DfnwE&#10;e/SX40WoHkzi4STyRMQLai+XTOzpab7SUV8sy6wmxnzFWKvGrTzJRlnUUaj5hafDI1qt1hE8HD4N&#10;WWMJwHwfwnxn10bXJQ3LVH5cu3ztX0n951OWAT03J++nRAfqEGMN5Lp6HG+T+U9NkixkI54y6ku2&#10;Xq9vs+MNG61Yq6FXoeZGji/KH47ojbo1uqDvd4O/C3lR/RXLcY2LKj1lCqO9YCoj6t5YC443vUxi&#10;vEcwn9fH/MScaA6Yv2+S93CReEbk/iWVUz2F5J3JddM+cgRyv5SMymhmTgy9iktHrPuUkc81Kj6Z&#10;Tpv6D8+fq1xloadMjSvi0kP6/5iHrN/aC+GpqTyq+xh1uQ/teDMMwzCMMQdn/P05388KGyFslDSN&#10;HVHY1ikoPyJkRdkAEaLzm9gQu+aifaDsb6Rf8sgWNoRC2lO798kEDcMwDGMlgwfjgzjsrtQhF+Tg&#10;28IB/MBcxDAMw1h4bNSLUZGHjnuy734BXsUefBUPGwqLBxc9lMT+rIcfhdQv8kTJhpzKom5ZJo1L&#10;bjUxHavSmqt0TsoymoN0TiQvGeUpHnOkMp2LpK9qNptXtdvtd+ma6dpVffrT2GYwves/oofw9BqR&#10;38fIjzCXP4JrVPxfLXq+pgd4rQWSlUyvP/JytLyUePHLACpL18QwSoa2vpz2YR7YHtYbjcb76fv3&#10;6FNG9L5C+XA7CaWg7G7IXKt+xnjSMPquuKi48qiTzQ3r+RS1ofaoc3HUCSot2XweVrXjDdv4d4xx&#10;Sz7WjMSvxzb+HmVPRETXYCITTqA9QXMUcxfzHGFJX5EfjHpBpct5ulZRt6pczNt5HrL3pPyTpLdK&#10;v+pKPm0zmOoL/RqL9EWo/GE6gszTpfCZxA3DMAzDGF9McsYfojM+tQGUpkzp60m/kfi6TPrPaGLz&#10;vJWy64kXdkHUhdfwjPTyTLIC2BJ3QfbasJnEsC8UovtExPwTk4ZhGMbqAAde8QlWklnIA7N+YkYv&#10;fgzDMIwFQLvd/jf21tew576Gh4rD9GAhlh5wir24zMgP2ZRp/XJZmjdMrkzJzLfNpWD0L9pXqD6V&#10;+5rKRVna9zRf8ag3iLpeoh4Wob4N8hp9apMyY+FQ41p8Oq5Hel0UD1Zda91TXJcnkM6wYcOGA8jX&#10;i4Me2TKlS/Ulh47sZcHk5ORtuL7ZT19GeVqnTJVHH+r1uhw0S4JWq3U/+npmuo7T8US/Il/U+qWf&#10;X2FfejV1X42O23e1ZQ6kJ1HvOqKZbIRRnzn5/ObNm9uZ8ArB9PS0fnb0NbpfGZvu2dcMeinEvJyj&#10;cWrumBvN1beZp5flxQMhx1suX+wR+XrMwqBk0nTIkn8Z6ex6VBH9RZw6b1LduD6irk+EovTGdQuZ&#10;2Rh1o07EU13RZiqXtkP/fkBoGIZhGMZ4Y5ewWeJMD+pcx+64MpfrAXX2kg0S537ZLqD87ExwACj/&#10;ftgNoSOpezR2xK26koZhGIaxClCr1Y7XIRcHpqgDmLDnvx0MwzCMkaBvQzR4aHhFs9n8vh4uRB5q&#10;rouXrOl+K8ZDx7gw+qO+pg9WwfQlbMgvB9W2+hHzGfnxQjr6GOVlho75Unrza3qurjEPqB8hv5Gz&#10;Bo15gvvnkczrFqLFPMda1PobdF2Vj11z6saNG6dJZ0DXdbEWSFYyyhVS//R2u31b8v+CvPdEe1Ge&#10;1qui5FkPS+J4Y4+5I/09I+1/9JXiLC3G3NEvfcL471ir96Duzl0t/UD+GoK+sYnSRbgjHGdMMMbd&#10;tAdz/b+v8WgedG1iPohfn+/RulbFtwipdxblV1LvIM2T9ORFs2Eql78H9TNGehhDrtFo3CXXMyt0&#10;7ehfcZ0Xi7GmNF+Ka/4iv0yVsRavYSzfQsYwDMMwjDEGZ/t/xxmuc56snrOfM/1ZmWAJnPP/h+2U&#10;ySqUbOjBNrkWe+Zvu5J92B6dz0b+UuJFnWgP6tcF3tQVNQzDMIxVAg7O3eOgTQ49HaLF/5wYhmEY&#10;g7Fx48Z9edD4m5y/1QvReMGb7qvx0rJMyVTlLyfT/scYlBf5kV6uvqvdeBmc9iH6JKZ9TWWCVXnz&#10;ZbSra69+kT4O/s3U1JT/GHye4OH7uczlnzSv6fqLa4tIH6NMc086A/HvDbvWKgvmdXUN70rZX3Q6&#10;nczxFlQ/0rrBqK+4rj+21ZI43mjnX6NvJIv1HmteYb4e1acjWI+P69YcDmzAgY43vWRptVrj7Hjb&#10;ibVzhMasviqMuYhQRC4Lc7lndKtm/zvy73l0bCHHm8ZGdNEZcxbzKEZ+lDHfl8Mvsdb2ocwwDMMw&#10;jDEGdtztsCPOkI0oxpkexBY6ZWZmZs9cvAB17sSzzsVEC1tK9kHYCdSr/D84ATs0+0luyUY7ZGeh&#10;+oDeD3QlDcMwDGN1ocNBp/+A6HnA5lDUn8H7v94MwzAq0Gw2n8m++Q6RvfJMPTCkDxOI9MRVHvvs&#10;cjD6Uc6rosrKD0ZB5aX5ipf1LgXTPgUjX/MceTHvqUyqI02PytBVxZgftam2WRtXw3cwn+9ot9s7&#10;UN+YA5jHX8V603ySNdJ9xJz/nDAD8veNNUCyj+UytQMzx9vk5OR7ov2QDbmUKg9KhjqL7nijj8+B&#10;2f9riLHuFGoMitfr9bMZw/PzFyE9PyE+PT39t8hka1NENqPyqJ/91GQVpXtcHW/07YWMJXO66VrE&#10;tVMop7gYcxTXK5+vy6m3Yv67jvX9Ol0H9Z/kojGdo7QtpZkvzeeP6cfzWQ8Hkm8YhmEYxgoA9t47&#10;ZQ+lNpHCON95zn1VLlqA834f5E9OZcXQQfkJ1N07F+8D5Z9K64RdoTR2zaHE/YtbhmEYxuoEB+8T&#10;OAivTA9OkYPzDRT7j00Nw1jTaLVaN2o0GjcWO53Ot9knT2SPvEwvcdk7e15M6mGFKj35URahykXF&#10;0/RScrZ2o986E+JciP4qLpk8/yLGfPZSkwe0s2n/vJjntG/BtO/l8YmSr8qfD6UrveaRp1D5eT9O&#10;47w9ET6x3W5vpsyYHfsyf5dwzYvrOcp1Y66vot5LiMvG2Zf6l6XlKeOapdeQe/0EyvTJ3uIbbyGX&#10;1q2iZODziC/af+U2m82n0tfL1Vasrzz8I/uSnG0fhrednp6+WV4lxXaM77GM7eIYUzq+oNLI9lHt&#10;xE9xjgu0NzPef2Mc+onIYiwKNU72C/3k5G3Vb9JPjuusccf44SXIjN3/NXL+/Ix+/SvRwh6nr79U&#10;/wddo4VktCNqrpg/3VtaYw9l3ndBxjAMwzCMFQJsw/tiG1+U2EmFHSgS/0nFc8o6zv0XSJZ4Jheh&#10;bCq4FXvlo5lkCTvuuGOL8g/T3tawuaLtvP4V2BOPycUNwzAMY3WCw+6TOvjiEFRYq9X08in71Ldh&#10;GMZawtTU1IN4uHhKztN52MgeTOIBQyFixUtbhbF/Kj/kIi+ospSD8heT0Wb0vUyNk/3/k/BjyH2M&#10;sWdUmjFlIXJZHvruDJcFuUM06wfxop+RBz+layBqXOm1oPqCUfrK+lNGfhrSp98TPqXZbD4FHcYQ&#10;MFf3Zq5+q3mLORQpqmTMcb1e/yrpG0M50A4ZVCf0qY7SupasHTnq9FOTT6H97L8oonwQQ79C2U+L&#10;6FzdSJ8+GXOh9U38K1r33Af3z2WGoZ3XycZKuuj7qKSt4wnHBfdnvrfENYxQ1F7GOuj5Nhbpeyk/&#10;7tmowzWX/Fh9c4tx3Y8+XaO+cs3umWfrm5hL5nhL50mkH18m3zAMwzCMlYf1nOtv19kuGyLCsIVk&#10;H87MzLwyly2A7fTUkCWZhcHcTji8K9kPbMbMYSdZtUNWQdJXYC//veQMwzAMY1VDD/TwMh2cJItD&#10;sdls/k8mYBiGsQbQarXePzk5+XF4nvZBMX3ISMNg+SFiUJ7qpXUjnebHHpzmp/tyyA1jlQ69VNbD&#10;lCinADLH8xD0ZB6kKkn9CbjSMckZlo1HY83He2z+gj2bC81VzGkapvFYB0oHQybKIy+VGUTJRbvq&#10;Bw+kh9Knh1NmDADXKvt5mpi3WOODGHLM7TdIb094iOY6nfu4n8S0bt5O5ngTaPvUQbJVlIzW2GI5&#10;3ujbJzQG9QmerPVNW3P5GdPM8RbjKY8rxhrpKlJ/LBxv3N8Por9nlcci5vPT50xjvu6l8RPtGWuV&#10;7HKD/nwpxsO+fUSenX3jLcZHsmCMO8a0EIw2pFPrjrmz480wDMMwViB4zj1YZ3nYCWE3BPWMSH4t&#10;E05A/olhBygMUpQ9y2Bb3aMr2Qvs710o/3Faj+zCtsB+PTsTNAzDMIy1gGaz+aM4dHUo6oCEf+Ig&#10;3T0XMQzDWC1Yz8PHXoR7ER7HXncODxXnsP9lP4MRDwbBcno2DpMvP7TEvlt+GZ72I31RHHJRT5RO&#10;8i+HvwxOdr8V8XXq7cz+3kPyZuCaw/T09IZ0Hpi3hzJ/v+Sc+yXxM+QwifmMkGoZ41rooVTxuAZR&#10;PleG/lzPZazDc4h/hgdUrUv/zHMvNjDv2c/iBNNrU2ZcK90rhOs2bdqk/7P9WWnOi+tYrovM1g0b&#10;NnyItBw1p6blg5jq1UuIxXC8NRqNXRnHRRoXa/X3ZN2oWzI6Nm/e3NYajnmMPqfzEXHE+5i3vayO&#10;N80Dc3wic35pzHt+rYu+K195XL8eZxp5meNNciSLsefj0k86rs8Ec7BPvAQdj19kW3hn2j4GnkM/&#10;zmFsWQivjvFQdjV92EPCXL/sG29Es77HHIgxHpUtFGM+81D/W+lPpxuGYRjGCgLPGTfCltB/IGdn&#10;u2xVhWFPyA7KbabtYIFOp/Nazv7slwVCNmwT6lyBzn8hr/K5BRsqs1dSWyVCbIlzpqam7pKLGoZh&#10;GMbqBwfj3jqA43CMg5FD0d96MwxjtWAPHhBeAF8Osz1OTB8IkOnjoPxBHCQfbUR70XYqr3iUhbwe&#10;hhRXSL8vIf529uuC7NPic6hvzBOcgXfkgTPm9BuwmP+4ZnGdIl95Ss+FqT7pSUO1mbf72nyd3oo6&#10;BmDtvy/uA5IDmc6v5BuNxmPJlwPt2DQ/5NK6YsjAzPahveIbbwpT2ZShS6H2loV2vKHvttzjP9H4&#10;Rdp4SF40V7S1xmI8CiMuvQo1P8hVUrKUL5fjra37gnn4cfSbvIzqc3qdYhzI6w/7m6oskJc53qJ+&#10;StaIfulBH0wI3Ji8r0meNn85PT19xzx/IXEz+vrduK4xBlFpyos4/ci+9YaMPihQyKXjibGr3rYy&#10;dEa/RK0d7qkXUm4YhmEYxgoBZ3n2bTed5anNEHnYOz+bmZkp/4dvZqOoPOqRV9THxvpeV6wf2FMP&#10;QnfxAamorzT8De3dOxc1DMMwjDWDKR7ePxiHYjzIE57LwfmwXMYwDGPFodVqPZ697Mvsb8fmBn/x&#10;4BAvoUXtf8rfVkpXVZ70pw8e0W5aR/naf2u1Whr+Ew83D6PsYfpTbOSMRQQPg7trvhuNhl7yhzMs&#10;ux7pGkmv36iM6x+hdEdcVDtKywlA2z9tt9tvp56BjcI1+ZDmRiRdyZjHkOEafoswc7zp+oXMbHq4&#10;LpnjjXCkn5oMfUnbC+p4Q+fTow2tEeZimx1vonRFGIwyZPuofNpeFscb1+8juoai+klW1p+4h8To&#10;d8Qly7X/YKYAYM9mTi6iRf2Q1b2eOt6oe890Xij/JetJ/225UGAqJ38UY4i+5H3+EnnHKj/I3n9+&#10;p9N5BH34JXV7+h5hUOXbSukMSmfMPbTjzTAMwzBWCLAh9oK/ki0TNkJqL8j+gW/LhP+MzEZRHdkB&#10;EapOhNgq++WyPeC5W/9Re6ZsBslFu6LyaOtLuahhGIZhrC1wSD6Bw/DiOBh1SOZ8C8WNrpRhGMZ4&#10;Qz9dwcPAvTD6v8FDw9XsYVv0UEFRz4vE9EFAeSpPqfxy3igcVC/ajr1VL1PZc39FH4+if0c1Go2j&#10;iH8AWf2+fsqen/0wlgya9+wa6Bpx7Y7iel2uaxcPk3NdI5KPdafrHzrK+hTm62UrclfT/gs4o29P&#10;2ZqFbBTmorBRyOpjlMUcE17P3P1Lp9PZVL5uYpUOEbnr4bOZ/8zxJlbJBaVLMtIv0uaPyV8QzMzM&#10;7NpsNq9V/9WG1g3p+TreGtTXzzSm+9DT0Ht+zIfyFA4ie+tv2K9uRnwpsL2uH9Q+nv0UcFDzQP7+&#10;yNSmp6efRfkP1HeNQ6Gug0Jkt9LfTyCnb7tdG9de9aUnrp1kkSkcb9TJ/vs41xFyW9FxNXUPRmSb&#10;fhJ2w4YN3462FZKVheg/kbh+8lL/tVmcA7e4xS0UruM+0P+QZucF/cj2Jfp4keqGPuQWhNE3zaXi&#10;IvEttKufxDUMwzAMY8yBPfNcnd9hz+hMF3W+K4/w04j1/NQ25XfB1shkypT9lH8IqMoOmkTn60J/&#10;SrWFzh8hsxr+S9wwDMMw5od6vX5kHMo6IMmKlxv+ySvDMMYWO+64Y4sHi4N5EDiY/eqP6T4mRryc&#10;T9UsrTDSC8VoV23GQw48Db6KvfZVCtlf74SssULQbDb/XteNNfYTnY26tmSPzFhjqhfrQ6EYecG0&#10;THHa+63WN7wxOtYkpqamDmAerifaN7fB8pxyrb7Zbrf35J4ryiQXYRUlx3V+HnUyx5vyBsmnbSmU&#10;PPHjKFsQ0IeXS3foV0j2fB1v+gjz/owt5ubncugyp+fFOCOsYoyPvfatpJcCTd1nMcdB9UH59D/9&#10;RYYJ0p9Ufn4NMlnys3SaF2kxZFRG+qWZJsCaeRlp7dOnRx/Izupo/piDt+jM6XQ6s9rHGzZseEoe&#10;LcBe8v1oX8x1fp77+7m5yMhgjXxJOtIxbyujX+pj9DNC+vhGZAzDMAzDGHNgwxT/GZuGshlke2CP&#10;7JSLFqDO98vyCkXKjkak0vbBHvlXyaaM+rKlKL9HLmoYhmEYaxOTk5O35WC8TgckyeKg5CH7q10J&#10;wzCMsYG+AdBkf3ohDw/Zz0hqvyKvj+meVi5LqfKUZX1KR1maH7KRX6vVrqI/V9C3K4j/NQ82+/Kw&#10;sa/2WMqNFY6pqamb63pybQ/hml7Btb4q1kq6FhRqXaZ5ovIkm66ZCAdR5XpApu4vWFf/QZ7+u2rN&#10;fRuSB3fNdzGXYsxneQ6jDN6H6/RvqVxZNqXktK9Q56F6URDXsUo2dIU+yXKdFtLx9gvplt4gfZm3&#10;4421O8O6/ZTWbafTeZ/y6O950f90LFXM218yxxv91Lfdin7FHJD/Gco3dsW60Nh0X3LNTqkag+pF&#10;PPSFToVaW+h98c4771z8Lxx5t1ce4ZZyHZG5O4k2NY+q00PqPZK5/gFr6Weke9BsNv+KsivyNs9Q&#10;v+f534Dr0fEV9SnmibwFZVkn4z6PUGPs+YS8YRiGYRjjA+yPN3Fm931gLWwG7BB9gz/9Btr22DXP&#10;wa64lHhhV4QdQPp66rwpkywBW+aFsmlSWyRC8vULFO+dmZmZyoQNwzAMYy2Dw7R4uUAyCzmAL+DA&#10;XIw/ljcMw5gTms3mQzHeH0F4PHtT9lAQL04pHomxx6V10jzplc704SF9+FCZGO2zb55I/HDKDm+1&#10;WuKNqGOsEXD9b84ZeXi9Xj881kl5/URaVDrWUpSPwtAr0pYeZJ/FfbA3ZWsGjPn2zOGvNBcxl2I6&#10;1yk1V+wX+oP3Rykec654WTaoct3bXNcH0N5QWTHVK9LeQjredkNf1k70i2s+b8dbFdCZfeNN+hlz&#10;3/iCkhFpf6kcb3Km7cM1+K3a1TVWqPkgr/x/JAX006Lah5E/M/oc1yb0aB7FWDch12g0fkObh9/2&#10;trft+Qklxvz3yF5GtGdOVDf0aa0EQ3dO/STTooBxPl9tRT80BrIXjdFGPt636yxmznQe931i3jAM&#10;wzCM5QH23M04p38s+4BkD5XHOX4GMvchXYC8e8kODPsl7IvQgU1aac9gi+xIW0eErBj2Vm43fC8X&#10;NQzDMAyDh+e3x4M1yeIBm7wPdSUMwzCWFnJkTU5OvhOD/50Y9teUHwSqOKysivGQENQ+GPliPDyo&#10;bb34hV8n/k88oPzTDjvs8JfIGoYedP+JtfG/+bmZMdaP1lXEES3iCpUuU/lVZZGvNvQQrHsj/ZbO&#10;agdzfEjcpyQzxtxGOqg85lh7xpfjGoR8WTYYc0s7D9C9HtdrEKNthTkXzPG2efPmNv34ROiWU2eh&#10;HW/oL35qUuOOeJn5XGpeFsTxxtp9OeM5IE8OBH3aj+vwynSOqTfQ8RZgnh6IXPapbdVN62uckady&#10;XWfyX0H+vfO6b+l0Oj3z3Gg0Tgz5tG6ariL1FsXxJmcX/f6uxhP7iOIULRpj/tReUGuSto+YmZl5&#10;ETKGYRiGYSwzeHZ+oWwdooU9oriosxv74aOSS4H8p1VGtMcejHN/amqq6uewJ7Dnjoh6kg17RKHs&#10;K8qf0BU1DMMwDEOfFL47B+RlcTjHwcmD9SXkp/+nYRiGsWiQs63RaOxSq9Xexv7z63gACMM+NeqV&#10;LnNQ/jCW9z21RXgl7Z9F+2fRp/eyD+4pqn/IGkYf8rV7F60Z1s9ZrJ8tWk8UZQ+gsb7EYetUZVXl&#10;kRflujdo41R0v5p8/QTrqobml3EfH/M321wq/+53v/sND33oQwtHgeSrZEXJS06ON81ttFElK6Z7&#10;k2S5DlfV6/V/pmyhsGFqaurjWk/06R1yxpFX0/5IWPXn9nMC8/HUfK/LxjNsHiVDP95Pug7njY0b&#10;N06j5zTm6RLaPoms28HprLACGqvuHaJxbWZ1vAnIPRCeRZ2r4loG43qRr58E/ifE9dOJbdr5MNza&#10;bDZ1PxWgD3cLHSR7wogHI09twCrH23Ya0yDuscces83vRvqY/cSy2tF1Ecv9WGiG/hhftKs8+nIl&#10;1/Mk5u1BpA3DMAzDWAZgH9wS267yZ8QVYsvoJ6N7/jNavxZAnWvKdWRnyPaB+h/cvp+Y5tzfDRsq&#10;swXCJpG84vTjcsqejtia+2l8wzAMwxgKDsjXxeEZ1CHK4fleirfpZYthGMYs2IX956kY/2ew52Qv&#10;ybUHkZ8Z9TLuw6hPjXyVz5eqL0qX9NKmHG0fFWnjOcgYxrzBmn0j6+iHsWbFWHNzXbuSL+uJe0D5&#10;xN9Iew9EdlWj1Wq9VntBOpdkVzKdq3yOMlbJipKVHPJvnE1WLLev+uwhbya+aGDsh2hvJPrv9Xpd&#10;+2VGxcss57Ov3qbdbu/fbDaj3qXpPA4br+YFeX3r7qGk5w368S61STSbL7WJ3q+T3jUT6IfOheJa&#10;wmGyfZienn4RdY5UOyU9avt7MU/MzSfi/iL8QvoBi0ajcWONPb3WYjmdUmVcqz7HG23q/9+yuYxQ&#10;VNtKM79vow9PFdUvcWZmZk+qNvJr+H3pVj8VBoddu4Vg2pao9sVoV3HGsIV5uz9pwzAMwzCWGNgI&#10;B8U5TbIIRZ3XlH9YcgFswttydh+XnuuKhz1EnV9je+ybixfAVrkj+dnPv4ctoHjUpeztuahhGIZh&#10;GCl0iHJY/joOTrLiYVrx+fz5u2EYxlBg9D+SB4FD2XO+qb1Ge08Y8PEAUE6ncVTMiVFXbdGuXnr+&#10;mvSBPCQc2Gq17oeMYSwYWGO31PoifIVesKcPpxSPzKgT90iqQ6H0UnZuo9E4tFar3Yz81YoJxvqO&#10;uP8VkjeQknniE594w84779wzZ1UMfaF7Nvm0Dwp1DbjGi+p4Yx1dG2PWWlBc7VZRZZIR87V3LGvj&#10;UqVDZpRxitEO7W+z4y36RrLQTZ++RdkrMqEE9PudaT8lC79FUd+nrwdBTjT0fEF6NHayivEElY42&#10;NFfI3aNbu+t401kxbI7KZUoz14XjjfofRueh8AKVqT2yizajfvQl+qeQ/vyYep8r9zPkFQ99i8lo&#10;Q2Ew+qG4+kI/z+JZ4sHkGYZhGIaxRMBWeQ5n8JVxLqdUnmwbbBF9kKcA8i+MszzqRVxnOvIf60r2&#10;Al2vCfsjGHaB7ICpqak756KGYRiGYZTBAfvpODjTQ5QHab3oMAzD2FbUMNhvJ7Lf/BYD/fIw2imr&#10;pPYghSEjYz/SkadQcvEgkMrHPkZbfyTvhHq9fiR72k6ifmIDGcNYbExovdVqtY+xDn+n9RhrVqS8&#10;YKzbiIdsKpMyLZMs99YfaOezPPjOkLfqwNj0U5AXadzD5iXIPV44XIYx9O2+++43vP71r5913oMh&#10;I3n6tqiON67ttQRFm6P0byGodkT214vZt78ee7jYarX0c5Gz/tSpHDLUvULzFHObkrxr0HcufBzi&#10;t6Mt/cTvFpWRLvZ91WUP/6J0zgH6mc496MMJrIUT0HF13ma0XYxVawX9heMNbM91/ac4W6JO9KuK&#10;KkPPFngu9c6lztYqOTH0pH1J+xMy0X6kg+V0mh9lEV9sqi36finzdWKj0Rj5m4mGYRiGYcwP09PT&#10;Gzh7e/5vTWHYA0pjj7ycvOJDS9hXt8Heyn75IJVXqDRlRxPv+ylw2Wi0kz27l+0SpSnfqytpGIZh&#10;GMYgdDiIi4OadEYO0rPr9fq9MgnDMIx5oNVq/TX7yuv1YlPGeRj75f2mTJVFnUiHvMJUTzwEKK06&#10;PAAo76ha97+BngwNY1nR6XRuxXn6Ntbnefn6LNZ0yljXKo+1X0XJpnFRa7/RaHyWdf8M8lcdms3m&#10;f6XzRtY2M+Zajrf/9//+X7GnVMmmDBnJcz23yfE2NTV1c67bC0Wu4Quxx15IdrNbunyOt2C6JrV2&#10;tc5YY0prX9cnp7M+77DDDvdGvgDr/fH09YOqF9ctQoozKh66o52yXMjQ9m9I3xXOC/TnJOlR/6ON&#10;tD3m/y25aAbkn5LKkpXJKxxEyQarylNG+2ojZdovhdF26Iz8aEfxMkN2KZj2gWv0Y/K0fuX0NAzD&#10;MAxjEYCN8tSwUVJ7QDaD4pT9Bva8x6POq6I85MNmkH2HLXfbXLQAeY+kLPv/apGsor50Ufa1mZmZ&#10;qa60YRiGYRiDsL7RaLwuDm/SxUHMYbqon+Q2DGN1AkP9XewnX2YPOSOMfPIKAz+M90GMPSj2JO1P&#10;CqOuGHoVl272sU83m82HEX9YbXX/9J6xQsFD7z1brdbry/dCuq7TOFVGpuR1n3BfXEk7X4ar6oMz&#10;+pYVYzxb9z3JBaHmWvra7fYNt7/97Yt9ZjaqXoTM82+mp6f/ivR8UKf9H6sPovTJqaWfSszLl/Ub&#10;b9GnWFtpH0TlifRR/C3Unv9lxqDw4ljHUS+l8kO/6odstBOhGLJ6aUTdeYHz4dExz9GnlPThylw0&#10;A+mnRP8Uqj9kD6TkhqXLVB9o43CdV+jPzq2IM87DNSeEPXMTfVVcOqJ/2k9ErZ2QKbe3UBykP/LV&#10;D+b6I+QZhmEYhrHA0C+3cN4fl9oGYTNFWnZELp6BOi9GJvvmf5mqQ9n7Nm/e3PehGcqzb9WFHFlF&#10;Pep8k/QumaBhGIZhGMPRbrfvzcPyOfnBW7yYIH4dB/sDczHDMIyBaLVad2AfOQhezf6xVXuJ9pEw&#10;2BHJ9heFosoiv4qxH4WxH3oUTkxMnEo7RzWbzaOmp6f1P2362bOR/wPIMJYR20OO1tqnWcu/ivM2&#10;1ndK5EZiWifuK8JruUfkhL4pMqsC7Aefj3kiuc3UXAXTOaySraJk1R/meK7/cTXNtfkQ49FeWbSr&#10;OLqW3fEWcxLpdB+OvsohFHHlax6Cka+6EU+ZXkPFQ69CtZWm07jmrF6v3yvYaDRG/gYcsrtobtUe&#10;yUKv4iLt9jjekHswYzw/5IIUVTKVmU1WY0T3icQHnVnK15mWEdkv6LxjDEfRr+ulW+PQNSBfn2rX&#10;z3BmsszL14e1va0cNLY0nznbyly/lbhhGIZhGAsI/Yy3bIA4d+PsVSibhfP3WNITmTDAptwR++Hr&#10;KlO9sGsiTfzLiK3rSnex8847N3WOY19cH/JkpzbUNdgf+ilLwzAMwzBGBYfne3SwpoexyKH7CYr1&#10;otAwDKMP7Xb75RjiB7NX/D72D71YVBhUWmWIF3mRHsTYg4L5y8r/4oHjVfCOyBjGigbr+C/r9fqr&#10;OH+vjIfhWOsUz5npfSUd0onuH3Bv3py8FQ/mag/G0jfu+TL2opj7dJ+ajaqnUHXo08iON/awA5H/&#10;qNqM6xW6FHK9xuYbbxGK0d+Iq9/BSCtUnRhTlUyUpW2E7irZkBfzMyCbI4XM42XIHsx8HVz1Se0U&#10;qeMt9JGdtrtlamrqSV3pLpD9uMqiP2QtCNUmOi+gPwdv2rTp1uSNDM7blxG8irl4lfYOwh7nI3rf&#10;EGNbasa8ar64PsdyneY0NsMwDMMwhoNzP/vp7PTMlX1EUWYfdTqdfbuSf/EX+hlIbIUvSl4yaT2R&#10;vGs5r5+QixfArtpLukI/WUVd6cF+eX1X0jAMwzCMueBmHLxnxMuFCPODvCUBwzCMHA32iydilP8A&#10;g/w6GeJlY14vRpHLDPbIKxvvotJVzB8Q9EBwBe18h7QeJLwXGasOjUZjHx5i3661rntC90ecwXNl&#10;el+FLu6dE3nwfg95xSdgVyiYptprGdN1xPvGPlfGPIsxVzF3VUzLIq49TZ8+Jj4ruL5P4FpkP8EY&#10;7aVtomsLul4h0awCoM6SO97URlDp2MPTsrTfkZeWlff9tFyUjOqmc5CWqU6V7jJDljPiR6zxF1On&#10;+H+8EnbJz5SiXqpDIfW/lMtmQOcHqbNVZapL1kBKZlg6pcpEtct6Pplr/IOpqannUKa+i/P+9jb6&#10;zh7W9mIwxpPmab6Yv0cQNwzDMAxjAcDzwos4X/UN/cyGUBj2hIg99IFNmzZ1MuEu9H6vOKfjrA55&#10;bIZLumI9mKSNb4TetG5eR/+hPsjWMgzDMAxjGDhIT42DlWRxyDabzW93JQzDWMvA4N9VL9PYKy4M&#10;Y5zsgYw9RKwy3kU9EERZ5PHg8KNWq3U4PBA9hrFmwL0lZ3bmTMjvheKeobgIyxyWH/rgxznPH0L+&#10;isb69es/FfNCstg3FF9qqh9cs5Ecb/V6/aDoq6j+R5x98Er21ufnohnYb+9GWfbBBpIFB13rtcyY&#10;S+ZQfEyn0+n5thXX6W9jroNRR9cwz/vR9PR0z/+DouscgkJe8YVm9EPOKtaI+v8B+Igg6+ARnIW3&#10;Q3Yg4mxGx0UkK9tZbMYcKdScsqZfR37Pz1cZhmEYhjF3YL/vxLl6hM7YoM7csE0o+wN5j+9Kd0He&#10;SWEvRxgkfTJ2w565aAHsiI/LHok2yCrqI38u9tXDu5KGYRiGYcwZHKTP54DuOcjzg/asmv/rzTDW&#10;LDC0H4XB/072h6+zFxR7A0UjUbLaWxTG/iIDXlRaBj5tKK6fzvqnqampVfHTeIYxV9Tr9d10D3A/&#10;nK77I+4zhUGlR6Xk4wFacfReQ/yZlK1YsBc9iP3kTxpTzJHiFC051e6ojrdWq3WQ9k/thdrvdF2U&#10;ZgyfJXx6LlaAtfDV5RrXSmTcH5pfeAzz907S72R+38k8XhTlmtMIxVhDCllb3928efNO6MtA3jm6&#10;TipXSNaiMO2P2glqLHn8ONbMO3UOa1zkZ1SeSL3/lWyV7qWg+q0w5lFpORHJ86fiDcMwDGMb0el0&#10;9GGcwlbQmR9xnb2NRuOoXDQDsn+LzEUqj3NZcnFOU/6qXLQAtsY+lJ0cMgqjHulroZ1uhmEYhrGN&#10;2IUD9eI4lElnh21+8L6B9GQmZRjGqod+qqJer+8BT8I4vygM8HR/SJnmp3KRp5eHaR76rkLvWfCX&#10;lO9JqE/drfSfwjOMBUGtVrspwbN4aP7TbPfebFR9MR6e0XmZ7utms/mXlK9IsJ+cnL5EmM+8LATV&#10;B/pyBvFZv9kzNTU10263tc/tqVB7Xr7vbcwESmg0Gl9drnGNO4ddc+XrujC3xdoXVZbcA1k8XUNR&#10;B94W2QzUe0h675C1zYz2qsrUL5VFm2nbouKRVqhzVTLiIJ1LxbRv0W/G83n9xwzlhmEYhmHMD3We&#10;C87UuUq8zwZQvNPp3LIrmj1D3Jey4p1ekKKMnM0/wQ7dIRPOIdsHXWeHPSHdYtSljmxdwzAMwzC2&#10;FRyqz9DhHYe4DlrF9TKi0Wj0/Im7YRirE/V6/QCM9s+nBn28EFQckT6GYZ6m07jqhRGP/iN5QDiI&#10;MsMwhoB75ancO5/T/RdnMtlzYjxER90IuRcvRH/xJ+wrCczHHWNvivGRvSxkr1Q47//lGgTG+FWC&#10;vvbM/vMmpdZDuubjHIt01Iu89JxTPHW8cQ32kv0rOcmQtc1M+1DOj/WcyonRv3K+qL0h8heqj3Nl&#10;9CX6L0Z/6N8X2WeejJxhGIZhGHMEdsj+Ol/FOFvjzM3tlm8gFnboesreHrKkC9lEXv8n3INGo3Gi&#10;9EomznGyo97PiReOPcMwDMMwtgG1Wu3mPCT/MA7oONgVNpvNL+RihmGsQrRarQdgkB/K/b4lvfe1&#10;F1CcpYNKz0bJxT6il9PsLc+s1+sH0s6OlBuGMRraum+4h46J+7F8Dw66J9N7UPGgypTH/X4avBvp&#10;FYXp6emNzMcn8zFUzslSUG0uluMNvXa8zZGxvmM9cN/8VPcO6X/SdYr8kFEdhaLWkdZT6njbuHHj&#10;tM7EqEPWojH6VO6P4mnbEQ95yQQXu4+DGP2IMO7JIHnXMa+H8hwx0s+yGoZhGIaRffP+MZypF+h8&#10;jzM+zlqlc1vhYV3pDE19IEcyKg85hXm9NyPT8ysN5D+Z/D8S7aknov9U9N2hK2kYhmEYxoKg0Wi8&#10;gUN3iw7dYH5Q/6ler++eixmGsQowPT29odVq3W5ycvJ4jOtL434PwzvSERepVoQp0zLVQZ9+SvKE&#10;Wq32umazqf/N2Q4ahjEP6F7lnronPFcPw1X3YBWRL+JpneQ+vQR938vv0RUD9pWn0ffLY78ia1m4&#10;WI437C073ubBZF1fqXuGPGGd1jf5n1N53AchG6FeVqWON4H0C5ZifUWfUsZ9Xm5feWKUB5ein8OY&#10;9ifyYn5VRvwywr/hOWNXygzDMAzDGIwWNsh74xxVmJ6zsu/h+5CrZcKt1o1Ifytk0noK0fUHbMt7&#10;SzaAbfRA8q8InWTFeZ0RG/fQrqRhGIZhGAuKiYmJC+KQjkNYhzuH9f90JQzDWOnodDoHNhqNQ/Wy&#10;Me7zMlUmA1zx2A/EMMgjrlByIkb6FfBt6N6HeoZhLCC4t+6n+yvuN7L67s24HxWqvIrpGa/znfS3&#10;yN8Drhhgk3wtxkByyal282vgb7yNCWPd60US6R5wnh1A/p/StU92di+oXpXjjXvjBcu1vlYbY55Z&#10;2z8pz7NhGIZhGH8GNu69ZJ/r3IzzM+I5/8Cz9v65uOzGg6NcdkuEkYe+t+WigfXkfUDlxDMZhUqr&#10;XWyiL0pGgoZhGIZhLDA4uJ+lA1eMg5tspc9tNpvp19kNw1hh4D6+M/f1lzGo9enz7D4nu5KxDyie&#10;7gWKB6VDxHj/8eTk5MPYPx6AjGEYiwjutZdxr/XcjxHXPat7MvLKLMsm4bE77LDD6ylbEaDP+7CP&#10;XT9onItNtct1UHzBX0w0Gg073uZIXY8g66LP8SZwzzwj1rzOMzGXz+6BskOI9JJ8420tMK6N9ibm&#10;9KnkGYZhGIZRAeyV74atUrZZFFJ+Qi4q7IUN86uyTDznI/v7drvdY98g8xaVSY5kFgZlEzWbzYd3&#10;JQ3DMAzDWHBwON+Cg/o3OrTj4I44B/FbEWl0JQ3DWCGY0ifnuH9/jJF9bbyUD1JeyVQmDHMZ6WGo&#10;E8p5d1Sj0bgLZRPQMIylwfaw1mq1Ppzep3FvxrmNTB9TWaXTOtzP1/Ow/V/kd+DYg/7+fNA4F5sx&#10;j+yr/0t6QcE1seNtHow1rZdGrOfPEe8B+XvlZZlcnIVKqy5n2e+7kl3Y8TZ/xv1Rztc8Y49sYa5v&#10;TNowDMMwjASyVbBPrtUZqjMzPU/zvFPS/0wn/bzchu+RVVokvlsm+GfswTl8vORUr6T7Cs7nF5LW&#10;c4ZhGIZhGIsFDuMX66DXYRwvHRQqj/itMiHDMMYe3MtP5L79UNzPYZDHvR3G9iCm938Y8JOTk8ei&#10;71WdTucZlBmGsXyocT9+Ghb3dRpS3se0PO5pxUXp0V7BvvFBHuofj/xYo1ar3VeOFKLLxna7/W3C&#10;BQP76r5cn9OIVrZnVjNd+yJr43Dye5A63iRLViEvsv7P7kp2QfoF+Usrc4GYz7OcnLuQNgzDMAwj&#10;ATb4l8OeCftctojSuY1+YC6q/3Y7AHvnupAt10FeH0Jqd6Uz7EH+dyUXOskr6qD7l10xwzAMwzAW&#10;FfokKg/GR8chnB7mlB2ZixmGMZ6otdvt23AP/4B79qIwrsX0fk4N7irG/Z/X24IxfgU6Hzk9PX1T&#10;yg3DGAN0Op1N3Jv78nB9Wtzbw+7rVCbu73I9heT/YWJiQs637eBYYuPGjdPYJB+Lfi81NWfM0YI6&#10;3riOB+nFClFzDtQ6VhhrmetyEefg35JXgLxvqDxkRLKLtc+82/G2yNR82vFmGIZhGP3Qh96wVS7W&#10;WRl2Cukijr3/FWybzbn4BHbLkWHXkA5bJgvRsYW6T+iKdsH5+zOdwSoPnVG3VqtdTfv360oahmEY&#10;hrHo4FA+UodxHPxxQBNe0Gw275iLGYYxPqg1Go1HYHB/MzXSg5RnxnjEq8pT6p7Pjfdvdzqdg8gz&#10;DGNMwcPyjbjvD4dnxUN0yvS+jzCVi30gpc5/HvKfQvnYgvEeyDguJlqMZSkYc8Seu6CON2yvg6qu&#10;nzk7NW9xXfKz65/IzzA9Pf2XrJWel1kiRYWdy9z3ON7QkTneQs4cztnmKcpln9jxZhiGYRg9mMLm&#10;+GDYgDozS3bNVbJLuqKZvfhC2SghQ1ZhzxD2yAqcu3elzrVEe97vKY3sGTxH3CcTNAzDMAxjaaAX&#10;+BzK18dhH9QBXa/XP5SLGYYxBmi324/mnv2gXmjpPiWrjxjVmaGteNzL6b0dcsoXa7XaifAfydsB&#10;GoaxAsA9/iAerP8Ei3s57vUIERuZ6LuUfeWJxMcW9PHYdGzzGed8yTzb8TYGjPUd114h6+K7zWZz&#10;J8r1s6SH6vxTmcK0XoSs8z7Hm87NkDGrmc57zHGVnCg57U12vBmGYRjGn4ENcruwOeJMJTvsGZ2d&#10;Z3Ul/+IvsG12Jv8olZHskRXRVcgK2ED3QffvpCdkxEhT/rFc1DAMwzCMpQSH8LkE2YGsUIe6yCF9&#10;CXxYJmQYxnJhinv0JtyLJ8PsJyWHOd6Ur/KIB+P+zutfA8+Ej6/X6+U/YzYMYwWAh/Nb8oD9Ku7p&#10;q3Rf68E6vecRGZmSR9cl7AkHkB7XP1u/ncYYe9lcxzhfqh324B8S78AFAXN90FL1fzUxvfZaCyJn&#10;mNbuvchvEn5eZZIL2ZBP6p03PT29kbQwQf1XS0+cm2Y/474TY36Vr3gVuV90Tf4VmfXQMAzDMAyA&#10;7X6szkmi2XmpMM5WnbWcnw/KBAH5x+pDLHG2pnLkX1L6ycgJyjN7hvO3qBP1yD+x0WjcOJc1DMMw&#10;DGMpwQGvT8f0GABxaE9MTLyXdF1yhmEsHWRMc28+jfvwf3QvymgWKSoMacXLTI1sUXHdz7nRrfv6&#10;m+12+xXIGoaxCtDpdF7CWb2VaM/DttKjMuroAR9d4/rNtyk5R8r7GvmLyth/CV9OekGALjve5sm4&#10;9orHemddnAWfqvWhtK5XujbSuVZdztfsU9/I76U1vxTraKVTc6S5C5bTKZnX39Tr9XtQzzAMwzAM&#10;gM1yL/jHsFFkm4R9kp+dx4RzjGf1e5H+o/IlI3sn6igPueJntgXZlconmjHkoi62zm0zQcMwDMMw&#10;lh6tVmvHWq32RR3M8SAdh7UOakTiz10Nw1hkyODG2D4MA/lM3YOpYR73JWJZXGEVQzY10NF3Tr1e&#10;P2Djxo3+hpthrDKwbxwiB0Kc38P2hypGnXy/uKjZbB62YcOG21M2TpjAVnlb3sdifyN/0ZjMyQ3M&#10;iR1vY8BY4+lLqInufx4+Na5XMOqkcdXnXikcb7mdaw6h5i+1RZg3hW+RTVHFTqezL/UMwzAMwwDY&#10;1HKk/VZnadgx6ZkqYuMWzjTslENDtizPOftTztlb56IZqH+u7BnJhl2jUETvx3n+n+5KGoZhGIax&#10;LNCnZjiYryCaHejxgK3Dm7IF/W8TwzD6sB6D+fbcgx/jfrsw7j+F6b2oUAyDuoohkxvqW5A9vtls&#10;PqXdbvs/3Axj9WJSH6KB/6M9g/ScGHtN1NUeQvxiHtZvTnpsQH/uz572B+1vekmhfpK9qNR+q3kh&#10;tONtmRnnm66Hwrg28Kx6vf5UpaNcrKrP2tHPq2cvoJA5MeRUptCspuYp5pu5+iB5NWgYhmEYxnDo&#10;Z61fLtuVeGZv6MNyiufP63KmfY10M5fVt9euUnnI5/aLeD3l7yQ/g346u9FoHMbZfL3KU1md19jK&#10;X0dMeg3DMAzDWG5gAByjgzpeQsThTfrsdrt9766UYRgLCe6t/davX/+q3JiOe64wnBGpzCsz7lsx&#10;fzn2HQzxg0kbhrF2UOch+4hwQJAeiSGbPrSL6PkV+XeBYwNslffE+KLfi03Ni16aEF8I7ED/s18Z&#10;IG7Og3EeRpo1nznedJ1SufIcK43MH1lDL+IaiJdWyZn9jDliri9i/h5F3DAMwzCMWcDz+C7ph8XS&#10;Z3YR+2VLs9l8JvEe2bB1Ql6hvr0muRxtzuNPyiYmnslGG7KHyC/0GoZhGIYxBsg/SZ4d2OnLNx3y&#10;GAFvzsUMw1gYrOee+wr31m/jPiOvj+l9mIZRFnKRL2MdI/zH5N0UGoaxxsBD9k7sAQ+FZ2tPSM9z&#10;iufEfE85pdPp3Ir0WKDVaunnAc/SuAbtmwvJmEPmc0Ecb8znHeIlibnt1PWp1+tnse6zb7xFvs7C&#10;VC6l1k16lpqzU/cANovuAzvdDMMwDGNEcHZ+VDZH2ONkZVRcdkuj0XhhJgjIy2RVFrKSUR62jlj8&#10;lHM46cKmSevl7wNelIsahmEYhjEmaHJIZz+7o8Nah7bi5OvAvw6j4YFdMcMw5gsM5ntwP72P++ma&#10;spFMcSXT+zFkI64wfyF2KQb4d+GdqbMeGoaxhsFesxt7zamxt8SeofiojP2Fh/c/kh6bP2bvdDqf&#10;i5cNJBeN0h9kHj5AXgduE+i3HW8LyPz6HAmfmlyrOa91czC1XpnP84k/HG4HDcMwDMOYBTyf35xn&#10;89/LNonn9qDS2Ne/b7Vat5Ms9uFbydsa9ksqJ7sG6pdssjNYesk/TeV5WSFfljUMwzAMY4yAYfAo&#10;PWDr0CZZhLlh8Ani6yRnGMbo0P+rdTqdf8dI/neM6mtlEOueCuNYcRHRgQyZ3Jgu0rpfSX8C/U9H&#10;zjAMI8WdOLtP0J4R5/lcqDqxT8GTsRHG4mcn6/X67kvpeIu9lry7wm2CHW/bTl2PiGttssb3ZE1k&#10;PzUZcztsbcT5WVVm9s6vqLnEfjmUuGEYhmEYIwLb5J1hc4iyUyKus5XyV0kOO+Y2lB2r8rA9Iy67&#10;Bv4e2eKvX5B/Z5Sl+vK83/tvYgzDMAxjTDE1NTXDgf15Hdo8ZGeHuA70OMgR2eZPexvGGoE+ZdZq&#10;Npuv5h76ue6j1JgWdX8hM/QnsUTVS9Oqi76rG43GyYR3131LvmEYRh/0M5HsMeewj2TfsiWrh7EP&#10;VTEe5rUHaQ/jQf836LslZcuKer2+G325WnvnsP5vK6Vb41Yom4g91463MWB6zfN1uSdr+wDmdkuc&#10;l4u5LlYzNW/p3CnOnJ41Dve9YRiGYawUtNvte2E7nhvP/On5KtuFs/U47MpdJYtd+7iwN0M+DbFv&#10;7iQ5AZ0PQPZcovFOoNCtOPmFrGEYhmEYYwgO/vfE4V0mB/13cjHDMAYA4/h23EdP1YvasvFMcUal&#10;9YIwzRtEyciQzg3vq9H7xVardT/KDMMwRsLk5KS+0X6+9hGSPftLmk4Z+1TsVSJ70AXwjpQvK9gH&#10;n5G/YFg0xphjHmjPjrcxYLpmNZdyvBHXGj80rld5nZujM+ZXIetVzH4GyzAMwzCMkbCOs/MQ2Y6y&#10;R3SepraL4o1G4z8zwXXrHoD9UtgtIau0bBzs3aPJn5AsaIZsqldxndclWcMwDMMwxhHtdns/DIDz&#10;4xBXSHYWkq8/sH9QV9IwjBLW1+v1d3GfHJe+WI17KBhGeFqWGs/ldBjT8PN62Uy5YRjGnMHD+iPY&#10;R7am+0/sOZHW/hTxyE/Tqsv+diJ6/or0sgFb5bb04ScxhnRMCheC6T6sPXihvvEmXbP1M9oNOYVp&#10;f5SncybSaX65fpofZWk4iLOVLwfLfa9yvAVVbs6dMX+aW9bq58nbBA3DMAzDGA1NnaFht5HOwkjL&#10;DiSvJkHiP0jLUkqu2Ww+THICOv+lbPupnogN9C1EbtKVNAzDMAxjrFGr1b5P0HOox8FO2Rspm8wE&#10;DWONo9PpbNLPRLTb7X/FOD4lNYYp7qPyZURHeZWRHXkK161bd2mr1fodxvRt/JOShmFsK9hXnsD+&#10;clnsQ7HfxN6ldBDxSkqOPelsuKw/P4c98sn4IEPKcB4uFKVPZI7m5Hhj774/58PJ9PPker1+MnN+&#10;Mv37bcw3PIu8M8skX7xCY5EsqjIqHtcoHXdaJnJdsvw0L2RT+QhDNtoZZ6b9Vqh5ZLyZ463ZbBbf&#10;eFsp4xknak1p3jSnSufr5YXEDcMwDMMYEe12+9NhpykkqzhXlcYufDbp7Xi2/yfSV6a2C3ZgnL/X&#10;IveOzZs3t5GtYeO8nLJMNhh1OLd/hc15I+QMwzAMw1gJqNfru+vBOw51ssIAiJdFd+tKGsbaxMaN&#10;G6cxhp82OTn5szCQyS7uk0hXMQzx1Ggup9EtHorso6hjGIaxYGg0Gn/LOX5hed/R+Z7mIVrJ2MPY&#10;+06nzp3JWxZMTU09h75cFf1Xv2br+1yY6tI+P8dvvFFlIvvze+JZ/2JupYt5+1/y12WSFaD82dhi&#10;HxE5Z85SPV0fhaEr1Rljj7SImkpZhaErlV0JjL5GqHGE443w0HSMKjfnRs1d3N/M55nYIQ8k3zAM&#10;wzCM0XAnztDTdI7GeaqzNewWbMATm83m3je60Y12xMb7YmqPpbYcZ/AJXXXZu7l7yXYkmpWJaRx7&#10;+C2ZoGEYhmEYKwYtDv736yAPI0FUXMYBD+JfzKQMYw2i0Wg8G+P3iDCOg+n9EgZxFSVTrqv7SgY1&#10;RvbZhAe0Wq0DkF0PDcMwFhzsY49mvyleCkQY8djLqqjypN5J7Fl3IH9ZwN55AUFPf4f1fS5M92eN&#10;l3Aujrd21EvmKvR9lfm/cS43KzgP7ku910V9kewslN4I1Z6uqeI6T/QBjihL5SIe/Yq0dJap/JRV&#10;MkvJ6EOE+Zgzx5s+rJKOU+Xm6EyvsdYGc/tl4oZhGIZhjIBOp3Nrzs7jw14r2ySyzeDbJFuv17+S&#10;2mERl4xsG8r1LiADeV9RHtEefaqDDfRfxBuSMwzDMAxjBaHRaDyKg/ySMAR02MdBT/oKjIE9clHD&#10;WNXYtGlTp9Vq3Z57YD/uifMwfvt+5kH3SJpHtaFMZdG5hfrHc089WT9dSblhGMZiYzv2tR3Zz17P&#10;3nZNnPPxMD9sH5OMyiWverVa7WJ4C8qWHOyfx8KiT8P6PVdKl16AKJR+7KLTyR8JzO1X0zkV8/RV&#10;zWbzJbnYXDBJ3ZeiI/sJypj7dNykL2Qujkd2F11bkbxHcW30EujqGEvUU4ieE4gfT3hFmi9KFl1j&#10;xehThJoHxpw53sh7PWPcEnOicnNuTOeX9W7Hm2EYhmGMCJ7lnyKbNM5S2SNhVykPm+Vk8jvYZTch&#10;L7O9w2aJUHYN5+8/ILe9dKLvMOS2JjoKeeIXk/9wyRmGYRiGsQLBoZ/9fwrRHoNAeRgMX+hKGcbq&#10;BQb04+AH4sWuSHbfCyqFcX9EehBDRi9BqfOdVqt1MPmGYRjLAs70/9S5HnvcbPtYlSwP/6fBfShf&#10;UrCP7q2XENEnhcP6PhdKT4wx138Z+SMBG+nomJu0X5wnv8hF5oVOp/MCxvxW9L11amoqC9Gp/4/7&#10;f9hsj8zF+kDb2Tfm1Jf87Mm+EUdR9p+9nHHPl96U0s3cXqH5DUqHSJVloeYwDdWncLwJ9PsclUW5&#10;OTfGes/Xhx1vhmEYhjEisEGuiTOUZHaeyk5RqHcJlL9GcjpfZUspXwz7THHKTpyenv6rXN9fUv9E&#10;5ac68/Tl2H9PlJxhGIZhGCsUHPZ3xBD4YxzwYrxwoew8DAh/wsZYldCLPAxf/QTERTJ0w9itou6L&#10;CAcxldc9hP4t8KG0cVPyDMMwlhMNHt7fEQ/+EZJf7G1x9pf3s0jn+9rLiC8pZmZmptavX/9B9SP6&#10;PGy/ngulMyidjG9kxxuyR6tOUPOD3SQdC243NZvNOxLUuqlqNBqNXTlvsnGpPxoT11zpzPE2CNS5&#10;v86qErOfKdV4csdXEY/5omrfPGoOIoyyyEsZdRSmOsV0PqM+7ReON+LnEBTyiqdUXtRNZapk1ypj&#10;Xpin81k3+5NnGIZhGMYQYC8dzLl5fdgpYWuJimMnvUliOldJn5+WkV+cv1NTUx+VPmy0PdB5UllP&#10;xNF3luQMwzAMw1jh4ND/RhzyEeqlhciBr9+obnYlDWNlA0P4bqz3exN+Z/369dfGetcLRYWIVFJl&#10;ejmoeNwbqXzcM8j8stVqfbfdbv89+UNfdhqGYSwxtp+enj54cnLyWu1X6Xmf2gAisn3MZa9jv3wG&#10;6SUF+/aLY98NRw3Z28zQF+MmPrLjjb3+aPUp5i+P6yeGNnYllhzb1Wq1v1M/NCaFXOtH5GXzgc6w&#10;HnY6nVtxfn6Xdr6L7h4qj7WR/UxmzInO1uiL0ujoWWeKx7WMeNSPOLp7HG/onPUbb6mOlFWya5Ex&#10;F5ojrucLiRuGYRiGMQCclbtiixS/dFAmts55U1NTD8Q23Au562S7KD+1RWQPwSNRl/3HO7bKk1Jb&#10;KOKqg9xp2FU3l5xhGIZhGCscExMTe5dfUKQHP4bDrXNRw1iR0BrHeP131vJlWtPxUo6innWvdBXj&#10;XkhD6VCZjGj0Xliv11/pe8UwjHEH++FbYh+MvTD2tXRvq6LKqH814RNILxk6nc7d2Gt/FX0ma8Eo&#10;fdrH83BO33hL5zGfuyflxcsCnXX06xf067xms/nKqampJf1fvna7/VydhWqbfmRUXGRulT5dcx2k&#10;v0UY85hSc6oy6hWON+RHcrzFWpb+SFfJrkXGXGj9Mrd2vBmGYRjGEGBLvCi1lYORV6vVsm+xYQe9&#10;SXaH8lIbJOzFsGcIH0PZ5cojWehTGupDXHeRnGEYhmEYqwPNiYmJd5YP/jj8MQy+1hUzjBWFlths&#10;NvU/hvpvoh7DV6GITMZY/1VUme4HxRXmurZyb/wJA/vV3D/6GTDDMIyVgFa9Xn8b+9912tvSFwTa&#10;E2OvK1P5IvueZC9i35PzLftj+KUAbR+p9tVH9ZmsBaF0xh7PmOb0H28ExbzQry3Uf1y3dPnQ6XRu&#10;ST/2zpNjhVardTuu3d1Zf3dXGFSaPr8J/knXIq5HXOt4USUgM5LjTYz1TJ1KubXKmDvNEXNrx5th&#10;GIZhDIC+eYYd8buwLcgq7BTFsVMuyD/oVEPuPOVHeYSyQ+BbkWk0m82HEr8w9IWcdMlu4Vz+DHHD&#10;MAzDMFYTOOAfCc8PAyCow5/wQgyEO+WihjHWYB3fmnX7t3pZl6/fwuBVHJEiTwwZhSqrospDJtd7&#10;QqvV+ghlhmEYKxL60AB72dbY27Qfkl2EVVRZ7Ie1Wk376lPJXxLU6/VXqb+xd5O1zUzHozkgHNnx&#10;Rt23xLkiPZw9H86LjG0A1+Hq9PxWnHl+Zl5cON5i3snquZ5i1E9Zll3LjLnQHLJu7XgzDMMwjAHA&#10;3n12akvEGapQedgcn8VG3R375Ds6V8M+SWWRO5fz9mHE68i9Q3ZKlIfeXNf/qU3DMAzDMFYhMAKO&#10;DGMhSHZmCPiFkrES0Gw234rReqzWroxXsoqXS0Gt5zSMcqVDvkzp4v7Qi+a3IfuPtDOW3yYwDMOY&#10;C9jbsod/7YHBYXthKqN9Ef6e/CUD+/CW2fo4FybjiPi1tKH/6BwFbZ0LhKp3MefD/bvZxrYAe1M/&#10;ZZpdD1Fx8s7KizPHW6xDkj1UHuv5j1yLfwyS/lys8bL8WmXcP/nc2vFmGIZhGAOA3XGezsuwS8Sw&#10;G2UHco7uWa/XnypbA/GeM1ZxwmtIy+mm/4r7jyQ/CyMuXejYV3KGYRiGYaxC1Gq1Qznss0+/hxEQ&#10;JP+PzWbz4bmoYYwFpqamZjqdzr6s3ZNZoydjBF9PdvFyaRjDyI01rrjyFUa+QnReiO6vYVTfhvIG&#10;NAzDWC3QT02/kb3umtgLRfL7WM5XOndUvY10Ey462Idn/ZnBuTLVp5Dz5H+Ij4LM8aY6hGfkecY2&#10;gvP2zHihFecx16RwvFF+jsrjnCYro/JEZB+UCeZA7pnkXUW0kE0pHdFWkr6aa3pmUH0iLL5pFyzr&#10;GsRoI9Jp3Yijv0cmnQOFSkdZsKx3NoZ8tCmdjM2ON8MwDMOoQKPReCNn5ZY4P+PM1ZmtsxT74nX1&#10;en032QhxXgeVzs/Z+JDaBuzY0yI/ZBRSX3bH65DxuwbDMAzDWM3AeLhWBgBRGQk9hgPGwP8jv54J&#10;GsYyYtddd210Op2nsV6/D4t1StHIDPlY55GXG8g3YGh/BkP6I6x7/8yqYRirGux7r2Wv69kbZ6Pk&#10;RO2Xk5OT7yVv0e0D9vv7qD2iC8p0zLQxkuNt8+bNbc6IrC5zZ8fbwuFe8VJKzOOF442z+SORL2r+&#10;I601zFq8bS5agLIjCHquecq8jUwX9W/gur6C/B5MT09v0E9Mq33kPoLcR1grZ2g9DqP0SXdQfYy4&#10;2hMlpzDGJEaaprO45CUX9UJG5XNh2q7i9M+ON8MwDMMogTP+FpyTP4wzNz2rFZI+A5kHkH6GztPI&#10;T2V05mNT7Ltx48bdOG//L8qCIY+eo/JmDcMwDMNYzcBoODiMgPLDuYjIjbqShrH0mJ6evhOG6WHw&#10;8zJkY31qzVI8EqNOGo/1LbZare/DAyhfkm9wGIZhjAGm5CBI98dRKXm9jGBffgvpRQV79H20T89l&#10;zx+F6ZgZx6jfeFuP7FtV1463hUO9Xr+X1lN6jVmb6U9N7hUvv8SQU6j8RqNxaFfyz0DnEek1Tql8&#10;1dO6yq/lm8lfB2fFDjvssB/yBwwjbWdM0p9TW6yd7IWcqHSs6xiTQjH6VZWXku6MxJivGDNpO94M&#10;wzAMowTO56fF2Sym5zHFemdweLPZfArpP4aM8oNKc9Z/rt1ub8Y2eYTO+6ivUOew5BSi5yHEDcMw&#10;DMNY7eDgvzM8v+qhXkbB5OTkd3JRw1gSYNTeDqP1Tay981iXl6Rrk+IinCtVL3/htbVerx+PEfxc&#10;8necmZmZIjQMw1hL2K7RaDyGPfEP89lTVQcbYQt76atJLyYm6ePb5rvvD2Kqbw6ON/305f46Rwjt&#10;eFsgsI6yb7zlayoLOaf7HG+SSUlR1Dm7K/lnNJvNdyGzlWhxnVOqvurqWi72z6rvuOOOLQXYNikP&#10;YN0dT9+PZy3JHrlUto7GGTZPOUQu67viCkelxhjjlS70XAb1U9qGYRiGYYB2u30PzstLiRZnZoQi&#10;ZVdi8+7OOf0JndWS05manq/IHE1+C123JX2JZFQmecmJyFzIGfwIyraDhmEYhmGsBTQajdfKIAgD&#10;IzUiyD8b42G/XNQwFgWdTmcT6/BFrLsX1Wo1/YdQsQZjXSJWxBUqHSynU0YdrXF0H007byTfMAxj&#10;zYOHfznfLqnaUwftq1GmfZX63ybvJnDRwJ79ujgDForp2ObgeJuo1+sfzl+u2PG2QGBO76UzP2xP&#10;kXTlN95IFmtPoepQv8/xJlCv8n/eop5C6R2H/zPGzn4m43gra/Gt9Psd6pfmRKGYzg3iIzOdswil&#10;g/t2sR3mhmEYhrFigK15MkF2Vurc1VkZZ6/O48c97nHXcHZ+SGU6S+M8VSg55Xc6nRdwlt8dXb+L&#10;czdkROnhnNf/JBuGYRiGsZaAkXArDIaTwygIhsGBkbDoPydlrF1gxL6YdXaU1pqotacwNWxTYrBm&#10;IVX7WM7XGka/9B1M+BDW+i3JNwzDMHKwNz42XjKQnBO1V1PvR8S3h4uC3EY5hWhlH+bD9KyYg+Ot&#10;rZcmGjOhHW8LBNZe9lOTmlddF4Wkr2JdHqTyVqu1l85xlUU52bH2dC0qHW/UqXS8BaVL7SK37I63&#10;ErZnbA/Rz1DRt4z1ev0bMHtpF2tQY0/XcRVjvhTG/a04Os4lbhiGYRhrHo1G47mckZcTLc7WoNIH&#10;HHDADaeddlpmM0hG+QrjfFXIWa0PtOj8zv7GJeRCn+rC37fb7T0pMwzDMAxjraHVar0vjAeSBZXm&#10;Af36ZrP5IMkZxrZC326r1+v7wV9hgF4Lrw8DtYpag8FyWkZsmhalS6TslKmpqY9TZwIu2kthwzCM&#10;FY7tJicnH8GeeX55P6Wsj7HPRijbodFo/C9liwb6d0yyt/f0geI5Uf1VqLq53XMU/b8xebOhrQ9+&#10;qH3NFX26dZ5vbAOwBbJvvMX1jWvL/H40F9kOG/WgQTYqsvr56A9LMAU6hzreROmknXFzvFVB/0En&#10;WyYjNvkd4XdYj9+h/wUZc0bGdbXmNFnjxbyKrN+tlF/Lun+dftUCW+kWasQwDMMw1hg2cSZ+Ps7K&#10;sDHj/Ny0adMNH/zgB2+4//3vn9kNkR8yub1yVqfTuTvx51F2XaojqDzO3F27TRqGYRiGseawefPm&#10;tj5NK+OBZGYgKBSVx8P9J4mP9OfzhlGFVqt1XwxO/azpp/VCKIxWinrWW0rla/1FueKxRiMe5dIn&#10;vRi/74Kv2LBhwx2QMwzDMEZAu91+FPvzFdpP2UN79uIyY99VmO+9v6PuvSlbFGCfZI63tE2FIsUj&#10;U/VFxeMM0lg5m55H3mwovvGmeoR9zh5j7uDa7s68fkvzSrK4RlyTcLzpW3EviPIy82v4MeI9QOdq&#10;crzNCZov2UHcH69QyBx/M9Zt3DdBrX/4I+brtdj6laT8MblqwzAMw1g14Gx8pGy73K4rHG86H5Xe&#10;b7/9bjjyyCNv2H333bMy5UcoOcWbzWb285GclVfH2aqyVA9yn0OkLTnDMAzDMNYm1mE0vFSGAfGM&#10;MhYiLqOCcAoaxqjQt8z0DQH9b8nRrK0ztb7EsjGK3EDGOtQajHpRpvoYudewdi8n/AYydyO/CQ3D&#10;MIw5YmJi4vHsydfEXk3WQJb3cXgG9f+KsgVHo9HYR2dA+jIjPQtGZdSL80T6FOeMGsnxFn0QqXMB&#10;Z88D8zJjG8DaOVhzq5dfMb+c6YdRtF7llL1AeUQrSb0LWCP7E98OZqjX62vW8VbGzMzMrszhz/P7&#10;tFj7CtP0IFL3Qub4aObqaOb1aNl0qN0EJ7MGDMMwDGPlocHZdorOQeLFmaczUeTMu+G9733vDTe5&#10;yU2K8zLOTMnLZiH9S/2VRbvdfjt1r4/yIHlbOUP/h/IdshYNwzAMw1i7wGi4KwbEb4lmxkQYFaKM&#10;EIyP7xA3jKGo1+u76QVYrVb7p9wgDcMziyuMOOJFWvEqpsZr6BFlDBN+ifaeiJxhGIaxAGBPfYn2&#10;WO23JAeyLKM0dS8lvhjoyDETbUa7s/WxTMlLh+I6g0SdU+ie1fEWvwxANKun/pB+UrfU2BZgf2aO&#10;t7g+CvP5PTAvfzhzrv8l67mewZDnWj4d22B/ET3XVMmm1HVEdtU73gRssv/M7aZsvmL9R1zhMKpe&#10;MJ9rzd1nuDZywBmGYRjGigJn31/H+aezjazijFPeXe961xte/epXZ3khE2GcodTZibPwhWmeZEKO&#10;s/esrDHDMAzDMAyBB+l3y0gg2sPcmDir2Ww+mLRh9GF6evox9Xr93ayh/9PLHRmtYYTK+ESkxxCN&#10;uMolq/JhlGyu91zq/0Or1foH8rNPwxuGYRgLA/bwO7HPnqS9mWTlXhx7d7rHi6T1DeS/Q26hMcH+&#10;//44L/K2Kvs3jFFPeoJyIKBz5G+8hQ7FqWvH2wKA63CwrkXMrULNbzjeBM78I5RPtI9xTVUnwkGy&#10;KSXLuloTjjewTnYTc/OtWv5fhRp/zJ3maxjT+yadb+73z+b6DcMwDGPFgPP/h2FzxDmnc02hbMP/&#10;/u//voFzszjzqJLFJZufh/qZ61sQfk/5Ki+fmdgx/6q2DMMwDMMwMjS6/8G1hWjPywkxNyDeRNw/&#10;LWMINYzJ3QhvTqifabhYBmYYnGGUhvGpENmMkae4DNuIlxlyGMbn0sZHCG9N/k2hYRiGsUjAFtiV&#10;vffcdN9OqfzYn8WQUxwb4rJa96cbF/SDEfRJ/0HX06ZCikZm9Dutq3Mq7+9QcP58NtoVVY9zyY63&#10;hcEOXNufxdySzq4P9sE5zPttJaCfS2TOr1ZZylQ+rT8KdQ3Rv1Ycb4EbdTqdWzNf/6zx656abd5U&#10;ls6v7LaIk7+11Wq9DznDMAzDWBHApnw+59eVcZaRlZ5rNzzykY+8Yf/998/OyLRMcZVzjup/357P&#10;OfpTpUNOcVHnK2fla8nzezPDMAzDMHqB4ZD91nUYHmFkKJycnJShof/RMtYo2u32bTEknw4P0XrQ&#10;WtE6oaiHYaCW11I5HmnViXwZr9S7Dv0frtfrH8Y43oVywzAMY4nAXn8b9uJfpHu1SFElVRbnQf4C&#10;4pZwwZA63qKtYf2ZjVFXekZxvHHm6X+teuqRZ8fbAoHr+4NYP+k1hmdx3e8qGa7TF5WnsiDZc2bU&#10;la416HjL0Gq1Doz7iWQRljlsjpN5/AXpvaBhGIZhjDt2wn47PGyNMjdt2nTDPvvsU/nBFMX1LTj9&#10;99uBBx6Y2RGhJ7Vd0H86NssDstYMwzAMwzBS1Ov1p4YRISoexoQoQyUXNdYQ2u32czAgPzE5OfmT&#10;3KAs1kRqkAbTtROGq/LKRmzkS1aOPNo4FYP2Seh/POWGYRjGMmF6evqQqj1bYZmxlwfZ0z9M/oIB&#10;22Q3zoX/le703KBoXoxxSA9jnJPjTdS8+BtvC4dms/lw2RUxv3GdNc/YBW/PxTYT/7xshShTSP7I&#10;DP1ibnesecebqLkne2TG/CmUHvgi8g3DMAxjrIHtdu+wI8LWiLjOtZmZmRvudKc79ZSJVM14s5vd&#10;7IZvfOMbN9z0pjct7JCorxDd15C/X9aYYRiGYRhGGc1mU38Se2YYD2QVD9n5Q/oVGCx7ZMLGasX2&#10;ExMTdxAxQI9lPZxPeFUYlUEZp8j2MTU+I0wNU1F1laeXPbVa7ST4i3a7/cjp6emN6DAMwzCWGZs3&#10;b25z3n+O/Tnb27VnK6xi7PWi4tTTt5Y/yp6+gfIFAfreUz5TyN4mSh/n0CHEa3AgkCkcb9S5lvCN&#10;pOtZobEQqHN9f6frESQvC7EXwvEmZ/DNuPa/jHU2yA4ZRNWLulzTC7E77k3+WkS90Wh8OuYw5nsu&#10;VJ18HvVrGHa8GYZhGGMN7NmbwgvSM09x2QU6CxW+5jWviXdeWXlqb8gePuyww27YuHFjz7uN0CMZ&#10;bJkTSBuGYRiGYQwGhsPTw+AIYyKMEeXzkP2FrqSxyrBLvV4/iOv+UsLiZUyEsRbEyI90yjBCo47C&#10;oOqIrKM/Eb6FtfSWmZmZKeoZhmEYY4Y99tijXqvVvqS9XHt3eg6kTPf8SMteaLVaTyC9IEBX4XhL&#10;29oWRj8nu/8hOhCp4434Gd1cYyHRaDQeISeOrofmOa4N9kjheGMtvia3IbI1QNacGHaI6tNWoXct&#10;gnl9Irxc8zGfuVS9IPNpx5thGIYx1sCG+IrOu7AhxTQdZ5rSEQaV3m+//W546UtfWtggUT+p+wPa&#10;uEnenGEYhmEYRjUajcauExMT3w6DhKzC6FB8cnLyvE6nsyZ/nme1oV6v7wG/igH5Va710TIaU2MS&#10;kSyufKXT/AirGGVRT1S82Wwq/H8Ypfej3DAMwxhz6Jvw2AVfjv2crD7G2ZCGefznlC/Ihys2bty4&#10;F2fHWWk7ZG8zdebZ8bb8aLVaN+L6Zv+7omtClsLfz8zM7NmVyK7Da5K11XctZ2OsHa7379vtdqF3&#10;rYI5vy9z8V7mtXJOh81xyOtaQf1ygV82GoZhGGMJ7NhHYcdeQLSwBSIU73Of+9xwr3vdK8uLs035&#10;Yfve7W53u+ElL3lJ9lOUSitf5dKXy+qbbrdQW4ZhGIZhGLOi3W6/AoPi2jAoZGAoVDo3NvRJ4aZk&#10;jZWDqampW2Ac7jcxMfE6eC3xLbqecV3T6yzKkIw8MS1P01VxGaRirVY7CmP3O7R3J8om4PbQMAzD&#10;WCGYnJx8Efv6ldrTSQ5knA1BnSHs/T8mviCg/VPL59C2Un20421ssA6b4eNc5+/IbiD+0TxfHxS6&#10;B3N/XdgXCmMtjErJo/PkVqu1I2mjC9lkE8xp9uEr4iMzrgH3j77denvyDMMwDGPc0OKcerfOuHjH&#10;QV52fimOXXDDnnvumZ1lca6pXGWKq96zn/3sG/bff/8sLz0ro7zT6bybtGEYhmEYxujA+Dg/DA6S&#10;PQbGxMTErC+qjPHApk2b7odB+dpGo/Fawh+F0UlRH3Vtw4CUTMooi7ppXlqmulofzWbzh/AVyK6H&#10;hmEYxsrGy+Skir0/zoL0BUQVsRXOm5qaehDxbQZnSuZ4E0kuCO14WzHYjWv1rVh3sQaUjjU5jLJL&#10;qP9zQjuIKoCNuGu9Xn8F8/N73dPl+UvnGPEe6h7yvBqGYRjjCJ1PsgHibIuQoizERr3hIQ95SI99&#10;m1J1H/3oRxdp1QsdSmNDHkreOrVlGIZhGIYxMjAkHi9jIjVMFIq5kfF1yRljhxZsg7fV6/WjuU5n&#10;yjjUixFdw/Q6VjEMScnrOscaiDyVS07pkKWNqzFKL6/Vapc3m81XNhqNu01PT/tnhwzDMFYPauz5&#10;h8S+r7OBvJ4XGGUqPz8jzuFcuCt52wTOlweV299W6oVKp9MZ2fHGOWfH2/JhV9bSMVoDxAubRCzb&#10;K7FO8mt2NenfE968q8YYhFartRf36gtkzzGf16fzGfOLWA/teDMMwzDGFZxP38Z26LERyM5C5ZXf&#10;kURc+fV6XTZsIRtlomSRuZbzckE+XGYYhmEYxtrDTTAwTpCRQbwwMCLOQ/iFzWbzLyVoLC+mp6fv&#10;j1G4v4hxeXG8jNJ1So1EvWCM61nFuMZRV3pCPtWnfOki7yiMzS/Qrv/zzzAMY5Wj1Wo9gL3/TJ0B&#10;Og/iXKBoIHVmSI56B5PeDs4b9Xp9d86crM3Z2h2VGgtn2MiON+TteFteTOp6pGsw4rEmYl0qH9lz&#10;O53Ow7pVjbmg3W6/g7n8ScznIPsxn2c73gzDMIyxAmfTX3GGXUK0sBOC8U6jnB9nnvi4xz3uhtvc&#10;5jbF+VeSuxT9z8gaMgzDMAzDmA8mJycPkvFBtDA2Iq58jJUPEzeWAbo2zWbz3YTiRTII4wWnrpPi&#10;aRjXLo2XGWXSUdYn0k44717YaDT+gfZ3pp5hGIaxRsC+/0DOhcvLZw1FlYwzRWcHNsMLyZs35HjL&#10;z6Chbc6F6htn28iON3h5q9U6sFtiLBNuwnX4droGY01EWi/TarXaW1ivdrptA3RvsP6P0ZySzOZW&#10;YUo73gzDMIxxBGfYYaltEHaDqLMrbAeFEQ9KNuqIqCtklcYmPaHbimEYhmEYxjzBg/TfY1hcRbQw&#10;NtI45X9sNpv+ttMiotPpbMKw201stVofJTwFQ/EUDMkrU2NRxmPEFYaBqFDplMofxJBRPemCfyJ+&#10;xtTU1Pf0AiZ/QblN31owDMMwVi44i07SOaEzIs4YsvsY51LINhqNH5A/BeeLXdCZfdBkUJtzpfoI&#10;70l8IFLHm8YL/aGj5ceNarXa97Qe8mui63gZeWe02+2v5rZKoytqbAuw83eCJwy613UP2fFmGIZh&#10;jBOwOR/F2XRp/j6joM6ysCMVIpPFIxSxIW545StfmZ1vqayoPMr/wLnoX34yDMMwDGPbgRHyVRkZ&#10;RDOjQ2EwN0zeR7wOjQVCp9O5a61Wezpz/3TCH8gQFOM6DGIYi6mBGHlBGYupbJnxAovrekyr1fow&#10;7f4d8oZhGIaRQd8844z4kc4TnRvp2aR0xNO8IGfK58nbDOcFzsRnxNlGcpspPYxj6M9H0uf0G286&#10;H+14GxOwFvdtNBof1jXZuHHjE/NsY4HRbDZ31hxz752e3u+i9gHuETveDMMwjHFBizPrQ3FeyXZL&#10;40GlxShTKKpM70Oq5Ck/jfDu0DAMwzAMY9tRq9Xug6FxXWp0pIYLRs0NrVbrRl1pY76Ynp7+W+b6&#10;E+vXr/8Eob7VVhh+IiIjMT6RHHWVl6bLefGpLzn2aFf5ryH+pE6nM/SntwzDMIy1i3a7vSdnxy/i&#10;TIkPbSgdYZSloc4azrd9pGM+aDabz9D5GDq3lXmfhjresHOOTsdA+3a8GWsV92b9XyO7UdS9qHua&#10;5wA73gzDMIxxwa7xjoP4yJSNpzphx8Y5p3iwVqt9FFnDMAzDMIyFgxxBYYCQzIyQMEZEHrq/25U0&#10;ZsFEq9W6g8h8PpJ5Pb9er59PXPxTzKfmGtk+xvxXMa0rA1F5IZ/WU1zUixJkr6LOL5rN5i8ajcau&#10;uQN1AhqGYRjGUHBmvJdzbGucKzp/RMV1HiFSnDmKR3pycvJ01Z8POLsW/BtvszneKM++8Sbm/bfj&#10;zVizwG7dj3vg3LA79QE87hE73gzDMIxlR6PR2AVb9Gdhj5I1J4aNqTB1uuXn3fdnZma25SfTDcMw&#10;DMMw+oHRsV9qeJCVUXEZNZSdowfxTNjoQavVegJG2kHMz0HM1cGE2UsKGW+aO0SKuBjGXnmuxXI6&#10;ZchLR8RDV4S6hnK4EZ6I3Fs6nc4/U9cwDMMw5gXOlk/rjBHDTkjPIUSKMEj6Ks7BRxCfM6ampvbh&#10;HDtZbZDcZqpvozje0rHQdzvejDUN7oFXxn2ve9GON8MwDGMc0Gw236VzKd5/kDUyJR/nmuIKIy4b&#10;l7NvT+QMwzAMwzAWFlNTUzO1Wu2T8ZBNVmGAJA/db+lKr21gkO2vP/ZvNBpfZX6+ytxcHPMWDCMw&#10;jDsxjLrIC5mUVXnBtF7K0N9qtY6hbw8RuVZ3oI5hGIZhbBOwDe7LmZLZAzrH4syhaCB1NiF/HvIP&#10;Jz1ncI5l9gjRbab6Qv/n9I03+m7Hm7GmUa/XX6n7nWj2gS5ox5thGIaxrGg0GnfjPPq9bLWwScme&#10;E+P9SejQGacQvpfyNjQMwzAMw1h41Gq1Z2BwXCojRCSrMEpEyq+HD+5Kr240m8076Rt+69ev18/t&#10;PIbwWsZ+LfNxLcbZdem8IJ6FYfhFflVe1FNeFYeVhXFJX/5EX76D4fkd+vJuyvTTkeI6aBiGYRgL&#10;ie04a57F+XOZziidRQpHOa84P6+DtyRvTpDjbZj+uVB66P9Qxxtn6tHqb37G3sD5b8ebsabRbrdf&#10;qXuBe9GON8MwDGMcsK7ZbL5cZ5JsO9ls5M2ZYV/qjFMcXo/d+nrytoeGYRiGYRiLBx6wj5YRQrTH&#10;MAnjhvJPkV51Dp56vb5vq9V6ba1Wey2Gl8Iz48Vh1UvGQYZemq941AsdCqM81ZfGIx3U9VA9wp8z&#10;/6+gb89GxjAMwzCWDJw/x8ZZRrI44xSvYpxhnFl6mTEnNBqNBXO8iZyfQx1vzWbzaTpfg7T/N3mR&#10;YaxJcH+/Ui83idrxZhiGYYwDWthoxfsU2aHpu5dRKfsy3ndJF+fbFcQNwzAMwzAWH41G4y4yQMKI&#10;SV98JUbKSvzD2Umonw7IOD09fZNWq3U0htbRGHD6pPvvNe6gxj/Xl36am9T4U/3Qk1J5aiNk0vw8&#10;1DfqLkff5fV6/X/1kwrE71ar1W5OHcMwDMNYcnAW7cM5dFV6ZpE9kCoXOWevpu5ryFsPRwLn84dp&#10;YyvRSt1zYd7Xa3Tei5yrGZvNZhFnXBllD4RdEGWi0qa5Vqh7ALsz+wBa3OvEf1Elu9ao/SD2Eubo&#10;c+wxxbOFaa4Q1qFhrDiw/34obND0XYrCuTDOtQjZy/+R/Kp7xTTHjS1oGIZhrGTsscce9Wazecwg&#10;Y0bpWq32HeLjjikekPdvNBr75+FnNCYR46rP4IoyUXlB9IzMqCMdoTN0KEzbS0Me3iV7KekvMLdf&#10;IH4IdQzDMAxjrMBZ+midWTq7dMaRNZCSCerc5XzT/8TW4EignQsIKnXPhdF+nLmRV5YLRp/LrJI1&#10;zdVKrXndM3GfpzbtWmY6J7Gv8JwR3wo0zbEnz/k/TJ+RTXNcyV6r/9Xfn732XqT3ZP2eojUc51Fq&#10;143KqJemQ2fcI6Y5juQeUHhWeo+sBuosivNI93se7sf9aRiGsXohIyceKquI8XN2bcz+661erz+O&#10;Tfo9PExkpP+f0gOxDimFqYGWPjQrL/IlG/HIl8yoDPkw5kKfqPZSvXF40u9j6N/zCJ9IHcMwDMMY&#10;W3D234zz66g4R+Pcq6LK4jyMc48Hqc2kRwL6F8zxJsa5H+dxWS4Y8mVWyZrmamWseYWyo4fdM2uJ&#10;sR9oTiKMvdA0x51aw3F+B2MNm+Y4MdZl/j7lbPhjrWHlaQ3HOo51PRemOlJKl2mOK2Odav2uNqb3&#10;u6h3pNyrhmEYqxdTU1MPqtVql2uDJ9nH/GHzTcT1841LgRab7+4pJycnf8mmfCrxUxXCS9LDKA4o&#10;bdzU7zmwlNYYQj7KQl6hdEhurpTeiEdflIfeM+jz6czr6c1m8zPEbyVu3rx5J2QNwzAMY0Wg1Wod&#10;wpm2JT3vqhjnaJyz+Zn7dfI2wFnBGbkgjjcxtQuiLwqjPC0LpvUHyZjmamTYr2k6LV/rLM9N7HWm&#10;Oe6Mtaq1G6FpjhvLazPszTSttaz9V1TZqFT9dN+O9Fz1mOZyUOt1UFrxlcr0flaaZ0073gzDWP2o&#10;1+vvjo2PZM/GrlAOqkajcTfJLjQ2bNjwcPQ/o9lsPoM+PGNycvJD2ozVZq1WK4wthepL2i/lx8Yt&#10;+bQsxqNQlFxaFuXKVyiqfFSGTjHv66fyvn+I8pH/28YwDMMwxhmca+/UWUd0IOM8Lac5H99MelYg&#10;t2DfeIvzPc71CKuYypnmWmXcB2Hbxj1UJbvWGHOSzlHETXOcGWs4zdP6Tde3aS43Y49VPF2nCvX+&#10;J8ojr1x/NkY9hRE3zZXCqjW9khnjivtRbDabdrwZhrH60Wg07oxhcw7Rnk0+4vnLs8Mz4W1AvV7f&#10;jY31k7VaLSNtfnJycvJC6Q/HmjZfRHs25wirylJGueJpufIjT/FIi/EwHWFZJtKKK5STTaTfHyV8&#10;othqtfTTkf7zasMwDGM1Yo94+aGzMM7GOBcVj3TERZXBkzkn9yY9FMgs2Dfe0v6loWma1UzvFd8v&#10;g+m5MVcqfW+bK4GD1mhqa86VoTPV7XvBNJeHuvfEuKcVn5yctOPNMIy1gVar9dVwPol6yUZ2FldY&#10;r9evqNVqN8mEB2BiYuIOesEWRN/79TKN8AI21AuIX6RNNtpISfVZOUgudOQv+TJGulwnZBWnP4V8&#10;lEUe/VV4FfNwnEj6MGQ26z9r8v+taUDDMAzDWO1Yx3n4FM7CS+IMFeP8jDO1irIlsB3+SHzoN8Fl&#10;KxBU6jBN0zRN0zRN0zRXPtNnRzveDMNYS9hNL8jkfCNevFALZ5zCiYmJL3RFs5dkt6vX6y8W2Swz&#10;knddLpfJB0OX9FO1eGGncNgLuzKrZENX2kboTctCviwT/VWeQvI+0mg03kz8zeS9hDqGYRiGsebB&#10;Of8pnaE6N3V+klWEVVRZyBM+gbyB4Ly9YJgu0zRN0zRN0zRNc2Uzfeaz480wjLWE+sTExFvLL9RS&#10;br/99ufV6/Ujcx4fzqpwrkkmjed1ipd0CqU3LVc6ZVVecJC89EU8pfKjrShXH9jc9Q2+rO+1Wu1Q&#10;8h7cbDYfTPzByLWhYRiGYRgJODP35ky9ND3D43wdRJVLnrrfJj0QlP+d5Ij21S/nmaZpmqZpmqZp&#10;miuP6fOdHW/GmsT09PTGWq12nzLXrVuXEZGJrqQxxthB16rqOrZaLV3D+7DBfRRuIW/L+vXrs5A6&#10;2TfW5FBLX4BFXKHKxXiZplDykZZcKiMnV5RJTvmKR91oYxRWySsvZdp23t6v6vX6t5vN5rcbjca3&#10;iX+EevrJq+D20DAMwzCMWcA5+g2d33HOxrlfxTiTJTMxMbGV+PtnZmamKOuDnHqSJZrVU1iOm6Zp&#10;mqZpmqZpmiuX6fOdHW/GmkStVrsJ/O5E/k0mOS/CYZLzLZS/blvZaDT2yZs0hqDVaj0Avo7rUTmP&#10;InP5Oq5LFlfI9fpscr16KEeYwtTxpVAMGcWjPI2nYcgqHlSZ9EU6dEsu4hHGmlJ6rkz7EOtT61Vj&#10;q9frr4IvJ+/lzWbz5VNTU3ehjmEYhmEY2wjO1TvGB2rCBoizvYpRHuc+vCv5fZDjTeVEC/mIKzRN&#10;0zRN0zRN0zRXNtPnOzvejDWLer2u//v6abwwSZ0okd5Wov+3usnGhbVa7ZhGo7Er4+ykpJ8fbTab&#10;x0xMTGRkbrKwSsdCUX2J9tatW3eWXkZVzWHKuC5xjXS9BjHKQzZIewNl0nhVO+V4OR39jBdrVS/s&#10;UkdcyEddyq6m7mXMT0auyW9J3zXItctI3e2gYRiGYRgLjyY2yps5l7eUz/Aqls94zu8fEe8D9keP&#10;4y0NTdM0TdM0TdM0zZXP9BlP778JDWPNosVNcGw4SES9FFmoFyHSMy7MHTvZ+PIXQwWVlkyES9n3&#10;8pwtBqOtcLrFi7S45tGPND+tV2boLTPKQi7WldrVvCse16BWqyn8CuH/tFqt/yH+P41G47HUNwzD&#10;MAxjmVGv178W53mc77MxP/uvzD8k0wM73kzTNE3TNE3TNFc302c8O96MNY+pqambcyN8L5wkEVK0&#10;zdTNNk4MJ5Di6p/Ska9xK66XQiG/2CzP12IzxhtjjHQqo7TmIuajiql8Wi/mV/ojFFlf1zQajecR&#10;f57CWq2WkXpNaBiGYRjGmKHT6fwNtsD1OttJjkzZA/pQDfEe2PFmmqZpmqZpmqa5upk+49nxZhig&#10;1WrtuP322/9YL0TCgUL2qmPqaIqxinIypelyvZXGGMdsDOdYWkdzFExlkzL9HOTpIvV7SN5z2VRv&#10;VWatVrsFbRiGYRiGsYLAuX6Ozn6icyJ21eXYBU8iXoC0HW+maZqmaZqmaZqrmOkz3qQdb4bRRbvd&#10;3qFWq32fm2LVvgiRgy0cSkorjHTuVCq42uZA44lxRjocjgqDExMT4g8bjcaHWAs9rNfr4kupbxiG&#10;YRjGKgd24X3DWTYXytag3qEbN26cJp3BjjfTNE3TNE3TNM3VzfQZb9KON8P4M/Szk3K6zOcly0pg&#10;6lQLx5PyY1NQOi1P664khhNN11GUM43NridsNBqn1+v1JzLeJypM2el0bokewzAMwzDWMPSLCNgM&#10;XxxkEw2zlWRvwFsRz4AeO95M0zRN0zRN0zRXMdNnPDveDKMfU+vXr7/7unXrztHNkpKyHudVOQyZ&#10;+XKQznHltow76ocOvYwaNObIz51p58Lj2LyOi7DMer1+HG3sDDeL7Xa7j9PT0xspMwzDMAzDGIha&#10;rfaP2CFXyE6RLUJWYZ8oXsWwXbBJHkI6gx1vpmmapmmapmmaq5vpMx7Pg3a8GUYVarXafdatW/e7&#10;1OmjeMkJdAThm5F988TExO/0TSq9VJFMxOdC1eGmzMK4UaVL4Tgx5iL6mc/FnKg6GqtC9HwPPW9u&#10;t9vZXJZJ+Zs1zwpbrdYD6INhGIZhGMaSAFvk2LDHRrHLJCNS73TSGbBh7HgzTdM0TdM0TdNcxUyf&#10;8ex4M4whWL9+/Z3hVr0o0Y2jlyhpvFarHTczMzMl2ampqTuTfrC4bt26BzebzSw+V6qeSDvPI93n&#10;sFpuylmmfsnppnS9Xpfz7D/TMYzC0hzdPJtwwzAMwzCMMUOr1bq/7B6imQ0YVLqK4XjD1rmKui8i&#10;z4430zRN0zRN0zTNVc70Gc+ON8OYBY1GQ8630/MXKNkNpHjcSOSdvEiOo+3g+hVC9dUwDMMwDGPV&#10;Yeedd27W6/UTZP/JeRa2IEWVlL0YtiLyXyXvRna8maZpmqZpmqZprm6mz3h2vBnGCKjVavddt27d&#10;WXqRopcm4YCjKAspPxreoittGIZhGIZhrCY0Go1H6VtvcqgFya6kbMXE8aZfCXiiHW+maZqmaZqm&#10;aZqrm+kznh1vhjEi1q9fvw+8Mv0Uc1Bpyk5GrNWVNgzDMAzDMFYLpqenN2LrfS61AcmuZJTHB7Wo&#10;dxoPXQ8hLMrT0DRN0zRN0zRN01z5TJ/x7HgzjDlg/fr1d5+YmPhtvHTJHW5FnBvq+E2bNt06FzcM&#10;wzAMwzBWCZrN5rOwAy8Pu4+sZaHaT5k6A03TNE3TNE3TNM1tZ9WzmFhVFnXiCzsK6/W6HW+GMRes&#10;X79+P/iK+LkhsoqfFBL1s5PcWHt0pQ3DMAzDMIzVAmy9U8PmI7ksjIc6cTn7YZqmaZqmaZqmuVqZ&#10;PneJ5fyybDwnikq322073gxjHphoNBovmJiYuCJutqA82rVa7SRurh1yWcMwDMMwDGMVYP369fvG&#10;T0iSXHKWbU54ZrPZPB2b9HT6ZpqmaZqmaZqmaS4A9YyVMs8/NxxrZUa+wtw/YMebYWwDnj05OXk1&#10;YXZDxY2lm6xer/+E/NtkUoZhGIZhGMaKx9TU1AwPUEfJ1iO5bFT7sjmJ3wgahmEYhmEYhmEYiwye&#10;BW9Wr9c/NDk52UPlNRqNLN5utyN8eV7NMIz5gBvroImJicK7HS9i5IQj/8fEd8wEDcMwDMMwjBUP&#10;7Ltn5E6vJWfYmQp5mLuh1WrZ8WYYhmEYhmEYhmEYxqrD+kaj8bztt9/+sngJE18tzb8Fd1K9Xt+t&#10;K2oYhmEYhmGsZExPT+8/MTFxMdEep5gYjrHFovSLsjXteDMMwzAMwzAMwzAMY1WjVqv9/bp167bm&#10;zrbyi5Fj4K1zUcMwDMMwDGMFA7vuk6m9R1ZG5UV8MZi2tX79ejveDMMwDMMwDMMwDMNY3Vi/fv2/&#10;6NPH8SImDdetW3ccIlNdScMwDMMwDGOlYmJiYm/svj+G403Uh68UUrxoTPXb8WYYhmEYhmEYhmEY&#10;xlrAdhMTE8+CR8GelzBirVY7Bd48lzUMwzAMwzBWKNrt9v+lv3RA1qLTjre1C6714fA4niXuOxtZ&#10;l1nIGvkwvK7ZbB4uHYQ71+v165QHfyO5kI2wijzXPJXwOtb8dbvuumsj69ACgnF9Ad2/UFvD+pGS&#10;/utP69WnL0kHY9sJPdfRV403G1tVvWCUI/8UzYfmRV2RrnFFo9H4oMZHfz+vvrP3PE9p4lcz9jvk&#10;YgsO9N+c+TmV8Dr68J/53L1V879x48Z75mKGYRjjiLb2yxHPhAu1p+o80P6W77d3zfUYhmEYhjEm&#10;4MyufZLDu3g5orhelnCAHz01NXWLTMowDMMwDMNYkZiYmNhbv3RANP7Xd9EdcHa8rV3U6/XHcc23&#10;6LprvQ1ilCvUmhR5LjkiV6MXkP+tcuWndVK9kU7zROpq7S24463dbj+Wtq7lnhrYdsoo0xiYly+H&#10;GvI/Kx26T0JO92haN6i6ko15yO/lsXa80ccPq7+ixhbjFBnLr5mLe+SiC4ZOp3NLdB+jNtRezH3M&#10;7caNG5+dixqGYYwdOLfepr0q9q4qxtmjvTX21cgj/r5clWEYhmEY44KpqakZDvlPcGBfr8M7HpLy&#10;+CmItLuShmEYhmEYxgrE7bDzrk5tPPIWlWkbeiFkx9vaAuvs7/RCkGgf42WhwlgnClkn10xOTt6K&#10;dIZ2u71Do9H4itYsyUI21rHiZeZ6Pk29fUhvDxcctP2M6L9eeA7qiygZyVaNjbpyxEWfi/GVGePN&#10;5T4LF21sCwWeLW9Wr9d/G/1Ox6D5gKcz/gX75tumTZs6tHdKeV3pJTbtfi5fD+syYcMwjDEE+9f5&#10;sYeRrGS6n+r8UV7Eqfsn0gv+gRPDMAzDMBYAPJh8JA7xoA5+eDxlt87FDMMwDMMwjBWG9evXv1i2&#10;HdGhL3UWimkbcirY8ba2UK/X7xnOpDIpLsJUhvhVWeUE5H8sKS/qioqXqfyJiYl3EF9M7Ju+HI3+&#10;VFHluu/o+9VZzQTkfVRlVfXKRDzTwzPZu7q1VwRurT6n+05Q88d1Or8rtu1oNBrfJijmKuJ5W++R&#10;jGEYxjgDO+nDevcW50sVq/bUkNcZ2Ww2v9DVZhiGYRjGuKHDYX1YHNwK42AnfgwP0HvkcoZhGIZh&#10;GMYKQrPZ3Bs770TZdWHnkb1oVBsR18sgO97WFuR4m+sam5iY6HO8TU5OZo43oiNRsrVabVEdb6zn&#10;fbWmic7K6DvyfY43xvbRuY6NOVoxjjd9cHPYPFF2Jdfq6cS3CayzB9PW2USLF9Axr9rvKLPjzTCM&#10;lYK92cd+qT0sHGxi2G6RThl7nsgZYcebYRiGYYwxphuNhj59mf3sZFAPMTwYnUT55q6YYRiGYRiG&#10;sZJQr9ePTO07shaNqX69fLfjbW3Bjrcuo+/I2/FWospYI5cxpmeRntfPQFJ3b9baH6IdzVFQaTve&#10;DMNYgdiFvfGscLYp1Hka+1qZISOyF16OvXUA+YZhGIZhjCs4vA/TA0wc4gp12BP/CcW36UoZhmEY&#10;hmEYKwWNRuOF2HfXD3uBs1BM9cumtONtbcGOty6j78jb8VYaixgvlLlmf0/+nEEbr45n1WC6vylk&#10;zhbV8dZutzc3m81nBmnv9nmRYRjGvMAZuh97Sc/epr2OokrGPqiQffcfyDO6aDKP2pefyTnzzE6n&#10;c9c83zAMwzCWFRs5nJ7Aw8wv4uElHozI/zEPFTvlcoZhGIZhGMYKQb1e35K+mF4spvr18t2Ot7UF&#10;O966jL4jb8dbifGiWOsEnkLenMF8XCYdMY+hU3Exn7NFdbwxxi9qnEHW388bjcb782LDMIw5Q443&#10;7Sf5Htazr1VR5aL2QPYgO95yMCfv4SzKzhnNJ3N5CulPUTTRlTAMwzCMZcTGjRunOaB+FQe9Qh1a&#10;HOj62cndMiHDMAzDMAxjRaDRaJxSfjm9GEz162WHHW9rC3a8dRl9R96Ot9JYRO1FImvlOuQ/qGdP&#10;ykfBDtT7AtwaOsjLwnRO8zlbFMdbu93egfF9gb5vJVmMKW/zeso+2+l0NnWlDcMwRgd7yDNiP9NZ&#10;mr+DK/a2lJJRGXVC/j/Ir8G1DL3H/ABzcl3syzGHCin7NjL+MoFhGIax/JiamroFD0LH6JCKwz4/&#10;sI4h3z87aRiGYRiGsUJQq9Xuo5cOeglBctGY6tfLdzve1hbseOsy+o78NjneJCdSZ9V84y3GFHMg&#10;2UajsT/xWYHs8ySf6kiJSNEG6/AH9OWWWcUFBOvsubGX6tk4wsijzRva7fYzc3HDMIyRwf5yLUGx&#10;n8Ueo3gV0z2I81f7z63JX7Ng/I+IM4JkRsUjLScl5a+SrGEYhmEsOzqdzi05nE6NAz3Ig8VxFE91&#10;pQzDMAzDMIxxRjjeiC4q4+WGqJcf83W8bdiw4fbU/Rp26NcajcbX0JuF2KQH5SIZpqenX1uv17My&#10;ySq+adOmv8mLM1D2qcnJyay83W5nodL079W5SAbq/ovKgjMzM2/Ki/TC/+7KQ9dh9Ouv1R5tb8yL&#10;FxRcq5toHCLtZiHjzkL6/8hcbCxBH+14g9F35OfteJOMnsFE5mjVfOOtKo86PyPegAPBPbcLek8c&#10;Ze5ErUP0Pop4AXTcWfeR9hb0fA2ZB+VFGXj2/ULc/6LkWFc3z4sz0Ic+xxvtZCF1snap0+d4Q9cT&#10;4l6W7maz+Zm8SDo/DrN7fOedd27m2X1gT9L/dRb7Hf19Z1604Ni4cePj2eOy/jK+jGpTeyj9/Egu&#10;NmcwD4+XnhiD5jjGHu2kVL4o2YhLPuZBadS2u9pHA2N7nOpqDYRexvXyvPgvuDYPVZ7aV3lQfdX7&#10;kVxsScG59vp0TmLOdD0YywtzsZFAnX9T3RhX6E2p+Yk2FEou6iiMuMqQ/1iuetGg+yXajjWptvNr&#10;8vBcbMWDMWaON1F7ShpWMfYgxfM9b2TH29TU1Ae0fqh3P+p9iviz8qIFB9fptbp+cd/HGiJ9WC7S&#10;Y/vo+pJ1QLekC/Ler3yVS4fIGPbJizMwlkfMNl+smx7HG+tnU+iUfhGZ7D/h6PeBKtNege6B9hd1&#10;94o+hQ7q7Z4XLxrYy3bXNVT/NLexnzKmg3ORoeC+eovGF+On7r/kRRnQ/xrpS+eddnrO1UHQtaEf&#10;RV2u71/nRfMG43xT9Ff9Un8UZ9wfyEXmDPr5JOmI61ZmXNeUajtvN0srruuguMa86667DrVnhkH3&#10;ofSF3uib2toWvYZhjDc63OgnxKGuUGTjPLX8IGIYhmEYhmGMJbbjYfkQ2XDEF43pCw8eTOfteGs2&#10;m3vz0Pm76C/xeGGylbh+nu46hevWrduqNsNGJf9C8nq+PaOHVvKK/klOacKt6Mt0kZa+QpdI/ne7&#10;GrIX9o/UeFSPMv2cnPpyHQ/Yenm+ID8rx5h30osT7OvsJ5LIyuZQodol/8JRX3gsF5jrZXG86ZrS&#10;9qr8qUmtfbhqvvFWpuZC8vCepAeCveRx3APZvUByVkqOvqT3C02svz6/h7N5VZow2wNE5YtaTxHC&#10;i5HZK9ehvSBzvOVlmVxK9IjXsx73yKtoTm6Djl+rXlpXbZO+TvHIp0/X0cbHU8c+6TtTfjAsfmJT&#10;bSG7lXYk/yJ07Z2Lzwt6occc3xc930a/+nU92UVbCqOPSqvvmjPa/huuy826WoaDOn+VXgPiWRhE&#10;pJJqk7rpHBV1ldaeKTIXL0Z+VqDridS/WHVFsqR7K7yOfK2D65Wftqc49X7Nnn+rrpbFBfN6Y8Z0&#10;X+b4Es01/cjOJ/UjHbtCyrUuruP6naI6U1NTM7maPlD+zFw+06X6ZPcx1S/GXAQlE3F0qk/ZeqAP&#10;96dsm4GuW6H7CdIpRj9E0j39ou3rdf2ZsyM0fqqvyP/x4rrcgbFsIVpcgzSsYsxDXAfW58iON+bu&#10;5PwaXq85JdyqeSw7s7YFjOlA6dSai76SnfVX14718uWuZHbNz441mY9HtlZm65HWntQ3Zsqu57pn&#10;TjKB8T9CYyFaSelgn5DefUlnwPY6lHSP3lxG+8H1ylM5dXVenE+VPbs1sw9D7Ko1R5uyY4p7U+1A&#10;rdsjVU7ZZFZhAcB490HnIZpXzUvet4zqez6GrchpT3xSXq0PjPvJjOcS1SEZ9Qu7WCF52V6R68xI&#10;meahOBPL4OySA/XnyGZ7fdTPr9VvqT/yhxc0vzqXqPcnjTf6I73RJ4VKQ433Osb1EPpw01zFrEBH&#10;Ng/SQ7KPaqOK0W7EI1951Bv5wyCMcYo6GuPPNOf0JRsjYcZ8bKE7ux+Qe6Gek3IVhmGsBrA53gYe&#10;m25u2uCJHz2XjdMwDMMwDMNYHvCw9jrZcUQXjemDq2xFHpjn/VOTPGS/Nh42pTd0R1phWsb4rsEu&#10;/dtu7T9DfaDsK+V6aTp0iNEmD7VPzVVkLwHJP1pjym3gjJKFn0ZkXVdyftCDd71e/1LaF7UT/SF+&#10;LX14bC4+tmAMy+J4E2l3VTneSmts1TregtQ5i3E+gHgf2u32o9F7qeZNc0LWrNS8UafH8cY93XNv&#10;kZfpC71pGFSavehTXRV/8Rc77LDDX6L3l1FOVlFHcYWsab24LRxvAm3uS/5vVK6+RX1R9YNKq3/w&#10;UNWj7QdT7zzpDHmyCzmFKqPub2nzXqozVzQajUcxpv/K9WQ6FVJUxNH9bvgykf6/OcZAPc3PD+Gs&#10;H8hl7namra9HG6E74oj0UfmM87S83exMSKlyhdKj+SB+CLL3pu5QMFY534p2VT+otHRGmPPXyN9d&#10;dRcbcroyn18pXw+R+f46/dBcfDL6KsZYFCLzSfK2k64y0H1HdB8f44rxl5mWqx3iR+XtflBtRH/y&#10;siJOmdbqIfRhXu+IbnGLW9RYI4eg86epXpHi6NNv1BeRe/pltHeM+qkyzRn5Pd/aWSlg3F+NcaYc&#10;dI1ElcXYReydN5A/Ejqdzj/n89lD1sfp5MtZtE2gL4/jWvwprl+5HcqOQGyHrnQ2/nPJy2TVL7Ky&#10;6xnySpfzJEf6KNUXtO7gD1N5MdKhm3buQTrQRsd/x1xEmDLqqW3C46lzJ9mW7DX/qz6T7hmj0pJX&#10;nsrpU/GN2vmCc1Af4NC9cYH0BqUfflz3AnP4DaXVds7LYZ9dHKDO9ySX6ovxpmNPyZi/TF825yp6&#10;QNnujPW70kmymPuoq77R5kjf1FYbOi/QV8wloZxr2TmEXn0LuNCtdqiWXSPyv8c6vklX0+ygzlOj&#10;fpmRrzCY9+cr9PFltPUZpWPMGiPhyI435N+fXjONhf5ojqRb+9wlkR9tKERG++DQDywZhrHCoI0L&#10;nqKbXJuNbnxtEPAUijtdKcMwDMMwDGNMsSt23C8Jswe3xWA8oIqyE7fF8aZPuvLQeULojAde2aBh&#10;h0Y85+Xdmv2g7EVRX8SmzULZtdKDSJZWmOvST3f1vLjkQX8P+pN9Cy/0kB31PwRrkpsP0HtL6ZHO&#10;0K+QoixOP6/oSo43mKNlc7wxf+fR/rwcD6MA/Uv+U5NB1qvGNqszYRzA+ObleNM4WQtnaw2RDmwn&#10;pzTj/7jK4zmU/Fmp+4e+pI637fRNDvIOkx5RMqLi6nPMN/3IQuWpnPQf9E2KXI/WwqH0KfsGR9yn&#10;CtP62i+60n8G+d8iyGSi7agTTPL17d5jaeucKIvxi9ITuiJNvTMI7wRHxXbofATtXKA+p/1RnHK1&#10;uQW+mXj6E5g18v4jrrNkqX8S8YE/kxmgzou4BlvStoYR2a1aU1GdenrhWpSTV1w/6VScvmgeZv1P&#10;etWRjqgbfQp9aTvo/L+82mKjztrKHDDRn+gT/E6z2dw5l5tpNBqfQKbnWyVB1t/7kKk8kzZs2PAR&#10;5Iv1m9ZLiWg2D+jX+57dssp/8Rf6dkaxh6VzJ6ovyqN91dk+qzE6atQt7k+1Ef0L3YQ6C2/bFe+C&#10;+boJ9c4IOeJXME//TNH6rsTKAH3/asxryqq8oMpScq9o7Y+KSer8ezrHoYc5PJP1VXyTbB6YQMdn&#10;pDO/bj19pkzn2j9lkjm4ZnfiPntr9IOsol+RF7oiXyF1LoPFz/vS7zcil31jN5jqY470P5yp4017&#10;81PKa07ptO+hQ3n0Xx+iOD7NK8soHnVJX8n4/pX4fNfkRnSdGv3R/Ek/ad3/H52ent4gIca+C/N6&#10;XPQjl7mQ+GNgnzNejvjQRb0sVFrtUFzoiDlB5vuMY6escgWou6/qSpZkUVd50Q5zfR7zP5utxlAa&#10;34z5i7rsK5d0izNojb0qnY9oT2naPH7YTzeXMEm/ivpi6BMp7wmR/QHxbB6wDTaxpj5LfvZNaekh&#10;exTH2yRz+Vbq9Xyjl75fhY70G4WPiDkVo38iz1ins5/7m2+GsZqglydsBD9NNwZtAvAEitf0H7ka&#10;hmEYhmGMO3hoPoYge3hcDMo2jLgefLfF8SbwMHt0PGDGA2fZDlWeQh7SBzreKHtR+uBKVk+fxWhH&#10;D820+1DVK4Oyk/MH+oxkFXWpo2/FDPyJr0FA595clzOlJ9WpMMZWr9fteBtCyebXpef//RYS6F/y&#10;b7xpLiWrEI71//sFGN+cHW8aY5Bx6uekHs09+2jui6exprK5kM6QqdJRZn5P9v00a6fTeSr6/6hy&#10;kaxMZ6TFaCeo+acvPf/bRt6lqSxZRVx9pd99jjfyC8db1JEOyZfbTvNSRr2QU9/ESHM//UFtjYhN&#10;0U6qL22LPfzruWwPms3mA6l7VsiKzNFxzO+sP8VIvW9EHbWnPpBdScazlbAA6celfVSc7KL/yuO6&#10;6zx4QbfGYKCrqJvOg/IiHjqRXXTHG33ehba+rjbjmqYhIn0vzhnrr1VONDu7Qlbj4Rr9W1eqH1yr&#10;P2hcRCsZ7SqOrP6DsQDp16fzlZLijOoL98B+WYURwfgPkd5oW4w2FOZj6vlfxgBlH1Z51FMcfa+l&#10;qPKbf+MGruMtmdefEs36rzBYTqeMshg38zMXx5vu46dprsSYY7IzXVyHq0nP51ueDa79u1JdZaot&#10;xtvjeBM2bNjwcObi3FSW7D49sS5irVCn53/bWH8nSYZoUVeh8vK12eN4I93jeEvrRlrlSoecxhfx&#10;YMyj4lFXccmpXeZ7Pv9HuCf1s/GEXunLeWJX5M9gLr4nuVRebcPHdSV6UFefQy6otKg2lA5dnAfF&#10;T4NWgXn8F9rvqZtSbYncm8UHWcpAx27o+Fb0QW2Tnemjbs8HkJC9N7K/D1myijoKaeenrLNbdKWH&#10;YlL9Iuxj6A2dInP5VfJ6QPkZklE/uc4PzrMHoYPcB0JfUPVhz39ZMwb97LB+urOnH9FfwkvhXTJh&#10;wzBWB9rt9p7c+D/RjS7mm4M2mGPIH/nrvIZhGIZhGMbSgofUJ8XD22JQD4MRl524EI639KE0ZTx8&#10;IpaFyA50vNGXnm+8kVUw0jEvemhGV6XjDT0nl3VEPK9X/CTdKODh/Q7UOb58TdI+KY6NvWodb4yt&#10;z/FG3nx+alLzPxaOtyD92ab/eAs5tdtoNFa9403rPda8dOiaRllaXqWjzHw9VP4nIvnZNwJCVxqP&#10;dMSjTdjjeGONZj97SLSnb4qr79wLfY432s0cb4Oo+gqlg71B/zH0XJF48W2eaCPkoq7iIn26iuf1&#10;nr4OAmvq4NBXRZXRdqXjTWAO/jv6FGTcR8P4dlQlmIdvEPSNoYq0X+l4I9rD0KM+aP6Ru5j0UCDT&#10;U7fclzSN7GI73hq0oZ+R7OuPxstcK97nROIaZo43jVuhZBVXiL5jqtahQDt/SMdXpsqCyPY43tD7&#10;erVBtOhjWZfKkdN6Hwly2LIusg94q26MJ02jT/NQ6XjTONO5k7zS6O15iT2uYOwHpWMmKxuDwmFM&#10;ZRVnfubkeGNOnzaoHeWzjn6LzvuQHhmsyTdq7kNv9DGlytDb53gTyJdzp6g7TE+UM389jjfaf47y&#10;q+ogO9DxRrSnzUineRob/CjjfC66PhvtRFtp3UirLL8nv0LeyP9ByFzcnDZ+lPYtQhF9PY431vvD&#10;kC2+JR3y6gO6+px0oK77qtznqFfOQ3ao443yK8rtKgwqrflj7iodb/qGOzq+EfXTfqge16nvm//k&#10;fyRtM42rPebvB7R340x4MLJvvBH26FEYDL0ic9nneKMN3XtZmzz7HN3NrQZ9eo/kUp2irjNlfXsW&#10;7T2vPJfBfE5/BYv/LTSMNQU2ht1kBKwWMqQsZFO5Kzf2s7UxxCahG57N6pSyrGmapmmapjkexFbb&#10;a9DD20JQNmHE9ZC8rY43+ps53oj26C5TZchWOt54iNX/s10QLy4GMfTnD74DHW8ElX3JH36vmMOY&#10;t6PPf6d5Ip6xSm8+tlXreEO+z/HGs8aKdrxJTuuBPm2T4y2Yj23VOt40V5oTjVNhMn9ZOqj0qPtX&#10;PmeVjjfW13EElfWqmLd9HvFdYIZms7k39+UlaX8VV0i7lY435Ac63mKMiZ4Dyc9Af4+MOY1yxauo&#10;cqj/Tpr1p65qtdrP0nY1Z+U5p+2P5+JldKjzlVRWVD+Zm4fkMpVgfhbc8ZZSOunb9Yxv6P8+oquy&#10;fjDtG31eVMdb3Dfl+VBa42UsSvc53qjza107yWk8UT+uJXorv2GD7KyOtwhpY6DjbRBVj/avpN/P&#10;IT0rkLuvxh/rMK/fk6b8Uu6ryp/cpWyftH7MCaFegE93pcYX9P2gGGdQaYqyuMIqapzpuOE55G+C&#10;I4F5H+h4E6WTOZdTa1Rn0QzrI1uT4qC+q4y2Kx1v7DlfjrpBsisZ7TAH+qbvX8IM7EE7of9C9V/z&#10;Ix0hm+/PQx1v5TYjrRB9XyCe/dUObTwdnVdKr8qrGPqiL1VnwyBQ59HSXdUfkbnucaYxtldHGcks&#10;jPGj6xrm5RVdyQJ1zQfhrMzbG+Z4uxG6rpRc9FkkPwuVJ2oeYKXjjfIjVU60j6rL2uj7r2PazBxv&#10;RAumbasec6Bvkw7DrI63yBO57n2ON/qRfUBGHOZ4Ywz/QVtbQlbXJ+YlD/VN3cmudBe097xB8yKq&#10;HjrPQ/dsDkbDWH1gU71IN7BuJm1oEV8NjLFos0g2iSyPjaGIm6ZpmqZpmsvLsNvCZsNMXRTKLoy4&#10;2hsHxxv5t9f4NW5xkJ7I1xxht4/keCvrUho7+OftdrvnP2iqgMxj1FaqQ/EqnfR/1TremOsF+Y+3&#10;/LqNzTfetNZYC3a8jUDNR9ybqhvxqlCs0lFmPmeVjjfW6XGj6hHVNrr6XpiSflnsLWn/uO5HdTqd&#10;vpffyA51vEWfpBMd9yWeQbqUJxmRrEpGP/QsjvzfkTcUzPXPVCf2oeh/pBuNhv4nqRLUzT6EK0a7&#10;EWeuLsrFKkH5ojneov8K6f9nyRsIzSnBQKZ9o8+L7Xj7cXkuIh3zTLzP8cYYMieHyiUfVF5+Lf6Y&#10;i/aAeovqeBPVJ90jxGeF1rvu/RhrjEd5FGf3BHxTV7oflP0qxhxUfelBx8tzsXHFDOP/jMaqPovq&#10;f8yH0sgMZYyZ6y1+mLyRQLsDHW/Rj1zvi8gbig0bNujDXd/M5zzTEWGZ0knbAx1v0XbMB9kDKTm1&#10;w1rr+cZPs9l8qtZNqkNyjKXv5wepO5LjLW/rY8QL0N8jlE+0kqFPVBu0/T3yZwVyf438NVVrIPQx&#10;vsLxhr29I+nDNcaYu7Su4pSXP4ywYI432j08+qX21V70I/LUN/UZ3jGvVoB5vBv5Zw6bS67pNYQ9&#10;oP+VjrcIRfpyKfM57JubC+F4e1+Ml/JKxxv5+gbj9+MakdWjV3Om60Ff7pBVyIH881SHaCWlS2QO&#10;n03aMNYWuLEuiptPTOMrkdF/bQhixKvKGX6Rb5qmaZqmaS4Pq2wy5S0GU916SBwHxxv9+HTYpsMe&#10;XEO/ZHnwnfM33oKqD39CfOgnT2njB8P0BPOx2fE2C/PrNhaOt3wN6OWLHW8jUPMhxtpRfaX1bMkc&#10;xvizdMjMxrxOpeOt3W4/dlQ9QfWJ9d3jeJuZmbktbfwy+k9WJtdsNit/6pH7eKDjTWMTVV99g4Xj&#10;DdSo+4541iY9kKorOfbeH+20006byRsI+p594y30Rh/y9rXvVDre9IKX8h9LJsZeqn9NY8h/rNHu&#10;ojnepE/l6gfXYUU43ujHE7nuclb2tB9UP1h7ilc63tK5j3iEzMW109PTfU4T6i2K4y3VKRn6PbLj&#10;TdcjXVO6F0JfPqZKx1un03kG5ZeVZAui83j0j/I/T8sC7qc7aOzRX/Wfsb+SvCcQfwLxsxEr5rVM&#10;ySuMuqzVBXO8iYrThyvg0G8v0u4j496UzqhbRZXTdqXjbcOGDfdm7NdKZjY9Qc0f66DH8ca6vyl9&#10;yv7vLBmH5qfnZymF2RxvQfUHHT2ON86Te+s+I1pZR7piHHn9C+jbYygbCtbFl6IOyT6dIuMuHG/o&#10;vYfGF/JpmwpVhvyiOd4oOzzuX7UpvaLSosqQOQsW30wMkHcneIrqRf+ryBjm5HiLuIjcYaQHYSEc&#10;b7eWDvWf8j7HW/4zmj9Ufc1FjDN0Rjy/Tj2ON9bY0G+8RX3aPZXQMNYWWPgXxY0UNyHZK5Yxjrix&#10;Y2NM89KyqGeapmmapmmufoYdKOrhcbkdb3pRTj/+oL7INp1Nh0I93PIAPW/Hm8rUFrK/2rhx4+7k&#10;ldGmr29D7tphD9JB6UN+Tf3UJM9Qq+Ibb8jb8TYCYz7ytR5zpzEf0263d6Bsh2azeUfKzhx17vI5&#10;q3S8gc1z7aPkWZf3I96DRqOROdPUL8mIc3W8qa76q1Bjz/ve8x9l3FuPjz4PmgPlBzWP9Hfo/6+j&#10;s/iPtmg7qD6g41e5aA/Q+0D6V7RFVhFXPdVH5jNd6X5Qd9Ecbxp39IX5WhGON9r5j7i2g5j3tc/x&#10;xlz8WvOhvsZ1TOMq41p8LhcvgL5F/8abZJi3kRxv3Ed3oZ3zNE7VizFRlMXhldgTVd+62sD4sv/Z&#10;0hyK6dgVSif675rLjx3o56Oirwrp7zmM9fZ5scpPIeibX1F1xBi36hNf0G+8Rd/o19WkX0zZetgD&#10;yu5Au5eGrrSu0mWqjLYrHW8Ce5PaKsZHViVDRuNn330yeT3g/DhUMiLJTJY1OW/Hm/I1D1yfx5Eu&#10;QN5V0UaZqhN9UFx9pb1XUzYQjOXvkZOTKZvDsu7oI+0Wjjd03kP7crQjxrWjOMtnzhfF8Ub+38Nr&#10;1Aah2tVP3O5A+pVcg5/T7s9pR2GlA5zxPkz1iA6k2s/npAforXS8xTworXmg7tXM0RNJV2GbHW9g&#10;Hfn6EMDPp6amepyzgp6HNNehg6wirr5Gf7U+6EuP4439a1bHW67jOmTfQJ5hrB1wY2ffeIsNT2Hc&#10;UCudDC8LY0zBGGuUm6ZpmqZpmuND2WiLxVS/Hh6X2/HGQ/Bh6keqY5CeyJcty8PxvB1vYQ/rIZ72&#10;f4yunp+dJP+d8fBNclZKjjqr1vHG2LZQ59HECzBvK9rxpr6rP8hvoU89YyNtx1sF0+fJnN9ulP6v&#10;BL1DXz6lzOds0DfeNrPGKusNI3X6HFH08Vu6nuozSa3nk6empvbplvaC/gz9qUmF6rd0oec60gVI&#10;P15lw9ZO9EMh8urvUMcbaDKnX1KddF4Vp/4x1O97SdpsNh+IfPaOI+qloaj2Getx6Oh5eRigbFH/&#10;40190Bqkr2PveGPP3EPrQn0mWcmYX42ddAHy9FN0mQMt5l+hqDylReotueMt+sTYRnK8Ccg/GL3n&#10;xFjE0EMfqvRMkv+xGG/UU1ykvMinz2/uVhk/MEfna70SjTnr+R8u7sNKx5vGpvGWx0/9Bf3GW8xp&#10;tEWdf6S8APvpPZjf36d9Sesh0keVoWeg440x6EMrhWzEqxjtcb/32Um0UTjeJMM8n0neX+fFBbgP&#10;R/qpSVG6GG+Pkw+9+gBRT51g2r5CtcP4Bjre9NPC9OeLWhNRh+weRh/pR8833khn+kkWcnFNKP8D&#10;16psRyyE420Tffxi9Al9P2SOb5qXjYJ1jPdDqls11pSM4TrG0PNtQdob+I23GHsyB/pASPb/fCUs&#10;hONtKKjzD+pHrAVR8TIlA/U/bwWoO6vjLcg4fsCc3JJ8w1gbYNEX33gLkr2imY5jUGiapmmapmmu&#10;Paa2oF4aLJXjTeRBs8fxNjU19dfUz17iqW5KivsY+ZJH17wdb2LaFvqOpx9fQ+fXFKJDP99WyKX1&#10;qigZ6q1ax1s+viOIF2COVvw33tR/cfvtt+95UYWOj+rlSpSPMs58bCvK8RbjKo8xxh7pKE+p+ujR&#10;Nyt6QP7zVJ/orMznbNA33iYp/w+1RTxrMw0HkfarHG93jX6rb7Va7VN5UR/oz1DHW9oP7omBjreQ&#10;KzPmViHyozje5EjbCdkjNeeqQx8VnkrY8+Ju06ZNHe5v7WE93zqMNst9yufi74n3Ad0jO96QHcnx&#10;lvZDJH35hg0b9qZsIDRegqEMfcguiuONObp/er9UMfqAnOatAPPw/9K6MS/la0Lf5+V4Cz1c9x7H&#10;G+28PtqKdoLKi3xkjmN8N1OdUYH8/WhPaydbj3n89RRNdiW6YN0+Teso+lieQ+UrjH4he5nqjSOY&#10;p/Ojv8R/UZ4zxjbwG2/BGKeI/FnYXulP1Q4EbQ11vJXjCrkul8PCpqHP2f8MRvtl+dCRUvK0Pczx&#10;9qKyzkEMGfrSZycxD7dnPi4OXbR5VF7UA9bZSN94EyWHfI/jjbYHOt5ErU+F0qv69Geg442x31by&#10;0Z/ou+LB6CPtFo636elpffvz45InWdRViFyPbIK6ygiHMtpvt9t9jjf6u6d0qC2Rfh+cF42KGjqK&#10;MUVbVVQZY/wK8QLUrXS8RV46H+onZ/auxMtYdMcba+YXMUck+9pJQ/pyPvECrIehto/qRLlCrsEg&#10;28cwVh+4YYrf6o4byTRN0zRN0zRXI1N7Vy8OlvEbbzwX196gPughVKFkZtOhUC87eJCf1fE2SFc5&#10;X2n1QYx49EtMZauoOoxt1TreRK7VVub8XXpZyFhfz/zoZXul7CDm121s/uMt1oHGwpjeRd59yTuE&#10;a761vCbK9cvMx7bivvGm8SnOGH9GeFweL/Jj/JGX19na6XT0U0k9P6u38847N1lfbx91feVzNvDl&#10;E7r0v1qZbLSd9qNM5aOz6qcX9fNSWV30XdtsNnu+rZKC/gx0vInSEXHWTJ/jLe2nwipq3CoXG43G&#10;qP/3sj1cl1BpYTvGdl+ux6cY2/WhV/1QSJ8G9kUy1N1mxxvtpo63CcZ3sHSXKT0ae6S5vprroVD/&#10;CfooXWKqm7lcrG+8vTiuGclKRjn93cp8vI/0fQlfTZjtJTFuyUa/I1/k+s3Z8SYdqisZrlfheJue&#10;nt7Idf1EOjfBSEdd7oW35tXminQtitlewFztrvVIf/T/Xz37aLSpENGsHxGKjHdsHW+M6fwYC3P2&#10;nTy7AHmnxHhGofQw3icRnxW0/TTNG9GRGXOteKyRoMqiPNLl+qLyaXvYT03eK+7PYWOP9hTnHq20&#10;k2jn3JBD5zvz7B7Q3qI63kS1H/OCvO7lnv+kC7C+sw83iMhkdcv9iXL0lJ1p23G/v1v1RLWHjMav&#10;/bDqPz+HOt7UhnSI+RxWOd7OyOc2k+E66GcWN3RLZwf9vWvoj3GRXcl8zHNyvKVlmpPlcLwhfwvG&#10;+Jt8DotrQ1El6UuP4436szreROYiuw6EdrwZawcsejveTNM0TdM0zTXB1N7Vg+VyOd54QH2VHj7j&#10;IVeMlwcUVzL0S4aH1m36xlsVVSeY9qksk6Yjj7Gsaseb6mg+9NIg5qdKbhjz6zYWjjf1P65ljEd1&#10;FUZZGi/XLzMf24pyvCXX9Ft6YU7RzUm/jPS5GnNQMpRlL4ty+S2ZohLIvxXsu2cGMZ+zoY63Wu4w&#10;U7visOsrOepUOt6iHvou7GZVg/4suuNNZcmYTiNvXmCs+6Hn9Zpz6dJ8hl6NN9oREe+j5JiPbXa8&#10;SU+z2Xw6cTkgXqJ+xNqK9iOuNaS+0fevIbuT6gyD5An6GHqlS7pFdC6K463RaGQOJKIDGf2Jsce9&#10;IsZcKAy5oPKRvardbvf83K1A/kiON8W5XucRfzBxXbvDoq1Y95KN9lSm/jGuj1DW95908wXX8+Xo&#10;/6b0R3vRh7hO0QfEs3iEIn0aS8cb6+px9P8K9VvjIP2UvKgA+f8S4xqFkmW8Izve5qJbTOXV57gm&#10;Ysy38tI6ZUqWtmd1vEl/XMsqRlv5Na60k8jPzhzpIlnr5vZC8x59luywNiWH/MiOt9AXcyRqX0XH&#10;PSjvA2Vnq40YV8wrRX06abfqW2zr0a2zNiP34jC7aKjjLdqOkDk8Lfo9PT19R3QfQj8vi/4pzPut&#10;+38k8JxwVLRBMtOhsIoqo7/zdrypb+wlff/xBxbb8faW2dZySvoyJ8ebyoJqB+rDFpVr3TBWHbhh&#10;7HgzTdM0TdM01wRTe1cPf0vpeOPBNBxvdeK/yl9cXAkfWK/X36b+DHtwDf2qx4P8gjvepFftqy68&#10;mrFdWpap0qs8ZFe144152aL5gJfFy4MquWHMr9vY/Mdbkt7CeIqxRVmMseqal5mPbcX91KTGSN97&#10;/quk3W7/MM8vZOLeVB7z9KxctAfNZvN/JT/KfIn5nA10vHU6Hf0vTc//mymusIpqF7lfE6/DAqz5&#10;98YYGo3G7/PsStCfRXW8xTwqnvdpro43/ZzfFGP6Fn09U/o0N6L0RRhtqFxhFSXDPrzNjjeVM/Y/&#10;wmPR+Sf1QXkpyb+OPl/K/D+bPu3DWtmZurMCnQPbzPVmYT4Hl9LvYznT1I9jaS8j+ccqnzZV9uKZ&#10;mZkpdIwM6mbf7lUbCqsYfVB/GN9VhJdqvPmYL1Wasah/lzLnWb76qzj5T0RHH8gf6ngT03lA/hyo&#10;8WZ9iT6FHP26Ru2T9wBdg40bN05Ttq1oM5bHq110ah/N+iJG39M0Mllc+VGuUETHWDreuH6foG9Z&#10;H/P5nOiW/BnMwW4x12KMbRAlS51Fc7yp/ZhzhWqPMWwlrrV4jdIqG9ZP1aPtgY43/bQt6+kD0hVt&#10;kd3HaEsyXP8ryWvCAuzzByOjb0iqj7KjltzxprYjlF6tU11zwj7HG3pfjdy1sZajL6EjGPnoqXK8&#10;zQWzOt4irva4Jhr/6dTRPfkbzYWoMvU56ddW8vXtwp6fiK0C6yBzvBHNdCgcxFz3nBxvKTUe+iU7&#10;voxFdbyh+y1xPUn2Xc8ykZ/zN95Cv8J8Hqv+y84wVh+4Yex4M03TNE3TNNcEU3tXD35L5XjTgyYP&#10;35njrd1uv1sP0LT/e3hv5RHO+n8hka+XCOhakP94q8qjH/pWzGNhjX5mTohUJuJpHnKr1vHGnOrP&#10;8v+NuLCRsf44nZNRmV+3sfrGG2PR//m9DAobyP+R+hnlo44zH9uKcbzp/tPY1O9ardbjeAPTmgeV&#10;i5LN50qyJ7Nn7JXL9QDZ0yVfdY9UMZ+zoT+3RPmHoh/Rh0H6la/rzxr/L9IFqPOtuKYk79jNrQbt&#10;LarjTfli9If2Rna8NZvNBzcajfdpDmI+QhfjPp5r83nSx0S+SLWBlA7qLIjjTbrEuP/SPuRj/Qn5&#10;c4bGSjCQak/6ow+RVjztQ1D6WB83TE9PP4Yx3hodswJ9ekGd1SdZyRg/+s9nr1yQnxBD16zfeMvb&#10;LManfpbHH3KM9wPUWxCwDneBj0bnOdFGtKdrQPrzzPPniV+c9omqmUw5FBnHWDreGOMnYlzcL+pz&#10;peNN5UR7xjaIKmc+5uV4m013UHIhq/rM79eIa59+JrxM1yTkFJapOrQ90PEmoFNOs6F9kp60H+g8&#10;nHgB6h8a9y1z/bA8uw/M8aJ+40111L+4nxSio8/xRh8/JjkxX+s9YwxGH9GzqI43tZH2QYz5jPlK&#10;y0Jeocq5jz+MzNAPIyB/FOPu0UF2JVVGf+fteFMeZ92SO96Yi7doPlRXYcwRRZWkL/P6qcm4Jsjf&#10;IOc1ccNY/eCGsePNNE3TNE3TXBNM7V09nC+l4432ruUB/L948DxBD9D1er34qRse/l8UD6SDGPol&#10;h55ZHW/x8DzbA3RQfdKc0Je/JZ2Bdh6hPKIDKd3UXc2ON72wKsCc3IrxZi/4SY7M/LqNzTfe1B94&#10;NekUtyIvW9MxvlHGmY9tRX3jLe4NrmXZ8aZvIdwSuR/qnoi5oM5vKdqnK9EL9DyZ8sslJ51kzcp8&#10;zmZ1vEmOaHEfD7oeypcscr9sNpuZg61Wqz2YMZyVj1NcdsebwhgL9+OsjjfG8lfo/i/mN3tZrnqq&#10;H6TspBgX49XPhX5PMikp6qPqIr8gPzUJT6J/z4EvhkW7KlNIvy+A+yM/JzCuyjZF6VYYbSF7svpA&#10;318c7ablQZXppSdyxzD/eyAzEMg+P8YT7ZWZ6qYPmrcFAbqGOt7ytV70jfH8L+N6Dum3ad6iT1EO&#10;dY3uTN1tAnP2Utr6muZFfSCrpz+0rW/RZD9hSfyAtI8Rl3waisiOneONsd6dcWbfzlcfSavPlY43&#10;zTnRnrENYj5P+mnUWV+8c00Lx5vCmGelBzHmVJQsY/gS+TvCDKRPVv4wPSqj7aGON2yl7P8coy2y&#10;KvVEKBnG/TvGcB/yVP9u9OVU5Ws9sa6WzfGmMK6z+qr+wErHW8iQLOqU+xN5tLvojjcx5pc+n6B9&#10;gH6+VH1TfrDcV+VJN9fh/aQrgZ6HInMO0aKNqF9FlSE/suMtzY84Y1hSxxt696LN42KeVD/iFFeS&#10;OnNyvAWjz7oWhHa8GWsD3DB2vJmmaZqmaZprgqm9qxcLS+V4i7J4qK3X6+fSdvEiiAfz7BtvRAcy&#10;dOiBVS8DiPeBh9/M8SYZ+vZd4rdgnJ8hnf1cmCg9wUirbdUh1Ivo4n9vaGfNO94YW4/jTWBespdP&#10;REdmft3GxvEmIl92vGlsH53n2FaU442orq36rhflPT/PKOj+5H76ETIXSY46X8yL+oDO7JtpRIv7&#10;ajbmczbU8ab9ibbPJprVGaY7rqmI7nPgafT5D3FvE7+Y9m6L7EBQvuj/8SZGP2lvNsfbrZE5V9dL&#10;8tKftkHZ9Y1G48Zd0S7Ie3/oJzmQ0sP13WbHG33T3roLFPR/es/XfBMv6iok72Lm6DSRfeilcLes&#10;xhBo3ASVDN0aBzr18jj6ME29C5Sft1tZTyH1Tmq325tJV4Ly7OdTiRb1qhhlyC+Z402McsZ7IuPY&#10;gbjQYMzZz6sSL+Q0D/Bc9J6mdQf/tjnC/+wlkANA33DST2kWukXpVx46P0g6/SnBKfKKdRty5Bd9&#10;Vyiie+wcb9wfT4/1o7VI+pnE+/4XT2uZ/hdjEWdbu5Ifxf6izaepD6rDXOpnSg8g/Wj4x2gr5jbk&#10;qJZR+bTzI+Iz0hWgbyendcnqo/Jpe6jjbWpqagZdPw1dZM1K6YUXaA3S3/M0T8rT2GjvfshUgnEv&#10;muNNDH0Rql/oKDve2uTrm8V99cpUvki7S+Z4g9fEeaB9jfiFmot0XUQYVD3KL0j2jx5wXV4lGaJ9&#10;dasoGfo7kuMtTafUOJj78v+8LZrjjf49JNbWqKQv83K8ieqfZNHxedKGsfrBYrfjzTRN0zRN01wT&#10;TO1dvVhYCseb8qNMD5tqlwfdnk/Ykl5wxxth+gnvL6pd6VA78SIi0iI6T2A+7pBXEdaT965R+sU8&#10;2PE2C/PrNlb/8Yb8mna8aW0rzrrYr1vaD+6J+1JHP1NX+d87AuUfijkbde7yOZv1Z/lYf6dLp6j+&#10;jqI/5KNOfn+/hLKhQGZJHG+iZKgz0PHGddkHfdnPd4rpfau6SlNfP5VagP3vZuR9N8oVRp/KVD7y&#10;2+x4oz053go0Go07k5e92CdZUOlgfu2vIBz4ol0Ydj/H+ETaU14BdD9WdaOcrEqqrNls/jfxSqB3&#10;rB1vQcb6M8ICXINHc30vUP20/+maUFznJe0M/RZoAJ1vTOecrIKhE5k3STaAbv3/W3Z9on2RokJH&#10;6ENm7Bxv9ClzvMX4iD8kL+qBHFCsue/CnjkWKe6j8jUnozreQhd13ppna40/krRe/hdzqbYlp7SY&#10;3z//KvnAxo0b707dc6OPUbdMldH2UMebgK4fDNJRxbRdhcpTSN/fRnwgOKOW3fGGDn2zu6feIEYf&#10;qbOojrfY5/Jr32PPUO9AzW0w+kRRwajLvXuo6pTB9V0Ox5vm/l3EU6wqx5tIu8eQNozVD24YO95M&#10;0zRN0zTNNcHU3tUD+1I43sT8pUAWql0eOHv+X4f0gjje6E/meMvHVjje9Olfyj4f/ZAuMfpD3hmU&#10;3ykXDzR5mK7sQzmPuna8zcL8utnxtsygn5njTczX7g3cHwMdb6MAnYvmeEOmcD5J96B9QmXBcpnG&#10;2Gw2V4zjjfw7QP10YjZPouTTUGWNRuPf8yoZqPM4mMnEfIkU9VHl7G8L7ngT6Nf7BtWLPql9eAZ9&#10;uD/5ldAYCYZSMvk+XYD2H6u8aIusSqoP1D+D+XwA6T4wtrF3vEmGMfQ43gTGlP1fJdFiHjRXkadQ&#10;4yf8BXN186zSAHBu/BtyWwf1R/msmd9NT0/3OPHIOzbaIdlXJ0KR8Y614424xljpeBOYw6drfmNc&#10;VWMOhr5RHW/SK31ch8LxJnQ6nYeRV7SlvoqKqw3i/0l8e8kG5NCQvMojJLuPKqPtWR1v3Gs/GKZH&#10;+VVlab7mAo69441xPjn6MBujj7S7qI439UfUNUDuetbov5Cfgf4fqLLoS1Xfo4zx/g757D+XU6DP&#10;jrcK0hc73gxjVHDD2PFmmqZpmqZprgmm9q5eLCyV400PpCrXw23+YmAdLEDeojrecjQp/5Haif4o&#10;lD5kv5DLpGhKD2FfH8p56LXjbRbm182Ot2UG/bw11zSbA/Vbc8a6GFvHG/27c3q/klVJlVdR44Pf&#10;RKYBh4L+jIXjjf4+N3ToWmmulBbVhpjn93xjjPzHpXOk+KC+qKy2SI43+v8+gkr5VF++Bi5n/VX+&#10;15rGSFBJ9T/Gl4/lFuQHJunDx3TtVUZ6ICVDO68j3veNTvLH1vGW9osxVDreCHrkghpzrCnND22d&#10;mVWqgGwEyn8Y8mRVErmfE/aAesfG/KftRzrNR3asHG8zMzO7MKbsfytJZnPGWh3oeKP/mZNOJNkz&#10;1ipKH+FIjjfp1Dxyn/Q43sB2tJt9qynaU1zy9PX8jRs33jOXK0B+4Xgbdk0lQ9uzOt70c6X0oVKH&#10;GP0q50c/87GdRF4LDgRjH4tvvEUfZmP0kTqL6ngT1U5c00aj8WXyMnCtH0p/R3rfrfFyLZ9KvAfo&#10;WHLHm8qY+1XreBPVR9q1481YG+CGsePNNE3TNE3TXBNM7V09aOulGvF5A1t6pJ+a1AOpqAdn2v0H&#10;8nvAA+iCOt7UDmMrO970QviFGrfakj7J8cD85U2bNvX9yXmn08l+4onoUOZ67Hibhfl1s+NtmUE/&#10;9b9h2T2gfovMwzh/4+1Wuk+lN+5bskem5NkLvkZ8VtDWODjetuc+LcaqMPasYF5X4+pxvJH3OMmq&#10;POqSXUmVsfdts+MN2T7HG/0vvvFWrq/rHn0TlW632z0/hxfQGAn6GDpjXhQi+3/kFaBf74u2yn0I&#10;qq7KNN9TU1N93/pC54p1vHFtM8ebKBnNRcxHmp/P31UbNmyo3L+Ym5eka4qsSiLX53jjGhwb9aKu&#10;2lMY6ShjvJWON9kozWbzn9H/z+grwvlQemg/C1Gd/hddFXaLcavPzOePsRNuk5f1gfLi23Gi6pI9&#10;kIxXTpJ/JD4U6M2+8Sbd1Ck73rRO9mJsP4vrq76Sp/9Q6ztr0XULZL4vGfUx6lDUx3zMszreQN8H&#10;lEZhOrdc0xPIGwpk7HirYLQT15Q+F443gXXw0SgTyaqkxsX1/jTxNixAfTveKkhftsnxJtKuHW/G&#10;2gA3jB1vpmmapmma5ppgau/qxcJSON5ElemhlIfbH/BAvRt5PeABdEkcb2AdD8gPhIdLhr58nbyd&#10;u0W9oI0fEPT1o0z1C112vM3C/LrZ8bbMoJ/FN950z+X3wVg73mDWV5Ij6w9KnvorxvHGvvUGzU2q&#10;S9TaVqj8SLOP9TneVDfqiGRXUnqovyiON/Jm/anJoPqB/G8o64PWJkGlDoUxFwqZjx7Hm37uMuaC&#10;ZCXTPjAXnyWvB7S/Yh1v1P+RylI5jTPiab7mCfnPq14K5uTm5J8a8xx1qohs5TfeQr/CaF8MXaEX&#10;2UrHG/l7ozvTofrbQukQpU8/P503UQnZKazLoi79eEteVAl0Zj81KdnyWKsoGfT/gvhQoLdwvBHv&#10;c7wJjGVP+neA+is2m82H5UU94J54ZLmPCinqo8pob1bH284779xkrip1DGK0Ge3TzopwvEmn8onO&#10;yugj7S6J4y3i9LHH8cbcZvZMKlfF/HrLGbwL6QKsp2VxvFFnVTneol9pHjrseDPWBljsdryZpmma&#10;pmmaa4KpvasXCEvheFO+qIdS5Kt+0lEPvkvxU5MptoP67xOFlUDXDwaNKaVkkLXjbRbm182Ot2UG&#10;/cz+441o0XfSY+t4E9gb/kH7w1yvi0g7+m+qNxCfFfRn2R1v3KP6WcyhL8VFzV9tgOONaFZ3WH3p&#10;p/6i/NQk9Yc63tK0+gHPoU7P/34KMZZBTHVRv+8bb7P1XeVi3offktcDxlY43oYxZJAfO8cb0UJ2&#10;ELUfMP6jyi/d0XFHmM2PdAzTw3wP/cYbyR5GXpTTzkDHW+xXaR2Fc6HWUoxDYxrF8aZ2VU+kzlDH&#10;G9gO+U8SVrafMsZMGyM53vL1qT5UOt4SyKbp+U+3FFyPR85xfxjlG2+6T/dP10g614PaiPJ8jg8l&#10;byiYq7FwvEUfZmP0kXYX/acmg3l7PY437OCRvvGW1x3oeIu6w3SIuR473kqMfqV56LDjzVgbYLHb&#10;8WaapmmapmmuCab2rl4sLIXjTYwy2hwXx9usQJcdb5Cx2fE2C/Ox2fGGvlHnLp+zkRxveqkl+dn2&#10;iCpSr8dBNgz0Z9kdb+R9c5Rxaj6YlxXneCtTcuoze5P+F64H6K6sE0zboM15O94Up61LGo1Gz3ok&#10;b1U73pQvai3k6+m55BdAxx21V0hG5YP0iMz3ojneYk0Ho85cqDEGGecojrdX03ZmS6gOa2M2x5vO&#10;oE8Q9PS1iuqPxoTOhXa8DQXXY1Ecb4zjEZor1ZF+MfpMcSVjDvL+7ASHguthx9sszNvrcbwxjszx&#10;FteGrErmdSsdb6oX4xl2TcVcj39qcgTSrh1vxtoAN4wdb6ZpmqZpmuaaYGrv6sXCUn7jDdmtPNTr&#10;xVQfeAC1420JULfjLWP0HXk73ug76bF2vGmfYn/4tnTPpr9czvpdSY63Gn34rsqka5gezV9tlTje&#10;1Bf2pj7HG3oq6wTTNpCds+NNDBn1gTrvJ16Asa36b7xpveR7gJxRPY438u4R63C29cjcLdk33mbr&#10;SxWjHZF+zep4o81TJBttca8smONNzPuxKhxv09PTG9D7GV0nMeYsQkT6qH6ojDHppzHteBuMbXK8&#10;cQ0Lx1uMrYoal8ZM/Z4Px5H3qrTebHryPqwoxxtjf4jGRbRHR6SrSF+2yfEm/cyLHW/G2gA3jB1v&#10;pmmapmma5ppgau/qIXspv/FGe5cTrwQPoHa8LQHqdrxljL4jb8db94XbWDveBNbu/4zyYqvcPm2s&#10;GMdbs9n8N80L+bPqkFxtFTjeRMmqDvEeaB4IBjJtg/rb9FOTuieoM9DxNkxXlCG/Ir/xpjWTr4ce&#10;xxvzcWGUSS7WdxWRXdRvvIVckKK+vNkYY6FfszreaDdzvBHN6pKe1fGG3k9EnWGM/iC/KhxvArrf&#10;qXsorpXis7WhMtpYUY435ROdldFH2l1Wx1uj0cjsmVj7ZFUy6e9JpAsw5lfFtVT9kKOokrmObXK8&#10;qR3aXdJvvKXXNXREuor0Zd6Ot9BPu3a8GWsD3DB2vJmmaZqmaZprgqm9qwfNpXK8iTyY2vG2zKjb&#10;8ZYx+o68HW/0nfTYO97YP0ZyvKWUPOt31hfmAfqzrI437s9/G1WH5o85WdWOt9nu57QN6s/L8Rah&#10;5oM6fY63Ua5HlCG/4hxvGp/WTL4PlL/xdqFkQm6QHpG5WxTHW7PZ3Jt1mp3pyPSEcyX9yULus5Ec&#10;bwRZH/N7ZcEdb+j9A/14DHkDQbsrxvEm3dIZIdkDGXJci4/svPPOTfKGAjk73mZh3l6P443rktkz&#10;QbIqqTnL11iP4437768oO011JTObHpWhY0U53mhrd67rN9QuyZFIX+x4M4xRwQ1jx5tpmqZpmqa5&#10;Jpjau3qBsFSOt/yB3o63ZUbdjreM0Xfk7Xij76TH3vHWbDZ3Rvefhu0TaR9EjZN27kveSKA/Y+F4&#10;i/6TNZCav9oqd7yRVykfTNtAdt6Ot4gz/z2ON9bPoaNc0yhjLlbkN95yHfp/p/J/vF0Y65HkUDLf&#10;i+J4AyzT2i0Wmuhd11VfDfpT/NSkyFg+QHajW1oNZEZyvAXze3CoQ4/yFeF4kyOTOr+W/tAtHRQN&#10;pGS55w4kPiuQWxLHW/RZ9wM6ehxv3B+PIl92bE/d/9/emUBJVpV3XGa6u7qqt1lF4oYrEYwBjEYU&#10;YgICQY1rBJcYRIkL5hjEjJDgcjyuIO7LUY+4EYXjEZUlKjqogAuImAyIRiECMgrISGDEGYRhzO9/&#10;636P+169V1t39Vbf/5z/uffd+6333fe6qr5+VWW0GPG7oIU3vQ5mPW60tauixUt+ucKbwD640OY5&#10;bMsYw2wLb3fi8030Uwys8CZg+12d1igl8n0V3iw+yWLjLMYcjuUPNrsX3pxOp9PpdDqdQ8H09a4+&#10;WJivwpvmkPXC2wJjfAELbzq/6HnhbYFBnAtWeNOckX2lNeu68Cawh7a2s297W632m9parbaoCm+W&#10;v4hOrvCG/2X/xFvZuMakQz8HbLfIpkxtod/3b7yJWg90coU3gfXcqbl2tmyOeJfkE2+i9g12Wgpv&#10;VbpFsnaDKrzNO/g7qb8lN1hsou6ZrNFhUaQMD2f+4lSHsUpqXuveaDSWReFNID4VbTLb7exrTrGg&#10;sygKb2ZbrXLX+S4W3gTWMLz2aedfNBn8LmjhTSCXzTRtY7Y5ZFsKb9i8UGtiOTFUyRhDX4U3GyMG&#10;vY4vYqCFN+TfpXNON2enzIdILD0V3mz9TCb6moIOx/IHF4wX3pxOp9PpdDqdQ8H09a7e+HnhrRrY&#10;8sIbJDd/4q0DY25eeMNeu7VLZbjez6vX6/fjuGuwF7dW3SdkM6VyRF73gUVTeEvjE8nfC29QsbAW&#10;LYU34muRTZnawmfPhTf5lYwYY2gpvHHPDIU3kcNSmh/WYkkV3kTtF80jX/rEWzvdlKz3sim8NRqN&#10;D2pdbG10L9H5J58LmC57Um4tspfYPpGOXYdVlJzssubLpvCGzk9kX7q2bgyX0ua5vha88Gb2jIpL&#10;1wM2Wgpv/D3p6rWP2cLOki+8cT1cSJPJ6vymxyljDLN64o1rYkEKb8rLcpONdnkSS0+FN4tLOcT4&#10;/rh27VovvDmGA2x8L7w5nU6n0+l0OoeC6etdfbjghbdqYMsLb5DcvPDWgTE3L7xhr93aJeuuffUh&#10;+j2BWA9O7auf+hWVj+4l1oeLqvBmsanF39AX3nSsmNkT815407xR68H9sfSJN5PhsJQ2x1osuSfe&#10;bL/Ec+CFN0DcofBWjFFkjbbo3DC/hf0ZSP8W7R9RMtJVX630i0ztYWvZFN7AI2wNxKr8jZrnmls0&#10;hTfp2Vqrz7luKbwxlnvtUxWH2cTvki+8sW8+wbjN5/SKjDH0VHgrzuFj3gtvMzMzx+F3m51/htqS&#10;WHp+4k20+OJe9sKbYzjABeOFN6fT6XQ6nU7nUDB9vas30F54qwa2vPAGyc0Lb20o2ZibF97ieqgt&#10;YyrDXuy58Fav1/+S/Zizl/qzD7diTvrw7fvT09MPYa4rkMe8FN4Un/KAb2U8A/6HpvCWttj4v8nJ&#10;yWdznEOn6zn1gc++Cm9aLxH5W2FZDGfoXNl5KaP5Qa5T4e3e+NiAzQ3s/w3s58fF8RZga96+ajLa&#10;+Bncj/EM2Bj6wpvR1kkt66R8w77RsbWpjPUxV0nJkPeyKbyxn++LTpa/WOVD46zjFeS0L8cdMcjC&#10;m2jxSlfnlzy+MzMzsztzOfC68ghkst95a5efiN/Kwhu2Dmw0Ghs4Lxvo7xWHi1jwwhuoab/TBjmt&#10;k/pljDH0XXiTbfZR8ffdhIEW3gT2zCbbB2KZfSOx9PzEm9mMe+xLjNegw7H8wQXjhTen0+l0Op1O&#10;51Awfb2rDxe88FYNbHnhDZLbnBTedE7QW5aFt5ibF97ieqgtYyrDXuy58LZ69eoZYv1k2b1CNtMP&#10;ttSv1Wq5wlYnkMdAC29ad4szyuY+2MX/sBbe/pd+C4gvp1tk6gOfPRfe8BtsxPPxC8ZawHoepDVt&#10;Z8vmsNe28MbfpPNkS/sg8ufofDFO58D4vBXeFBPtmYzlgI2hLbzZulh8OtZ+ZOzJtIfQHmIt63+9&#10;ZHVOJYeJTE/9Mto8eV9br9cfw1gp8LGUnnirYf+dFq/Wg7FSap54PkW/Kwyy8GbxyqZ01Uf/jcyV&#10;Alu/Mv/F1qhjEdmywtsY51z3gutYA1urKxhf25zOYVEU3hSD1sbyYqyUMYauCm82lrbyw9qUfQX1&#10;wAtv5LdJPsxGmX0jcn0V3rSGkT39vq3DsaTBBeOFN6fT6XQ6nU7nUDB9vasPRbzwVg1sDaTw1mg0&#10;Hs2b9ANFYgwtY/eJ0wPFAhfefglzT1SUYdddd2VZJsLaEGtYH/jXcboS2F7Iwtv1sOVrqcqwZs2a&#10;+ymnJDed/z+P0wMH+e3BOc3i134g9nkpvBnjNdxz4U0g1hM77WFkgg/Wdt4Lb5JptwY2jy/Flyu8&#10;cX12VXjTnHLUNcJxBmJoKbxV2ZEf/C9I4a1I5EsLb+k+LaN0rY+NngtvomS0FvgqLbxxbe7L3LVV&#10;tjRuc3HdSlGv109PZa2P7ds5j3/WlLoHjHddeOM89l14MxJDS+GNfG7uZj+KyC6Lwtvk5OR6rq0v&#10;KybLnePfcf70NZwrglArNC6eiOwfpKvr0HIso83pOmaPHUa/FJzbpVR40z3sSPlQXp18IDNvhTd8&#10;tX3izewpbuXOWlUW3rB9ru0N0yvGYzFyzloKb/jYT35sjxjZYz+OIikWQ+FNRamnKmaLlaFSxhhy&#10;hTf0KgtvRaL7E12D0itg4IU3sGt6Tuwcl5FY+n7ijfXQ68X9GXc4hgNcMF54czqdTqfT6XQOBdPX&#10;u3oTPeGFt0pga04Lb7wx3x25txHbZlrpBCpW2rOnpqaOjaIDw/gCFd7iGr2PflvU6/XnYPtj6doo&#10;Xvo74NuIv7K4heyCFd6I7QP0O6LRaByPz/PwkeUW26uV33wUYPG94E+86VpHp6/CG3vgRO0N2RLt&#10;vmEfatn+Vsvxoiq8aVwyonLQPYHxDOS2HzJXW05VlJ2onyu8oX+4xsVOsWge/YEU3oijY+HN+oqV&#10;fX8ixy3QHE0lUx/E3FJ467SOomREroHXcVwK9tLb07jj3grXrnTtmHgrC2/Ec4bZMHmGgz75f6Ep&#10;dQ+w1bbwJppvzuOsnnhD9o7JyclnMZYDdk+SfVFy7eLhnFcW3ui26KbjIjEsisIbMT/D7o+KS3kz&#10;tqk52xms2dvT89uOsi1f2F82hTf28pF2XbTzEffVvBXeyL2y8CZbFq+Oo35l4Y1rZU/s5XTVT2kx&#10;cs5aCm+8Nr3I5o2ywbqVPR23KApvnNenKGed2052iKHlibfifkiPRR0rT+33plYL5qPwdm/buxYf&#10;Y6Ukp1zhjT1xjHTpVtLsspZ9vfZxOJYsuHi98OZ0Op1Op9PpHAqmr3f1JtELb9XA1lwW3iaI6XLk&#10;sjf0ykOtHY+Pj28j5uOi/ECAj8VaeNulXq8/mzXaojVK14W57Bi/19VqtdLf7EJ3MRfeEBl9C7GH&#10;pyGKuSlukfkLmuKDw9TU1II98WZz8Vz29eFTo9HYjZh/SDezJbtGu65Yyx3s99cHpS5BTH0X3vB1&#10;hO2/VC6lxRbP9zbGHgBzwM75yoluJWVH55BrJvfVreiGJ96kb2S4lJpjjWZdeEO2pfBGDB+lKZU3&#10;e7ZW6CuOB9NvQbpPy5jGhp2+Cm+yoTWjX/lbgNh6I/HqfGf7Le2rVaysf8fCm2RNz0j+PRfetH6m&#10;T/x9Fd5EzSF7G/0WML638kpjZrjUBvOX0x+HGdBdcoU3rqlQeLN81XJ8QJzuCP6G70Uu26Ub91UL&#10;NS5KRr7YG8um8DY5ObmOnL5iMTNUSubu5nr5MP2ugOysCm/83Wj7xBtrE9p47u+iPZ7jKrBN6qew&#10;PkFHeRbjsRg5Zy3FNOK7yNZHMrYXsLloC28zMzOriO9zFitDpYwxVBbeOAytqDHlZjbx/VXtn6ZW&#10;C+aj8DZKDK9TXPQzW+oXif2WJ96UB91Syo7sInfdqlWrHsiYwzE84OL1wpvT6XQ6nU6ncyiYvt7l&#10;DaYX3toAW3NWeOPNdvhqIsmK9kGD9cX4pvxcFRai2pxjfJEW3pQzuYc14DDIq7V10ritE3L6yq8W&#10;cM4XbeGN+RcotrI9wHRoNYfcrRw/NigNCOS3pJ94E+r1+rdky+wpB9sjGlMfXtKU7h7E1HfhDX+h&#10;8CbfqVxKiy3GezRjLeBaOF9y2O9oh+v5bo4zcHy4xcBhuA9W2ZAM19KCPPFm8cUcLqu6V2sNaCqZ&#10;+iDmngtvmrcYWPe2T5sSy7slK5+Ky3Rt74lx3UrBXCi80c1861j62OvriTfb78Tf9xNv2iNcTy0f&#10;1gszMzN7674sOcXLUCUlh5130s9AfEvyiTc7pzGunl8nsabHtVsvy1l+tP60y6bwJpDTaV3YVzGo&#10;a7DHZ/0bb+10dB6Us2TQv4ixtpiamnoyNn9t56Zo22JEpqWYxrq2PPGmmIlh0RbeBHLWXrxV+XJY&#10;yhhDrvDGfeGVjG2zPK1lKlD28Lud/fmqoFCO+Si8aa0OgNdYjGU+RGLNFd6mp6cPRe9XdEvlzR78&#10;OMcOx3CBi9cLb06n0+l0Op3OoWD6epc3iV54awNszUnhbWZm5kDmr7U38Ub7sEaMb8gtt6dG1TnH&#10;+AIW3mq1WmXhjZjeobhsPUSdQ7Vap3QOOzdEtRyQX5DCm+JjjSoLb2vWrJnG5kblkJ5z9S1eGxOR&#10;/Y+m5mCA/T3SPaA+cSypwhv7+Fu2lmqNTAUqJ2QGWnhjzbLCm36XEH/fUAzp2hZp+uxhfd1UaeGt&#10;Xq8/TfOWH0Mt1LiIr53IhQ8rFQPxf93WwnSrbEgGP7MqvGkOGy2FN3JoW3jTGkVd8aWMl4LrqtSG&#10;MfVBzD3/xpviEIn3ZRx3wipsZj7VpmstO3HdSsF+OYMmyJqudBjfxhoc0pS6B+TetvBm+pJh77Ut&#10;vJXRYlBO5F9a7I9PL50pWfliqJSaR078b+ztyZjWX0Wem6pisHG1IvEuisIbeIbisfOqPdjr6yRy&#10;D4U3y7FIy1mM+2ZZFd7QO83yr/JBLPNWeGNf6msAd3TKV3qS4Xq4iLGOwMfZpiN9hjKaL/y2FNO4&#10;rv5e14utkdp4XHYvXDSFN4GcL7e4OWxhjCFXeBPQuV56tl7puqkPb4yiVZiXwptAjp+IMZX6ENm/&#10;ucKbQC5fpCmVV56KH9stT7k7HMsebH4vvDmdTqfT6XQ6h4Lp61290ffCWzWwNSeFt3q9fmz6Bl6x&#10;6Tj9EELUMXmJQ1d4Y+7HFhf+svWwMfOllrElVXjTPrScRNvnahWvWtHmWYuBFt7w+cR0nWIcS63w&#10;9gDtjXT9GA7HyTrOaeHN7NoxvrLCG+dXXy+Xu54ZbqHGY7znqiDLWBlWYOdGyVXZEc0Wfn/PelyF&#10;zi9sPWy/qV+mK2qONeq68FYWi8aQ/TX9HIinbdFLc8R6N9RvPFWtg9a1VN+Y+iCOngtvMf6vtjkX&#10;KVYQz1Gs21bpGRkPa6m1Z/47HM8E6QKYD4U3UfJGxv8nCBSArY5PvGleNjiPLR8yo/8Dmpxs8Zg9&#10;s51zpa9jzX1FZArtEWLcJj9V8SS5yOav8H0Vx7e007FxtSI6i6HwtoJ8X6o8FDvH2h89v05iTY/T&#10;vYBuKZWv7EuGvHX+9LtWu8AWaE6yIrJLovCmv3ms4W9sDctILgMrvMX1DYU3XdvEcn678yHqPJhd&#10;8i796tsi9KQ+dq9VnsV47BjfP5+enl5DP8W47TFRvkVeK/5JnE+xqApvnNtHkfNvymxpLMbQUnhj&#10;74XCm8moz3Doay1Y80ObkpWYt8Kbrnfi+1G7PUPMLYU39L5YFpMoW6zBCfRHoMMxXODi/a1dnEaG&#10;nU6n0+l0Op3OZcf0ta7e7Pb6gVIRvJEMhTd7Q81Q6WtqHeOvY+GtTNdob9T15hv50sIbPkLhTW9y&#10;9eFPc7Q/YKOy8GbjFi8xVRbeiPVYxZ6+idfaayzN2WSQH2jhTb7pVjLNTS3yPRXeysaVG77bFt6k&#10;J0qWoUzPWlHz+G5beEv1q2i+OG+Vhbdu7UgOnbaFN+ZbdKVn58J86Zg9MNDCG/Z/qbjpZuvA2EnN&#10;2f5AfvNaeAMjtqZFfzqW/Uaj8UaOewI2uy68sWZ3s3+OFjlv15lfk1VrxynRu2NmZqbyKS+BOPbE&#10;5ia6mV7q22KR/bSP7VwMoukUKTmuu9LCW71ezxXeymzpOPo8iOMUD2Zcv1XYIm+t4mTdbuG4LZDJ&#10;2SgyjYs1ywpv5PUgdC+wOWPxmDj+gOzL6XcNcvsHbOs30XI5ibp+iUMfrhahp0x/YOdG1BrgWx+2&#10;PyZIFICtysKbjcf1V38tzDA9Pf0Y9K+h26JjlC4y2u8doX8eQVZPNuZsGC1/86FWcclHmnPKVFbE&#10;/oIX3tavXz/J36lcnMSl86TCWNewwpvlWMZ43oJM9DkGWyDfikHryL6bs8Kb7Nna67hIzeO7r8Kb&#10;gC/9nS61LZ/Mf4x+12CNeiq8IXsq63U0OZxhejaXyoq2Flpn9vp5jI3CbvFQ9C+TDfqZfbMp3/wt&#10;Kr72CcU0yWg+8tuMr2pO5xCKdLRtKV8idlsKb4xttnkOczppX/Eg27bwJiATvjq7aNPWgFz0e8aP&#10;lKyB8/1R5Wl+0j7n6Pus+32jaBVC4c18GhnP4rdWxGbfhTeBeMNv4Zq91L5a8t+Kj78JwhEcH0M+&#10;d9LN4hKlQ75Xs4efwLHDMXxg8/82vfDV6tguLqfT6XQ6nU6ncznR3kzqw57ZFt543fx9e/1sTH0h&#10;kvV5o1pZeCOOV9vrcVF9hjN9tbKtVnOwrPB2FOO3SS5+KPD+ON4XsPVdmiyOlIrJclU8+Gv7xBtv&#10;4oOs6RXXKeakc/MV5Mv+63lOQJz72zoWaeNpXDom9pbCG7F+mianb7T80rGYY2XhDR+h8KY1MH0d&#10;F/s6r7Va7Z+jWg7MPd70Ocz01C9jtFdZeDPddjZMDr8dn3izuMTUtlHH+L6V8/84+gMBa/dyYtVe&#10;Df4Uk9YM3t1oNM6ATwmCPQL9U82W5VLGNF/W/ipyLS06dIERu4/JJ8eZfbXaJ7TdPMWUA+vfdeFN&#10;/WT9sv0m3yZnYxajWny8mn5HcK5ONlvmSzkzlY2ltpn7HTJHYH+jZI2aK6N0+RtwadnfANlIc6qy&#10;pTnOYa54QxyHSzfVS20pBx3j+zVRpRKWWxnNprWsVVZ4I/7npD5FO2Y61fnXpkZv4DrR35rMnuWq&#10;Ft+bOHe5J2bI+WjJizqndl6RPb3kaZgAZELhTeQwo/yYL+tjN1eQwf/bzJ+Y2knWX/fSYtG0Eujt&#10;MFupf6Yy++k8tk9HJxSNNC6/ki1j1Lmrmz0xQBxBzF9QrMX8ON8qgneFqampj6H7X2aDoVKafVFr&#10;xPq8ifEi1hDPJbautD9Dbp841zPQf7r5NP9VMca4+i68EecNskE30Pypr73A3n+E5LoFe6PXwlug&#10;5WjyRT0dS0YxwX5ff+2Fr5/KX+pH1Bh2WwpvOue05vtC9t7uzakWvJm1aonbaD4sT+zqCeTc62Pm&#10;N5sMh5me2UzXCP2OhTfOxQOx923TS/WjjT9yHRT/zv2pYjAZ02G9f0R+D48y7TAmndQXY9mxtRpT&#10;q3MZtPrHFPGqeJvZZyz07Zhz9tmm6D1AJ3simkPbh7exJgN7XedwLHpwkWdPvOmisgvK6XQ6nU6n&#10;0+lcbtRrXXuDqte+syi8TaL/fl5L32WvpVMyn7V646kW2Z28+Tyb/nqYgTfeT2P895LXBwwMZbr2&#10;+lxv5FO7jG1FNvyWjED/MN4Ehx/PN6K7g/Et2NcTDaVf41SG+F/v7yXu0txS2nsH/GzH3z6Tk5O5&#10;3CL0383naR1s7S0f0daHdnuj0ejrg+BuwPo8BL83yyeH2Vqm/ZQaU7xw59TU1Oc4FkZZm9diRwWr&#10;jnZ0Pi1vdLbTHoPMCpgDctl/F6fnWrrqW4v+9Yw/JCglmJmZeTD64feEzKf6VUQly411Ob1pJeS2&#10;QblpTnbUMl5qQ7RYlRt2XolsS25AX1/2MsnKnuTNrlrrK2Z86qvqBgKug2ezRndY7OY7XWOOf08M&#10;T48q3YC0Rl4DM7vdUH61Hvjayp7fO9rqBeGJt6I99eM6ak3nvPAmP+Yj8jZ0fsT4prh+WUxG048x&#10;bkZ+D467QQOdM3VdSNfyNR/RXuhzH9+sp5yi3gTj12pcMaltR2Seyr6/vxR32223Bnv1JGzfqTmG&#10;stzT43Qc/Z3EuI+I3yfS/s78KkaLN8oq5o+jqye0Kr9yS8Vq9L5h+XWifOBXMZ+Ezl9xrCJkmMNc&#10;TlY2mdsKdb32+7Vf+trJF5LPLZarKJ86Zm4z+3ofkeMnM3e75aJ55K7i+FTs1JvmcljL3Jmc7/CE&#10;mcUc48582ZyIv5/C4A+ZF8NtNmfxSV59uA1bJ3BPzz0l1wnoHYjdUExJ4zDbik99zXH+PsGYctuF&#10;4yNNzvQkn9LmyOGbyoOxGpw3cG+8kWtgW1yfXJxxbAf56bWEfguw7LXEGPr/RuxbkL3bdNVWUT5M&#10;RmuH7p2c8y20zwsWAddiKLrRDXLMSW8rcXyLc32fplR3QPdR+Nlq50l2LRamMx/Wlxzn8SSYe3Kp&#10;W5DLDWY/9aW8dS+DAy28aa3wcTl56CsDb5Vfyz2lnWtk9LWrs3n9tQ4bV8uHnVsjcWzn/px9lSLz&#10;/6lcJKvzTv/NcSqDfrOT8fewB+6yGMuIaPAnyqbGsKm/43/XtBTWLvuqScmoX2WTcf0Wnu5NpV+Z&#10;m2AS2QtSv2Yztu9CJru/sV+vtHlROvDKtWvXTkWRtmAdztF60W0Xe1hTEdt3sg5vRb7sHtst9Nr9&#10;A9jV1yKHmFPfjKm4l91HuS4/jcxOzXEY9jkyWvtHBwGHY1jBBRyeeEsvVus7nU6n0+l0Op3LjXq9&#10;qzeQ+mBios/CG2/kn6g3lYU3oTmmb1KtH6kPPDNgK/yekchhaBWbUbY0JjuaFzWGf32dmTDKa/pP&#10;mY+if/WRKf0apzIQzwHSFS32Mio265tP1rP0P8QbjcZR2A0/7m+5WCt9rSXzb4jiAwHxnkMT/Frc&#10;KW3NrBVtzev1unTDb5oob4vf5FLaWti505jkRR1jpuWDEH34wjk8VzocZvLq2zoRg76qZ/+gUADr&#10;fpZkzH/qu4xmU8Rm+GomfZBJP8tL+sRUmaeYxkt8f9SHZbJVBHL7cI6vkE3JMpTlpjbG+81eP0zt&#10;Bfh6frou6scPhoo5tfx2SRVUaLY1U16yJbupvTLaGqgl54ub1nrCCvQ+b/ZsHWVPx5y3L3Fc+btV&#10;VWA9Kgtv8mGUD3LdSf8lzAkN8j5b+dMPcRhNh/lrmO/pt/RiIexk/G2SDbPJVGi11mV2GQu/9xbj&#10;DG0Zdf5lg+vnI9JjD/+F9rzFba1kquxYHDZv+WrcjmN7MfZPDgF2APvqeMVhPsoof/Jr/fTYYrA4&#10;rDU59k7br/rsFuz9F5DTpy3/1JetbRozYzfqfE5NTVU+4YH+0Ra75aLW8kvztGOzr77pputvOvTP&#10;Jt5jo6uewbr9LfG/N9rK7Jsv5Yz9zyOa/QMCY8/SubTY0nhTalxEX3a6eQJmzoBPFT+ydbX1Umvn&#10;VOPKA/GWryFkH9xfc5I1eTu2/FLaGljO5kdj+L1dNtF/Esc32bxspvFxjei3+boGa/q9Yjyykx6n&#10;NH/E0dNvsRnYK++z9eAwWxfZZr038reyp9eerHHXhTfJEbv+roeiDn6P4jgUsMyGqGOtgfYt7Vy8&#10;/noE6/VDWz+LU8fwk/jRP/ZsIJdrou/z6b8u6ubA+X0Cc0G/3XkS031hPvGVfSU3Mb1b/kQOM1nT&#10;E6WjObUaR/9pQbkNdA7523EydvUbo5lvsy+/5KB8NyB+K7Q5/Q7kycw/KBjqgPXr1+trxH9BN4tX&#10;9q01Km5ReZocfEvTSv/AxpvhRZaf2VeL38/rvLLfNzB2BeJ27u8mv5PJ/a+aVhyOIQYXwm/tAuXC&#10;CLRjp9PpdDqdTqdzOVFvTvUhg6g39f0W3sBqbHxWdvT6WbZoX8wbz4NpA9XH/g/SN8SSW7VqVa7w&#10;xviLZENyzF8uvdSOiMw7JWN2ovx+0lexA1gMLzEd+FLJaRyxngpvMdY7inEUafO80b5Sfoij8quZ&#10;ZmZm9EHaaWkOauv1+tenp6cPRmSg/+WPn3Piuf9MmkPKNF/kjtWHoIpxcnIyK7xBfXCt8eemuu3I&#10;udoi3zpPCkW2ipBt5uV3CzphfYgn+Ef/uHXr1lV+xRZ6Z8k+8Z6W+q0i5+tY2Y75ZYU3Hes8wudJ&#10;TvGka1Kk5tG5mX64phSKbJUB2b2Qe4nsKye1cc/fJVu0D4yiA4HW1+K2nCw/4tik+BlTbEdFlY6w&#10;wpv04PXt1iolcjfZ3iKufgpv+jDxUK1f+mEYw2FNsf2splRvYA06Ft7MF352MJ5B+0e50YZ/JFAc&#10;yo9cT9e6ML5vFO0ZxLUntl9ke0fU+eL4tWV2Gd8/rnPp+qeUDOcxPH3CuoXCm2ybD/I4pqiTEv1D&#10;JEs/6MT1z45p9aGlruuHheC6APfK3c1+J6Y54vcMrZHWn/EsD8XDOl1lctHNnGDNmjXTZhdfO+N5&#10;yc5/5Fc0PzU11fHrxlavXn10ep5lB91DzUeRMf9XSIc28604LBZy199Y7cG5KOyPyBZ2z1F85hfb&#10;V+t+UnySjjF9OJ/GWknNS1YF56g+L8Dnk+Rfvosxktc3acMeEhEvLbzZno9r/gX9TW+Xr82pRT57&#10;ncRY+Cpl1vED+Ja980wuruMlksV+T4U39L6n2LDzQdkzVsVITG+QH2Loq/BGLo+Uvt038RPuo2qx&#10;3/NXWBJP14U3+cP/C+lnQPcg8j/Nrom4d/VaI+SLyJy8/sL+Hvh/rvwoDotVscfcQ8u6Xsy1/oCo&#10;1gLugauQ1Ws1vW66GJ2Wc1Qk+Vyh3LQXaY+MpoQJjj+k84GcfIfXSbbfWQt9zWqYU8zIfll/26Nu&#10;R6C/N7r61ofsfFvONqa41MbYeipGEcvr7bwR+0cUu1hcE+UTczpM8ozp+un6H4naAVv67VJ9jXB2&#10;TrWeylF5Wa4aU474XcivzXU4Fh30qLjT6XQ6nU6n0zmMnA26sVWUMRbRbk5I58vkysaEqvFO6FXP&#10;5DvppHIp5wP9+CvT6dWGUGanCqlsPzrdokynVxtCmZ12SOV70RskZhNLP7qpTi96hl1GRkaO1wdd&#10;9sGXPghTCzczd0CU6wljHQpv9oGb+sjmCm8Jirn1k18VBmU3RT8+ijop5xNl/lMOGmU+jd2iX90y&#10;PeMgMF9+Fhrd5titXBnK9MrGhKrxTuhHrx8/AdybX6j7JN3svinWarWbGXtmEOoB47MsvEWka9B3&#10;bl1il+np6ROIYyN/K/S7mxuJeSN5qCDWre9e42wnn871M98JQW/VqlXv4e/vRuU9OTkZ2nq9vpGx&#10;T5qMhHuE6fWi36t8Nwj2yOcVMaeQm1G5Mq9/vppLnw6Hw+FwOBwOh8PhcB4qr2QAAAPQSURBVDgc&#10;Dse8YWQ0/ic9/fBf5uqLY2NjH26K9I52hbfih734ryq8ORwOx1CD++MNds+0e7PI+FlRpCekhbdO&#10;lBzyZYU3h8PhcDgcDofD4XA4HA6Hw+EYTtTr9fuNj49funLlykvVrlix4tKxsbGnMLVKZPxUfbhq&#10;hTD7UJexXyLf91d2tiu8iV54czgcjntNTE5Oflf3Z5G+7tEvYjzcn2u12tsZvzMtuqnP2Pbp6emH&#10;Bgs9wgtvDofD4XA4HA6Hw+FwOBwOh8PRJyYmJh41NjZ2jT6o1ZNs6Ye3+kBVT7rZWNpqrl6vnxrN&#10;9AUvvDkcDkc1uEc+jHvtZcX7r6h7s6h7cTpn7eTk5NeimZ7hhTeHw+FwOBwOh8PhcDgcDofD4egT&#10;9Xr9lPTDXPXtA9exsbFsXNSYKJmRkZHP0J+CfWN0dNQLbw6Hw1EB7sHHFgtrdqy2eO+2tlarnT0x&#10;MbFrNNMzygpvsp0eGyXnhTeHw+FwOBwOh8PhcDgcDofD4Yio1WqnFD/YtX6RGpfsyMjI7aOjo4dH&#10;E33DC28Oh8NRDRXe7B8gdA9O79VMh75Rc5HbmX9V00J/4H77j+bDKB/psVE+vfDmcDgcDofD4XA4&#10;HA6Hw+FwOBwRZU+8tTseGRnZPjo6+k9RfVbwwpvD4XBUQ4U3uweLKnJZn+ms2Gb3avUbjcYJTe3+&#10;4YU3h8PhcDgcDofD4XA4HA6Hw+HoE6Ojo6fYh7ZqUzKdO0ZWhbd/aWrODitXrnwmtm5K7adEJOcf&#10;WS+8ORyOoYIV3ui23I+t4GbkHqmvmHwHciuk2y9mZmZWc6+/RPY5zPlOj23MC28Oh8PhcDgcDofD&#10;4XA4HA6Hw5GgXq+/esWKFdvsQ1X7kNfa+MHqzrGxscsYexljK+GsMDo6uu/IyEjms0iN60Nktcbx&#10;8XEvvDkcjqHCxMTE87n/3preD3VvTu+NmoOXc48+EZXRpmb/wM7Fdv/vhvLvhTeHw+FwOBwOh8Ph&#10;cDgcDofD4UgwMjLy77VaLXyIa085qLXjer3+2abk3GB6evqx2Ay2q6in68bGxkJfH+wS3+eiusPh&#10;cAwNuPcdtWLFih3p/VH3ZhXHdG/kXnkuYlNN6dmj0WhcmfpKKX9pX+Q+/WN09o3qDofD4XA4HA6H&#10;w+FwOBwOh8PhAGPT09MHj4yMfC19mmLlypU/rdVqB+urx6LcnGD16tUz8ifbVZyYmAgkhkDk10R1&#10;h8PhGCpwDzyoXq+fpoKX3Z+5X9+se+W6det2i2Jzgqmpqcfrnlu8J1dxdHT0kVHV4XA4HAH3utf/&#10;A6y2VLGYOjWdAAAAAElFTkSuQmCCUEsBAi0AFAAGAAgAAAAhAEc9buQJAQAAEwIAABMAAAAAAAAA&#10;AAAAAAAAAAAAAFtDb250ZW50X1R5cGVzXS54bWxQSwECLQAUAAYACAAAACEAOP0h/9YAAACUAQAA&#10;CwAAAAAAAAAAAAAAAAA6AQAAX3JlbHMvLnJlbHNQSwECLQAUAAYACAAAACEAX/jc2A0CAAAaBAAA&#10;DgAAAAAAAAAAAAAAAAA5AgAAZHJzL2Uyb0RvYy54bWxQSwECLQAUAAYACAAAACEAqiYOvrwAAAAh&#10;AQAAGQAAAAAAAAAAAAAAAAByBAAAZHJzL19yZWxzL2Uyb0RvYy54bWwucmVsc1BLAQItABQABgAI&#10;AAAAIQCVOnZE2wAAAAMBAAAPAAAAAAAAAAAAAAAAAGUFAABkcnMvZG93bnJldi54bWxQSwECLQAK&#10;AAAAAAAAACEACQUHqewDBADsAwQAFAAAAAAAAAAAAAAAAABtBgAAZHJzL21lZGlhL2ltYWdlMS5w&#10;bmdQSwUGAAAAAAYABgB8AQAAiwoEAAAA&#10;">
                <v:imagedata r:id="rId1" o:title="" cropbottom="-1394f" cropright="-282f"/>
                <o:lock v:ext="edit" aspectratio="f"/>
              </v:shape>
            </w:pict>
          </w:r>
        </w:p>
      </w:tc>
      <w:tc>
        <w:tcPr>
          <w:tcW w:w="4172" w:type="pct"/>
          <w:vAlign w:val="center"/>
        </w:tcPr>
        <w:p w:rsidR="00091401" w:rsidRPr="009B567E" w:rsidRDefault="00091401" w:rsidP="00D13BDE">
          <w:pPr>
            <w:tabs>
              <w:tab w:val="center" w:pos="4677"/>
              <w:tab w:val="right" w:pos="9355"/>
            </w:tabs>
            <w:jc w:val="center"/>
            <w:rPr>
              <w:color w:val="17365D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Государственное бюджетное учреждение культуры</w:t>
          </w:r>
        </w:p>
        <w:p w:rsidR="00091401" w:rsidRPr="009B567E" w:rsidRDefault="00091401" w:rsidP="00D13BDE">
          <w:pPr>
            <w:tabs>
              <w:tab w:val="center" w:pos="4677"/>
              <w:tab w:val="right" w:pos="9355"/>
            </w:tabs>
            <w:jc w:val="center"/>
            <w:rPr>
              <w:rFonts w:ascii="Calibri" w:hAnsi="Calibri"/>
              <w:sz w:val="22"/>
              <w:szCs w:val="22"/>
            </w:rPr>
          </w:pPr>
          <w:r w:rsidRPr="009B567E">
            <w:rPr>
              <w:color w:val="17365D"/>
              <w:sz w:val="22"/>
              <w:szCs w:val="22"/>
            </w:rPr>
            <w:t>«Амурская областная научная библиотека имени Н.Н. Муравьева-Амурского</w:t>
          </w:r>
          <w:r>
            <w:rPr>
              <w:color w:val="17365D"/>
              <w:sz w:val="22"/>
              <w:szCs w:val="22"/>
            </w:rPr>
            <w:t>»</w:t>
          </w:r>
        </w:p>
      </w:tc>
    </w:tr>
  </w:tbl>
  <w:p w:rsidR="00091401" w:rsidRDefault="00091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985"/>
    <w:multiLevelType w:val="hybridMultilevel"/>
    <w:tmpl w:val="60A4D868"/>
    <w:lvl w:ilvl="0" w:tplc="7DEAF02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80CC2"/>
    <w:multiLevelType w:val="hybridMultilevel"/>
    <w:tmpl w:val="68D66938"/>
    <w:lvl w:ilvl="0" w:tplc="F72299A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">
    <w:nsid w:val="077D7887"/>
    <w:multiLevelType w:val="hybridMultilevel"/>
    <w:tmpl w:val="ECC49D1C"/>
    <w:lvl w:ilvl="0" w:tplc="153CED6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099728C5"/>
    <w:multiLevelType w:val="hybridMultilevel"/>
    <w:tmpl w:val="77905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6C7789"/>
    <w:multiLevelType w:val="hybridMultilevel"/>
    <w:tmpl w:val="3A74FE28"/>
    <w:lvl w:ilvl="0" w:tplc="689CA68E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2C3A1A"/>
    <w:multiLevelType w:val="multilevel"/>
    <w:tmpl w:val="888C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64185"/>
    <w:multiLevelType w:val="multilevel"/>
    <w:tmpl w:val="0BFAC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cs="Times New Roman" w:hint="default"/>
      </w:rPr>
    </w:lvl>
  </w:abstractNum>
  <w:abstractNum w:abstractNumId="7">
    <w:nsid w:val="20E40363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0081B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1B3121"/>
    <w:multiLevelType w:val="hybridMultilevel"/>
    <w:tmpl w:val="FDBA6790"/>
    <w:lvl w:ilvl="0" w:tplc="689CA68E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FB4FB1"/>
    <w:multiLevelType w:val="multilevel"/>
    <w:tmpl w:val="E12CEDB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11">
    <w:nsid w:val="2EBE65C1"/>
    <w:multiLevelType w:val="hybridMultilevel"/>
    <w:tmpl w:val="F3301944"/>
    <w:lvl w:ilvl="0" w:tplc="D7C645E4">
      <w:start w:val="1"/>
      <w:numFmt w:val="decimal"/>
      <w:lvlText w:val="%1."/>
      <w:lvlJc w:val="left"/>
      <w:pPr>
        <w:tabs>
          <w:tab w:val="num" w:pos="5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DC6407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E964E0"/>
    <w:multiLevelType w:val="hybridMultilevel"/>
    <w:tmpl w:val="4502ED2E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330A56"/>
    <w:multiLevelType w:val="hybridMultilevel"/>
    <w:tmpl w:val="52028250"/>
    <w:lvl w:ilvl="0" w:tplc="B6AEBBDC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784614"/>
    <w:multiLevelType w:val="multilevel"/>
    <w:tmpl w:val="4E9E6898"/>
    <w:lvl w:ilvl="0">
      <w:start w:val="14"/>
      <w:numFmt w:val="decimal"/>
      <w:lvlText w:val="%1"/>
      <w:lvlJc w:val="left"/>
      <w:pPr>
        <w:ind w:left="372" w:hanging="37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9" w:hanging="37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cs="Times New Roman" w:hint="default"/>
      </w:rPr>
    </w:lvl>
  </w:abstractNum>
  <w:abstractNum w:abstractNumId="16">
    <w:nsid w:val="48EE0DB9"/>
    <w:multiLevelType w:val="multilevel"/>
    <w:tmpl w:val="615EB64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DA44EC1"/>
    <w:multiLevelType w:val="hybridMultilevel"/>
    <w:tmpl w:val="C1E62F02"/>
    <w:lvl w:ilvl="0" w:tplc="D63E914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C84DCE"/>
    <w:multiLevelType w:val="hybridMultilevel"/>
    <w:tmpl w:val="60D8D7BE"/>
    <w:lvl w:ilvl="0" w:tplc="689CA68E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622632"/>
    <w:multiLevelType w:val="multilevel"/>
    <w:tmpl w:val="0CD80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20">
    <w:nsid w:val="54D52C74"/>
    <w:multiLevelType w:val="multilevel"/>
    <w:tmpl w:val="0BFAC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cs="Times New Roman" w:hint="default"/>
      </w:rPr>
    </w:lvl>
  </w:abstractNum>
  <w:abstractNum w:abstractNumId="21">
    <w:nsid w:val="58707FAD"/>
    <w:multiLevelType w:val="multilevel"/>
    <w:tmpl w:val="E79CFA0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"/>
        </w:tabs>
        <w:ind w:left="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2160"/>
      </w:pPr>
      <w:rPr>
        <w:rFonts w:cs="Times New Roman" w:hint="default"/>
      </w:rPr>
    </w:lvl>
  </w:abstractNum>
  <w:abstractNum w:abstractNumId="22">
    <w:nsid w:val="5CB83880"/>
    <w:multiLevelType w:val="hybridMultilevel"/>
    <w:tmpl w:val="61FE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5F7E25"/>
    <w:multiLevelType w:val="multilevel"/>
    <w:tmpl w:val="43D24B50"/>
    <w:lvl w:ilvl="0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7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cs="Times New Roman" w:hint="default"/>
      </w:rPr>
    </w:lvl>
  </w:abstractNum>
  <w:abstractNum w:abstractNumId="24">
    <w:nsid w:val="651647D3"/>
    <w:multiLevelType w:val="multilevel"/>
    <w:tmpl w:val="3A74FE28"/>
    <w:lvl w:ilvl="0">
      <w:start w:val="1"/>
      <w:numFmt w:val="decimal"/>
      <w:lvlText w:val="%1."/>
      <w:lvlJc w:val="left"/>
      <w:pPr>
        <w:tabs>
          <w:tab w:val="num" w:pos="57"/>
        </w:tabs>
        <w:ind w:left="-227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246D71"/>
    <w:multiLevelType w:val="hybridMultilevel"/>
    <w:tmpl w:val="CE7A9C0E"/>
    <w:lvl w:ilvl="0" w:tplc="15D281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9E2392"/>
    <w:multiLevelType w:val="hybridMultilevel"/>
    <w:tmpl w:val="0E123CFA"/>
    <w:lvl w:ilvl="0" w:tplc="B5C851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9"/>
  </w:num>
  <w:num w:numId="5">
    <w:abstractNumId w:val="26"/>
  </w:num>
  <w:num w:numId="6">
    <w:abstractNumId w:val="6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23"/>
  </w:num>
  <w:num w:numId="12">
    <w:abstractNumId w:val="22"/>
  </w:num>
  <w:num w:numId="13">
    <w:abstractNumId w:val="3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  <w:num w:numId="19">
    <w:abstractNumId w:val="15"/>
  </w:num>
  <w:num w:numId="20">
    <w:abstractNumId w:val="18"/>
  </w:num>
  <w:num w:numId="21">
    <w:abstractNumId w:val="20"/>
  </w:num>
  <w:num w:numId="22">
    <w:abstractNumId w:val="4"/>
  </w:num>
  <w:num w:numId="23">
    <w:abstractNumId w:val="25"/>
  </w:num>
  <w:num w:numId="24">
    <w:abstractNumId w:val="16"/>
  </w:num>
  <w:num w:numId="25">
    <w:abstractNumId w:val="9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C67"/>
    <w:rsid w:val="00000C79"/>
    <w:rsid w:val="00001EE5"/>
    <w:rsid w:val="00002F2E"/>
    <w:rsid w:val="00004842"/>
    <w:rsid w:val="00006EBD"/>
    <w:rsid w:val="00007798"/>
    <w:rsid w:val="000117B5"/>
    <w:rsid w:val="00014122"/>
    <w:rsid w:val="000144E8"/>
    <w:rsid w:val="000209CD"/>
    <w:rsid w:val="00021A21"/>
    <w:rsid w:val="000224FA"/>
    <w:rsid w:val="000249B5"/>
    <w:rsid w:val="00024F00"/>
    <w:rsid w:val="000255A3"/>
    <w:rsid w:val="000267D0"/>
    <w:rsid w:val="00026A0D"/>
    <w:rsid w:val="0003093F"/>
    <w:rsid w:val="00030994"/>
    <w:rsid w:val="00031EB3"/>
    <w:rsid w:val="00032BDB"/>
    <w:rsid w:val="000342A7"/>
    <w:rsid w:val="00035054"/>
    <w:rsid w:val="00035974"/>
    <w:rsid w:val="0003689D"/>
    <w:rsid w:val="0004035F"/>
    <w:rsid w:val="00041499"/>
    <w:rsid w:val="00041974"/>
    <w:rsid w:val="00041A5A"/>
    <w:rsid w:val="00043684"/>
    <w:rsid w:val="000443A0"/>
    <w:rsid w:val="00044608"/>
    <w:rsid w:val="00046560"/>
    <w:rsid w:val="000465F0"/>
    <w:rsid w:val="00046829"/>
    <w:rsid w:val="00050A20"/>
    <w:rsid w:val="0005327F"/>
    <w:rsid w:val="00071D54"/>
    <w:rsid w:val="000726A1"/>
    <w:rsid w:val="0007379D"/>
    <w:rsid w:val="000746CE"/>
    <w:rsid w:val="000753C9"/>
    <w:rsid w:val="00081B31"/>
    <w:rsid w:val="000843BF"/>
    <w:rsid w:val="000844FD"/>
    <w:rsid w:val="00086127"/>
    <w:rsid w:val="000870F1"/>
    <w:rsid w:val="00091401"/>
    <w:rsid w:val="000922E0"/>
    <w:rsid w:val="00093292"/>
    <w:rsid w:val="00094D03"/>
    <w:rsid w:val="00095441"/>
    <w:rsid w:val="000A03AA"/>
    <w:rsid w:val="000A264A"/>
    <w:rsid w:val="000A2B5A"/>
    <w:rsid w:val="000A3457"/>
    <w:rsid w:val="000A35E6"/>
    <w:rsid w:val="000A3DDC"/>
    <w:rsid w:val="000A6104"/>
    <w:rsid w:val="000A6966"/>
    <w:rsid w:val="000B0304"/>
    <w:rsid w:val="000B1F32"/>
    <w:rsid w:val="000B252C"/>
    <w:rsid w:val="000B4431"/>
    <w:rsid w:val="000B4694"/>
    <w:rsid w:val="000B5336"/>
    <w:rsid w:val="000B6588"/>
    <w:rsid w:val="000C273F"/>
    <w:rsid w:val="000C5BE8"/>
    <w:rsid w:val="000C788C"/>
    <w:rsid w:val="000D0351"/>
    <w:rsid w:val="000D0547"/>
    <w:rsid w:val="000D1062"/>
    <w:rsid w:val="000D1C13"/>
    <w:rsid w:val="000D4849"/>
    <w:rsid w:val="000D5E85"/>
    <w:rsid w:val="000D664C"/>
    <w:rsid w:val="000E0906"/>
    <w:rsid w:val="000E1F7A"/>
    <w:rsid w:val="000E3616"/>
    <w:rsid w:val="000F6F2B"/>
    <w:rsid w:val="00101B22"/>
    <w:rsid w:val="0010337A"/>
    <w:rsid w:val="001061AC"/>
    <w:rsid w:val="0010798D"/>
    <w:rsid w:val="001152B2"/>
    <w:rsid w:val="001163D0"/>
    <w:rsid w:val="00121DF0"/>
    <w:rsid w:val="0012291D"/>
    <w:rsid w:val="0012409F"/>
    <w:rsid w:val="0012599E"/>
    <w:rsid w:val="00126EA3"/>
    <w:rsid w:val="00127F14"/>
    <w:rsid w:val="001318F1"/>
    <w:rsid w:val="00132215"/>
    <w:rsid w:val="00133FBB"/>
    <w:rsid w:val="00134FE0"/>
    <w:rsid w:val="00137149"/>
    <w:rsid w:val="00142555"/>
    <w:rsid w:val="001439B8"/>
    <w:rsid w:val="00143A42"/>
    <w:rsid w:val="00144502"/>
    <w:rsid w:val="00145E7B"/>
    <w:rsid w:val="00146E4A"/>
    <w:rsid w:val="00150F9A"/>
    <w:rsid w:val="001514CD"/>
    <w:rsid w:val="00151D49"/>
    <w:rsid w:val="001531E6"/>
    <w:rsid w:val="00154DC9"/>
    <w:rsid w:val="0015600B"/>
    <w:rsid w:val="00157EB2"/>
    <w:rsid w:val="00160D87"/>
    <w:rsid w:val="00161674"/>
    <w:rsid w:val="001701F7"/>
    <w:rsid w:val="0017023E"/>
    <w:rsid w:val="001704A0"/>
    <w:rsid w:val="00171D52"/>
    <w:rsid w:val="00173765"/>
    <w:rsid w:val="0017383E"/>
    <w:rsid w:val="00174780"/>
    <w:rsid w:val="0017581B"/>
    <w:rsid w:val="00176A4E"/>
    <w:rsid w:val="001833A5"/>
    <w:rsid w:val="00183A66"/>
    <w:rsid w:val="00183B12"/>
    <w:rsid w:val="00184E42"/>
    <w:rsid w:val="00185A0D"/>
    <w:rsid w:val="00187429"/>
    <w:rsid w:val="00193816"/>
    <w:rsid w:val="0019741C"/>
    <w:rsid w:val="001976EB"/>
    <w:rsid w:val="001A1BEE"/>
    <w:rsid w:val="001A3262"/>
    <w:rsid w:val="001B12A7"/>
    <w:rsid w:val="001B1897"/>
    <w:rsid w:val="001B4B21"/>
    <w:rsid w:val="001C001A"/>
    <w:rsid w:val="001C0887"/>
    <w:rsid w:val="001C7BD9"/>
    <w:rsid w:val="001D1895"/>
    <w:rsid w:val="001D46C5"/>
    <w:rsid w:val="001D4F35"/>
    <w:rsid w:val="001D6D98"/>
    <w:rsid w:val="001D7C67"/>
    <w:rsid w:val="001E09F2"/>
    <w:rsid w:val="001E3C9F"/>
    <w:rsid w:val="001E4D1C"/>
    <w:rsid w:val="001E541E"/>
    <w:rsid w:val="001E5CCF"/>
    <w:rsid w:val="001F036A"/>
    <w:rsid w:val="001F5966"/>
    <w:rsid w:val="001F699D"/>
    <w:rsid w:val="00216477"/>
    <w:rsid w:val="00217189"/>
    <w:rsid w:val="002178F2"/>
    <w:rsid w:val="00227625"/>
    <w:rsid w:val="00227C83"/>
    <w:rsid w:val="002379F7"/>
    <w:rsid w:val="0024494E"/>
    <w:rsid w:val="00244D18"/>
    <w:rsid w:val="0024614F"/>
    <w:rsid w:val="00251513"/>
    <w:rsid w:val="00253A52"/>
    <w:rsid w:val="00253DFC"/>
    <w:rsid w:val="0025488C"/>
    <w:rsid w:val="00254B4C"/>
    <w:rsid w:val="002603E4"/>
    <w:rsid w:val="00262CDC"/>
    <w:rsid w:val="00263757"/>
    <w:rsid w:val="00267290"/>
    <w:rsid w:val="0027092F"/>
    <w:rsid w:val="00274D7A"/>
    <w:rsid w:val="002763BD"/>
    <w:rsid w:val="00277D56"/>
    <w:rsid w:val="00277F4A"/>
    <w:rsid w:val="00280F3C"/>
    <w:rsid w:val="00282C91"/>
    <w:rsid w:val="0028492E"/>
    <w:rsid w:val="00284CD8"/>
    <w:rsid w:val="00284DC8"/>
    <w:rsid w:val="00285CE6"/>
    <w:rsid w:val="00287876"/>
    <w:rsid w:val="00290273"/>
    <w:rsid w:val="002909CC"/>
    <w:rsid w:val="0029337E"/>
    <w:rsid w:val="002933D1"/>
    <w:rsid w:val="00294D99"/>
    <w:rsid w:val="00296D62"/>
    <w:rsid w:val="0029796B"/>
    <w:rsid w:val="00297F55"/>
    <w:rsid w:val="002A1FB8"/>
    <w:rsid w:val="002A2943"/>
    <w:rsid w:val="002A2F62"/>
    <w:rsid w:val="002A2F7B"/>
    <w:rsid w:val="002A3931"/>
    <w:rsid w:val="002A3AB6"/>
    <w:rsid w:val="002A5CDA"/>
    <w:rsid w:val="002A5F20"/>
    <w:rsid w:val="002B04CB"/>
    <w:rsid w:val="002B151C"/>
    <w:rsid w:val="002B40FF"/>
    <w:rsid w:val="002B4113"/>
    <w:rsid w:val="002B7939"/>
    <w:rsid w:val="002B7AB5"/>
    <w:rsid w:val="002B7D79"/>
    <w:rsid w:val="002C30FE"/>
    <w:rsid w:val="002C3A47"/>
    <w:rsid w:val="002C4365"/>
    <w:rsid w:val="002C438F"/>
    <w:rsid w:val="002C65EF"/>
    <w:rsid w:val="002C68D3"/>
    <w:rsid w:val="002C6D38"/>
    <w:rsid w:val="002C7EED"/>
    <w:rsid w:val="002D3843"/>
    <w:rsid w:val="002D6CBC"/>
    <w:rsid w:val="002E0615"/>
    <w:rsid w:val="002E0964"/>
    <w:rsid w:val="002E13EF"/>
    <w:rsid w:val="002E4F74"/>
    <w:rsid w:val="002E5C55"/>
    <w:rsid w:val="002F0573"/>
    <w:rsid w:val="002F0CC6"/>
    <w:rsid w:val="002F3D33"/>
    <w:rsid w:val="002F3E47"/>
    <w:rsid w:val="002F5A47"/>
    <w:rsid w:val="002F6AB3"/>
    <w:rsid w:val="00302FDD"/>
    <w:rsid w:val="00303E2A"/>
    <w:rsid w:val="0030584E"/>
    <w:rsid w:val="00307311"/>
    <w:rsid w:val="00310460"/>
    <w:rsid w:val="003114A6"/>
    <w:rsid w:val="00311E79"/>
    <w:rsid w:val="00313DDD"/>
    <w:rsid w:val="00322F73"/>
    <w:rsid w:val="00324F92"/>
    <w:rsid w:val="003257F1"/>
    <w:rsid w:val="00327F1C"/>
    <w:rsid w:val="00335EA9"/>
    <w:rsid w:val="00336C36"/>
    <w:rsid w:val="00337354"/>
    <w:rsid w:val="00340F10"/>
    <w:rsid w:val="00341052"/>
    <w:rsid w:val="00342863"/>
    <w:rsid w:val="003474B8"/>
    <w:rsid w:val="003474E3"/>
    <w:rsid w:val="00351874"/>
    <w:rsid w:val="00351978"/>
    <w:rsid w:val="00352393"/>
    <w:rsid w:val="003537FA"/>
    <w:rsid w:val="00355CC6"/>
    <w:rsid w:val="003571AE"/>
    <w:rsid w:val="00362E5A"/>
    <w:rsid w:val="003647F7"/>
    <w:rsid w:val="00364D38"/>
    <w:rsid w:val="00366161"/>
    <w:rsid w:val="003673EC"/>
    <w:rsid w:val="00367CE1"/>
    <w:rsid w:val="00370E73"/>
    <w:rsid w:val="00373E31"/>
    <w:rsid w:val="003748BD"/>
    <w:rsid w:val="00374D3C"/>
    <w:rsid w:val="00375171"/>
    <w:rsid w:val="00376DA0"/>
    <w:rsid w:val="00380EB2"/>
    <w:rsid w:val="00382900"/>
    <w:rsid w:val="00382A32"/>
    <w:rsid w:val="003848E6"/>
    <w:rsid w:val="0038682F"/>
    <w:rsid w:val="00391896"/>
    <w:rsid w:val="00392125"/>
    <w:rsid w:val="00395A98"/>
    <w:rsid w:val="003A071F"/>
    <w:rsid w:val="003A27C3"/>
    <w:rsid w:val="003A422B"/>
    <w:rsid w:val="003A427E"/>
    <w:rsid w:val="003B2737"/>
    <w:rsid w:val="003B3C6E"/>
    <w:rsid w:val="003B4A0B"/>
    <w:rsid w:val="003B69BE"/>
    <w:rsid w:val="003B705D"/>
    <w:rsid w:val="003B759C"/>
    <w:rsid w:val="003B7900"/>
    <w:rsid w:val="003C0C53"/>
    <w:rsid w:val="003C1D4A"/>
    <w:rsid w:val="003C2084"/>
    <w:rsid w:val="003C7DED"/>
    <w:rsid w:val="003D1E57"/>
    <w:rsid w:val="003D2D5D"/>
    <w:rsid w:val="003D2FB0"/>
    <w:rsid w:val="003D3B42"/>
    <w:rsid w:val="003D4576"/>
    <w:rsid w:val="003D5640"/>
    <w:rsid w:val="003D6170"/>
    <w:rsid w:val="003D65AE"/>
    <w:rsid w:val="003D772F"/>
    <w:rsid w:val="003E25B9"/>
    <w:rsid w:val="003E5E31"/>
    <w:rsid w:val="003E5E34"/>
    <w:rsid w:val="003E745B"/>
    <w:rsid w:val="003F5FF9"/>
    <w:rsid w:val="003F6C1E"/>
    <w:rsid w:val="00400988"/>
    <w:rsid w:val="004013BE"/>
    <w:rsid w:val="0040354E"/>
    <w:rsid w:val="00403E36"/>
    <w:rsid w:val="004041D9"/>
    <w:rsid w:val="0040459B"/>
    <w:rsid w:val="00404D1F"/>
    <w:rsid w:val="004057D3"/>
    <w:rsid w:val="0040619B"/>
    <w:rsid w:val="004066A3"/>
    <w:rsid w:val="00406F4F"/>
    <w:rsid w:val="004108C0"/>
    <w:rsid w:val="00415212"/>
    <w:rsid w:val="0041586A"/>
    <w:rsid w:val="0042202A"/>
    <w:rsid w:val="00426AEF"/>
    <w:rsid w:val="0042702E"/>
    <w:rsid w:val="004307D5"/>
    <w:rsid w:val="00431F99"/>
    <w:rsid w:val="0043375C"/>
    <w:rsid w:val="0043542E"/>
    <w:rsid w:val="0043560D"/>
    <w:rsid w:val="00435AC2"/>
    <w:rsid w:val="004372B7"/>
    <w:rsid w:val="00440F59"/>
    <w:rsid w:val="00441A36"/>
    <w:rsid w:val="004428F3"/>
    <w:rsid w:val="00444553"/>
    <w:rsid w:val="00447FF4"/>
    <w:rsid w:val="0045567F"/>
    <w:rsid w:val="004569A7"/>
    <w:rsid w:val="0045745E"/>
    <w:rsid w:val="004626ED"/>
    <w:rsid w:val="00462E09"/>
    <w:rsid w:val="0046344C"/>
    <w:rsid w:val="0046575C"/>
    <w:rsid w:val="004734E3"/>
    <w:rsid w:val="0047475F"/>
    <w:rsid w:val="00475B81"/>
    <w:rsid w:val="004763E9"/>
    <w:rsid w:val="00476686"/>
    <w:rsid w:val="00476B82"/>
    <w:rsid w:val="00481AE9"/>
    <w:rsid w:val="00481FEE"/>
    <w:rsid w:val="00482A39"/>
    <w:rsid w:val="00482D49"/>
    <w:rsid w:val="00483DD0"/>
    <w:rsid w:val="00485C44"/>
    <w:rsid w:val="00485E60"/>
    <w:rsid w:val="00493FCD"/>
    <w:rsid w:val="00495D8A"/>
    <w:rsid w:val="004962DF"/>
    <w:rsid w:val="004A1DAE"/>
    <w:rsid w:val="004A4468"/>
    <w:rsid w:val="004A789E"/>
    <w:rsid w:val="004A7EE9"/>
    <w:rsid w:val="004B09EE"/>
    <w:rsid w:val="004B560E"/>
    <w:rsid w:val="004B6E55"/>
    <w:rsid w:val="004B7BBC"/>
    <w:rsid w:val="004C00A4"/>
    <w:rsid w:val="004C099C"/>
    <w:rsid w:val="004C1F58"/>
    <w:rsid w:val="004C4123"/>
    <w:rsid w:val="004C5BBE"/>
    <w:rsid w:val="004D17EB"/>
    <w:rsid w:val="004D1A53"/>
    <w:rsid w:val="004D6424"/>
    <w:rsid w:val="004D69DF"/>
    <w:rsid w:val="004D77A7"/>
    <w:rsid w:val="004E270F"/>
    <w:rsid w:val="004E7E06"/>
    <w:rsid w:val="004F0FA1"/>
    <w:rsid w:val="004F5AA9"/>
    <w:rsid w:val="00506EBB"/>
    <w:rsid w:val="005072A9"/>
    <w:rsid w:val="00510594"/>
    <w:rsid w:val="00510C49"/>
    <w:rsid w:val="00512E72"/>
    <w:rsid w:val="00513158"/>
    <w:rsid w:val="005150F5"/>
    <w:rsid w:val="00515BFC"/>
    <w:rsid w:val="00516C18"/>
    <w:rsid w:val="00520397"/>
    <w:rsid w:val="005219A7"/>
    <w:rsid w:val="00523F90"/>
    <w:rsid w:val="005246C9"/>
    <w:rsid w:val="005342D5"/>
    <w:rsid w:val="00534A92"/>
    <w:rsid w:val="00534E3E"/>
    <w:rsid w:val="00536720"/>
    <w:rsid w:val="00537AC2"/>
    <w:rsid w:val="00543E56"/>
    <w:rsid w:val="00543EDC"/>
    <w:rsid w:val="00552726"/>
    <w:rsid w:val="00552C97"/>
    <w:rsid w:val="00552F23"/>
    <w:rsid w:val="00555E91"/>
    <w:rsid w:val="00556C0C"/>
    <w:rsid w:val="005572D0"/>
    <w:rsid w:val="00560D0B"/>
    <w:rsid w:val="0056115E"/>
    <w:rsid w:val="00563367"/>
    <w:rsid w:val="00564665"/>
    <w:rsid w:val="0056684E"/>
    <w:rsid w:val="00570849"/>
    <w:rsid w:val="0057281D"/>
    <w:rsid w:val="00572BAA"/>
    <w:rsid w:val="005732E0"/>
    <w:rsid w:val="00574610"/>
    <w:rsid w:val="00577BDC"/>
    <w:rsid w:val="005804A7"/>
    <w:rsid w:val="005815BC"/>
    <w:rsid w:val="00581F8F"/>
    <w:rsid w:val="0058265C"/>
    <w:rsid w:val="00584172"/>
    <w:rsid w:val="00586544"/>
    <w:rsid w:val="00587CBD"/>
    <w:rsid w:val="0059152F"/>
    <w:rsid w:val="00591B64"/>
    <w:rsid w:val="005925BD"/>
    <w:rsid w:val="00592991"/>
    <w:rsid w:val="00594DFB"/>
    <w:rsid w:val="0059696D"/>
    <w:rsid w:val="005A0631"/>
    <w:rsid w:val="005A0E6D"/>
    <w:rsid w:val="005A515B"/>
    <w:rsid w:val="005A5F95"/>
    <w:rsid w:val="005B1BD5"/>
    <w:rsid w:val="005B2538"/>
    <w:rsid w:val="005B27FE"/>
    <w:rsid w:val="005B3330"/>
    <w:rsid w:val="005B487B"/>
    <w:rsid w:val="005B7769"/>
    <w:rsid w:val="005C0101"/>
    <w:rsid w:val="005C04B5"/>
    <w:rsid w:val="005C04F6"/>
    <w:rsid w:val="005C2E45"/>
    <w:rsid w:val="005C4354"/>
    <w:rsid w:val="005C75EE"/>
    <w:rsid w:val="005D0EC4"/>
    <w:rsid w:val="005D3ABA"/>
    <w:rsid w:val="005D6311"/>
    <w:rsid w:val="005D72EF"/>
    <w:rsid w:val="005E53E4"/>
    <w:rsid w:val="005F053C"/>
    <w:rsid w:val="005F585A"/>
    <w:rsid w:val="00601CD0"/>
    <w:rsid w:val="00601DBE"/>
    <w:rsid w:val="0060257B"/>
    <w:rsid w:val="0060619F"/>
    <w:rsid w:val="00606848"/>
    <w:rsid w:val="006068CE"/>
    <w:rsid w:val="00622DEB"/>
    <w:rsid w:val="00626951"/>
    <w:rsid w:val="00627662"/>
    <w:rsid w:val="00627770"/>
    <w:rsid w:val="00632E08"/>
    <w:rsid w:val="0063350F"/>
    <w:rsid w:val="00634633"/>
    <w:rsid w:val="00634771"/>
    <w:rsid w:val="00640FA9"/>
    <w:rsid w:val="006418FF"/>
    <w:rsid w:val="00642A40"/>
    <w:rsid w:val="00645171"/>
    <w:rsid w:val="006457EF"/>
    <w:rsid w:val="0064705A"/>
    <w:rsid w:val="00647AB0"/>
    <w:rsid w:val="00650EE7"/>
    <w:rsid w:val="006511E6"/>
    <w:rsid w:val="00651408"/>
    <w:rsid w:val="00651603"/>
    <w:rsid w:val="006539C5"/>
    <w:rsid w:val="00655116"/>
    <w:rsid w:val="006554FE"/>
    <w:rsid w:val="00657809"/>
    <w:rsid w:val="006615C8"/>
    <w:rsid w:val="00662419"/>
    <w:rsid w:val="006648C8"/>
    <w:rsid w:val="0066604F"/>
    <w:rsid w:val="0066620B"/>
    <w:rsid w:val="00666CC5"/>
    <w:rsid w:val="0066772A"/>
    <w:rsid w:val="00667851"/>
    <w:rsid w:val="00667D20"/>
    <w:rsid w:val="00670F27"/>
    <w:rsid w:val="00674529"/>
    <w:rsid w:val="0067563C"/>
    <w:rsid w:val="00676075"/>
    <w:rsid w:val="00680E52"/>
    <w:rsid w:val="006848A2"/>
    <w:rsid w:val="00686EAD"/>
    <w:rsid w:val="00694144"/>
    <w:rsid w:val="006A2DE4"/>
    <w:rsid w:val="006A4661"/>
    <w:rsid w:val="006A4C66"/>
    <w:rsid w:val="006A5788"/>
    <w:rsid w:val="006B0A29"/>
    <w:rsid w:val="006B3220"/>
    <w:rsid w:val="006B3E4F"/>
    <w:rsid w:val="006B6852"/>
    <w:rsid w:val="006B6CA1"/>
    <w:rsid w:val="006B736F"/>
    <w:rsid w:val="006C1064"/>
    <w:rsid w:val="006C146C"/>
    <w:rsid w:val="006C29FE"/>
    <w:rsid w:val="006C5BF7"/>
    <w:rsid w:val="006C6EBB"/>
    <w:rsid w:val="006D4C54"/>
    <w:rsid w:val="006D6DAA"/>
    <w:rsid w:val="006E0507"/>
    <w:rsid w:val="006F1AB0"/>
    <w:rsid w:val="006F3CEF"/>
    <w:rsid w:val="006F4445"/>
    <w:rsid w:val="006F54B5"/>
    <w:rsid w:val="006F5D96"/>
    <w:rsid w:val="006F759F"/>
    <w:rsid w:val="006F76EF"/>
    <w:rsid w:val="0070373C"/>
    <w:rsid w:val="007045B7"/>
    <w:rsid w:val="00704B48"/>
    <w:rsid w:val="00704E87"/>
    <w:rsid w:val="00705783"/>
    <w:rsid w:val="007061A3"/>
    <w:rsid w:val="00706337"/>
    <w:rsid w:val="0071200C"/>
    <w:rsid w:val="0071276A"/>
    <w:rsid w:val="0071476E"/>
    <w:rsid w:val="00715983"/>
    <w:rsid w:val="00716814"/>
    <w:rsid w:val="00716851"/>
    <w:rsid w:val="00717D9D"/>
    <w:rsid w:val="00717FD0"/>
    <w:rsid w:val="00721578"/>
    <w:rsid w:val="007221EB"/>
    <w:rsid w:val="00724195"/>
    <w:rsid w:val="007272F7"/>
    <w:rsid w:val="00730130"/>
    <w:rsid w:val="007316C7"/>
    <w:rsid w:val="007328FE"/>
    <w:rsid w:val="00733355"/>
    <w:rsid w:val="007361D2"/>
    <w:rsid w:val="00736EC3"/>
    <w:rsid w:val="00737629"/>
    <w:rsid w:val="00743B6A"/>
    <w:rsid w:val="0074460A"/>
    <w:rsid w:val="00744D0A"/>
    <w:rsid w:val="007468A9"/>
    <w:rsid w:val="007501D2"/>
    <w:rsid w:val="0076068A"/>
    <w:rsid w:val="00760B5B"/>
    <w:rsid w:val="00762237"/>
    <w:rsid w:val="007650FE"/>
    <w:rsid w:val="00766BA1"/>
    <w:rsid w:val="00766F93"/>
    <w:rsid w:val="00772884"/>
    <w:rsid w:val="00773412"/>
    <w:rsid w:val="00775CC3"/>
    <w:rsid w:val="007774E9"/>
    <w:rsid w:val="0078252F"/>
    <w:rsid w:val="0078398C"/>
    <w:rsid w:val="00784C5E"/>
    <w:rsid w:val="00785FAA"/>
    <w:rsid w:val="007866C4"/>
    <w:rsid w:val="00787BBE"/>
    <w:rsid w:val="00790BCF"/>
    <w:rsid w:val="00794908"/>
    <w:rsid w:val="00797CA4"/>
    <w:rsid w:val="007A2D28"/>
    <w:rsid w:val="007A2F48"/>
    <w:rsid w:val="007A3334"/>
    <w:rsid w:val="007A3A7A"/>
    <w:rsid w:val="007A45A7"/>
    <w:rsid w:val="007A6E50"/>
    <w:rsid w:val="007B0487"/>
    <w:rsid w:val="007B176B"/>
    <w:rsid w:val="007B3740"/>
    <w:rsid w:val="007C062D"/>
    <w:rsid w:val="007C27D3"/>
    <w:rsid w:val="007C2AAE"/>
    <w:rsid w:val="007C3767"/>
    <w:rsid w:val="007C4176"/>
    <w:rsid w:val="007C5461"/>
    <w:rsid w:val="007D0F31"/>
    <w:rsid w:val="007D1602"/>
    <w:rsid w:val="007D3314"/>
    <w:rsid w:val="007D392D"/>
    <w:rsid w:val="007D517A"/>
    <w:rsid w:val="007D5C63"/>
    <w:rsid w:val="007D6C32"/>
    <w:rsid w:val="007D76A9"/>
    <w:rsid w:val="007E2B34"/>
    <w:rsid w:val="007E521F"/>
    <w:rsid w:val="007E6120"/>
    <w:rsid w:val="007F1E63"/>
    <w:rsid w:val="007F1F0C"/>
    <w:rsid w:val="007F263F"/>
    <w:rsid w:val="007F28E4"/>
    <w:rsid w:val="007F2994"/>
    <w:rsid w:val="007F4E4E"/>
    <w:rsid w:val="007F613D"/>
    <w:rsid w:val="00800722"/>
    <w:rsid w:val="008114F8"/>
    <w:rsid w:val="00813C72"/>
    <w:rsid w:val="00816CE8"/>
    <w:rsid w:val="00817CF5"/>
    <w:rsid w:val="008208EA"/>
    <w:rsid w:val="008226DF"/>
    <w:rsid w:val="00823FE3"/>
    <w:rsid w:val="00825052"/>
    <w:rsid w:val="00825E38"/>
    <w:rsid w:val="00826202"/>
    <w:rsid w:val="00831C6D"/>
    <w:rsid w:val="00831D8E"/>
    <w:rsid w:val="00834F4D"/>
    <w:rsid w:val="00836F24"/>
    <w:rsid w:val="00837109"/>
    <w:rsid w:val="00837702"/>
    <w:rsid w:val="00837755"/>
    <w:rsid w:val="0084004D"/>
    <w:rsid w:val="008406F2"/>
    <w:rsid w:val="008413CA"/>
    <w:rsid w:val="00842B43"/>
    <w:rsid w:val="00846386"/>
    <w:rsid w:val="0084728A"/>
    <w:rsid w:val="008533B3"/>
    <w:rsid w:val="0085767A"/>
    <w:rsid w:val="00861F8E"/>
    <w:rsid w:val="00861FAF"/>
    <w:rsid w:val="00863177"/>
    <w:rsid w:val="0086639E"/>
    <w:rsid w:val="00870CD8"/>
    <w:rsid w:val="00873A35"/>
    <w:rsid w:val="00874FDC"/>
    <w:rsid w:val="008758C5"/>
    <w:rsid w:val="00876334"/>
    <w:rsid w:val="00883CFC"/>
    <w:rsid w:val="0088665F"/>
    <w:rsid w:val="008874A6"/>
    <w:rsid w:val="00887603"/>
    <w:rsid w:val="00892AF9"/>
    <w:rsid w:val="00892F02"/>
    <w:rsid w:val="00895398"/>
    <w:rsid w:val="00897900"/>
    <w:rsid w:val="008A0BAB"/>
    <w:rsid w:val="008A5517"/>
    <w:rsid w:val="008A6020"/>
    <w:rsid w:val="008B2F15"/>
    <w:rsid w:val="008B4B34"/>
    <w:rsid w:val="008B56ED"/>
    <w:rsid w:val="008B7394"/>
    <w:rsid w:val="008B79A1"/>
    <w:rsid w:val="008C06BC"/>
    <w:rsid w:val="008C17F3"/>
    <w:rsid w:val="008C423A"/>
    <w:rsid w:val="008C5277"/>
    <w:rsid w:val="008D2F46"/>
    <w:rsid w:val="008D5A92"/>
    <w:rsid w:val="008D76CF"/>
    <w:rsid w:val="008E32D9"/>
    <w:rsid w:val="008E452D"/>
    <w:rsid w:val="008E4B28"/>
    <w:rsid w:val="008E6F5C"/>
    <w:rsid w:val="008F037A"/>
    <w:rsid w:val="008F2B69"/>
    <w:rsid w:val="008F4A33"/>
    <w:rsid w:val="008F504A"/>
    <w:rsid w:val="008F5B30"/>
    <w:rsid w:val="009024FD"/>
    <w:rsid w:val="009028EA"/>
    <w:rsid w:val="009030BF"/>
    <w:rsid w:val="00903A39"/>
    <w:rsid w:val="00903C74"/>
    <w:rsid w:val="009041A2"/>
    <w:rsid w:val="00904C20"/>
    <w:rsid w:val="0090598B"/>
    <w:rsid w:val="0090752B"/>
    <w:rsid w:val="009075C3"/>
    <w:rsid w:val="009134D6"/>
    <w:rsid w:val="009140DF"/>
    <w:rsid w:val="00920534"/>
    <w:rsid w:val="00925B0A"/>
    <w:rsid w:val="00925C0C"/>
    <w:rsid w:val="0092712E"/>
    <w:rsid w:val="00927E91"/>
    <w:rsid w:val="0093000E"/>
    <w:rsid w:val="0093243D"/>
    <w:rsid w:val="009340A0"/>
    <w:rsid w:val="00936723"/>
    <w:rsid w:val="00942F22"/>
    <w:rsid w:val="009453A7"/>
    <w:rsid w:val="00945461"/>
    <w:rsid w:val="009463CD"/>
    <w:rsid w:val="0094659D"/>
    <w:rsid w:val="00947554"/>
    <w:rsid w:val="00951075"/>
    <w:rsid w:val="00952821"/>
    <w:rsid w:val="00954516"/>
    <w:rsid w:val="009600D4"/>
    <w:rsid w:val="0096063F"/>
    <w:rsid w:val="00960A2C"/>
    <w:rsid w:val="00962DBE"/>
    <w:rsid w:val="0096364D"/>
    <w:rsid w:val="00963A40"/>
    <w:rsid w:val="00970BCA"/>
    <w:rsid w:val="00970BE5"/>
    <w:rsid w:val="00972F3A"/>
    <w:rsid w:val="00980DCB"/>
    <w:rsid w:val="00982AAD"/>
    <w:rsid w:val="00983861"/>
    <w:rsid w:val="00990614"/>
    <w:rsid w:val="009908B3"/>
    <w:rsid w:val="009909CE"/>
    <w:rsid w:val="00992C8E"/>
    <w:rsid w:val="00993B6A"/>
    <w:rsid w:val="00993E73"/>
    <w:rsid w:val="00994257"/>
    <w:rsid w:val="00994360"/>
    <w:rsid w:val="00994F0B"/>
    <w:rsid w:val="00995624"/>
    <w:rsid w:val="009965D9"/>
    <w:rsid w:val="009971A6"/>
    <w:rsid w:val="00997817"/>
    <w:rsid w:val="009A02EB"/>
    <w:rsid w:val="009A05F4"/>
    <w:rsid w:val="009A14EA"/>
    <w:rsid w:val="009A7D8D"/>
    <w:rsid w:val="009B33B4"/>
    <w:rsid w:val="009B4D53"/>
    <w:rsid w:val="009B567E"/>
    <w:rsid w:val="009B5E61"/>
    <w:rsid w:val="009B6265"/>
    <w:rsid w:val="009C2F6C"/>
    <w:rsid w:val="009C393E"/>
    <w:rsid w:val="009C491C"/>
    <w:rsid w:val="009C5261"/>
    <w:rsid w:val="009C526D"/>
    <w:rsid w:val="009C55BA"/>
    <w:rsid w:val="009E19B9"/>
    <w:rsid w:val="009E3B29"/>
    <w:rsid w:val="009E4712"/>
    <w:rsid w:val="009E5920"/>
    <w:rsid w:val="009F1BBE"/>
    <w:rsid w:val="009F653F"/>
    <w:rsid w:val="009F70B6"/>
    <w:rsid w:val="00A00E4A"/>
    <w:rsid w:val="00A010E0"/>
    <w:rsid w:val="00A02A7B"/>
    <w:rsid w:val="00A03FB0"/>
    <w:rsid w:val="00A04E62"/>
    <w:rsid w:val="00A06882"/>
    <w:rsid w:val="00A10B6E"/>
    <w:rsid w:val="00A13EE8"/>
    <w:rsid w:val="00A17EA7"/>
    <w:rsid w:val="00A2200A"/>
    <w:rsid w:val="00A2277E"/>
    <w:rsid w:val="00A235A7"/>
    <w:rsid w:val="00A23CF1"/>
    <w:rsid w:val="00A27206"/>
    <w:rsid w:val="00A316A2"/>
    <w:rsid w:val="00A322FE"/>
    <w:rsid w:val="00A326AB"/>
    <w:rsid w:val="00A34721"/>
    <w:rsid w:val="00A347BD"/>
    <w:rsid w:val="00A35CEA"/>
    <w:rsid w:val="00A37B75"/>
    <w:rsid w:val="00A45B51"/>
    <w:rsid w:val="00A466E7"/>
    <w:rsid w:val="00A467B4"/>
    <w:rsid w:val="00A46AEC"/>
    <w:rsid w:val="00A47A53"/>
    <w:rsid w:val="00A555AC"/>
    <w:rsid w:val="00A60429"/>
    <w:rsid w:val="00A60440"/>
    <w:rsid w:val="00A60B09"/>
    <w:rsid w:val="00A6242B"/>
    <w:rsid w:val="00A63016"/>
    <w:rsid w:val="00A66348"/>
    <w:rsid w:val="00A714DE"/>
    <w:rsid w:val="00A71A73"/>
    <w:rsid w:val="00A71D90"/>
    <w:rsid w:val="00A7418A"/>
    <w:rsid w:val="00A75223"/>
    <w:rsid w:val="00A81D3C"/>
    <w:rsid w:val="00A83C20"/>
    <w:rsid w:val="00A868E1"/>
    <w:rsid w:val="00A86E0A"/>
    <w:rsid w:val="00A93C67"/>
    <w:rsid w:val="00A95AD5"/>
    <w:rsid w:val="00A96818"/>
    <w:rsid w:val="00AA2FFF"/>
    <w:rsid w:val="00AA40EA"/>
    <w:rsid w:val="00AA4F69"/>
    <w:rsid w:val="00AA580F"/>
    <w:rsid w:val="00AA58E4"/>
    <w:rsid w:val="00AA5A33"/>
    <w:rsid w:val="00AA7059"/>
    <w:rsid w:val="00AB1B5F"/>
    <w:rsid w:val="00AB5F1B"/>
    <w:rsid w:val="00AB66AC"/>
    <w:rsid w:val="00AB7E14"/>
    <w:rsid w:val="00AC01B2"/>
    <w:rsid w:val="00AC3113"/>
    <w:rsid w:val="00AC32A7"/>
    <w:rsid w:val="00AC64B7"/>
    <w:rsid w:val="00AC65A8"/>
    <w:rsid w:val="00AC7844"/>
    <w:rsid w:val="00AD08A8"/>
    <w:rsid w:val="00AD6CEC"/>
    <w:rsid w:val="00AD79E7"/>
    <w:rsid w:val="00AE010D"/>
    <w:rsid w:val="00AE05B6"/>
    <w:rsid w:val="00AE4169"/>
    <w:rsid w:val="00AF1C99"/>
    <w:rsid w:val="00AF395D"/>
    <w:rsid w:val="00AF4452"/>
    <w:rsid w:val="00AF4B7F"/>
    <w:rsid w:val="00AF4C20"/>
    <w:rsid w:val="00AF64E5"/>
    <w:rsid w:val="00AF6AD7"/>
    <w:rsid w:val="00AF7547"/>
    <w:rsid w:val="00B02FD6"/>
    <w:rsid w:val="00B05637"/>
    <w:rsid w:val="00B06E5D"/>
    <w:rsid w:val="00B10A91"/>
    <w:rsid w:val="00B11722"/>
    <w:rsid w:val="00B12D46"/>
    <w:rsid w:val="00B13BA1"/>
    <w:rsid w:val="00B13DDC"/>
    <w:rsid w:val="00B1406C"/>
    <w:rsid w:val="00B15AD4"/>
    <w:rsid w:val="00B25D5F"/>
    <w:rsid w:val="00B30472"/>
    <w:rsid w:val="00B30EA2"/>
    <w:rsid w:val="00B31675"/>
    <w:rsid w:val="00B3215B"/>
    <w:rsid w:val="00B333F8"/>
    <w:rsid w:val="00B35000"/>
    <w:rsid w:val="00B43AB1"/>
    <w:rsid w:val="00B4605E"/>
    <w:rsid w:val="00B46207"/>
    <w:rsid w:val="00B46EA9"/>
    <w:rsid w:val="00B50F04"/>
    <w:rsid w:val="00B511FC"/>
    <w:rsid w:val="00B517A5"/>
    <w:rsid w:val="00B5271B"/>
    <w:rsid w:val="00B5683C"/>
    <w:rsid w:val="00B571C9"/>
    <w:rsid w:val="00B60A04"/>
    <w:rsid w:val="00B60A65"/>
    <w:rsid w:val="00B64A4C"/>
    <w:rsid w:val="00B71721"/>
    <w:rsid w:val="00B717BB"/>
    <w:rsid w:val="00B71852"/>
    <w:rsid w:val="00B72E0F"/>
    <w:rsid w:val="00B7556E"/>
    <w:rsid w:val="00B7729A"/>
    <w:rsid w:val="00B77807"/>
    <w:rsid w:val="00B80FF8"/>
    <w:rsid w:val="00B8477B"/>
    <w:rsid w:val="00B851DE"/>
    <w:rsid w:val="00B8558A"/>
    <w:rsid w:val="00B860E7"/>
    <w:rsid w:val="00B868E2"/>
    <w:rsid w:val="00B914A9"/>
    <w:rsid w:val="00B92A7C"/>
    <w:rsid w:val="00B9328A"/>
    <w:rsid w:val="00B94A10"/>
    <w:rsid w:val="00B95FE7"/>
    <w:rsid w:val="00B964EF"/>
    <w:rsid w:val="00BA1AF6"/>
    <w:rsid w:val="00BA3746"/>
    <w:rsid w:val="00BA401E"/>
    <w:rsid w:val="00BA5998"/>
    <w:rsid w:val="00BA6075"/>
    <w:rsid w:val="00BA62D5"/>
    <w:rsid w:val="00BA7293"/>
    <w:rsid w:val="00BB2A10"/>
    <w:rsid w:val="00BB64C6"/>
    <w:rsid w:val="00BC0000"/>
    <w:rsid w:val="00BC12D4"/>
    <w:rsid w:val="00BC32FC"/>
    <w:rsid w:val="00BC51A1"/>
    <w:rsid w:val="00BC5C19"/>
    <w:rsid w:val="00BC699F"/>
    <w:rsid w:val="00BC722E"/>
    <w:rsid w:val="00BD0300"/>
    <w:rsid w:val="00BD2A28"/>
    <w:rsid w:val="00BD4C66"/>
    <w:rsid w:val="00BD4F82"/>
    <w:rsid w:val="00BD6FA6"/>
    <w:rsid w:val="00BE03DD"/>
    <w:rsid w:val="00BE07E6"/>
    <w:rsid w:val="00BE0AF5"/>
    <w:rsid w:val="00BE4702"/>
    <w:rsid w:val="00BE4DA7"/>
    <w:rsid w:val="00BE5571"/>
    <w:rsid w:val="00BE5CC9"/>
    <w:rsid w:val="00BE73A1"/>
    <w:rsid w:val="00BE7CBA"/>
    <w:rsid w:val="00BE7D5E"/>
    <w:rsid w:val="00BF2317"/>
    <w:rsid w:val="00BF2F19"/>
    <w:rsid w:val="00BF302E"/>
    <w:rsid w:val="00BF4D41"/>
    <w:rsid w:val="00BF6F86"/>
    <w:rsid w:val="00C00533"/>
    <w:rsid w:val="00C03525"/>
    <w:rsid w:val="00C03719"/>
    <w:rsid w:val="00C069E4"/>
    <w:rsid w:val="00C12E46"/>
    <w:rsid w:val="00C1470D"/>
    <w:rsid w:val="00C23365"/>
    <w:rsid w:val="00C2494F"/>
    <w:rsid w:val="00C25001"/>
    <w:rsid w:val="00C267A2"/>
    <w:rsid w:val="00C30304"/>
    <w:rsid w:val="00C30519"/>
    <w:rsid w:val="00C31E0E"/>
    <w:rsid w:val="00C32B82"/>
    <w:rsid w:val="00C33B56"/>
    <w:rsid w:val="00C340BE"/>
    <w:rsid w:val="00C344DA"/>
    <w:rsid w:val="00C34B54"/>
    <w:rsid w:val="00C35EEE"/>
    <w:rsid w:val="00C373FD"/>
    <w:rsid w:val="00C37BA8"/>
    <w:rsid w:val="00C40E7E"/>
    <w:rsid w:val="00C4115D"/>
    <w:rsid w:val="00C415E1"/>
    <w:rsid w:val="00C41640"/>
    <w:rsid w:val="00C45BD2"/>
    <w:rsid w:val="00C45E99"/>
    <w:rsid w:val="00C465EA"/>
    <w:rsid w:val="00C506AB"/>
    <w:rsid w:val="00C51950"/>
    <w:rsid w:val="00C5698F"/>
    <w:rsid w:val="00C577CB"/>
    <w:rsid w:val="00C64305"/>
    <w:rsid w:val="00C668F9"/>
    <w:rsid w:val="00C67900"/>
    <w:rsid w:val="00C702D2"/>
    <w:rsid w:val="00C72989"/>
    <w:rsid w:val="00C739F0"/>
    <w:rsid w:val="00C73B69"/>
    <w:rsid w:val="00C74CDC"/>
    <w:rsid w:val="00C80D1A"/>
    <w:rsid w:val="00C819B7"/>
    <w:rsid w:val="00C81A27"/>
    <w:rsid w:val="00C82A70"/>
    <w:rsid w:val="00C877F7"/>
    <w:rsid w:val="00C91D54"/>
    <w:rsid w:val="00C92E2C"/>
    <w:rsid w:val="00C97C19"/>
    <w:rsid w:val="00CA0569"/>
    <w:rsid w:val="00CA0A7B"/>
    <w:rsid w:val="00CA0F08"/>
    <w:rsid w:val="00CA271B"/>
    <w:rsid w:val="00CA3043"/>
    <w:rsid w:val="00CA3A92"/>
    <w:rsid w:val="00CA4BF8"/>
    <w:rsid w:val="00CA5529"/>
    <w:rsid w:val="00CA5554"/>
    <w:rsid w:val="00CB2445"/>
    <w:rsid w:val="00CB2A12"/>
    <w:rsid w:val="00CB2A80"/>
    <w:rsid w:val="00CB3632"/>
    <w:rsid w:val="00CB6323"/>
    <w:rsid w:val="00CC0548"/>
    <w:rsid w:val="00CC09EB"/>
    <w:rsid w:val="00CC1223"/>
    <w:rsid w:val="00CC12F0"/>
    <w:rsid w:val="00CC5C4E"/>
    <w:rsid w:val="00CD18A5"/>
    <w:rsid w:val="00CD394D"/>
    <w:rsid w:val="00CD3AE7"/>
    <w:rsid w:val="00CD4B52"/>
    <w:rsid w:val="00CE0DE0"/>
    <w:rsid w:val="00CE155B"/>
    <w:rsid w:val="00CE33E5"/>
    <w:rsid w:val="00CE5659"/>
    <w:rsid w:val="00CE7301"/>
    <w:rsid w:val="00CE7F4A"/>
    <w:rsid w:val="00CF0422"/>
    <w:rsid w:val="00CF07FE"/>
    <w:rsid w:val="00CF08B6"/>
    <w:rsid w:val="00CF0964"/>
    <w:rsid w:val="00CF449C"/>
    <w:rsid w:val="00CF5279"/>
    <w:rsid w:val="00CF72A2"/>
    <w:rsid w:val="00CF7CD1"/>
    <w:rsid w:val="00D0102A"/>
    <w:rsid w:val="00D033E3"/>
    <w:rsid w:val="00D03F40"/>
    <w:rsid w:val="00D04C0D"/>
    <w:rsid w:val="00D12A92"/>
    <w:rsid w:val="00D13BDE"/>
    <w:rsid w:val="00D14558"/>
    <w:rsid w:val="00D15528"/>
    <w:rsid w:val="00D17632"/>
    <w:rsid w:val="00D17C4D"/>
    <w:rsid w:val="00D204C0"/>
    <w:rsid w:val="00D22B67"/>
    <w:rsid w:val="00D25870"/>
    <w:rsid w:val="00D30AC8"/>
    <w:rsid w:val="00D317C7"/>
    <w:rsid w:val="00D376A2"/>
    <w:rsid w:val="00D45F9E"/>
    <w:rsid w:val="00D46197"/>
    <w:rsid w:val="00D5048E"/>
    <w:rsid w:val="00D52325"/>
    <w:rsid w:val="00D535D2"/>
    <w:rsid w:val="00D553B9"/>
    <w:rsid w:val="00D577A4"/>
    <w:rsid w:val="00D6246D"/>
    <w:rsid w:val="00D65224"/>
    <w:rsid w:val="00D65278"/>
    <w:rsid w:val="00D66D96"/>
    <w:rsid w:val="00D66EE1"/>
    <w:rsid w:val="00D67B71"/>
    <w:rsid w:val="00D76704"/>
    <w:rsid w:val="00D8045C"/>
    <w:rsid w:val="00D80F75"/>
    <w:rsid w:val="00D81265"/>
    <w:rsid w:val="00D82F56"/>
    <w:rsid w:val="00D848CA"/>
    <w:rsid w:val="00D862F7"/>
    <w:rsid w:val="00D91418"/>
    <w:rsid w:val="00D92023"/>
    <w:rsid w:val="00D926DB"/>
    <w:rsid w:val="00D92FDD"/>
    <w:rsid w:val="00D95582"/>
    <w:rsid w:val="00DA0C75"/>
    <w:rsid w:val="00DA0D56"/>
    <w:rsid w:val="00DA11CE"/>
    <w:rsid w:val="00DA18F2"/>
    <w:rsid w:val="00DA2624"/>
    <w:rsid w:val="00DA42A8"/>
    <w:rsid w:val="00DA4302"/>
    <w:rsid w:val="00DB2192"/>
    <w:rsid w:val="00DB6639"/>
    <w:rsid w:val="00DB70AB"/>
    <w:rsid w:val="00DC0BBD"/>
    <w:rsid w:val="00DC5896"/>
    <w:rsid w:val="00DC7837"/>
    <w:rsid w:val="00DC787E"/>
    <w:rsid w:val="00DD0B7E"/>
    <w:rsid w:val="00DD1912"/>
    <w:rsid w:val="00DD1D99"/>
    <w:rsid w:val="00DD3559"/>
    <w:rsid w:val="00DD3A3E"/>
    <w:rsid w:val="00DD4C5D"/>
    <w:rsid w:val="00DD6C53"/>
    <w:rsid w:val="00DE0B37"/>
    <w:rsid w:val="00DE2DB2"/>
    <w:rsid w:val="00DE4BAF"/>
    <w:rsid w:val="00DE58F0"/>
    <w:rsid w:val="00DE5F63"/>
    <w:rsid w:val="00DE62EF"/>
    <w:rsid w:val="00DE673D"/>
    <w:rsid w:val="00DE6877"/>
    <w:rsid w:val="00DE6EFE"/>
    <w:rsid w:val="00DF1C71"/>
    <w:rsid w:val="00DF27E1"/>
    <w:rsid w:val="00DF289A"/>
    <w:rsid w:val="00DF2F20"/>
    <w:rsid w:val="00DF3008"/>
    <w:rsid w:val="00DF587F"/>
    <w:rsid w:val="00DF7B55"/>
    <w:rsid w:val="00E01523"/>
    <w:rsid w:val="00E067D3"/>
    <w:rsid w:val="00E136DD"/>
    <w:rsid w:val="00E13794"/>
    <w:rsid w:val="00E143FF"/>
    <w:rsid w:val="00E21773"/>
    <w:rsid w:val="00E22944"/>
    <w:rsid w:val="00E24642"/>
    <w:rsid w:val="00E25323"/>
    <w:rsid w:val="00E27E51"/>
    <w:rsid w:val="00E30BC9"/>
    <w:rsid w:val="00E31B2B"/>
    <w:rsid w:val="00E336BD"/>
    <w:rsid w:val="00E35314"/>
    <w:rsid w:val="00E3764B"/>
    <w:rsid w:val="00E40FCF"/>
    <w:rsid w:val="00E41BDB"/>
    <w:rsid w:val="00E42D9E"/>
    <w:rsid w:val="00E44354"/>
    <w:rsid w:val="00E45057"/>
    <w:rsid w:val="00E453CE"/>
    <w:rsid w:val="00E45AEE"/>
    <w:rsid w:val="00E45E9D"/>
    <w:rsid w:val="00E5243B"/>
    <w:rsid w:val="00E54BEB"/>
    <w:rsid w:val="00E571A7"/>
    <w:rsid w:val="00E57CF9"/>
    <w:rsid w:val="00E601DA"/>
    <w:rsid w:val="00E608DB"/>
    <w:rsid w:val="00E621B2"/>
    <w:rsid w:val="00E62461"/>
    <w:rsid w:val="00E6254F"/>
    <w:rsid w:val="00E63009"/>
    <w:rsid w:val="00E665FF"/>
    <w:rsid w:val="00E67E2B"/>
    <w:rsid w:val="00E72C25"/>
    <w:rsid w:val="00E73609"/>
    <w:rsid w:val="00E756F7"/>
    <w:rsid w:val="00E75EAD"/>
    <w:rsid w:val="00E80831"/>
    <w:rsid w:val="00E857A5"/>
    <w:rsid w:val="00E87EBB"/>
    <w:rsid w:val="00E9015C"/>
    <w:rsid w:val="00E940D8"/>
    <w:rsid w:val="00E9731B"/>
    <w:rsid w:val="00E97B50"/>
    <w:rsid w:val="00EA0F02"/>
    <w:rsid w:val="00EA1190"/>
    <w:rsid w:val="00EA344D"/>
    <w:rsid w:val="00EB4599"/>
    <w:rsid w:val="00EB4974"/>
    <w:rsid w:val="00EB4A3F"/>
    <w:rsid w:val="00EB5DF5"/>
    <w:rsid w:val="00EC0A6A"/>
    <w:rsid w:val="00EC1CAB"/>
    <w:rsid w:val="00ED264B"/>
    <w:rsid w:val="00ED3535"/>
    <w:rsid w:val="00ED3B15"/>
    <w:rsid w:val="00ED7818"/>
    <w:rsid w:val="00EE003B"/>
    <w:rsid w:val="00EE0FAB"/>
    <w:rsid w:val="00EE10E2"/>
    <w:rsid w:val="00EE3FB7"/>
    <w:rsid w:val="00EE4DE6"/>
    <w:rsid w:val="00EE5F7B"/>
    <w:rsid w:val="00EE7183"/>
    <w:rsid w:val="00EE7938"/>
    <w:rsid w:val="00EE7FCF"/>
    <w:rsid w:val="00EF00DF"/>
    <w:rsid w:val="00EF53BD"/>
    <w:rsid w:val="00EF6058"/>
    <w:rsid w:val="00EF6B97"/>
    <w:rsid w:val="00EF7498"/>
    <w:rsid w:val="00F0148B"/>
    <w:rsid w:val="00F041B8"/>
    <w:rsid w:val="00F042D1"/>
    <w:rsid w:val="00F04D8F"/>
    <w:rsid w:val="00F101A8"/>
    <w:rsid w:val="00F10813"/>
    <w:rsid w:val="00F1112C"/>
    <w:rsid w:val="00F11251"/>
    <w:rsid w:val="00F117D5"/>
    <w:rsid w:val="00F14498"/>
    <w:rsid w:val="00F16454"/>
    <w:rsid w:val="00F178A4"/>
    <w:rsid w:val="00F200CD"/>
    <w:rsid w:val="00F20B98"/>
    <w:rsid w:val="00F2111A"/>
    <w:rsid w:val="00F21297"/>
    <w:rsid w:val="00F23BEB"/>
    <w:rsid w:val="00F263E7"/>
    <w:rsid w:val="00F34294"/>
    <w:rsid w:val="00F3750D"/>
    <w:rsid w:val="00F37A88"/>
    <w:rsid w:val="00F40855"/>
    <w:rsid w:val="00F42187"/>
    <w:rsid w:val="00F43148"/>
    <w:rsid w:val="00F43FB7"/>
    <w:rsid w:val="00F50DA7"/>
    <w:rsid w:val="00F53F91"/>
    <w:rsid w:val="00F54C52"/>
    <w:rsid w:val="00F54F94"/>
    <w:rsid w:val="00F563DB"/>
    <w:rsid w:val="00F6096B"/>
    <w:rsid w:val="00F61578"/>
    <w:rsid w:val="00F6387B"/>
    <w:rsid w:val="00F64C3B"/>
    <w:rsid w:val="00F657D7"/>
    <w:rsid w:val="00F73ADF"/>
    <w:rsid w:val="00F73CCA"/>
    <w:rsid w:val="00F75B8D"/>
    <w:rsid w:val="00F77CA6"/>
    <w:rsid w:val="00F8190E"/>
    <w:rsid w:val="00F83167"/>
    <w:rsid w:val="00F85C9E"/>
    <w:rsid w:val="00F865B0"/>
    <w:rsid w:val="00F86CFF"/>
    <w:rsid w:val="00F90880"/>
    <w:rsid w:val="00F9185C"/>
    <w:rsid w:val="00F94586"/>
    <w:rsid w:val="00F947F4"/>
    <w:rsid w:val="00F94BC1"/>
    <w:rsid w:val="00F95364"/>
    <w:rsid w:val="00F9647E"/>
    <w:rsid w:val="00FA1C17"/>
    <w:rsid w:val="00FA29E4"/>
    <w:rsid w:val="00FA3AD2"/>
    <w:rsid w:val="00FA5AA0"/>
    <w:rsid w:val="00FA651A"/>
    <w:rsid w:val="00FA6BB6"/>
    <w:rsid w:val="00FB3BD4"/>
    <w:rsid w:val="00FB4B79"/>
    <w:rsid w:val="00FB4CA4"/>
    <w:rsid w:val="00FB5FB8"/>
    <w:rsid w:val="00FB6D63"/>
    <w:rsid w:val="00FB73F6"/>
    <w:rsid w:val="00FC259C"/>
    <w:rsid w:val="00FC25DC"/>
    <w:rsid w:val="00FC7B70"/>
    <w:rsid w:val="00FD1291"/>
    <w:rsid w:val="00FD4577"/>
    <w:rsid w:val="00FD484D"/>
    <w:rsid w:val="00FD4D52"/>
    <w:rsid w:val="00FD5249"/>
    <w:rsid w:val="00FD69A3"/>
    <w:rsid w:val="00FD7778"/>
    <w:rsid w:val="00FE0C3C"/>
    <w:rsid w:val="00FE0EE7"/>
    <w:rsid w:val="00FE1147"/>
    <w:rsid w:val="00FE204D"/>
    <w:rsid w:val="00FE792C"/>
    <w:rsid w:val="00FF0BFF"/>
    <w:rsid w:val="00FF1C11"/>
    <w:rsid w:val="00FF5C08"/>
    <w:rsid w:val="00FF5F9A"/>
    <w:rsid w:val="00FF7588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67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76B82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76B82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3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E3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7A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001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3CFC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A11CE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3B29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B7AB5"/>
    <w:rPr>
      <w:rFonts w:ascii="Calibri" w:hAnsi="Calibri" w:cs="Times New Roman"/>
      <w:b/>
      <w:sz w:val="22"/>
    </w:rPr>
  </w:style>
  <w:style w:type="character" w:customStyle="1" w:styleId="Heading1Char1">
    <w:name w:val="Heading 1 Char1"/>
    <w:link w:val="Heading1"/>
    <w:uiPriority w:val="99"/>
    <w:locked/>
    <w:rsid w:val="00476B82"/>
    <w:rPr>
      <w:rFonts w:ascii="Arial" w:hAnsi="Arial"/>
      <w:b/>
      <w:kern w:val="32"/>
      <w:sz w:val="32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76B82"/>
    <w:rPr>
      <w:rFonts w:ascii="Cambria" w:hAnsi="Cambria"/>
      <w:b/>
      <w:color w:val="4F81BD"/>
      <w:sz w:val="26"/>
      <w:lang w:val="ru-RU" w:eastAsia="ru-RU"/>
    </w:rPr>
  </w:style>
  <w:style w:type="paragraph" w:customStyle="1" w:styleId="1">
    <w:name w:val="Абзац списка1"/>
    <w:basedOn w:val="Normal"/>
    <w:uiPriority w:val="99"/>
    <w:rsid w:val="00650EE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970BE5"/>
    <w:pPr>
      <w:ind w:left="708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2C65E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7517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75171"/>
    <w:rPr>
      <w:rFonts w:cs="Times New Roman"/>
      <w:i/>
    </w:rPr>
  </w:style>
  <w:style w:type="paragraph" w:customStyle="1" w:styleId="ConsPlusNormal">
    <w:name w:val="ConsPlusNormal"/>
    <w:uiPriority w:val="99"/>
    <w:rsid w:val="008E6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E01523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925BD"/>
    <w:rPr>
      <w:rFonts w:ascii="Times New Roman" w:hAnsi="Times New Roman" w:cs="Times New Roman"/>
      <w:sz w:val="24"/>
      <w:lang w:eastAsia="ru-RU"/>
    </w:rPr>
  </w:style>
  <w:style w:type="character" w:customStyle="1" w:styleId="TitleChar1">
    <w:name w:val="Title Char1"/>
    <w:link w:val="Title"/>
    <w:uiPriority w:val="99"/>
    <w:locked/>
    <w:rsid w:val="00E01523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E01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1C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01523"/>
    <w:rPr>
      <w:rFonts w:cs="Times New Roman"/>
    </w:rPr>
  </w:style>
  <w:style w:type="paragraph" w:customStyle="1" w:styleId="a">
    <w:name w:val="Таблицы (моноширинный)"/>
    <w:basedOn w:val="Normal"/>
    <w:next w:val="Normal"/>
    <w:uiPriority w:val="99"/>
    <w:rsid w:val="009B4D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C04B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12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2A7"/>
    <w:rPr>
      <w:rFonts w:cs="Times New Roman"/>
    </w:rPr>
  </w:style>
  <w:style w:type="table" w:customStyle="1" w:styleId="2">
    <w:name w:val="Сетка таблицы2"/>
    <w:uiPriority w:val="99"/>
    <w:rsid w:val="001B12A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B12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1D4F35"/>
  </w:style>
  <w:style w:type="character" w:customStyle="1" w:styleId="a0">
    <w:name w:val="Гипертекстовая ссылка"/>
    <w:uiPriority w:val="99"/>
    <w:rsid w:val="00883CFC"/>
    <w:rPr>
      <w:b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883CFC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1CE"/>
    <w:rPr>
      <w:rFonts w:cs="Times New Roman"/>
      <w:sz w:val="2"/>
    </w:rPr>
  </w:style>
  <w:style w:type="paragraph" w:styleId="BodyText2">
    <w:name w:val="Body Text 2"/>
    <w:basedOn w:val="Normal"/>
    <w:link w:val="BodyText2Char"/>
    <w:uiPriority w:val="99"/>
    <w:rsid w:val="00903A39"/>
    <w:pPr>
      <w:jc w:val="both"/>
    </w:pPr>
    <w:rPr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11CE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942F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Абзац списка"/>
    <w:basedOn w:val="Normal"/>
    <w:uiPriority w:val="99"/>
    <w:rsid w:val="00A55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tejustify">
    <w:name w:val="rtejustify"/>
    <w:basedOn w:val="Normal"/>
    <w:uiPriority w:val="99"/>
    <w:rsid w:val="009E3B29"/>
    <w:pPr>
      <w:spacing w:after="7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9E3B29"/>
    <w:pPr>
      <w:spacing w:before="240" w:after="240"/>
    </w:pPr>
    <w:rPr>
      <w:sz w:val="24"/>
      <w:szCs w:val="24"/>
    </w:rPr>
  </w:style>
  <w:style w:type="character" w:customStyle="1" w:styleId="10">
    <w:name w:val="Текст выноски Знак1"/>
    <w:uiPriority w:val="99"/>
    <w:semiHidden/>
    <w:rsid w:val="002D6CBC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9550</TotalTime>
  <Pages>51</Pages>
  <Words>14870</Words>
  <Characters>-32766</Characters>
  <Application>Microsoft Office Outlook</Application>
  <DocSecurity>0</DocSecurity>
  <Lines>0</Lines>
  <Paragraphs>0</Paragraphs>
  <ScaleCrop>false</ScaleCrop>
  <Company>АОНБ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Информационно-просветительские и досуговые мероприятия</dc:title>
  <dc:subject/>
  <dc:creator>Автоматизация</dc:creator>
  <cp:keywords/>
  <dc:description/>
  <cp:lastModifiedBy>Автоматизация</cp:lastModifiedBy>
  <cp:revision>359</cp:revision>
  <cp:lastPrinted>2018-07-02T01:04:00Z</cp:lastPrinted>
  <dcterms:created xsi:type="dcterms:W3CDTF">2018-06-15T07:01:00Z</dcterms:created>
  <dcterms:modified xsi:type="dcterms:W3CDTF">2019-09-20T07:58:00Z</dcterms:modified>
</cp:coreProperties>
</file>